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4430" w14:textId="5BFABD06" w:rsidR="00D40805" w:rsidRDefault="00A02BD9">
      <w:pPr>
        <w:jc w:val="center"/>
        <w:rPr>
          <w:b/>
          <w:sz w:val="28"/>
        </w:rPr>
        <w:sectPr w:rsidR="00D40805">
          <w:type w:val="continuous"/>
          <w:pgSz w:w="11910" w:h="16390"/>
          <w:pgMar w:top="1060" w:right="425" w:bottom="280" w:left="17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0CE98071" wp14:editId="2E651EF8">
            <wp:extent cx="6213475" cy="8689975"/>
            <wp:effectExtent l="0" t="0" r="0" b="0"/>
            <wp:docPr id="1459288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86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A9C6F" w14:textId="77777777" w:rsidR="00D40805" w:rsidRDefault="00BC6634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4510349A" w14:textId="77777777" w:rsidR="00D40805" w:rsidRDefault="00D40805">
      <w:pPr>
        <w:pStyle w:val="a3"/>
        <w:spacing w:before="2"/>
        <w:jc w:val="left"/>
        <w:rPr>
          <w:b/>
        </w:rPr>
      </w:pPr>
    </w:p>
    <w:p w14:paraId="19BEDAEE" w14:textId="77777777" w:rsidR="00D40805" w:rsidRDefault="00BC6634">
      <w:pPr>
        <w:pStyle w:val="a3"/>
        <w:spacing w:line="264" w:lineRule="auto"/>
        <w:ind w:left="2" w:right="418" w:firstLine="599"/>
      </w:pPr>
      <w:r>
        <w:t>Рабочая программа учебного предмета «Русский язык» (предметная область</w:t>
      </w:r>
      <w:r>
        <w:rPr>
          <w:spacing w:val="-7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литературное</w:t>
      </w:r>
      <w:r>
        <w:rPr>
          <w:spacing w:val="-5"/>
        </w:rPr>
        <w:t xml:space="preserve"> </w:t>
      </w:r>
      <w:r>
        <w:t>чтение»)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</w:t>
      </w:r>
    </w:p>
    <w:p w14:paraId="49E18DEA" w14:textId="77777777" w:rsidR="00D40805" w:rsidRDefault="00BC6634">
      <w:pPr>
        <w:spacing w:before="301" w:line="264" w:lineRule="auto"/>
        <w:ind w:left="12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«РУССКИЙ </w:t>
      </w:r>
      <w:r>
        <w:rPr>
          <w:b/>
          <w:spacing w:val="-2"/>
          <w:sz w:val="28"/>
        </w:rPr>
        <w:t>ЯЗЫК»</w:t>
      </w:r>
    </w:p>
    <w:p w14:paraId="6D0E1F59" w14:textId="77777777" w:rsidR="00D40805" w:rsidRDefault="00BC6634">
      <w:pPr>
        <w:pStyle w:val="a3"/>
        <w:spacing w:before="290" w:line="264" w:lineRule="auto"/>
        <w:ind w:left="2" w:right="425" w:firstLine="599"/>
      </w:pPr>
      <w: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станут</w:t>
      </w:r>
      <w:r>
        <w:rPr>
          <w:spacing w:val="-9"/>
        </w:rPr>
        <w:t xml:space="preserve"> </w:t>
      </w:r>
      <w:r>
        <w:t>фундаментом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 общего образования, а также будут востребованы в жизни.</w:t>
      </w:r>
    </w:p>
    <w:p w14:paraId="51D59543" w14:textId="77777777" w:rsidR="00D40805" w:rsidRDefault="00BC6634">
      <w:pPr>
        <w:pStyle w:val="a3"/>
        <w:spacing w:before="1" w:line="264" w:lineRule="auto"/>
        <w:ind w:left="2" w:right="421" w:firstLine="599"/>
      </w:pPr>
      <w: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основой</w:t>
      </w:r>
      <w:r>
        <w:rPr>
          <w:spacing w:val="-18"/>
        </w:rPr>
        <w:t xml:space="preserve"> </w:t>
      </w:r>
      <w:r>
        <w:t>всего</w:t>
      </w:r>
      <w:r>
        <w:rPr>
          <w:spacing w:val="-17"/>
        </w:rPr>
        <w:t xml:space="preserve"> </w:t>
      </w:r>
      <w:r>
        <w:t>процесса</w:t>
      </w:r>
      <w:r>
        <w:rPr>
          <w:spacing w:val="-18"/>
        </w:rPr>
        <w:t xml:space="preserve"> </w:t>
      </w:r>
      <w:r>
        <w:t>обучения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начального</w:t>
      </w:r>
      <w:r>
        <w:rPr>
          <w:spacing w:val="-18"/>
        </w:rPr>
        <w:t xml:space="preserve"> </w:t>
      </w:r>
      <w:r>
        <w:t>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9CC15F7" w14:textId="77777777" w:rsidR="00D40805" w:rsidRDefault="00BC6634">
      <w:pPr>
        <w:pStyle w:val="a3"/>
        <w:spacing w:line="264" w:lineRule="auto"/>
        <w:ind w:left="2" w:right="419" w:firstLine="599"/>
      </w:pPr>
      <w:r>
        <w:t>Русский язык обладает значительным потенциалом в развитии 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 xml:space="preserve">компонентов, как языковая, коммуникативная, читательская, общекультурная и социальная </w:t>
      </w:r>
      <w:r>
        <w:rPr>
          <w:spacing w:val="-2"/>
        </w:rPr>
        <w:t>грамотность.</w:t>
      </w:r>
    </w:p>
    <w:p w14:paraId="75736A69" w14:textId="77777777" w:rsidR="00D40805" w:rsidRDefault="00BC6634">
      <w:pPr>
        <w:pStyle w:val="a3"/>
        <w:spacing w:line="264" w:lineRule="auto"/>
        <w:ind w:left="2" w:right="423" w:firstLine="599"/>
      </w:pPr>
      <w: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передачи</w:t>
      </w:r>
      <w:r>
        <w:rPr>
          <w:spacing w:val="35"/>
        </w:rPr>
        <w:t xml:space="preserve"> </w:t>
      </w:r>
      <w:r>
        <w:t>информации,</w:t>
      </w:r>
      <w:r>
        <w:rPr>
          <w:spacing w:val="33"/>
        </w:rPr>
        <w:t xml:space="preserve"> </w:t>
      </w:r>
      <w:r>
        <w:t>культурных</w:t>
      </w:r>
      <w:r>
        <w:rPr>
          <w:spacing w:val="35"/>
        </w:rPr>
        <w:t xml:space="preserve"> </w:t>
      </w:r>
      <w:r>
        <w:t>традиций,</w:t>
      </w:r>
      <w:r>
        <w:rPr>
          <w:spacing w:val="31"/>
        </w:rPr>
        <w:t xml:space="preserve"> </w:t>
      </w:r>
      <w:r>
        <w:t>истории</w:t>
      </w:r>
      <w:r>
        <w:rPr>
          <w:spacing w:val="32"/>
        </w:rPr>
        <w:t xml:space="preserve"> </w:t>
      </w:r>
      <w:r>
        <w:t>русского</w:t>
      </w:r>
    </w:p>
    <w:p w14:paraId="67C63B7F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AE572FE" w14:textId="77777777" w:rsidR="00D40805" w:rsidRDefault="00BC6634">
      <w:pPr>
        <w:pStyle w:val="a3"/>
        <w:spacing w:before="63" w:line="264" w:lineRule="auto"/>
        <w:ind w:left="2" w:right="424"/>
      </w:pPr>
      <w: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0F795DC8" w14:textId="77777777" w:rsidR="00D40805" w:rsidRDefault="00BC6634">
      <w:pPr>
        <w:pStyle w:val="a3"/>
        <w:spacing w:before="2" w:line="264" w:lineRule="auto"/>
        <w:ind w:left="2" w:right="418" w:firstLine="599"/>
      </w:pPr>
      <w: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3E0F7D86" w14:textId="77777777" w:rsidR="00D40805" w:rsidRDefault="00BC6634">
      <w:pPr>
        <w:spacing w:before="300"/>
        <w:ind w:left="122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ЯЗЫК»</w:t>
      </w:r>
    </w:p>
    <w:p w14:paraId="734F5C89" w14:textId="77777777" w:rsidR="00D40805" w:rsidRDefault="00D40805">
      <w:pPr>
        <w:pStyle w:val="a3"/>
        <w:spacing w:before="2"/>
        <w:jc w:val="left"/>
        <w:rPr>
          <w:b/>
        </w:rPr>
      </w:pPr>
    </w:p>
    <w:p w14:paraId="469DF253" w14:textId="77777777" w:rsidR="00D40805" w:rsidRDefault="00BC6634">
      <w:pPr>
        <w:pStyle w:val="a3"/>
        <w:ind w:left="601"/>
      </w:pPr>
      <w:r>
        <w:t>Изучение</w:t>
      </w:r>
      <w:r>
        <w:rPr>
          <w:spacing w:val="-1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целей:</w:t>
      </w:r>
    </w:p>
    <w:p w14:paraId="34662C0D" w14:textId="77777777" w:rsidR="00D40805" w:rsidRDefault="00BC6634">
      <w:pPr>
        <w:pStyle w:val="a4"/>
        <w:numPr>
          <w:ilvl w:val="0"/>
          <w:numId w:val="8"/>
        </w:numPr>
        <w:tabs>
          <w:tab w:val="left" w:pos="1059"/>
        </w:tabs>
        <w:spacing w:before="31" w:line="264" w:lineRule="auto"/>
        <w:ind w:right="418" w:firstLine="599"/>
        <w:jc w:val="both"/>
        <w:rPr>
          <w:sz w:val="28"/>
        </w:rPr>
      </w:pPr>
      <w:r>
        <w:rPr>
          <w:sz w:val="28"/>
        </w:rPr>
        <w:t>приобретение обучающимися первоначальных представлений о многообразии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 устной и письменной речи как показателя общей культуры человека;</w:t>
      </w:r>
    </w:p>
    <w:p w14:paraId="4EB4B6A7" w14:textId="77777777" w:rsidR="00D40805" w:rsidRDefault="00BC6634">
      <w:pPr>
        <w:pStyle w:val="a4"/>
        <w:numPr>
          <w:ilvl w:val="0"/>
          <w:numId w:val="8"/>
        </w:numPr>
        <w:tabs>
          <w:tab w:val="left" w:pos="1037"/>
        </w:tabs>
        <w:spacing w:line="276" w:lineRule="auto"/>
        <w:ind w:right="429" w:firstLine="599"/>
        <w:jc w:val="both"/>
        <w:rPr>
          <w:sz w:val="28"/>
        </w:rPr>
      </w:pPr>
      <w:r>
        <w:rPr>
          <w:sz w:val="28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5D00CE6" w14:textId="77777777" w:rsidR="00D40805" w:rsidRDefault="00BC6634">
      <w:pPr>
        <w:pStyle w:val="a4"/>
        <w:numPr>
          <w:ilvl w:val="0"/>
          <w:numId w:val="8"/>
        </w:numPr>
        <w:tabs>
          <w:tab w:val="left" w:pos="958"/>
        </w:tabs>
        <w:spacing w:before="1" w:line="276" w:lineRule="auto"/>
        <w:ind w:right="424" w:firstLine="599"/>
        <w:jc w:val="both"/>
        <w:rPr>
          <w:sz w:val="28"/>
        </w:rPr>
      </w:pPr>
      <w:r>
        <w:rPr>
          <w:sz w:val="28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98B7A12" w14:textId="77777777" w:rsidR="00D40805" w:rsidRDefault="00BC6634">
      <w:pPr>
        <w:pStyle w:val="a4"/>
        <w:numPr>
          <w:ilvl w:val="0"/>
          <w:numId w:val="8"/>
        </w:numPr>
        <w:tabs>
          <w:tab w:val="left" w:pos="941"/>
        </w:tabs>
        <w:spacing w:before="1" w:line="276" w:lineRule="auto"/>
        <w:ind w:right="423" w:firstLine="599"/>
        <w:jc w:val="both"/>
        <w:rPr>
          <w:sz w:val="28"/>
        </w:rPr>
      </w:pPr>
      <w:r>
        <w:rPr>
          <w:sz w:val="28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6D6C5F4" w14:textId="77777777" w:rsidR="00D40805" w:rsidRDefault="00BC6634">
      <w:pPr>
        <w:pStyle w:val="a4"/>
        <w:numPr>
          <w:ilvl w:val="0"/>
          <w:numId w:val="8"/>
        </w:numPr>
        <w:tabs>
          <w:tab w:val="left" w:pos="1004"/>
        </w:tabs>
        <w:spacing w:before="1" w:line="276" w:lineRule="auto"/>
        <w:ind w:right="424" w:firstLine="599"/>
        <w:jc w:val="both"/>
        <w:rPr>
          <w:sz w:val="28"/>
        </w:rPr>
      </w:pPr>
      <w:r>
        <w:rPr>
          <w:sz w:val="28"/>
        </w:rPr>
        <w:t xml:space="preserve">развитие функциональной грамотности, готовности к успешному взаимодействию с изменяющимся миром и дальнейшему успешному </w:t>
      </w:r>
      <w:r>
        <w:rPr>
          <w:spacing w:val="-2"/>
          <w:sz w:val="28"/>
        </w:rPr>
        <w:t>образованию.</w:t>
      </w:r>
    </w:p>
    <w:p w14:paraId="4874EB12" w14:textId="77777777" w:rsidR="00D40805" w:rsidRDefault="00D40805">
      <w:pPr>
        <w:pStyle w:val="a4"/>
        <w:spacing w:line="276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486AEBAD" w14:textId="77777777" w:rsidR="00D40805" w:rsidRDefault="00BC6634">
      <w:pPr>
        <w:pStyle w:val="a3"/>
        <w:spacing w:before="63" w:line="264" w:lineRule="auto"/>
        <w:ind w:left="2" w:right="423" w:firstLine="599"/>
      </w:pPr>
      <w:r>
        <w:lastRenderedPageBreak/>
        <w:t>Центральной идеей конструирования содержания и планируемых 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признание</w:t>
      </w:r>
      <w:r>
        <w:rPr>
          <w:spacing w:val="-5"/>
        </w:rPr>
        <w:t xml:space="preserve"> </w:t>
      </w:r>
      <w:r>
        <w:t>равной</w:t>
      </w:r>
      <w:r>
        <w:rPr>
          <w:spacing w:val="-5"/>
        </w:rPr>
        <w:t xml:space="preserve"> </w:t>
      </w:r>
      <w:r>
        <w:t>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8E03965" w14:textId="77777777" w:rsidR="00D40805" w:rsidRDefault="00BC6634">
      <w:pPr>
        <w:pStyle w:val="a3"/>
        <w:spacing w:before="2" w:line="264" w:lineRule="auto"/>
        <w:ind w:left="2" w:right="418" w:firstLine="599"/>
      </w:pPr>
      <w: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5D06A098" w14:textId="77777777" w:rsidR="00D40805" w:rsidRDefault="00BC6634">
      <w:pPr>
        <w:pStyle w:val="a3"/>
        <w:spacing w:line="276" w:lineRule="auto"/>
        <w:ind w:left="2" w:right="426" w:firstLine="599"/>
      </w:pPr>
      <w: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24BDD4E" w14:textId="77777777" w:rsidR="00D40805" w:rsidRDefault="00BC6634">
      <w:pPr>
        <w:spacing w:before="299" w:line="264" w:lineRule="auto"/>
        <w:ind w:left="122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УЧЕБНОМ </w:t>
      </w:r>
      <w:r>
        <w:rPr>
          <w:b/>
          <w:spacing w:val="-2"/>
          <w:sz w:val="28"/>
        </w:rPr>
        <w:t>ПЛАНЕ</w:t>
      </w:r>
    </w:p>
    <w:p w14:paraId="1375DD5E" w14:textId="77777777" w:rsidR="00D40805" w:rsidRDefault="00BC6634">
      <w:pPr>
        <w:pStyle w:val="a3"/>
        <w:spacing w:before="293" w:line="264" w:lineRule="auto"/>
        <w:ind w:left="122" w:right="349"/>
        <w:jc w:val="left"/>
      </w:pPr>
      <w:r>
        <w:t>Общее</w:t>
      </w:r>
      <w:r>
        <w:rPr>
          <w:spacing w:val="-13"/>
        </w:rPr>
        <w:t xml:space="preserve"> </w:t>
      </w:r>
      <w:r>
        <w:t>число</w:t>
      </w:r>
      <w:r>
        <w:rPr>
          <w:spacing w:val="-13"/>
        </w:rPr>
        <w:t xml:space="preserve"> </w:t>
      </w:r>
      <w:r>
        <w:t>часов,</w:t>
      </w:r>
      <w:r>
        <w:rPr>
          <w:spacing w:val="-17"/>
        </w:rPr>
        <w:t xml:space="preserve"> </w:t>
      </w:r>
      <w:r>
        <w:t>отведённых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«Русского</w:t>
      </w:r>
      <w:r>
        <w:rPr>
          <w:spacing w:val="-15"/>
        </w:rPr>
        <w:t xml:space="preserve"> </w:t>
      </w:r>
      <w:r>
        <w:t>языка»,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675</w:t>
      </w:r>
      <w:r>
        <w:rPr>
          <w:spacing w:val="-13"/>
        </w:rPr>
        <w:t xml:space="preserve"> </w:t>
      </w:r>
      <w:r>
        <w:t>(5</w:t>
      </w:r>
      <w:r>
        <w:rPr>
          <w:spacing w:val="-13"/>
        </w:rPr>
        <w:t xml:space="preserve"> </w:t>
      </w:r>
      <w:r>
        <w:t>часов в неделю в каждом классе): в 1 классе – 165 ч, во 2–4 классах – по 170 ч.</w:t>
      </w:r>
    </w:p>
    <w:p w14:paraId="2BBA256F" w14:textId="77777777" w:rsidR="00D40805" w:rsidRDefault="00D40805">
      <w:pPr>
        <w:pStyle w:val="a3"/>
        <w:spacing w:line="264" w:lineRule="auto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F3AD557" w14:textId="77777777" w:rsidR="00D40805" w:rsidRDefault="00BC6634">
      <w:pPr>
        <w:spacing w:before="68" w:line="484" w:lineRule="auto"/>
        <w:ind w:left="122" w:right="4136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ПРЕДМЕТА 1 КЛАСС</w:t>
      </w:r>
    </w:p>
    <w:p w14:paraId="2F171F0E" w14:textId="77777777" w:rsidR="00D40805" w:rsidRDefault="00BC6634">
      <w:pPr>
        <w:pStyle w:val="1"/>
        <w:spacing w:line="264" w:lineRule="auto"/>
        <w:ind w:right="5470"/>
      </w:pPr>
      <w:r>
        <w:t>Обучение</w:t>
      </w:r>
      <w:r>
        <w:rPr>
          <w:spacing w:val="-18"/>
        </w:rPr>
        <w:t xml:space="preserve"> </w:t>
      </w:r>
      <w:r>
        <w:t>грамоте</w:t>
      </w:r>
      <w:hyperlink w:anchor="_bookmark1" w:history="1">
        <w:r w:rsidR="00D40805">
          <w:rPr>
            <w:color w:val="0000FF"/>
            <w:sz w:val="24"/>
          </w:rPr>
          <w:t>[1]</w:t>
        </w:r>
      </w:hyperlink>
      <w:r>
        <w:rPr>
          <w:color w:val="0000FF"/>
          <w:sz w:val="24"/>
        </w:rPr>
        <w:t xml:space="preserve"> </w:t>
      </w:r>
      <w:r>
        <w:t>Развитие речи</w:t>
      </w:r>
    </w:p>
    <w:p w14:paraId="250F3B9F" w14:textId="77777777" w:rsidR="00D40805" w:rsidRDefault="00BC6634">
      <w:pPr>
        <w:pStyle w:val="a3"/>
        <w:spacing w:line="317" w:lineRule="exact"/>
        <w:ind w:left="601"/>
        <w:jc w:val="left"/>
      </w:pPr>
      <w:r>
        <w:t>Составление</w:t>
      </w:r>
      <w:r>
        <w:rPr>
          <w:spacing w:val="-6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>рассказов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игр,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14:paraId="546F0CF1" w14:textId="77777777" w:rsidR="00D40805" w:rsidRDefault="00BC6634">
      <w:pPr>
        <w:pStyle w:val="1"/>
        <w:spacing w:before="38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предложение</w:t>
      </w:r>
    </w:p>
    <w:p w14:paraId="43504CA5" w14:textId="77777777" w:rsidR="00D40805" w:rsidRDefault="00BC6634">
      <w:pPr>
        <w:pStyle w:val="a3"/>
        <w:spacing w:before="26" w:line="264" w:lineRule="auto"/>
        <w:ind w:left="2" w:right="427" w:firstLine="599"/>
      </w:pPr>
      <w:r>
        <w:t>Различение слова и предложения. Работа с предложением: выделение слов, изменение их порядка.</w:t>
      </w:r>
    </w:p>
    <w:p w14:paraId="7A9940A3" w14:textId="77777777" w:rsidR="00D40805" w:rsidRDefault="00BC6634">
      <w:pPr>
        <w:pStyle w:val="a3"/>
        <w:spacing w:line="264" w:lineRule="auto"/>
        <w:ind w:left="2" w:right="425" w:firstLine="599"/>
      </w:pPr>
      <w:r>
        <w:t>Восприятие слова как объекта изучения, материала для анализа. Наблюдение</w:t>
      </w:r>
      <w:r>
        <w:rPr>
          <w:spacing w:val="-12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значением</w:t>
      </w:r>
      <w:r>
        <w:rPr>
          <w:spacing w:val="-10"/>
        </w:rPr>
        <w:t xml:space="preserve"> </w:t>
      </w:r>
      <w:r>
        <w:t>слова.</w:t>
      </w:r>
      <w:r>
        <w:rPr>
          <w:spacing w:val="-10"/>
        </w:rPr>
        <w:t xml:space="preserve"> </w:t>
      </w:r>
      <w:r>
        <w:t>Выявление</w:t>
      </w:r>
      <w:r>
        <w:rPr>
          <w:spacing w:val="-10"/>
        </w:rPr>
        <w:t xml:space="preserve"> </w:t>
      </w:r>
      <w:r>
        <w:t>слов,</w:t>
      </w:r>
      <w:r>
        <w:rPr>
          <w:spacing w:val="-11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 xml:space="preserve">требует </w:t>
      </w:r>
      <w:r>
        <w:rPr>
          <w:spacing w:val="-2"/>
        </w:rPr>
        <w:t>уточнения.</w:t>
      </w:r>
    </w:p>
    <w:p w14:paraId="6451A03A" w14:textId="77777777" w:rsidR="00D40805" w:rsidRDefault="00BC6634">
      <w:pPr>
        <w:pStyle w:val="1"/>
        <w:spacing w:before="6"/>
      </w:pPr>
      <w:r>
        <w:rPr>
          <w:spacing w:val="-2"/>
        </w:rPr>
        <w:t>Фонетика</w:t>
      </w:r>
    </w:p>
    <w:p w14:paraId="2A7CCA61" w14:textId="77777777" w:rsidR="00D40805" w:rsidRDefault="00BC6634">
      <w:pPr>
        <w:pStyle w:val="a3"/>
        <w:spacing w:before="29" w:line="264" w:lineRule="auto"/>
        <w:ind w:left="2" w:right="418" w:firstLine="599"/>
      </w:pPr>
      <w: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</w:t>
      </w:r>
      <w:r>
        <w:rPr>
          <w:spacing w:val="-18"/>
        </w:rPr>
        <w:t xml:space="preserve"> </w:t>
      </w:r>
      <w:r>
        <w:t>произносительная</w:t>
      </w:r>
      <w:r>
        <w:rPr>
          <w:spacing w:val="-17"/>
        </w:rPr>
        <w:t xml:space="preserve"> </w:t>
      </w:r>
      <w:r>
        <w:t>единица.</w:t>
      </w:r>
      <w:r>
        <w:rPr>
          <w:spacing w:val="-18"/>
        </w:rPr>
        <w:t xml:space="preserve"> </w:t>
      </w:r>
      <w:r>
        <w:t>Количество</w:t>
      </w:r>
      <w:r>
        <w:rPr>
          <w:spacing w:val="-17"/>
        </w:rPr>
        <w:t xml:space="preserve"> </w:t>
      </w:r>
      <w:r>
        <w:t>слогов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слове.</w:t>
      </w:r>
      <w:r>
        <w:rPr>
          <w:spacing w:val="-18"/>
        </w:rPr>
        <w:t xml:space="preserve"> </w:t>
      </w:r>
      <w:r>
        <w:t xml:space="preserve">Ударный </w:t>
      </w:r>
      <w:r>
        <w:rPr>
          <w:spacing w:val="-2"/>
        </w:rPr>
        <w:t>слог.</w:t>
      </w:r>
    </w:p>
    <w:p w14:paraId="106CC801" w14:textId="77777777" w:rsidR="00D40805" w:rsidRDefault="00BC6634">
      <w:pPr>
        <w:spacing w:before="4"/>
        <w:ind w:left="601"/>
        <w:rPr>
          <w:b/>
          <w:sz w:val="24"/>
        </w:rPr>
      </w:pPr>
      <w:r>
        <w:rPr>
          <w:b/>
          <w:spacing w:val="-2"/>
          <w:sz w:val="28"/>
        </w:rPr>
        <w:t>Графика</w:t>
      </w:r>
      <w:hyperlink r:id="rId8" w:anchor="_ftn1">
        <w:r w:rsidR="00D40805">
          <w:rPr>
            <w:b/>
            <w:color w:val="0092FF"/>
            <w:spacing w:val="-2"/>
            <w:sz w:val="24"/>
          </w:rPr>
          <w:t>[2]</w:t>
        </w:r>
      </w:hyperlink>
    </w:p>
    <w:p w14:paraId="38417CE5" w14:textId="77777777" w:rsidR="00D40805" w:rsidRDefault="00BC6634">
      <w:pPr>
        <w:pStyle w:val="a3"/>
        <w:spacing w:before="27" w:line="264" w:lineRule="auto"/>
        <w:ind w:left="2" w:right="418" w:firstLine="599"/>
      </w:pPr>
      <w: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3612F50" w14:textId="77777777" w:rsidR="00D40805" w:rsidRDefault="00BC6634">
      <w:pPr>
        <w:pStyle w:val="1"/>
        <w:spacing w:before="5"/>
      </w:pPr>
      <w:r>
        <w:rPr>
          <w:spacing w:val="-2"/>
        </w:rPr>
        <w:t>Письмо</w:t>
      </w:r>
    </w:p>
    <w:p w14:paraId="0260ECE7" w14:textId="77777777" w:rsidR="00D40805" w:rsidRDefault="00BC6634">
      <w:pPr>
        <w:pStyle w:val="a3"/>
        <w:spacing w:before="28" w:line="264" w:lineRule="auto"/>
        <w:ind w:left="2" w:right="423" w:firstLine="599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 xml:space="preserve">классной доски. Гигиенические требования, которые необходимо соблюдать во время </w:t>
      </w:r>
      <w:r>
        <w:rPr>
          <w:spacing w:val="-2"/>
        </w:rPr>
        <w:t>письма.</w:t>
      </w:r>
    </w:p>
    <w:p w14:paraId="5B6D0F6A" w14:textId="77777777" w:rsidR="00D40805" w:rsidRDefault="00BC6634">
      <w:pPr>
        <w:pStyle w:val="a3"/>
        <w:spacing w:line="264" w:lineRule="auto"/>
        <w:ind w:left="2" w:right="425" w:firstLine="599"/>
      </w:pPr>
      <w: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</w:t>
      </w:r>
      <w:r>
        <w:rPr>
          <w:spacing w:val="-2"/>
        </w:rPr>
        <w:t>текста.</w:t>
      </w:r>
    </w:p>
    <w:p w14:paraId="01F549E1" w14:textId="77777777" w:rsidR="00D40805" w:rsidRDefault="00BC6634">
      <w:pPr>
        <w:pStyle w:val="1"/>
        <w:spacing w:before="5"/>
        <w:jc w:val="both"/>
        <w:rPr>
          <w:sz w:val="24"/>
        </w:rPr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  <w:hyperlink r:id="rId9" w:anchor="_ftn1">
        <w:r w:rsidR="00D40805">
          <w:rPr>
            <w:color w:val="0092FF"/>
            <w:spacing w:val="-2"/>
            <w:sz w:val="24"/>
          </w:rPr>
          <w:t>[3]</w:t>
        </w:r>
      </w:hyperlink>
    </w:p>
    <w:p w14:paraId="3A1FE43A" w14:textId="77777777" w:rsidR="00D40805" w:rsidRDefault="00BC6634">
      <w:pPr>
        <w:pStyle w:val="a3"/>
        <w:spacing w:before="26" w:line="264" w:lineRule="auto"/>
        <w:ind w:left="2" w:right="430" w:firstLine="599"/>
      </w:pPr>
      <w:r>
        <w:t>Правила правописания и их применение: раздельное написание слов; обозначение</w:t>
      </w:r>
      <w:r>
        <w:rPr>
          <w:spacing w:val="1"/>
        </w:rPr>
        <w:t xml:space="preserve"> </w:t>
      </w:r>
      <w:r>
        <w:t>гласных</w:t>
      </w:r>
      <w:r>
        <w:rPr>
          <w:spacing w:val="5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шипящих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сочетаниях</w:t>
      </w:r>
      <w:r>
        <w:rPr>
          <w:spacing w:val="4"/>
        </w:rPr>
        <w:t xml:space="preserve"> </w:t>
      </w:r>
      <w:r>
        <w:t>жи,</w:t>
      </w:r>
      <w:r>
        <w:rPr>
          <w:spacing w:val="4"/>
        </w:rPr>
        <w:t xml:space="preserve"> </w:t>
      </w:r>
      <w:r>
        <w:t>ши</w:t>
      </w:r>
      <w:r>
        <w:rPr>
          <w:spacing w:val="5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положении</w:t>
      </w:r>
      <w:r>
        <w:rPr>
          <w:spacing w:val="5"/>
        </w:rPr>
        <w:t xml:space="preserve"> </w:t>
      </w:r>
      <w:r>
        <w:rPr>
          <w:spacing w:val="-5"/>
        </w:rPr>
        <w:t>под</w:t>
      </w:r>
    </w:p>
    <w:p w14:paraId="74835458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6D47AB8D" w14:textId="77777777" w:rsidR="00D40805" w:rsidRDefault="00BC6634">
      <w:pPr>
        <w:pStyle w:val="a3"/>
        <w:spacing w:before="63" w:line="264" w:lineRule="auto"/>
        <w:ind w:left="2" w:right="424"/>
      </w:pPr>
      <w:r>
        <w:lastRenderedPageBreak/>
        <w:t>ударением), ча, ща, чу, щу; прописная</w:t>
      </w:r>
      <w:r>
        <w:rPr>
          <w:spacing w:val="-2"/>
        </w:rPr>
        <w:t xml:space="preserve"> </w:t>
      </w:r>
      <w:r>
        <w:t>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18D3C87" w14:textId="77777777" w:rsidR="00D40805" w:rsidRDefault="00BC6634">
      <w:pPr>
        <w:spacing w:before="301"/>
        <w:ind w:left="122"/>
        <w:jc w:val="both"/>
        <w:rPr>
          <w:b/>
          <w:sz w:val="28"/>
        </w:rPr>
      </w:pPr>
      <w:r>
        <w:rPr>
          <w:b/>
          <w:sz w:val="28"/>
        </w:rPr>
        <w:t>СИСТЕМАТИЧЕСКИЙ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КУРС</w:t>
      </w:r>
    </w:p>
    <w:p w14:paraId="5257EE12" w14:textId="77777777" w:rsidR="00D40805" w:rsidRDefault="00D40805">
      <w:pPr>
        <w:pStyle w:val="a3"/>
        <w:spacing w:before="6"/>
        <w:jc w:val="left"/>
        <w:rPr>
          <w:b/>
        </w:rPr>
      </w:pPr>
    </w:p>
    <w:p w14:paraId="1254F917" w14:textId="77777777" w:rsidR="00D40805" w:rsidRDefault="00BC6634">
      <w:pPr>
        <w:pStyle w:val="1"/>
        <w:spacing w:before="1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языке</w:t>
      </w:r>
    </w:p>
    <w:p w14:paraId="60E4A4F2" w14:textId="77777777" w:rsidR="00D40805" w:rsidRDefault="00BC6634">
      <w:pPr>
        <w:pStyle w:val="a3"/>
        <w:spacing w:before="28" w:line="264" w:lineRule="auto"/>
        <w:ind w:left="2" w:firstLine="599"/>
        <w:jc w:val="left"/>
      </w:pPr>
      <w:r>
        <w:t>Язык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основное средство</w:t>
      </w:r>
      <w:r>
        <w:rPr>
          <w:spacing w:val="34"/>
        </w:rPr>
        <w:t xml:space="preserve"> </w:t>
      </w:r>
      <w:r>
        <w:t>человеческого</w:t>
      </w:r>
      <w:r>
        <w:rPr>
          <w:spacing w:val="34"/>
        </w:rPr>
        <w:t xml:space="preserve"> </w:t>
      </w:r>
      <w:r>
        <w:t>общения. Цели и</w:t>
      </w:r>
      <w:r>
        <w:rPr>
          <w:spacing w:val="34"/>
        </w:rPr>
        <w:t xml:space="preserve"> </w:t>
      </w:r>
      <w:r>
        <w:t xml:space="preserve">ситуации </w:t>
      </w:r>
      <w:r>
        <w:rPr>
          <w:spacing w:val="-2"/>
        </w:rPr>
        <w:t>общения.</w:t>
      </w:r>
    </w:p>
    <w:p w14:paraId="3E98BD98" w14:textId="77777777" w:rsidR="00D40805" w:rsidRDefault="00BC6634">
      <w:pPr>
        <w:pStyle w:val="1"/>
        <w:spacing w:before="5"/>
      </w:pPr>
      <w:r>
        <w:rPr>
          <w:spacing w:val="-2"/>
        </w:rPr>
        <w:t>Фонетика</w:t>
      </w:r>
    </w:p>
    <w:p w14:paraId="04AE365B" w14:textId="77777777" w:rsidR="00D40805" w:rsidRDefault="00BC6634">
      <w:pPr>
        <w:pStyle w:val="a3"/>
        <w:spacing w:before="26" w:line="264" w:lineRule="auto"/>
        <w:ind w:left="2" w:right="425" w:firstLine="599"/>
      </w:pPr>
      <w:r>
        <w:t>Звуки</w:t>
      </w:r>
      <w:r>
        <w:rPr>
          <w:spacing w:val="-17"/>
        </w:rPr>
        <w:t xml:space="preserve"> </w:t>
      </w:r>
      <w:r>
        <w:t>речи.</w:t>
      </w:r>
      <w:r>
        <w:rPr>
          <w:spacing w:val="-16"/>
        </w:rPr>
        <w:t xml:space="preserve"> </w:t>
      </w:r>
      <w:r>
        <w:t>Гласные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согласные</w:t>
      </w:r>
      <w:r>
        <w:rPr>
          <w:spacing w:val="-17"/>
        </w:rPr>
        <w:t xml:space="preserve"> </w:t>
      </w:r>
      <w:r>
        <w:t>звуки,</w:t>
      </w:r>
      <w:r>
        <w:rPr>
          <w:spacing w:val="-17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различение.</w:t>
      </w:r>
      <w:r>
        <w:rPr>
          <w:spacing w:val="-18"/>
        </w:rPr>
        <w:t xml:space="preserve"> </w:t>
      </w:r>
      <w:r>
        <w:t>Ударение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слове. Гласные ударные и безударные. Твёрдые и мягкие согласные звуки, их различение.</w:t>
      </w:r>
      <w:r>
        <w:rPr>
          <w:spacing w:val="-18"/>
        </w:rPr>
        <w:t xml:space="preserve"> </w:t>
      </w:r>
      <w:r>
        <w:t>Звонкие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глухие</w:t>
      </w:r>
      <w:r>
        <w:rPr>
          <w:spacing w:val="-17"/>
        </w:rPr>
        <w:t xml:space="preserve"> </w:t>
      </w:r>
      <w:r>
        <w:t>согласные</w:t>
      </w:r>
      <w:r>
        <w:rPr>
          <w:spacing w:val="-18"/>
        </w:rPr>
        <w:t xml:space="preserve"> </w:t>
      </w:r>
      <w:r>
        <w:t>звуки,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различение.</w:t>
      </w:r>
      <w:r>
        <w:rPr>
          <w:spacing w:val="-17"/>
        </w:rPr>
        <w:t xml:space="preserve"> </w:t>
      </w:r>
      <w:r>
        <w:t>Согласный</w:t>
      </w:r>
      <w:r>
        <w:rPr>
          <w:spacing w:val="-18"/>
        </w:rPr>
        <w:t xml:space="preserve"> </w:t>
      </w:r>
      <w:r>
        <w:t>звук [й’] и гласный звук [и]. Шипящие [ж], [ш], [ч’], [щ’].</w:t>
      </w:r>
    </w:p>
    <w:p w14:paraId="2A67F523" w14:textId="77777777" w:rsidR="00D40805" w:rsidRDefault="00BC6634">
      <w:pPr>
        <w:pStyle w:val="a3"/>
        <w:spacing w:before="2" w:line="264" w:lineRule="auto"/>
        <w:ind w:left="2" w:right="428" w:firstLine="599"/>
      </w:pPr>
      <w:r>
        <w:t>Слог. Количество слогов в слове. Ударный слог. Деление слов на слоги (простые случаи, без стечения согласных).</w:t>
      </w:r>
    </w:p>
    <w:p w14:paraId="7133FC67" w14:textId="77777777" w:rsidR="00D40805" w:rsidRDefault="00BC6634">
      <w:pPr>
        <w:pStyle w:val="1"/>
        <w:spacing w:before="4"/>
      </w:pPr>
      <w:r>
        <w:rPr>
          <w:spacing w:val="-2"/>
        </w:rPr>
        <w:t>Графика</w:t>
      </w:r>
    </w:p>
    <w:p w14:paraId="72670090" w14:textId="77777777" w:rsidR="00D40805" w:rsidRDefault="00BC6634">
      <w:pPr>
        <w:pStyle w:val="a3"/>
        <w:spacing w:before="26" w:line="264" w:lineRule="auto"/>
        <w:ind w:left="2" w:right="427" w:firstLine="599"/>
      </w:pPr>
      <w: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748D8BF8" w14:textId="77777777" w:rsidR="00D40805" w:rsidRDefault="00BC6634">
      <w:pPr>
        <w:pStyle w:val="a3"/>
        <w:spacing w:before="1" w:line="264" w:lineRule="auto"/>
        <w:ind w:left="2" w:right="426" w:firstLine="599"/>
      </w:pPr>
      <w:r>
        <w:t>Установление соотношения звукового и буквенного состава слова в словах типа стол, конь.</w:t>
      </w:r>
    </w:p>
    <w:p w14:paraId="753FAC71" w14:textId="77777777" w:rsidR="00D40805" w:rsidRDefault="00BC6634">
      <w:pPr>
        <w:pStyle w:val="a3"/>
        <w:spacing w:line="264" w:lineRule="auto"/>
        <w:ind w:left="2" w:right="425" w:firstLine="599"/>
      </w:pPr>
      <w:r>
        <w:t xml:space="preserve">Небуквенные графические средства: пробел между словами, знак </w:t>
      </w:r>
      <w:r>
        <w:rPr>
          <w:spacing w:val="-2"/>
        </w:rPr>
        <w:t>переноса.</w:t>
      </w:r>
    </w:p>
    <w:p w14:paraId="26C754ED" w14:textId="77777777" w:rsidR="00D40805" w:rsidRDefault="00BC6634">
      <w:pPr>
        <w:pStyle w:val="a3"/>
        <w:spacing w:line="322" w:lineRule="exact"/>
        <w:ind w:left="601"/>
      </w:pPr>
      <w:r>
        <w:t>Русский</w:t>
      </w:r>
      <w:r>
        <w:rPr>
          <w:spacing w:val="73"/>
        </w:rPr>
        <w:t xml:space="preserve"> </w:t>
      </w:r>
      <w:r>
        <w:t>алфавит:</w:t>
      </w:r>
      <w:r>
        <w:rPr>
          <w:spacing w:val="71"/>
        </w:rPr>
        <w:t xml:space="preserve"> </w:t>
      </w:r>
      <w:r>
        <w:t>правильное</w:t>
      </w:r>
      <w:r>
        <w:rPr>
          <w:spacing w:val="73"/>
        </w:rPr>
        <w:t xml:space="preserve"> </w:t>
      </w:r>
      <w:r>
        <w:t>название</w:t>
      </w:r>
      <w:r>
        <w:rPr>
          <w:spacing w:val="72"/>
        </w:rPr>
        <w:t xml:space="preserve"> </w:t>
      </w:r>
      <w:r>
        <w:t>букв,</w:t>
      </w:r>
      <w:r>
        <w:rPr>
          <w:spacing w:val="75"/>
        </w:rPr>
        <w:t xml:space="preserve"> </w:t>
      </w:r>
      <w:r>
        <w:t>их</w:t>
      </w:r>
      <w:r>
        <w:rPr>
          <w:spacing w:val="76"/>
        </w:rPr>
        <w:t xml:space="preserve"> </w:t>
      </w:r>
      <w:r>
        <w:rPr>
          <w:spacing w:val="-2"/>
        </w:rPr>
        <w:t>последовательность.</w:t>
      </w:r>
    </w:p>
    <w:p w14:paraId="4811D4E6" w14:textId="77777777" w:rsidR="00D40805" w:rsidRDefault="00BC6634">
      <w:pPr>
        <w:pStyle w:val="a3"/>
        <w:spacing w:before="33"/>
        <w:ind w:left="2"/>
      </w:pPr>
      <w:r>
        <w:t>Использование</w:t>
      </w:r>
      <w:r>
        <w:rPr>
          <w:spacing w:val="-7"/>
        </w:rPr>
        <w:t xml:space="preserve"> </w:t>
      </w:r>
      <w:r>
        <w:t>алфавита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упорядочения</w:t>
      </w:r>
      <w:r>
        <w:rPr>
          <w:spacing w:val="-6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rPr>
          <w:spacing w:val="-2"/>
        </w:rPr>
        <w:t>слов.</w:t>
      </w:r>
    </w:p>
    <w:p w14:paraId="6F215C5C" w14:textId="77777777" w:rsidR="00D40805" w:rsidRDefault="00BC6634">
      <w:pPr>
        <w:spacing w:before="38"/>
        <w:ind w:left="601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10" w:anchor="_ftn1">
        <w:r w:rsidR="00D40805">
          <w:rPr>
            <w:b/>
            <w:color w:val="0092FF"/>
            <w:spacing w:val="-2"/>
            <w:sz w:val="24"/>
          </w:rPr>
          <w:t>[4]</w:t>
        </w:r>
      </w:hyperlink>
    </w:p>
    <w:p w14:paraId="6DE12955" w14:textId="77777777" w:rsidR="00D40805" w:rsidRDefault="00BC6634">
      <w:pPr>
        <w:pStyle w:val="a3"/>
        <w:spacing w:before="26" w:line="264" w:lineRule="auto"/>
        <w:ind w:left="2" w:right="427" w:firstLine="599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1FBA214" w14:textId="77777777" w:rsidR="00D40805" w:rsidRDefault="00BC6634">
      <w:pPr>
        <w:pStyle w:val="1"/>
        <w:spacing w:before="6"/>
      </w:pPr>
      <w:r>
        <w:rPr>
          <w:spacing w:val="-2"/>
        </w:rPr>
        <w:t>Лексика</w:t>
      </w:r>
    </w:p>
    <w:p w14:paraId="5D85D160" w14:textId="77777777" w:rsidR="00D40805" w:rsidRDefault="00BC6634">
      <w:pPr>
        <w:pStyle w:val="a3"/>
        <w:spacing w:before="26"/>
        <w:ind w:left="601"/>
        <w:jc w:val="left"/>
      </w:pPr>
      <w:r>
        <w:t>Слово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языка</w:t>
      </w:r>
      <w:r>
        <w:rPr>
          <w:spacing w:val="-2"/>
        </w:rPr>
        <w:t xml:space="preserve"> (ознакомление).</w:t>
      </w:r>
    </w:p>
    <w:p w14:paraId="71BE304E" w14:textId="77777777" w:rsidR="00D40805" w:rsidRDefault="00BC6634">
      <w:pPr>
        <w:pStyle w:val="a3"/>
        <w:spacing w:before="33" w:line="264" w:lineRule="auto"/>
        <w:ind w:left="2" w:firstLine="599"/>
        <w:jc w:val="left"/>
      </w:pPr>
      <w:r>
        <w:t>Слово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признака</w:t>
      </w:r>
      <w:r>
        <w:rPr>
          <w:spacing w:val="40"/>
        </w:rPr>
        <w:t xml:space="preserve"> </w:t>
      </w:r>
      <w:r>
        <w:t>предмета,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 xml:space="preserve">предмета </w:t>
      </w:r>
      <w:r>
        <w:rPr>
          <w:spacing w:val="-2"/>
        </w:rPr>
        <w:t>(ознакомление).</w:t>
      </w:r>
    </w:p>
    <w:p w14:paraId="285017C6" w14:textId="77777777" w:rsidR="00D40805" w:rsidRDefault="00BC6634">
      <w:pPr>
        <w:pStyle w:val="a3"/>
        <w:spacing w:line="322" w:lineRule="exact"/>
        <w:ind w:left="601"/>
        <w:jc w:val="left"/>
      </w:pPr>
      <w:r>
        <w:t>Выявление</w:t>
      </w:r>
      <w:r>
        <w:rPr>
          <w:spacing w:val="-10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rPr>
          <w:spacing w:val="-2"/>
        </w:rPr>
        <w:t>уточнения.</w:t>
      </w:r>
    </w:p>
    <w:p w14:paraId="23ACCF16" w14:textId="77777777" w:rsidR="00D40805" w:rsidRDefault="00BC6634">
      <w:pPr>
        <w:pStyle w:val="1"/>
        <w:spacing w:before="38"/>
      </w:pPr>
      <w:r>
        <w:rPr>
          <w:spacing w:val="-2"/>
        </w:rPr>
        <w:t>Синтаксис</w:t>
      </w:r>
    </w:p>
    <w:p w14:paraId="379155C3" w14:textId="77777777" w:rsidR="00D40805" w:rsidRDefault="00BC6634">
      <w:pPr>
        <w:pStyle w:val="a3"/>
        <w:spacing w:before="26"/>
        <w:ind w:left="601"/>
        <w:jc w:val="left"/>
      </w:pPr>
      <w:r>
        <w:t>Предложение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8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rPr>
          <w:spacing w:val="-2"/>
        </w:rPr>
        <w:t>(ознакомление).</w:t>
      </w:r>
    </w:p>
    <w:p w14:paraId="5D93DA5A" w14:textId="77777777" w:rsidR="00D40805" w:rsidRDefault="00D40805">
      <w:pPr>
        <w:pStyle w:val="a3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C2C9799" w14:textId="77777777" w:rsidR="00D40805" w:rsidRDefault="00BC6634">
      <w:pPr>
        <w:pStyle w:val="a3"/>
        <w:tabs>
          <w:tab w:val="left" w:pos="1676"/>
          <w:tab w:val="left" w:pos="3518"/>
          <w:tab w:val="left" w:pos="5331"/>
          <w:tab w:val="left" w:pos="6014"/>
          <w:tab w:val="left" w:pos="7520"/>
          <w:tab w:val="left" w:pos="7933"/>
        </w:tabs>
        <w:spacing w:before="63"/>
        <w:ind w:left="601"/>
        <w:jc w:val="left"/>
      </w:pPr>
      <w:r>
        <w:rPr>
          <w:spacing w:val="-2"/>
        </w:rPr>
        <w:lastRenderedPageBreak/>
        <w:t>Слово,</w:t>
      </w:r>
      <w:r>
        <w:tab/>
      </w:r>
      <w:r>
        <w:rPr>
          <w:spacing w:val="-2"/>
        </w:rPr>
        <w:t>предложение</w:t>
      </w:r>
      <w:r>
        <w:tab/>
      </w:r>
      <w:r>
        <w:rPr>
          <w:spacing w:val="-2"/>
        </w:rPr>
        <w:t>(наблюдение</w:t>
      </w:r>
      <w:r>
        <w:tab/>
      </w:r>
      <w:r>
        <w:rPr>
          <w:spacing w:val="-5"/>
        </w:rPr>
        <w:t>над</w:t>
      </w:r>
      <w:r>
        <w:tab/>
      </w:r>
      <w:r>
        <w:rPr>
          <w:spacing w:val="-2"/>
        </w:rPr>
        <w:t>сходством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различием).</w:t>
      </w:r>
    </w:p>
    <w:p w14:paraId="25C08773" w14:textId="77777777" w:rsidR="00D40805" w:rsidRDefault="00BC6634">
      <w:pPr>
        <w:pStyle w:val="a3"/>
        <w:spacing w:before="33"/>
        <w:ind w:left="2"/>
        <w:jc w:val="left"/>
      </w:pPr>
      <w:r>
        <w:t>Установление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смысловых</w:t>
      </w:r>
      <w:r>
        <w:rPr>
          <w:spacing w:val="-5"/>
        </w:rPr>
        <w:t xml:space="preserve"> </w:t>
      </w:r>
      <w:r>
        <w:rPr>
          <w:spacing w:val="-2"/>
        </w:rPr>
        <w:t>вопросов.</w:t>
      </w:r>
    </w:p>
    <w:p w14:paraId="66190976" w14:textId="77777777" w:rsidR="00D40805" w:rsidRDefault="00BC6634">
      <w:pPr>
        <w:pStyle w:val="a3"/>
        <w:tabs>
          <w:tab w:val="left" w:pos="3003"/>
          <w:tab w:val="left" w:pos="5691"/>
          <w:tab w:val="left" w:pos="7835"/>
        </w:tabs>
        <w:spacing w:before="34" w:line="264" w:lineRule="auto"/>
        <w:ind w:left="2" w:right="425" w:firstLine="599"/>
        <w:jc w:val="left"/>
      </w:pPr>
      <w:r>
        <w:rPr>
          <w:spacing w:val="-2"/>
        </w:rPr>
        <w:t>Восстановление</w:t>
      </w:r>
      <w:r>
        <w:tab/>
      </w:r>
      <w:r>
        <w:rPr>
          <w:spacing w:val="-2"/>
        </w:rPr>
        <w:t>деформированных</w:t>
      </w:r>
      <w:r>
        <w:tab/>
      </w:r>
      <w:r>
        <w:rPr>
          <w:spacing w:val="-2"/>
        </w:rPr>
        <w:t>предложений.</w:t>
      </w:r>
      <w:r>
        <w:tab/>
      </w:r>
      <w:r>
        <w:rPr>
          <w:spacing w:val="-2"/>
        </w:rPr>
        <w:t xml:space="preserve">Составление </w:t>
      </w:r>
      <w:r>
        <w:t>предложений из набора форм слов.</w:t>
      </w:r>
    </w:p>
    <w:p w14:paraId="698CE708" w14:textId="77777777" w:rsidR="00D40805" w:rsidRDefault="00BC6634">
      <w:pPr>
        <w:pStyle w:val="1"/>
        <w:spacing w:before="4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5D87FEB6" w14:textId="77777777" w:rsidR="00D40805" w:rsidRDefault="00BC6634">
      <w:pPr>
        <w:pStyle w:val="a3"/>
        <w:spacing w:before="26"/>
        <w:ind w:left="601"/>
        <w:jc w:val="left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14:paraId="45438008" w14:textId="77777777" w:rsidR="00D40805" w:rsidRDefault="00BC6634">
      <w:pPr>
        <w:pStyle w:val="a3"/>
        <w:spacing w:before="34"/>
        <w:ind w:left="601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предложении;</w:t>
      </w:r>
    </w:p>
    <w:p w14:paraId="49938CAC" w14:textId="77777777" w:rsidR="00D40805" w:rsidRDefault="00BC6634">
      <w:pPr>
        <w:pStyle w:val="a3"/>
        <w:spacing w:before="30" w:line="264" w:lineRule="auto"/>
        <w:ind w:left="2" w:right="349" w:firstLine="599"/>
        <w:jc w:val="left"/>
      </w:pPr>
      <w:r>
        <w:t>прописная</w:t>
      </w:r>
      <w:r>
        <w:rPr>
          <w:spacing w:val="-18"/>
        </w:rPr>
        <w:t xml:space="preserve"> </w:t>
      </w:r>
      <w:r>
        <w:t>буква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начале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именах</w:t>
      </w:r>
      <w:r>
        <w:rPr>
          <w:spacing w:val="-17"/>
        </w:rPr>
        <w:t xml:space="preserve"> </w:t>
      </w:r>
      <w:r>
        <w:t>собственных: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именах и фамилиях людей, кличках животных;</w:t>
      </w:r>
    </w:p>
    <w:p w14:paraId="3C886D30" w14:textId="77777777" w:rsidR="00D40805" w:rsidRDefault="00BC6634">
      <w:pPr>
        <w:pStyle w:val="a3"/>
        <w:spacing w:before="3"/>
        <w:ind w:left="601"/>
        <w:jc w:val="left"/>
      </w:pPr>
      <w:r>
        <w:t>перенос</w:t>
      </w:r>
      <w:r>
        <w:rPr>
          <w:spacing w:val="-8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(без</w:t>
      </w:r>
      <w:r>
        <w:rPr>
          <w:spacing w:val="-6"/>
        </w:rPr>
        <w:t xml:space="preserve"> </w:t>
      </w:r>
      <w:r>
        <w:t>учёта</w:t>
      </w:r>
      <w:r>
        <w:rPr>
          <w:spacing w:val="-5"/>
        </w:rPr>
        <w:t xml:space="preserve"> </w:t>
      </w:r>
      <w:r>
        <w:t>морфемного</w:t>
      </w:r>
      <w:r>
        <w:rPr>
          <w:spacing w:val="-4"/>
        </w:rPr>
        <w:t xml:space="preserve"> </w:t>
      </w:r>
      <w:r>
        <w:t>членения</w:t>
      </w:r>
      <w:r>
        <w:rPr>
          <w:spacing w:val="-5"/>
        </w:rPr>
        <w:t xml:space="preserve"> </w:t>
      </w:r>
      <w:r>
        <w:rPr>
          <w:spacing w:val="-2"/>
        </w:rPr>
        <w:t>слова);</w:t>
      </w:r>
    </w:p>
    <w:p w14:paraId="58D1A7F2" w14:textId="77777777" w:rsidR="00D40805" w:rsidRDefault="00BC6634">
      <w:pPr>
        <w:pStyle w:val="a3"/>
        <w:spacing w:before="30" w:line="264" w:lineRule="auto"/>
        <w:ind w:left="2" w:firstLine="599"/>
        <w:jc w:val="left"/>
      </w:pPr>
      <w:r>
        <w:t>гласные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шипящих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сочетаниях</w:t>
      </w:r>
      <w:r>
        <w:rPr>
          <w:spacing w:val="80"/>
          <w:w w:val="150"/>
        </w:rPr>
        <w:t xml:space="preserve"> </w:t>
      </w:r>
      <w:r>
        <w:t>жи,</w:t>
      </w:r>
      <w:r>
        <w:rPr>
          <w:spacing w:val="80"/>
        </w:rPr>
        <w:t xml:space="preserve"> </w:t>
      </w:r>
      <w:r>
        <w:t>ши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положении</w:t>
      </w:r>
      <w:r>
        <w:rPr>
          <w:spacing w:val="80"/>
        </w:rPr>
        <w:t xml:space="preserve"> </w:t>
      </w:r>
      <w:r>
        <w:t>под ударением), ча, ща, чу, щу;</w:t>
      </w:r>
    </w:p>
    <w:p w14:paraId="7E24E320" w14:textId="77777777" w:rsidR="00D40805" w:rsidRDefault="00BC6634">
      <w:pPr>
        <w:pStyle w:val="a3"/>
        <w:spacing w:before="1"/>
        <w:ind w:left="601"/>
        <w:jc w:val="left"/>
      </w:pPr>
      <w:r>
        <w:t>сочетания</w:t>
      </w:r>
      <w:r>
        <w:rPr>
          <w:spacing w:val="-4"/>
        </w:rPr>
        <w:t xml:space="preserve"> </w:t>
      </w:r>
      <w:r>
        <w:t>чк,</w:t>
      </w:r>
      <w:r>
        <w:rPr>
          <w:spacing w:val="-4"/>
        </w:rPr>
        <w:t xml:space="preserve"> </w:t>
      </w:r>
      <w:r>
        <w:rPr>
          <w:spacing w:val="-5"/>
        </w:rPr>
        <w:t>чн;</w:t>
      </w:r>
    </w:p>
    <w:p w14:paraId="682A3843" w14:textId="77777777" w:rsidR="00D40805" w:rsidRDefault="00BC6634">
      <w:pPr>
        <w:pStyle w:val="a3"/>
        <w:spacing w:before="33" w:line="264" w:lineRule="auto"/>
        <w:ind w:left="2" w:firstLine="599"/>
        <w:jc w:val="left"/>
      </w:pPr>
      <w:r>
        <w:t>слова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непроверяемыми</w:t>
      </w:r>
      <w:r>
        <w:rPr>
          <w:spacing w:val="80"/>
        </w:rPr>
        <w:t xml:space="preserve"> </w:t>
      </w:r>
      <w:r>
        <w:t>гласными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согласными</w:t>
      </w:r>
      <w:r>
        <w:rPr>
          <w:spacing w:val="80"/>
        </w:rPr>
        <w:t xml:space="preserve"> </w:t>
      </w:r>
      <w:r>
        <w:t>(перечень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в орфографическом словаре учебника);</w:t>
      </w:r>
    </w:p>
    <w:p w14:paraId="36BD4313" w14:textId="77777777" w:rsidR="00D40805" w:rsidRDefault="00BC6634">
      <w:pPr>
        <w:pStyle w:val="a3"/>
        <w:spacing w:line="264" w:lineRule="auto"/>
        <w:ind w:left="2" w:firstLine="599"/>
        <w:jc w:val="left"/>
      </w:pPr>
      <w:r>
        <w:t>знаки</w:t>
      </w:r>
      <w:r>
        <w:rPr>
          <w:spacing w:val="80"/>
        </w:rPr>
        <w:t xml:space="preserve"> </w:t>
      </w:r>
      <w:r>
        <w:t>препинания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конце</w:t>
      </w:r>
      <w:r>
        <w:rPr>
          <w:spacing w:val="80"/>
        </w:rPr>
        <w:t xml:space="preserve"> </w:t>
      </w:r>
      <w:r>
        <w:t>предложения:</w:t>
      </w:r>
      <w:r>
        <w:rPr>
          <w:spacing w:val="80"/>
        </w:rPr>
        <w:t xml:space="preserve"> </w:t>
      </w:r>
      <w:r>
        <w:t>точка,</w:t>
      </w:r>
      <w:r>
        <w:rPr>
          <w:spacing w:val="80"/>
        </w:rPr>
        <w:t xml:space="preserve"> </w:t>
      </w:r>
      <w:r>
        <w:t>вопросительный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восклицательный знаки.</w:t>
      </w:r>
    </w:p>
    <w:p w14:paraId="15C2F67D" w14:textId="77777777" w:rsidR="00D40805" w:rsidRDefault="00BC6634">
      <w:pPr>
        <w:pStyle w:val="a3"/>
        <w:spacing w:line="322" w:lineRule="exact"/>
        <w:ind w:left="601"/>
        <w:jc w:val="left"/>
      </w:pPr>
      <w:r>
        <w:t>Алгоритм</w:t>
      </w:r>
      <w:r>
        <w:rPr>
          <w:spacing w:val="-8"/>
        </w:rPr>
        <w:t xml:space="preserve"> </w:t>
      </w:r>
      <w:r>
        <w:t>списывания</w:t>
      </w:r>
      <w:r>
        <w:rPr>
          <w:spacing w:val="-7"/>
        </w:rPr>
        <w:t xml:space="preserve"> </w:t>
      </w:r>
      <w:r>
        <w:rPr>
          <w:spacing w:val="-2"/>
        </w:rPr>
        <w:t>текста.</w:t>
      </w:r>
    </w:p>
    <w:p w14:paraId="7376D0EE" w14:textId="77777777" w:rsidR="00D40805" w:rsidRDefault="00BC6634">
      <w:pPr>
        <w:pStyle w:val="1"/>
        <w:spacing w:before="38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303A2B28" w14:textId="77777777" w:rsidR="00D40805" w:rsidRDefault="00BC6634">
      <w:pPr>
        <w:pStyle w:val="a3"/>
        <w:spacing w:before="26" w:line="264" w:lineRule="auto"/>
        <w:ind w:left="2" w:right="423" w:firstLine="599"/>
      </w:pPr>
      <w:r>
        <w:t>Речь как основная форма общения между людьми. Текст как единица речи (ознакомление).</w:t>
      </w:r>
    </w:p>
    <w:p w14:paraId="42965833" w14:textId="77777777" w:rsidR="00D40805" w:rsidRDefault="00BC6634">
      <w:pPr>
        <w:pStyle w:val="a3"/>
        <w:spacing w:line="264" w:lineRule="auto"/>
        <w:ind w:left="2" w:right="427" w:firstLine="599"/>
      </w:pPr>
      <w: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CC27EFC" w14:textId="77777777" w:rsidR="00D40805" w:rsidRDefault="00BC6634">
      <w:pPr>
        <w:pStyle w:val="a3"/>
        <w:spacing w:line="264" w:lineRule="auto"/>
        <w:ind w:left="2" w:right="425" w:firstLine="599"/>
      </w:pPr>
      <w: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6C8E56F2" w14:textId="77777777" w:rsidR="00D40805" w:rsidRDefault="00BC6634">
      <w:pPr>
        <w:pStyle w:val="a3"/>
        <w:spacing w:line="322" w:lineRule="exact"/>
        <w:ind w:left="601"/>
      </w:pPr>
      <w:r>
        <w:t>Составление</w:t>
      </w:r>
      <w:r>
        <w:rPr>
          <w:spacing w:val="-7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rPr>
          <w:spacing w:val="-2"/>
        </w:rPr>
        <w:t>наблюдений.</w:t>
      </w:r>
    </w:p>
    <w:p w14:paraId="2BAA741B" w14:textId="77777777" w:rsidR="00D40805" w:rsidRDefault="00D40805">
      <w:pPr>
        <w:pStyle w:val="a3"/>
        <w:spacing w:before="11"/>
        <w:jc w:val="left"/>
      </w:pPr>
    </w:p>
    <w:p w14:paraId="453502C1" w14:textId="77777777" w:rsidR="00D40805" w:rsidRDefault="00BC6634">
      <w:pPr>
        <w:pStyle w:val="a4"/>
        <w:numPr>
          <w:ilvl w:val="0"/>
          <w:numId w:val="7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DB782E0" w14:textId="77777777" w:rsidR="00D40805" w:rsidRDefault="00D40805">
      <w:pPr>
        <w:pStyle w:val="a3"/>
        <w:spacing w:before="6"/>
        <w:jc w:val="left"/>
        <w:rPr>
          <w:b/>
        </w:rPr>
      </w:pPr>
    </w:p>
    <w:p w14:paraId="2424A045" w14:textId="77777777" w:rsidR="00D40805" w:rsidRDefault="00BC6634">
      <w:pPr>
        <w:pStyle w:val="1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4"/>
        </w:rPr>
        <w:t>языке</w:t>
      </w:r>
    </w:p>
    <w:p w14:paraId="2C254930" w14:textId="77777777" w:rsidR="00D40805" w:rsidRDefault="00BC6634">
      <w:pPr>
        <w:pStyle w:val="a3"/>
        <w:spacing w:before="26" w:line="264" w:lineRule="auto"/>
        <w:ind w:left="2" w:right="418" w:firstLine="599"/>
      </w:pPr>
      <w:r>
        <w:t>Язык как основное средство человеческого общения и явление национальной культуры. Первоначальные представления о многообразии языкового</w:t>
      </w:r>
      <w:r>
        <w:rPr>
          <w:spacing w:val="-11"/>
        </w:rPr>
        <w:t xml:space="preserve"> </w:t>
      </w:r>
      <w:r>
        <w:t>пространства</w:t>
      </w:r>
      <w:r>
        <w:rPr>
          <w:spacing w:val="-10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мира.</w:t>
      </w:r>
      <w:r>
        <w:rPr>
          <w:spacing w:val="-11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языка:</w:t>
      </w:r>
      <w:r>
        <w:rPr>
          <w:spacing w:val="-9"/>
        </w:rPr>
        <w:t xml:space="preserve"> </w:t>
      </w:r>
      <w:r>
        <w:t xml:space="preserve">наблюдение, </w:t>
      </w:r>
      <w:r>
        <w:rPr>
          <w:spacing w:val="-2"/>
        </w:rPr>
        <w:t>анализ.</w:t>
      </w:r>
    </w:p>
    <w:p w14:paraId="2D759346" w14:textId="77777777" w:rsidR="00D40805" w:rsidRDefault="00BC6634">
      <w:pPr>
        <w:pStyle w:val="1"/>
        <w:spacing w:before="7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129FC04B" w14:textId="77777777" w:rsidR="00D40805" w:rsidRDefault="00BC6634">
      <w:pPr>
        <w:pStyle w:val="a3"/>
        <w:spacing w:before="26" w:line="264" w:lineRule="auto"/>
        <w:ind w:left="2" w:right="427" w:firstLine="599"/>
      </w:pPr>
      <w: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</w:t>
      </w:r>
      <w:r>
        <w:rPr>
          <w:spacing w:val="4"/>
        </w:rPr>
        <w:t xml:space="preserve"> </w:t>
      </w:r>
      <w:r>
        <w:t>звуков;</w:t>
      </w:r>
      <w:r>
        <w:rPr>
          <w:spacing w:val="5"/>
        </w:rPr>
        <w:t xml:space="preserve"> </w:t>
      </w:r>
      <w:r>
        <w:t>шипящие</w:t>
      </w:r>
      <w:r>
        <w:rPr>
          <w:spacing w:val="5"/>
        </w:rPr>
        <w:t xml:space="preserve"> </w:t>
      </w:r>
      <w:r>
        <w:t>согласные</w:t>
      </w:r>
      <w:r>
        <w:rPr>
          <w:spacing w:val="2"/>
        </w:rPr>
        <w:t xml:space="preserve"> </w:t>
      </w:r>
      <w:r>
        <w:t>звуки</w:t>
      </w:r>
      <w:r>
        <w:rPr>
          <w:spacing w:val="5"/>
        </w:rPr>
        <w:t xml:space="preserve"> </w:t>
      </w:r>
      <w:r>
        <w:t>[ж],</w:t>
      </w:r>
      <w:r>
        <w:rPr>
          <w:spacing w:val="6"/>
        </w:rPr>
        <w:t xml:space="preserve"> </w:t>
      </w:r>
      <w:r>
        <w:t>[ш],</w:t>
      </w:r>
      <w:r>
        <w:rPr>
          <w:spacing w:val="4"/>
        </w:rPr>
        <w:t xml:space="preserve"> </w:t>
      </w:r>
      <w:r>
        <w:t>[ч’],</w:t>
      </w:r>
      <w:r>
        <w:rPr>
          <w:spacing w:val="6"/>
        </w:rPr>
        <w:t xml:space="preserve"> </w:t>
      </w:r>
      <w:r>
        <w:t>[щ’];</w:t>
      </w:r>
      <w:r>
        <w:rPr>
          <w:spacing w:val="5"/>
        </w:rPr>
        <w:t xml:space="preserve"> </w:t>
      </w:r>
      <w:r>
        <w:rPr>
          <w:spacing w:val="-2"/>
        </w:rPr>
        <w:t>обозначение</w:t>
      </w:r>
    </w:p>
    <w:p w14:paraId="15A0CB40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54A20D19" w14:textId="77777777" w:rsidR="00D40805" w:rsidRDefault="00BC6634">
      <w:pPr>
        <w:pStyle w:val="a3"/>
        <w:spacing w:before="63" w:line="264" w:lineRule="auto"/>
        <w:ind w:left="2" w:right="423"/>
      </w:pPr>
      <w: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67DD506C" w14:textId="77777777" w:rsidR="00D40805" w:rsidRDefault="00BC6634">
      <w:pPr>
        <w:pStyle w:val="a3"/>
        <w:spacing w:before="3" w:line="264" w:lineRule="auto"/>
        <w:ind w:left="601" w:right="1751"/>
      </w:pPr>
      <w:r>
        <w:t>Парные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непарные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твёрдости</w:t>
      </w:r>
      <w:r>
        <w:rPr>
          <w:spacing w:val="-5"/>
        </w:rPr>
        <w:t xml:space="preserve"> </w:t>
      </w:r>
      <w:r>
        <w:t>‑</w:t>
      </w:r>
      <w:r>
        <w:rPr>
          <w:spacing w:val="-6"/>
        </w:rPr>
        <w:t xml:space="preserve"> </w:t>
      </w:r>
      <w:r>
        <w:t>мягкости</w:t>
      </w:r>
      <w:r>
        <w:rPr>
          <w:spacing w:val="-5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звуки. Парные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непарные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звонкости</w:t>
      </w:r>
      <w:r>
        <w:rPr>
          <w:spacing w:val="-3"/>
        </w:rPr>
        <w:t xml:space="preserve"> </w:t>
      </w:r>
      <w:r>
        <w:t>‑</w:t>
      </w:r>
      <w:r>
        <w:rPr>
          <w:spacing w:val="-4"/>
        </w:rPr>
        <w:t xml:space="preserve"> </w:t>
      </w:r>
      <w:r>
        <w:t>глухости</w:t>
      </w:r>
      <w:r>
        <w:rPr>
          <w:spacing w:val="-3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звуки.</w:t>
      </w:r>
    </w:p>
    <w:p w14:paraId="30631EFE" w14:textId="77777777" w:rsidR="00D40805" w:rsidRDefault="00BC6634">
      <w:pPr>
        <w:pStyle w:val="a3"/>
        <w:spacing w:line="264" w:lineRule="auto"/>
        <w:ind w:left="2" w:right="426" w:firstLine="599"/>
      </w:pPr>
      <w: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65A8D55B" w14:textId="77777777" w:rsidR="00D40805" w:rsidRDefault="00BC6634">
      <w:pPr>
        <w:pStyle w:val="a3"/>
        <w:spacing w:line="264" w:lineRule="auto"/>
        <w:ind w:left="2" w:right="426" w:firstLine="599"/>
      </w:pPr>
      <w:r>
        <w:t>Функции</w:t>
      </w:r>
      <w:r>
        <w:rPr>
          <w:spacing w:val="-6"/>
        </w:rPr>
        <w:t xml:space="preserve"> </w:t>
      </w:r>
      <w:r>
        <w:t>ь:</w:t>
      </w:r>
      <w:r>
        <w:rPr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мягкости</w:t>
      </w:r>
      <w:r>
        <w:rPr>
          <w:spacing w:val="-6"/>
        </w:rPr>
        <w:t xml:space="preserve"> </w:t>
      </w:r>
      <w:r>
        <w:t>предшествующего</w:t>
      </w:r>
      <w:r>
        <w:rPr>
          <w:spacing w:val="-6"/>
        </w:rPr>
        <w:t xml:space="preserve"> </w:t>
      </w:r>
      <w:r>
        <w:t>согласного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и в середине слова; разделительный. Использование на</w:t>
      </w:r>
      <w:r>
        <w:rPr>
          <w:spacing w:val="-1"/>
        </w:rPr>
        <w:t xml:space="preserve"> </w:t>
      </w:r>
      <w:r>
        <w:t>письме разделительных ъ и ь.</w:t>
      </w:r>
    </w:p>
    <w:p w14:paraId="190DF128" w14:textId="77777777" w:rsidR="00D40805" w:rsidRDefault="00BC6634">
      <w:pPr>
        <w:pStyle w:val="a3"/>
        <w:spacing w:line="264" w:lineRule="auto"/>
        <w:ind w:left="2" w:right="425" w:firstLine="599"/>
      </w:pPr>
      <w:r>
        <w:t>Соотношение</w:t>
      </w:r>
      <w:r>
        <w:rPr>
          <w:spacing w:val="-1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буквенного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буквами</w:t>
      </w:r>
      <w:r>
        <w:rPr>
          <w:spacing w:val="-3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ё,</w:t>
      </w:r>
      <w:r>
        <w:rPr>
          <w:spacing w:val="-2"/>
        </w:rPr>
        <w:t xml:space="preserve"> </w:t>
      </w:r>
      <w:r>
        <w:t>ю, я (в начале слова и после гласных).</w:t>
      </w:r>
    </w:p>
    <w:p w14:paraId="46E950FD" w14:textId="77777777" w:rsidR="00D40805" w:rsidRDefault="00BC6634">
      <w:pPr>
        <w:pStyle w:val="a3"/>
        <w:spacing w:line="264" w:lineRule="auto"/>
        <w:ind w:left="601" w:right="1791"/>
      </w:pP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стечении</w:t>
      </w:r>
      <w:r>
        <w:rPr>
          <w:spacing w:val="-3"/>
        </w:rPr>
        <w:t xml:space="preserve"> </w:t>
      </w:r>
      <w:r>
        <w:t>согласных). Использование знания алфавита при работе со словарями.</w:t>
      </w:r>
    </w:p>
    <w:p w14:paraId="7FD4E25B" w14:textId="77777777" w:rsidR="00D40805" w:rsidRDefault="00BC6634">
      <w:pPr>
        <w:pStyle w:val="a3"/>
        <w:spacing w:line="264" w:lineRule="auto"/>
        <w:ind w:left="2" w:right="419" w:firstLine="599"/>
      </w:pPr>
      <w:r>
        <w:t xml:space="preserve">Небуквенные графические средства: пробел между словами, знак переноса, абзац (красная строка), пунктуационные знаки (в пределах </w:t>
      </w:r>
      <w:r>
        <w:rPr>
          <w:spacing w:val="-2"/>
        </w:rPr>
        <w:t>изученного).</w:t>
      </w:r>
    </w:p>
    <w:p w14:paraId="24FCC535" w14:textId="77777777" w:rsidR="00D40805" w:rsidRDefault="00BC6634">
      <w:pPr>
        <w:spacing w:before="4"/>
        <w:ind w:left="601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11" w:anchor="_ftn1">
        <w:r w:rsidR="00D40805">
          <w:rPr>
            <w:b/>
            <w:color w:val="0092FF"/>
            <w:spacing w:val="-2"/>
            <w:sz w:val="24"/>
          </w:rPr>
          <w:t>[4]</w:t>
        </w:r>
      </w:hyperlink>
    </w:p>
    <w:p w14:paraId="10263762" w14:textId="77777777" w:rsidR="00D40805" w:rsidRDefault="00BC6634">
      <w:pPr>
        <w:pStyle w:val="a3"/>
        <w:spacing w:before="28" w:line="264" w:lineRule="auto"/>
        <w:ind w:left="2" w:right="425" w:firstLine="599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</w:t>
      </w:r>
      <w:r>
        <w:rPr>
          <w:spacing w:val="-3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(орфоэпического</w:t>
      </w:r>
      <w:r>
        <w:rPr>
          <w:spacing w:val="-5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учебника)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практических задач.</w:t>
      </w:r>
    </w:p>
    <w:p w14:paraId="252755C3" w14:textId="77777777" w:rsidR="00D40805" w:rsidRDefault="00BC6634">
      <w:pPr>
        <w:pStyle w:val="1"/>
        <w:spacing w:before="6"/>
      </w:pPr>
      <w:r>
        <w:rPr>
          <w:spacing w:val="-2"/>
        </w:rPr>
        <w:t>Лексика</w:t>
      </w:r>
    </w:p>
    <w:p w14:paraId="7111E54A" w14:textId="77777777" w:rsidR="00D40805" w:rsidRDefault="00BC6634">
      <w:pPr>
        <w:pStyle w:val="a3"/>
        <w:spacing w:before="26" w:line="264" w:lineRule="auto"/>
        <w:ind w:left="2" w:right="420" w:firstLine="599"/>
      </w:pPr>
      <w: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69644B6" w14:textId="77777777" w:rsidR="00D40805" w:rsidRDefault="00BC6634">
      <w:pPr>
        <w:pStyle w:val="a3"/>
        <w:spacing w:line="264" w:lineRule="auto"/>
        <w:ind w:left="601" w:right="1020"/>
      </w:pPr>
      <w:r>
        <w:t>Однозначные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многозначные</w:t>
      </w:r>
      <w:r>
        <w:rPr>
          <w:spacing w:val="-5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(простые</w:t>
      </w:r>
      <w:r>
        <w:rPr>
          <w:spacing w:val="-5"/>
        </w:rPr>
        <w:t xml:space="preserve"> </w:t>
      </w:r>
      <w:r>
        <w:t>случаи,</w:t>
      </w:r>
      <w:r>
        <w:rPr>
          <w:spacing w:val="-6"/>
        </w:rPr>
        <w:t xml:space="preserve"> </w:t>
      </w:r>
      <w:r>
        <w:t>наблюдение). Наблюдение за использованием в речи синонимов, антонимов.</w:t>
      </w:r>
    </w:p>
    <w:p w14:paraId="5DD6EBA2" w14:textId="77777777" w:rsidR="00D40805" w:rsidRDefault="00BC6634">
      <w:pPr>
        <w:pStyle w:val="1"/>
        <w:spacing w:before="6"/>
        <w:jc w:val="both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(морфемика)</w:t>
      </w:r>
    </w:p>
    <w:p w14:paraId="191A86D0" w14:textId="77777777" w:rsidR="00D40805" w:rsidRDefault="00BC6634">
      <w:pPr>
        <w:pStyle w:val="a3"/>
        <w:spacing w:before="26" w:line="264" w:lineRule="auto"/>
        <w:ind w:left="2" w:right="422" w:firstLine="599"/>
      </w:pPr>
      <w:r>
        <w:t>Корень как обязательная часть слова. Однокоренные (родственные) слова. Признаки однокоренных (родственных) слов. Различение однокоренных</w:t>
      </w:r>
      <w:r>
        <w:rPr>
          <w:spacing w:val="-10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синонимов,</w:t>
      </w:r>
      <w:r>
        <w:rPr>
          <w:spacing w:val="-12"/>
        </w:rPr>
        <w:t xml:space="preserve"> </w:t>
      </w:r>
      <w:r>
        <w:t>однокоренных</w:t>
      </w:r>
      <w:r>
        <w:rPr>
          <w:spacing w:val="-5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омонимичными корнями. Выделение в словах корня (простые случаи).</w:t>
      </w:r>
    </w:p>
    <w:p w14:paraId="29B28EB0" w14:textId="77777777" w:rsidR="00D40805" w:rsidRDefault="00BC6634">
      <w:pPr>
        <w:pStyle w:val="a3"/>
        <w:spacing w:line="264" w:lineRule="auto"/>
        <w:ind w:left="2" w:right="427" w:firstLine="599"/>
      </w:pPr>
      <w: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218C776" w14:textId="77777777" w:rsidR="00D40805" w:rsidRDefault="00BC6634">
      <w:pPr>
        <w:pStyle w:val="a3"/>
        <w:spacing w:before="2" w:line="264" w:lineRule="auto"/>
        <w:ind w:left="2" w:right="418" w:firstLine="599"/>
      </w:pPr>
      <w:r>
        <w:t xml:space="preserve">Суффикс как часть слова (наблюдение). Приставка как часть слова </w:t>
      </w:r>
      <w:r>
        <w:rPr>
          <w:spacing w:val="-2"/>
        </w:rPr>
        <w:t>(наблюдение).</w:t>
      </w:r>
    </w:p>
    <w:p w14:paraId="4BA8C552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24A6B142" w14:textId="77777777" w:rsidR="00D40805" w:rsidRDefault="00BC6634">
      <w:pPr>
        <w:pStyle w:val="1"/>
        <w:spacing w:before="68"/>
      </w:pPr>
      <w:r>
        <w:rPr>
          <w:spacing w:val="-2"/>
        </w:rPr>
        <w:lastRenderedPageBreak/>
        <w:t>Морфология</w:t>
      </w:r>
    </w:p>
    <w:p w14:paraId="29EAFBFB" w14:textId="77777777" w:rsidR="00D40805" w:rsidRDefault="00BC6634">
      <w:pPr>
        <w:pStyle w:val="a3"/>
        <w:spacing w:before="28"/>
        <w:ind w:left="601"/>
        <w:jc w:val="left"/>
      </w:pPr>
      <w:r>
        <w:t>Имя</w:t>
      </w:r>
      <w:r>
        <w:rPr>
          <w:spacing w:val="-15"/>
        </w:rPr>
        <w:t xml:space="preserve"> </w:t>
      </w:r>
      <w:r>
        <w:t>существительное</w:t>
      </w:r>
      <w:r>
        <w:rPr>
          <w:spacing w:val="-13"/>
        </w:rPr>
        <w:t xml:space="preserve"> </w:t>
      </w:r>
      <w:r>
        <w:t>(ознакомление):</w:t>
      </w:r>
      <w:r>
        <w:rPr>
          <w:spacing w:val="-13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значение,</w:t>
      </w:r>
      <w:r>
        <w:rPr>
          <w:spacing w:val="-13"/>
        </w:rPr>
        <w:t xml:space="preserve"> </w:t>
      </w:r>
      <w:r>
        <w:t>вопросы</w:t>
      </w:r>
      <w:r>
        <w:rPr>
          <w:spacing w:val="-13"/>
        </w:rPr>
        <w:t xml:space="preserve"> </w:t>
      </w:r>
      <w:r>
        <w:rPr>
          <w:spacing w:val="-2"/>
        </w:rPr>
        <w:t>(«кто?»,</w:t>
      </w:r>
    </w:p>
    <w:p w14:paraId="36D19F34" w14:textId="77777777" w:rsidR="00D40805" w:rsidRDefault="00BC6634">
      <w:pPr>
        <w:pStyle w:val="a3"/>
        <w:spacing w:before="34"/>
        <w:ind w:left="2"/>
        <w:jc w:val="left"/>
      </w:pPr>
      <w:r>
        <w:t>«что?»),</w:t>
      </w:r>
      <w:r>
        <w:rPr>
          <w:spacing w:val="-6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14:paraId="22D5719F" w14:textId="77777777" w:rsidR="00D40805" w:rsidRDefault="00BC6634">
      <w:pPr>
        <w:pStyle w:val="a3"/>
        <w:spacing w:before="31" w:line="264" w:lineRule="auto"/>
        <w:ind w:left="2" w:firstLine="599"/>
        <w:jc w:val="left"/>
      </w:pPr>
      <w:r>
        <w:t>Глагол</w:t>
      </w:r>
      <w:r>
        <w:rPr>
          <w:spacing w:val="40"/>
        </w:rPr>
        <w:t xml:space="preserve"> </w:t>
      </w:r>
      <w:r>
        <w:t>(ознакомление):</w:t>
      </w:r>
      <w:r>
        <w:rPr>
          <w:spacing w:val="40"/>
        </w:rPr>
        <w:t xml:space="preserve"> </w:t>
      </w:r>
      <w:r>
        <w:t>общее</w:t>
      </w:r>
      <w:r>
        <w:rPr>
          <w:spacing w:val="38"/>
        </w:rPr>
        <w:t xml:space="preserve"> </w:t>
      </w:r>
      <w:r>
        <w:t>значение,</w:t>
      </w:r>
      <w:r>
        <w:rPr>
          <w:spacing w:val="40"/>
        </w:rPr>
        <w:t xml:space="preserve"> </w:t>
      </w:r>
      <w:r>
        <w:t>вопросы</w:t>
      </w:r>
      <w:r>
        <w:rPr>
          <w:spacing w:val="39"/>
        </w:rPr>
        <w:t xml:space="preserve"> </w:t>
      </w:r>
      <w:r>
        <w:t>(«что</w:t>
      </w:r>
      <w:r>
        <w:rPr>
          <w:spacing w:val="39"/>
        </w:rPr>
        <w:t xml:space="preserve"> </w:t>
      </w:r>
      <w:r>
        <w:t>делать?»,</w:t>
      </w:r>
      <w:r>
        <w:rPr>
          <w:spacing w:val="40"/>
        </w:rPr>
        <w:t xml:space="preserve"> </w:t>
      </w:r>
      <w:r>
        <w:t>«что сделать?» и другие), употребление в речи.</w:t>
      </w:r>
    </w:p>
    <w:p w14:paraId="7174B188" w14:textId="77777777" w:rsidR="00D40805" w:rsidRDefault="00BC6634">
      <w:pPr>
        <w:pStyle w:val="a3"/>
        <w:tabs>
          <w:tab w:val="left" w:pos="1417"/>
          <w:tab w:val="left" w:pos="3599"/>
          <w:tab w:val="left" w:pos="5833"/>
          <w:tab w:val="left" w:pos="6889"/>
          <w:tab w:val="left" w:pos="8338"/>
        </w:tabs>
        <w:spacing w:line="264" w:lineRule="auto"/>
        <w:ind w:left="2" w:right="424" w:firstLine="599"/>
        <w:jc w:val="left"/>
      </w:pPr>
      <w:r>
        <w:rPr>
          <w:spacing w:val="-4"/>
        </w:rPr>
        <w:t>Имя</w:t>
      </w:r>
      <w:r>
        <w:tab/>
      </w:r>
      <w:r>
        <w:rPr>
          <w:spacing w:val="-2"/>
        </w:rPr>
        <w:t>прилагательное</w:t>
      </w:r>
      <w:r>
        <w:tab/>
      </w:r>
      <w:r>
        <w:rPr>
          <w:spacing w:val="-2"/>
        </w:rPr>
        <w:t>(ознакомление):</w:t>
      </w:r>
      <w:r>
        <w:tab/>
      </w:r>
      <w:r>
        <w:rPr>
          <w:spacing w:val="-2"/>
        </w:rPr>
        <w:t>общее</w:t>
      </w:r>
      <w:r>
        <w:tab/>
      </w:r>
      <w:r>
        <w:rPr>
          <w:spacing w:val="-2"/>
        </w:rPr>
        <w:t>значение,</w:t>
      </w:r>
      <w:r>
        <w:tab/>
      </w:r>
      <w:r>
        <w:rPr>
          <w:spacing w:val="-2"/>
        </w:rPr>
        <w:t xml:space="preserve">вопросы </w:t>
      </w:r>
      <w:r>
        <w:t>(«какой?», «какая?», «какое?», «какие?»), употребление в речи.</w:t>
      </w:r>
    </w:p>
    <w:p w14:paraId="24CBA744" w14:textId="77777777" w:rsidR="00D40805" w:rsidRDefault="00BC6634">
      <w:pPr>
        <w:pStyle w:val="a3"/>
        <w:spacing w:line="264" w:lineRule="auto"/>
        <w:ind w:left="2" w:firstLine="599"/>
        <w:jc w:val="left"/>
      </w:pPr>
      <w:r>
        <w:t>Предлог. Отличие предлогов от приставок. Наиболее распространённые предлоги: в, на, из, без, над, до, у, о, об и другое.</w:t>
      </w:r>
    </w:p>
    <w:p w14:paraId="33DCB518" w14:textId="77777777" w:rsidR="00D40805" w:rsidRDefault="00BC6634">
      <w:pPr>
        <w:pStyle w:val="1"/>
        <w:spacing w:before="6"/>
      </w:pPr>
      <w:r>
        <w:rPr>
          <w:spacing w:val="-2"/>
        </w:rPr>
        <w:t>Синтаксис</w:t>
      </w:r>
    </w:p>
    <w:p w14:paraId="351C27F2" w14:textId="77777777" w:rsidR="00D40805" w:rsidRDefault="00BC6634">
      <w:pPr>
        <w:pStyle w:val="a3"/>
        <w:spacing w:before="26"/>
        <w:ind w:left="601"/>
        <w:jc w:val="left"/>
      </w:pPr>
      <w:r>
        <w:t>Порядок</w:t>
      </w:r>
      <w:r>
        <w:rPr>
          <w:spacing w:val="-7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предложении;</w:t>
      </w:r>
      <w:r>
        <w:rPr>
          <w:spacing w:val="-4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rPr>
          <w:spacing w:val="-2"/>
        </w:rPr>
        <w:t>(повторение).</w:t>
      </w:r>
    </w:p>
    <w:p w14:paraId="14353AAB" w14:textId="77777777" w:rsidR="00D40805" w:rsidRDefault="00BC6634">
      <w:pPr>
        <w:pStyle w:val="a3"/>
        <w:spacing w:before="33" w:line="264" w:lineRule="auto"/>
        <w:ind w:left="2" w:right="427" w:firstLine="599"/>
      </w:pPr>
      <w: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9187E19" w14:textId="77777777" w:rsidR="00D40805" w:rsidRDefault="00BC6634">
      <w:pPr>
        <w:pStyle w:val="a3"/>
        <w:spacing w:line="264" w:lineRule="auto"/>
        <w:ind w:left="2" w:right="422" w:firstLine="599"/>
      </w:pPr>
      <w:r>
        <w:t>Виды предложений по цели высказывания: повествовательные, вопросительные, побудительные предложения.</w:t>
      </w:r>
    </w:p>
    <w:p w14:paraId="1BAA65F8" w14:textId="77777777" w:rsidR="00D40805" w:rsidRDefault="00BC6634">
      <w:pPr>
        <w:pStyle w:val="a3"/>
        <w:spacing w:before="1" w:line="264" w:lineRule="auto"/>
        <w:ind w:left="2" w:right="428" w:firstLine="599"/>
      </w:pPr>
      <w:r>
        <w:t>Виды предложений по эмоциональной окраске (по интонации): восклицательные и невосклицательные предложения.</w:t>
      </w:r>
    </w:p>
    <w:p w14:paraId="7316893F" w14:textId="77777777" w:rsidR="00D40805" w:rsidRDefault="00BC6634">
      <w:pPr>
        <w:pStyle w:val="1"/>
        <w:spacing w:before="5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429C31E5" w14:textId="77777777" w:rsidR="00D40805" w:rsidRDefault="00BC6634">
      <w:pPr>
        <w:pStyle w:val="a3"/>
        <w:spacing w:before="26" w:line="264" w:lineRule="auto"/>
        <w:ind w:left="2" w:right="419" w:firstLine="599"/>
      </w:pPr>
      <w:r>
        <w:t>Прописная буква в начале предложения и в именах собственных (имена и</w:t>
      </w:r>
      <w:r>
        <w:rPr>
          <w:spacing w:val="-18"/>
        </w:rPr>
        <w:t xml:space="preserve"> </w:t>
      </w:r>
      <w:r>
        <w:t>фамилии</w:t>
      </w:r>
      <w:r>
        <w:rPr>
          <w:spacing w:val="-17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клички</w:t>
      </w:r>
      <w:r>
        <w:rPr>
          <w:spacing w:val="-17"/>
        </w:rPr>
        <w:t xml:space="preserve"> </w:t>
      </w:r>
      <w:r>
        <w:t>животных);</w:t>
      </w:r>
      <w:r>
        <w:rPr>
          <w:spacing w:val="-18"/>
        </w:rPr>
        <w:t xml:space="preserve"> </w:t>
      </w:r>
      <w:r>
        <w:t>знаки</w:t>
      </w:r>
      <w:r>
        <w:rPr>
          <w:spacing w:val="-17"/>
        </w:rPr>
        <w:t xml:space="preserve"> </w:t>
      </w:r>
      <w:r>
        <w:t>препинания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конце</w:t>
      </w:r>
      <w:r>
        <w:rPr>
          <w:spacing w:val="-18"/>
        </w:rPr>
        <w:t xml:space="preserve"> </w:t>
      </w:r>
      <w:r>
        <w:t>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</w:t>
      </w:r>
      <w:r>
        <w:rPr>
          <w:spacing w:val="-9"/>
        </w:rPr>
        <w:t xml:space="preserve"> </w:t>
      </w:r>
      <w:r>
        <w:t>ща,</w:t>
      </w:r>
      <w:r>
        <w:rPr>
          <w:spacing w:val="-9"/>
        </w:rPr>
        <w:t xml:space="preserve"> </w:t>
      </w:r>
      <w:r>
        <w:t>чу,</w:t>
      </w:r>
      <w:r>
        <w:rPr>
          <w:spacing w:val="-7"/>
        </w:rPr>
        <w:t xml:space="preserve"> </w:t>
      </w:r>
      <w:r>
        <w:t>щу;</w:t>
      </w:r>
      <w:r>
        <w:rPr>
          <w:spacing w:val="-8"/>
        </w:rPr>
        <w:t xml:space="preserve"> </w:t>
      </w:r>
      <w:r>
        <w:t>сочетания</w:t>
      </w:r>
      <w:r>
        <w:rPr>
          <w:spacing w:val="-8"/>
        </w:rPr>
        <w:t xml:space="preserve"> </w:t>
      </w:r>
      <w:r>
        <w:t>чк,</w:t>
      </w:r>
      <w:r>
        <w:rPr>
          <w:spacing w:val="-6"/>
        </w:rPr>
        <w:t xml:space="preserve"> </w:t>
      </w:r>
      <w:r>
        <w:t>чн</w:t>
      </w:r>
      <w:r>
        <w:rPr>
          <w:spacing w:val="-8"/>
        </w:rPr>
        <w:t xml:space="preserve"> </w:t>
      </w:r>
      <w:r>
        <w:t>(повторение</w:t>
      </w:r>
      <w:r>
        <w:rPr>
          <w:spacing w:val="-11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правописания,</w:t>
      </w:r>
      <w:r>
        <w:rPr>
          <w:spacing w:val="-9"/>
        </w:rPr>
        <w:t xml:space="preserve"> </w:t>
      </w:r>
      <w:r>
        <w:t>изученных в 1 классе).</w:t>
      </w:r>
    </w:p>
    <w:p w14:paraId="7D32E957" w14:textId="77777777" w:rsidR="00D40805" w:rsidRDefault="00BC6634">
      <w:pPr>
        <w:pStyle w:val="a3"/>
        <w:spacing w:before="1" w:line="264" w:lineRule="auto"/>
        <w:ind w:left="2" w:right="424" w:firstLine="599"/>
      </w:pPr>
      <w: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слове.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орфографического</w:t>
      </w:r>
      <w:r>
        <w:rPr>
          <w:spacing w:val="-7"/>
        </w:rPr>
        <w:t xml:space="preserve"> </w:t>
      </w:r>
      <w:r>
        <w:t>словаря</w:t>
      </w:r>
      <w:r>
        <w:rPr>
          <w:spacing w:val="-7"/>
        </w:rPr>
        <w:t xml:space="preserve"> </w:t>
      </w:r>
      <w:r>
        <w:t>учебника</w:t>
      </w:r>
      <w:r>
        <w:rPr>
          <w:spacing w:val="-9"/>
        </w:rPr>
        <w:t xml:space="preserve"> </w:t>
      </w:r>
      <w:r>
        <w:t>для определения (уточнения) написания слова. Контроль и самоконтроль при проверке собственных и предложенных текстов.</w:t>
      </w:r>
    </w:p>
    <w:p w14:paraId="252EB5EE" w14:textId="77777777" w:rsidR="00D40805" w:rsidRDefault="00BC6634">
      <w:pPr>
        <w:pStyle w:val="a3"/>
        <w:spacing w:line="266" w:lineRule="auto"/>
        <w:ind w:left="601" w:right="4136"/>
        <w:jc w:val="left"/>
      </w:pPr>
      <w:r>
        <w:t>Правила</w:t>
      </w:r>
      <w:r>
        <w:rPr>
          <w:spacing w:val="-9"/>
        </w:rPr>
        <w:t xml:space="preserve"> </w:t>
      </w:r>
      <w:r>
        <w:t>правописания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применение: разделительный мягкий знак;</w:t>
      </w:r>
    </w:p>
    <w:p w14:paraId="0C0620BD" w14:textId="77777777" w:rsidR="00D40805" w:rsidRDefault="00BC6634">
      <w:pPr>
        <w:pStyle w:val="a3"/>
        <w:spacing w:line="316" w:lineRule="exact"/>
        <w:ind w:left="601"/>
        <w:jc w:val="left"/>
      </w:pPr>
      <w:r>
        <w:t>сочетания</w:t>
      </w:r>
      <w:r>
        <w:rPr>
          <w:spacing w:val="-3"/>
        </w:rPr>
        <w:t xml:space="preserve"> </w:t>
      </w:r>
      <w:r>
        <w:t>чт,</w:t>
      </w:r>
      <w:r>
        <w:rPr>
          <w:spacing w:val="-3"/>
        </w:rPr>
        <w:t xml:space="preserve"> </w:t>
      </w:r>
      <w:r>
        <w:t>щн,</w:t>
      </w:r>
      <w:r>
        <w:rPr>
          <w:spacing w:val="-3"/>
        </w:rPr>
        <w:t xml:space="preserve"> </w:t>
      </w:r>
      <w:r>
        <w:rPr>
          <w:spacing w:val="-5"/>
        </w:rPr>
        <w:t>нч;</w:t>
      </w:r>
    </w:p>
    <w:p w14:paraId="6222ABC1" w14:textId="77777777" w:rsidR="00D40805" w:rsidRDefault="00BC6634">
      <w:pPr>
        <w:pStyle w:val="a3"/>
        <w:spacing w:before="33" w:line="264" w:lineRule="auto"/>
        <w:ind w:left="601" w:right="2496"/>
        <w:jc w:val="left"/>
      </w:pPr>
      <w:r>
        <w:t>проверяемые безударные гласные в корне слова; парные</w:t>
      </w:r>
      <w:r>
        <w:rPr>
          <w:spacing w:val="-6"/>
        </w:rPr>
        <w:t xml:space="preserve"> </w:t>
      </w:r>
      <w:r>
        <w:t>звонкие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6"/>
        </w:rPr>
        <w:t xml:space="preserve"> </w:t>
      </w:r>
      <w:r>
        <w:t>слова;</w:t>
      </w:r>
    </w:p>
    <w:p w14:paraId="6723F4AF" w14:textId="77777777" w:rsidR="00D40805" w:rsidRDefault="00BC6634">
      <w:pPr>
        <w:pStyle w:val="a3"/>
        <w:spacing w:line="264" w:lineRule="auto"/>
        <w:ind w:left="2" w:firstLine="599"/>
        <w:jc w:val="left"/>
      </w:pPr>
      <w:r>
        <w:t>непроверяемые гласные и согласные (перечень слов в орфографическом словаре учебника);</w:t>
      </w:r>
    </w:p>
    <w:p w14:paraId="696EDB27" w14:textId="77777777" w:rsidR="00D40805" w:rsidRDefault="00D40805">
      <w:pPr>
        <w:pStyle w:val="a3"/>
        <w:spacing w:line="264" w:lineRule="auto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5CDA517D" w14:textId="77777777" w:rsidR="00D40805" w:rsidRDefault="00BC6634">
      <w:pPr>
        <w:pStyle w:val="a3"/>
        <w:spacing w:before="63" w:line="264" w:lineRule="auto"/>
        <w:ind w:left="2" w:right="428" w:firstLine="599"/>
      </w:pPr>
      <w: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3E751EF2" w14:textId="77777777" w:rsidR="00D40805" w:rsidRDefault="00BC6634">
      <w:pPr>
        <w:pStyle w:val="a3"/>
        <w:spacing w:before="3"/>
        <w:ind w:left="601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именами</w:t>
      </w:r>
      <w:r>
        <w:rPr>
          <w:spacing w:val="-6"/>
        </w:rPr>
        <w:t xml:space="preserve"> </w:t>
      </w:r>
      <w:r>
        <w:rPr>
          <w:spacing w:val="-2"/>
        </w:rPr>
        <w:t>существительными.</w:t>
      </w:r>
    </w:p>
    <w:p w14:paraId="2E311164" w14:textId="77777777" w:rsidR="00D40805" w:rsidRDefault="00BC6634">
      <w:pPr>
        <w:pStyle w:val="1"/>
        <w:spacing w:before="35"/>
        <w:jc w:val="both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2B74FD40" w14:textId="77777777" w:rsidR="00D40805" w:rsidRDefault="00BC6634">
      <w:pPr>
        <w:pStyle w:val="a3"/>
        <w:spacing w:before="29" w:line="264" w:lineRule="auto"/>
        <w:ind w:left="2" w:right="424" w:firstLine="599"/>
      </w:pPr>
      <w: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</w:t>
      </w:r>
      <w:r>
        <w:rPr>
          <w:spacing w:val="-7"/>
        </w:rPr>
        <w:t xml:space="preserve"> </w:t>
      </w:r>
      <w:r>
        <w:t>общения.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договариваться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приходить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общему</w:t>
      </w:r>
      <w:r>
        <w:rPr>
          <w:spacing w:val="-9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в совместной деятельности при проведении парной и групповой работы.</w:t>
      </w:r>
    </w:p>
    <w:p w14:paraId="42244483" w14:textId="77777777" w:rsidR="00D40805" w:rsidRDefault="00BC6634">
      <w:pPr>
        <w:pStyle w:val="a3"/>
        <w:spacing w:line="264" w:lineRule="auto"/>
        <w:ind w:left="2" w:right="426" w:firstLine="599"/>
      </w:pPr>
      <w: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04651B47" w14:textId="77777777" w:rsidR="00D40805" w:rsidRDefault="00BC6634">
      <w:pPr>
        <w:pStyle w:val="a3"/>
        <w:spacing w:line="264" w:lineRule="auto"/>
        <w:ind w:left="2" w:right="421" w:firstLine="599"/>
      </w:pPr>
      <w: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35D4236C" w14:textId="77777777" w:rsidR="00D40805" w:rsidRDefault="00BC6634">
      <w:pPr>
        <w:pStyle w:val="a3"/>
        <w:spacing w:line="264" w:lineRule="auto"/>
        <w:ind w:left="2" w:right="430" w:firstLine="599"/>
      </w:pPr>
      <w:r>
        <w:t>Типы текстов: описание, повествование, рассуждение, их особенности (первичное ознакомление).</w:t>
      </w:r>
    </w:p>
    <w:p w14:paraId="265FBBA8" w14:textId="77777777" w:rsidR="00D40805" w:rsidRDefault="00BC6634">
      <w:pPr>
        <w:pStyle w:val="a3"/>
        <w:spacing w:line="322" w:lineRule="exact"/>
        <w:ind w:left="601"/>
      </w:pPr>
      <w:r>
        <w:t>Поздравление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поздравительная</w:t>
      </w:r>
      <w:r>
        <w:rPr>
          <w:spacing w:val="-7"/>
        </w:rPr>
        <w:t xml:space="preserve"> </w:t>
      </w:r>
      <w:r>
        <w:rPr>
          <w:spacing w:val="-2"/>
        </w:rPr>
        <w:t>открытка.</w:t>
      </w:r>
    </w:p>
    <w:p w14:paraId="41AED234" w14:textId="77777777" w:rsidR="00D40805" w:rsidRDefault="00BC6634">
      <w:pPr>
        <w:pStyle w:val="a3"/>
        <w:spacing w:before="32" w:line="264" w:lineRule="auto"/>
        <w:ind w:left="2" w:right="426" w:firstLine="599"/>
      </w:pPr>
      <w: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6AC2FB3E" w14:textId="77777777" w:rsidR="00D40805" w:rsidRDefault="00BC6634">
      <w:pPr>
        <w:pStyle w:val="a3"/>
        <w:spacing w:before="1" w:line="264" w:lineRule="auto"/>
        <w:ind w:left="2" w:right="419" w:firstLine="599"/>
      </w:pPr>
      <w:r>
        <w:t>Подробное изложение повествовательного текста объёмом 30-45 слов с опорой на вопросы.</w:t>
      </w:r>
    </w:p>
    <w:p w14:paraId="552D5802" w14:textId="77777777" w:rsidR="00D40805" w:rsidRDefault="00BC6634">
      <w:pPr>
        <w:pStyle w:val="a4"/>
        <w:numPr>
          <w:ilvl w:val="0"/>
          <w:numId w:val="7"/>
        </w:numPr>
        <w:tabs>
          <w:tab w:val="left" w:pos="333"/>
        </w:tabs>
        <w:spacing w:before="300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7962070" w14:textId="77777777" w:rsidR="00D40805" w:rsidRDefault="00D40805">
      <w:pPr>
        <w:pStyle w:val="a3"/>
        <w:spacing w:before="6"/>
        <w:jc w:val="left"/>
        <w:rPr>
          <w:b/>
        </w:rPr>
      </w:pPr>
    </w:p>
    <w:p w14:paraId="65674F1D" w14:textId="77777777" w:rsidR="00D40805" w:rsidRDefault="00BC6634">
      <w:pPr>
        <w:pStyle w:val="1"/>
        <w:jc w:val="both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rPr>
          <w:spacing w:val="-4"/>
        </w:rPr>
        <w:t>языке</w:t>
      </w:r>
    </w:p>
    <w:p w14:paraId="4752F0FD" w14:textId="77777777" w:rsidR="00D40805" w:rsidRDefault="00BC6634">
      <w:pPr>
        <w:pStyle w:val="a3"/>
        <w:spacing w:before="26" w:line="266" w:lineRule="auto"/>
        <w:ind w:left="2" w:right="425" w:firstLine="599"/>
      </w:pPr>
      <w:r>
        <w:t>Русский</w:t>
      </w:r>
      <w:r>
        <w:rPr>
          <w:spacing w:val="-14"/>
        </w:rPr>
        <w:t xml:space="preserve"> </w:t>
      </w:r>
      <w:r>
        <w:t>язык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язык</w:t>
      </w:r>
      <w:r>
        <w:rPr>
          <w:spacing w:val="-16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Федерации.</w:t>
      </w:r>
      <w:r>
        <w:rPr>
          <w:spacing w:val="-15"/>
        </w:rPr>
        <w:t xml:space="preserve"> </w:t>
      </w:r>
      <w:r>
        <w:t>Методы познания языка: наблюдение, анализ, лингвистический эксперимент.</w:t>
      </w:r>
    </w:p>
    <w:p w14:paraId="53F3F180" w14:textId="77777777" w:rsidR="00D40805" w:rsidRDefault="00BC6634">
      <w:pPr>
        <w:pStyle w:val="1"/>
        <w:spacing w:line="321" w:lineRule="exact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5084A24D" w14:textId="77777777" w:rsidR="00D40805" w:rsidRDefault="00BC6634">
      <w:pPr>
        <w:pStyle w:val="a3"/>
        <w:spacing w:before="29" w:line="264" w:lineRule="auto"/>
        <w:ind w:left="2" w:right="425" w:firstLine="599"/>
      </w:pPr>
      <w: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</w:t>
      </w:r>
      <w:r>
        <w:rPr>
          <w:spacing w:val="-4"/>
        </w:rPr>
        <w:t xml:space="preserve"> </w:t>
      </w:r>
      <w:r>
        <w:t>знаков,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разделительных</w:t>
      </w:r>
      <w:r>
        <w:rPr>
          <w:spacing w:val="-4"/>
        </w:rPr>
        <w:t xml:space="preserve"> </w:t>
      </w:r>
      <w:r>
        <w:t>мягкого</w:t>
      </w:r>
      <w:r>
        <w:rPr>
          <w:spacing w:val="-4"/>
        </w:rPr>
        <w:t xml:space="preserve"> </w:t>
      </w:r>
      <w:r>
        <w:t>и твёрдого знаков (повторение изученного).</w:t>
      </w:r>
    </w:p>
    <w:p w14:paraId="0B5345E8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4AD9845" w14:textId="77777777" w:rsidR="00D40805" w:rsidRDefault="00BC6634">
      <w:pPr>
        <w:pStyle w:val="a3"/>
        <w:tabs>
          <w:tab w:val="left" w:pos="2596"/>
          <w:tab w:val="left" w:pos="4131"/>
          <w:tab w:val="left" w:pos="4632"/>
          <w:tab w:val="left" w:pos="6351"/>
          <w:tab w:val="left" w:pos="7594"/>
          <w:tab w:val="left" w:pos="8076"/>
          <w:tab w:val="left" w:pos="9227"/>
        </w:tabs>
        <w:spacing w:before="63" w:line="264" w:lineRule="auto"/>
        <w:ind w:left="2" w:right="426" w:firstLine="599"/>
        <w:jc w:val="left"/>
      </w:pPr>
      <w:r>
        <w:rPr>
          <w:spacing w:val="-2"/>
        </w:rPr>
        <w:lastRenderedPageBreak/>
        <w:t>Соотношение</w:t>
      </w:r>
      <w:r>
        <w:tab/>
      </w:r>
      <w:r>
        <w:rPr>
          <w:spacing w:val="-2"/>
        </w:rPr>
        <w:t>звукового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буквенного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словах</w:t>
      </w:r>
      <w:r>
        <w:tab/>
      </w:r>
      <w:r>
        <w:rPr>
          <w:spacing w:val="-10"/>
        </w:rPr>
        <w:t xml:space="preserve">с </w:t>
      </w:r>
      <w:r>
        <w:t>разделительными ь и ъ, в словах с непроизносимыми согласными.</w:t>
      </w:r>
    </w:p>
    <w:p w14:paraId="62B75160" w14:textId="77777777" w:rsidR="00D40805" w:rsidRDefault="00BC6634">
      <w:pPr>
        <w:pStyle w:val="a3"/>
        <w:spacing w:before="3" w:line="264" w:lineRule="auto"/>
        <w:ind w:left="2" w:right="424" w:firstLine="599"/>
        <w:jc w:val="left"/>
      </w:pPr>
      <w:r>
        <w:t>Использование</w:t>
      </w:r>
      <w:r>
        <w:rPr>
          <w:spacing w:val="80"/>
        </w:rPr>
        <w:t xml:space="preserve"> </w:t>
      </w:r>
      <w:r>
        <w:t>алфавита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словарями,</w:t>
      </w:r>
      <w:r>
        <w:rPr>
          <w:spacing w:val="80"/>
        </w:rPr>
        <w:t xml:space="preserve"> </w:t>
      </w:r>
      <w:r>
        <w:t xml:space="preserve">справочниками, </w:t>
      </w:r>
      <w:r>
        <w:rPr>
          <w:spacing w:val="-2"/>
        </w:rPr>
        <w:t>каталогами.</w:t>
      </w:r>
    </w:p>
    <w:p w14:paraId="2DB9C690" w14:textId="77777777" w:rsidR="00D40805" w:rsidRDefault="00BC6634">
      <w:pPr>
        <w:spacing w:before="4"/>
        <w:ind w:left="601"/>
        <w:rPr>
          <w:b/>
          <w:sz w:val="24"/>
        </w:rPr>
      </w:pPr>
      <w:r>
        <w:rPr>
          <w:b/>
          <w:spacing w:val="-2"/>
          <w:sz w:val="28"/>
        </w:rPr>
        <w:t>Орфоэпия</w:t>
      </w:r>
      <w:hyperlink r:id="rId12" w:anchor="_ftn1">
        <w:r w:rsidR="00D40805">
          <w:rPr>
            <w:b/>
            <w:color w:val="0092FF"/>
            <w:spacing w:val="-2"/>
            <w:sz w:val="24"/>
          </w:rPr>
          <w:t>[4]</w:t>
        </w:r>
      </w:hyperlink>
    </w:p>
    <w:p w14:paraId="4B03515D" w14:textId="77777777" w:rsidR="00D40805" w:rsidRDefault="00BC6634">
      <w:pPr>
        <w:pStyle w:val="a3"/>
        <w:spacing w:before="26" w:line="264" w:lineRule="auto"/>
        <w:ind w:left="2" w:right="427" w:firstLine="599"/>
      </w:pPr>
      <w: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9552876" w14:textId="77777777" w:rsidR="00D40805" w:rsidRDefault="00BC6634">
      <w:pPr>
        <w:pStyle w:val="a3"/>
        <w:spacing w:before="1" w:line="264" w:lineRule="auto"/>
        <w:ind w:left="2" w:right="421" w:firstLine="599"/>
      </w:pPr>
      <w:r>
        <w:t xml:space="preserve">Использование орфоэпического словаря для решения практических </w:t>
      </w:r>
      <w:r>
        <w:rPr>
          <w:spacing w:val="-2"/>
        </w:rPr>
        <w:t>задач.</w:t>
      </w:r>
    </w:p>
    <w:p w14:paraId="32FE223E" w14:textId="77777777" w:rsidR="00D40805" w:rsidRDefault="00BC6634">
      <w:pPr>
        <w:pStyle w:val="1"/>
        <w:spacing w:before="4"/>
      </w:pPr>
      <w:r>
        <w:rPr>
          <w:spacing w:val="-2"/>
        </w:rPr>
        <w:t>Лексика</w:t>
      </w:r>
    </w:p>
    <w:p w14:paraId="5A74632A" w14:textId="77777777" w:rsidR="00D40805" w:rsidRDefault="00BC6634">
      <w:pPr>
        <w:pStyle w:val="a3"/>
        <w:spacing w:before="29"/>
        <w:ind w:left="601"/>
        <w:jc w:val="left"/>
      </w:pPr>
      <w:r>
        <w:t>Повторение:</w:t>
      </w:r>
      <w:r>
        <w:rPr>
          <w:spacing w:val="-7"/>
        </w:rPr>
        <w:t xml:space="preserve"> </w:t>
      </w:r>
      <w:r>
        <w:t>лексическое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14:paraId="3E0D1667" w14:textId="77777777" w:rsidR="00D40805" w:rsidRDefault="00BC6634">
      <w:pPr>
        <w:pStyle w:val="a3"/>
        <w:spacing w:before="31" w:line="264" w:lineRule="auto"/>
        <w:ind w:left="2" w:right="427" w:firstLine="599"/>
      </w:pPr>
      <w:r>
        <w:t xml:space="preserve">Прямое и переносное значение слова (ознакомление). Устаревшие слова </w:t>
      </w:r>
      <w:r>
        <w:rPr>
          <w:spacing w:val="-2"/>
        </w:rPr>
        <w:t>(ознакомление).</w:t>
      </w:r>
    </w:p>
    <w:p w14:paraId="17214696" w14:textId="77777777" w:rsidR="00D40805" w:rsidRDefault="00BC6634">
      <w:pPr>
        <w:pStyle w:val="1"/>
        <w:spacing w:before="5"/>
        <w:jc w:val="both"/>
      </w:pPr>
      <w:r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(морфемика)</w:t>
      </w:r>
    </w:p>
    <w:p w14:paraId="729DA1CF" w14:textId="77777777" w:rsidR="00D40805" w:rsidRDefault="00BC6634">
      <w:pPr>
        <w:pStyle w:val="a3"/>
        <w:spacing w:before="28" w:line="264" w:lineRule="auto"/>
        <w:ind w:left="2" w:right="425" w:firstLine="599"/>
      </w:pPr>
      <w:r>
        <w:t xml:space="preserve">Корень как обязательная часть слова; однокоренные (родственные) </w:t>
      </w:r>
      <w:r>
        <w:rPr>
          <w:spacing w:val="-2"/>
        </w:rPr>
        <w:t>слова;</w:t>
      </w:r>
      <w:r>
        <w:rPr>
          <w:spacing w:val="-3"/>
        </w:rPr>
        <w:t xml:space="preserve"> </w:t>
      </w:r>
      <w:r>
        <w:rPr>
          <w:spacing w:val="-2"/>
        </w:rPr>
        <w:t>признаки однокоренных (родственных) слов; различение</w:t>
      </w:r>
      <w:r>
        <w:rPr>
          <w:spacing w:val="-5"/>
        </w:rPr>
        <w:t xml:space="preserve"> </w:t>
      </w:r>
      <w:r>
        <w:rPr>
          <w:spacing w:val="-2"/>
        </w:rPr>
        <w:t xml:space="preserve">однокоренных </w:t>
      </w:r>
      <w:r>
        <w:t>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245580AE" w14:textId="77777777" w:rsidR="00D40805" w:rsidRDefault="00BC6634">
      <w:pPr>
        <w:pStyle w:val="a3"/>
        <w:spacing w:line="264" w:lineRule="auto"/>
        <w:ind w:left="2" w:right="422" w:firstLine="599"/>
      </w:pPr>
      <w:r>
        <w:t>Однокоренные</w:t>
      </w:r>
      <w:r>
        <w:rPr>
          <w:spacing w:val="-18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одного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того</w:t>
      </w:r>
      <w:r>
        <w:rPr>
          <w:spacing w:val="-16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слова.</w:t>
      </w:r>
      <w:r>
        <w:rPr>
          <w:spacing w:val="-17"/>
        </w:rPr>
        <w:t xml:space="preserve"> </w:t>
      </w:r>
      <w:r>
        <w:t>Корень,</w:t>
      </w:r>
      <w:r>
        <w:rPr>
          <w:spacing w:val="-16"/>
        </w:rPr>
        <w:t xml:space="preserve"> </w:t>
      </w:r>
      <w:r>
        <w:t xml:space="preserve">приставка, суффикс ‑ значимые части слова. Нулевое окончание (ознакомление). </w:t>
      </w:r>
      <w:r>
        <w:rPr>
          <w:spacing w:val="-2"/>
        </w:rPr>
        <w:t>Выделение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словах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однозначно</w:t>
      </w:r>
      <w:r>
        <w:rPr>
          <w:spacing w:val="-5"/>
        </w:rPr>
        <w:t xml:space="preserve"> </w:t>
      </w:r>
      <w:r>
        <w:rPr>
          <w:spacing w:val="-2"/>
        </w:rPr>
        <w:t>выделяемыми</w:t>
      </w:r>
      <w:r>
        <w:rPr>
          <w:spacing w:val="-5"/>
        </w:rPr>
        <w:t xml:space="preserve"> </w:t>
      </w:r>
      <w:r>
        <w:rPr>
          <w:spacing w:val="-2"/>
        </w:rPr>
        <w:t>морфемами</w:t>
      </w:r>
      <w:r>
        <w:rPr>
          <w:spacing w:val="-7"/>
        </w:rPr>
        <w:t xml:space="preserve"> </w:t>
      </w:r>
      <w:r>
        <w:rPr>
          <w:spacing w:val="-2"/>
        </w:rPr>
        <w:t>окончания,</w:t>
      </w:r>
      <w:r>
        <w:rPr>
          <w:spacing w:val="-6"/>
        </w:rPr>
        <w:t xml:space="preserve"> </w:t>
      </w:r>
      <w:r>
        <w:rPr>
          <w:spacing w:val="-2"/>
        </w:rPr>
        <w:t xml:space="preserve">корня, </w:t>
      </w:r>
      <w:r>
        <w:t>приставки, суффикса.</w:t>
      </w:r>
    </w:p>
    <w:p w14:paraId="7F365E10" w14:textId="77777777" w:rsidR="00D40805" w:rsidRDefault="00BC6634">
      <w:pPr>
        <w:pStyle w:val="1"/>
        <w:spacing w:before="5"/>
      </w:pPr>
      <w:r>
        <w:rPr>
          <w:spacing w:val="-2"/>
        </w:rPr>
        <w:t>Морфология</w:t>
      </w:r>
    </w:p>
    <w:p w14:paraId="63C37742" w14:textId="77777777" w:rsidR="00D40805" w:rsidRDefault="00BC6634">
      <w:pPr>
        <w:pStyle w:val="a3"/>
        <w:spacing w:before="28"/>
        <w:ind w:left="601"/>
        <w:jc w:val="left"/>
      </w:pPr>
      <w:r>
        <w:t>Части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14:paraId="5CC30B19" w14:textId="77777777" w:rsidR="00D40805" w:rsidRDefault="00BC6634">
      <w:pPr>
        <w:pStyle w:val="a3"/>
        <w:spacing w:before="31" w:line="264" w:lineRule="auto"/>
        <w:ind w:left="2" w:right="422" w:firstLine="599"/>
      </w:pPr>
      <w: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418D9C0B" w14:textId="77777777" w:rsidR="00D40805" w:rsidRDefault="00BC6634">
      <w:pPr>
        <w:pStyle w:val="a3"/>
        <w:spacing w:before="1" w:line="264" w:lineRule="auto"/>
        <w:ind w:left="2" w:right="420" w:firstLine="599"/>
      </w:pPr>
      <w: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</w:t>
      </w:r>
      <w:r>
        <w:rPr>
          <w:spacing w:val="-2"/>
        </w:rPr>
        <w:t>прилагательных.</w:t>
      </w:r>
    </w:p>
    <w:p w14:paraId="70A8234A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7D5ED127" w14:textId="77777777" w:rsidR="00D40805" w:rsidRDefault="00BC6634">
      <w:pPr>
        <w:pStyle w:val="a3"/>
        <w:spacing w:before="63" w:line="264" w:lineRule="auto"/>
        <w:ind w:left="2" w:right="425" w:firstLine="599"/>
      </w:pPr>
      <w: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398ACE5D" w14:textId="77777777" w:rsidR="00D40805" w:rsidRDefault="00BC6634">
      <w:pPr>
        <w:pStyle w:val="a3"/>
        <w:spacing w:before="1" w:line="264" w:lineRule="auto"/>
        <w:ind w:left="2" w:right="428" w:firstLine="599"/>
      </w:pPr>
      <w:r>
        <w:t>Глагол: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1D1B8FBE" w14:textId="77777777" w:rsidR="00D40805" w:rsidRDefault="00BC6634">
      <w:pPr>
        <w:pStyle w:val="a3"/>
        <w:spacing w:before="1"/>
        <w:ind w:left="601"/>
        <w:jc w:val="left"/>
      </w:pPr>
      <w:r>
        <w:t>Частица</w:t>
      </w:r>
      <w:r>
        <w:rPr>
          <w:spacing w:val="-3"/>
        </w:rPr>
        <w:t xml:space="preserve"> </w:t>
      </w:r>
      <w:r>
        <w:t>не,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значение.</w:t>
      </w:r>
    </w:p>
    <w:p w14:paraId="45662A37" w14:textId="77777777" w:rsidR="00D40805" w:rsidRDefault="00BC6634">
      <w:pPr>
        <w:pStyle w:val="1"/>
        <w:spacing w:before="36"/>
      </w:pPr>
      <w:r>
        <w:rPr>
          <w:spacing w:val="-2"/>
        </w:rPr>
        <w:t>Синтаксис</w:t>
      </w:r>
    </w:p>
    <w:p w14:paraId="7B6E50AD" w14:textId="77777777" w:rsidR="00D40805" w:rsidRDefault="00BC6634">
      <w:pPr>
        <w:pStyle w:val="a3"/>
        <w:spacing w:before="28" w:line="264" w:lineRule="auto"/>
        <w:ind w:left="2" w:right="421" w:firstLine="599"/>
      </w:pPr>
      <w:r>
        <w:t>Предложение. Установление при помощи смысловых (синтаксических) вопросов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предложении.</w:t>
      </w:r>
      <w:r>
        <w:rPr>
          <w:spacing w:val="-8"/>
        </w:rPr>
        <w:t xml:space="preserve"> </w:t>
      </w:r>
      <w:r>
        <w:t>Главные</w:t>
      </w:r>
      <w:r>
        <w:rPr>
          <w:spacing w:val="-8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‑ подлежащее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сказуемое.</w:t>
      </w:r>
      <w:r>
        <w:rPr>
          <w:spacing w:val="-18"/>
        </w:rPr>
        <w:t xml:space="preserve"> </w:t>
      </w:r>
      <w:r>
        <w:t>Второстепенные</w:t>
      </w:r>
      <w:r>
        <w:rPr>
          <w:spacing w:val="-17"/>
        </w:rPr>
        <w:t xml:space="preserve"> </w:t>
      </w:r>
      <w:r>
        <w:t>члены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(без</w:t>
      </w:r>
      <w:r>
        <w:rPr>
          <w:spacing w:val="-18"/>
        </w:rPr>
        <w:t xml:space="preserve"> </w:t>
      </w:r>
      <w:r>
        <w:t>деления</w:t>
      </w:r>
      <w:r>
        <w:rPr>
          <w:spacing w:val="-17"/>
        </w:rPr>
        <w:t xml:space="preserve"> </w:t>
      </w:r>
      <w:r>
        <w:t>на виды). Предложения распространённые и нераспространённые.</w:t>
      </w:r>
    </w:p>
    <w:p w14:paraId="5219EEBD" w14:textId="77777777" w:rsidR="00D40805" w:rsidRDefault="00BC6634">
      <w:pPr>
        <w:pStyle w:val="a3"/>
        <w:spacing w:line="264" w:lineRule="auto"/>
        <w:ind w:left="2" w:right="429" w:firstLine="599"/>
      </w:pPr>
      <w:r>
        <w:t>Наблюдение за</w:t>
      </w:r>
      <w:r>
        <w:rPr>
          <w:spacing w:val="-2"/>
        </w:rPr>
        <w:t xml:space="preserve"> </w:t>
      </w:r>
      <w:r>
        <w:t>однородными членами</w:t>
      </w:r>
      <w:r>
        <w:rPr>
          <w:spacing w:val="-1"/>
        </w:rPr>
        <w:t xml:space="preserve"> </w:t>
      </w:r>
      <w:r>
        <w:t>предложения с союзами и, а, но и без союзов.</w:t>
      </w:r>
    </w:p>
    <w:p w14:paraId="47E8A618" w14:textId="77777777" w:rsidR="00D40805" w:rsidRDefault="00BC6634">
      <w:pPr>
        <w:pStyle w:val="1"/>
        <w:spacing w:before="4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4338D3F7" w14:textId="77777777" w:rsidR="00D40805" w:rsidRDefault="00BC6634">
      <w:pPr>
        <w:pStyle w:val="a3"/>
        <w:spacing w:before="29" w:line="264" w:lineRule="auto"/>
        <w:ind w:left="2" w:right="424" w:firstLine="599"/>
      </w:pPr>
      <w: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самоконтроль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проверке</w:t>
      </w:r>
      <w:r>
        <w:rPr>
          <w:spacing w:val="-9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текстов (повторение и применение на новом орфографическом материале).</w:t>
      </w:r>
    </w:p>
    <w:p w14:paraId="76287E1F" w14:textId="77777777" w:rsidR="00D40805" w:rsidRDefault="00BC6634">
      <w:pPr>
        <w:pStyle w:val="a3"/>
        <w:spacing w:line="264" w:lineRule="auto"/>
        <w:ind w:left="2" w:right="423" w:firstLine="599"/>
      </w:pPr>
      <w:r>
        <w:t>Использование орфографического словаря для определения (уточнения) написания слова.</w:t>
      </w:r>
    </w:p>
    <w:p w14:paraId="0A7B71D6" w14:textId="77777777" w:rsidR="00D40805" w:rsidRDefault="00BC6634">
      <w:pPr>
        <w:pStyle w:val="a3"/>
        <w:spacing w:line="264" w:lineRule="auto"/>
        <w:ind w:left="601" w:right="3515"/>
        <w:jc w:val="left"/>
      </w:pPr>
      <w:r>
        <w:t>Правила правописания и их применение: разделительный твёрдый знак; непроизносимые</w:t>
      </w:r>
      <w:r>
        <w:rPr>
          <w:spacing w:val="-9"/>
        </w:rPr>
        <w:t xml:space="preserve"> </w:t>
      </w:r>
      <w:r>
        <w:t>согласные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корне</w:t>
      </w:r>
      <w:r>
        <w:rPr>
          <w:spacing w:val="-9"/>
        </w:rPr>
        <w:t xml:space="preserve"> </w:t>
      </w:r>
      <w:r>
        <w:t>слова;</w:t>
      </w:r>
    </w:p>
    <w:p w14:paraId="3CCADAE9" w14:textId="77777777" w:rsidR="00D40805" w:rsidRDefault="00BC6634">
      <w:pPr>
        <w:pStyle w:val="a3"/>
        <w:spacing w:before="1" w:line="264" w:lineRule="auto"/>
        <w:ind w:left="601" w:right="349"/>
        <w:jc w:val="left"/>
      </w:pPr>
      <w:r>
        <w:t>мягкий знак после шипящих на конце имён существительных; безударные гласные в падежных окончаниях имён существительных (на</w:t>
      </w:r>
    </w:p>
    <w:p w14:paraId="4D3CF103" w14:textId="77777777" w:rsidR="00D40805" w:rsidRDefault="00BC6634">
      <w:pPr>
        <w:pStyle w:val="a3"/>
        <w:spacing w:line="322" w:lineRule="exact"/>
        <w:ind w:left="2"/>
        <w:jc w:val="left"/>
      </w:pP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наблюдения);</w:t>
      </w:r>
    </w:p>
    <w:p w14:paraId="35F6EE29" w14:textId="77777777" w:rsidR="00D40805" w:rsidRDefault="00BC6634">
      <w:pPr>
        <w:pStyle w:val="a3"/>
        <w:spacing w:before="31" w:line="264" w:lineRule="auto"/>
        <w:ind w:left="2" w:firstLine="599"/>
        <w:jc w:val="left"/>
      </w:pPr>
      <w:r>
        <w:t>безударные гласные в падежных окончаниях</w:t>
      </w:r>
      <w:r>
        <w:rPr>
          <w:spacing w:val="33"/>
        </w:rPr>
        <w:t xml:space="preserve"> </w:t>
      </w:r>
      <w:r>
        <w:t>имён прилагательных</w:t>
      </w:r>
      <w:r>
        <w:rPr>
          <w:spacing w:val="33"/>
        </w:rPr>
        <w:t xml:space="preserve"> </w:t>
      </w:r>
      <w:r>
        <w:t>(на уровне наблюдения);</w:t>
      </w:r>
    </w:p>
    <w:p w14:paraId="5D1B6E37" w14:textId="77777777" w:rsidR="00D40805" w:rsidRDefault="00BC6634">
      <w:pPr>
        <w:pStyle w:val="a3"/>
        <w:spacing w:before="2" w:line="264" w:lineRule="auto"/>
        <w:ind w:left="601" w:right="349"/>
        <w:jc w:val="left"/>
      </w:pPr>
      <w:r>
        <w:t>раздельное написание предлогов с личными местоимениями; непроверяемые гласные и согласные (перечень слов в орфографическом</w:t>
      </w:r>
    </w:p>
    <w:p w14:paraId="00600D39" w14:textId="77777777" w:rsidR="00D40805" w:rsidRDefault="00BC6634">
      <w:pPr>
        <w:pStyle w:val="a3"/>
        <w:ind w:left="2"/>
        <w:jc w:val="left"/>
      </w:pPr>
      <w:r>
        <w:t>словаре</w:t>
      </w:r>
      <w:r>
        <w:rPr>
          <w:spacing w:val="-2"/>
        </w:rPr>
        <w:t xml:space="preserve"> учебника);</w:t>
      </w:r>
    </w:p>
    <w:p w14:paraId="7FE803FE" w14:textId="77777777" w:rsidR="00D40805" w:rsidRDefault="00BC6634">
      <w:pPr>
        <w:pStyle w:val="a3"/>
        <w:spacing w:before="31"/>
        <w:ind w:left="601"/>
        <w:jc w:val="left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частицы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глаголами.</w:t>
      </w:r>
    </w:p>
    <w:p w14:paraId="02EE21A3" w14:textId="77777777" w:rsidR="00D40805" w:rsidRDefault="00BC6634">
      <w:pPr>
        <w:pStyle w:val="1"/>
        <w:spacing w:before="38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048D1D8B" w14:textId="77777777" w:rsidR="00D40805" w:rsidRDefault="00BC6634">
      <w:pPr>
        <w:pStyle w:val="a3"/>
        <w:spacing w:before="26" w:line="264" w:lineRule="auto"/>
        <w:ind w:left="2" w:right="423" w:firstLine="599"/>
      </w:pPr>
      <w:r>
        <w:t>Нормы речевого этикета: устное и письменное приглашение, просьба, извинение,</w:t>
      </w:r>
      <w:r>
        <w:rPr>
          <w:spacing w:val="-2"/>
        </w:rPr>
        <w:t xml:space="preserve"> </w:t>
      </w:r>
      <w:r>
        <w:t>благодарность,</w:t>
      </w:r>
      <w:r>
        <w:rPr>
          <w:spacing w:val="-2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 и орфоэпических норм в ситуациях учебного и бытового общения. Речевые средства,</w:t>
      </w:r>
      <w:r>
        <w:rPr>
          <w:spacing w:val="37"/>
        </w:rPr>
        <w:t xml:space="preserve">  </w:t>
      </w:r>
      <w:r>
        <w:t>помогающие:</w:t>
      </w:r>
      <w:r>
        <w:rPr>
          <w:spacing w:val="38"/>
        </w:rPr>
        <w:t xml:space="preserve">  </w:t>
      </w:r>
      <w:r>
        <w:t>формулировать</w:t>
      </w:r>
      <w:r>
        <w:rPr>
          <w:spacing w:val="37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аргументировать</w:t>
      </w:r>
      <w:r>
        <w:rPr>
          <w:spacing w:val="37"/>
        </w:rPr>
        <w:t xml:space="preserve">  </w:t>
      </w:r>
      <w:r>
        <w:rPr>
          <w:spacing w:val="-2"/>
        </w:rPr>
        <w:t>собственное</w:t>
      </w:r>
    </w:p>
    <w:p w14:paraId="34B3213C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570ECD0F" w14:textId="77777777" w:rsidR="00D40805" w:rsidRDefault="00BC6634">
      <w:pPr>
        <w:pStyle w:val="a3"/>
        <w:spacing w:before="63" w:line="264" w:lineRule="auto"/>
        <w:ind w:left="2" w:right="426"/>
      </w:pPr>
      <w:r>
        <w:lastRenderedPageBreak/>
        <w:t>мнение в диалоге и дискуссии; договариваться и приходить к общему решению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совместной</w:t>
      </w:r>
      <w:r>
        <w:rPr>
          <w:spacing w:val="-18"/>
        </w:rPr>
        <w:t xml:space="preserve"> </w:t>
      </w:r>
      <w:r>
        <w:t>деятельности;</w:t>
      </w:r>
      <w:r>
        <w:rPr>
          <w:spacing w:val="-17"/>
        </w:rPr>
        <w:t xml:space="preserve"> </w:t>
      </w:r>
      <w:r>
        <w:t>контролировать</w:t>
      </w:r>
      <w:r>
        <w:rPr>
          <w:spacing w:val="-18"/>
        </w:rPr>
        <w:t xml:space="preserve"> </w:t>
      </w:r>
      <w:r>
        <w:t>(устно</w:t>
      </w:r>
      <w:r>
        <w:rPr>
          <w:spacing w:val="-17"/>
        </w:rPr>
        <w:t xml:space="preserve"> </w:t>
      </w:r>
      <w:r>
        <w:t>координировать) действия при проведении парной и групповой работы.</w:t>
      </w:r>
    </w:p>
    <w:p w14:paraId="6DDD93F9" w14:textId="77777777" w:rsidR="00D40805" w:rsidRDefault="00BC6634">
      <w:pPr>
        <w:pStyle w:val="a3"/>
        <w:spacing w:before="1" w:line="264" w:lineRule="auto"/>
        <w:ind w:left="2" w:right="427" w:firstLine="599"/>
      </w:pPr>
      <w:r>
        <w:t>Особенности речевого этикета в условиях общения с людьми, плохо владеющими русским языком.</w:t>
      </w:r>
    </w:p>
    <w:p w14:paraId="68829F9B" w14:textId="77777777" w:rsidR="00D40805" w:rsidRDefault="00BC6634">
      <w:pPr>
        <w:pStyle w:val="a3"/>
        <w:spacing w:line="264" w:lineRule="auto"/>
        <w:ind w:left="2" w:right="417" w:firstLine="599"/>
      </w:pPr>
      <w: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7631E9BA" w14:textId="77777777" w:rsidR="00D40805" w:rsidRDefault="00BC6634">
      <w:pPr>
        <w:pStyle w:val="a3"/>
        <w:spacing w:before="1" w:line="264" w:lineRule="auto"/>
        <w:ind w:left="2" w:right="425" w:firstLine="599"/>
      </w:pPr>
      <w: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73E07E67" w14:textId="77777777" w:rsidR="00D40805" w:rsidRDefault="00BC6634">
      <w:pPr>
        <w:pStyle w:val="a3"/>
        <w:spacing w:line="264" w:lineRule="auto"/>
        <w:ind w:left="2" w:right="429" w:firstLine="599"/>
      </w:pPr>
      <w:r>
        <w:t>Определение типов текстов (повествование, описание, рассуждение) и создание собственных текстов заданного типа.</w:t>
      </w:r>
    </w:p>
    <w:p w14:paraId="065E1CBF" w14:textId="77777777" w:rsidR="00D40805" w:rsidRDefault="00BC6634">
      <w:pPr>
        <w:pStyle w:val="a3"/>
        <w:ind w:left="601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6"/>
        </w:rPr>
        <w:t xml:space="preserve"> </w:t>
      </w:r>
      <w:r>
        <w:rPr>
          <w:spacing w:val="-2"/>
        </w:rPr>
        <w:t>объявления.</w:t>
      </w:r>
    </w:p>
    <w:p w14:paraId="63819171" w14:textId="77777777" w:rsidR="00D40805" w:rsidRDefault="00BC6634">
      <w:pPr>
        <w:pStyle w:val="a3"/>
        <w:spacing w:before="31" w:line="264" w:lineRule="auto"/>
        <w:ind w:left="2" w:right="425" w:firstLine="599"/>
      </w:pPr>
      <w:r>
        <w:t xml:space="preserve">Изложение текста по коллективно или самостоятельно составленному </w:t>
      </w:r>
      <w:r>
        <w:rPr>
          <w:spacing w:val="-2"/>
        </w:rPr>
        <w:t>плану.</w:t>
      </w:r>
    </w:p>
    <w:p w14:paraId="7CB595E1" w14:textId="77777777" w:rsidR="00D40805" w:rsidRDefault="00BC6634">
      <w:pPr>
        <w:pStyle w:val="a3"/>
        <w:spacing w:before="2" w:line="264" w:lineRule="auto"/>
        <w:ind w:left="2" w:right="420" w:firstLine="599"/>
      </w:pPr>
      <w:r>
        <w:t xml:space="preserve">Изучающее чтение. Функции ознакомительного чтения, ситуации </w:t>
      </w:r>
      <w:r>
        <w:rPr>
          <w:spacing w:val="-2"/>
        </w:rPr>
        <w:t>применения.</w:t>
      </w:r>
    </w:p>
    <w:p w14:paraId="5D43E647" w14:textId="77777777" w:rsidR="00D40805" w:rsidRDefault="00BC6634">
      <w:pPr>
        <w:pStyle w:val="a4"/>
        <w:numPr>
          <w:ilvl w:val="0"/>
          <w:numId w:val="7"/>
        </w:numPr>
        <w:tabs>
          <w:tab w:val="left" w:pos="333"/>
        </w:tabs>
        <w:spacing w:before="300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0E61048" w14:textId="77777777" w:rsidR="00D40805" w:rsidRDefault="00D40805">
      <w:pPr>
        <w:pStyle w:val="a3"/>
        <w:spacing w:before="6"/>
        <w:jc w:val="left"/>
        <w:rPr>
          <w:b/>
        </w:rPr>
      </w:pPr>
    </w:p>
    <w:p w14:paraId="650B4F81" w14:textId="77777777" w:rsidR="00D40805" w:rsidRDefault="00BC6634">
      <w:pPr>
        <w:pStyle w:val="1"/>
        <w:jc w:val="both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русском</w:t>
      </w:r>
      <w:r>
        <w:rPr>
          <w:spacing w:val="-6"/>
        </w:rPr>
        <w:t xml:space="preserve"> </w:t>
      </w:r>
      <w:r>
        <w:rPr>
          <w:spacing w:val="-4"/>
        </w:rPr>
        <w:t>языке</w:t>
      </w:r>
    </w:p>
    <w:p w14:paraId="7DF5EE49" w14:textId="77777777" w:rsidR="00D40805" w:rsidRDefault="00BC6634">
      <w:pPr>
        <w:pStyle w:val="a3"/>
        <w:spacing w:before="27" w:line="264" w:lineRule="auto"/>
        <w:ind w:left="2" w:right="426" w:firstLine="599"/>
      </w:pPr>
      <w: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5EC37256" w14:textId="77777777" w:rsidR="00D40805" w:rsidRDefault="00BC6634">
      <w:pPr>
        <w:pStyle w:val="1"/>
        <w:spacing w:before="5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0B0624FD" w14:textId="77777777" w:rsidR="00D40805" w:rsidRDefault="00BC6634">
      <w:pPr>
        <w:pStyle w:val="a3"/>
        <w:spacing w:before="26" w:line="264" w:lineRule="auto"/>
        <w:ind w:left="2" w:right="423" w:firstLine="599"/>
      </w:pPr>
      <w:r>
        <w:t>Характеристика,</w:t>
      </w:r>
      <w:r>
        <w:rPr>
          <w:spacing w:val="-10"/>
        </w:rPr>
        <w:t xml:space="preserve"> </w:t>
      </w:r>
      <w:r>
        <w:t>сравнение,</w:t>
      </w:r>
      <w:r>
        <w:rPr>
          <w:spacing w:val="-11"/>
        </w:rPr>
        <w:t xml:space="preserve"> </w:t>
      </w:r>
      <w:r>
        <w:t>классификация</w:t>
      </w:r>
      <w:r>
        <w:rPr>
          <w:spacing w:val="-11"/>
        </w:rPr>
        <w:t xml:space="preserve"> </w:t>
      </w:r>
      <w:r>
        <w:t>звуков</w:t>
      </w:r>
      <w:r>
        <w:rPr>
          <w:spacing w:val="-12"/>
        </w:rPr>
        <w:t xml:space="preserve"> </w:t>
      </w:r>
      <w:r>
        <w:t>вне</w:t>
      </w:r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слове</w:t>
      </w:r>
      <w:r>
        <w:rPr>
          <w:spacing w:val="-11"/>
        </w:rPr>
        <w:t xml:space="preserve"> </w:t>
      </w:r>
      <w:r>
        <w:t xml:space="preserve">по заданным параметрам. Звукобуквенный разбор слова (по отработанному </w:t>
      </w:r>
      <w:r>
        <w:rPr>
          <w:spacing w:val="-2"/>
        </w:rPr>
        <w:t>алгоритму).</w:t>
      </w:r>
    </w:p>
    <w:p w14:paraId="05C5A5ED" w14:textId="77777777" w:rsidR="00D40805" w:rsidRDefault="00BC6634">
      <w:pPr>
        <w:spacing w:before="6"/>
        <w:ind w:left="601"/>
        <w:rPr>
          <w:b/>
          <w:sz w:val="24"/>
        </w:rPr>
      </w:pPr>
      <w:r>
        <w:rPr>
          <w:b/>
          <w:spacing w:val="-2"/>
          <w:sz w:val="28"/>
        </w:rPr>
        <w:t>Орфоэпи</w:t>
      </w:r>
      <w:bookmarkStart w:id="0" w:name="_bookmark0"/>
      <w:bookmarkEnd w:id="0"/>
      <w:r>
        <w:rPr>
          <w:b/>
          <w:spacing w:val="-2"/>
          <w:sz w:val="28"/>
        </w:rPr>
        <w:t>я</w:t>
      </w:r>
      <w:hyperlink r:id="rId13" w:anchor="_ftn1">
        <w:r w:rsidR="00D40805">
          <w:rPr>
            <w:b/>
            <w:color w:val="0092FF"/>
            <w:spacing w:val="-2"/>
            <w:sz w:val="24"/>
          </w:rPr>
          <w:t>[4]</w:t>
        </w:r>
      </w:hyperlink>
    </w:p>
    <w:p w14:paraId="0A7B286D" w14:textId="77777777" w:rsidR="00D40805" w:rsidRDefault="00BC6634">
      <w:pPr>
        <w:pStyle w:val="a3"/>
        <w:spacing w:before="28" w:line="264" w:lineRule="auto"/>
        <w:ind w:left="2" w:right="421" w:firstLine="599"/>
      </w:pPr>
      <w:r>
        <w:t>Правильная интонация в процессе говорения и чтения. Нормы произношения</w:t>
      </w:r>
      <w:r>
        <w:rPr>
          <w:spacing w:val="-3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звуков;</w:t>
      </w:r>
      <w:r>
        <w:rPr>
          <w:spacing w:val="-3"/>
        </w:rPr>
        <w:t xml:space="preserve"> </w:t>
      </w:r>
      <w:r>
        <w:t>ударение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нормами современного русского литературного языка (на ограниченном перечне слов, отрабатываемом в учебнике).</w:t>
      </w:r>
    </w:p>
    <w:p w14:paraId="31CAA156" w14:textId="77777777" w:rsidR="00D40805" w:rsidRDefault="00BC6634">
      <w:pPr>
        <w:pStyle w:val="a3"/>
        <w:spacing w:line="264" w:lineRule="auto"/>
        <w:ind w:left="2" w:right="419" w:firstLine="599"/>
      </w:pPr>
      <w:r>
        <w:t>Использование орфоэпических словарей русского языка при определении правильного произношения слов.</w:t>
      </w:r>
    </w:p>
    <w:p w14:paraId="459C1B83" w14:textId="77777777" w:rsidR="00D40805" w:rsidRDefault="00BC6634">
      <w:pPr>
        <w:pStyle w:val="1"/>
        <w:spacing w:before="5"/>
      </w:pPr>
      <w:r>
        <w:rPr>
          <w:spacing w:val="-2"/>
        </w:rPr>
        <w:t>Лексика</w:t>
      </w:r>
    </w:p>
    <w:p w14:paraId="10D83E12" w14:textId="77777777" w:rsidR="00D40805" w:rsidRDefault="00BC6634">
      <w:pPr>
        <w:pStyle w:val="a3"/>
        <w:spacing w:before="28" w:line="264" w:lineRule="auto"/>
        <w:ind w:left="2" w:right="349" w:firstLine="599"/>
        <w:jc w:val="left"/>
      </w:pPr>
      <w:r>
        <w:t>Повторение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продолжение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в речи синонимов, антонимов, устаревших слов (простые случаи).</w:t>
      </w:r>
    </w:p>
    <w:p w14:paraId="52D1E4F9" w14:textId="77777777" w:rsidR="00D40805" w:rsidRDefault="00BC6634">
      <w:pPr>
        <w:pStyle w:val="a3"/>
        <w:spacing w:line="322" w:lineRule="exact"/>
        <w:ind w:left="601"/>
        <w:jc w:val="left"/>
      </w:pPr>
      <w:r>
        <w:rPr>
          <w:spacing w:val="-2"/>
        </w:rPr>
        <w:t>Наблюдение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использованием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речи</w:t>
      </w:r>
      <w:r>
        <w:rPr>
          <w:spacing w:val="-5"/>
        </w:rPr>
        <w:t xml:space="preserve"> </w:t>
      </w:r>
      <w:r>
        <w:rPr>
          <w:spacing w:val="-2"/>
        </w:rPr>
        <w:t>фразеологизмов</w:t>
      </w:r>
      <w:r>
        <w:rPr>
          <w:spacing w:val="-7"/>
        </w:rPr>
        <w:t xml:space="preserve"> </w:t>
      </w:r>
      <w:r>
        <w:rPr>
          <w:spacing w:val="-2"/>
        </w:rPr>
        <w:t>(простые</w:t>
      </w:r>
      <w:r>
        <w:rPr>
          <w:spacing w:val="-5"/>
        </w:rPr>
        <w:t xml:space="preserve"> </w:t>
      </w:r>
      <w:r>
        <w:rPr>
          <w:spacing w:val="-2"/>
        </w:rPr>
        <w:t>случаи).</w:t>
      </w:r>
    </w:p>
    <w:p w14:paraId="5949F348" w14:textId="77777777" w:rsidR="00D40805" w:rsidRDefault="00D40805">
      <w:pPr>
        <w:pStyle w:val="a3"/>
        <w:spacing w:line="322" w:lineRule="exact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506EE4C" w14:textId="77777777" w:rsidR="00D40805" w:rsidRDefault="00BC6634">
      <w:pPr>
        <w:pStyle w:val="1"/>
        <w:spacing w:before="68"/>
      </w:pPr>
      <w:r>
        <w:lastRenderedPageBreak/>
        <w:t>Состав</w:t>
      </w:r>
      <w:r>
        <w:rPr>
          <w:spacing w:val="-6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rPr>
          <w:spacing w:val="-2"/>
        </w:rPr>
        <w:t>(морфемика)</w:t>
      </w:r>
    </w:p>
    <w:p w14:paraId="75F0849E" w14:textId="77777777" w:rsidR="00D40805" w:rsidRDefault="00BC6634">
      <w:pPr>
        <w:pStyle w:val="a3"/>
        <w:spacing w:before="28" w:line="264" w:lineRule="auto"/>
        <w:ind w:left="2" w:right="424" w:firstLine="599"/>
        <w:jc w:val="left"/>
      </w:pPr>
      <w:r>
        <w:t>Состав</w:t>
      </w:r>
      <w:r>
        <w:rPr>
          <w:spacing w:val="-18"/>
        </w:rPr>
        <w:t xml:space="preserve"> </w:t>
      </w:r>
      <w:r>
        <w:t>изменяемых</w:t>
      </w:r>
      <w:r>
        <w:rPr>
          <w:spacing w:val="-17"/>
        </w:rPr>
        <w:t xml:space="preserve"> </w:t>
      </w:r>
      <w:r>
        <w:t>слов,</w:t>
      </w:r>
      <w:r>
        <w:rPr>
          <w:spacing w:val="-18"/>
        </w:rPr>
        <w:t xml:space="preserve"> </w:t>
      </w:r>
      <w:r>
        <w:t>выделение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словах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однозначно</w:t>
      </w:r>
      <w:r>
        <w:rPr>
          <w:spacing w:val="-16"/>
        </w:rPr>
        <w:t xml:space="preserve"> </w:t>
      </w:r>
      <w:r>
        <w:t>выделяемыми морфемами</w:t>
      </w:r>
      <w:r>
        <w:rPr>
          <w:spacing w:val="-12"/>
        </w:rPr>
        <w:t xml:space="preserve"> </w:t>
      </w:r>
      <w:r>
        <w:t>окончания,</w:t>
      </w:r>
      <w:r>
        <w:rPr>
          <w:spacing w:val="-8"/>
        </w:rPr>
        <w:t xml:space="preserve"> </w:t>
      </w:r>
      <w:r>
        <w:t>корня,</w:t>
      </w:r>
      <w:r>
        <w:rPr>
          <w:spacing w:val="-7"/>
        </w:rPr>
        <w:t xml:space="preserve"> </w:t>
      </w:r>
      <w:r>
        <w:t>приставки,</w:t>
      </w:r>
      <w:r>
        <w:rPr>
          <w:spacing w:val="-8"/>
        </w:rPr>
        <w:t xml:space="preserve"> </w:t>
      </w:r>
      <w:r>
        <w:t>суффикса</w:t>
      </w:r>
      <w:r>
        <w:rPr>
          <w:spacing w:val="-7"/>
        </w:rPr>
        <w:t xml:space="preserve"> </w:t>
      </w:r>
      <w:r>
        <w:t>(повторение</w:t>
      </w:r>
      <w:r>
        <w:rPr>
          <w:spacing w:val="-7"/>
        </w:rPr>
        <w:t xml:space="preserve"> </w:t>
      </w:r>
      <w:r>
        <w:rPr>
          <w:spacing w:val="-2"/>
        </w:rPr>
        <w:t>изученного).</w:t>
      </w:r>
    </w:p>
    <w:p w14:paraId="271C8548" w14:textId="77777777" w:rsidR="00D40805" w:rsidRDefault="00BC6634">
      <w:pPr>
        <w:pStyle w:val="a3"/>
        <w:ind w:left="601"/>
        <w:jc w:val="left"/>
      </w:pPr>
      <w:r>
        <w:t>Основа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14:paraId="0C31D395" w14:textId="77777777" w:rsidR="00D40805" w:rsidRDefault="00BC6634">
      <w:pPr>
        <w:pStyle w:val="a3"/>
        <w:spacing w:before="34"/>
        <w:ind w:left="601"/>
        <w:jc w:val="left"/>
      </w:pPr>
      <w:r>
        <w:t>Состав</w:t>
      </w:r>
      <w:r>
        <w:rPr>
          <w:spacing w:val="-10"/>
        </w:rPr>
        <w:t xml:space="preserve"> </w:t>
      </w:r>
      <w:r>
        <w:t>неизменяемых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rPr>
          <w:spacing w:val="-2"/>
        </w:rPr>
        <w:t>(ознакомление).</w:t>
      </w:r>
    </w:p>
    <w:p w14:paraId="6E8EA5FC" w14:textId="77777777" w:rsidR="00D40805" w:rsidRDefault="00BC6634">
      <w:pPr>
        <w:pStyle w:val="a3"/>
        <w:spacing w:before="30" w:line="264" w:lineRule="auto"/>
        <w:ind w:left="2" w:firstLine="599"/>
        <w:jc w:val="left"/>
      </w:pPr>
      <w:r>
        <w:t>Значение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употребляемых</w:t>
      </w:r>
      <w:r>
        <w:rPr>
          <w:spacing w:val="40"/>
        </w:rPr>
        <w:t xml:space="preserve"> </w:t>
      </w:r>
      <w:r>
        <w:t>суффиксов</w:t>
      </w:r>
      <w:r>
        <w:rPr>
          <w:spacing w:val="40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 xml:space="preserve">речи </w:t>
      </w:r>
      <w:r>
        <w:rPr>
          <w:spacing w:val="-2"/>
        </w:rPr>
        <w:t>(ознакомление).</w:t>
      </w:r>
    </w:p>
    <w:p w14:paraId="7182B0DA" w14:textId="77777777" w:rsidR="00D40805" w:rsidRDefault="00BC6634">
      <w:pPr>
        <w:pStyle w:val="1"/>
        <w:spacing w:before="5"/>
      </w:pPr>
      <w:r>
        <w:rPr>
          <w:spacing w:val="-2"/>
        </w:rPr>
        <w:t>Морфология</w:t>
      </w:r>
    </w:p>
    <w:p w14:paraId="3DC78239" w14:textId="77777777" w:rsidR="00D40805" w:rsidRDefault="00BC6634">
      <w:pPr>
        <w:pStyle w:val="a3"/>
        <w:spacing w:before="28"/>
        <w:ind w:left="601"/>
        <w:jc w:val="left"/>
      </w:pPr>
      <w:r>
        <w:t>Части</w:t>
      </w:r>
      <w:r>
        <w:rPr>
          <w:spacing w:val="-9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служебные.</w:t>
      </w:r>
    </w:p>
    <w:p w14:paraId="29DB9542" w14:textId="77777777" w:rsidR="00D40805" w:rsidRDefault="00BC6634">
      <w:pPr>
        <w:pStyle w:val="a3"/>
        <w:spacing w:before="34" w:line="264" w:lineRule="auto"/>
        <w:ind w:left="2" w:right="424" w:firstLine="599"/>
      </w:pPr>
      <w:r>
        <w:t>Имя существительное. Склонение имён существительных (кроме существительных на -мя,</w:t>
      </w:r>
      <w:r>
        <w:rPr>
          <w:spacing w:val="-1"/>
        </w:rPr>
        <w:t xml:space="preserve"> </w:t>
      </w:r>
      <w:r>
        <w:t>-ий, -ие, -ия;</w:t>
      </w:r>
      <w:r>
        <w:rPr>
          <w:spacing w:val="-1"/>
        </w:rPr>
        <w:t xml:space="preserve"> </w:t>
      </w:r>
      <w:r>
        <w:t>на -ья типа</w:t>
      </w:r>
      <w:r>
        <w:rPr>
          <w:spacing w:val="-1"/>
        </w:rPr>
        <w:t xml:space="preserve"> </w:t>
      </w:r>
      <w:r>
        <w:t>гостья,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ье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67F9C291" w14:textId="77777777" w:rsidR="00D40805" w:rsidRDefault="00BC6634">
      <w:pPr>
        <w:pStyle w:val="a3"/>
        <w:spacing w:line="264" w:lineRule="auto"/>
        <w:ind w:left="2" w:right="423" w:firstLine="599"/>
      </w:pPr>
      <w: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3AA1A5A" w14:textId="77777777" w:rsidR="00D40805" w:rsidRDefault="00BC6634">
      <w:pPr>
        <w:pStyle w:val="a3"/>
        <w:spacing w:line="264" w:lineRule="auto"/>
        <w:ind w:left="2" w:right="427" w:firstLine="599"/>
      </w:pPr>
      <w:r>
        <w:t xml:space="preserve">Местоимение. Личные местоимения (повторение). Личные местоимения 1го и 3го лица единственного и множественного числа; склонение личных </w:t>
      </w:r>
      <w:r>
        <w:rPr>
          <w:spacing w:val="-2"/>
        </w:rPr>
        <w:t>местоимений.</w:t>
      </w:r>
    </w:p>
    <w:p w14:paraId="5FC1DB31" w14:textId="77777777" w:rsidR="00D40805" w:rsidRDefault="00BC6634">
      <w:pPr>
        <w:pStyle w:val="a3"/>
        <w:spacing w:line="264" w:lineRule="auto"/>
        <w:ind w:left="2" w:right="417" w:firstLine="599"/>
      </w:pPr>
      <w: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2B02C13E" w14:textId="77777777" w:rsidR="00D40805" w:rsidRDefault="00BC6634">
      <w:pPr>
        <w:pStyle w:val="a3"/>
        <w:spacing w:before="1" w:line="264" w:lineRule="auto"/>
        <w:ind w:left="2" w:right="425" w:firstLine="599"/>
      </w:pPr>
      <w:r>
        <w:t xml:space="preserve">Наречие (общее представление). Значение, вопросы, употребление в </w:t>
      </w:r>
      <w:r>
        <w:rPr>
          <w:spacing w:val="-4"/>
        </w:rPr>
        <w:t>речи.</w:t>
      </w:r>
    </w:p>
    <w:p w14:paraId="23BC2438" w14:textId="77777777" w:rsidR="00D40805" w:rsidRDefault="00BC6634">
      <w:pPr>
        <w:pStyle w:val="a3"/>
        <w:spacing w:line="264" w:lineRule="auto"/>
        <w:ind w:left="601" w:right="1693"/>
        <w:jc w:val="left"/>
      </w:pPr>
      <w:r>
        <w:t>Предлог. Отличие предлогов от приставок (повторение). Союз;</w:t>
      </w:r>
      <w:r>
        <w:rPr>
          <w:spacing w:val="-4"/>
        </w:rPr>
        <w:t xml:space="preserve"> </w:t>
      </w:r>
      <w:r>
        <w:t>союзы</w:t>
      </w:r>
      <w:r>
        <w:rPr>
          <w:spacing w:val="-6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предложениях. Частица не, её значение (повторение).</w:t>
      </w:r>
    </w:p>
    <w:p w14:paraId="03C630C5" w14:textId="77777777" w:rsidR="00D40805" w:rsidRDefault="00BC6634">
      <w:pPr>
        <w:pStyle w:val="1"/>
        <w:spacing w:before="2"/>
      </w:pPr>
      <w:r>
        <w:rPr>
          <w:spacing w:val="-2"/>
        </w:rPr>
        <w:t>Синтаксис</w:t>
      </w:r>
    </w:p>
    <w:p w14:paraId="6549A06C" w14:textId="77777777" w:rsidR="00D40805" w:rsidRDefault="00BC6634">
      <w:pPr>
        <w:pStyle w:val="a3"/>
        <w:spacing w:before="29" w:line="264" w:lineRule="auto"/>
        <w:ind w:left="2" w:right="425" w:firstLine="599"/>
      </w:pPr>
      <w: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549C4B8A" w14:textId="77777777" w:rsidR="00D40805" w:rsidRDefault="00BC6634">
      <w:pPr>
        <w:pStyle w:val="a3"/>
        <w:spacing w:line="264" w:lineRule="auto"/>
        <w:ind w:left="2" w:right="428" w:firstLine="599"/>
      </w:pPr>
      <w: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0B0AD416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977197F" w14:textId="77777777" w:rsidR="00D40805" w:rsidRDefault="00BC6634">
      <w:pPr>
        <w:pStyle w:val="a3"/>
        <w:spacing w:before="63" w:line="264" w:lineRule="auto"/>
        <w:ind w:left="2" w:right="423" w:firstLine="599"/>
      </w:pPr>
      <w:r>
        <w:rPr>
          <w:spacing w:val="-2"/>
        </w:rPr>
        <w:lastRenderedPageBreak/>
        <w:t>Простое</w:t>
      </w:r>
      <w:r>
        <w:rPr>
          <w:spacing w:val="-4"/>
        </w:rPr>
        <w:t xml:space="preserve"> </w:t>
      </w:r>
      <w:r>
        <w:rPr>
          <w:spacing w:val="-2"/>
        </w:rPr>
        <w:t>и сложное</w:t>
      </w:r>
      <w:r>
        <w:rPr>
          <w:spacing w:val="-4"/>
        </w:rPr>
        <w:t xml:space="preserve"> </w:t>
      </w:r>
      <w:r>
        <w:rPr>
          <w:spacing w:val="-2"/>
        </w:rPr>
        <w:t>предложение</w:t>
      </w:r>
      <w:r>
        <w:rPr>
          <w:spacing w:val="-4"/>
        </w:rPr>
        <w:t xml:space="preserve"> </w:t>
      </w:r>
      <w:r>
        <w:rPr>
          <w:spacing w:val="-2"/>
        </w:rPr>
        <w:t>(ознакомление). Сложные</w:t>
      </w:r>
      <w:r>
        <w:rPr>
          <w:spacing w:val="-4"/>
        </w:rPr>
        <w:t xml:space="preserve"> </w:t>
      </w:r>
      <w:r>
        <w:rPr>
          <w:spacing w:val="-2"/>
        </w:rPr>
        <w:t xml:space="preserve">предложения: </w:t>
      </w:r>
      <w:r>
        <w:t>сложносочинённые</w:t>
      </w:r>
      <w:r>
        <w:rPr>
          <w:spacing w:val="-1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союзами</w:t>
      </w:r>
      <w:r>
        <w:rPr>
          <w:spacing w:val="-15"/>
        </w:rPr>
        <w:t xml:space="preserve"> </w:t>
      </w:r>
      <w:r>
        <w:t>и,</w:t>
      </w:r>
      <w:r>
        <w:rPr>
          <w:spacing w:val="-14"/>
        </w:rPr>
        <w:t xml:space="preserve"> </w:t>
      </w:r>
      <w:r>
        <w:t>а,</w:t>
      </w:r>
      <w:r>
        <w:rPr>
          <w:spacing w:val="-16"/>
        </w:rPr>
        <w:t xml:space="preserve"> </w:t>
      </w:r>
      <w:r>
        <w:t>но;</w:t>
      </w:r>
      <w:r>
        <w:rPr>
          <w:spacing w:val="-15"/>
        </w:rPr>
        <w:t xml:space="preserve"> </w:t>
      </w:r>
      <w:r>
        <w:t>бессоюзные</w:t>
      </w:r>
      <w:r>
        <w:rPr>
          <w:spacing w:val="-16"/>
        </w:rPr>
        <w:t xml:space="preserve"> </w:t>
      </w:r>
      <w:r>
        <w:t>сложные</w:t>
      </w:r>
      <w:r>
        <w:rPr>
          <w:spacing w:val="-16"/>
        </w:rPr>
        <w:t xml:space="preserve"> </w:t>
      </w:r>
      <w:r>
        <w:t>предложения</w:t>
      </w:r>
      <w:r>
        <w:rPr>
          <w:spacing w:val="-13"/>
        </w:rPr>
        <w:t xml:space="preserve"> </w:t>
      </w:r>
      <w:r>
        <w:t>(без называния терминов).</w:t>
      </w:r>
    </w:p>
    <w:p w14:paraId="2919FE3F" w14:textId="77777777" w:rsidR="00D40805" w:rsidRDefault="00BC6634">
      <w:pPr>
        <w:pStyle w:val="1"/>
        <w:spacing w:before="6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14:paraId="653B79F2" w14:textId="77777777" w:rsidR="00D40805" w:rsidRDefault="00BC6634">
      <w:pPr>
        <w:pStyle w:val="a3"/>
        <w:spacing w:before="28" w:line="264" w:lineRule="auto"/>
        <w:ind w:left="2" w:right="423" w:firstLine="599"/>
      </w:pPr>
      <w: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35C2288F" w14:textId="77777777" w:rsidR="00D40805" w:rsidRDefault="00BC6634">
      <w:pPr>
        <w:pStyle w:val="a3"/>
        <w:spacing w:line="264" w:lineRule="auto"/>
        <w:ind w:left="2" w:right="419" w:firstLine="599"/>
      </w:pPr>
      <w:r>
        <w:t>Использование орфографического словаря для определения (уточнения) написания слова.</w:t>
      </w:r>
    </w:p>
    <w:p w14:paraId="749AC226" w14:textId="77777777" w:rsidR="00D40805" w:rsidRDefault="00BC6634">
      <w:pPr>
        <w:pStyle w:val="a3"/>
        <w:ind w:left="601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применение:</w:t>
      </w:r>
    </w:p>
    <w:p w14:paraId="70172197" w14:textId="77777777" w:rsidR="00D40805" w:rsidRDefault="00BC6634">
      <w:pPr>
        <w:pStyle w:val="a3"/>
        <w:spacing w:before="33" w:line="264" w:lineRule="auto"/>
        <w:ind w:left="2" w:right="422" w:firstLine="599"/>
      </w:pPr>
      <w:r>
        <w:t>безударные падежные окончания имён существительных (кроме существительных на -мя, -ий, -ие, -ия,</w:t>
      </w:r>
      <w:r>
        <w:rPr>
          <w:spacing w:val="-1"/>
        </w:rPr>
        <w:t xml:space="preserve"> </w:t>
      </w:r>
      <w:r>
        <w:t>на -ья типа</w:t>
      </w:r>
      <w:r>
        <w:rPr>
          <w:spacing w:val="-1"/>
        </w:rPr>
        <w:t xml:space="preserve"> </w:t>
      </w:r>
      <w:r>
        <w:t>гостья, на</w:t>
      </w:r>
      <w:r>
        <w:rPr>
          <w:spacing w:val="-1"/>
        </w:rPr>
        <w:t xml:space="preserve"> </w:t>
      </w:r>
      <w:r>
        <w:t>ье типа</w:t>
      </w:r>
      <w:r>
        <w:rPr>
          <w:spacing w:val="-1"/>
        </w:rPr>
        <w:t xml:space="preserve"> </w:t>
      </w:r>
      <w:r>
        <w:t>ожерелье во множественном числе, а также кроме собственных имён существительных на -ов, -ин, -ий);</w:t>
      </w:r>
    </w:p>
    <w:p w14:paraId="42708C60" w14:textId="77777777" w:rsidR="00D40805" w:rsidRDefault="00BC6634">
      <w:pPr>
        <w:pStyle w:val="a3"/>
        <w:spacing w:line="321" w:lineRule="exact"/>
        <w:ind w:left="601"/>
      </w:pPr>
      <w:r>
        <w:t>безударные</w:t>
      </w:r>
      <w:r>
        <w:rPr>
          <w:spacing w:val="-9"/>
        </w:rPr>
        <w:t xml:space="preserve"> </w:t>
      </w:r>
      <w:r>
        <w:t>падежные</w:t>
      </w:r>
      <w:r>
        <w:rPr>
          <w:spacing w:val="-5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rPr>
          <w:spacing w:val="-2"/>
        </w:rPr>
        <w:t>прилагательных;</w:t>
      </w:r>
    </w:p>
    <w:p w14:paraId="72C615B7" w14:textId="77777777" w:rsidR="00D40805" w:rsidRDefault="00BC6634">
      <w:pPr>
        <w:pStyle w:val="a3"/>
        <w:spacing w:before="33" w:line="264" w:lineRule="auto"/>
        <w:ind w:left="2" w:right="427" w:firstLine="599"/>
      </w:pPr>
      <w:r>
        <w:t>мягкий знак после шипящих на конце глаголов в форме 2го лица единственного числа;</w:t>
      </w:r>
    </w:p>
    <w:p w14:paraId="343BFB54" w14:textId="77777777" w:rsidR="00D40805" w:rsidRDefault="00BC6634">
      <w:pPr>
        <w:pStyle w:val="a3"/>
        <w:spacing w:line="264" w:lineRule="auto"/>
        <w:ind w:left="601" w:right="1422"/>
      </w:pPr>
      <w:r>
        <w:t>наличие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мягкого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глаголах</w:t>
      </w:r>
      <w:r>
        <w:rPr>
          <w:spacing w:val="-3"/>
        </w:rPr>
        <w:t xml:space="preserve"> </w:t>
      </w:r>
      <w:r>
        <w:t>на -ться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-тся; безударные личные окончания глаголов;</w:t>
      </w:r>
    </w:p>
    <w:p w14:paraId="7C258414" w14:textId="77777777" w:rsidR="00D40805" w:rsidRDefault="00BC6634">
      <w:pPr>
        <w:pStyle w:val="a3"/>
        <w:tabs>
          <w:tab w:val="left" w:pos="1597"/>
          <w:tab w:val="left" w:pos="3335"/>
          <w:tab w:val="left" w:pos="3791"/>
          <w:tab w:val="left" w:pos="5841"/>
          <w:tab w:val="left" w:pos="6289"/>
          <w:tab w:val="left" w:pos="8274"/>
        </w:tabs>
        <w:spacing w:line="264" w:lineRule="auto"/>
        <w:ind w:left="2" w:right="426" w:firstLine="599"/>
        <w:jc w:val="left"/>
      </w:pPr>
      <w:r>
        <w:rPr>
          <w:spacing w:val="-2"/>
        </w:rPr>
        <w:t>знаки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предложениях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однородными</w:t>
      </w:r>
      <w:r>
        <w:tab/>
      </w:r>
      <w:r>
        <w:rPr>
          <w:spacing w:val="-2"/>
        </w:rPr>
        <w:t xml:space="preserve">членами, </w:t>
      </w:r>
      <w:r>
        <w:t>соединёнными союзами и, а, но и без союзов.</w:t>
      </w:r>
    </w:p>
    <w:p w14:paraId="4648E6CE" w14:textId="77777777" w:rsidR="00D40805" w:rsidRDefault="00BC6634">
      <w:pPr>
        <w:pStyle w:val="a3"/>
        <w:spacing w:line="264" w:lineRule="auto"/>
        <w:ind w:left="2" w:right="424" w:firstLine="599"/>
        <w:jc w:val="left"/>
      </w:pPr>
      <w:r>
        <w:t xml:space="preserve">Знаки препинания в сложном предложении, состоящем из двух простых </w:t>
      </w:r>
      <w:r>
        <w:rPr>
          <w:spacing w:val="-2"/>
        </w:rPr>
        <w:t>(наблюдение).</w:t>
      </w:r>
    </w:p>
    <w:p w14:paraId="75CB4A45" w14:textId="77777777" w:rsidR="00D40805" w:rsidRDefault="00BC6634">
      <w:pPr>
        <w:pStyle w:val="a3"/>
        <w:spacing w:line="264" w:lineRule="auto"/>
        <w:ind w:left="2" w:firstLine="599"/>
        <w:jc w:val="left"/>
      </w:pP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прямой</w:t>
      </w:r>
      <w:r>
        <w:rPr>
          <w:spacing w:val="40"/>
        </w:rPr>
        <w:t xml:space="preserve"> </w:t>
      </w:r>
      <w:r>
        <w:t>речью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 xml:space="preserve">автора </w:t>
      </w:r>
      <w:r>
        <w:rPr>
          <w:spacing w:val="-2"/>
        </w:rPr>
        <w:t>(наблюдение).</w:t>
      </w:r>
    </w:p>
    <w:p w14:paraId="12ED2651" w14:textId="77777777" w:rsidR="00D40805" w:rsidRDefault="00BC6634">
      <w:pPr>
        <w:pStyle w:val="1"/>
        <w:spacing w:before="4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14:paraId="2EE39E9C" w14:textId="77777777" w:rsidR="00D40805" w:rsidRDefault="00BC6634">
      <w:pPr>
        <w:pStyle w:val="a3"/>
        <w:spacing w:before="28" w:line="264" w:lineRule="auto"/>
        <w:ind w:left="2" w:right="426" w:firstLine="599"/>
      </w:pPr>
      <w:r>
        <w:t>Повторение и продолжение работы, начатой в предыдущих классах: ситуации устного и письменного общения (письмо, поздравительная открытка,</w:t>
      </w:r>
      <w:r>
        <w:rPr>
          <w:spacing w:val="-4"/>
        </w:rPr>
        <w:t xml:space="preserve"> </w:t>
      </w:r>
      <w:r>
        <w:t>объявление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  <w:r>
        <w:rPr>
          <w:spacing w:val="-3"/>
        </w:rPr>
        <w:t xml:space="preserve"> </w:t>
      </w:r>
      <w:r>
        <w:t>диалог;</w:t>
      </w:r>
      <w:r>
        <w:rPr>
          <w:spacing w:val="-3"/>
        </w:rPr>
        <w:t xml:space="preserve"> </w:t>
      </w:r>
      <w:r>
        <w:t>монолог;</w:t>
      </w:r>
      <w:r>
        <w:rPr>
          <w:spacing w:val="-6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или основной мысли в заголовке.</w:t>
      </w:r>
    </w:p>
    <w:p w14:paraId="6D488E73" w14:textId="77777777" w:rsidR="00D40805" w:rsidRDefault="00BC6634">
      <w:pPr>
        <w:pStyle w:val="a3"/>
        <w:spacing w:line="264" w:lineRule="auto"/>
        <w:ind w:left="2" w:right="426" w:firstLine="599"/>
      </w:pPr>
      <w: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138DD26F" w14:textId="77777777" w:rsidR="00D40805" w:rsidRDefault="00BC6634">
      <w:pPr>
        <w:pStyle w:val="a3"/>
        <w:spacing w:line="264" w:lineRule="auto"/>
        <w:ind w:left="2" w:right="426" w:firstLine="599"/>
      </w:pPr>
      <w:r>
        <w:t>Изложение (подробный устный и письменный пересказ текста; выборочный устный пересказ текста).</w:t>
      </w:r>
    </w:p>
    <w:p w14:paraId="42CE9B28" w14:textId="77777777" w:rsidR="00D40805" w:rsidRDefault="00BC6634">
      <w:pPr>
        <w:pStyle w:val="a3"/>
        <w:spacing w:before="2"/>
        <w:ind w:left="601"/>
      </w:pPr>
      <w:r>
        <w:t>Сочинение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B23152B" w14:textId="77777777" w:rsidR="00D40805" w:rsidRDefault="00D40805">
      <w:pPr>
        <w:pStyle w:val="a3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5BEFB89C" w14:textId="77777777" w:rsidR="00D40805" w:rsidRDefault="00BC6634">
      <w:pPr>
        <w:pStyle w:val="a3"/>
        <w:spacing w:before="63" w:line="264" w:lineRule="auto"/>
        <w:ind w:left="2" w:right="427" w:firstLine="599"/>
      </w:pPr>
      <w:r>
        <w:lastRenderedPageBreak/>
        <w:t>Изучающее чтение. Поиск информации,</w:t>
      </w:r>
      <w:r>
        <w:rPr>
          <w:spacing w:val="-2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68A1609" w14:textId="77777777" w:rsidR="00D40805" w:rsidRDefault="00D40805">
      <w:pPr>
        <w:pStyle w:val="a3"/>
        <w:spacing w:before="2"/>
        <w:ind w:left="122"/>
      </w:pPr>
      <w:hyperlink w:anchor="_bookmark0" w:history="1">
        <w:r>
          <w:rPr>
            <w:color w:val="0000FF"/>
            <w:sz w:val="18"/>
          </w:rPr>
          <w:t>[1]</w:t>
        </w:r>
      </w:hyperlink>
      <w:r>
        <w:rPr>
          <w:color w:val="0000FF"/>
          <w:spacing w:val="76"/>
          <w:sz w:val="1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данной</w:t>
      </w:r>
      <w:r>
        <w:rPr>
          <w:spacing w:val="51"/>
        </w:rPr>
        <w:t xml:space="preserve"> </w:t>
      </w:r>
      <w:r>
        <w:t>рабочей</w:t>
      </w:r>
      <w:r>
        <w:rPr>
          <w:spacing w:val="51"/>
        </w:rPr>
        <w:t xml:space="preserve"> </w:t>
      </w:r>
      <w:r>
        <w:t>программе</w:t>
      </w:r>
      <w:r>
        <w:rPr>
          <w:spacing w:val="51"/>
        </w:rPr>
        <w:t xml:space="preserve"> </w:t>
      </w:r>
      <w:r>
        <w:t>отражено</w:t>
      </w:r>
      <w:r>
        <w:rPr>
          <w:spacing w:val="51"/>
        </w:rPr>
        <w:t xml:space="preserve"> </w:t>
      </w:r>
      <w:r>
        <w:t>только</w:t>
      </w:r>
      <w:r>
        <w:rPr>
          <w:spacing w:val="51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rPr>
          <w:spacing w:val="-2"/>
        </w:rPr>
        <w:t>периода</w:t>
      </w:r>
    </w:p>
    <w:p w14:paraId="4A7C172F" w14:textId="77777777" w:rsidR="00D40805" w:rsidRDefault="00BC6634">
      <w:pPr>
        <w:pStyle w:val="a3"/>
        <w:spacing w:before="31" w:line="264" w:lineRule="auto"/>
        <w:ind w:left="122" w:right="419"/>
      </w:pPr>
      <w:r>
        <w:t>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15923D98" w14:textId="77777777" w:rsidR="00D40805" w:rsidRDefault="00BC6634">
      <w:pPr>
        <w:pStyle w:val="a4"/>
        <w:numPr>
          <w:ilvl w:val="0"/>
          <w:numId w:val="6"/>
        </w:numPr>
        <w:tabs>
          <w:tab w:val="left" w:pos="425"/>
        </w:tabs>
        <w:spacing w:before="1" w:line="264" w:lineRule="auto"/>
        <w:ind w:right="425" w:firstLine="0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-14"/>
          <w:sz w:val="28"/>
        </w:rPr>
        <w:t xml:space="preserve"> </w:t>
      </w:r>
      <w:r>
        <w:rPr>
          <w:sz w:val="28"/>
        </w:rPr>
        <w:t>«Графика»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14"/>
          <w:sz w:val="28"/>
        </w:rPr>
        <w:t xml:space="preserve"> </w:t>
      </w:r>
      <w:r>
        <w:rPr>
          <w:sz w:val="28"/>
        </w:rPr>
        <w:t>«Чтение»,</w:t>
      </w:r>
      <w:r>
        <w:rPr>
          <w:spacing w:val="-1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17"/>
          <w:sz w:val="28"/>
        </w:rPr>
        <w:t xml:space="preserve"> </w:t>
      </w:r>
      <w:r>
        <w:rPr>
          <w:sz w:val="28"/>
        </w:rPr>
        <w:t>на этот раздел отдельные часы не предусмотрены</w:t>
      </w:r>
    </w:p>
    <w:p w14:paraId="2651A9B1" w14:textId="77777777" w:rsidR="00D40805" w:rsidRDefault="00BC6634">
      <w:pPr>
        <w:pStyle w:val="a4"/>
        <w:numPr>
          <w:ilvl w:val="0"/>
          <w:numId w:val="6"/>
        </w:numPr>
        <w:tabs>
          <w:tab w:val="left" w:pos="550"/>
        </w:tabs>
        <w:spacing w:line="264" w:lineRule="auto"/>
        <w:ind w:right="426" w:firstLine="0"/>
        <w:jc w:val="both"/>
        <w:rPr>
          <w:sz w:val="28"/>
        </w:rPr>
      </w:pPr>
      <w:r>
        <w:rPr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25E7AAFE" w14:textId="77777777" w:rsidR="00D40805" w:rsidRDefault="00BC6634">
      <w:pPr>
        <w:pStyle w:val="a4"/>
        <w:numPr>
          <w:ilvl w:val="0"/>
          <w:numId w:val="6"/>
        </w:numPr>
        <w:tabs>
          <w:tab w:val="left" w:pos="432"/>
        </w:tabs>
        <w:spacing w:before="1" w:line="264" w:lineRule="auto"/>
        <w:ind w:right="426" w:firstLine="0"/>
        <w:jc w:val="both"/>
        <w:rPr>
          <w:sz w:val="28"/>
        </w:rPr>
      </w:pPr>
      <w:bookmarkStart w:id="1" w:name="_bookmark1"/>
      <w:bookmarkEnd w:id="1"/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8"/>
          <w:sz w:val="28"/>
        </w:rPr>
        <w:t xml:space="preserve"> </w:t>
      </w:r>
      <w:r>
        <w:rPr>
          <w:sz w:val="28"/>
        </w:rPr>
        <w:t>«Орфоэпия»</w:t>
      </w:r>
      <w:r>
        <w:rPr>
          <w:spacing w:val="-8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разделах курса, поэтому на этот раздел отдельные часы не предусмотрены</w:t>
      </w:r>
    </w:p>
    <w:p w14:paraId="439794E3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29378E4D" w14:textId="77777777" w:rsidR="00D40805" w:rsidRDefault="00BC6634">
      <w:pPr>
        <w:spacing w:before="68"/>
        <w:ind w:left="122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535ADE89" w14:textId="77777777" w:rsidR="00D40805" w:rsidRDefault="00D40805">
      <w:pPr>
        <w:pStyle w:val="a3"/>
        <w:spacing w:before="2"/>
        <w:jc w:val="left"/>
        <w:rPr>
          <w:b/>
        </w:rPr>
      </w:pPr>
    </w:p>
    <w:p w14:paraId="6018214F" w14:textId="77777777" w:rsidR="00D40805" w:rsidRDefault="00BC6634">
      <w:pPr>
        <w:pStyle w:val="a3"/>
        <w:spacing w:line="264" w:lineRule="auto"/>
        <w:ind w:left="2" w:right="430" w:firstLine="599"/>
      </w:pPr>
      <w: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8C2B0FD" w14:textId="77777777" w:rsidR="00D40805" w:rsidRDefault="00BC6634">
      <w:pPr>
        <w:spacing w:before="301"/>
        <w:ind w:left="12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000C92DC" w14:textId="77777777" w:rsidR="00D40805" w:rsidRDefault="00D40805">
      <w:pPr>
        <w:pStyle w:val="a3"/>
        <w:spacing w:before="1"/>
        <w:jc w:val="left"/>
        <w:rPr>
          <w:b/>
        </w:rPr>
      </w:pPr>
    </w:p>
    <w:p w14:paraId="7D6AB731" w14:textId="77777777" w:rsidR="00D40805" w:rsidRDefault="00BC6634">
      <w:pPr>
        <w:spacing w:line="264" w:lineRule="auto"/>
        <w:ind w:left="2" w:right="427" w:firstLine="599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36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35"/>
          <w:sz w:val="28"/>
        </w:rPr>
        <w:t xml:space="preserve"> </w:t>
      </w:r>
      <w:r>
        <w:rPr>
          <w:sz w:val="28"/>
        </w:rPr>
        <w:t>язык»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школе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у обучающегося будут сформированы следующие личностные результаты: </w:t>
      </w:r>
      <w:r>
        <w:rPr>
          <w:b/>
          <w:sz w:val="28"/>
        </w:rPr>
        <w:t>гражданско-патриотического воспитания</w:t>
      </w:r>
      <w:r>
        <w:rPr>
          <w:sz w:val="28"/>
        </w:rPr>
        <w:t>:</w:t>
      </w:r>
    </w:p>
    <w:p w14:paraId="0202D8A1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 xml:space="preserve">становление ценностного отношения к своей Родине, в том числе через изучение русского языка, отражающего историю и культуру </w:t>
      </w:r>
      <w:r>
        <w:rPr>
          <w:spacing w:val="-2"/>
          <w:sz w:val="28"/>
        </w:rPr>
        <w:t>страны;</w:t>
      </w:r>
    </w:p>
    <w:p w14:paraId="423D431F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344E3AA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осознание своей сопричастности к прошлому, настоящему и будущему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края,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обсуждение ситуаций при работе с текстами на уроках русского языка;</w:t>
      </w:r>
    </w:p>
    <w:p w14:paraId="44DED4B6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народам,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формируемое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 числе на основе примеров из текстов, с которыми идёт работа на уроках русского языка;</w:t>
      </w:r>
    </w:p>
    <w:p w14:paraId="33932FCC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6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09D6B3E" w14:textId="77777777" w:rsidR="00D40805" w:rsidRDefault="00BC6634">
      <w:pPr>
        <w:pStyle w:val="1"/>
        <w:ind w:left="122"/>
        <w:jc w:val="both"/>
        <w:rPr>
          <w:b w:val="0"/>
        </w:rPr>
      </w:pP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222803F7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19"/>
        <w:rPr>
          <w:sz w:val="28"/>
        </w:rPr>
      </w:pPr>
      <w:r>
        <w:rPr>
          <w:sz w:val="28"/>
        </w:rPr>
        <w:t>осознание языка как одной из главных духовно-нравственных ценностей народа;</w:t>
      </w:r>
    </w:p>
    <w:p w14:paraId="742CD76B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77512904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проявление сопереживания, уважения и доброжелательности, в том 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выражения своего состояния и чувств;</w:t>
      </w:r>
    </w:p>
    <w:p w14:paraId="7F9F761C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4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3831386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7690BF30" w14:textId="77777777" w:rsidR="00D40805" w:rsidRDefault="00BC6634">
      <w:pPr>
        <w:pStyle w:val="1"/>
        <w:spacing w:before="63"/>
        <w:ind w:left="122"/>
        <w:jc w:val="both"/>
        <w:rPr>
          <w:b w:val="0"/>
        </w:rPr>
      </w:pPr>
      <w:r>
        <w:lastRenderedPageBreak/>
        <w:t>эстетического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2A038787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426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4731FE1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6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 русского языка как средства общения и самовыражения;</w:t>
      </w:r>
    </w:p>
    <w:p w14:paraId="2F9AF2C6" w14:textId="77777777" w:rsidR="00D40805" w:rsidRDefault="00BC6634">
      <w:pPr>
        <w:pStyle w:val="1"/>
        <w:spacing w:before="5" w:line="259" w:lineRule="auto"/>
        <w:ind w:left="122" w:right="420"/>
        <w:jc w:val="both"/>
        <w:rPr>
          <w:b w:val="0"/>
        </w:rPr>
      </w:pPr>
      <w:r>
        <w:t>физического воспитания, формирования культуры здоровья и эмоционального благополучия</w:t>
      </w:r>
      <w:r>
        <w:rPr>
          <w:b w:val="0"/>
        </w:rPr>
        <w:t>:</w:t>
      </w:r>
    </w:p>
    <w:p w14:paraId="66606F51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8" w:line="264" w:lineRule="auto"/>
        <w:ind w:left="961" w:right="427"/>
        <w:rPr>
          <w:sz w:val="28"/>
        </w:rPr>
      </w:pPr>
      <w:r>
        <w:rPr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1C9B6B04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</w:t>
      </w:r>
      <w:r>
        <w:rPr>
          <w:spacing w:val="-2"/>
          <w:sz w:val="28"/>
        </w:rPr>
        <w:t>общения;</w:t>
      </w:r>
    </w:p>
    <w:p w14:paraId="11654435" w14:textId="77777777" w:rsidR="00D40805" w:rsidRDefault="00BC6634">
      <w:pPr>
        <w:pStyle w:val="1"/>
        <w:ind w:left="122"/>
        <w:jc w:val="both"/>
        <w:rPr>
          <w:b w:val="0"/>
        </w:rPr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74F6713A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2" w:line="264" w:lineRule="auto"/>
        <w:ind w:left="961" w:right="422"/>
        <w:rPr>
          <w:sz w:val="28"/>
        </w:rPr>
      </w:pPr>
      <w:r>
        <w:rPr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языка),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 обсуждении примеров из текстов, с которыми идёт работа на уроках русского языка;</w:t>
      </w:r>
    </w:p>
    <w:p w14:paraId="2D62C551" w14:textId="77777777" w:rsidR="00D40805" w:rsidRDefault="00BC6634">
      <w:pPr>
        <w:pStyle w:val="1"/>
        <w:spacing w:before="1"/>
        <w:ind w:left="122"/>
        <w:jc w:val="both"/>
        <w:rPr>
          <w:b w:val="0"/>
        </w:rPr>
      </w:pPr>
      <w:r>
        <w:t>экологического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41388905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30"/>
        <w:rPr>
          <w:sz w:val="28"/>
        </w:rPr>
      </w:pPr>
      <w:r>
        <w:rPr>
          <w:sz w:val="28"/>
        </w:rPr>
        <w:t xml:space="preserve">бережное отношение к природе, формируемое в процессе работы с </w:t>
      </w:r>
      <w:r>
        <w:rPr>
          <w:spacing w:val="-2"/>
          <w:sz w:val="28"/>
        </w:rPr>
        <w:t>текстами;</w:t>
      </w:r>
    </w:p>
    <w:p w14:paraId="30ED616E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2"/>
        <w:ind w:left="960" w:hanging="359"/>
        <w:rPr>
          <w:sz w:val="28"/>
        </w:rPr>
      </w:pPr>
      <w:r>
        <w:rPr>
          <w:sz w:val="28"/>
        </w:rPr>
        <w:t>неприятие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14:paraId="1DBF7FEC" w14:textId="77777777" w:rsidR="00D40805" w:rsidRDefault="00BC6634">
      <w:pPr>
        <w:pStyle w:val="1"/>
        <w:spacing w:before="31"/>
        <w:ind w:left="122"/>
        <w:jc w:val="both"/>
        <w:rPr>
          <w:b w:val="0"/>
        </w:rPr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14:paraId="569B34BC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425"/>
        <w:rPr>
          <w:sz w:val="28"/>
        </w:rPr>
      </w:pPr>
      <w:r>
        <w:rPr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B42EC63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19"/>
        <w:rPr>
          <w:sz w:val="28"/>
        </w:rPr>
      </w:pPr>
      <w:r>
        <w:rPr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1734E81" w14:textId="77777777" w:rsidR="00D40805" w:rsidRDefault="00BC6634">
      <w:pPr>
        <w:spacing w:before="301"/>
        <w:ind w:left="12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6F97A212" w14:textId="77777777" w:rsidR="00D40805" w:rsidRDefault="00D40805">
      <w:pPr>
        <w:pStyle w:val="a3"/>
        <w:spacing w:before="1"/>
        <w:jc w:val="left"/>
        <w:rPr>
          <w:b/>
        </w:rPr>
      </w:pPr>
    </w:p>
    <w:p w14:paraId="27318C72" w14:textId="77777777" w:rsidR="00D40805" w:rsidRDefault="00BC6634">
      <w:pPr>
        <w:pStyle w:val="a3"/>
        <w:spacing w:line="264" w:lineRule="auto"/>
        <w:ind w:left="2" w:right="425" w:firstLine="599"/>
      </w:pPr>
      <w:r>
        <w:t>В результате изучения русского языка на уровне начального общего образования у обучающегося будут сформированы познавательные 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14:paraId="32E5A74A" w14:textId="77777777" w:rsidR="00D40805" w:rsidRDefault="00D40805">
      <w:pPr>
        <w:pStyle w:val="a3"/>
        <w:spacing w:line="264" w:lineRule="auto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2F4F8C5D" w14:textId="77777777" w:rsidR="00D40805" w:rsidRDefault="00BC6634">
      <w:pPr>
        <w:spacing w:before="63" w:line="264" w:lineRule="auto"/>
        <w:ind w:left="2" w:right="419" w:firstLine="599"/>
        <w:jc w:val="both"/>
        <w:rPr>
          <w:sz w:val="28"/>
        </w:rPr>
      </w:pPr>
      <w:r>
        <w:rPr>
          <w:sz w:val="28"/>
        </w:rPr>
        <w:lastRenderedPageBreak/>
        <w:t xml:space="preserve">У обучающегося будут сформированы следующие </w:t>
      </w:r>
      <w:r>
        <w:rPr>
          <w:b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14:paraId="19C89465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" w:line="264" w:lineRule="auto"/>
        <w:ind w:left="961" w:right="419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1"/>
          <w:sz w:val="28"/>
        </w:rPr>
        <w:t xml:space="preserve"> </w:t>
      </w:r>
      <w:r>
        <w:rPr>
          <w:sz w:val="28"/>
        </w:rPr>
        <w:t>(звуки,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EF19A8B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line="321" w:lineRule="exact"/>
        <w:ind w:left="960" w:hanging="359"/>
        <w:rPr>
          <w:sz w:val="28"/>
        </w:rPr>
      </w:pPr>
      <w:r>
        <w:rPr>
          <w:spacing w:val="-2"/>
          <w:sz w:val="28"/>
        </w:rPr>
        <w:t>объединять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(языковые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единицы)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определённому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14:paraId="55C294A5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0" w:line="264" w:lineRule="auto"/>
        <w:ind w:left="961" w:right="425"/>
        <w:rPr>
          <w:sz w:val="28"/>
        </w:rPr>
      </w:pPr>
      <w:r>
        <w:rPr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4CD6917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0"/>
        <w:rPr>
          <w:sz w:val="28"/>
        </w:rPr>
      </w:pPr>
      <w:r>
        <w:rPr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7456773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4"/>
        <w:rPr>
          <w:sz w:val="28"/>
        </w:rPr>
      </w:pPr>
      <w:r>
        <w:rPr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C9EADA6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30"/>
        <w:rPr>
          <w:sz w:val="28"/>
        </w:rPr>
      </w:pPr>
      <w:r>
        <w:rPr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14:paraId="2E789159" w14:textId="77777777" w:rsidR="00D40805" w:rsidRDefault="00BC6634">
      <w:pPr>
        <w:spacing w:line="264" w:lineRule="auto"/>
        <w:ind w:left="2" w:right="419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sz w:val="28"/>
        </w:rPr>
        <w:t>:</w:t>
      </w:r>
    </w:p>
    <w:p w14:paraId="626CC737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0223788E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8"/>
        <w:rPr>
          <w:sz w:val="28"/>
        </w:rPr>
      </w:pPr>
      <w:r>
        <w:rPr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25D47E75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 xml:space="preserve">проводить по предложенному плану несложное лингвистическое миниисследование, выполнять по предложенному плану проектное </w:t>
      </w:r>
      <w:r>
        <w:rPr>
          <w:spacing w:val="-2"/>
          <w:sz w:val="28"/>
        </w:rPr>
        <w:t>задание;</w:t>
      </w:r>
    </w:p>
    <w:p w14:paraId="6404220D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подкреплять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0D9B2B83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4E0EB74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3B570B9" w14:textId="77777777" w:rsidR="00D40805" w:rsidRDefault="00BC6634">
      <w:pPr>
        <w:spacing w:before="63" w:line="264" w:lineRule="auto"/>
        <w:ind w:left="2" w:right="421" w:firstLine="599"/>
        <w:jc w:val="both"/>
        <w:rPr>
          <w:sz w:val="28"/>
        </w:rPr>
      </w:pPr>
      <w:r>
        <w:rPr>
          <w:sz w:val="28"/>
        </w:rPr>
        <w:lastRenderedPageBreak/>
        <w:t xml:space="preserve">У обучающегося будут сформированы следующие умения </w:t>
      </w:r>
      <w:r>
        <w:rPr>
          <w:b/>
          <w:sz w:val="28"/>
        </w:rPr>
        <w:t xml:space="preserve">работать с информацией как часть познавательных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32B229CC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6"/>
        <w:rPr>
          <w:sz w:val="28"/>
        </w:rPr>
      </w:pPr>
      <w:r>
        <w:rPr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7FA409C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 xml:space="preserve">согласно заданному алгоритму находить представленную в явном виде информацию в предложенном источнике: в словарях, </w:t>
      </w:r>
      <w:r>
        <w:rPr>
          <w:spacing w:val="-2"/>
          <w:sz w:val="28"/>
        </w:rPr>
        <w:t>справочниках;</w:t>
      </w:r>
    </w:p>
    <w:p w14:paraId="568DA824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1"/>
        <w:rPr>
          <w:sz w:val="28"/>
        </w:rPr>
      </w:pPr>
      <w:r>
        <w:rPr>
          <w:sz w:val="28"/>
        </w:rPr>
        <w:t>распознавать достоверную и недостоверную информацию 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8"/>
          <w:sz w:val="28"/>
        </w:rPr>
        <w:t xml:space="preserve"> </w:t>
      </w:r>
      <w:r>
        <w:rPr>
          <w:sz w:val="28"/>
        </w:rPr>
        <w:t>её проверки (обращаясь к словарям, справочникам, учебнику);</w:t>
      </w:r>
    </w:p>
    <w:p w14:paraId="13785681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17"/>
        <w:rPr>
          <w:sz w:val="28"/>
        </w:rPr>
      </w:pPr>
      <w:r>
        <w:rPr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 телекоммуникационной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5"/>
          <w:sz w:val="28"/>
        </w:rPr>
        <w:t xml:space="preserve"> </w:t>
      </w:r>
      <w:r>
        <w:rPr>
          <w:sz w:val="28"/>
        </w:rPr>
        <w:t>(информации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 произношении слова, о значении слова, о происхождении слова, о синонимах слова);</w:t>
      </w:r>
    </w:p>
    <w:p w14:paraId="0A9B5C26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52AC3A6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4A0605D" w14:textId="77777777" w:rsidR="00D40805" w:rsidRDefault="00BC6634">
      <w:pPr>
        <w:spacing w:before="1" w:line="264" w:lineRule="auto"/>
        <w:ind w:left="2" w:right="420" w:firstLine="599"/>
        <w:jc w:val="both"/>
        <w:rPr>
          <w:sz w:val="28"/>
        </w:rPr>
      </w:pPr>
      <w:r>
        <w:rPr>
          <w:sz w:val="28"/>
        </w:rPr>
        <w:t>У 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следующие умения </w:t>
      </w:r>
      <w:r>
        <w:rPr>
          <w:b/>
          <w:sz w:val="28"/>
        </w:rPr>
        <w:t>общения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как часть коммуникативных универсальных учебных действий</w:t>
      </w:r>
      <w:r>
        <w:rPr>
          <w:sz w:val="28"/>
        </w:rPr>
        <w:t>:</w:t>
      </w:r>
    </w:p>
    <w:p w14:paraId="279DBE4E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  <w:tab w:val="left" w:pos="2866"/>
          <w:tab w:val="left" w:pos="3235"/>
          <w:tab w:val="left" w:pos="5307"/>
          <w:tab w:val="left" w:pos="6748"/>
          <w:tab w:val="left" w:pos="8115"/>
          <w:tab w:val="left" w:pos="9221"/>
        </w:tabs>
        <w:spacing w:line="264" w:lineRule="auto"/>
        <w:ind w:left="961" w:right="425"/>
        <w:jc w:val="left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>эмоции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целями и условиями общения в знакомой среде;</w:t>
      </w:r>
    </w:p>
    <w:p w14:paraId="699A8D1A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  <w:tab w:val="left" w:pos="2417"/>
          <w:tab w:val="left" w:pos="4326"/>
          <w:tab w:val="left" w:pos="5887"/>
          <w:tab w:val="left" w:pos="6268"/>
          <w:tab w:val="left" w:pos="8079"/>
        </w:tabs>
        <w:spacing w:line="264" w:lineRule="auto"/>
        <w:ind w:left="961" w:right="424"/>
        <w:jc w:val="left"/>
        <w:rPr>
          <w:sz w:val="28"/>
        </w:rPr>
      </w:pP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собеседнику,</w:t>
      </w:r>
      <w:r>
        <w:rPr>
          <w:sz w:val="28"/>
        </w:rPr>
        <w:tab/>
      </w:r>
      <w:r>
        <w:rPr>
          <w:spacing w:val="-2"/>
          <w:sz w:val="28"/>
        </w:rPr>
        <w:t xml:space="preserve">соблюдать </w:t>
      </w:r>
      <w:r>
        <w:rPr>
          <w:sz w:val="28"/>
        </w:rPr>
        <w:t>правила ведения диалоги и дискуссии;</w:t>
      </w:r>
    </w:p>
    <w:p w14:paraId="69240552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точек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14:paraId="25ED03B1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2"/>
        <w:ind w:left="961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14:paraId="10B35C2B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3"/>
        <w:ind w:left="961"/>
        <w:jc w:val="left"/>
        <w:rPr>
          <w:sz w:val="28"/>
        </w:rPr>
      </w:pPr>
      <w:r>
        <w:rPr>
          <w:spacing w:val="-2"/>
          <w:sz w:val="28"/>
        </w:rPr>
        <w:t>строить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речевое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высказывание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поставленной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задачей;</w:t>
      </w:r>
    </w:p>
    <w:p w14:paraId="4BE3A04F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1" w:line="266" w:lineRule="auto"/>
        <w:ind w:left="961" w:right="420"/>
        <w:rPr>
          <w:sz w:val="28"/>
        </w:rPr>
      </w:pPr>
      <w:r>
        <w:rPr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689C37F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8"/>
        <w:rPr>
          <w:sz w:val="28"/>
        </w:rPr>
      </w:pPr>
      <w:r>
        <w:rPr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1E1DE64F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2"/>
        <w:rPr>
          <w:sz w:val="28"/>
        </w:rPr>
      </w:pPr>
      <w:r>
        <w:rPr>
          <w:sz w:val="28"/>
        </w:rPr>
        <w:t>подбирать иллюстративный материал (рисунки, фото, плакаты) к тексту выступления.</w:t>
      </w:r>
    </w:p>
    <w:p w14:paraId="7C19323F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6DA99B03" w14:textId="77777777" w:rsidR="00D40805" w:rsidRDefault="00BC6634">
      <w:pPr>
        <w:spacing w:before="63" w:line="264" w:lineRule="auto"/>
        <w:ind w:left="2" w:right="425" w:firstLine="599"/>
        <w:jc w:val="both"/>
        <w:rPr>
          <w:sz w:val="28"/>
        </w:rPr>
      </w:pPr>
      <w:r>
        <w:rPr>
          <w:sz w:val="28"/>
        </w:rPr>
        <w:lastRenderedPageBreak/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самоорганизации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1EACB34F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8"/>
        <w:rPr>
          <w:sz w:val="28"/>
        </w:rPr>
      </w:pPr>
      <w:r>
        <w:rPr>
          <w:sz w:val="28"/>
        </w:rPr>
        <w:t xml:space="preserve">планировать действия по решению учебной задачи для получения </w:t>
      </w:r>
      <w:r>
        <w:rPr>
          <w:spacing w:val="-2"/>
          <w:sz w:val="28"/>
        </w:rPr>
        <w:t>результата;</w:t>
      </w:r>
    </w:p>
    <w:p w14:paraId="6267A2DB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выстраивать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14:paraId="3CDF9E80" w14:textId="77777777" w:rsidR="00D40805" w:rsidRDefault="00BC6634">
      <w:pPr>
        <w:spacing w:before="33" w:line="264" w:lineRule="auto"/>
        <w:ind w:left="2" w:right="425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самоконтроля как части регулятивных универсальных учебных </w:t>
      </w:r>
      <w:r>
        <w:rPr>
          <w:b/>
          <w:spacing w:val="-2"/>
          <w:sz w:val="28"/>
        </w:rPr>
        <w:t>действий</w:t>
      </w:r>
      <w:r>
        <w:rPr>
          <w:spacing w:val="-2"/>
          <w:sz w:val="28"/>
        </w:rPr>
        <w:t>:</w:t>
      </w:r>
    </w:p>
    <w:p w14:paraId="69D06066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устанавливать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6"/>
          <w:sz w:val="28"/>
        </w:rPr>
        <w:t xml:space="preserve"> </w:t>
      </w:r>
      <w:r>
        <w:rPr>
          <w:sz w:val="28"/>
        </w:rPr>
        <w:t>(неудач)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7A0F2954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24"/>
        <w:rPr>
          <w:sz w:val="28"/>
        </w:rPr>
      </w:pPr>
      <w:r>
        <w:rPr>
          <w:sz w:val="28"/>
        </w:rPr>
        <w:t>корректировать свои учебные действия для преодоления речевых и орфографических ошибок;</w:t>
      </w:r>
    </w:p>
    <w:p w14:paraId="32B17A85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DB615A9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2D69C9F7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2" w:line="264" w:lineRule="auto"/>
        <w:ind w:left="961" w:right="427"/>
        <w:rPr>
          <w:sz w:val="28"/>
        </w:rPr>
      </w:pPr>
      <w:r>
        <w:rPr>
          <w:sz w:val="28"/>
        </w:rPr>
        <w:t xml:space="preserve">сравнивать результаты своей деятельности и деятельности одноклассников, объективно оценивать их по предложенным </w:t>
      </w:r>
      <w:r>
        <w:rPr>
          <w:spacing w:val="-2"/>
          <w:sz w:val="28"/>
        </w:rPr>
        <w:t>критериям.</w:t>
      </w:r>
    </w:p>
    <w:p w14:paraId="4E75CCD7" w14:textId="77777777" w:rsidR="00D40805" w:rsidRDefault="00BC6634">
      <w:pPr>
        <w:spacing w:line="268" w:lineRule="auto"/>
        <w:ind w:left="2" w:right="417" w:firstLine="599"/>
        <w:jc w:val="both"/>
        <w:rPr>
          <w:b/>
          <w:sz w:val="28"/>
        </w:rPr>
      </w:pPr>
      <w:r>
        <w:rPr>
          <w:sz w:val="28"/>
        </w:rPr>
        <w:t xml:space="preserve">У обучающегося будут сформированы следующие умения </w:t>
      </w:r>
      <w:r>
        <w:rPr>
          <w:b/>
          <w:sz w:val="28"/>
        </w:rPr>
        <w:t xml:space="preserve">совместной </w:t>
      </w:r>
      <w:r>
        <w:rPr>
          <w:b/>
          <w:spacing w:val="-2"/>
          <w:sz w:val="28"/>
        </w:rPr>
        <w:t>деятельности:</w:t>
      </w:r>
    </w:p>
    <w:p w14:paraId="18403238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</w:t>
      </w:r>
      <w:r>
        <w:rPr>
          <w:spacing w:val="-2"/>
          <w:sz w:val="28"/>
        </w:rPr>
        <w:t>сроков;</w:t>
      </w:r>
    </w:p>
    <w:p w14:paraId="71D34736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15FDDA6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9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65C70D08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ответственно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204BE30B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20"/>
        <w:ind w:left="960" w:hanging="359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результат;</w:t>
      </w:r>
    </w:p>
    <w:p w14:paraId="1A51EF7F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25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предложенные </w:t>
      </w:r>
      <w:r>
        <w:rPr>
          <w:spacing w:val="-2"/>
          <w:sz w:val="28"/>
        </w:rPr>
        <w:t>образцы.</w:t>
      </w:r>
    </w:p>
    <w:p w14:paraId="545D8E16" w14:textId="77777777" w:rsidR="00D40805" w:rsidRDefault="00BC6634">
      <w:pPr>
        <w:spacing w:before="45" w:line="648" w:lineRule="exact"/>
        <w:ind w:left="122" w:right="5470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1 КЛАСС</w:t>
      </w:r>
    </w:p>
    <w:p w14:paraId="2420CF9D" w14:textId="77777777" w:rsidR="00D40805" w:rsidRDefault="00BC6634">
      <w:pPr>
        <w:pStyle w:val="a3"/>
        <w:spacing w:line="281" w:lineRule="exact"/>
        <w:ind w:left="122"/>
        <w:jc w:val="left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14:paraId="19C989E9" w14:textId="77777777" w:rsidR="00D40805" w:rsidRDefault="00D40805">
      <w:pPr>
        <w:pStyle w:val="a3"/>
        <w:spacing w:line="281" w:lineRule="exact"/>
        <w:jc w:val="left"/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63BC7B3F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63"/>
        <w:ind w:left="960" w:hanging="359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предложение;</w:t>
      </w:r>
      <w:r>
        <w:rPr>
          <w:spacing w:val="-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предложений;</w:t>
      </w:r>
    </w:p>
    <w:p w14:paraId="50D1044A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вычленять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звуки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7D9E7401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4" w:line="264" w:lineRule="auto"/>
        <w:ind w:left="961" w:right="427"/>
        <w:rPr>
          <w:sz w:val="28"/>
        </w:rPr>
      </w:pPr>
      <w:r>
        <w:rPr>
          <w:sz w:val="28"/>
        </w:rPr>
        <w:t>различать 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согласные звуки (в том числе 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 словах согласный звук [й’] и гласный звук [и]);</w:t>
      </w:r>
    </w:p>
    <w:p w14:paraId="42D5447F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звуки;</w:t>
      </w:r>
    </w:p>
    <w:p w14:paraId="0AB198FA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1" w:line="264" w:lineRule="auto"/>
        <w:ind w:left="961" w:right="421"/>
        <w:rPr>
          <w:sz w:val="28"/>
        </w:rPr>
      </w:pPr>
      <w:r>
        <w:rPr>
          <w:sz w:val="28"/>
        </w:rPr>
        <w:t>различать согласные звуки: мягкие и твёрдые, звонкие и глухие (вне слова и в слове);</w:t>
      </w:r>
    </w:p>
    <w:p w14:paraId="5A466451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«буква»;</w:t>
      </w:r>
    </w:p>
    <w:p w14:paraId="59836BCA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422"/>
        <w:rPr>
          <w:sz w:val="28"/>
        </w:rPr>
      </w:pP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слове;</w:t>
      </w:r>
      <w:r>
        <w:rPr>
          <w:spacing w:val="-14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слоги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(простые случаи: слова без стечения согласных); определять в слове ударный </w:t>
      </w:r>
      <w:r>
        <w:rPr>
          <w:spacing w:val="-2"/>
          <w:sz w:val="28"/>
        </w:rPr>
        <w:t>слог;</w:t>
      </w:r>
    </w:p>
    <w:p w14:paraId="21CB0199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22"/>
        <w:rPr>
          <w:sz w:val="28"/>
        </w:rPr>
      </w:pPr>
      <w:r>
        <w:rPr>
          <w:sz w:val="28"/>
        </w:rPr>
        <w:t>обозначать на письме мягкость согласных звуков буквами е, ё, ю, я и буквой ь в конце слова;</w:t>
      </w:r>
    </w:p>
    <w:p w14:paraId="0408FC90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7CDD9B5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1" w:line="264" w:lineRule="auto"/>
        <w:ind w:left="961" w:right="419"/>
        <w:rPr>
          <w:sz w:val="28"/>
        </w:rPr>
      </w:pP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искажений прописные и строчные буквы, соединения букв, слова;</w:t>
      </w:r>
    </w:p>
    <w:p w14:paraId="5F25D3D6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животных);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2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случаи: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493CA5D6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8"/>
        <w:rPr>
          <w:sz w:val="28"/>
        </w:rPr>
      </w:pPr>
      <w:r>
        <w:rPr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36B2EE91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line="264" w:lineRule="auto"/>
        <w:ind w:left="961" w:right="422"/>
        <w:rPr>
          <w:sz w:val="28"/>
        </w:rPr>
      </w:pPr>
      <w:r>
        <w:rPr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976F2C4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14:paraId="334C049F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текст;</w:t>
      </w:r>
    </w:p>
    <w:p w14:paraId="065A232E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33" w:line="264" w:lineRule="auto"/>
        <w:ind w:left="961" w:right="423"/>
        <w:rPr>
          <w:sz w:val="28"/>
        </w:rPr>
      </w:pPr>
      <w:r>
        <w:rPr>
          <w:sz w:val="28"/>
        </w:rPr>
        <w:t>читать вслух и про себя (с пониманием) короткие тексты с соблюдением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пауз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со</w:t>
      </w:r>
      <w:r>
        <w:rPr>
          <w:spacing w:val="-18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препинания в конце предложения;</w:t>
      </w:r>
    </w:p>
    <w:p w14:paraId="4B043FE7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уточнения;</w:t>
      </w:r>
    </w:p>
    <w:p w14:paraId="7D14507D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0F60C7DF" w14:textId="77777777" w:rsidR="00D40805" w:rsidRDefault="00D40805">
      <w:pPr>
        <w:pStyle w:val="a4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EE05E40" w14:textId="77777777" w:rsidR="00D40805" w:rsidRDefault="00BC6634">
      <w:pPr>
        <w:pStyle w:val="a4"/>
        <w:numPr>
          <w:ilvl w:val="1"/>
          <w:numId w:val="6"/>
        </w:numPr>
        <w:tabs>
          <w:tab w:val="left" w:pos="961"/>
        </w:tabs>
        <w:spacing w:before="63" w:line="264" w:lineRule="auto"/>
        <w:ind w:left="961" w:right="423"/>
        <w:rPr>
          <w:sz w:val="28"/>
        </w:rPr>
      </w:pPr>
      <w:r>
        <w:rPr>
          <w:sz w:val="28"/>
        </w:rPr>
        <w:lastRenderedPageBreak/>
        <w:t>устно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3-5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-11"/>
          <w:sz w:val="28"/>
        </w:rPr>
        <w:t xml:space="preserve"> </w:t>
      </w:r>
      <w:r>
        <w:rPr>
          <w:sz w:val="28"/>
        </w:rPr>
        <w:t>и на основе наблюдений;</w:t>
      </w:r>
    </w:p>
    <w:p w14:paraId="508C857B" w14:textId="77777777" w:rsidR="00D40805" w:rsidRDefault="00BC6634">
      <w:pPr>
        <w:pStyle w:val="a4"/>
        <w:numPr>
          <w:ilvl w:val="1"/>
          <w:numId w:val="6"/>
        </w:numPr>
        <w:tabs>
          <w:tab w:val="left" w:pos="960"/>
        </w:tabs>
        <w:spacing w:before="3"/>
        <w:ind w:left="960" w:hanging="359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9E99D6B" w14:textId="77777777" w:rsidR="00D40805" w:rsidRDefault="00D40805">
      <w:pPr>
        <w:pStyle w:val="a3"/>
        <w:spacing w:before="8"/>
        <w:jc w:val="left"/>
      </w:pPr>
    </w:p>
    <w:p w14:paraId="5248F4A0" w14:textId="77777777" w:rsidR="00D40805" w:rsidRDefault="00BC6634">
      <w:pPr>
        <w:pStyle w:val="a4"/>
        <w:numPr>
          <w:ilvl w:val="0"/>
          <w:numId w:val="5"/>
        </w:numPr>
        <w:tabs>
          <w:tab w:val="left" w:pos="333"/>
        </w:tabs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3DD8766" w14:textId="77777777" w:rsidR="00D40805" w:rsidRDefault="00BC6634">
      <w:pPr>
        <w:spacing w:before="29"/>
        <w:ind w:left="122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втором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74A035C2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осознавать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413B4E49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5"/>
        <w:rPr>
          <w:sz w:val="28"/>
        </w:rPr>
      </w:pPr>
      <w:r>
        <w:rPr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1B371546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424"/>
        <w:rPr>
          <w:sz w:val="28"/>
        </w:rPr>
      </w:pPr>
      <w:r>
        <w:rPr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2B37CE3C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8"/>
        <w:rPr>
          <w:sz w:val="28"/>
        </w:rPr>
      </w:pPr>
      <w:r>
        <w:rPr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16EFA94B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обозначать на письме мягкость согласных звуков буквой мягкий знак в середине слова;</w:t>
      </w:r>
    </w:p>
    <w:p w14:paraId="033E5F64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0ADE3B33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случаи);</w:t>
      </w:r>
    </w:p>
    <w:p w14:paraId="0A91CC07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окончание;</w:t>
      </w:r>
    </w:p>
    <w:p w14:paraId="164CF15E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3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7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слов,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понимать их значения и уточнять значение по учебным словарям; выявлять случаи употребления синонимов и антонимов (без называния </w:t>
      </w:r>
      <w:r>
        <w:rPr>
          <w:spacing w:val="-2"/>
          <w:sz w:val="28"/>
        </w:rPr>
        <w:t>терминов);</w:t>
      </w:r>
    </w:p>
    <w:p w14:paraId="20D45CA6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«кто?»,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«что?»;</w:t>
      </w:r>
    </w:p>
    <w:p w14:paraId="0DF3136A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4"/>
        <w:rPr>
          <w:sz w:val="28"/>
        </w:rPr>
      </w:pPr>
      <w:r>
        <w:rPr>
          <w:sz w:val="28"/>
        </w:rPr>
        <w:t>распознавать слова, отвечающие на вопросы «что делать?», «что сделать?» и другие;</w:t>
      </w:r>
    </w:p>
    <w:p w14:paraId="413C8B72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«какой?»,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>«какая?»,</w:t>
      </w:r>
    </w:p>
    <w:p w14:paraId="4ABE6842" w14:textId="77777777" w:rsidR="00D40805" w:rsidRDefault="00BC6634">
      <w:pPr>
        <w:pStyle w:val="a3"/>
        <w:spacing w:before="31"/>
        <w:ind w:left="961"/>
      </w:pPr>
      <w:r>
        <w:t>«какое?»,</w:t>
      </w:r>
      <w:r>
        <w:rPr>
          <w:spacing w:val="-5"/>
        </w:rPr>
        <w:t xml:space="preserve"> </w:t>
      </w:r>
      <w:r>
        <w:rPr>
          <w:spacing w:val="-2"/>
        </w:rPr>
        <w:t>«какие?»;</w:t>
      </w:r>
    </w:p>
    <w:p w14:paraId="05B28FA3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8"/>
        <w:rPr>
          <w:sz w:val="28"/>
        </w:rPr>
      </w:pPr>
      <w:r>
        <w:rPr>
          <w:sz w:val="28"/>
        </w:rPr>
        <w:t>определять вид предложения по цели высказывания и по эмоциональной окраске;</w:t>
      </w:r>
    </w:p>
    <w:p w14:paraId="2E3D03A8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2"/>
        <w:rPr>
          <w:sz w:val="28"/>
        </w:rPr>
      </w:pPr>
      <w:r>
        <w:rPr>
          <w:sz w:val="28"/>
        </w:rPr>
        <w:t xml:space="preserve">находить место орфограммы в слове и между словами на изученные </w:t>
      </w:r>
      <w:r>
        <w:rPr>
          <w:spacing w:val="-2"/>
          <w:sz w:val="28"/>
        </w:rPr>
        <w:t>правила;</w:t>
      </w:r>
    </w:p>
    <w:p w14:paraId="75C21AA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названиях;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написание предлогов с именами существительными, разделительный мягкий </w:t>
      </w:r>
      <w:r>
        <w:rPr>
          <w:spacing w:val="-2"/>
          <w:sz w:val="28"/>
        </w:rPr>
        <w:t>знак;</w:t>
      </w:r>
    </w:p>
    <w:p w14:paraId="32852B3F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9D8DABE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425"/>
        <w:rPr>
          <w:sz w:val="28"/>
        </w:rPr>
      </w:pPr>
      <w:r>
        <w:rPr>
          <w:sz w:val="28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14:paraId="4F4C701B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27"/>
        <w:rPr>
          <w:sz w:val="28"/>
        </w:rPr>
      </w:pPr>
      <w:r>
        <w:rPr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275A7C8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0" w:lineRule="exact"/>
        <w:ind w:left="960" w:hanging="359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14:paraId="36B273AE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4"/>
        <w:rPr>
          <w:sz w:val="28"/>
        </w:rPr>
      </w:pPr>
      <w:r>
        <w:rPr>
          <w:sz w:val="28"/>
        </w:rPr>
        <w:t>пользоваться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толковым,</w:t>
      </w:r>
      <w:r>
        <w:rPr>
          <w:spacing w:val="-17"/>
          <w:sz w:val="28"/>
        </w:rPr>
        <w:t xml:space="preserve"> </w:t>
      </w:r>
      <w:r>
        <w:rPr>
          <w:sz w:val="28"/>
        </w:rPr>
        <w:t>орфографическим,</w:t>
      </w:r>
      <w:r>
        <w:rPr>
          <w:spacing w:val="-18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словарями </w:t>
      </w:r>
      <w:r>
        <w:rPr>
          <w:spacing w:val="-2"/>
          <w:sz w:val="28"/>
        </w:rPr>
        <w:t>учебника;</w:t>
      </w:r>
    </w:p>
    <w:p w14:paraId="770CB3BF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9"/>
        <w:rPr>
          <w:sz w:val="28"/>
        </w:rPr>
      </w:pPr>
      <w:r>
        <w:rPr>
          <w:sz w:val="28"/>
        </w:rPr>
        <w:t>строить устное диалогическое и монологическое высказывание (2-4 предложения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18"/>
          <w:sz w:val="28"/>
        </w:rPr>
        <w:t xml:space="preserve"> </w:t>
      </w:r>
      <w:r>
        <w:rPr>
          <w:sz w:val="28"/>
        </w:rPr>
        <w:t>тему,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наблюдениям)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соблюдением орфоэпических норм, правильной интонации;</w:t>
      </w:r>
    </w:p>
    <w:p w14:paraId="3D58A8EA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14:paraId="0D54DCAC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составлять предложения из слов, устанавливая между ними смысловую связь по вопросам;</w:t>
      </w:r>
    </w:p>
    <w:p w14:paraId="0BA266CA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тему;</w:t>
      </w:r>
    </w:p>
    <w:p w14:paraId="704DFE9D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before="34"/>
        <w:ind w:left="960" w:hanging="359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разрозненных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7B2DC5D1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0" w:line="264" w:lineRule="auto"/>
        <w:ind w:left="961" w:right="417"/>
        <w:rPr>
          <w:sz w:val="28"/>
        </w:rPr>
      </w:pPr>
      <w:r>
        <w:rPr>
          <w:sz w:val="28"/>
        </w:rPr>
        <w:t>писать подробное изложение повествовательного текста объёмом 30- 45 слов с опорой на вопросы;</w:t>
      </w:r>
    </w:p>
    <w:p w14:paraId="260ADBA3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998C7AC" w14:textId="77777777" w:rsidR="00D40805" w:rsidRDefault="00BC6634">
      <w:pPr>
        <w:pStyle w:val="a4"/>
        <w:numPr>
          <w:ilvl w:val="0"/>
          <w:numId w:val="5"/>
        </w:numPr>
        <w:tabs>
          <w:tab w:val="left" w:pos="333"/>
        </w:tabs>
        <w:spacing w:before="303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4530C197" w14:textId="77777777" w:rsidR="00D40805" w:rsidRDefault="00BC6634">
      <w:pPr>
        <w:spacing w:before="26"/>
        <w:ind w:left="122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третьем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7A7F88DB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5"/>
        <w:rPr>
          <w:sz w:val="28"/>
        </w:rPr>
      </w:pPr>
      <w:r>
        <w:rPr>
          <w:sz w:val="28"/>
        </w:rPr>
        <w:t>объяснять значение русского языка как государственного языка Российской Федерации;</w:t>
      </w:r>
    </w:p>
    <w:p w14:paraId="09B232F2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14592B49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8"/>
        <w:rPr>
          <w:sz w:val="28"/>
        </w:rPr>
      </w:pPr>
      <w:r>
        <w:rPr>
          <w:sz w:val="28"/>
        </w:rPr>
        <w:t>производить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звукобуквенный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орфограммами; без транскрибирования);</w:t>
      </w:r>
    </w:p>
    <w:p w14:paraId="3BDE39EE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определять функцию разделительных мягкого и твёрдого знаков в словах;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буквенного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16"/>
          <w:sz w:val="28"/>
        </w:rPr>
        <w:t xml:space="preserve"> </w:t>
      </w:r>
      <w:r>
        <w:rPr>
          <w:sz w:val="28"/>
        </w:rPr>
        <w:t>в том числе с учётом функций букв е, ё, ю, я, в словах с разделительными ь, ъ, в словах с непроизносимыми согласными;</w:t>
      </w:r>
    </w:p>
    <w:p w14:paraId="576131F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различать однокоренные слова и формы одного и того же слова; различать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омонимичными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корнями</w:t>
      </w:r>
      <w:r>
        <w:rPr>
          <w:spacing w:val="-11"/>
          <w:sz w:val="28"/>
        </w:rPr>
        <w:t xml:space="preserve"> </w:t>
      </w:r>
      <w:r>
        <w:rPr>
          <w:sz w:val="28"/>
        </w:rPr>
        <w:t>(без называния термина); различать однокоренные слова и синонимы;</w:t>
      </w:r>
    </w:p>
    <w:p w14:paraId="46C65D51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выделяемыми</w:t>
      </w:r>
      <w:r>
        <w:rPr>
          <w:spacing w:val="-7"/>
          <w:sz w:val="28"/>
        </w:rPr>
        <w:t xml:space="preserve"> </w:t>
      </w:r>
      <w:r>
        <w:rPr>
          <w:sz w:val="28"/>
        </w:rPr>
        <w:t>морфемами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окончание, корень, приставку, суффикс;</w:t>
      </w:r>
    </w:p>
    <w:p w14:paraId="42F6DA0C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317CE3C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427"/>
        <w:jc w:val="left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синонимов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антонимов;</w:t>
      </w:r>
      <w:r>
        <w:rPr>
          <w:spacing w:val="40"/>
          <w:sz w:val="28"/>
        </w:rPr>
        <w:t xml:space="preserve"> </w:t>
      </w:r>
      <w:r>
        <w:rPr>
          <w:sz w:val="28"/>
        </w:rPr>
        <w:t>подбирать синонимы и антонимы к словам разных частей речи;</w:t>
      </w:r>
    </w:p>
    <w:p w14:paraId="134F9F67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26"/>
        <w:jc w:val="left"/>
        <w:rPr>
          <w:sz w:val="28"/>
        </w:rPr>
      </w:pPr>
      <w:r>
        <w:rPr>
          <w:sz w:val="28"/>
        </w:rPr>
        <w:t>распознавать слова, употреблённые в прямом и переносном значении (простые случаи);</w:t>
      </w:r>
    </w:p>
    <w:p w14:paraId="70A2F07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14:paraId="35EFA1A1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0" w:line="264" w:lineRule="auto"/>
        <w:ind w:left="961" w:right="421"/>
        <w:rPr>
          <w:sz w:val="28"/>
        </w:rPr>
      </w:pPr>
      <w:r>
        <w:rPr>
          <w:sz w:val="28"/>
        </w:rPr>
        <w:t xml:space="preserve"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</w:t>
      </w:r>
      <w:r>
        <w:rPr>
          <w:spacing w:val="-2"/>
          <w:sz w:val="28"/>
        </w:rPr>
        <w:t>окончаниями;</w:t>
      </w:r>
    </w:p>
    <w:p w14:paraId="4518715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2" w:line="264" w:lineRule="auto"/>
        <w:ind w:left="961" w:right="426"/>
        <w:rPr>
          <w:sz w:val="28"/>
        </w:rPr>
      </w:pPr>
      <w:r>
        <w:rPr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55C0AD88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0"/>
        <w:rPr>
          <w:sz w:val="28"/>
        </w:rPr>
      </w:pPr>
      <w:r>
        <w:rPr>
          <w:sz w:val="28"/>
        </w:rPr>
        <w:t>изменять имена прилагательные по падежам, числам, родам (в единственном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падежом,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имён </w:t>
      </w:r>
      <w:r>
        <w:rPr>
          <w:spacing w:val="-2"/>
          <w:sz w:val="28"/>
        </w:rPr>
        <w:t>существительных;</w:t>
      </w:r>
    </w:p>
    <w:p w14:paraId="5BCE2A93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1" w:lineRule="exact"/>
        <w:ind w:left="960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53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5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56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55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14:paraId="0F442006" w14:textId="77777777" w:rsidR="00D40805" w:rsidRDefault="00BC6634">
      <w:pPr>
        <w:pStyle w:val="a3"/>
        <w:spacing w:before="33" w:line="264" w:lineRule="auto"/>
        <w:ind w:left="961" w:right="421"/>
      </w:pPr>
      <w:r>
        <w:t>«что</w:t>
      </w:r>
      <w:r>
        <w:rPr>
          <w:spacing w:val="-4"/>
        </w:rPr>
        <w:t xml:space="preserve"> </w:t>
      </w:r>
      <w:r>
        <w:t>делать?»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сделать?»;</w:t>
      </w:r>
      <w:r>
        <w:rPr>
          <w:spacing w:val="-6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признаки глаголов: форму времени, число, род (в прошедшем времени); изменять</w:t>
      </w:r>
      <w:r>
        <w:rPr>
          <w:spacing w:val="-18"/>
        </w:rPr>
        <w:t xml:space="preserve"> </w:t>
      </w:r>
      <w:r>
        <w:t>глагол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временам</w:t>
      </w:r>
      <w:r>
        <w:rPr>
          <w:spacing w:val="-16"/>
        </w:rPr>
        <w:t xml:space="preserve"> </w:t>
      </w:r>
      <w:r>
        <w:t>(простые</w:t>
      </w:r>
      <w:r>
        <w:rPr>
          <w:spacing w:val="-17"/>
        </w:rPr>
        <w:t xml:space="preserve"> </w:t>
      </w:r>
      <w:r>
        <w:t>случаи),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прошедшем</w:t>
      </w:r>
      <w:r>
        <w:rPr>
          <w:spacing w:val="-16"/>
        </w:rPr>
        <w:t xml:space="preserve"> </w:t>
      </w:r>
      <w:r>
        <w:rPr>
          <w:spacing w:val="-2"/>
        </w:rPr>
        <w:t>времени</w:t>
      </w:r>
    </w:p>
    <w:p w14:paraId="438D38C2" w14:textId="77777777" w:rsidR="00D40805" w:rsidRDefault="00BC6634">
      <w:pPr>
        <w:pStyle w:val="a3"/>
        <w:spacing w:before="1"/>
        <w:ind w:left="961"/>
      </w:pP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родам;</w:t>
      </w:r>
    </w:p>
    <w:p w14:paraId="1BC73542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форме);</w:t>
      </w:r>
    </w:p>
    <w:p w14:paraId="4452E318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неоправданных повторов в тексте;</w:t>
      </w:r>
    </w:p>
    <w:p w14:paraId="3ADED973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приставки;</w:t>
      </w:r>
    </w:p>
    <w:p w14:paraId="1248E06E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  <w:tab w:val="left" w:pos="2597"/>
          <w:tab w:val="left" w:pos="3314"/>
          <w:tab w:val="left" w:pos="5191"/>
          <w:tab w:val="left" w:pos="5774"/>
          <w:tab w:val="left" w:pos="6635"/>
          <w:tab w:val="left" w:pos="8623"/>
          <w:tab w:val="left" w:pos="9066"/>
        </w:tabs>
        <w:spacing w:before="33" w:line="264" w:lineRule="auto"/>
        <w:ind w:left="961" w:right="421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вид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высказывания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эмоциональной окраске;</w:t>
      </w:r>
    </w:p>
    <w:p w14:paraId="10D692A9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7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(без</w:t>
      </w:r>
      <w:r>
        <w:rPr>
          <w:spacing w:val="40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виды)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члены </w:t>
      </w:r>
      <w:r>
        <w:rPr>
          <w:spacing w:val="-2"/>
          <w:sz w:val="28"/>
        </w:rPr>
        <w:t>предложения;</w:t>
      </w:r>
    </w:p>
    <w:p w14:paraId="12C527CD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нераспространённые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3094A51C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1" w:line="264" w:lineRule="auto"/>
        <w:ind w:left="961" w:right="419"/>
        <w:rPr>
          <w:sz w:val="28"/>
        </w:rPr>
      </w:pPr>
      <w:r>
        <w:rPr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8"/>
          <w:sz w:val="28"/>
        </w:rPr>
        <w:t xml:space="preserve"> </w:t>
      </w:r>
      <w:r>
        <w:rPr>
          <w:sz w:val="28"/>
        </w:rPr>
        <w:t>имён</w:t>
      </w:r>
      <w:r>
        <w:rPr>
          <w:spacing w:val="-17"/>
          <w:sz w:val="28"/>
        </w:rPr>
        <w:t xml:space="preserve"> </w:t>
      </w:r>
      <w:r>
        <w:rPr>
          <w:sz w:val="28"/>
        </w:rPr>
        <w:t>существительных;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глаголами;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раздельное написание предлогов со словами;</w:t>
      </w:r>
    </w:p>
    <w:p w14:paraId="518F0181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правильно списывать слова, предложения, тексты объёмом не более 70 слов;</w:t>
      </w:r>
    </w:p>
    <w:p w14:paraId="7639A600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2" w:line="264" w:lineRule="auto"/>
        <w:ind w:left="961" w:right="430"/>
        <w:rPr>
          <w:sz w:val="28"/>
        </w:rPr>
      </w:pPr>
      <w:r>
        <w:rPr>
          <w:sz w:val="28"/>
        </w:rPr>
        <w:t>писать под диктовку тексты объёмом не более 65 слов с учётом изученных правил правописания;</w:t>
      </w:r>
    </w:p>
    <w:p w14:paraId="1CA23CAC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16FE50E7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before="63"/>
        <w:ind w:left="960" w:hanging="359"/>
        <w:rPr>
          <w:sz w:val="28"/>
        </w:rPr>
      </w:pPr>
      <w:r>
        <w:rPr>
          <w:sz w:val="28"/>
        </w:rPr>
        <w:lastRenderedPageBreak/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14:paraId="35726D29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6"/>
        <w:rPr>
          <w:sz w:val="28"/>
        </w:rPr>
      </w:pPr>
      <w:r>
        <w:rPr>
          <w:sz w:val="28"/>
        </w:rPr>
        <w:t xml:space="preserve">понимать тексты разных типов, находить в тексте заданную </w:t>
      </w:r>
      <w:r>
        <w:rPr>
          <w:spacing w:val="-2"/>
          <w:sz w:val="28"/>
        </w:rPr>
        <w:t>информацию;</w:t>
      </w:r>
    </w:p>
    <w:p w14:paraId="01D27D10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7"/>
        <w:rPr>
          <w:sz w:val="28"/>
        </w:rPr>
      </w:pPr>
      <w:r>
        <w:rPr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03148703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7"/>
        <w:rPr>
          <w:sz w:val="28"/>
        </w:rPr>
      </w:pPr>
      <w:r>
        <w:rPr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интонации;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458C3A69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429"/>
        <w:rPr>
          <w:sz w:val="28"/>
        </w:rPr>
      </w:pPr>
      <w:r>
        <w:rPr>
          <w:sz w:val="28"/>
        </w:rPr>
        <w:t>определять связь предложений в тексте (с помощью личных местоимений, синонимов, союзов и, а, но);</w:t>
      </w:r>
    </w:p>
    <w:p w14:paraId="2FA9A116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14:paraId="19959E1D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5"/>
          <w:sz w:val="28"/>
        </w:rPr>
        <w:t xml:space="preserve"> </w:t>
      </w:r>
      <w:r>
        <w:rPr>
          <w:sz w:val="28"/>
        </w:rPr>
        <w:t>мысль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1BDF7F33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3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(абзацы)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слов или предложений их смысловое содержание;</w:t>
      </w:r>
    </w:p>
    <w:p w14:paraId="681F9800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нему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корректировать </w:t>
      </w:r>
      <w:r>
        <w:rPr>
          <w:spacing w:val="-2"/>
          <w:sz w:val="28"/>
        </w:rPr>
        <w:t>текст;</w:t>
      </w:r>
    </w:p>
    <w:p w14:paraId="1F1714FD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  <w:tab w:val="left" w:pos="2004"/>
          <w:tab w:val="left" w:pos="3517"/>
          <w:tab w:val="left" w:pos="5047"/>
          <w:tab w:val="left" w:pos="5582"/>
          <w:tab w:val="left" w:pos="7153"/>
          <w:tab w:val="left" w:pos="8911"/>
        </w:tabs>
        <w:spacing w:line="264" w:lineRule="auto"/>
        <w:ind w:left="961" w:right="427"/>
        <w:jc w:val="left"/>
        <w:rPr>
          <w:sz w:val="28"/>
        </w:rPr>
      </w:pPr>
      <w:r>
        <w:rPr>
          <w:spacing w:val="-2"/>
          <w:sz w:val="28"/>
        </w:rPr>
        <w:t>писать</w:t>
      </w:r>
      <w:r>
        <w:rPr>
          <w:sz w:val="28"/>
        </w:rPr>
        <w:tab/>
      </w:r>
      <w:r>
        <w:rPr>
          <w:spacing w:val="-2"/>
          <w:sz w:val="28"/>
        </w:rPr>
        <w:t>подробное</w:t>
      </w:r>
      <w:r>
        <w:rPr>
          <w:sz w:val="28"/>
        </w:rPr>
        <w:tab/>
      </w:r>
      <w:r>
        <w:rPr>
          <w:spacing w:val="-2"/>
          <w:sz w:val="28"/>
        </w:rPr>
        <w:t>изложение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заданному,</w:t>
      </w:r>
      <w:r>
        <w:rPr>
          <w:sz w:val="28"/>
        </w:rPr>
        <w:tab/>
      </w:r>
      <w:r>
        <w:rPr>
          <w:spacing w:val="-2"/>
          <w:sz w:val="28"/>
        </w:rPr>
        <w:t>коллективно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самостоятельно составленному плану;</w:t>
      </w:r>
    </w:p>
    <w:p w14:paraId="538CF158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  <w:tab w:val="left" w:pos="2553"/>
          <w:tab w:val="left" w:pos="3802"/>
          <w:tab w:val="left" w:pos="5170"/>
          <w:tab w:val="left" w:pos="6622"/>
          <w:tab w:val="left" w:pos="8293"/>
        </w:tabs>
        <w:spacing w:line="264" w:lineRule="auto"/>
        <w:ind w:left="961" w:right="423"/>
        <w:jc w:val="left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2"/>
          <w:sz w:val="28"/>
        </w:rPr>
        <w:t>своими</w:t>
      </w:r>
      <w:r>
        <w:rPr>
          <w:sz w:val="28"/>
        </w:rPr>
        <w:tab/>
      </w:r>
      <w:r>
        <w:rPr>
          <w:spacing w:val="-2"/>
          <w:sz w:val="28"/>
        </w:rPr>
        <w:t>словами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 xml:space="preserve">понятий, </w:t>
      </w:r>
      <w:r>
        <w:rPr>
          <w:sz w:val="28"/>
        </w:rPr>
        <w:t>использовать изученные понятия в процессе решения учебных задач;</w:t>
      </w:r>
    </w:p>
    <w:p w14:paraId="6113A917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1"/>
        <w:ind w:left="961"/>
        <w:jc w:val="left"/>
        <w:rPr>
          <w:sz w:val="28"/>
        </w:rPr>
      </w:pPr>
      <w:r>
        <w:rPr>
          <w:sz w:val="28"/>
        </w:rPr>
        <w:t>уточнять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толкового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словаря.</w:t>
      </w:r>
    </w:p>
    <w:p w14:paraId="4A4AB551" w14:textId="77777777" w:rsidR="00D40805" w:rsidRDefault="00D40805">
      <w:pPr>
        <w:pStyle w:val="a3"/>
        <w:spacing w:before="9"/>
        <w:jc w:val="left"/>
      </w:pPr>
    </w:p>
    <w:p w14:paraId="2F1AB5B9" w14:textId="77777777" w:rsidR="00D40805" w:rsidRDefault="00BC6634">
      <w:pPr>
        <w:pStyle w:val="a4"/>
        <w:numPr>
          <w:ilvl w:val="0"/>
          <w:numId w:val="5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EBA571F" w14:textId="77777777" w:rsidR="00D40805" w:rsidRDefault="00BC6634">
      <w:pPr>
        <w:spacing w:before="28"/>
        <w:ind w:left="122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четвёртом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14:paraId="3DACFCBB" w14:textId="77777777" w:rsidR="00D40805" w:rsidRDefault="00D40805">
      <w:pPr>
        <w:pStyle w:val="a3"/>
        <w:spacing w:before="7"/>
        <w:jc w:val="left"/>
      </w:pPr>
    </w:p>
    <w:p w14:paraId="30685BD0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осознавать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 Федерации, осознавать язык как одну из главных духовнонравственных ценностей народа;</w:t>
      </w:r>
    </w:p>
    <w:p w14:paraId="2E971826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0" w:lineRule="exact"/>
        <w:ind w:left="960" w:hanging="359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75863E9F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  <w:tab w:val="left" w:pos="2451"/>
          <w:tab w:val="left" w:pos="3278"/>
          <w:tab w:val="left" w:pos="4618"/>
          <w:tab w:val="left" w:pos="5588"/>
          <w:tab w:val="left" w:pos="6264"/>
          <w:tab w:val="left" w:pos="8668"/>
        </w:tabs>
        <w:spacing w:before="34" w:line="264" w:lineRule="auto"/>
        <w:ind w:left="961" w:right="424"/>
        <w:jc w:val="left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2"/>
          <w:sz w:val="28"/>
        </w:rPr>
        <w:t>русского</w:t>
      </w:r>
      <w:r>
        <w:rPr>
          <w:sz w:val="28"/>
        </w:rPr>
        <w:tab/>
      </w:r>
      <w:r>
        <w:rPr>
          <w:spacing w:val="-4"/>
          <w:sz w:val="28"/>
        </w:rPr>
        <w:t>языка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 xml:space="preserve">языка </w:t>
      </w:r>
      <w:r>
        <w:rPr>
          <w:sz w:val="28"/>
        </w:rPr>
        <w:t>Российской Федерации и языка межнационального общения;</w:t>
      </w:r>
    </w:p>
    <w:p w14:paraId="3A1D4B47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речь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показатель общей культуры человека;</w:t>
      </w:r>
    </w:p>
    <w:p w14:paraId="10DDC3D4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  <w:tab w:val="left" w:pos="2525"/>
          <w:tab w:val="left" w:pos="4812"/>
          <w:tab w:val="left" w:pos="5927"/>
          <w:tab w:val="left" w:pos="6784"/>
          <w:tab w:val="left" w:pos="7326"/>
          <w:tab w:val="left" w:pos="9228"/>
        </w:tabs>
        <w:spacing w:line="264" w:lineRule="auto"/>
        <w:ind w:left="961" w:right="426"/>
        <w:jc w:val="left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2"/>
          <w:sz w:val="28"/>
        </w:rPr>
        <w:t>звукобуквенный</w:t>
      </w:r>
      <w:r>
        <w:rPr>
          <w:sz w:val="28"/>
        </w:rPr>
        <w:tab/>
      </w:r>
      <w:r>
        <w:rPr>
          <w:spacing w:val="-2"/>
          <w:sz w:val="28"/>
        </w:rPr>
        <w:t>разбор</w:t>
      </w:r>
      <w:r>
        <w:rPr>
          <w:sz w:val="28"/>
        </w:rPr>
        <w:tab/>
      </w:r>
      <w:r>
        <w:rPr>
          <w:spacing w:val="-4"/>
          <w:sz w:val="28"/>
        </w:rPr>
        <w:t>слов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предложенным в учебнике алгоритмом);</w:t>
      </w:r>
    </w:p>
    <w:p w14:paraId="26AE581C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  <w:tab w:val="left" w:pos="2482"/>
          <w:tab w:val="left" w:pos="2897"/>
          <w:tab w:val="left" w:pos="4995"/>
          <w:tab w:val="left" w:pos="6110"/>
          <w:tab w:val="left" w:pos="7695"/>
          <w:tab w:val="left" w:pos="9223"/>
        </w:tabs>
        <w:spacing w:line="264" w:lineRule="auto"/>
        <w:ind w:left="961" w:right="419"/>
        <w:jc w:val="left"/>
        <w:rPr>
          <w:sz w:val="28"/>
        </w:rPr>
      </w:pPr>
      <w:r>
        <w:rPr>
          <w:spacing w:val="-2"/>
          <w:sz w:val="28"/>
        </w:rPr>
        <w:t>подбирать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предложенным</w:t>
      </w:r>
      <w:r>
        <w:rPr>
          <w:sz w:val="28"/>
        </w:rPr>
        <w:tab/>
      </w:r>
      <w:r>
        <w:rPr>
          <w:spacing w:val="-2"/>
          <w:sz w:val="28"/>
        </w:rPr>
        <w:t>словам</w:t>
      </w:r>
      <w:r>
        <w:rPr>
          <w:sz w:val="28"/>
        </w:rPr>
        <w:tab/>
      </w:r>
      <w:r>
        <w:rPr>
          <w:spacing w:val="-2"/>
          <w:sz w:val="28"/>
        </w:rPr>
        <w:t>синонимы;</w:t>
      </w:r>
      <w:r>
        <w:rPr>
          <w:sz w:val="28"/>
        </w:rPr>
        <w:tab/>
      </w:r>
      <w:r>
        <w:rPr>
          <w:spacing w:val="-2"/>
          <w:sz w:val="28"/>
        </w:rPr>
        <w:t>подбирать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предложенным словам антонимы;</w:t>
      </w:r>
    </w:p>
    <w:p w14:paraId="0976F794" w14:textId="77777777" w:rsidR="00D40805" w:rsidRDefault="00D40805">
      <w:pPr>
        <w:pStyle w:val="a4"/>
        <w:spacing w:line="264" w:lineRule="auto"/>
        <w:jc w:val="left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34048E3B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427"/>
        <w:rPr>
          <w:sz w:val="28"/>
        </w:rPr>
      </w:pPr>
      <w:r>
        <w:rPr>
          <w:sz w:val="28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14:paraId="2DD14061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18"/>
        <w:rPr>
          <w:sz w:val="28"/>
        </w:rPr>
      </w:pPr>
      <w:r>
        <w:rPr>
          <w:sz w:val="28"/>
        </w:rPr>
        <w:t>проводить разбор по составу слов с однозначно выделяемыми морфемами; составлять схему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 слова; соотносить состав слова с представленной схемой;</w:t>
      </w:r>
    </w:p>
    <w:p w14:paraId="4F9FA600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 xml:space="preserve">устанавливать принадлежность слова к определённой части речи (в объёме изученного) по комплексу освоенных грамматических </w:t>
      </w:r>
      <w:r>
        <w:rPr>
          <w:spacing w:val="-2"/>
          <w:sz w:val="28"/>
        </w:rPr>
        <w:t>признаков;</w:t>
      </w:r>
    </w:p>
    <w:p w14:paraId="3AB022E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2377D51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75CF42E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8"/>
        <w:rPr>
          <w:sz w:val="28"/>
        </w:rPr>
      </w:pPr>
      <w:r>
        <w:rPr>
          <w:sz w:val="28"/>
        </w:rPr>
        <w:t>устанавливать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(находить)</w:t>
      </w:r>
      <w:r>
        <w:rPr>
          <w:spacing w:val="-17"/>
          <w:sz w:val="28"/>
        </w:rPr>
        <w:t xml:space="preserve"> </w:t>
      </w:r>
      <w:r>
        <w:rPr>
          <w:sz w:val="28"/>
        </w:rPr>
        <w:t>неопределённую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5"/>
          <w:sz w:val="28"/>
        </w:rPr>
        <w:t xml:space="preserve"> </w:t>
      </w:r>
      <w:r>
        <w:rPr>
          <w:sz w:val="28"/>
        </w:rPr>
        <w:t>глагола;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2B464D6B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4"/>
        <w:rPr>
          <w:sz w:val="28"/>
        </w:rPr>
      </w:pPr>
      <w:r>
        <w:rPr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314D005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слово;</w:t>
      </w:r>
    </w:p>
    <w:p w14:paraId="107D3AF8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30"/>
        <w:rPr>
          <w:sz w:val="28"/>
        </w:rPr>
      </w:pPr>
      <w:r>
        <w:rPr>
          <w:sz w:val="28"/>
        </w:rPr>
        <w:t>классифицировать предложения по цели высказывания и по эмоциональной окраске;</w:t>
      </w:r>
    </w:p>
    <w:p w14:paraId="2F4BE5D5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нераспространённые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0DBCD687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1" w:line="264" w:lineRule="auto"/>
        <w:ind w:left="961" w:right="423"/>
        <w:rPr>
          <w:sz w:val="28"/>
        </w:rPr>
      </w:pPr>
      <w:r>
        <w:rPr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07EAAB9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36683F18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before="2"/>
        <w:ind w:left="960" w:hanging="359"/>
        <w:rPr>
          <w:sz w:val="28"/>
        </w:rPr>
      </w:pPr>
      <w:r>
        <w:rPr>
          <w:sz w:val="28"/>
        </w:rPr>
        <w:t>производить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584944EC" w14:textId="77777777" w:rsidR="00D40805" w:rsidRDefault="00D40805">
      <w:pPr>
        <w:pStyle w:val="a4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0DE5FD56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63" w:line="264" w:lineRule="auto"/>
        <w:ind w:left="961" w:right="423"/>
        <w:rPr>
          <w:sz w:val="28"/>
        </w:rPr>
      </w:pPr>
      <w:r>
        <w:rPr>
          <w:sz w:val="28"/>
        </w:rPr>
        <w:lastRenderedPageBreak/>
        <w:t xml:space="preserve">находить место орфограммы в слове и между словами на изученные </w:t>
      </w:r>
      <w:r>
        <w:rPr>
          <w:spacing w:val="-2"/>
          <w:sz w:val="28"/>
        </w:rPr>
        <w:t>правила;</w:t>
      </w:r>
    </w:p>
    <w:p w14:paraId="4B34796C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17"/>
        <w:rPr>
          <w:sz w:val="28"/>
        </w:rPr>
      </w:pPr>
      <w:r>
        <w:rPr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 ий,</w:t>
      </w:r>
      <w:r>
        <w:rPr>
          <w:spacing w:val="-7"/>
          <w:sz w:val="28"/>
        </w:rPr>
        <w:t xml:space="preserve"> </w:t>
      </w:r>
      <w:r>
        <w:rPr>
          <w:sz w:val="28"/>
        </w:rPr>
        <w:t>-ие,</w:t>
      </w:r>
      <w:r>
        <w:rPr>
          <w:spacing w:val="-8"/>
          <w:sz w:val="28"/>
        </w:rPr>
        <w:t xml:space="preserve"> </w:t>
      </w:r>
      <w:r>
        <w:rPr>
          <w:sz w:val="28"/>
        </w:rPr>
        <w:t>-ия,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-ья</w:t>
      </w:r>
      <w:r>
        <w:rPr>
          <w:spacing w:val="-7"/>
          <w:sz w:val="28"/>
        </w:rPr>
        <w:t xml:space="preserve"> </w:t>
      </w:r>
      <w:r>
        <w:rPr>
          <w:sz w:val="28"/>
        </w:rPr>
        <w:t>типа</w:t>
      </w:r>
      <w:r>
        <w:rPr>
          <w:spacing w:val="-8"/>
          <w:sz w:val="28"/>
        </w:rPr>
        <w:t xml:space="preserve"> </w:t>
      </w:r>
      <w:r>
        <w:rPr>
          <w:sz w:val="28"/>
        </w:rPr>
        <w:t>гостья,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ье</w:t>
      </w:r>
      <w:r>
        <w:rPr>
          <w:spacing w:val="-8"/>
          <w:sz w:val="28"/>
        </w:rPr>
        <w:t xml:space="preserve"> </w:t>
      </w:r>
      <w:r>
        <w:rPr>
          <w:sz w:val="28"/>
        </w:rPr>
        <w:t>типа</w:t>
      </w:r>
      <w:r>
        <w:rPr>
          <w:spacing w:val="-8"/>
          <w:sz w:val="28"/>
        </w:rPr>
        <w:t xml:space="preserve"> </w:t>
      </w:r>
      <w:r>
        <w:rPr>
          <w:sz w:val="28"/>
        </w:rPr>
        <w:t>ожерелье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множественном числе,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кроме собственных имён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 на -ов, -ин,</w:t>
      </w:r>
    </w:p>
    <w:p w14:paraId="37231261" w14:textId="77777777" w:rsidR="00D40805" w:rsidRDefault="00BC6634">
      <w:pPr>
        <w:pStyle w:val="a3"/>
        <w:spacing w:line="264" w:lineRule="auto"/>
        <w:ind w:left="961" w:right="419"/>
      </w:pPr>
      <w:r>
        <w:t>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784ED87" w14:textId="77777777" w:rsidR="00D40805" w:rsidRDefault="00BC6634">
      <w:pPr>
        <w:pStyle w:val="a4"/>
        <w:numPr>
          <w:ilvl w:val="1"/>
          <w:numId w:val="5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85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2199292A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2" w:line="264" w:lineRule="auto"/>
        <w:ind w:left="961" w:right="430"/>
        <w:rPr>
          <w:sz w:val="28"/>
        </w:rPr>
      </w:pPr>
      <w:r>
        <w:rPr>
          <w:sz w:val="28"/>
        </w:rPr>
        <w:t>писать под диктовку тексты объёмом не более 80 слов с учётом изученных правил правописания;</w:t>
      </w:r>
    </w:p>
    <w:p w14:paraId="0BCCF0ED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30"/>
        <w:rPr>
          <w:sz w:val="28"/>
        </w:rPr>
      </w:pPr>
      <w:r>
        <w:rPr>
          <w:sz w:val="28"/>
        </w:rPr>
        <w:t>находить и исправлять орфографические и пунктуационные ошибки на изученные правила, описки;</w:t>
      </w:r>
    </w:p>
    <w:p w14:paraId="50435E3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2"/>
        <w:rPr>
          <w:sz w:val="28"/>
        </w:rPr>
      </w:pPr>
      <w:r>
        <w:rPr>
          <w:sz w:val="28"/>
        </w:rPr>
        <w:t xml:space="preserve">осознавать ситуацию общения (с какой целью, с кем, где происходит общение); выбирать адекватные языковые средства в ситуации </w:t>
      </w:r>
      <w:r>
        <w:rPr>
          <w:spacing w:val="-2"/>
          <w:sz w:val="28"/>
        </w:rPr>
        <w:t>общения;</w:t>
      </w:r>
    </w:p>
    <w:p w14:paraId="4381F43D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19"/>
        <w:rPr>
          <w:sz w:val="28"/>
        </w:rPr>
      </w:pPr>
      <w:r>
        <w:rPr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6B83B1F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1" w:line="264" w:lineRule="auto"/>
        <w:ind w:left="961" w:right="422"/>
        <w:rPr>
          <w:sz w:val="28"/>
        </w:rPr>
      </w:pP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5"/>
          <w:sz w:val="28"/>
        </w:rPr>
        <w:t xml:space="preserve"> </w:t>
      </w:r>
      <w:r>
        <w:rPr>
          <w:sz w:val="28"/>
        </w:rPr>
        <w:t>(3-5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предложений) для конкретной ситуации письменного общения (письма, поздравительные открытки, объявления и другие);</w:t>
      </w:r>
    </w:p>
    <w:p w14:paraId="364EF020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5"/>
        <w:rPr>
          <w:sz w:val="28"/>
        </w:rPr>
      </w:pPr>
      <w:r>
        <w:rPr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0D5ED9AA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корректировать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0AD100AA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текстам;</w:t>
      </w:r>
    </w:p>
    <w:p w14:paraId="0F132C30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письменно);</w:t>
      </w:r>
    </w:p>
    <w:p w14:paraId="6D92EA47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(устно);</w:t>
      </w:r>
    </w:p>
    <w:p w14:paraId="38329284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3" w:line="264" w:lineRule="auto"/>
        <w:ind w:left="961" w:right="421"/>
        <w:rPr>
          <w:sz w:val="28"/>
        </w:rPr>
      </w:pPr>
      <w:r>
        <w:rPr>
          <w:sz w:val="28"/>
        </w:rPr>
        <w:t xml:space="preserve">писать (после предварительной подготовки) сочинения по заданным </w:t>
      </w:r>
      <w:r>
        <w:rPr>
          <w:spacing w:val="-2"/>
          <w:sz w:val="28"/>
        </w:rPr>
        <w:t>темам;</w:t>
      </w:r>
    </w:p>
    <w:p w14:paraId="072B9B03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6"/>
        <w:rPr>
          <w:sz w:val="28"/>
        </w:rPr>
      </w:pPr>
      <w:r>
        <w:rPr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</w:t>
      </w:r>
      <w:r>
        <w:rPr>
          <w:spacing w:val="79"/>
          <w:sz w:val="28"/>
        </w:rPr>
        <w:t xml:space="preserve">  </w:t>
      </w:r>
      <w:r>
        <w:rPr>
          <w:sz w:val="28"/>
        </w:rPr>
        <w:t>(услышанной)</w:t>
      </w:r>
      <w:r>
        <w:rPr>
          <w:spacing w:val="78"/>
          <w:sz w:val="28"/>
        </w:rPr>
        <w:t xml:space="preserve">  </w:t>
      </w:r>
      <w:r>
        <w:rPr>
          <w:sz w:val="28"/>
        </w:rPr>
        <w:t>информации;</w:t>
      </w:r>
      <w:r>
        <w:rPr>
          <w:spacing w:val="79"/>
          <w:sz w:val="28"/>
        </w:rPr>
        <w:t xml:space="preserve">  </w:t>
      </w:r>
      <w:r>
        <w:rPr>
          <w:sz w:val="28"/>
        </w:rPr>
        <w:t>интерпретировать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</w:p>
    <w:p w14:paraId="2EE67963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5ACBA6C0" w14:textId="77777777" w:rsidR="00D40805" w:rsidRDefault="00BC6634">
      <w:pPr>
        <w:pStyle w:val="a3"/>
        <w:spacing w:before="63" w:line="264" w:lineRule="auto"/>
        <w:ind w:left="961" w:right="422"/>
      </w:pPr>
      <w:r>
        <w:lastRenderedPageBreak/>
        <w:t>обобщать содержащуюся в тексте информацию; осуществлять ознакомительное чтение в соответствии с поставленной задачей;</w:t>
      </w:r>
    </w:p>
    <w:p w14:paraId="51C90125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before="3" w:line="264" w:lineRule="auto"/>
        <w:ind w:left="961" w:right="427"/>
        <w:rPr>
          <w:sz w:val="28"/>
        </w:rPr>
      </w:pPr>
      <w:r>
        <w:rPr>
          <w:sz w:val="28"/>
        </w:rPr>
        <w:t>объяснять своими словами значение изученных понятий; использовать изученные понятия;</w:t>
      </w:r>
    </w:p>
    <w:p w14:paraId="273DC9C6" w14:textId="77777777" w:rsidR="00D40805" w:rsidRDefault="00BC6634">
      <w:pPr>
        <w:pStyle w:val="a4"/>
        <w:numPr>
          <w:ilvl w:val="1"/>
          <w:numId w:val="5"/>
        </w:numPr>
        <w:tabs>
          <w:tab w:val="left" w:pos="961"/>
        </w:tabs>
        <w:spacing w:line="264" w:lineRule="auto"/>
        <w:ind w:left="961" w:right="423"/>
        <w:rPr>
          <w:sz w:val="28"/>
        </w:rPr>
      </w:pPr>
      <w:r>
        <w:rPr>
          <w:sz w:val="28"/>
        </w:rPr>
        <w:t>уточнять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 из числа верифицированных электронных ресурсов, включённых в федеральный перечень.</w:t>
      </w:r>
    </w:p>
    <w:p w14:paraId="087288E6" w14:textId="77777777" w:rsidR="00D40805" w:rsidRDefault="00D40805">
      <w:pPr>
        <w:pStyle w:val="a4"/>
        <w:spacing w:line="264" w:lineRule="auto"/>
        <w:rPr>
          <w:sz w:val="28"/>
        </w:rPr>
        <w:sectPr w:rsidR="00D40805">
          <w:pgSz w:w="11910" w:h="16390"/>
          <w:pgMar w:top="1060" w:right="425" w:bottom="280" w:left="1700" w:header="720" w:footer="720" w:gutter="0"/>
          <w:cols w:space="720"/>
        </w:sectPr>
      </w:pPr>
    </w:p>
    <w:p w14:paraId="2CFA9C79" w14:textId="77777777" w:rsidR="00D40805" w:rsidRDefault="00BC6634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15593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992"/>
        <w:gridCol w:w="1134"/>
        <w:gridCol w:w="709"/>
        <w:gridCol w:w="2268"/>
        <w:gridCol w:w="2835"/>
        <w:gridCol w:w="4961"/>
      </w:tblGrid>
      <w:tr w:rsidR="00E118DC" w14:paraId="37311722" w14:textId="77777777" w:rsidTr="006C380A">
        <w:trPr>
          <w:trHeight w:val="362"/>
        </w:trPr>
        <w:tc>
          <w:tcPr>
            <w:tcW w:w="708" w:type="dxa"/>
            <w:vMerge w:val="restart"/>
          </w:tcPr>
          <w:p w14:paraId="25519B49" w14:textId="77777777" w:rsidR="00E118DC" w:rsidRDefault="00E118DC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46BF0461" w14:textId="77777777" w:rsidR="00E118DC" w:rsidRDefault="00E118D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6" w:type="dxa"/>
            <w:vMerge w:val="restart"/>
          </w:tcPr>
          <w:p w14:paraId="2917D44F" w14:textId="77777777" w:rsidR="00E118DC" w:rsidRDefault="00E118DC">
            <w:pPr>
              <w:pStyle w:val="TableParagraph"/>
              <w:spacing w:before="225" w:line="278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835" w:type="dxa"/>
            <w:gridSpan w:val="3"/>
          </w:tcPr>
          <w:p w14:paraId="123890BA" w14:textId="77777777" w:rsidR="00E118DC" w:rsidRDefault="00E118DC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68" w:type="dxa"/>
            <w:vMerge w:val="restart"/>
          </w:tcPr>
          <w:p w14:paraId="1F14E1A0" w14:textId="77777777" w:rsidR="00E118DC" w:rsidRDefault="00E118DC">
            <w:pPr>
              <w:pStyle w:val="TableParagraph"/>
              <w:spacing w:before="225" w:line="278" w:lineRule="auto"/>
              <w:ind w:left="234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835" w:type="dxa"/>
            <w:vMerge w:val="restart"/>
          </w:tcPr>
          <w:p w14:paraId="7F20777C" w14:textId="77777777" w:rsidR="00E118DC" w:rsidRDefault="007D1053">
            <w:pPr>
              <w:pStyle w:val="TableParagraph"/>
              <w:spacing w:before="225" w:line="278" w:lineRule="auto"/>
              <w:ind w:left="234" w:right="216"/>
              <w:rPr>
                <w:b/>
                <w:sz w:val="24"/>
              </w:rPr>
            </w:pPr>
            <w:r w:rsidRPr="007D1053">
              <w:rPr>
                <w:b/>
                <w:sz w:val="24"/>
              </w:rPr>
              <w:t>Программное содержание</w:t>
            </w:r>
          </w:p>
        </w:tc>
        <w:tc>
          <w:tcPr>
            <w:tcW w:w="4961" w:type="dxa"/>
            <w:vMerge w:val="restart"/>
          </w:tcPr>
          <w:p w14:paraId="1B94D160" w14:textId="77777777" w:rsidR="00E118DC" w:rsidRDefault="007D1053">
            <w:pPr>
              <w:pStyle w:val="TableParagraph"/>
              <w:spacing w:before="225" w:line="278" w:lineRule="auto"/>
              <w:ind w:left="234" w:right="216"/>
              <w:rPr>
                <w:b/>
                <w:sz w:val="24"/>
              </w:rPr>
            </w:pPr>
            <w:r w:rsidRPr="007D1053">
              <w:rPr>
                <w:b/>
                <w:sz w:val="24"/>
              </w:rPr>
              <w:t>Характеристика деятельности обучающихся</w:t>
            </w:r>
          </w:p>
        </w:tc>
      </w:tr>
      <w:tr w:rsidR="00E118DC" w14:paraId="63280548" w14:textId="77777777" w:rsidTr="006C380A">
        <w:trPr>
          <w:trHeight w:val="988"/>
        </w:trPr>
        <w:tc>
          <w:tcPr>
            <w:tcW w:w="708" w:type="dxa"/>
            <w:vMerge/>
            <w:tcBorders>
              <w:top w:val="nil"/>
            </w:tcBorders>
          </w:tcPr>
          <w:p w14:paraId="71514339" w14:textId="77777777" w:rsidR="00E118DC" w:rsidRDefault="00E118D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58CD3AC" w14:textId="77777777" w:rsidR="00E118DC" w:rsidRDefault="00E118D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6A151F7" w14:textId="77777777" w:rsidR="00E118DC" w:rsidRDefault="00E118DC">
            <w:pPr>
              <w:pStyle w:val="TableParagraph"/>
              <w:spacing w:before="20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45D23A76" w14:textId="77777777" w:rsidR="00E118DC" w:rsidRDefault="00E118DC">
            <w:pPr>
              <w:pStyle w:val="TableParagraph"/>
              <w:spacing w:before="43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709" w:type="dxa"/>
          </w:tcPr>
          <w:p w14:paraId="2D199084" w14:textId="77777777" w:rsidR="00E118DC" w:rsidRDefault="00E118DC">
            <w:pPr>
              <w:pStyle w:val="TableParagraph"/>
              <w:spacing w:before="43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8C9F504" w14:textId="77777777" w:rsidR="00E118DC" w:rsidRDefault="00E118D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06C964DC" w14:textId="77777777" w:rsidR="00E118DC" w:rsidRDefault="00E118DC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</w:tcPr>
          <w:p w14:paraId="772F0D8E" w14:textId="77777777" w:rsidR="00E118DC" w:rsidRDefault="00E118DC">
            <w:pPr>
              <w:rPr>
                <w:sz w:val="2"/>
                <w:szCs w:val="2"/>
              </w:rPr>
            </w:pPr>
          </w:p>
        </w:tc>
      </w:tr>
      <w:tr w:rsidR="00E118DC" w14:paraId="2B8D03F5" w14:textId="77777777" w:rsidTr="006C380A">
        <w:trPr>
          <w:trHeight w:val="362"/>
        </w:trPr>
        <w:tc>
          <w:tcPr>
            <w:tcW w:w="7797" w:type="dxa"/>
            <w:gridSpan w:val="6"/>
          </w:tcPr>
          <w:p w14:paraId="115F8F60" w14:textId="77777777" w:rsidR="00E118DC" w:rsidRDefault="00E118DC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</w:tc>
        <w:tc>
          <w:tcPr>
            <w:tcW w:w="2835" w:type="dxa"/>
          </w:tcPr>
          <w:p w14:paraId="1A0BFECA" w14:textId="77777777" w:rsidR="00E118DC" w:rsidRDefault="00E118DC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</w:p>
        </w:tc>
        <w:tc>
          <w:tcPr>
            <w:tcW w:w="4961" w:type="dxa"/>
          </w:tcPr>
          <w:p w14:paraId="593A459A" w14:textId="77777777" w:rsidR="00E118DC" w:rsidRDefault="00E118DC">
            <w:pPr>
              <w:pStyle w:val="TableParagraph"/>
              <w:spacing w:before="44"/>
              <w:ind w:left="233"/>
              <w:rPr>
                <w:b/>
                <w:sz w:val="24"/>
              </w:rPr>
            </w:pPr>
          </w:p>
        </w:tc>
      </w:tr>
      <w:tr w:rsidR="00E118DC" w14:paraId="7BD1E844" w14:textId="77777777" w:rsidTr="006C380A">
        <w:trPr>
          <w:trHeight w:val="971"/>
        </w:trPr>
        <w:tc>
          <w:tcPr>
            <w:tcW w:w="708" w:type="dxa"/>
          </w:tcPr>
          <w:p w14:paraId="5BDD8DC4" w14:textId="77777777" w:rsidR="00E118DC" w:rsidRDefault="00E118D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D948825" w14:textId="77777777" w:rsidR="00E118DC" w:rsidRDefault="00E118D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86" w:type="dxa"/>
          </w:tcPr>
          <w:p w14:paraId="2637DB85" w14:textId="77777777" w:rsidR="00E118DC" w:rsidRDefault="00E118D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7ED3C42" w14:textId="77777777" w:rsidR="00E118DC" w:rsidRDefault="00E118D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992" w:type="dxa"/>
          </w:tcPr>
          <w:p w14:paraId="732D79A1" w14:textId="77777777" w:rsidR="00E118DC" w:rsidRDefault="00E118DC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2A00488" w14:textId="77777777" w:rsidR="00E118DC" w:rsidRDefault="00E118D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3FDAB6BD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44A148A0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7A6C0567" w14:textId="77777777" w:rsidR="00E118DC" w:rsidRPr="00E118DC" w:rsidRDefault="00E118DC">
            <w:pPr>
              <w:pStyle w:val="TableParagraph"/>
              <w:spacing w:before="38" w:line="276" w:lineRule="auto"/>
              <w:ind w:left="234" w:right="190"/>
              <w:rPr>
                <w:sz w:val="24"/>
                <w:lang w:val="en-US"/>
              </w:rPr>
            </w:pPr>
            <w:hyperlink r:id="rId1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5">
              <w:r w:rsidRPr="00E118DC">
                <w:rPr>
                  <w:color w:val="0000FF"/>
                  <w:u w:val="single" w:color="0000FF"/>
                  <w:lang w:val="en-US"/>
                </w:rPr>
                <w:t>slovo-i-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predlozhenie-klass-</w:t>
            </w:r>
          </w:p>
          <w:p w14:paraId="1D18341C" w14:textId="77777777" w:rsidR="00E118DC" w:rsidRDefault="00E118D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shkola-rossii-1521486.html</w:t>
            </w:r>
          </w:p>
        </w:tc>
        <w:tc>
          <w:tcPr>
            <w:tcW w:w="2835" w:type="dxa"/>
          </w:tcPr>
          <w:p w14:paraId="4493DB08" w14:textId="77777777" w:rsidR="00E118DC" w:rsidRDefault="00C35848">
            <w:pPr>
              <w:pStyle w:val="TableParagraph"/>
              <w:spacing w:before="38" w:line="276" w:lineRule="auto"/>
              <w:ind w:left="234" w:right="190"/>
            </w:pPr>
            <w:r w:rsidRPr="00C35848">
              <w:t>Различение слова и предложения. Работа с предложением: выделение слов, изменение их порядка, распространение предложения Различение слова и обозначаемого им предмета. 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      </w:r>
            <w:r>
              <w:t xml:space="preserve"> </w:t>
            </w:r>
            <w:r w:rsidRPr="00C35848">
              <w:t>Активизация и расширение словарного запаса. Включение слов в предложение. Осознание единства звукового состава слова и его значения</w:t>
            </w:r>
          </w:p>
        </w:tc>
        <w:tc>
          <w:tcPr>
            <w:tcW w:w="4961" w:type="dxa"/>
          </w:tcPr>
          <w:p w14:paraId="774698F8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Совместная работа: придумывание предложения с заданным словом.</w:t>
            </w:r>
          </w:p>
          <w:p w14:paraId="6A6764D7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Игровое упражнение «Снежный ком»: распространение предложений с добавлением слова по цепочке.</w:t>
            </w:r>
          </w:p>
          <w:p w14:paraId="1B948AF6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Игра «Живые слова» (дети играют роль слов в предложении, идёт перестановка слов в предложении, прочтение получившегося).</w:t>
            </w:r>
          </w:p>
          <w:p w14:paraId="2CA3C6B3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Моделирование предложения: определение количества слов в предложении и обозначение каждого слова полоской.</w:t>
            </w:r>
          </w:p>
          <w:p w14:paraId="220A97DF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Самостоятельная работа: определение количества слов в предложении, обозначение слов полосками.</w:t>
            </w:r>
          </w:p>
          <w:p w14:paraId="0B710D7F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Работа с моделью предложения: изменение предложения в соответствии с изменением модели.</w:t>
            </w:r>
          </w:p>
          <w:p w14:paraId="0B1F7F8E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Игровое упражнение «Придумай предложение по модели».</w:t>
            </w:r>
          </w:p>
          <w:p w14:paraId="526D29D3" w14:textId="77777777" w:rsidR="00C35848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>Игра «Исправь ошибку в предложении» (корректировка предложений, содержащих смысловые и грамматические ошибки).</w:t>
            </w:r>
          </w:p>
          <w:p w14:paraId="40EA692E" w14:textId="77777777" w:rsidR="00E118DC" w:rsidRDefault="00C35848" w:rsidP="00C35848">
            <w:pPr>
              <w:pStyle w:val="TableParagraph"/>
              <w:spacing w:line="276" w:lineRule="auto"/>
              <w:ind w:left="234" w:right="190"/>
            </w:pPr>
            <w:r>
              <w:t xml:space="preserve">Учебный диалог «Что можно сделать с предметом, а что можно сделать со словом, </w:t>
            </w:r>
            <w:r>
              <w:lastRenderedPageBreak/>
              <w:t>называющим этот предмет?», участие в диалоге помогает первоклассникам начать различать слово и обозначаемый им предмет</w:t>
            </w:r>
          </w:p>
        </w:tc>
      </w:tr>
      <w:tr w:rsidR="00E118DC" w14:paraId="0DDEA237" w14:textId="77777777" w:rsidTr="006C380A">
        <w:trPr>
          <w:trHeight w:val="2239"/>
        </w:trPr>
        <w:tc>
          <w:tcPr>
            <w:tcW w:w="708" w:type="dxa"/>
          </w:tcPr>
          <w:p w14:paraId="3EC881BF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2D265EC5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340E7200" w14:textId="77777777" w:rsidR="00E118DC" w:rsidRDefault="00E118D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93839F3" w14:textId="77777777" w:rsidR="00E118DC" w:rsidRDefault="00E118D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986" w:type="dxa"/>
          </w:tcPr>
          <w:p w14:paraId="6D13F1D9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3131F21E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64222C1B" w14:textId="77777777" w:rsidR="00E118DC" w:rsidRDefault="00E118D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E030564" w14:textId="77777777" w:rsidR="00E118DC" w:rsidRDefault="00E118DC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992" w:type="dxa"/>
          </w:tcPr>
          <w:p w14:paraId="24F2914A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08BC940F" w14:textId="77777777" w:rsidR="00E118DC" w:rsidRDefault="00E118DC">
            <w:pPr>
              <w:pStyle w:val="TableParagraph"/>
              <w:rPr>
                <w:b/>
                <w:sz w:val="24"/>
              </w:rPr>
            </w:pPr>
          </w:p>
          <w:p w14:paraId="4588C490" w14:textId="77777777" w:rsidR="00E118DC" w:rsidRDefault="00E118DC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AE99C3C" w14:textId="77777777" w:rsidR="00E118DC" w:rsidRDefault="00E118DC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4" w:type="dxa"/>
          </w:tcPr>
          <w:p w14:paraId="5F1B6E0E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3A59FB22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29041E58" w14:textId="77777777" w:rsidR="00E118DC" w:rsidRPr="00E118DC" w:rsidRDefault="00E118DC">
            <w:pPr>
              <w:pStyle w:val="TableParagraph"/>
              <w:spacing w:before="38" w:line="276" w:lineRule="auto"/>
              <w:ind w:left="234" w:right="134"/>
              <w:rPr>
                <w:sz w:val="24"/>
                <w:lang w:val="en-US"/>
              </w:rPr>
            </w:pPr>
            <w:hyperlink r:id="rId1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obucheniyu -gramote-klass- dobukvarniy-period-na</w:t>
            </w:r>
            <w:r w:rsidRPr="00E118DC">
              <w:rPr>
                <w:spacing w:val="-1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-temu- </w:t>
            </w:r>
            <w:r w:rsidRPr="00E118DC">
              <w:rPr>
                <w:spacing w:val="-2"/>
                <w:sz w:val="24"/>
                <w:lang w:val="en-US"/>
              </w:rPr>
              <w:t xml:space="preserve">zvuki-v-slovah- </w:t>
            </w:r>
            <w:r w:rsidRPr="00E118DC">
              <w:rPr>
                <w:sz w:val="24"/>
                <w:lang w:val="en-US"/>
              </w:rPr>
              <w:t xml:space="preserve">intonacionnoe- videlenie- </w:t>
            </w:r>
            <w:r w:rsidRPr="00E118DC">
              <w:rPr>
                <w:spacing w:val="-2"/>
                <w:sz w:val="24"/>
                <w:lang w:val="en-US"/>
              </w:rPr>
              <w:t>zvuka-na-fone-slova-edinstvo</w:t>
            </w:r>
          </w:p>
          <w:p w14:paraId="1E0CEB64" w14:textId="77777777" w:rsidR="00E118DC" w:rsidRDefault="00E118DC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--3730501.html</w:t>
            </w:r>
          </w:p>
        </w:tc>
        <w:tc>
          <w:tcPr>
            <w:tcW w:w="2835" w:type="dxa"/>
          </w:tcPr>
          <w:p w14:paraId="70AF1180" w14:textId="77777777" w:rsidR="00E118DC" w:rsidRDefault="00C35848">
            <w:pPr>
              <w:pStyle w:val="TableParagraph"/>
              <w:spacing w:before="38" w:line="276" w:lineRule="auto"/>
              <w:ind w:left="234" w:right="134"/>
            </w:pPr>
            <w:r w:rsidRPr="00C35848"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звуков. Установление последовательности звуков в слове, определение количества звуков. Сопоставление слов,</w:t>
            </w:r>
            <w:r>
              <w:t xml:space="preserve"> </w:t>
            </w:r>
            <w:r w:rsidRPr="00C35848">
              <w:t xml:space="preserve">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Особенность гласных звуков. Особенность согласных звуков. Различение гласных и согласных звуков. Определение места </w:t>
            </w:r>
            <w:r w:rsidRPr="00C35848">
              <w:lastRenderedPageBreak/>
              <w:t>ударения. Различение гласных ударных и безударных. Ударный слог. Твёрдость и мягкость согласных звуков как смыслоразличительная функция. Различение твёрдых и мягких согласных звуков. Дифференциация парных по твёрдости – мягкости согласных звуков. Дифференциация парных по звонкости – глухости звуков (без введения терминов «звонкость», «глухость»). Слог как минимальная</w:t>
            </w:r>
            <w:r>
              <w:t xml:space="preserve"> </w:t>
            </w:r>
            <w:r w:rsidRPr="00C35848">
              <w:t>произносительная единица. Слогообразующая функция гласных звуков. Определение количества слогов в слове. Деление слов на слоги (простые однозначные случаи)</w:t>
            </w:r>
          </w:p>
        </w:tc>
        <w:tc>
          <w:tcPr>
            <w:tcW w:w="4961" w:type="dxa"/>
          </w:tcPr>
          <w:p w14:paraId="073F41DB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lastRenderedPageBreak/>
              <w:t>Игровое упражнение «Скажи так, как я» (отрабатывается умение воспроизводить заданный учителем образец интонационного выделения звука в слове).</w:t>
            </w:r>
          </w:p>
          <w:p w14:paraId="20CE26D5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 заданного звука в слове). Игра-соревнование «Кто запомнит больше слов с заданным звуком при прослушивании стихотворения».</w:t>
            </w:r>
          </w:p>
          <w:p w14:paraId="1FB47CAB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Упражнение: подбор слов с заданным звуком.</w:t>
            </w:r>
          </w:p>
          <w:p w14:paraId="6A1F63F1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Работа с моделью: выбрать нужную модель в зависимости от места заданного звука в слове (начало, середина, конец слова).</w:t>
            </w:r>
          </w:p>
          <w:p w14:paraId="5149FAC1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Совместная работа: группировка слов по первому звуку (по последнему звуку), по наличию близких в акустико-артикуляционном отношении звуков ([н] – [м], [р] – [л], [с] – [ш] и др.).</w:t>
            </w:r>
          </w:p>
          <w:p w14:paraId="1E258EAA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Игра «Живые звуки»: моделирование звукового состава слова в игровых ситуациях.</w:t>
            </w:r>
          </w:p>
          <w:p w14:paraId="21DECD5A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Моделирование звукового состава слов с использованием фишек разного цвета для фиксации качественных характеристик звуков.</w:t>
            </w:r>
          </w:p>
          <w:p w14:paraId="7B78B502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Совместное выполнение задания: проанализировать предложенную модель звукового состава слова и рассказать о ней.</w:t>
            </w:r>
          </w:p>
          <w:p w14:paraId="60C4FA39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Творческое задание: подбор слов, соответствующих заданной модели.</w:t>
            </w:r>
          </w:p>
          <w:p w14:paraId="7FC03724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 xml:space="preserve">Работа в парах: сравнение двух моделей </w:t>
            </w:r>
            <w:r>
              <w:lastRenderedPageBreak/>
              <w:t>звукового состава (нахождение сходства и различия). Дифференцированное задание: соотнесение слов с соответствующими им моделями.</w:t>
            </w:r>
          </w:p>
          <w:p w14:paraId="0C106980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Комментированное выполнение задания: группировка звуков по заданному основанию (например, твёрдые – мягкие согласные звуки).</w:t>
            </w:r>
          </w:p>
          <w:p w14:paraId="6CAC0C12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преграды.</w:t>
            </w:r>
          </w:p>
          <w:p w14:paraId="1F57EDB3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Игровое упражнение «Назови братца» (парный по твёрдости – мягкости звук).</w:t>
            </w:r>
          </w:p>
          <w:p w14:paraId="0B46B9E2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Учебный диалог «Чем твёрдые согласные звуки отличаются от мягких согласных звуков?».</w:t>
            </w:r>
          </w:p>
          <w:p w14:paraId="3355BC03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Совместная работа: характеристика особенностей гласных, согласных звуков, обоснование своей точки зрения, выслушивание одноклассников.</w:t>
            </w:r>
          </w:p>
          <w:p w14:paraId="7B1A9FAB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Контроль этапов своей работы, оценка процесса и результата выполнения задания.</w:t>
            </w:r>
          </w:p>
          <w:p w14:paraId="476C687E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Комментированное выполнение упражнения по определению количества слогов в слове, приведение доказательства.</w:t>
            </w:r>
          </w:p>
          <w:p w14:paraId="24F18FE7" w14:textId="77777777" w:rsidR="00C35848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Работа в парах: подбор слов с заданным количеством слогов.</w:t>
            </w:r>
          </w:p>
          <w:p w14:paraId="622A5A7F" w14:textId="77777777" w:rsidR="00E118DC" w:rsidRDefault="00C35848" w:rsidP="00C35848">
            <w:pPr>
              <w:pStyle w:val="TableParagraph"/>
              <w:spacing w:before="38" w:line="276" w:lineRule="auto"/>
              <w:ind w:left="234" w:right="134"/>
            </w:pPr>
            <w:r>
              <w:t>Дифференцированное задание: подбор слова с заданным ударным гласным звуком</w:t>
            </w:r>
          </w:p>
        </w:tc>
      </w:tr>
      <w:tr w:rsidR="00E118DC" w:rsidRPr="00C35848" w14:paraId="7F35E94C" w14:textId="77777777" w:rsidTr="006C380A">
        <w:trPr>
          <w:trHeight w:val="919"/>
        </w:trPr>
        <w:tc>
          <w:tcPr>
            <w:tcW w:w="708" w:type="dxa"/>
          </w:tcPr>
          <w:p w14:paraId="3101D6EC" w14:textId="77777777" w:rsidR="00E118DC" w:rsidRDefault="00E118DC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2E9EE564" w14:textId="77777777" w:rsidR="00E118DC" w:rsidRDefault="00E118D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986" w:type="dxa"/>
          </w:tcPr>
          <w:p w14:paraId="20D2F603" w14:textId="77777777" w:rsidR="00E118DC" w:rsidRDefault="00E118DC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58348BE8" w14:textId="77777777" w:rsidR="00E118DC" w:rsidRDefault="00E118D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992" w:type="dxa"/>
          </w:tcPr>
          <w:p w14:paraId="72E833AC" w14:textId="77777777" w:rsidR="00E118DC" w:rsidRDefault="00E118DC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51133901" w14:textId="77777777" w:rsidR="00E118DC" w:rsidRDefault="00E118DC">
            <w:pPr>
              <w:pStyle w:val="TableParagraph"/>
              <w:spacing w:before="1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4" w:type="dxa"/>
          </w:tcPr>
          <w:p w14:paraId="697ECE60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40C0321C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284F31F7" w14:textId="77777777" w:rsidR="00E118DC" w:rsidRPr="00E118DC" w:rsidRDefault="00E118DC">
            <w:pPr>
              <w:pStyle w:val="TableParagraph"/>
              <w:spacing w:before="1" w:line="290" w:lineRule="atLeast"/>
              <w:ind w:left="234" w:right="190"/>
              <w:jc w:val="both"/>
              <w:rPr>
                <w:lang w:val="en-US"/>
              </w:rPr>
            </w:pPr>
            <w:hyperlink r:id="rId1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na-temu-gigienicheskie-pravila-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pisma-1-klass-4610582.html</w:t>
              </w:r>
            </w:hyperlink>
          </w:p>
        </w:tc>
        <w:tc>
          <w:tcPr>
            <w:tcW w:w="2835" w:type="dxa"/>
          </w:tcPr>
          <w:p w14:paraId="013CA9C0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 xml:space="preserve">Развитие мелкой моторики пальцев и свободы движения руки. Развитие умения ориентироваться на пространстве листа в </w:t>
            </w:r>
            <w:r>
              <w:lastRenderedPageBreak/>
              <w:t>тетради и на пространстве классной доски. Усвоение гигиенических требований, которые необходимо соблюдать во время письма. Анализ начертаний письменных заглавных и строчных букв. Создание единства звука, зрительного образа обозначающей его буквы и двигательного образа этой буквы.</w:t>
            </w:r>
          </w:p>
          <w:p w14:paraId="0F48D623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 xml:space="preserve">Овладение начертанием письменных прописных и строчных букв. Письмо букв, буквосочетаний, слогов, слов, предложений с соблюдением гигиенических норм. Овладение разборчивым, аккуратным письмом.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Усвоение приёмов и последовательности </w:t>
            </w:r>
            <w:r>
              <w:lastRenderedPageBreak/>
              <w:t>правильного списывания текста.</w:t>
            </w:r>
          </w:p>
          <w:p w14:paraId="784BB6B5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Знакомство с правилами правописания и их применением:</w:t>
            </w:r>
          </w:p>
          <w:p w14:paraId="0BAD39BA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– раздельное написание слов;</w:t>
            </w:r>
          </w:p>
          <w:p w14:paraId="0F8C4919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– обозначение гласных после шипящих в сочетаниях «жи», «ши» (в положении под ударением), «ча», «ща», «чу», «щу»;</w:t>
            </w:r>
          </w:p>
          <w:p w14:paraId="13DD0439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– прописная буква в начале предложения, в именах собственных (именах людей, кличках животных);</w:t>
            </w:r>
          </w:p>
          <w:p w14:paraId="20F7C4C4" w14:textId="77777777" w:rsidR="00E118DC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 xml:space="preserve">– перенос по слогам слов без стечения согласных; </w:t>
            </w:r>
            <w:r w:rsidRPr="00C35848">
              <w:t>– знаки препинания в конце предложения</w:t>
            </w:r>
          </w:p>
        </w:tc>
        <w:tc>
          <w:tcPr>
            <w:tcW w:w="4961" w:type="dxa"/>
          </w:tcPr>
          <w:p w14:paraId="5C4466AC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lastRenderedPageBreak/>
              <w:t>Совместная работа: анализ поэлементного состава букв.</w:t>
            </w:r>
          </w:p>
          <w:p w14:paraId="4723BBA9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Игровое упражнение «Конструктор букв», направленное на составление буквы из элементов.</w:t>
            </w:r>
          </w:p>
          <w:p w14:paraId="40E320CE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 xml:space="preserve">Моделирование (из пластилина, из проволоки) </w:t>
            </w:r>
            <w:r>
              <w:lastRenderedPageBreak/>
              <w:t>букв.</w:t>
            </w:r>
          </w:p>
          <w:p w14:paraId="646E5394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Игровое упражнение «Назови букву», направленное на различение букв, имеющих оптическое и кинетическое сходство.</w:t>
            </w:r>
          </w:p>
          <w:p w14:paraId="77893F50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Игровое упражнение «Что случилось с буквой»: анализ деформированных букв, определение недостающих элементов.</w:t>
            </w:r>
          </w:p>
          <w:p w14:paraId="674EC524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Практическая работа: контролировать правильность написания буквы, сравнивать свои буквы с предложенным образцом.</w:t>
            </w:r>
          </w:p>
          <w:p w14:paraId="53EDD144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Упражнение: запись под диктовку слов и предложений, состоящих из 3–5 слов со звуками в сильной позиции.</w:t>
            </w:r>
          </w:p>
          <w:p w14:paraId="6581F9B7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Работа в парах: соотнесение одних и тех же слов, написанных печатным и письменным шрифтом.</w:t>
            </w:r>
          </w:p>
          <w:p w14:paraId="4655BD6B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Упражнение: запись письменными буквами слова/предложения/короткого текста, написанного печатными буквами.</w:t>
            </w:r>
          </w:p>
          <w:p w14:paraId="625086D7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Моделирование в процессе совместного обсуждения алгоритма списывания.</w:t>
            </w:r>
          </w:p>
          <w:p w14:paraId="4651BF32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Практическая работа: списывание слов/предложений в соответствии с заданным алгоритмом, контролирование этапов своей работы.</w:t>
            </w:r>
          </w:p>
          <w:p w14:paraId="4920B9E1" w14:textId="77777777" w:rsidR="00C35848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Обсуждение проблемной ситуации «Что делать, если строка заканчивается, а слово не входит?», введение знака переноса, сообщение правила переноса слов (первичное знакомство).</w:t>
            </w:r>
          </w:p>
          <w:p w14:paraId="0787C8FB" w14:textId="77777777" w:rsidR="00E118DC" w:rsidRDefault="00C35848" w:rsidP="00C35848">
            <w:pPr>
              <w:pStyle w:val="TableParagraph"/>
              <w:spacing w:before="1" w:line="290" w:lineRule="atLeast"/>
              <w:ind w:left="234" w:right="190"/>
            </w:pPr>
            <w:r>
              <w:t>Учебный диалог «Почему слова пишутся отдельно друг от друга? Удобно ли читать предложение, записанное без пробелов между словами?»</w:t>
            </w:r>
          </w:p>
        </w:tc>
      </w:tr>
      <w:tr w:rsidR="00E118DC" w14:paraId="2DE72CA8" w14:textId="77777777" w:rsidTr="006C380A">
        <w:trPr>
          <w:trHeight w:val="1260"/>
        </w:trPr>
        <w:tc>
          <w:tcPr>
            <w:tcW w:w="708" w:type="dxa"/>
          </w:tcPr>
          <w:p w14:paraId="5243F794" w14:textId="77777777" w:rsidR="00E118DC" w:rsidRPr="00C35848" w:rsidRDefault="00E118DC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147DC30F" w14:textId="77777777" w:rsidR="00E118DC" w:rsidRDefault="00E118D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986" w:type="dxa"/>
          </w:tcPr>
          <w:p w14:paraId="37B0C535" w14:textId="77777777" w:rsidR="00E118DC" w:rsidRDefault="00E118DC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138A42EC" w14:textId="77777777" w:rsidR="00E118DC" w:rsidRDefault="00E118D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3A3601D8" w14:textId="77777777" w:rsidR="00E118DC" w:rsidRDefault="00E118DC">
            <w:pPr>
              <w:pStyle w:val="TableParagraph"/>
              <w:spacing w:before="211"/>
              <w:rPr>
                <w:b/>
                <w:sz w:val="24"/>
              </w:rPr>
            </w:pPr>
          </w:p>
          <w:p w14:paraId="44F19874" w14:textId="77777777" w:rsidR="00E118DC" w:rsidRDefault="00E118D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037283F2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5B3C7A4F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3A2D06A9" w14:textId="77777777" w:rsidR="00E118DC" w:rsidRPr="00E118DC" w:rsidRDefault="00E118DC">
            <w:pPr>
              <w:pStyle w:val="TableParagraph"/>
              <w:spacing w:before="38" w:line="276" w:lineRule="auto"/>
              <w:ind w:left="234" w:right="190"/>
              <w:rPr>
                <w:sz w:val="24"/>
                <w:lang w:val="en-US"/>
              </w:rPr>
            </w:pPr>
            <w:hyperlink r:id="rId2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sostavlenie-rasskaza-po-serii-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2">
              <w:r w:rsidRPr="00E118DC">
                <w:rPr>
                  <w:color w:val="0000FF"/>
                  <w:u w:val="single" w:color="0000FF"/>
                  <w:lang w:val="en-US"/>
                </w:rPr>
                <w:t>syuzhetnih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-kartinok-klass-</w:t>
            </w:r>
          </w:p>
          <w:p w14:paraId="6C6552B0" w14:textId="77777777" w:rsidR="00E118DC" w:rsidRDefault="00E118D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2836236.html</w:t>
            </w:r>
          </w:p>
        </w:tc>
        <w:tc>
          <w:tcPr>
            <w:tcW w:w="2835" w:type="dxa"/>
          </w:tcPr>
          <w:p w14:paraId="06222D37" w14:textId="77777777" w:rsidR="00E118DC" w:rsidRDefault="006C380A">
            <w:pPr>
              <w:pStyle w:val="TableParagraph"/>
              <w:spacing w:before="38" w:line="276" w:lineRule="auto"/>
              <w:ind w:left="234" w:right="190"/>
            </w:pPr>
            <w:r w:rsidRPr="006C380A">
              <w:t>Составление небольших рассказов повествовательного характера на основе собственных игр, занятий</w:t>
            </w:r>
          </w:p>
        </w:tc>
        <w:tc>
          <w:tcPr>
            <w:tcW w:w="4961" w:type="dxa"/>
          </w:tcPr>
          <w:p w14:paraId="682D5372" w14:textId="77777777" w:rsidR="00E118DC" w:rsidRDefault="006C380A">
            <w:pPr>
              <w:pStyle w:val="TableParagraph"/>
              <w:spacing w:before="38" w:line="276" w:lineRule="auto"/>
              <w:ind w:left="234" w:right="190"/>
            </w:pPr>
            <w:r w:rsidRPr="006C380A">
              <w:t>Совместная работа по составлению небольших рассказов повествовательного характера (например, рассказ о случаях из школьной жизни, рассказ о любимой игре и т. д.).</w:t>
            </w:r>
          </w:p>
        </w:tc>
      </w:tr>
      <w:tr w:rsidR="00E118DC" w14:paraId="526D2C18" w14:textId="77777777" w:rsidTr="00142027">
        <w:trPr>
          <w:trHeight w:val="554"/>
        </w:trPr>
        <w:tc>
          <w:tcPr>
            <w:tcW w:w="2694" w:type="dxa"/>
            <w:gridSpan w:val="2"/>
          </w:tcPr>
          <w:p w14:paraId="18A9069F" w14:textId="77777777" w:rsidR="00E118DC" w:rsidRDefault="00E118DC">
            <w:pPr>
              <w:pStyle w:val="TableParagraph"/>
              <w:spacing w:before="134"/>
              <w:ind w:left="23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92" w:type="dxa"/>
          </w:tcPr>
          <w:p w14:paraId="276FB038" w14:textId="77777777" w:rsidR="00E118DC" w:rsidRDefault="00E118DC">
            <w:pPr>
              <w:pStyle w:val="TableParagraph"/>
              <w:spacing w:before="134"/>
              <w:ind w:right="4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907" w:type="dxa"/>
            <w:gridSpan w:val="5"/>
          </w:tcPr>
          <w:p w14:paraId="02C81F80" w14:textId="77777777" w:rsidR="00E118DC" w:rsidRDefault="00E118DC">
            <w:pPr>
              <w:pStyle w:val="TableParagraph"/>
            </w:pPr>
          </w:p>
        </w:tc>
      </w:tr>
      <w:tr w:rsidR="00E118DC" w14:paraId="067A89C8" w14:textId="77777777" w:rsidTr="000E73CD">
        <w:trPr>
          <w:trHeight w:val="362"/>
        </w:trPr>
        <w:tc>
          <w:tcPr>
            <w:tcW w:w="15593" w:type="dxa"/>
            <w:gridSpan w:val="8"/>
          </w:tcPr>
          <w:p w14:paraId="41417035" w14:textId="77777777" w:rsidR="00E118DC" w:rsidRDefault="00E118DC">
            <w:pPr>
              <w:pStyle w:val="TableParagraph"/>
              <w:spacing w:before="43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E118DC" w:rsidRPr="006C380A" w14:paraId="4EE8069C" w14:textId="77777777" w:rsidTr="006C380A">
        <w:trPr>
          <w:trHeight w:val="653"/>
        </w:trPr>
        <w:tc>
          <w:tcPr>
            <w:tcW w:w="708" w:type="dxa"/>
          </w:tcPr>
          <w:p w14:paraId="2604800B" w14:textId="77777777" w:rsidR="00E118DC" w:rsidRDefault="00E118DC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86" w:type="dxa"/>
          </w:tcPr>
          <w:p w14:paraId="15B0FD4A" w14:textId="77777777" w:rsidR="00E118DC" w:rsidRDefault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992" w:type="dxa"/>
          </w:tcPr>
          <w:p w14:paraId="41F1CAD0" w14:textId="77777777" w:rsidR="00E118DC" w:rsidRDefault="00E118DC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73FE599D" w14:textId="77777777" w:rsidR="00E118DC" w:rsidRDefault="00E118DC">
            <w:pPr>
              <w:pStyle w:val="TableParagraph"/>
            </w:pPr>
          </w:p>
        </w:tc>
        <w:tc>
          <w:tcPr>
            <w:tcW w:w="709" w:type="dxa"/>
          </w:tcPr>
          <w:p w14:paraId="7FC0C3E2" w14:textId="77777777" w:rsidR="00E118DC" w:rsidRDefault="00E118DC">
            <w:pPr>
              <w:pStyle w:val="TableParagraph"/>
            </w:pPr>
          </w:p>
        </w:tc>
        <w:tc>
          <w:tcPr>
            <w:tcW w:w="2268" w:type="dxa"/>
          </w:tcPr>
          <w:p w14:paraId="2127AC04" w14:textId="77777777" w:rsidR="00E118DC" w:rsidRPr="00C35848" w:rsidRDefault="00E118DC">
            <w:pPr>
              <w:pStyle w:val="TableParagraph"/>
              <w:spacing w:before="38"/>
              <w:ind w:left="234"/>
            </w:pPr>
            <w:hyperlink r:id="rId2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Pr="00C35848">
                <w:rPr>
                  <w:color w:val="0000FF"/>
                  <w:spacing w:val="-2"/>
                  <w:u w:val="single" w:color="0000FF"/>
                </w:rPr>
                <w:t>://</w:t>
              </w:r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infourok</w:t>
              </w:r>
              <w:r w:rsidRPr="00C35848">
                <w:rPr>
                  <w:color w:val="0000FF"/>
                  <w:spacing w:val="-2"/>
                  <w:u w:val="single" w:color="0000FF"/>
                </w:rPr>
                <w:t>.</w:t>
              </w:r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Pr="00C35848">
                <w:rPr>
                  <w:color w:val="0000FF"/>
                  <w:spacing w:val="-2"/>
                  <w:u w:val="single" w:color="0000FF"/>
                </w:rPr>
                <w:t>/</w:t>
              </w:r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prezentaciya</w:t>
              </w:r>
              <w:r w:rsidRPr="00C35848"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</w:p>
          <w:p w14:paraId="09FED31F" w14:textId="77777777" w:rsidR="00E118DC" w:rsidRPr="00C35848" w:rsidRDefault="00E118DC" w:rsidP="00E118DC">
            <w:pPr>
              <w:pStyle w:val="TableParagraph"/>
              <w:spacing w:before="41" w:line="276" w:lineRule="auto"/>
              <w:ind w:left="234" w:right="417"/>
              <w:rPr>
                <w:sz w:val="24"/>
              </w:rPr>
            </w:pPr>
            <w:hyperlink r:id="rId24">
              <w:r w:rsidRPr="00E118DC">
                <w:rPr>
                  <w:color w:val="0000FF"/>
                  <w:u w:val="single" w:color="0000FF"/>
                  <w:lang w:val="en-US"/>
                </w:rPr>
                <w:t>k</w:t>
              </w:r>
              <w:r w:rsidRPr="00C35848">
                <w:rPr>
                  <w:color w:val="0000FF"/>
                  <w:u w:val="single" w:color="0000FF"/>
                </w:rPr>
                <w:t>-</w:t>
              </w:r>
            </w:hyperlink>
            <w:r w:rsidRPr="00C35848">
              <w:rPr>
                <w:color w:val="0000FF"/>
                <w:spacing w:val="-1"/>
              </w:rPr>
              <w:t xml:space="preserve"> </w:t>
            </w:r>
            <w:r w:rsidRPr="00E118DC">
              <w:rPr>
                <w:sz w:val="24"/>
                <w:lang w:val="en-US"/>
              </w:rPr>
              <w:t>uroku</w:t>
            </w:r>
            <w:r w:rsidRPr="00C35848">
              <w:rPr>
                <w:sz w:val="24"/>
              </w:rPr>
              <w:t>-</w:t>
            </w:r>
            <w:r w:rsidRPr="00E118DC">
              <w:rPr>
                <w:sz w:val="24"/>
                <w:lang w:val="en-US"/>
              </w:rPr>
              <w:t>russkogo</w:t>
            </w:r>
            <w:r w:rsidRPr="00C35848">
              <w:rPr>
                <w:sz w:val="24"/>
              </w:rPr>
              <w:t>-</w:t>
            </w:r>
            <w:r w:rsidRPr="00E118DC">
              <w:rPr>
                <w:sz w:val="24"/>
                <w:lang w:val="en-US"/>
              </w:rPr>
              <w:lastRenderedPageBreak/>
              <w:t>yazika</w:t>
            </w:r>
            <w:r w:rsidRPr="00C35848">
              <w:rPr>
                <w:sz w:val="24"/>
              </w:rPr>
              <w:t>-</w:t>
            </w:r>
            <w:r w:rsidRPr="00E118DC">
              <w:rPr>
                <w:spacing w:val="-5"/>
                <w:sz w:val="24"/>
                <w:lang w:val="en-US"/>
              </w:rPr>
              <w:t>v</w:t>
            </w:r>
            <w:r w:rsidRPr="00C35848">
              <w:rPr>
                <w:spacing w:val="-5"/>
                <w:sz w:val="24"/>
              </w:rPr>
              <w:t>-</w:t>
            </w:r>
            <w:r w:rsidRPr="00C35848">
              <w:rPr>
                <w:sz w:val="24"/>
              </w:rPr>
              <w:t xml:space="preserve"> </w:t>
            </w:r>
            <w:r w:rsidRPr="00E118DC">
              <w:rPr>
                <w:sz w:val="24"/>
                <w:lang w:val="en-US"/>
              </w:rPr>
              <w:t>klasse</w:t>
            </w:r>
            <w:r w:rsidRPr="00C35848">
              <w:rPr>
                <w:sz w:val="24"/>
              </w:rPr>
              <w:t>-</w:t>
            </w:r>
            <w:r w:rsidRPr="00E118DC">
              <w:rPr>
                <w:sz w:val="24"/>
                <w:lang w:val="en-US"/>
              </w:rPr>
              <w:t>yazik</w:t>
            </w:r>
            <w:r w:rsidRPr="00C35848">
              <w:rPr>
                <w:spacing w:val="-15"/>
                <w:sz w:val="24"/>
              </w:rPr>
              <w:t xml:space="preserve"> </w:t>
            </w:r>
            <w:r w:rsidRPr="00C35848">
              <w:rPr>
                <w:sz w:val="24"/>
              </w:rPr>
              <w:t>-</w:t>
            </w:r>
            <w:r w:rsidRPr="00E118DC">
              <w:rPr>
                <w:sz w:val="24"/>
                <w:lang w:val="en-US"/>
              </w:rPr>
              <w:t>kak</w:t>
            </w:r>
            <w:r w:rsidRPr="00C35848">
              <w:rPr>
                <w:sz w:val="24"/>
              </w:rPr>
              <w:t>-</w:t>
            </w:r>
            <w:r w:rsidRPr="00E118DC">
              <w:rPr>
                <w:sz w:val="24"/>
                <w:lang w:val="en-US"/>
              </w:rPr>
              <w:t>sredstvo</w:t>
            </w:r>
            <w:r w:rsidRPr="00C35848">
              <w:rPr>
                <w:sz w:val="24"/>
              </w:rPr>
              <w:t xml:space="preserve">- </w:t>
            </w:r>
            <w:r w:rsidRPr="00E118DC">
              <w:rPr>
                <w:sz w:val="24"/>
                <w:lang w:val="en-US"/>
              </w:rPr>
              <w:t>obscheniya</w:t>
            </w:r>
            <w:r w:rsidRPr="00C35848">
              <w:rPr>
                <w:sz w:val="24"/>
              </w:rPr>
              <w:t xml:space="preserve">- </w:t>
            </w:r>
            <w:r w:rsidRPr="00E118DC">
              <w:rPr>
                <w:sz w:val="24"/>
                <w:lang w:val="en-US"/>
              </w:rPr>
              <w:t>poryadok</w:t>
            </w:r>
            <w:r w:rsidRPr="00C35848">
              <w:rPr>
                <w:sz w:val="24"/>
              </w:rPr>
              <w:t xml:space="preserve">- </w:t>
            </w:r>
            <w:r w:rsidRPr="00E118DC">
              <w:rPr>
                <w:spacing w:val="-2"/>
                <w:sz w:val="24"/>
                <w:lang w:val="en-US"/>
              </w:rPr>
              <w:t>deystviy</w:t>
            </w:r>
            <w:r w:rsidRPr="00C35848">
              <w:rPr>
                <w:spacing w:val="-2"/>
                <w:sz w:val="24"/>
              </w:rPr>
              <w:t>-</w:t>
            </w:r>
            <w:r w:rsidRPr="00E118DC">
              <w:rPr>
                <w:spacing w:val="-2"/>
                <w:sz w:val="24"/>
                <w:lang w:val="en-US"/>
              </w:rPr>
              <w:t>pri</w:t>
            </w:r>
            <w:r w:rsidRPr="00C35848">
              <w:rPr>
                <w:spacing w:val="-2"/>
                <w:sz w:val="24"/>
              </w:rPr>
              <w:t>-</w:t>
            </w:r>
            <w:r w:rsidRPr="00E118DC">
              <w:rPr>
                <w:spacing w:val="-2"/>
                <w:sz w:val="24"/>
                <w:lang w:val="en-US"/>
              </w:rPr>
              <w:t>spisivanii</w:t>
            </w:r>
            <w:r w:rsidRPr="00C35848">
              <w:rPr>
                <w:spacing w:val="-2"/>
                <w:sz w:val="24"/>
              </w:rPr>
              <w:t>-</w:t>
            </w:r>
          </w:p>
          <w:p w14:paraId="0FF6128C" w14:textId="77777777" w:rsidR="00E118DC" w:rsidRPr="00E118DC" w:rsidRDefault="00E118DC" w:rsidP="00E118DC">
            <w:pPr>
              <w:pStyle w:val="TableParagraph"/>
              <w:spacing w:before="38"/>
              <w:ind w:left="234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1484402.html</w:t>
            </w:r>
          </w:p>
        </w:tc>
        <w:tc>
          <w:tcPr>
            <w:tcW w:w="2835" w:type="dxa"/>
          </w:tcPr>
          <w:p w14:paraId="6E3246DE" w14:textId="77777777" w:rsidR="00E118DC" w:rsidRDefault="006C380A">
            <w:pPr>
              <w:pStyle w:val="TableParagraph"/>
              <w:spacing w:before="38"/>
              <w:ind w:left="234"/>
            </w:pPr>
            <w:r w:rsidRPr="006C380A">
              <w:lastRenderedPageBreak/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4961" w:type="dxa"/>
          </w:tcPr>
          <w:p w14:paraId="19D5B3D4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Рассказ учителя на тему «Язык – средство общения людей».</w:t>
            </w:r>
          </w:p>
          <w:p w14:paraId="36608530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Учебный диалог «Можно ли общаться без помощи языка?»</w:t>
            </w:r>
          </w:p>
          <w:p w14:paraId="2FE24C9E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Коллективное формулирование вывода о языке </w:t>
            </w:r>
            <w:r>
              <w:lastRenderedPageBreak/>
              <w:t>как основном средстве человеческого общения.</w:t>
            </w:r>
          </w:p>
          <w:p w14:paraId="17A21C7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с рисунками и текстом как основа анализа особенностей ситуаций устного и письменного общения.</w:t>
            </w:r>
          </w:p>
          <w:p w14:paraId="412BF879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t>Творческое задание: придумать ситуацию, когда необходимо воспользоваться письменной речью</w:t>
            </w:r>
          </w:p>
        </w:tc>
      </w:tr>
      <w:tr w:rsidR="00E118DC" w:rsidRPr="006C380A" w14:paraId="65393744" w14:textId="77777777" w:rsidTr="006C380A">
        <w:trPr>
          <w:trHeight w:val="653"/>
        </w:trPr>
        <w:tc>
          <w:tcPr>
            <w:tcW w:w="708" w:type="dxa"/>
          </w:tcPr>
          <w:p w14:paraId="3652618B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1174E74B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CD9DAE6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CAF7B4D" w14:textId="77777777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86" w:type="dxa"/>
          </w:tcPr>
          <w:p w14:paraId="531A1954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B4A9BFC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684EDEAC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4C15B4E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992" w:type="dxa"/>
          </w:tcPr>
          <w:p w14:paraId="78D88B9C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670DC6E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52C52C12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1388CA5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21789B8A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2AF3D1E1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66C768EC" w14:textId="77777777" w:rsidR="00E118DC" w:rsidRDefault="00E118DC" w:rsidP="00E118DC">
            <w:pPr>
              <w:pStyle w:val="TableParagraph"/>
              <w:spacing w:before="40"/>
              <w:ind w:left="234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0B110AD1" w14:textId="77777777" w:rsidR="00E118DC" w:rsidRPr="00E118DC" w:rsidRDefault="00E118DC" w:rsidP="00E118DC">
            <w:pPr>
              <w:pStyle w:val="TableParagraph"/>
              <w:spacing w:before="38" w:line="276" w:lineRule="auto"/>
              <w:ind w:left="234" w:right="191"/>
              <w:rPr>
                <w:sz w:val="24"/>
                <w:lang w:val="en-US"/>
              </w:rPr>
            </w:pPr>
            <w:r w:rsidRPr="00E118DC">
              <w:rPr>
                <w:spacing w:val="-2"/>
                <w:sz w:val="24"/>
                <w:lang w:val="en-US"/>
              </w:rPr>
              <w:t xml:space="preserve">/3614/conspect/188555 </w:t>
            </w:r>
            <w:hyperlink r:id="rId2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po-russkomu-yazyku-na-temu-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8">
              <w:r w:rsidRPr="00E118DC">
                <w:rPr>
                  <w:color w:val="0000FF"/>
                  <w:u w:val="single" w:color="0000FF"/>
                  <w:lang w:val="en-US"/>
                </w:rPr>
                <w:t>delenie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-slov-na-slogi- </w:t>
            </w:r>
            <w:r w:rsidRPr="00E118DC">
              <w:rPr>
                <w:spacing w:val="-2"/>
                <w:sz w:val="24"/>
                <w:lang w:val="en-US"/>
              </w:rPr>
              <w:t>udarenie-1-klass-</w:t>
            </w:r>
          </w:p>
          <w:p w14:paraId="27D8A8AD" w14:textId="77777777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4332036.html</w:t>
            </w:r>
          </w:p>
        </w:tc>
        <w:tc>
          <w:tcPr>
            <w:tcW w:w="2835" w:type="dxa"/>
          </w:tcPr>
          <w:p w14:paraId="3DCBC9E4" w14:textId="77777777" w:rsidR="006C380A" w:rsidRDefault="006C380A" w:rsidP="006C380A">
            <w:pPr>
              <w:pStyle w:val="TableParagraph"/>
              <w:spacing w:before="38"/>
              <w:ind w:left="234"/>
            </w:pPr>
            <w:r w:rsidRPr="006C380A">
              <w:t>Звуки речи. Гласные и согласные звуки, их различение. Ударение в слове.</w:t>
            </w:r>
            <w:r>
              <w:t xml:space="preserve"> Гласные ударные и безударные. Твёрдые и мягкие согласные звуки, их различение.</w:t>
            </w:r>
          </w:p>
          <w:p w14:paraId="4E0D0FE3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t>Звонкие и глухие согласные звуки, их различение. Согласный звук [й’] и гласный звук [и]. Шипящие [ж], [ш], [ч’], [щ’]. 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4961" w:type="dxa"/>
          </w:tcPr>
          <w:p w14:paraId="66274C0F" w14:textId="77777777" w:rsidR="006C380A" w:rsidRDefault="006C380A" w:rsidP="006C380A">
            <w:pPr>
              <w:pStyle w:val="TableParagraph"/>
              <w:spacing w:before="38"/>
              <w:ind w:left="234"/>
            </w:pPr>
            <w:r w:rsidRPr="006C380A">
              <w:t>Беседа «Что мы знаем о звуках русского языка», в ходе которой актуализируются знания, приобретённые в период обучения</w:t>
            </w:r>
            <w:r>
              <w:t xml:space="preserve"> грамоте.</w:t>
            </w:r>
          </w:p>
          <w:p w14:paraId="0C9DB810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согласного).</w:t>
            </w:r>
          </w:p>
          <w:p w14:paraId="19AB04C6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Игровое упражнение «Придумай слово с заданным звуком».</w:t>
            </w:r>
          </w:p>
          <w:p w14:paraId="50E2D3EE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Дифференцированное задание: установление основания для сравнения звуков.</w:t>
            </w:r>
          </w:p>
          <w:p w14:paraId="28E92D8D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характеризовать (устно) звуки по заданным признакам.</w:t>
            </w:r>
          </w:p>
          <w:p w14:paraId="148536C5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Учебный диалог «Объясняем особенности гласных и согласных звуков».</w:t>
            </w:r>
          </w:p>
          <w:p w14:paraId="5592CE0D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Игра «Отгадай звук» (определение звука по его характеристике).</w:t>
            </w:r>
          </w:p>
          <w:p w14:paraId="7BF7A22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соотнесение звука (выбирая из ряда предложенных) и его качественной характеристики.</w:t>
            </w:r>
          </w:p>
          <w:p w14:paraId="6615E0A1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парах: группировка звуков по заданному основанию. Комментированное выполнение задания: оценивание правильности предложенной характеристики звука, нахождение допущенных при характеристике ошибок.</w:t>
            </w:r>
          </w:p>
          <w:p w14:paraId="70576E8E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t xml:space="preserve">Дидактическая игра «Детективы», в ходе </w:t>
            </w:r>
            <w:r w:rsidRPr="006C380A">
              <w:t>игры нужно в ряду предложенных слов находить слова с заданными характеристиками звукового состава</w:t>
            </w:r>
          </w:p>
        </w:tc>
      </w:tr>
      <w:tr w:rsidR="00E118DC" w:rsidRPr="006C380A" w14:paraId="7A97103A" w14:textId="77777777" w:rsidTr="006C380A">
        <w:trPr>
          <w:trHeight w:val="137"/>
        </w:trPr>
        <w:tc>
          <w:tcPr>
            <w:tcW w:w="708" w:type="dxa"/>
          </w:tcPr>
          <w:p w14:paraId="5F0A2B4E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42C35FD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F1FFEE7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982D583" w14:textId="77777777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86" w:type="dxa"/>
          </w:tcPr>
          <w:p w14:paraId="4B45C427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E82E389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0E5FD0AB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CD4F80E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992" w:type="dxa"/>
          </w:tcPr>
          <w:p w14:paraId="613CF2F2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7A412127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2FA1BCF2" w14:textId="77777777" w:rsidR="00E118DC" w:rsidRDefault="00E118DC" w:rsidP="00E118DC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ADA596B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55A53EFA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3F6DE63F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7626C82A" w14:textId="77777777" w:rsidR="00E118DC" w:rsidRDefault="00E118DC" w:rsidP="00E118DC">
            <w:pPr>
              <w:pStyle w:val="TableParagraph"/>
              <w:spacing w:before="40"/>
              <w:ind w:left="234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https://resh.edu.ru/subj</w:t>
              </w:r>
              <w:r>
                <w:rPr>
                  <w:color w:val="0000FF"/>
                  <w:spacing w:val="-2"/>
                  <w:u w:val="single" w:color="0000FF"/>
                </w:rPr>
                <w:lastRenderedPageBreak/>
                <w:t>ect</w:t>
              </w:r>
            </w:hyperlink>
          </w:p>
          <w:p w14:paraId="48D9E5D3" w14:textId="77777777" w:rsidR="00E118DC" w:rsidRDefault="00E118DC" w:rsidP="00E118DC">
            <w:pPr>
              <w:pStyle w:val="TableParagraph"/>
              <w:spacing w:before="38" w:line="276" w:lineRule="auto"/>
              <w:ind w:left="23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/lesson/6415/main/120021/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shkola/russkii-yazyk/2016/04/12/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prezentatsiya-k-uroku- russkogo-yazyka-1-klass-</w:t>
            </w:r>
          </w:p>
          <w:p w14:paraId="6A529F26" w14:textId="77777777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osvoenie</w:t>
            </w:r>
          </w:p>
        </w:tc>
        <w:tc>
          <w:tcPr>
            <w:tcW w:w="2835" w:type="dxa"/>
          </w:tcPr>
          <w:p w14:paraId="7EB06A4A" w14:textId="77777777" w:rsidR="00E118DC" w:rsidRDefault="006C380A" w:rsidP="00E118DC">
            <w:pPr>
              <w:pStyle w:val="TableParagraph"/>
              <w:spacing w:before="38"/>
              <w:ind w:left="234"/>
            </w:pPr>
            <w:r w:rsidRPr="006C380A">
              <w:lastRenderedPageBreak/>
              <w:t xml:space="preserve">Звук и буква. Различение </w:t>
            </w:r>
            <w:r w:rsidRPr="006C380A">
              <w:lastRenderedPageBreak/>
              <w:t>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Использование небуквенных графических средств: пробела между словами, знака переноса. Русский алфавит: правильное название букв, знание их последовательности. Использование алфавита для упорядочения списка слов</w:t>
            </w:r>
          </w:p>
        </w:tc>
        <w:tc>
          <w:tcPr>
            <w:tcW w:w="4961" w:type="dxa"/>
          </w:tcPr>
          <w:p w14:paraId="50EA91E4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Моделирование звуко-буквенного состава слов.</w:t>
            </w:r>
          </w:p>
          <w:p w14:paraId="51EBBF2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Упражнение: подбор 1–2 слов к предложенной звуко-буквенной модели.</w:t>
            </w:r>
          </w:p>
          <w:p w14:paraId="5C11278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слов.</w:t>
            </w:r>
          </w:p>
          <w:p w14:paraId="1925BF75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букв.</w:t>
            </w:r>
          </w:p>
          <w:p w14:paraId="582EB070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определение количества слогов в слове, объяснение основания для деления слов на слоги.</w:t>
            </w:r>
          </w:p>
          <w:p w14:paraId="123396B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парах: нахождение в тексте слов с заданными характеристиками звукового и слогового состава слова.</w:t>
            </w:r>
          </w:p>
          <w:p w14:paraId="602A0F79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Беседа о функциях ь (разделительный и показатель мягкости предшествующего согласного).</w:t>
            </w:r>
          </w:p>
          <w:p w14:paraId="48A06DB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Практическая работа: нахождение в тексте слов по заданным основаниям (ь обозначает мягкость предшествующего согласного).</w:t>
            </w:r>
          </w:p>
          <w:p w14:paraId="4D9F1B9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Игровое упражнение «Кто лучше расскажет о слове», в ходе выполнения упражнения отрабатывается умение строить устное речевое высказывание об обозначении звуков буквами; о звуковом и буквенном составе слова.</w:t>
            </w:r>
          </w:p>
          <w:p w14:paraId="6BF25C9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Игра-соревнование «Повтори алфавит».</w:t>
            </w:r>
          </w:p>
          <w:p w14:paraId="4BD662BF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t>Совместное выполнение упражнения «Запиши слова по алфавиту»</w:t>
            </w:r>
          </w:p>
        </w:tc>
      </w:tr>
      <w:tr w:rsidR="00E118DC" w:rsidRPr="006C380A" w14:paraId="0A67D98F" w14:textId="77777777" w:rsidTr="006C380A">
        <w:trPr>
          <w:trHeight w:val="653"/>
        </w:trPr>
        <w:tc>
          <w:tcPr>
            <w:tcW w:w="708" w:type="dxa"/>
          </w:tcPr>
          <w:p w14:paraId="10566EEB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5EE9EBEF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F0D235D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6128412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F6185D9" w14:textId="77777777" w:rsidR="00E118DC" w:rsidRDefault="00E118DC" w:rsidP="00E118DC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6B58B178" w14:textId="77777777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1986" w:type="dxa"/>
          </w:tcPr>
          <w:p w14:paraId="449D280D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5C166472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62184E91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598AF2C1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28FCD66" w14:textId="77777777" w:rsidR="00E118DC" w:rsidRDefault="00E118DC" w:rsidP="00E118DC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21C7A27D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Лексика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992" w:type="dxa"/>
          </w:tcPr>
          <w:p w14:paraId="02B1667D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6AB56B0D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4CD8C0EB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326DD721" w14:textId="77777777" w:rsidR="00E118DC" w:rsidRDefault="00E118DC" w:rsidP="00E118DC">
            <w:pPr>
              <w:pStyle w:val="TableParagraph"/>
              <w:rPr>
                <w:b/>
                <w:sz w:val="24"/>
              </w:rPr>
            </w:pPr>
          </w:p>
          <w:p w14:paraId="3AE2EC13" w14:textId="77777777" w:rsidR="00E118DC" w:rsidRDefault="00E118DC" w:rsidP="00E118DC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2E875BA3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134" w:type="dxa"/>
          </w:tcPr>
          <w:p w14:paraId="19D341AD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588B4BEF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72ECF19A" w14:textId="77777777" w:rsidR="00E118DC" w:rsidRDefault="00E118DC" w:rsidP="00E118DC">
            <w:pPr>
              <w:pStyle w:val="TableParagraph"/>
              <w:spacing w:before="40" w:line="276" w:lineRule="auto"/>
              <w:ind w:left="234" w:right="191"/>
              <w:rPr>
                <w:sz w:val="24"/>
              </w:rPr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">
              <w:r>
                <w:rPr>
                  <w:color w:val="0000FF"/>
                  <w:u w:val="single" w:color="0000FF"/>
                </w:rPr>
                <w:t>po-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russkomu-yazyku-na- temu- slovo- edinica-rechi-1- </w:t>
            </w:r>
            <w:r>
              <w:rPr>
                <w:sz w:val="24"/>
              </w:rPr>
              <w:lastRenderedPageBreak/>
              <w:t xml:space="preserve">klass- 5000971.html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">
              <w:r>
                <w:rPr>
                  <w:color w:val="0000FF"/>
                  <w:u w:val="single" w:color="0000FF"/>
                </w:rPr>
                <w:t>po-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 xml:space="preserve">russkomu-yazyku-na- temu- slova- nazvaniya- </w:t>
            </w:r>
            <w:r>
              <w:rPr>
                <w:spacing w:val="-2"/>
                <w:sz w:val="24"/>
              </w:rPr>
              <w:t>predmetov-priznakov- predmetov-dejstvij- predmetov-1-klass-</w:t>
            </w:r>
          </w:p>
          <w:p w14:paraId="06FDA2BA" w14:textId="77777777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4047044.html</w:t>
            </w:r>
          </w:p>
        </w:tc>
        <w:tc>
          <w:tcPr>
            <w:tcW w:w="2835" w:type="dxa"/>
          </w:tcPr>
          <w:p w14:paraId="4B585DC3" w14:textId="77777777" w:rsidR="00E118DC" w:rsidRDefault="006C380A" w:rsidP="00E118DC">
            <w:pPr>
              <w:pStyle w:val="TableParagraph"/>
              <w:spacing w:before="38"/>
              <w:ind w:left="234"/>
            </w:pPr>
            <w:r w:rsidRPr="006C380A">
              <w:lastRenderedPageBreak/>
              <w:t xml:space="preserve">Слово как единица языка (ознакомление). Слово как название предмета, признака предмета, действия предмета (ознакомление). Выявление слов, значение </w:t>
            </w:r>
            <w:r w:rsidRPr="006C380A">
              <w:lastRenderedPageBreak/>
              <w:t>которых требует уточнения</w:t>
            </w:r>
          </w:p>
        </w:tc>
        <w:tc>
          <w:tcPr>
            <w:tcW w:w="4961" w:type="dxa"/>
          </w:tcPr>
          <w:p w14:paraId="1811D16B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Учебный диалог «На какие вопросы могут отвечать слова?».</w:t>
            </w:r>
          </w:p>
          <w:p w14:paraId="7E9BA599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словами, отвечающими на вопросы «кто?», «что?».</w:t>
            </w:r>
          </w:p>
          <w:p w14:paraId="342CD379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Совместное выполнение группировки слов по заданному признаку: отвечают на вопрос «что?» / </w:t>
            </w:r>
            <w:r>
              <w:lastRenderedPageBreak/>
              <w:t>отвечают на вопрос «кто?».</w:t>
            </w:r>
          </w:p>
          <w:p w14:paraId="36B98A3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словами, отвечающими на вопросы «какой?», «какая?», «какое?», «какие?».</w:t>
            </w:r>
          </w:p>
          <w:p w14:paraId="06F86834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Комментированное выполнение задания: нахождение в тексте слов по заданным основаниям, например поиск слов, отвечающих на вопрос «какая?».</w:t>
            </w:r>
          </w:p>
          <w:p w14:paraId="02C24EE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словами, отвечающими на вопросы «что делать?», «что сделать?».</w:t>
            </w:r>
          </w:p>
          <w:p w14:paraId="735A0713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парах: отработка умения задавать к приведённым словам вопросы «что делать?», «что сделать?».</w:t>
            </w:r>
          </w:p>
          <w:p w14:paraId="5FCE5A37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t>Работа в группах: нахождение в тексте слов по заданному основанию, например слов, отвечающих на вопрос «что делает?»</w:t>
            </w:r>
          </w:p>
        </w:tc>
      </w:tr>
      <w:tr w:rsidR="00E118DC" w:rsidRPr="006C380A" w14:paraId="57D4AB4E" w14:textId="77777777" w:rsidTr="006C380A">
        <w:trPr>
          <w:trHeight w:val="653"/>
        </w:trPr>
        <w:tc>
          <w:tcPr>
            <w:tcW w:w="708" w:type="dxa"/>
          </w:tcPr>
          <w:p w14:paraId="4D11F3CD" w14:textId="77777777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2.5</w:t>
            </w:r>
          </w:p>
        </w:tc>
        <w:tc>
          <w:tcPr>
            <w:tcW w:w="1986" w:type="dxa"/>
          </w:tcPr>
          <w:p w14:paraId="44C2E9CC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992" w:type="dxa"/>
          </w:tcPr>
          <w:p w14:paraId="04900749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14:paraId="24743CA2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1A46E6C6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2D0FFE31" w14:textId="77777777" w:rsidR="00E118DC" w:rsidRDefault="00E118DC" w:rsidP="00E118DC">
            <w:pPr>
              <w:pStyle w:val="TableParagraph"/>
              <w:spacing w:before="40"/>
              <w:ind w:left="234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5997637C" w14:textId="77777777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3742/conspect/179530/</w:t>
            </w:r>
          </w:p>
        </w:tc>
        <w:tc>
          <w:tcPr>
            <w:tcW w:w="2835" w:type="dxa"/>
          </w:tcPr>
          <w:p w14:paraId="1FD0630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Ознакомление с правилами правописания и их применением:</w:t>
            </w:r>
          </w:p>
          <w:p w14:paraId="18744C0E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раздельное написание слов в предложении;</w:t>
            </w:r>
          </w:p>
          <w:p w14:paraId="40966B4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прописная буква в начале предложения и в именах собственных: в именах и фамилиях людей, кличках животных;</w:t>
            </w:r>
          </w:p>
          <w:p w14:paraId="659DA954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перенос слов (без учёта морфемного членения слова);</w:t>
            </w:r>
          </w:p>
          <w:p w14:paraId="6C75D9FF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гласные после шипящих в сочетаниях «жи», «ши» (в положении под ударением), «ча», «ща», «чу», «щу»;</w:t>
            </w:r>
          </w:p>
          <w:p w14:paraId="00390DB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сочетания «чк», «чн»;</w:t>
            </w:r>
          </w:p>
          <w:p w14:paraId="27CFE58C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– слова с непроверяемыми гласными и согласными (перечень слов в орфографическом словаре учебника);</w:t>
            </w:r>
          </w:p>
          <w:p w14:paraId="6DA5EAF3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– знаки препинания в конце предложения: точка,</w:t>
            </w:r>
          </w:p>
          <w:p w14:paraId="1133524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вопросительный и восклицательный знаки.</w:t>
            </w:r>
          </w:p>
          <w:p w14:paraId="78E769B1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Усвоение алгоритма списывания текста</w:t>
            </w:r>
          </w:p>
        </w:tc>
        <w:tc>
          <w:tcPr>
            <w:tcW w:w="4961" w:type="dxa"/>
          </w:tcPr>
          <w:p w14:paraId="60CEA296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Наблюдение за словами, сходными по звучанию, но различными по написанию, установление причин возможной ошибки при записи этих слов.</w:t>
            </w:r>
          </w:p>
          <w:p w14:paraId="724034EC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Комментированное выполнение задания: выявление места в слове, где можно допустить ошибку.</w:t>
            </w:r>
          </w:p>
          <w:p w14:paraId="243B392C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Беседа, актуализирующая последовательность действий при списывании.</w:t>
            </w:r>
          </w:p>
          <w:p w14:paraId="0F0D1525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Орфографический тренинг правильности и аккуратности списывания.</w:t>
            </w:r>
          </w:p>
          <w:p w14:paraId="03F0DCD9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написанием в предложенных текстах собственных имён существительных, формулирование выводов, соотнесение сделанных выводов с формулировкой правила в учебнике.</w:t>
            </w:r>
          </w:p>
          <w:p w14:paraId="4A55315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запись предложений, включающих собственные имена существительные.</w:t>
            </w:r>
          </w:p>
          <w:p w14:paraId="4152E5DE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Творческое задание: придумать небольшой рассказ, включив в него определённое количество собственных имён существительных. Практическая работа: использовать правило правописания собственных имён при решении практических задач (выбор написания, например: Орёл – орёл, Снежинка – снежинка, Пушок – </w:t>
            </w:r>
            <w:r>
              <w:lastRenderedPageBreak/>
              <w:t>пушок и т. д.).</w:t>
            </w:r>
          </w:p>
          <w:p w14:paraId="24495AE1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выбор необходимого знака препинания в конце предложения.</w:t>
            </w:r>
          </w:p>
          <w:p w14:paraId="2D302C6D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языковым материалом, связанным с переносом слов, формулирование на основе наблюдения правила переноса слов.</w:t>
            </w:r>
          </w:p>
          <w:p w14:paraId="2C251E6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Упражнение: запись слов с делением для переноса.</w:t>
            </w:r>
          </w:p>
          <w:p w14:paraId="270C0FDD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Дифференцированное задание: поиск в тексте слов, которые нельзя переносить.</w:t>
            </w:r>
          </w:p>
          <w:p w14:paraId="14C95ED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Орфографический тренинг: отработка правописания сочетаний жи, ши, ча, ща, чу, щу, осуществление самоконтроля при использовании правил.</w:t>
            </w:r>
          </w:p>
          <w:p w14:paraId="0C48118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Наблюдение за написанием слов с сочетаниями чк, чн, формулирование правила по результатам наблюдения, соотнесение вывода с текстом учебника.</w:t>
            </w:r>
          </w:p>
          <w:p w14:paraId="43D472EE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Орфографический тренинг: написание слов с сочетаниями чк, чн.</w:t>
            </w:r>
          </w:p>
          <w:p w14:paraId="4849F1F9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t xml:space="preserve">Проектное задание: подобрать текст </w:t>
            </w:r>
            <w:r w:rsidRPr="006C380A">
              <w:t>диктанта, который можно использовать для проверки написания сочетаний гласных после шипящих</w:t>
            </w:r>
          </w:p>
        </w:tc>
      </w:tr>
      <w:tr w:rsidR="00E118DC" w:rsidRPr="00E118DC" w14:paraId="37B2ED60" w14:textId="77777777" w:rsidTr="006C380A">
        <w:trPr>
          <w:trHeight w:val="653"/>
        </w:trPr>
        <w:tc>
          <w:tcPr>
            <w:tcW w:w="708" w:type="dxa"/>
          </w:tcPr>
          <w:p w14:paraId="14BCC4FA" w14:textId="77777777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2.6</w:t>
            </w:r>
          </w:p>
        </w:tc>
        <w:tc>
          <w:tcPr>
            <w:tcW w:w="1986" w:type="dxa"/>
          </w:tcPr>
          <w:p w14:paraId="28DD650B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507A0FA4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75B6ECB4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05A3A556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720A961A" w14:textId="77777777" w:rsidR="00E118DC" w:rsidRDefault="00E118DC" w:rsidP="00E118DC">
            <w:pPr>
              <w:pStyle w:val="TableParagraph"/>
              <w:spacing w:before="40"/>
              <w:ind w:left="234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1B2D56B0" w14:textId="77777777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3581/conspect/179686/</w:t>
            </w:r>
          </w:p>
        </w:tc>
        <w:tc>
          <w:tcPr>
            <w:tcW w:w="2835" w:type="dxa"/>
          </w:tcPr>
          <w:p w14:paraId="35635F80" w14:textId="77777777" w:rsidR="00E118DC" w:rsidRDefault="006C380A" w:rsidP="00E118DC">
            <w:pPr>
              <w:pStyle w:val="TableParagraph"/>
              <w:spacing w:before="38"/>
              <w:ind w:left="234"/>
            </w:pPr>
            <w:r w:rsidRPr="006C380A">
              <w:t xml:space="preserve">Речь как основная форма общения между людьми. Текст как единица речи (ознакомление). Осознание ситуации общения: с какой целью, с кем и где происходит общение. Ситуации устного общения (чтение диалогов по ролям, просмотр видеоматериалов, прослушивание аудиозаписи). Овладение нормами речевого этикета в ситуациях учебного и бытового общения (приветствие, прощание, </w:t>
            </w:r>
            <w:r w:rsidRPr="006C380A">
              <w:lastRenderedPageBreak/>
              <w:t>извинение, благодарность, обращение с просьбой). Составление небольших рассказов на основе наблюдений</w:t>
            </w:r>
          </w:p>
        </w:tc>
        <w:tc>
          <w:tcPr>
            <w:tcW w:w="4961" w:type="dxa"/>
          </w:tcPr>
          <w:p w14:paraId="405388DE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lastRenderedPageBreak/>
              <w:t>Работа с рисунками, на которых изображены разные ситуации общения (приветствие, прощание, извинение, благодарность, обращение с просьбой), устное обсуждение этих ситуаций, выбор соответствующих каждой ситуации слов речевого этикета.</w:t>
            </w:r>
          </w:p>
          <w:p w14:paraId="5FB67E8B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просьбы.</w:t>
            </w:r>
          </w:p>
          <w:p w14:paraId="772188C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Моделирование речевой ситуации вежливого отказа с использованием опорных слов.</w:t>
            </w:r>
          </w:p>
          <w:p w14:paraId="5C89959B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 xml:space="preserve">Разыгрывание сценок, отражающих ситуации выражения просьбы, извинения, вежливого отказа. выбор из предложенного набора </w:t>
            </w:r>
            <w:r>
              <w:lastRenderedPageBreak/>
              <w:t>этикетных слов, соответствующих заданным ситуациям общения.</w:t>
            </w:r>
          </w:p>
          <w:p w14:paraId="253D4EA0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Творческое задание: придумать ситуации общения, в которых могут быть употреблены предложенные этикетные слова.</w:t>
            </w:r>
          </w:p>
          <w:p w14:paraId="3BFE1882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группах: оценивание дидактического текста с точки зрения наличия/отсутствия необходимых элементов речевого этикета в описанных в тексте ситуациях общения.</w:t>
            </w:r>
          </w:p>
          <w:p w14:paraId="1DFEF88A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группах: оценивание предложенных юмористических стихотворений с точки зрения соблюдения героями стихотворений правил речевого этикета</w:t>
            </w:r>
          </w:p>
          <w:p w14:paraId="59917A48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Моделирование речевой ситуации, содержащей извинение, анализ данной ситуации, выбор адекватных средств выражения извинения.</w:t>
            </w:r>
          </w:p>
          <w:p w14:paraId="3D0D062E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t>Комментированное выполнение задания:</w:t>
            </w:r>
          </w:p>
        </w:tc>
      </w:tr>
      <w:tr w:rsidR="00E118DC" w:rsidRPr="006C380A" w14:paraId="6E256405" w14:textId="77777777" w:rsidTr="006C380A">
        <w:trPr>
          <w:trHeight w:val="653"/>
        </w:trPr>
        <w:tc>
          <w:tcPr>
            <w:tcW w:w="708" w:type="dxa"/>
          </w:tcPr>
          <w:p w14:paraId="66494D78" w14:textId="77777777" w:rsidR="00E118DC" w:rsidRDefault="00E118DC" w:rsidP="00E118D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52DED61" w14:textId="77777777" w:rsidR="00E118DC" w:rsidRDefault="00E118DC" w:rsidP="00E118DC">
            <w:pPr>
              <w:pStyle w:val="TableParagraph"/>
              <w:spacing w:before="185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986" w:type="dxa"/>
          </w:tcPr>
          <w:p w14:paraId="6DF87495" w14:textId="77777777" w:rsidR="00E118DC" w:rsidRDefault="00E118DC" w:rsidP="00E118D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6F9D69DE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992" w:type="dxa"/>
          </w:tcPr>
          <w:p w14:paraId="04F35FAA" w14:textId="77777777" w:rsidR="00E118DC" w:rsidRDefault="00E118DC" w:rsidP="00E118D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07A9B389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145939C8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3E0A6B2C" w14:textId="77777777" w:rsidR="00E118DC" w:rsidRDefault="00E118DC" w:rsidP="00E118DC">
            <w:pPr>
              <w:pStyle w:val="TableParagraph"/>
            </w:pPr>
          </w:p>
        </w:tc>
        <w:tc>
          <w:tcPr>
            <w:tcW w:w="2268" w:type="dxa"/>
          </w:tcPr>
          <w:p w14:paraId="30BE55B2" w14:textId="77777777" w:rsidR="00E118DC" w:rsidRPr="00E118DC" w:rsidRDefault="00E118DC" w:rsidP="00E118DC">
            <w:pPr>
              <w:pStyle w:val="TableParagraph"/>
              <w:spacing w:before="40" w:line="276" w:lineRule="auto"/>
              <w:ind w:left="234" w:right="191"/>
              <w:rPr>
                <w:sz w:val="24"/>
                <w:lang w:val="en-US"/>
              </w:rPr>
            </w:pPr>
            <w:hyperlink r:id="rId3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">
              <w:r w:rsidRPr="00E118DC">
                <w:rPr>
                  <w:color w:val="0000FF"/>
                  <w:u w:val="single" w:color="0000FF"/>
                  <w:lang w:val="en-US"/>
                </w:rPr>
                <w:t>slovo-i-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predlozhenie-klass-</w:t>
            </w:r>
          </w:p>
          <w:p w14:paraId="10EA57EC" w14:textId="77777777" w:rsidR="00E118DC" w:rsidRDefault="00E118DC" w:rsidP="00E118DC">
            <w:pPr>
              <w:pStyle w:val="TableParagraph"/>
              <w:spacing w:before="38"/>
              <w:ind w:left="234"/>
            </w:pPr>
            <w:r>
              <w:rPr>
                <w:spacing w:val="-2"/>
                <w:sz w:val="24"/>
              </w:rPr>
              <w:t>shkola-rossii-1521486.html</w:t>
            </w:r>
          </w:p>
        </w:tc>
        <w:tc>
          <w:tcPr>
            <w:tcW w:w="2835" w:type="dxa"/>
          </w:tcPr>
          <w:p w14:paraId="093BAC70" w14:textId="77777777" w:rsidR="00E118DC" w:rsidRDefault="006C380A" w:rsidP="00E118DC">
            <w:pPr>
              <w:pStyle w:val="TableParagraph"/>
              <w:spacing w:before="38"/>
              <w:ind w:left="234"/>
            </w:pPr>
            <w:r w:rsidRPr="006C380A">
      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 Восстановление деформированных предложений. Составление предложений из набора форм слов</w:t>
            </w:r>
          </w:p>
        </w:tc>
        <w:tc>
          <w:tcPr>
            <w:tcW w:w="4961" w:type="dxa"/>
          </w:tcPr>
          <w:p w14:paraId="515304E6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со схемой предложения: умение читать схему предложения, преобразовывать информацию, полученную из схемы: составлять предложения, соответствующие схеме, с учётом знаков препинания в конце схемы.</w:t>
            </w:r>
          </w:p>
          <w:p w14:paraId="78EFDEF1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Совместная работа: составление предложения из набора слов.</w:t>
            </w:r>
          </w:p>
          <w:p w14:paraId="2548B944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в группах: восстановление предложения в процессе выбора нужной формы слова, данного в скобках.</w:t>
            </w:r>
          </w:p>
          <w:p w14:paraId="71F826F7" w14:textId="77777777" w:rsidR="006C380A" w:rsidRDefault="006C380A" w:rsidP="006C380A">
            <w:pPr>
              <w:pStyle w:val="TableParagraph"/>
              <w:spacing w:before="38"/>
              <w:ind w:left="234"/>
            </w:pPr>
            <w:r>
              <w:t>Работа с сюжетными картинками и небольшим текстом: выбор фрагментов текста, которые могут быть подписями под каждой из картинок.</w:t>
            </w:r>
          </w:p>
          <w:p w14:paraId="57FBB396" w14:textId="77777777" w:rsidR="00E118DC" w:rsidRDefault="006C380A" w:rsidP="006C380A">
            <w:pPr>
              <w:pStyle w:val="TableParagraph"/>
              <w:spacing w:before="38"/>
              <w:ind w:left="234"/>
            </w:pPr>
            <w:r>
              <w:t xml:space="preserve">Практическая работа: деление деформированного текста на предложения, </w:t>
            </w:r>
            <w:r w:rsidRPr="006C380A">
              <w:t>корректировка оформления предложений, списывание с учётом правильного оформления предложений</w:t>
            </w:r>
            <w:r>
              <w:t xml:space="preserve"> </w:t>
            </w:r>
          </w:p>
        </w:tc>
      </w:tr>
      <w:tr w:rsidR="006C380A" w:rsidRPr="006C380A" w14:paraId="3C577601" w14:textId="77777777" w:rsidTr="006C380A">
        <w:trPr>
          <w:trHeight w:val="653"/>
        </w:trPr>
        <w:tc>
          <w:tcPr>
            <w:tcW w:w="708" w:type="dxa"/>
          </w:tcPr>
          <w:p w14:paraId="2B7B0E8D" w14:textId="77777777" w:rsidR="006C380A" w:rsidRDefault="006C380A" w:rsidP="00E118DC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1986" w:type="dxa"/>
          </w:tcPr>
          <w:p w14:paraId="2AE9FF15" w14:textId="77777777" w:rsidR="006C380A" w:rsidRDefault="006C380A" w:rsidP="00E118DC">
            <w:pPr>
              <w:pStyle w:val="TableParagraph"/>
              <w:spacing w:before="69"/>
              <w:rPr>
                <w:b/>
                <w:sz w:val="24"/>
              </w:rPr>
            </w:pPr>
            <w:r w:rsidRPr="006C380A">
              <w:rPr>
                <w:b/>
                <w:sz w:val="24"/>
              </w:rPr>
              <w:t>Орфоэпия</w:t>
            </w:r>
          </w:p>
        </w:tc>
        <w:tc>
          <w:tcPr>
            <w:tcW w:w="992" w:type="dxa"/>
          </w:tcPr>
          <w:p w14:paraId="6DEB8385" w14:textId="77777777" w:rsidR="006C380A" w:rsidRDefault="006C380A" w:rsidP="00E118DC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0</w:t>
            </w:r>
          </w:p>
        </w:tc>
        <w:tc>
          <w:tcPr>
            <w:tcW w:w="1134" w:type="dxa"/>
          </w:tcPr>
          <w:p w14:paraId="7F217CAC" w14:textId="77777777" w:rsidR="006C380A" w:rsidRDefault="006C380A" w:rsidP="00E118DC">
            <w:pPr>
              <w:pStyle w:val="TableParagraph"/>
            </w:pPr>
            <w:r>
              <w:t xml:space="preserve">    0</w:t>
            </w:r>
          </w:p>
        </w:tc>
        <w:tc>
          <w:tcPr>
            <w:tcW w:w="709" w:type="dxa"/>
          </w:tcPr>
          <w:p w14:paraId="42B8E053" w14:textId="77777777" w:rsidR="006C380A" w:rsidRDefault="006C380A" w:rsidP="00E118DC">
            <w:pPr>
              <w:pStyle w:val="TableParagraph"/>
            </w:pPr>
            <w:r>
              <w:t xml:space="preserve">    0</w:t>
            </w:r>
          </w:p>
        </w:tc>
        <w:tc>
          <w:tcPr>
            <w:tcW w:w="2268" w:type="dxa"/>
          </w:tcPr>
          <w:p w14:paraId="4982A426" w14:textId="77777777" w:rsidR="006C380A" w:rsidRDefault="006C380A" w:rsidP="00E118DC">
            <w:pPr>
              <w:pStyle w:val="TableParagraph"/>
              <w:spacing w:before="40" w:line="276" w:lineRule="auto"/>
              <w:ind w:left="234" w:right="191"/>
            </w:pPr>
          </w:p>
        </w:tc>
        <w:tc>
          <w:tcPr>
            <w:tcW w:w="2835" w:type="dxa"/>
          </w:tcPr>
          <w:p w14:paraId="33E01109" w14:textId="77777777" w:rsidR="00D12424" w:rsidRDefault="00D12424" w:rsidP="00D12424">
            <w:pPr>
              <w:pStyle w:val="TableParagraph"/>
              <w:spacing w:before="38"/>
              <w:ind w:left="234"/>
            </w:pPr>
            <w:r>
              <w:t>Произношение звуков и сочетаний звуков, ударение в словах в соответствии с нормами современного русского литературного языка</w:t>
            </w:r>
          </w:p>
          <w:p w14:paraId="35FA47D5" w14:textId="77777777" w:rsidR="006C380A" w:rsidRPr="006C380A" w:rsidRDefault="00D12424" w:rsidP="00D12424">
            <w:pPr>
              <w:pStyle w:val="TableParagraph"/>
              <w:spacing w:before="38"/>
              <w:ind w:left="234"/>
            </w:pPr>
            <w:r>
              <w:lastRenderedPageBreak/>
              <w:t>(на ограниченном перечне слов, отрабатываемом в учебнике)</w:t>
            </w:r>
          </w:p>
        </w:tc>
        <w:tc>
          <w:tcPr>
            <w:tcW w:w="4961" w:type="dxa"/>
          </w:tcPr>
          <w:p w14:paraId="5DA28DBE" w14:textId="77777777" w:rsidR="00D12424" w:rsidRDefault="00D12424" w:rsidP="00D12424">
            <w:pPr>
              <w:pStyle w:val="TableParagraph"/>
              <w:spacing w:before="38"/>
              <w:ind w:left="234"/>
            </w:pPr>
            <w:r>
              <w:lastRenderedPageBreak/>
              <w:t>Наблюдение за местом ударения и произношением слов, отрабатываемых в учебнике.</w:t>
            </w:r>
          </w:p>
          <w:p w14:paraId="4024AA49" w14:textId="77777777" w:rsidR="00D12424" w:rsidRDefault="00D12424" w:rsidP="00D12424">
            <w:pPr>
              <w:pStyle w:val="TableParagraph"/>
              <w:spacing w:before="38"/>
              <w:ind w:left="234"/>
            </w:pPr>
            <w:r>
              <w:t xml:space="preserve">Дидактическая игра «Придумай рифму» (предлагаются слова из орфоэпического </w:t>
            </w:r>
            <w:r>
              <w:lastRenderedPageBreak/>
              <w:t>словарика, к ним нужно придумывать рифмы).</w:t>
            </w:r>
          </w:p>
          <w:p w14:paraId="59A57A73" w14:textId="77777777" w:rsidR="006C380A" w:rsidRDefault="00D12424" w:rsidP="00D12424">
            <w:pPr>
              <w:pStyle w:val="TableParagraph"/>
              <w:spacing w:before="38"/>
              <w:ind w:left="234"/>
            </w:pPr>
            <w:r>
              <w:t xml:space="preserve">Дидактическое упражнение: придумать </w:t>
            </w:r>
            <w:r w:rsidRPr="00D12424">
              <w:t>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</w:t>
            </w:r>
          </w:p>
        </w:tc>
      </w:tr>
      <w:tr w:rsidR="00E118DC" w:rsidRPr="00E118DC" w14:paraId="5FA3A0C3" w14:textId="77777777" w:rsidTr="006C380A">
        <w:trPr>
          <w:trHeight w:val="653"/>
        </w:trPr>
        <w:tc>
          <w:tcPr>
            <w:tcW w:w="2694" w:type="dxa"/>
            <w:gridSpan w:val="2"/>
          </w:tcPr>
          <w:p w14:paraId="0256D13E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92" w:type="dxa"/>
          </w:tcPr>
          <w:p w14:paraId="57A5F8EF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14:paraId="154BD89F" w14:textId="77777777" w:rsidR="00E118DC" w:rsidRDefault="00E118DC" w:rsidP="00E118DC">
            <w:pPr>
              <w:pStyle w:val="TableParagraph"/>
            </w:pPr>
          </w:p>
        </w:tc>
        <w:tc>
          <w:tcPr>
            <w:tcW w:w="709" w:type="dxa"/>
          </w:tcPr>
          <w:p w14:paraId="19C2168B" w14:textId="77777777" w:rsidR="00E118DC" w:rsidRDefault="00E118DC" w:rsidP="00E118DC">
            <w:pPr>
              <w:pStyle w:val="TableParagraph"/>
            </w:pPr>
          </w:p>
        </w:tc>
        <w:tc>
          <w:tcPr>
            <w:tcW w:w="10064" w:type="dxa"/>
            <w:gridSpan w:val="3"/>
            <w:vMerge w:val="restart"/>
          </w:tcPr>
          <w:p w14:paraId="45E7909D" w14:textId="77777777" w:rsidR="00E118DC" w:rsidRDefault="00E118DC" w:rsidP="00E118DC">
            <w:pPr>
              <w:pStyle w:val="TableParagraph"/>
              <w:spacing w:before="38"/>
              <w:ind w:left="234"/>
            </w:pPr>
          </w:p>
        </w:tc>
      </w:tr>
      <w:tr w:rsidR="00E118DC" w:rsidRPr="00E118DC" w14:paraId="0A312910" w14:textId="77777777" w:rsidTr="006C380A">
        <w:trPr>
          <w:trHeight w:val="653"/>
        </w:trPr>
        <w:tc>
          <w:tcPr>
            <w:tcW w:w="2694" w:type="dxa"/>
            <w:gridSpan w:val="2"/>
          </w:tcPr>
          <w:p w14:paraId="235B4EDB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14:paraId="00ECDE43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14:paraId="1A175462" w14:textId="77777777" w:rsidR="00E118DC" w:rsidRDefault="00E118DC" w:rsidP="00E118DC">
            <w:pPr>
              <w:pStyle w:val="TableParagraph"/>
              <w:jc w:val="center"/>
            </w:pPr>
          </w:p>
        </w:tc>
        <w:tc>
          <w:tcPr>
            <w:tcW w:w="709" w:type="dxa"/>
          </w:tcPr>
          <w:p w14:paraId="0C0CF53E" w14:textId="77777777" w:rsidR="00E118DC" w:rsidRDefault="00E118DC" w:rsidP="00E118DC">
            <w:pPr>
              <w:pStyle w:val="TableParagraph"/>
              <w:jc w:val="center"/>
            </w:pPr>
          </w:p>
        </w:tc>
        <w:tc>
          <w:tcPr>
            <w:tcW w:w="10064" w:type="dxa"/>
            <w:gridSpan w:val="3"/>
            <w:vMerge/>
          </w:tcPr>
          <w:p w14:paraId="68290EFF" w14:textId="77777777" w:rsidR="00E118DC" w:rsidRDefault="00E118DC" w:rsidP="00E118DC">
            <w:pPr>
              <w:pStyle w:val="TableParagraph"/>
              <w:spacing w:before="38"/>
              <w:ind w:left="234"/>
            </w:pPr>
          </w:p>
        </w:tc>
      </w:tr>
      <w:tr w:rsidR="00E118DC" w:rsidRPr="00E118DC" w14:paraId="415DAE09" w14:textId="77777777" w:rsidTr="006C380A">
        <w:trPr>
          <w:trHeight w:val="653"/>
        </w:trPr>
        <w:tc>
          <w:tcPr>
            <w:tcW w:w="2694" w:type="dxa"/>
            <w:gridSpan w:val="2"/>
          </w:tcPr>
          <w:p w14:paraId="1B01137F" w14:textId="77777777" w:rsidR="00E118DC" w:rsidRDefault="00E118DC" w:rsidP="00E118D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2" w:type="dxa"/>
          </w:tcPr>
          <w:p w14:paraId="1355A9F5" w14:textId="77777777" w:rsidR="00E118DC" w:rsidRDefault="00E118DC" w:rsidP="00E118DC">
            <w:pPr>
              <w:pStyle w:val="TableParagraph"/>
              <w:spacing w:before="185"/>
              <w:ind w:left="191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134" w:type="dxa"/>
          </w:tcPr>
          <w:p w14:paraId="5865E608" w14:textId="77777777" w:rsidR="00E118DC" w:rsidRDefault="00E118DC" w:rsidP="00E118D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9" w:type="dxa"/>
          </w:tcPr>
          <w:p w14:paraId="5836AC6D" w14:textId="77777777" w:rsidR="00E118DC" w:rsidRDefault="00E118DC" w:rsidP="00E118DC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064" w:type="dxa"/>
            <w:gridSpan w:val="3"/>
            <w:vMerge/>
          </w:tcPr>
          <w:p w14:paraId="4481C48A" w14:textId="77777777" w:rsidR="00E118DC" w:rsidRDefault="00E118DC" w:rsidP="00E118DC">
            <w:pPr>
              <w:pStyle w:val="TableParagraph"/>
              <w:spacing w:before="38"/>
              <w:ind w:left="234"/>
            </w:pPr>
          </w:p>
        </w:tc>
      </w:tr>
      <w:tr w:rsidR="008650B6" w:rsidRPr="008650B6" w14:paraId="5DFE16D5" w14:textId="77777777" w:rsidTr="005A4D9C">
        <w:trPr>
          <w:trHeight w:val="653"/>
        </w:trPr>
        <w:tc>
          <w:tcPr>
            <w:tcW w:w="15593" w:type="dxa"/>
            <w:gridSpan w:val="8"/>
          </w:tcPr>
          <w:p w14:paraId="41EA692F" w14:textId="77777777" w:rsidR="008650B6" w:rsidRDefault="008650B6" w:rsidP="008650B6">
            <w:pPr>
              <w:pStyle w:val="TableParagraph"/>
              <w:spacing w:before="38"/>
              <w:ind w:left="234"/>
            </w:pPr>
            <w:r>
              <w:t>1 В данном тематическом планировании из 165 часов «Русского языка» в 1 классе на «Обучение грамоте» отведено 100 часов, на систематический курс – 50 часов. Резервное время составляет 15 часов, эти резервные часы могут быть добавлены как к «Обучению грамоте», так и к систематическому курсу.</w:t>
            </w:r>
          </w:p>
          <w:p w14:paraId="58D208B7" w14:textId="77777777" w:rsidR="008650B6" w:rsidRDefault="008650B6" w:rsidP="008650B6">
            <w:pPr>
              <w:pStyle w:val="TableParagraph"/>
              <w:spacing w:before="38"/>
              <w:ind w:left="234"/>
            </w:pPr>
            <w:r>
              <w:t>2 Всего на «Обучение грамоте» отведено 180 часов: 100 часов учебного предмета «Русский язык» и 80 часов учебного предмета «Литературное чтение». В данной рабочей программе отражено только то содержание курса «Обучение грамоте», которое прописывается в учебном предмете «Русский язык». Остальное содержание прописывается в рабочей программе учебного предмета «Литературное чтение».</w:t>
            </w:r>
          </w:p>
          <w:p w14:paraId="0CA529C1" w14:textId="77777777" w:rsidR="008650B6" w:rsidRDefault="008650B6" w:rsidP="008650B6">
            <w:pPr>
              <w:pStyle w:val="TableParagraph"/>
              <w:spacing w:before="38"/>
              <w:ind w:left="234"/>
            </w:pPr>
            <w:r>
              <w:t>3</w:t>
            </w:r>
            <w:r w:rsidRPr="008650B6">
              <w:t xml:space="preserve"> В курсе «Обучения грамоте» содержание разделов «Письмо» и «Орфография и пунктуация» изучается параллельно.</w:t>
            </w:r>
          </w:p>
          <w:p w14:paraId="373F795A" w14:textId="77777777" w:rsidR="008650B6" w:rsidRDefault="008650B6" w:rsidP="008650B6">
            <w:pPr>
              <w:pStyle w:val="TableParagraph"/>
              <w:spacing w:before="38"/>
              <w:ind w:left="234"/>
            </w:pPr>
            <w:r>
              <w:t xml:space="preserve">4 </w:t>
            </w:r>
            <w:r w:rsidRPr="008650B6">
              <w:t>Содержание раздела «Орфоэпия» изучается параллельно с другими разделами курса, поэтому отдельные часы на этот раздел не предусмотрены</w:t>
            </w:r>
          </w:p>
          <w:p w14:paraId="191F39EE" w14:textId="77777777" w:rsidR="008650B6" w:rsidRDefault="008650B6" w:rsidP="008650B6">
            <w:pPr>
              <w:pStyle w:val="TableParagraph"/>
              <w:spacing w:before="38"/>
              <w:ind w:left="234"/>
            </w:pPr>
            <w:r>
              <w:t xml:space="preserve">5 </w:t>
            </w:r>
            <w:r w:rsidRPr="008650B6">
              <w:t>В данном тематическом планировании из 165 часов на раздел «Обучение грамоте» отведено 100 часов, на систематический курс – 50 часов. Резервное время составляет 15 часов, эти резервные часы могут быть добавлены как к обучению грамоте, так и к систематическому курсу.</w:t>
            </w:r>
          </w:p>
        </w:tc>
      </w:tr>
    </w:tbl>
    <w:p w14:paraId="77BECC22" w14:textId="77777777" w:rsidR="00D40805" w:rsidRPr="008650B6" w:rsidRDefault="00D40805">
      <w:pPr>
        <w:pStyle w:val="TableParagraph"/>
        <w:rPr>
          <w:sz w:val="24"/>
        </w:rPr>
        <w:sectPr w:rsidR="00D40805" w:rsidRPr="008650B6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DAA1DA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p w14:paraId="323F64E8" w14:textId="77777777" w:rsidR="00D40805" w:rsidRDefault="00BC6634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593" w:type="dxa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992"/>
        <w:gridCol w:w="1134"/>
        <w:gridCol w:w="1134"/>
        <w:gridCol w:w="1843"/>
        <w:gridCol w:w="2835"/>
        <w:gridCol w:w="4961"/>
      </w:tblGrid>
      <w:tr w:rsidR="00B92930" w14:paraId="20E560AC" w14:textId="77777777" w:rsidTr="002C1D28">
        <w:trPr>
          <w:trHeight w:val="362"/>
        </w:trPr>
        <w:tc>
          <w:tcPr>
            <w:tcW w:w="708" w:type="dxa"/>
            <w:vMerge w:val="restart"/>
          </w:tcPr>
          <w:p w14:paraId="450EF3C5" w14:textId="77777777" w:rsidR="00B92930" w:rsidRDefault="00B92930">
            <w:pPr>
              <w:pStyle w:val="TableParagraph"/>
              <w:spacing w:before="228" w:line="276" w:lineRule="auto"/>
              <w:ind w:left="233" w:right="2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986" w:type="dxa"/>
            <w:vMerge w:val="restart"/>
          </w:tcPr>
          <w:p w14:paraId="69AA9E16" w14:textId="77777777" w:rsidR="00B92930" w:rsidRDefault="00B92930">
            <w:pPr>
              <w:pStyle w:val="TableParagraph"/>
              <w:spacing w:before="70" w:line="276" w:lineRule="auto"/>
              <w:ind w:left="232" w:right="57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60" w:type="dxa"/>
            <w:gridSpan w:val="3"/>
          </w:tcPr>
          <w:p w14:paraId="517FA3CF" w14:textId="77777777" w:rsidR="00B92930" w:rsidRDefault="00B92930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3" w:type="dxa"/>
            <w:vMerge w:val="restart"/>
          </w:tcPr>
          <w:p w14:paraId="28BC12AB" w14:textId="77777777" w:rsidR="00B92930" w:rsidRDefault="00D12424">
            <w:pPr>
              <w:pStyle w:val="TableParagraph"/>
              <w:spacing w:before="228" w:line="276" w:lineRule="auto"/>
              <w:ind w:left="235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</w:p>
        </w:tc>
        <w:tc>
          <w:tcPr>
            <w:tcW w:w="2835" w:type="dxa"/>
            <w:vMerge w:val="restart"/>
          </w:tcPr>
          <w:p w14:paraId="5224F520" w14:textId="77777777" w:rsidR="00B92930" w:rsidRDefault="007D1053">
            <w:pPr>
              <w:pStyle w:val="TableParagraph"/>
              <w:spacing w:before="228" w:line="276" w:lineRule="auto"/>
              <w:ind w:left="235" w:right="793"/>
              <w:rPr>
                <w:b/>
                <w:sz w:val="24"/>
              </w:rPr>
            </w:pPr>
            <w:r w:rsidRPr="007D1053">
              <w:rPr>
                <w:b/>
                <w:sz w:val="24"/>
              </w:rPr>
              <w:t>Программное содержание</w:t>
            </w:r>
          </w:p>
        </w:tc>
        <w:tc>
          <w:tcPr>
            <w:tcW w:w="4961" w:type="dxa"/>
            <w:vMerge w:val="restart"/>
          </w:tcPr>
          <w:p w14:paraId="6EDC9FA5" w14:textId="77777777" w:rsidR="00B92930" w:rsidRDefault="007D1053">
            <w:pPr>
              <w:pStyle w:val="TableParagraph"/>
              <w:spacing w:before="228" w:line="276" w:lineRule="auto"/>
              <w:ind w:left="235" w:right="793"/>
              <w:rPr>
                <w:b/>
                <w:sz w:val="24"/>
              </w:rPr>
            </w:pPr>
            <w:r w:rsidRPr="007D1053">
              <w:rPr>
                <w:b/>
                <w:sz w:val="24"/>
              </w:rPr>
              <w:t>Характеристика деятельности обучающихся</w:t>
            </w:r>
          </w:p>
        </w:tc>
      </w:tr>
      <w:tr w:rsidR="00B92930" w14:paraId="20510BDE" w14:textId="77777777" w:rsidTr="002C1D28">
        <w:trPr>
          <w:trHeight w:val="1711"/>
        </w:trPr>
        <w:tc>
          <w:tcPr>
            <w:tcW w:w="708" w:type="dxa"/>
            <w:vMerge/>
          </w:tcPr>
          <w:p w14:paraId="1ABA7756" w14:textId="77777777" w:rsidR="00B92930" w:rsidRDefault="00B92930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</w:tcPr>
          <w:p w14:paraId="7E80D157" w14:textId="77777777" w:rsidR="00B92930" w:rsidRDefault="00B9293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EEBF22A" w14:textId="77777777" w:rsidR="00B92930" w:rsidRDefault="00B92930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2CB5FCF7" w14:textId="77777777" w:rsidR="00B92930" w:rsidRDefault="00B92930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34" w:type="dxa"/>
          </w:tcPr>
          <w:p w14:paraId="5CB6630D" w14:textId="77777777" w:rsidR="00B92930" w:rsidRDefault="00B92930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3" w:type="dxa"/>
            <w:vMerge/>
          </w:tcPr>
          <w:p w14:paraId="5C02C2F6" w14:textId="77777777" w:rsidR="00B92930" w:rsidRDefault="00B9293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70FE3E04" w14:textId="77777777" w:rsidR="00B92930" w:rsidRDefault="00B92930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</w:tcPr>
          <w:p w14:paraId="649E19CF" w14:textId="77777777" w:rsidR="00B92930" w:rsidRDefault="00B92930">
            <w:pPr>
              <w:rPr>
                <w:sz w:val="2"/>
                <w:szCs w:val="2"/>
              </w:rPr>
            </w:pPr>
          </w:p>
        </w:tc>
      </w:tr>
      <w:tr w:rsidR="00B92930" w14:paraId="7776DF62" w14:textId="77777777" w:rsidTr="002C1D28">
        <w:trPr>
          <w:trHeight w:val="1579"/>
        </w:trPr>
        <w:tc>
          <w:tcPr>
            <w:tcW w:w="708" w:type="dxa"/>
          </w:tcPr>
          <w:p w14:paraId="60410C2D" w14:textId="77777777" w:rsidR="00B92930" w:rsidRDefault="00B92930">
            <w:pPr>
              <w:pStyle w:val="TableParagraph"/>
              <w:rPr>
                <w:b/>
                <w:sz w:val="24"/>
              </w:rPr>
            </w:pPr>
          </w:p>
          <w:p w14:paraId="3A7D13F5" w14:textId="77777777" w:rsidR="00B92930" w:rsidRDefault="00B92930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B737046" w14:textId="77777777" w:rsidR="00B92930" w:rsidRDefault="00B9293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14:paraId="46A71834" w14:textId="77777777" w:rsidR="00B92930" w:rsidRDefault="00B92930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3585697" w14:textId="77777777" w:rsidR="00B92930" w:rsidRDefault="00B92930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992" w:type="dxa"/>
          </w:tcPr>
          <w:p w14:paraId="3EFE8E36" w14:textId="77777777" w:rsidR="00B92930" w:rsidRDefault="00B92930">
            <w:pPr>
              <w:pStyle w:val="TableParagraph"/>
              <w:rPr>
                <w:b/>
                <w:sz w:val="24"/>
              </w:rPr>
            </w:pPr>
          </w:p>
          <w:p w14:paraId="46A27FAA" w14:textId="77777777" w:rsidR="00B92930" w:rsidRDefault="00B92930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30872A0" w14:textId="77777777" w:rsidR="00B92930" w:rsidRDefault="00B92930">
            <w:pPr>
              <w:pStyle w:val="TableParagraph"/>
              <w:spacing w:before="1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5622441B" w14:textId="77777777" w:rsidR="00B92930" w:rsidRDefault="00B92930">
            <w:pPr>
              <w:pStyle w:val="TableParagraph"/>
            </w:pPr>
          </w:p>
        </w:tc>
        <w:tc>
          <w:tcPr>
            <w:tcW w:w="1134" w:type="dxa"/>
          </w:tcPr>
          <w:p w14:paraId="7B9BB3CB" w14:textId="77777777" w:rsidR="00B92930" w:rsidRDefault="00B92930">
            <w:pPr>
              <w:pStyle w:val="TableParagraph"/>
            </w:pPr>
          </w:p>
        </w:tc>
        <w:tc>
          <w:tcPr>
            <w:tcW w:w="1843" w:type="dxa"/>
          </w:tcPr>
          <w:p w14:paraId="1F4D79D8" w14:textId="77777777" w:rsidR="00B92930" w:rsidRDefault="00B9293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7A481A1F" w14:textId="77777777" w:rsidR="00B92930" w:rsidRDefault="00B92930">
            <w:pPr>
              <w:pStyle w:val="TableParagraph"/>
              <w:spacing w:before="41" w:line="276" w:lineRule="auto"/>
              <w:ind w:left="235" w:right="125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Учи.ру </w:t>
            </w:r>
            <w:hyperlink r:id="rId41">
              <w:r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rPr>
                <w:sz w:val="24"/>
              </w:rPr>
              <w:t xml:space="preserve">ЯКласс </w:t>
            </w:r>
            <w:hyperlink r:id="rId42">
              <w:r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3B1F227B" w14:textId="77777777" w:rsidR="00B92930" w:rsidRDefault="00B92930">
            <w:pPr>
              <w:pStyle w:val="TableParagraph"/>
              <w:ind w:left="235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klass?ysclid=llzk0y5hjf937594701</w:t>
              </w:r>
            </w:hyperlink>
          </w:p>
        </w:tc>
        <w:tc>
          <w:tcPr>
            <w:tcW w:w="2835" w:type="dxa"/>
          </w:tcPr>
          <w:p w14:paraId="347A8F0B" w14:textId="77777777" w:rsidR="00B92930" w:rsidRDefault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Язык как основное средство человеческого общения и явление национальной культуры. Многообразие языкового пространства России и мира (первоначальные представления). Знакомство с различными методами познания языка: наблюдением, анализом</w:t>
            </w:r>
          </w:p>
        </w:tc>
        <w:tc>
          <w:tcPr>
            <w:tcW w:w="4961" w:type="dxa"/>
          </w:tcPr>
          <w:p w14:paraId="5CCE61FA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Рассказ учителя на тему «Язык – средство общения людей и явление культуры». Учебный диалог «Как язык помогает понять историю и культуру народа?». Коллективное формулирование вывода о языке как основном средстве человеческого общения и явлении национальной культуры.</w:t>
            </w:r>
          </w:p>
          <w:p w14:paraId="74918A8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сформулировать суждение о красоте и богатстве русского языка.</w:t>
            </w:r>
          </w:p>
          <w:p w14:paraId="0E7BA380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Обсуждение сведений о многообразии языков в Российской Федерации. Коллективное формулирование вывода о многообразии языкового пространства России.</w:t>
            </w:r>
          </w:p>
          <w:p w14:paraId="383C2C28" w14:textId="77777777" w:rsidR="00B92930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Диалог о том, как мы изучаем язык. Формулирование коллективного вывода: наблюдение и анализ – методы изучения языка</w:t>
            </w:r>
          </w:p>
        </w:tc>
      </w:tr>
      <w:tr w:rsidR="00D12424" w:rsidRPr="00D12424" w14:paraId="350ABA44" w14:textId="77777777" w:rsidTr="002C1D28">
        <w:trPr>
          <w:trHeight w:val="1579"/>
        </w:trPr>
        <w:tc>
          <w:tcPr>
            <w:tcW w:w="708" w:type="dxa"/>
          </w:tcPr>
          <w:p w14:paraId="26649F2D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7D3B3C76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48B8722" w14:textId="77777777" w:rsidR="00D12424" w:rsidRDefault="00D12424" w:rsidP="00D124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57CBFE63" w14:textId="77777777" w:rsidR="00D12424" w:rsidRDefault="00D12424" w:rsidP="00D12424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47EB1067" w14:textId="77777777" w:rsidR="00D12424" w:rsidRDefault="00D12424" w:rsidP="00D12424">
            <w:pPr>
              <w:pStyle w:val="TableParagraph"/>
              <w:spacing w:before="1" w:line="276" w:lineRule="auto"/>
              <w:ind w:left="232" w:right="992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992" w:type="dxa"/>
          </w:tcPr>
          <w:p w14:paraId="1FE12399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1B1F78CE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16A309C" w14:textId="77777777" w:rsidR="00D12424" w:rsidRDefault="00D12424" w:rsidP="00D12424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14:paraId="01D785E0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44379481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2348E033" w14:textId="77777777" w:rsidR="00D12424" w:rsidRDefault="00D12424" w:rsidP="00D1242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3DCDCC02" w14:textId="77777777" w:rsidR="00D12424" w:rsidRDefault="00D12424" w:rsidP="00D12424">
            <w:pPr>
              <w:pStyle w:val="TableParagraph"/>
              <w:spacing w:before="40" w:line="276" w:lineRule="auto"/>
              <w:ind w:left="235" w:right="125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Учи.ру </w:t>
            </w:r>
            <w:hyperlink r:id="rId45">
              <w:r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rPr>
                <w:sz w:val="24"/>
              </w:rPr>
              <w:t xml:space="preserve">ЯКласс </w:t>
            </w:r>
            <w:hyperlink r:id="rId46">
              <w:r>
                <w:rPr>
                  <w:color w:val="0000FF"/>
                  <w:u w:val="single" w:color="0000FF"/>
                </w:rPr>
                <w:t>https://www.yak</w:t>
              </w:r>
              <w:r>
                <w:rPr>
                  <w:color w:val="0000FF"/>
                  <w:u w:val="single" w:color="0000FF"/>
                </w:rPr>
                <w:lastRenderedPageBreak/>
                <w:t>lass.ru/p/russky-yazik/2-</w:t>
              </w:r>
            </w:hyperlink>
          </w:p>
          <w:p w14:paraId="1B184D82" w14:textId="77777777" w:rsidR="00D12424" w:rsidRDefault="00D12424" w:rsidP="00D12424">
            <w:pPr>
              <w:pStyle w:val="TableParagraph"/>
              <w:spacing w:before="1"/>
              <w:ind w:left="235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klass?ysclid=llzk0y5hjf937594701</w:t>
              </w:r>
            </w:hyperlink>
          </w:p>
        </w:tc>
        <w:tc>
          <w:tcPr>
            <w:tcW w:w="2835" w:type="dxa"/>
          </w:tcPr>
          <w:p w14:paraId="0E623378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lastRenderedPageBreak/>
              <w:t xml:space="preserve">Повторение изученного в 1 классе: смыслоразличительная функция звуков; различение звуков и букв; различение ударных и безударных гласных звуков, согласный звук [й’] и гласный звук [и], твёрдых и мягких согласных звуков, </w:t>
            </w:r>
            <w:r w:rsidRPr="00D12424">
              <w:rPr>
                <w:sz w:val="24"/>
                <w:szCs w:val="24"/>
              </w:rPr>
              <w:lastRenderedPageBreak/>
              <w:t>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я. Парные и непарные по твёрдости – мягкости согласные звуки. Парные и непарные по звонкости – глухости согласные звуки. 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 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      </w:r>
            <w:r>
              <w:rPr>
                <w:sz w:val="24"/>
                <w:szCs w:val="24"/>
              </w:rPr>
              <w:t xml:space="preserve"> </w:t>
            </w:r>
            <w:r w:rsidRPr="00D12424">
              <w:rPr>
                <w:sz w:val="24"/>
                <w:szCs w:val="24"/>
              </w:rPr>
              <w:t xml:space="preserve">Установление соотношения звукового и буквенного состава в словах с буквами е, ё, ю, я (в начале слова и после гласных). Деление слов на слоги (в том числе </w:t>
            </w:r>
            <w:r w:rsidRPr="00D12424">
              <w:rPr>
                <w:sz w:val="24"/>
                <w:szCs w:val="24"/>
              </w:rPr>
              <w:lastRenderedPageBreak/>
              <w:t>при стечении согласных). Использование знания алфавита при работе со словарями. Использование небуквенных графических средств: пробела между словами, знака переноса, абзаца (красной строки), пунктуационных знаков (в пределах изученного)</w:t>
            </w:r>
          </w:p>
        </w:tc>
        <w:tc>
          <w:tcPr>
            <w:tcW w:w="4961" w:type="dxa"/>
          </w:tcPr>
          <w:p w14:paraId="685D41C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lastRenderedPageBreak/>
              <w:t>Работа со схемой «Звуки русского языка», характеристика звуков речи с опорой на схему. Дидактическая игра «Определи звук по характеристике». Практическая работа, в ходе которой необходимо дать характеристику нескольким звукам (гласные ударные/ безударные; согласные твёрдые/мягкие, звонкие/глухие).</w:t>
            </w:r>
          </w:p>
          <w:p w14:paraId="5CB08E09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 xml:space="preserve">Игра-соревнование «Приведи пример звука» (в ходе игры необходимо приводить примеры гласных звуков, твёрдых/мягких, звонких/глухих согласных; парных и </w:t>
            </w:r>
            <w:r w:rsidRPr="00D12424">
              <w:rPr>
                <w:sz w:val="24"/>
                <w:szCs w:val="24"/>
              </w:rPr>
              <w:lastRenderedPageBreak/>
              <w:t>непарных по твёрдости – мягкости согласных звуков; парных и непарных по звонкости – глухости согласных звуков).</w:t>
            </w:r>
          </w:p>
          <w:p w14:paraId="7C45D1F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Дифференцированное задание: классифицировать звуки русского языка по значимым основаниям.</w:t>
            </w:r>
          </w:p>
          <w:p w14:paraId="1D94399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в парах: соотнесение звука (выбирая из ряда предложенных) и его качественной характеристики. Комментированное выполнение задания: группировка звуков по заданному основанию.</w:t>
            </w:r>
          </w:p>
          <w:p w14:paraId="5A71EEF5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с рисунками (и́рис – ири́с, за́мок – замо́к, а́тлас – атла́с): наблюдение за смыслоразличительной функцией ударения. Обсуждение различия значении слов. Самостоятельная работа: группировка слов по заданному основанию (ударение на первом, втором или третьем слоге).</w:t>
            </w:r>
          </w:p>
          <w:p w14:paraId="5FE90112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Наблюдение за языковым материалом с целью определения функций ь: показатель мягкости предшествующего согласного в конце и в середине слова или разделительный.</w:t>
            </w:r>
          </w:p>
          <w:p w14:paraId="08DB081A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Практическая работа: характеристика функций ь (разделительный и показатель мягкости предшествующего согласного) в предложенных словах.</w:t>
            </w:r>
          </w:p>
          <w:p w14:paraId="55D28AE3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с записями на доске: обобщение способов обозначения на письме мягкости согласных звуков.</w:t>
            </w:r>
          </w:p>
          <w:p w14:paraId="0926FE3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Практическое задание: закрепление на письме способов обозначения мягкости согласных звуков.</w:t>
            </w:r>
          </w:p>
          <w:p w14:paraId="37F305A1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Учебный диалог о способах обозначения звука [й’].</w:t>
            </w:r>
          </w:p>
          <w:p w14:paraId="012BCB2E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 xml:space="preserve">Работа с таблицей: определение способа </w:t>
            </w:r>
            <w:r w:rsidRPr="00D12424">
              <w:rPr>
                <w:sz w:val="24"/>
                <w:szCs w:val="24"/>
              </w:rPr>
              <w:lastRenderedPageBreak/>
              <w:t>обозначения звука [й’] в приведённых словах, запись в нужную ячейку таблицы.</w:t>
            </w:r>
          </w:p>
          <w:p w14:paraId="081E6773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Наблюдение за языковым материалом: объяснение различий в звуко-буквенном</w:t>
            </w:r>
            <w:r>
              <w:rPr>
                <w:sz w:val="24"/>
                <w:szCs w:val="24"/>
              </w:rPr>
              <w:t xml:space="preserve"> </w:t>
            </w:r>
            <w:r w:rsidRPr="00D12424">
              <w:rPr>
                <w:sz w:val="24"/>
                <w:szCs w:val="24"/>
              </w:rPr>
              <w:t>составе слов с буквами е, ё, ю, я (в начале слова и после гласных).</w:t>
            </w:r>
          </w:p>
          <w:p w14:paraId="1173620D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Заполнение таблицы: группировка слов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</w:t>
            </w:r>
          </w:p>
          <w:p w14:paraId="12853F57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Учебный диалог, в ходе которого актуализируется способ определения количества слогов в слове.</w:t>
            </w:r>
          </w:p>
          <w:p w14:paraId="1CDBA7B0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в парах: выполнение задания на систематизацию информации (записывать слова в алфавитном порядке).</w:t>
            </w:r>
          </w:p>
          <w:p w14:paraId="31BCDA2D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  <w:szCs w:val="24"/>
              </w:rPr>
            </w:pPr>
            <w:r w:rsidRPr="00D12424">
              <w:rPr>
                <w:sz w:val="24"/>
                <w:szCs w:val="24"/>
              </w:rPr>
              <w:t>Работа в группах: выполнение практической задачи по поиску предложенного набора слов в толковом словаре (отрабатывается в том числе умение использовать знание алфавита для ориентации в словаре). Комментированное выполнение задания «Правильно ли слова расположили по алфавиту» (отрабатывается умение оценивать правильность выполнения заданий)</w:t>
            </w:r>
          </w:p>
        </w:tc>
      </w:tr>
      <w:tr w:rsidR="00D12424" w14:paraId="57101C18" w14:textId="77777777" w:rsidTr="002C1D28">
        <w:trPr>
          <w:trHeight w:val="1578"/>
        </w:trPr>
        <w:tc>
          <w:tcPr>
            <w:tcW w:w="708" w:type="dxa"/>
          </w:tcPr>
          <w:p w14:paraId="77989097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32EFD6CC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6101B90" w14:textId="77777777" w:rsidR="00D12424" w:rsidRDefault="00D12424" w:rsidP="00D124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6" w:type="dxa"/>
          </w:tcPr>
          <w:p w14:paraId="22FE39C8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0DFB78AA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350BE6B" w14:textId="77777777" w:rsidR="00D12424" w:rsidRDefault="00D12424" w:rsidP="00D1242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992" w:type="dxa"/>
          </w:tcPr>
          <w:p w14:paraId="4BA5CC3D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329910F0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52B8A53" w14:textId="77777777" w:rsidR="00D12424" w:rsidRDefault="00D12424" w:rsidP="00D1242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62666266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0CD9D181" w14:textId="77777777" w:rsidR="00D12424" w:rsidRDefault="00D12424" w:rsidP="00D12424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B46EB4D" w14:textId="77777777" w:rsidR="00D12424" w:rsidRDefault="00D12424" w:rsidP="00D12424">
            <w:pPr>
              <w:pStyle w:val="TableParagraph"/>
              <w:ind w:left="18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0ABDAD9C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29B9FBD6" w14:textId="77777777" w:rsidR="00D12424" w:rsidRDefault="00D12424" w:rsidP="00D1242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5EFF0321" w14:textId="77777777" w:rsidR="00D12424" w:rsidRDefault="00D12424" w:rsidP="00D12424">
            <w:pPr>
              <w:pStyle w:val="TableParagraph"/>
              <w:spacing w:before="40" w:line="276" w:lineRule="auto"/>
              <w:ind w:left="235" w:right="125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Учи.ру </w:t>
            </w:r>
            <w:hyperlink r:id="rId49">
              <w:r>
                <w:rPr>
                  <w:color w:val="0000FF"/>
                  <w:u w:val="single" w:color="0000FF"/>
                </w:rPr>
                <w:t>https://uchi.ru/catalog/rus/2-</w:t>
              </w:r>
              <w:r>
                <w:rPr>
                  <w:color w:val="0000FF"/>
                  <w:u w:val="single" w:color="0000FF"/>
                </w:rPr>
                <w:lastRenderedPageBreak/>
                <w:t>klass/grade-109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rPr>
                <w:sz w:val="24"/>
              </w:rPr>
              <w:t xml:space="preserve">ЯКласс </w:t>
            </w:r>
            <w:hyperlink r:id="rId50">
              <w:r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7827E047" w14:textId="77777777" w:rsidR="00D12424" w:rsidRDefault="00D12424" w:rsidP="00D12424">
            <w:pPr>
              <w:pStyle w:val="TableParagraph"/>
              <w:spacing w:before="1"/>
              <w:ind w:left="235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klass?ysclid=llzk0y5hjf937594701</w:t>
              </w:r>
            </w:hyperlink>
          </w:p>
        </w:tc>
        <w:tc>
          <w:tcPr>
            <w:tcW w:w="2835" w:type="dxa"/>
          </w:tcPr>
          <w:p w14:paraId="2CD3F51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lastRenderedPageBreak/>
              <w:t xml:space="preserve">Понимание слова как единства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</w:t>
            </w:r>
            <w:r w:rsidRPr="00D12424">
              <w:rPr>
                <w:spacing w:val="-5"/>
                <w:sz w:val="24"/>
              </w:rPr>
              <w:lastRenderedPageBreak/>
              <w:t>или уточнение значения с помощью толкового словаря</w:t>
            </w:r>
          </w:p>
          <w:p w14:paraId="5A6E190B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CC3A2D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84B2F3C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75FC07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F66E9B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A203D6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1E0C6A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730CE0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65CBD9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EE1CB3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73D6E12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AB47CC1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922FE9B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E8E824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C29F03B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FF1F7F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0C304EC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Однозначные и многозначные слова (простые случаи, наблюдение)</w:t>
            </w:r>
          </w:p>
          <w:p w14:paraId="54A06FC8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9ED1F4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8D5C10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B5A37E1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F1E778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EDC1FC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DBBF5C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ED1918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8C838D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439597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729D70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B2B65E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AF270B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1DB161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CEB42A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867DEE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3DEF13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AD9F9F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757712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Наблюдение за использованием в речи синонимов, антонимов</w:t>
            </w:r>
          </w:p>
        </w:tc>
        <w:tc>
          <w:tcPr>
            <w:tcW w:w="4961" w:type="dxa"/>
          </w:tcPr>
          <w:p w14:paraId="109C480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lastRenderedPageBreak/>
              <w:t>Работа с рисунками: объяснять значение слова с опорой на рисунок и систему вопросов.</w:t>
            </w:r>
          </w:p>
          <w:p w14:paraId="5683CEC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Дидактическая игра «Угадай, какое это слово» (в ходе игры нужно опознавать слова по их лексическим значениям). Работа в группах: наблюдение за значением слов в тексте, установление значения слова с опорой на текст.</w:t>
            </w:r>
          </w:p>
          <w:p w14:paraId="19A02513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 xml:space="preserve">Работа с записями на доске: нахождение ошибок в объяснении лексического значения </w:t>
            </w:r>
            <w:r w:rsidRPr="00D12424">
              <w:rPr>
                <w:spacing w:val="-5"/>
                <w:sz w:val="24"/>
              </w:rPr>
              <w:lastRenderedPageBreak/>
              <w:t>слов.</w:t>
            </w:r>
          </w:p>
          <w:p w14:paraId="2FBB04A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Практическая работа: выписать из толкового словаря значение пяти слов, которые раньше не знал(а).</w:t>
            </w:r>
          </w:p>
          <w:p w14:paraId="34AE175E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один ученик читает значение слова из толкового словаря в учебнике, второй отгадывает это слово, потом меняются ролями.</w:t>
            </w:r>
          </w:p>
          <w:p w14:paraId="15C33A6E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Творческое задание: составить кроссворд, часть слов объяснить с помощью рисунков, часть слов – с помощью лексического значения слова.</w:t>
            </w:r>
          </w:p>
          <w:p w14:paraId="7DA55A2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Практическая работа: с опорой на толковый словарь учебника определить, лексические значения каких слов записаны</w:t>
            </w:r>
          </w:p>
          <w:p w14:paraId="4B80CCAE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с рисунками, на которых изображены разные значения слов, например слов корень, иголки, кисть: с опорой на рисунки объяснить значения многозначных слов.</w:t>
            </w:r>
          </w:p>
          <w:p w14:paraId="27391DBB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Учебный диалог, в ходе которого высказываются предположения о причинах появления нескольких значений одного слова.</w:t>
            </w:r>
          </w:p>
          <w:p w14:paraId="553665B3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сопоставление значений многозначного слова.</w:t>
            </w:r>
          </w:p>
          <w:p w14:paraId="22E86AE8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Практическая работа: составление предложений с использованием многозначных слов.</w:t>
            </w:r>
          </w:p>
          <w:p w14:paraId="495A08D1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Самостоятельная работа: поиск в толковом словаре учебника многозначных слов, выписывание словарной статьи в тетрадь.</w:t>
            </w:r>
          </w:p>
          <w:p w14:paraId="1E111F28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Творческая работа: подобрать примеры предложений к каждому из значений многозначного слова – можно составлять свои предложения, можно искать в книгах</w:t>
            </w:r>
          </w:p>
          <w:p w14:paraId="11E50438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 xml:space="preserve">Наблюдение за сходством и различием значений синонимов с опорой на лексическое значение и на предложения, в которых они </w:t>
            </w:r>
            <w:r w:rsidRPr="00D12424">
              <w:rPr>
                <w:spacing w:val="-5"/>
                <w:sz w:val="24"/>
              </w:rPr>
              <w:lastRenderedPageBreak/>
              <w:t>употреблены.</w:t>
            </w:r>
          </w:p>
          <w:p w14:paraId="19DFA52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Учебный диалог, в ходе которого сравниваются слова в синонимическом ряду и выявляются различия между словами.</w:t>
            </w:r>
          </w:p>
          <w:p w14:paraId="33CF5D40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Упражнение, направленное на отработку умения выбирать из пары синонимов тот, который более уместен в заданном предложении, с комментированием выбора.</w:t>
            </w:r>
          </w:p>
          <w:p w14:paraId="35392DCD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поиск в тексте синонимов.</w:t>
            </w:r>
          </w:p>
          <w:p w14:paraId="6D9EEB3C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Дифференцированная работа: реконструкция текста, связанная с выбором из ряда синонимов наиболее подходящего для заполнения пропуска в предложениях текста.</w:t>
            </w:r>
          </w:p>
          <w:p w14:paraId="04B34DDE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с рисунками: развитие умения понимать информацию, представленную в виде рисунка, и соотносить её с приведёнными словами – антонимами.</w:t>
            </w:r>
          </w:p>
          <w:p w14:paraId="6DBEF4D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Наблюдение за словами, имеющими противоположное значение (антонимами).</w:t>
            </w:r>
          </w:p>
          <w:p w14:paraId="51C4E3D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Анализ лексического значения слов – антонимов.</w:t>
            </w:r>
          </w:p>
          <w:p w14:paraId="09652D89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Дидактическая игра «Назови слово, противоположное по значению».</w:t>
            </w:r>
          </w:p>
          <w:p w14:paraId="09909B5E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подбор антонимов к предложенным словам.</w:t>
            </w:r>
          </w:p>
          <w:p w14:paraId="0BA51A47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Практическая работа: поиск в текстах антонимов.</w:t>
            </w:r>
          </w:p>
          <w:p w14:paraId="57EDC0F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группах: анализ уместности использования слов в предложениях, нахождение случаев неудачного выбора слова</w:t>
            </w:r>
          </w:p>
        </w:tc>
      </w:tr>
      <w:tr w:rsidR="00D12424" w14:paraId="3899A232" w14:textId="77777777" w:rsidTr="002C1D28">
        <w:trPr>
          <w:trHeight w:val="82"/>
        </w:trPr>
        <w:tc>
          <w:tcPr>
            <w:tcW w:w="708" w:type="dxa"/>
          </w:tcPr>
          <w:p w14:paraId="20129B30" w14:textId="77777777" w:rsidR="00D12424" w:rsidRDefault="00D12424" w:rsidP="00D1242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4D84B72" w14:textId="77777777" w:rsidR="00D12424" w:rsidRDefault="00D12424" w:rsidP="00D124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14:paraId="78D30111" w14:textId="77777777" w:rsidR="00D12424" w:rsidRDefault="00D12424" w:rsidP="00D1242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1DCF345" w14:textId="77777777" w:rsidR="00D12424" w:rsidRDefault="00D12424" w:rsidP="00D1242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2" w:type="dxa"/>
          </w:tcPr>
          <w:p w14:paraId="246D6EEB" w14:textId="77777777" w:rsidR="00D12424" w:rsidRDefault="00D12424" w:rsidP="00D1242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544E07A" w14:textId="77777777" w:rsidR="00D12424" w:rsidRDefault="00D12424" w:rsidP="00D1242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14:paraId="0E645727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3A703ACD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7E8C96D2" w14:textId="77777777" w:rsidR="00D12424" w:rsidRDefault="00D12424" w:rsidP="00D1242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7282FA03" w14:textId="77777777" w:rsidR="00D12424" w:rsidRDefault="00D12424" w:rsidP="00D12424">
            <w:pPr>
              <w:pStyle w:val="TableParagraph"/>
              <w:spacing w:before="41"/>
              <w:ind w:left="235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</w:p>
          <w:p w14:paraId="25BE2B85" w14:textId="77777777" w:rsidR="00D12424" w:rsidRDefault="00D12424" w:rsidP="00D12424">
            <w:pPr>
              <w:pStyle w:val="TableParagraph"/>
              <w:spacing w:before="38"/>
              <w:ind w:left="235"/>
            </w:pPr>
            <w:r>
              <w:rPr>
                <w:spacing w:val="-2"/>
                <w:sz w:val="24"/>
              </w:rPr>
              <w:t>Учи.ру</w:t>
            </w:r>
            <w:r>
              <w:rPr>
                <w:spacing w:val="66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https://uchi.ru/catalog/rus/2-klass/grade-</w:t>
              </w:r>
              <w:r>
                <w:rPr>
                  <w:color w:val="0000FF"/>
                  <w:spacing w:val="-5"/>
                  <w:u w:val="single" w:color="0000FF"/>
                </w:rPr>
                <w:t>109</w:t>
              </w:r>
            </w:hyperlink>
          </w:p>
        </w:tc>
        <w:tc>
          <w:tcPr>
            <w:tcW w:w="2835" w:type="dxa"/>
          </w:tcPr>
          <w:p w14:paraId="0B984C7C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lastRenderedPageBreak/>
              <w:t xml:space="preserve">Корень как обязательная часть слова. Однокоренные (родственные) слова. Признаки однокоренных (родственных) слов. </w:t>
            </w:r>
            <w:r w:rsidRPr="00D12424">
              <w:rPr>
                <w:spacing w:val="-5"/>
                <w:sz w:val="24"/>
              </w:rPr>
              <w:lastRenderedPageBreak/>
              <w:t>Различение однокоренных слов и синонимов, однокоренных слов и слов с омонимичными корнями. Выделение в словах корня (простые случаи)</w:t>
            </w:r>
          </w:p>
          <w:p w14:paraId="6CBAE93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992D234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096F74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A98FEDC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A76343D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3BEB45D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61A5A6E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C0C1788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6EFBA1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5C1C2D1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55B9EF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6ED8DA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25FC3B8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EE415FA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F2BF122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3CEA9F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A5BA2C7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88086A8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5BAB71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70FDCCF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6969BB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ADF620A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6C0EED4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29702A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64D66A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2681879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 xml:space="preserve">Окончание как </w:t>
            </w:r>
            <w:r w:rsidRPr="00D12424">
              <w:rPr>
                <w:spacing w:val="-5"/>
                <w:sz w:val="24"/>
              </w:rPr>
              <w:lastRenderedPageBreak/>
              <w:t>изменяемая часть слова. Изменение формы слова с помощью окончания.</w:t>
            </w:r>
            <w:r w:rsidR="00C70C56">
              <w:t xml:space="preserve"> </w:t>
            </w:r>
            <w:r w:rsidR="00C70C56" w:rsidRPr="00C70C56">
              <w:rPr>
                <w:spacing w:val="-5"/>
                <w:sz w:val="24"/>
              </w:rPr>
              <w:t>Различение изменяемых и неизменяемых слов</w:t>
            </w:r>
          </w:p>
          <w:p w14:paraId="6E7F7A79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B8A6DB8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89FFCB0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CADEBC4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73A938C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D3B376E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3CA3B12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048FFA5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B84628A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0C51CE0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4F1A7ED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5C3EDD0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8871FAE" w14:textId="77777777" w:rsidR="00C70C56" w:rsidRDefault="00C70C56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2D704E4" w14:textId="77777777" w:rsidR="00C70C56" w:rsidRDefault="00C70C56" w:rsidP="00C70C56">
            <w:pPr>
              <w:pStyle w:val="TableParagraph"/>
              <w:spacing w:before="41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Суффикс как часть слова (наблюдение). Приставка как часть слова (наблюдение)</w:t>
            </w:r>
          </w:p>
        </w:tc>
        <w:tc>
          <w:tcPr>
            <w:tcW w:w="4961" w:type="dxa"/>
          </w:tcPr>
          <w:p w14:paraId="4DE37EE3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lastRenderedPageBreak/>
              <w:t xml:space="preserve">Наблюдение за языковым материалом и рисунками: сопоставление значений нескольких родственных слов с опорой на собственный речевой опыт и рисунки, высказывание предположений о сходстве и различии в значениях слов, выявление слова, с </w:t>
            </w:r>
            <w:r w:rsidRPr="00D12424">
              <w:rPr>
                <w:spacing w:val="-5"/>
                <w:sz w:val="24"/>
              </w:rPr>
              <w:lastRenderedPageBreak/>
              <w:t>помощью которого можно объяснить значение всех родственных слов.</w:t>
            </w:r>
          </w:p>
          <w:p w14:paraId="2B879F0F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Объяснение учителем приёма развёрнутого толкования слова как способа определения связи значений родственных слов. Работа с понятиями «корень»,</w:t>
            </w:r>
            <w:r>
              <w:rPr>
                <w:spacing w:val="-5"/>
                <w:sz w:val="24"/>
              </w:rPr>
              <w:t xml:space="preserve"> </w:t>
            </w:r>
            <w:r w:rsidRPr="00D12424">
              <w:rPr>
                <w:spacing w:val="-5"/>
                <w:sz w:val="24"/>
              </w:rPr>
              <w:t>«однокоренные слова»: анализ предложенных в учебнике определений.</w:t>
            </w:r>
          </w:p>
          <w:p w14:paraId="0CEDDF10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Совместное составление алгоритма выделения корня.</w:t>
            </w:r>
          </w:p>
          <w:p w14:paraId="1C932FC6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Использование составленного алгоритма при решении практических задач по выделению корня.</w:t>
            </w:r>
          </w:p>
          <w:p w14:paraId="559C72EE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Самостоятельная работа: находить среди предложенного набора слов слова с заданным корнем.</w:t>
            </w:r>
          </w:p>
          <w:p w14:paraId="6DF1F08C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парах: подбор родственных слов.</w:t>
            </w:r>
          </w:p>
          <w:p w14:paraId="75A60DC3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Анализ текста с установкой на поиск в нём родственных слов.</w:t>
            </w:r>
          </w:p>
          <w:p w14:paraId="7E6AE90C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в группах: выполнение задания на обнаружение лишнего слова в ряду предложенных (например, синоним в группе родственных слов или слово с омонимичным корнем в ряду родственных слов).</w:t>
            </w:r>
          </w:p>
          <w:p w14:paraId="667B714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Дифференцированное задание: контролировать правильность объединения родственных слов в группы при работе с группами слов</w:t>
            </w:r>
            <w:r>
              <w:rPr>
                <w:spacing w:val="-5"/>
                <w:sz w:val="24"/>
              </w:rPr>
              <w:t xml:space="preserve"> </w:t>
            </w:r>
            <w:r w:rsidRPr="00D12424">
              <w:rPr>
                <w:spacing w:val="-5"/>
                <w:sz w:val="24"/>
              </w:rPr>
              <w:t>с омонимичными корнями</w:t>
            </w:r>
          </w:p>
          <w:p w14:paraId="28B4F394" w14:textId="77777777" w:rsidR="00D12424" w:rsidRP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Наблюдение за изменением формы слова.</w:t>
            </w:r>
          </w:p>
          <w:p w14:paraId="40F13F3F" w14:textId="77777777" w:rsidR="00C70C56" w:rsidRPr="00C70C56" w:rsidRDefault="00D12424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D12424">
              <w:rPr>
                <w:spacing w:val="-5"/>
                <w:sz w:val="24"/>
              </w:rPr>
              <w:t>Работа с текстом, в котором встречаются формы одного и того же слова: поиск</w:t>
            </w:r>
            <w:r w:rsidR="00C70C56">
              <w:rPr>
                <w:spacing w:val="-5"/>
                <w:sz w:val="24"/>
              </w:rPr>
              <w:t xml:space="preserve"> </w:t>
            </w:r>
            <w:r w:rsidR="00C70C56" w:rsidRPr="00C70C56">
              <w:rPr>
                <w:spacing w:val="-5"/>
                <w:sz w:val="24"/>
              </w:rPr>
              <w:t>форм слова, сравнение форм слова, выявление той части, которой различаются формы слова (изменяемой части слова).</w:t>
            </w:r>
          </w:p>
          <w:p w14:paraId="02141C7F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с понятием «окончание»: анализ предложенного в учебнике определения.</w:t>
            </w:r>
          </w:p>
          <w:p w14:paraId="5895E7FC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 xml:space="preserve">Учебный диалог «Как различать разные слова и </w:t>
            </w:r>
            <w:r w:rsidRPr="00C70C56">
              <w:rPr>
                <w:spacing w:val="-5"/>
                <w:sz w:val="24"/>
              </w:rPr>
              <w:lastRenderedPageBreak/>
              <w:t>формы одного и того же слова?».</w:t>
            </w:r>
          </w:p>
          <w:p w14:paraId="09F1A311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Практическая работа: изменение слова по предложенному в учебнике образцу, нахождение и выделение в формах одного и того же слова окончания.</w:t>
            </w:r>
          </w:p>
          <w:p w14:paraId="1609789A" w14:textId="77777777" w:rsidR="00D12424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в группе: выполнение задания «Помоги сверстнику из другой страны, начавшему учить русский язык, исправить ошибки» (ошибки связаны с тем, что слова стоят в начальной форме)</w:t>
            </w:r>
          </w:p>
          <w:p w14:paraId="046472FB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с записями на доске: сопоставление однокоренных слов и выявление различий между ними в значении и в буквенной записи (среди родственных слов есть несколько слов с суффиксами, например, это может быть ряд гора, горка, горочка, горный, гористый).</w:t>
            </w:r>
          </w:p>
          <w:p w14:paraId="1C9BC228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Наблюдение за образованием слов с помощью суффиксов, выделение суффиксов, с помощью которых</w:t>
            </w:r>
            <w:r>
              <w:rPr>
                <w:spacing w:val="-5"/>
                <w:sz w:val="24"/>
              </w:rPr>
              <w:t xml:space="preserve"> </w:t>
            </w:r>
            <w:r w:rsidRPr="00C70C56">
              <w:rPr>
                <w:spacing w:val="-5"/>
                <w:sz w:val="24"/>
              </w:rPr>
              <w:t>образованы слова, высказывание предположений о значении суффиксов.</w:t>
            </w:r>
          </w:p>
          <w:p w14:paraId="1E742A23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в группах: поиск среди предложенного набора слов с одинаковыми суффиксами.</w:t>
            </w:r>
          </w:p>
          <w:p w14:paraId="69813DA1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Дифференцированное задание: наблюдение за синонимией суффиксов.</w:t>
            </w:r>
          </w:p>
          <w:p w14:paraId="1E263D2E" w14:textId="77777777" w:rsidR="00C70C56" w:rsidRPr="00C70C56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Наблюдение за образованием слов с помощью приставок, выделение приставок, с помощью которых образованы слова, высказывание предположений о значении приставок.</w:t>
            </w:r>
          </w:p>
          <w:p w14:paraId="3C05D292" w14:textId="77777777" w:rsidR="00D12424" w:rsidRDefault="00C70C56" w:rsidP="00C70C56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C70C56">
              <w:rPr>
                <w:spacing w:val="-5"/>
                <w:sz w:val="24"/>
              </w:rPr>
              <w:t>Работа с таблицей: подбор примеров слов с указанными в таблице суффиксами и приставками</w:t>
            </w:r>
          </w:p>
          <w:p w14:paraId="466C021B" w14:textId="77777777" w:rsidR="00D12424" w:rsidRDefault="00D12424" w:rsidP="00C70C56">
            <w:pPr>
              <w:pStyle w:val="TableParagraph"/>
              <w:spacing w:before="41"/>
              <w:rPr>
                <w:spacing w:val="-5"/>
                <w:sz w:val="24"/>
              </w:rPr>
            </w:pPr>
          </w:p>
        </w:tc>
      </w:tr>
      <w:tr w:rsidR="00D12424" w14:paraId="3FAF5D2A" w14:textId="77777777" w:rsidTr="002C1D28">
        <w:trPr>
          <w:trHeight w:val="1577"/>
        </w:trPr>
        <w:tc>
          <w:tcPr>
            <w:tcW w:w="708" w:type="dxa"/>
          </w:tcPr>
          <w:p w14:paraId="78F03094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3184847E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43DBB0D0" w14:textId="77777777" w:rsidR="00D12424" w:rsidRDefault="00D12424" w:rsidP="00D124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6" w:type="dxa"/>
          </w:tcPr>
          <w:p w14:paraId="5E1AE9A3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4981F665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19D654EA" w14:textId="77777777" w:rsidR="00D12424" w:rsidRDefault="00D12424" w:rsidP="00D1242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992" w:type="dxa"/>
          </w:tcPr>
          <w:p w14:paraId="4E844EC7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44CF03DB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4D3C10C" w14:textId="77777777" w:rsidR="00D12424" w:rsidRDefault="00D12424" w:rsidP="00D12424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4" w:type="dxa"/>
          </w:tcPr>
          <w:p w14:paraId="5AA1D70E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0DC40AEE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34E413F2" w14:textId="77777777" w:rsidR="00D12424" w:rsidRDefault="00D12424" w:rsidP="00D1242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2CDDE955" w14:textId="77777777" w:rsidR="00D12424" w:rsidRDefault="00D12424" w:rsidP="00D12424">
            <w:pPr>
              <w:pStyle w:val="TableParagraph"/>
              <w:spacing w:before="40" w:line="276" w:lineRule="auto"/>
              <w:ind w:left="235" w:right="125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Учи.ру </w:t>
            </w:r>
            <w:hyperlink r:id="rId55">
              <w:r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rPr>
                <w:sz w:val="24"/>
              </w:rPr>
              <w:t xml:space="preserve">ЯКласс </w:t>
            </w:r>
            <w:hyperlink r:id="rId56">
              <w:r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584D211E" w14:textId="77777777" w:rsidR="00D12424" w:rsidRDefault="00D12424" w:rsidP="00D12424">
            <w:pPr>
              <w:pStyle w:val="TableParagraph"/>
              <w:spacing w:before="1"/>
              <w:ind w:left="235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klass?ysclid=llzk0y5hjf937594701</w:t>
              </w:r>
            </w:hyperlink>
          </w:p>
        </w:tc>
        <w:tc>
          <w:tcPr>
            <w:tcW w:w="2835" w:type="dxa"/>
          </w:tcPr>
          <w:p w14:paraId="21FC616E" w14:textId="77777777" w:rsidR="00D12424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  <w:p w14:paraId="6A327128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C2BEE37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C5E6FED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DF89690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4B4E663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AF70FCD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325E8E9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06530C0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50C0421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9071951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062FC29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0709287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9B21286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F7D4B1E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4B7665C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ADEB48F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CC1A352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BA364AB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Глагол (ознакомление): общее значение, вопросы («что делать?», «что сделать?» и др.), употребление в речи</w:t>
            </w:r>
          </w:p>
          <w:p w14:paraId="2659D2E8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EFCDF81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6172DCF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2451EC9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0BAF4E4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F518992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6178F77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0E79195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  <w:p w14:paraId="7EC8FAA9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7F451735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18984929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253B7BF1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760EA26A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2A79C2DB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1C351943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</w:p>
          <w:p w14:paraId="3C16E0AE" w14:textId="77777777" w:rsidR="00545D1C" w:rsidRDefault="00545D1C" w:rsidP="00545D1C">
            <w:pPr>
              <w:pStyle w:val="TableParagraph"/>
              <w:spacing w:before="41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Предлог. Отличие предлогов от приставок. Наиболее распространённые предлоги: в, на, из, без, над, до, у, о, об и др.</w:t>
            </w:r>
          </w:p>
        </w:tc>
        <w:tc>
          <w:tcPr>
            <w:tcW w:w="4961" w:type="dxa"/>
          </w:tcPr>
          <w:p w14:paraId="54B635AC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Наблюдение за предложенным набором слов: что обозначают, на какой вопрос отвечают, формулирование вывода, введение понятия «имя существительное».</w:t>
            </w:r>
          </w:p>
          <w:p w14:paraId="6D35E5BE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разделение имён существительных на две группы в зависимости от того, на какой вопрос отвечают: «что?» или «кто?».</w:t>
            </w:r>
          </w:p>
          <w:p w14:paraId="47BB9732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лексическим значением имён существительных.</w:t>
            </w:r>
          </w:p>
          <w:p w14:paraId="02A425AB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Упражнение: находить в тексте слова по заданным основаниям (например,</w:t>
            </w:r>
            <w:r>
              <w:t xml:space="preserve"> </w:t>
            </w:r>
            <w:r w:rsidRPr="00545D1C">
              <w:rPr>
                <w:spacing w:val="-5"/>
                <w:sz w:val="24"/>
              </w:rPr>
              <w:t>слова, называющие явления природы, черты характера и т. д.).</w:t>
            </w:r>
          </w:p>
          <w:p w14:paraId="6E45D60D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выявление общего признака группы слов.</w:t>
            </w:r>
          </w:p>
          <w:p w14:paraId="0831B521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различение (по значению и вопросам) одушевлённых и неодушевлённых имён существительных.</w:t>
            </w:r>
          </w:p>
          <w:p w14:paraId="75FE5587" w14:textId="77777777" w:rsidR="00D12424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группах: группировка имён существительных по заданным основаниям</w:t>
            </w:r>
          </w:p>
          <w:p w14:paraId="39241221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предложенным набором слов: что обозначают, на какой вопрос отвечают, формулирование вывода, введение понятия «глагол».</w:t>
            </w:r>
          </w:p>
          <w:p w14:paraId="37D8600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Упражнение: разделение глаголов на две группы в зависимости от того, на какой вопрос отвечают: «что делать?» или «что сделать?».</w:t>
            </w:r>
          </w:p>
          <w:p w14:paraId="02E8661A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лексическим значением глаголов.</w:t>
            </w:r>
          </w:p>
          <w:p w14:paraId="28A1B57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группировка глаголов в зависимости от того, называют они движение или чувства.</w:t>
            </w:r>
          </w:p>
          <w:p w14:paraId="5EBB2451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выписывание из набора слов только глаголов.</w:t>
            </w:r>
            <w:r>
              <w:t xml:space="preserve"> </w:t>
            </w:r>
            <w:r w:rsidRPr="00545D1C">
              <w:rPr>
                <w:spacing w:val="-5"/>
                <w:sz w:val="24"/>
              </w:rPr>
              <w:t>Работа в парах: нахождение в тексте глаголов</w:t>
            </w:r>
          </w:p>
          <w:p w14:paraId="4C6D2DF6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Наблюдение за предложенным набором слов: что обозначают, на какой вопрос отвечают, формулирование вывода, введение понятия «имя прилагательное».</w:t>
            </w:r>
          </w:p>
          <w:p w14:paraId="13891DD9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разделение имён прилагательных на три группы в зависимости от того, на какой вопрос отвечают: «какой?», «какое?», «какая?».</w:t>
            </w:r>
          </w:p>
          <w:p w14:paraId="0E4ABB64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лексическим значением имён прилагательных.</w:t>
            </w:r>
          </w:p>
          <w:p w14:paraId="6403AF96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выявление общего признака группы имён прилагательных.</w:t>
            </w:r>
          </w:p>
          <w:p w14:paraId="7C73F989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выписывание из текста имён прилагательных</w:t>
            </w:r>
          </w:p>
          <w:p w14:paraId="0838FA21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Учебный диалог «Чем похожи и чем различаются предлоги и приставки?».</w:t>
            </w:r>
          </w:p>
          <w:p w14:paraId="0CE0731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Совместное составление алгоритма различения приставок и предлогов.</w:t>
            </w:r>
          </w:p>
          <w:p w14:paraId="19AD2968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Списывание предложений с раскрытием скобок на основе применения алгоритма различения предлогов и приставок.</w:t>
            </w:r>
          </w:p>
          <w:p w14:paraId="231A36A7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Творческая работа: составление предложений, в которых есть одинаково звучащие предлоги и приставки</w:t>
            </w:r>
          </w:p>
        </w:tc>
      </w:tr>
      <w:tr w:rsidR="00D12424" w14:paraId="2F24E211" w14:textId="77777777" w:rsidTr="002C1D28">
        <w:trPr>
          <w:trHeight w:val="492"/>
        </w:trPr>
        <w:tc>
          <w:tcPr>
            <w:tcW w:w="708" w:type="dxa"/>
          </w:tcPr>
          <w:p w14:paraId="4595EC73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239CC99A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0EED9E8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6" w:type="dxa"/>
          </w:tcPr>
          <w:p w14:paraId="762A85A0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58553DFD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937FE48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992" w:type="dxa"/>
          </w:tcPr>
          <w:p w14:paraId="5422F529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5C23FA0A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6B3C2ACC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 w14:paraId="7E42B3CA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5FF84AEF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535FAB15" w14:textId="77777777" w:rsidR="00D12424" w:rsidRDefault="00D12424" w:rsidP="00D1242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183332ED" w14:textId="77777777" w:rsidR="00D12424" w:rsidRDefault="00D12424" w:rsidP="00D12424">
            <w:pPr>
              <w:pStyle w:val="TableParagraph"/>
              <w:spacing w:before="42" w:line="276" w:lineRule="auto"/>
              <w:ind w:left="236" w:right="125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Учи.ру </w:t>
            </w:r>
            <w:hyperlink r:id="rId59">
              <w:r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rPr>
                <w:sz w:val="24"/>
              </w:rPr>
              <w:t xml:space="preserve">ЯКласс </w:t>
            </w:r>
            <w:hyperlink r:id="rId60">
              <w:r>
                <w:rPr>
                  <w:color w:val="0000FF"/>
                  <w:u w:val="single" w:color="0000FF"/>
                </w:rPr>
                <w:t>https://www.yak</w:t>
              </w:r>
              <w:r>
                <w:rPr>
                  <w:color w:val="0000FF"/>
                  <w:u w:val="single" w:color="0000FF"/>
                </w:rPr>
                <w:lastRenderedPageBreak/>
                <w:t>lass.ru/p/russky-yazik/2-</w:t>
              </w:r>
            </w:hyperlink>
          </w:p>
          <w:p w14:paraId="7F356FF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klass?ysclid=llzk0y5hjf937594701</w:t>
              </w:r>
            </w:hyperlink>
          </w:p>
        </w:tc>
        <w:tc>
          <w:tcPr>
            <w:tcW w:w="2835" w:type="dxa"/>
          </w:tcPr>
          <w:p w14:paraId="4014FD3E" w14:textId="77777777" w:rsidR="00D12424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 xml:space="preserve">Порядок слов в предложении; связь слов в предложении (повторение). 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</w:t>
            </w:r>
            <w:r w:rsidRPr="00545D1C">
              <w:rPr>
                <w:spacing w:val="-5"/>
                <w:sz w:val="24"/>
              </w:rPr>
              <w:lastRenderedPageBreak/>
              <w:t>ударение)</w:t>
            </w:r>
          </w:p>
          <w:p w14:paraId="00441B74" w14:textId="77777777" w:rsidR="00545D1C" w:rsidRDefault="00545D1C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Виды предложений по цели высказывания: повествовательные, вопросительные, побудительные предложения. Виды предложений по эмоциональной окраске (по интонации): восклицательные и невосклицательные предложения</w:t>
            </w:r>
          </w:p>
        </w:tc>
        <w:tc>
          <w:tcPr>
            <w:tcW w:w="4961" w:type="dxa"/>
          </w:tcPr>
          <w:p w14:paraId="4FDDE22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Обсуждение проблемного вопроса «Чем различаются предложение и „не предложение“?».</w:t>
            </w:r>
          </w:p>
          <w:p w14:paraId="0E397758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связью слов в предложении.</w:t>
            </w:r>
          </w:p>
          <w:p w14:paraId="4DA41AEC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Упражнение: запись предложений с употреблением слов в предложениях в нужной форме (с опорой на собственный речевой опыт).</w:t>
            </w:r>
          </w:p>
          <w:p w14:paraId="2BA9B32A" w14:textId="77777777" w:rsidR="00D12424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составление предложений из набора слов</w:t>
            </w:r>
          </w:p>
          <w:p w14:paraId="284B2D86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71E2A4B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B497D6E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D5D93F2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с рисунками и подписями к рисункам (предложения различаются по цели высказывания, например: «Снег идёт. Снег идёт? Снег, иди!»): сравнение ситуаций, изображённых на рисунке, формулирование вывода о целях, с которыми произносятся предложения.</w:t>
            </w:r>
          </w:p>
          <w:p w14:paraId="2A015A1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Учебный диалог «Как соотносятся знаки препинания в конце предложения с целевой установкой предложения?».</w:t>
            </w:r>
          </w:p>
          <w:p w14:paraId="10EB1B6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Составление таблицы «Виды предложений по цели высказывания», подбор примеров.</w:t>
            </w:r>
          </w:p>
          <w:p w14:paraId="2685E9A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с рисунками и подписями к рисункам (предложения различаются по эмоциональной окраске, например: «Ландыши расцвели. Ландыши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расцвели!»): сравнение ситуаций, изображённых на рисунках, наблюдение за интонационным оформлением предложений.</w:t>
            </w:r>
          </w:p>
          <w:p w14:paraId="7A6057FE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сопоставление предложений, различающихся по эмоциональной окраске, произнесение предложений с соответствующей интонацией.</w:t>
            </w:r>
          </w:p>
          <w:p w14:paraId="5D1CA64E" w14:textId="77777777" w:rsid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выбор из текста предложений по заданным признакам</w:t>
            </w:r>
          </w:p>
        </w:tc>
      </w:tr>
      <w:tr w:rsidR="00D12424" w14:paraId="0D98132A" w14:textId="77777777" w:rsidTr="002C1D28">
        <w:trPr>
          <w:trHeight w:val="492"/>
        </w:trPr>
        <w:tc>
          <w:tcPr>
            <w:tcW w:w="708" w:type="dxa"/>
          </w:tcPr>
          <w:p w14:paraId="350176F3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143D1AC7" w14:textId="77777777" w:rsidR="00D12424" w:rsidRDefault="00D12424" w:rsidP="00D12424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0738F73F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14:paraId="2F71F325" w14:textId="77777777" w:rsidR="00D12424" w:rsidRDefault="00D12424" w:rsidP="00D12424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189A251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992" w:type="dxa"/>
          </w:tcPr>
          <w:p w14:paraId="5824C907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1640F5F3" w14:textId="77777777" w:rsidR="00D12424" w:rsidRDefault="00D12424" w:rsidP="00D12424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55282E0A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14:paraId="017B0968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6824911A" w14:textId="77777777" w:rsidR="00D12424" w:rsidRDefault="00D12424" w:rsidP="00D12424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5DDF86BC" w14:textId="77777777" w:rsidR="00D12424" w:rsidRDefault="00D12424" w:rsidP="00D12424">
            <w:pPr>
              <w:pStyle w:val="TableParagraph"/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 w14:paraId="6340BC00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457946CF" w14:textId="77777777" w:rsidR="00D12424" w:rsidRDefault="00D12424" w:rsidP="00D1242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589E41DF" w14:textId="77777777" w:rsidR="00D12424" w:rsidRDefault="00D12424" w:rsidP="00D12424">
            <w:pPr>
              <w:pStyle w:val="TableParagraph"/>
              <w:spacing w:before="42" w:line="276" w:lineRule="auto"/>
              <w:ind w:left="236" w:right="125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Учи.ру </w:t>
            </w:r>
            <w:hyperlink r:id="rId63">
              <w:r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rPr>
                <w:sz w:val="24"/>
              </w:rPr>
              <w:t xml:space="preserve">ЯКласс </w:t>
            </w:r>
            <w:hyperlink r:id="rId64">
              <w:r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4A51FD93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klass?ysclid=llzk0y5hjf937594701</w:t>
              </w:r>
            </w:hyperlink>
          </w:p>
        </w:tc>
        <w:tc>
          <w:tcPr>
            <w:tcW w:w="2835" w:type="dxa"/>
          </w:tcPr>
          <w:p w14:paraId="4679CA04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 xml:space="preserve">Повторение правил правописания, изученных в 1 классе: прописная буква в начале предложения и в именах собственных (именах, фамилиях людей, кличках животных); знаки препинания в конце предложения; перенос </w:t>
            </w:r>
            <w:r w:rsidRPr="00545D1C">
              <w:rPr>
                <w:spacing w:val="-5"/>
                <w:sz w:val="24"/>
              </w:rPr>
              <w:lastRenderedPageBreak/>
              <w:t>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«чн». Формирование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орфографической зоркости: осознание места возможного возникновения орфографической ошибки. Понятие орфограммы. Использование различных способов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      </w:r>
          </w:p>
          <w:p w14:paraId="4947DE9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Ознакомление с правилами правописания и их применением:</w:t>
            </w:r>
          </w:p>
          <w:p w14:paraId="6532DFE1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разделительный мягкий знак;</w:t>
            </w:r>
          </w:p>
          <w:p w14:paraId="6BC3AE33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– сочетания «чт», «щн», «нч»;</w:t>
            </w:r>
          </w:p>
          <w:p w14:paraId="4CFED73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проверяемые безударные гласные в корне слова;</w:t>
            </w:r>
          </w:p>
          <w:p w14:paraId="6792EFA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парные звонкие и глухие согласные в корне слова; и согласные (перечень слов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в орфографическом словаре учебника);</w:t>
            </w:r>
          </w:p>
          <w:p w14:paraId="0B01E7D7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прописная буква в именах собственных: именах, фамилиях, отчествах людей, кличках животных, географических названиях;</w:t>
            </w:r>
          </w:p>
          <w:p w14:paraId="6327DFB8" w14:textId="77777777" w:rsidR="00D12424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– раздельное написание предлогов с именами существительными</w:t>
            </w:r>
          </w:p>
        </w:tc>
        <w:tc>
          <w:tcPr>
            <w:tcW w:w="4961" w:type="dxa"/>
          </w:tcPr>
          <w:p w14:paraId="0BBE9407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Учебный диалог «Как использовать алгоритм порядка действий при списывании?».</w:t>
            </w:r>
          </w:p>
          <w:p w14:paraId="29417F86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Комментированное письмо: объяснение различия в звуко-буквенном составе записываемых слов.</w:t>
            </w:r>
          </w:p>
          <w:p w14:paraId="50C60D3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Упражнения на закрепление правила написания сочетаний жи, ши, ча, ща, чу, щу; чк, чн. Взаимопроверка. Осуществление самоконтроля использования правила.</w:t>
            </w:r>
          </w:p>
          <w:p w14:paraId="58F7145C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 xml:space="preserve">Наблюдение за языковым материалом: </w:t>
            </w:r>
            <w:r w:rsidRPr="00545D1C">
              <w:rPr>
                <w:spacing w:val="-5"/>
                <w:sz w:val="24"/>
              </w:rPr>
              <w:lastRenderedPageBreak/>
              <w:t>формулирование на основе анализа предложенного материала ответа на вопрос, связанный с правилом переноса слов, уточнение правила переноса слов(буквы й, ь, ъ). Работа с таблицей (в одном столбце слова разделены по слогам, в другом столбце эти же слова разделены для переноса): сопоставление различия деления слов на слоги и для переноса, объяснение разницы.</w:t>
            </w:r>
          </w:p>
          <w:p w14:paraId="19D4EB89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запись слов с делением для переноса, осуществление самоконтроля при делении слов для переноса.</w:t>
            </w:r>
          </w:p>
          <w:p w14:paraId="185C9FA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нахождение слов по заданному основанию (слова, которые нельзя перенести).</w:t>
            </w:r>
          </w:p>
          <w:p w14:paraId="34652B40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объяснение допущенных ошибок в делении слов для переноса.</w:t>
            </w:r>
          </w:p>
          <w:p w14:paraId="2838F378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Самоконтроль: проверка своих письменных работ по другим предметам с целью исправления возможных ошибок на применение правила переноса слов.</w:t>
            </w:r>
          </w:p>
          <w:p w14:paraId="2BE1056E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Практическая работа: запись предложений с использованием правила написания собственных имён существительных.</w:t>
            </w:r>
          </w:p>
          <w:p w14:paraId="729A27B2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ответы на вопросы, в которых обязательно нужно будет применить правило написания собственных имён существительных.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Творческое задание: написать текст, в котором встретится не менее шести имён собственных.</w:t>
            </w:r>
          </w:p>
          <w:p w14:paraId="1EF1D698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языковым материалом (слова с безударными гласными в корне слова или слова с парными по звонкости – глухости согласными на конце слова): знакомство с понятием «орфограмма».</w:t>
            </w:r>
          </w:p>
          <w:p w14:paraId="3EC253AB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 xml:space="preserve">Обсуждение особенностей обозначения буквами проверяемых безударных гласных в </w:t>
            </w:r>
            <w:r w:rsidRPr="00545D1C">
              <w:rPr>
                <w:spacing w:val="-5"/>
                <w:sz w:val="24"/>
              </w:rPr>
              <w:lastRenderedPageBreak/>
              <w:t>корне слова в процессе сравнения написания ударных и безударных гласных в однокоренных словах.</w:t>
            </w:r>
          </w:p>
          <w:p w14:paraId="4010A7C7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Учебный диалог «Как планировать порядок действий при выявлении места возможной орфографической ошибки».</w:t>
            </w:r>
          </w:p>
          <w:p w14:paraId="5A016345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Совместная разработка алгоритма применения орфограммы «Проверяемые безударные гласные в корне слова».</w:t>
            </w:r>
          </w:p>
          <w:p w14:paraId="024A3014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Упражнение: нахождение и фиксация орфограммы «Проверяемые безударные гласные в корне слова».</w:t>
            </w:r>
          </w:p>
          <w:p w14:paraId="732312DB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парах: выявление в ряду родственных слов нескольких проверочных слов.</w:t>
            </w:r>
          </w:p>
          <w:p w14:paraId="2397401E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Дифференцированное задание: нахождение ошибок в подборе</w:t>
            </w:r>
            <w:r>
              <w:rPr>
                <w:spacing w:val="-5"/>
                <w:sz w:val="24"/>
              </w:rPr>
              <w:t xml:space="preserve"> </w:t>
            </w:r>
            <w:r w:rsidRPr="00545D1C">
              <w:rPr>
                <w:spacing w:val="-5"/>
                <w:sz w:val="24"/>
              </w:rPr>
              <w:t>проверочных слов к словам с орфограммой «Проверяемые безударные гласные в корне слова».</w:t>
            </w:r>
          </w:p>
          <w:p w14:paraId="7C83804F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Комментированное письмо: отработка применения изученного правила обозначения безударных гласных в корне слова.</w:t>
            </w:r>
          </w:p>
          <w:p w14:paraId="5BDE467E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Орфографический тренинг: подбор проверочных слов к словам с орфограммой «Проверяемые безударные гласные в корне слова», запись парами проверочного и проверяемого слов.</w:t>
            </w:r>
          </w:p>
          <w:p w14:paraId="794329E9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Работа в группах: отработка умений обнаруживать в тексте ошибки в словах с орфограммой «Проверяемые безударные гласные в корне слова», объяснять способ проверки безударных гласных в корне слова, исправлять допущенные ошибки.</w:t>
            </w:r>
          </w:p>
          <w:p w14:paraId="20ABBD31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Наблюдение за языковым материалом, связанным с оглушением звонких согласных в конце слова, обобщение результатов наблюдений.</w:t>
            </w:r>
          </w:p>
          <w:p w14:paraId="7785C9DA" w14:textId="77777777" w:rsidR="00545D1C" w:rsidRPr="00545D1C" w:rsidRDefault="00545D1C" w:rsidP="00545D1C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lastRenderedPageBreak/>
              <w:t>Работа с рисунками и подписями к ним, анализируются слова типа маг – мак, пруд – прут, луг – лук и т. д.</w:t>
            </w:r>
          </w:p>
          <w:p w14:paraId="629DB438" w14:textId="77777777" w:rsidR="00F5641E" w:rsidRPr="00F5641E" w:rsidRDefault="00545D1C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545D1C">
              <w:rPr>
                <w:spacing w:val="-5"/>
                <w:sz w:val="24"/>
              </w:rPr>
              <w:t>Учебный диалог «Когда нужно сомневаться при обозначении буквой</w:t>
            </w:r>
            <w:r>
              <w:rPr>
                <w:spacing w:val="-5"/>
                <w:sz w:val="24"/>
              </w:rPr>
              <w:t xml:space="preserve"> </w:t>
            </w:r>
            <w:r w:rsidR="00F5641E" w:rsidRPr="00F5641E">
              <w:rPr>
                <w:spacing w:val="-5"/>
                <w:sz w:val="24"/>
              </w:rPr>
              <w:t>согласных звуков, парных по звонкости – глухости?», в ходе диалога учащиеся доказывают необходимость проверки согласных звуков на конце слова и предлагают способ её выполнения.</w:t>
            </w:r>
          </w:p>
          <w:p w14:paraId="5717A448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Совместное создание алгоритма проверки орфограммы «Парные по звонкости – глухости согласные в корне слова».</w:t>
            </w:r>
          </w:p>
          <w:p w14:paraId="41063320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парах: выбор слов по заданному основанию (поиск слов, в которых необходимо проверить парный по звонкости – глухости согласный).</w:t>
            </w:r>
          </w:p>
          <w:p w14:paraId="25E42BB7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группах: группировка слов по заданным основаниям: совпадают или не совпадают произношение и написание согласных звуков в корне слова.</w:t>
            </w:r>
          </w:p>
          <w:p w14:paraId="3D6DE432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Объяснение учащимися собственных действий при подборе проверочных слов и указание на тип орфограммы.</w:t>
            </w:r>
          </w:p>
          <w:p w14:paraId="3BD82E67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парах: аргументирование написания в тексте слов с изученными орфограммами.</w:t>
            </w:r>
          </w:p>
          <w:p w14:paraId="6F78EFE5" w14:textId="77777777" w:rsidR="00D12424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Комментированное письмо при записи слов под диктовку: выявление наличия в корне слова изучаемых орфограмм, обоснование способа проверки орфограмм.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Самостоятельная работа: нахождение и фиксирование (графическое обозначение) орфограммы</w:t>
            </w:r>
          </w:p>
        </w:tc>
      </w:tr>
      <w:tr w:rsidR="00D12424" w14:paraId="197663CD" w14:textId="77777777" w:rsidTr="002C1D28">
        <w:trPr>
          <w:trHeight w:val="4393"/>
        </w:trPr>
        <w:tc>
          <w:tcPr>
            <w:tcW w:w="708" w:type="dxa"/>
          </w:tcPr>
          <w:p w14:paraId="1E23E62F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62426E31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298A34D4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14:paraId="3619797D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0A568D66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357B457E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5525B888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</w:p>
          <w:p w14:paraId="2325175E" w14:textId="77777777" w:rsidR="00D12424" w:rsidRDefault="00D12424" w:rsidP="00D12424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60FE4272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14:paraId="1547EC54" w14:textId="77777777" w:rsidR="00D12424" w:rsidRDefault="00D12424" w:rsidP="00D12424">
            <w:pPr>
              <w:pStyle w:val="TableParagraph"/>
            </w:pPr>
          </w:p>
        </w:tc>
        <w:tc>
          <w:tcPr>
            <w:tcW w:w="1134" w:type="dxa"/>
          </w:tcPr>
          <w:p w14:paraId="03420EFD" w14:textId="77777777" w:rsidR="00D12424" w:rsidRDefault="00D12424" w:rsidP="00D12424">
            <w:pPr>
              <w:pStyle w:val="TableParagraph"/>
            </w:pPr>
          </w:p>
        </w:tc>
        <w:tc>
          <w:tcPr>
            <w:tcW w:w="1843" w:type="dxa"/>
          </w:tcPr>
          <w:p w14:paraId="1845A36E" w14:textId="77777777" w:rsidR="00D12424" w:rsidRDefault="00D12424" w:rsidP="00D1242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РЭШ</w:t>
            </w:r>
          </w:p>
          <w:p w14:paraId="429B6A30" w14:textId="77777777" w:rsidR="00D12424" w:rsidRDefault="00D12424" w:rsidP="00D12424">
            <w:pPr>
              <w:pStyle w:val="TableParagraph"/>
              <w:spacing w:before="42" w:line="276" w:lineRule="auto"/>
              <w:ind w:left="236" w:right="125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https://resh.edu.ru/subject/13/2/?ysclid=llzk5ejhuk236732282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z w:val="24"/>
              </w:rPr>
              <w:t xml:space="preserve">Учи.ру </w:t>
            </w:r>
            <w:hyperlink r:id="rId67">
              <w:r>
                <w:rPr>
                  <w:color w:val="0000FF"/>
                  <w:u w:val="single" w:color="0000FF"/>
                </w:rPr>
                <w:t>https://uchi.ru/catalog/rus/2-klass/grade-109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rPr>
                <w:sz w:val="24"/>
              </w:rPr>
              <w:t xml:space="preserve">ЯКласс </w:t>
            </w:r>
            <w:hyperlink r:id="rId68">
              <w:r>
                <w:rPr>
                  <w:color w:val="0000FF"/>
                  <w:u w:val="single" w:color="0000FF"/>
                </w:rPr>
                <w:t>https://www.yaklass.ru/p/russky-yazik/2-</w:t>
              </w:r>
            </w:hyperlink>
          </w:p>
          <w:p w14:paraId="5F4578E5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klass?ysclid=llzk0y5hjf937594701</w:t>
              </w:r>
            </w:hyperlink>
          </w:p>
        </w:tc>
        <w:tc>
          <w:tcPr>
            <w:tcW w:w="2835" w:type="dxa"/>
          </w:tcPr>
          <w:p w14:paraId="073BD1A5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Овладение основными умениями ведения разговора (начать, поддержать, закончить разговор, привлечь внимание и т. п.). Практическое овладение диалогической формой речи. Соблюдение норм речевого этикета и орфоэпических норм в ситуациях учебного и бытового общения.</w:t>
            </w:r>
          </w:p>
          <w:p w14:paraId="1CE6625D" w14:textId="77777777" w:rsidR="00D12424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  <w:p w14:paraId="4D583ED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D6F624C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51ACD2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03E5A2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315F22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BF75D1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BBA370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1DE1049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F23AD50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6BCCC60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3F9518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EB9429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43B9A0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D91DBB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FA699A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562636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A8C534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46414C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E7ECAE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Составление устного рассказа по репродукции картины. Составление устного рассказа с опорой на личные наблюдения и вопросы</w:t>
            </w:r>
          </w:p>
          <w:p w14:paraId="613BA06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785027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4BC0C1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D2869B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26C03B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4D68D5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5F84B7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1741BC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E5A6B5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DD4144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C1C0DA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B4418A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E71C05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CEC9A2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BE2AE1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23EC0F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C7CA3C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4A32AE2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2B0FF0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 Типы текстов: описание, повествование, рассуждение, их особенности (первичное ознакомление)</w:t>
            </w:r>
          </w:p>
          <w:p w14:paraId="2B34DB6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5D2D8A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4CEB319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8B9888C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0B81AC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1E74B4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13FFC0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EB4371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2B3319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F8191C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8C3734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D2A280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54F2DD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99DCCD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5C8687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45C699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84B567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D41DFA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32F3A8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5E533EC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505A74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4EEE74C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C2C114B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1A05D69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02C660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252EF1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2AA0E7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0F9699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B546A1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077FDC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65099CF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D29691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8B1D3B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912E2D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7495106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5A3541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5DD452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4B1CFD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4803910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3619E43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A55F8A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6F3158F0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32DDE75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1BBFE4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417BAF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D6CA49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2BF42A26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5101CB18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CD94903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46D2C424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EBB80EE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1A4DFADD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Знакомство с жанром поздравления. 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 Подробное изложение повествовательного текста объёмом 30–45 слов с опорой на вопросы</w:t>
            </w:r>
          </w:p>
          <w:p w14:paraId="3C9D9FF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  <w:p w14:paraId="060DA81C" w14:textId="77777777" w:rsidR="00F5641E" w:rsidRDefault="00F5641E" w:rsidP="00F5641E">
            <w:pPr>
              <w:pStyle w:val="TableParagraph"/>
              <w:spacing w:before="41"/>
              <w:rPr>
                <w:spacing w:val="-5"/>
                <w:sz w:val="24"/>
              </w:rPr>
            </w:pPr>
          </w:p>
        </w:tc>
        <w:tc>
          <w:tcPr>
            <w:tcW w:w="4961" w:type="dxa"/>
          </w:tcPr>
          <w:p w14:paraId="54F6FF8E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lastRenderedPageBreak/>
              <w:t>Учебный диалог, в ходе которого учащиеся учатся определять особенности ситуации общения: цели, задачи, состав участников, место, время, средства коммуникации. Обобщение результатов диалога: сообщение учителя о том, что в ситуации общения важно удерживать цель общения, учитывать, с кем и где происходит общение, поскольку от этих особенностей ситуации зависит выбор языковых средств.</w:t>
            </w:r>
          </w:p>
          <w:p w14:paraId="22B6CC12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условиям общения.</w:t>
            </w:r>
          </w:p>
          <w:p w14:paraId="59BF8E1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Ролевые игры, разыгрывание сценок для отработки умений ведения разговора: начать, поддержать, закончить разговор, привлечь внимание и т. п.</w:t>
            </w:r>
          </w:p>
          <w:p w14:paraId="24BA704E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Творческое задание: создание собственных диалогов в ситуациях необходимости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начать, поддержать, закончить разговор, привлечь внимание и т. п.</w:t>
            </w:r>
          </w:p>
          <w:p w14:paraId="1F732E6A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нормами речевого этикета.</w:t>
            </w:r>
          </w:p>
          <w:p w14:paraId="20C85653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Ролевая игра, в которую включена отработка этикетных выражений.</w:t>
            </w:r>
          </w:p>
          <w:p w14:paraId="40A4825F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Самонаблюдение с целью оценить собственную речевую культуру во время повседневного общения.</w:t>
            </w:r>
          </w:p>
          <w:p w14:paraId="022A56A6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группе: анализ уместности использования средств общения в предложенных речевых ситуациях.</w:t>
            </w:r>
          </w:p>
          <w:p w14:paraId="2D4AD381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Упражнение: нахождение в предложенных текстах ошибок, связанных с правилами общения, нормами речевого этикета, исправление найденных ошибок.</w:t>
            </w:r>
          </w:p>
          <w:p w14:paraId="2AA0D45C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lastRenderedPageBreak/>
              <w:t>Ролевая игра «Наблюдатели», цель игры связана с оцениванием правильности выбора языковых и неязыковых средств устного общения на уроке и на переменах.</w:t>
            </w:r>
          </w:p>
          <w:p w14:paraId="76FF856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Творческое задание: создать плакат с правилами участия в диалоге (умение слышать, точно реагировать на реплики, поддерживать разговор, приводить доводы).</w:t>
            </w:r>
          </w:p>
          <w:p w14:paraId="43AD4178" w14:textId="77777777" w:rsidR="00D12424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Речевой тренинг: при разыгрывании ситуаций анализировать собственную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успешность участия в диалоге, успешность участия в нём другой стороны</w:t>
            </w:r>
          </w:p>
          <w:p w14:paraId="68B5610C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с репродукциями картин, рассматривание, анализ собственного эмоционального отклика на картину, ответы на поставленные вопросы. Составление устного рассказа по картине с опорой на вопросы / с опорой на ключевые слова / самостоятельно.</w:t>
            </w:r>
          </w:p>
          <w:p w14:paraId="1158FC01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Экскурсия в художественный музей (при наличии в месте проживания) или виртуальная экскурсия по художественному музею. Выбор картины, которая произвела наибольшее впечатление во время экскурсии. Устный рассказ об этой картине.</w:t>
            </w:r>
          </w:p>
          <w:p w14:paraId="1DC86265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Проектное задание «Готовим виртуальную экскурсию по залам Третьяковской галереи»: каждый ученик в классе выбирает одну картину и готовит о ней рассказ, все рассказы соединяются в целостную экскурсию.</w:t>
            </w:r>
          </w:p>
          <w:p w14:paraId="2B7380BA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Проект «Выставка одной картины»: каждую неделю в классе проводится выставка одной картины, картины по очереди подбирают учащиеся класса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и готовят устный рассказ о выбранной картине.</w:t>
            </w:r>
          </w:p>
          <w:p w14:paraId="091E36B7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Экскурсия, по результатам которой составляется устный рассказ по личным наблюдениям во время экскурсии или по </w:t>
            </w:r>
            <w:r w:rsidRPr="00F5641E">
              <w:rPr>
                <w:spacing w:val="-5"/>
                <w:sz w:val="24"/>
              </w:rPr>
              <w:lastRenderedPageBreak/>
              <w:t>вопросам учителя</w:t>
            </w:r>
          </w:p>
          <w:p w14:paraId="6725C778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Учебный диалог «Сравниваем слово, предложение, текст», выявление в ходе диалога сходства и различия слова, предложения, текста.</w:t>
            </w:r>
          </w:p>
          <w:p w14:paraId="2F624141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языковым материалом: несколько примеров текстов и «не текстов» (нарушена 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  <w:p w14:paraId="676E1B59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парах: различение текста и «не текста», аргументация своей точки зрения.</w:t>
            </w:r>
          </w:p>
          <w:p w14:paraId="061C232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способами связи предложений в тексте, высказывание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предположений о способах связи предложений в тексте.</w:t>
            </w:r>
          </w:p>
          <w:p w14:paraId="007CCE96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последовательностью предложений в тексте.</w:t>
            </w:r>
          </w:p>
          <w:p w14:paraId="4F0DEDF0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Самостоятельная работа: восстановление деформированного текста – необходимо определить правильный порядок предложений в тексте.</w:t>
            </w:r>
          </w:p>
          <w:p w14:paraId="646DF8C9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Практическая работа: формулирование основной мысли предложенных текстов.</w:t>
            </w:r>
          </w:p>
          <w:p w14:paraId="69EE3233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структурой текста, знакомство с абзацем как структурным компонентом текста, формулирование выводов о том, что в абзаце содержится микротема.</w:t>
            </w:r>
          </w:p>
          <w:p w14:paraId="7208C00A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Совместная работа: определение последовательности абзацев в тексте с нарушенным порядком следования абзацев.</w:t>
            </w:r>
          </w:p>
          <w:p w14:paraId="54BC46F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Индивидуальная работа: определение порядка </w:t>
            </w:r>
            <w:r w:rsidRPr="00F5641E">
              <w:rPr>
                <w:spacing w:val="-5"/>
                <w:sz w:val="24"/>
              </w:rPr>
              <w:lastRenderedPageBreak/>
              <w:t>следования абзацев.</w:t>
            </w:r>
          </w:p>
          <w:p w14:paraId="55FADA47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Дифференцированное задание: выделение абзацев в тексте, в котором абзацы не выделены.</w:t>
            </w:r>
          </w:p>
          <w:p w14:paraId="1394B541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Обсуждение: как связана основная мысль текста с содержанием каждого абзаца.</w:t>
            </w:r>
          </w:p>
          <w:p w14:paraId="4AFA41D3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Практическая работа: формулирование основной мысли текста и основной мысли каждого абзаца; преобразование основной мысли в предложение.</w:t>
            </w:r>
          </w:p>
          <w:p w14:paraId="7DBC12DE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Комментированное выполнение задания: подбор заголовка к тексту с обязательной аргументацией.</w:t>
            </w:r>
          </w:p>
          <w:p w14:paraId="332CB8F9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Работа в группе: подбор различных заголовков к одному тексту.</w:t>
            </w:r>
          </w:p>
          <w:p w14:paraId="55C0F8B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Практическая работа: установление соответствия/ несоответствия заголовка и текста, аргументация своей точки зрения.</w:t>
            </w:r>
          </w:p>
          <w:p w14:paraId="6711FFD5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Творческая работа: составление текста по заданным характеристикам – названию, количеству абзацев и микротемам каждого абзаца.</w:t>
            </w:r>
          </w:p>
          <w:p w14:paraId="3890848B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Практическая работа: восстановление нарушенной последовательности абзацев, запись исправленного текста.</w:t>
            </w:r>
          </w:p>
          <w:p w14:paraId="1B398D22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Учебный диалог «Какие могут быть цели при создании текстов?», высказывание учащимися предположений о целях создания текста.</w:t>
            </w:r>
          </w:p>
          <w:p w14:paraId="09E81384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особенностями текста-описания, установление его особенностей, нахождение в тексте средств создания описания.</w:t>
            </w:r>
            <w:r>
              <w:t xml:space="preserve"> </w:t>
            </w:r>
            <w:r w:rsidRPr="00F5641E">
              <w:rPr>
                <w:spacing w:val="-5"/>
                <w:sz w:val="24"/>
              </w:rPr>
              <w:t>Обсуждение различных текстов-описаний (художественных, научных описаний): выявление сходства и различий.</w:t>
            </w:r>
          </w:p>
          <w:p w14:paraId="27417157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текстом-повествованием и установление его особенностей.</w:t>
            </w:r>
          </w:p>
          <w:p w14:paraId="14A5EDE6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lastRenderedPageBreak/>
              <w:t>Работа в группах: сравнение текстов-повествований с текстами-описаниями.</w:t>
            </w:r>
          </w:p>
          <w:p w14:paraId="3CA45B7C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Наблюдение за текстом-рассуждением, установление его особенностей.</w:t>
            </w:r>
          </w:p>
          <w:p w14:paraId="0856701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Учебный диалог «Что важно для составления текста-рассуждения?»</w:t>
            </w:r>
          </w:p>
          <w:p w14:paraId="771756EE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Обсуждение особенностей жанра поздравления в ходе анализа предложенных примеров поздравлений, анализ структуры текстов-поздравлений. Творческое задание: создание текста поздравительной открытки (выбор повода для поздравления определяется самими учащимися).</w:t>
            </w:r>
          </w:p>
          <w:p w14:paraId="556EDF39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Коллективный анализ содержания текста, который предложен как основа для изложения (повествовательный текст объёмом 30–45 слов). Устные ответы на поставленные к тексту вопросы. Устный пересказ текста с опорой на вопросы. Письменное подробное изложение содержания текста с опорой</w:t>
            </w:r>
            <w:r>
              <w:rPr>
                <w:spacing w:val="-5"/>
                <w:sz w:val="24"/>
              </w:rPr>
              <w:t xml:space="preserve"> </w:t>
            </w:r>
            <w:r w:rsidRPr="00F5641E">
              <w:rPr>
                <w:spacing w:val="-5"/>
                <w:sz w:val="24"/>
              </w:rPr>
              <w:t>на вопросы. Самопроверка с возможностью корректировки пересказа</w:t>
            </w:r>
          </w:p>
        </w:tc>
      </w:tr>
      <w:tr w:rsidR="00F5641E" w14:paraId="3630B17B" w14:textId="77777777" w:rsidTr="002C1D28">
        <w:trPr>
          <w:trHeight w:val="840"/>
        </w:trPr>
        <w:tc>
          <w:tcPr>
            <w:tcW w:w="708" w:type="dxa"/>
          </w:tcPr>
          <w:p w14:paraId="6DDF7DFF" w14:textId="77777777" w:rsidR="00F5641E" w:rsidRDefault="00F5641E" w:rsidP="00F564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1986" w:type="dxa"/>
          </w:tcPr>
          <w:p w14:paraId="31F18744" w14:textId="77777777" w:rsidR="00F5641E" w:rsidRDefault="00F5641E" w:rsidP="00D12424">
            <w:pPr>
              <w:pStyle w:val="TableParagraph"/>
              <w:rPr>
                <w:b/>
                <w:sz w:val="24"/>
              </w:rPr>
            </w:pPr>
            <w:r w:rsidRPr="00F5641E">
              <w:rPr>
                <w:b/>
                <w:sz w:val="24"/>
              </w:rPr>
              <w:t>Орфоэпия</w:t>
            </w:r>
          </w:p>
        </w:tc>
        <w:tc>
          <w:tcPr>
            <w:tcW w:w="992" w:type="dxa"/>
          </w:tcPr>
          <w:p w14:paraId="19DEF746" w14:textId="77777777" w:rsidR="00F5641E" w:rsidRDefault="00F5641E" w:rsidP="00F564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14:paraId="19C0FB6B" w14:textId="77777777" w:rsidR="00F5641E" w:rsidRDefault="00F5641E" w:rsidP="00F5641E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B79FA2F" w14:textId="77777777" w:rsidR="00F5641E" w:rsidRDefault="00F5641E" w:rsidP="00F5641E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317FAD66" w14:textId="77777777" w:rsidR="00F5641E" w:rsidRDefault="00F5641E" w:rsidP="00D12424">
            <w:pPr>
              <w:pStyle w:val="TableParagraph"/>
              <w:spacing w:before="41"/>
              <w:ind w:left="236"/>
              <w:rPr>
                <w:spacing w:val="-5"/>
                <w:sz w:val="24"/>
              </w:rPr>
            </w:pPr>
          </w:p>
        </w:tc>
        <w:tc>
          <w:tcPr>
            <w:tcW w:w="2835" w:type="dxa"/>
          </w:tcPr>
          <w:p w14:paraId="0A2BF11C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</w:t>
            </w:r>
          </w:p>
          <w:p w14:paraId="52CD647C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в учебнике). Использование отработанного перечня слов (орфоэпического словаря учебника) для решения практических </w:t>
            </w:r>
            <w:r w:rsidRPr="00F5641E">
              <w:rPr>
                <w:spacing w:val="-5"/>
                <w:sz w:val="24"/>
              </w:rPr>
              <w:lastRenderedPageBreak/>
              <w:t>задач</w:t>
            </w:r>
          </w:p>
        </w:tc>
        <w:tc>
          <w:tcPr>
            <w:tcW w:w="4961" w:type="dxa"/>
          </w:tcPr>
          <w:p w14:paraId="2C94D46C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lastRenderedPageBreak/>
              <w:t>Наблюдение за местом ударения и произношением слов, отрабатываемых в учебнике. Дидактическая игра «Придумай рифму» (предлагаются слова из орфоэпического словарика, к ним нужно придумывать рифмы).</w:t>
            </w:r>
          </w:p>
          <w:p w14:paraId="64A5F1DF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Дидактическое упражнение: придумать предложения с отрабатываемым словом из орфоэпического словарика.</w:t>
            </w:r>
          </w:p>
          <w:p w14:paraId="4D3CF285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 xml:space="preserve">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</w:t>
            </w:r>
            <w:r w:rsidRPr="00F5641E">
              <w:rPr>
                <w:spacing w:val="-5"/>
                <w:sz w:val="24"/>
              </w:rPr>
              <w:lastRenderedPageBreak/>
              <w:t>орфоэпического перечня, а потом прочитать его всему классу</w:t>
            </w:r>
          </w:p>
        </w:tc>
      </w:tr>
      <w:tr w:rsidR="00D12424" w14:paraId="22622CC4" w14:textId="77777777" w:rsidTr="002C1D28">
        <w:trPr>
          <w:trHeight w:val="492"/>
        </w:trPr>
        <w:tc>
          <w:tcPr>
            <w:tcW w:w="2694" w:type="dxa"/>
            <w:gridSpan w:val="2"/>
          </w:tcPr>
          <w:p w14:paraId="05159B5F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14:paraId="28F63D44" w14:textId="77777777" w:rsidR="00D12424" w:rsidRDefault="00D12424" w:rsidP="00F564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 w14:paraId="0999248F" w14:textId="77777777" w:rsidR="00D12424" w:rsidRDefault="00D12424" w:rsidP="00F5641E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14:paraId="531C4708" w14:textId="77777777" w:rsidR="00D12424" w:rsidRDefault="00D12424" w:rsidP="00F5641E">
            <w:pPr>
              <w:pStyle w:val="TableParagraph"/>
              <w:jc w:val="center"/>
            </w:pPr>
          </w:p>
        </w:tc>
        <w:tc>
          <w:tcPr>
            <w:tcW w:w="9639" w:type="dxa"/>
            <w:gridSpan w:val="3"/>
            <w:vMerge w:val="restart"/>
          </w:tcPr>
          <w:p w14:paraId="7EDDE9E0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</w:tc>
      </w:tr>
      <w:tr w:rsidR="00D12424" w14:paraId="23084878" w14:textId="77777777" w:rsidTr="002C1D28">
        <w:trPr>
          <w:trHeight w:val="492"/>
        </w:trPr>
        <w:tc>
          <w:tcPr>
            <w:tcW w:w="2694" w:type="dxa"/>
            <w:gridSpan w:val="2"/>
          </w:tcPr>
          <w:p w14:paraId="2B5C0E61" w14:textId="77777777" w:rsidR="00D12424" w:rsidRDefault="00D12424" w:rsidP="00D12424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14:paraId="05A07B67" w14:textId="77777777" w:rsidR="00D12424" w:rsidRDefault="00D12424" w:rsidP="00F5641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14:paraId="78AAE1ED" w14:textId="77777777" w:rsidR="00D12424" w:rsidRDefault="00D12424" w:rsidP="00F5641E">
            <w:pPr>
              <w:pStyle w:val="TableParagraph"/>
              <w:jc w:val="center"/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14:paraId="4EAA3430" w14:textId="77777777" w:rsidR="00D12424" w:rsidRDefault="00D12424" w:rsidP="00F5641E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639" w:type="dxa"/>
            <w:gridSpan w:val="3"/>
            <w:vMerge/>
          </w:tcPr>
          <w:p w14:paraId="72A0EF46" w14:textId="77777777" w:rsidR="00D12424" w:rsidRDefault="00D12424" w:rsidP="00D12424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</w:p>
        </w:tc>
      </w:tr>
      <w:tr w:rsidR="00F5641E" w14:paraId="06EA0C73" w14:textId="77777777" w:rsidTr="002C1D28">
        <w:trPr>
          <w:trHeight w:val="492"/>
        </w:trPr>
        <w:tc>
          <w:tcPr>
            <w:tcW w:w="15593" w:type="dxa"/>
            <w:gridSpan w:val="8"/>
          </w:tcPr>
          <w:p w14:paraId="0FD0D6C6" w14:textId="77777777" w:rsidR="00F5641E" w:rsidRP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1 Содержание раздела «Орфоэпия» изучается параллельно с другими разделами курса, поэтому отдельные часы на этот раздел не предусмотрены.</w:t>
            </w:r>
          </w:p>
          <w:p w14:paraId="59CC1FBA" w14:textId="77777777" w:rsidR="00F5641E" w:rsidRDefault="00F5641E" w:rsidP="00F5641E">
            <w:pPr>
              <w:pStyle w:val="TableParagraph"/>
              <w:spacing w:before="41"/>
              <w:ind w:left="235"/>
              <w:rPr>
                <w:spacing w:val="-5"/>
                <w:sz w:val="24"/>
              </w:rPr>
            </w:pPr>
            <w:r w:rsidRPr="00F5641E">
              <w:rPr>
                <w:spacing w:val="-5"/>
                <w:sz w:val="24"/>
              </w:rPr>
              <w:t>2 Выделенное количество учебных часов на изучение разделов могут быть скорректированы с учётом резервных уроков (32 ч)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обучающихся.</w:t>
            </w:r>
          </w:p>
        </w:tc>
      </w:tr>
    </w:tbl>
    <w:p w14:paraId="5BEC3E24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1118C4EC" w14:textId="77777777" w:rsidR="00D40805" w:rsidRDefault="00BC6634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593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992"/>
        <w:gridCol w:w="1134"/>
        <w:gridCol w:w="1134"/>
        <w:gridCol w:w="1843"/>
        <w:gridCol w:w="3260"/>
        <w:gridCol w:w="4536"/>
      </w:tblGrid>
      <w:tr w:rsidR="00095679" w14:paraId="308FC394" w14:textId="77777777" w:rsidTr="00095679">
        <w:trPr>
          <w:trHeight w:val="362"/>
        </w:trPr>
        <w:tc>
          <w:tcPr>
            <w:tcW w:w="708" w:type="dxa"/>
            <w:vMerge w:val="restart"/>
          </w:tcPr>
          <w:p w14:paraId="7E473D0A" w14:textId="77777777" w:rsidR="00095679" w:rsidRDefault="0009567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DFDA864" w14:textId="77777777" w:rsidR="00095679" w:rsidRDefault="000956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6" w:type="dxa"/>
            <w:vMerge w:val="restart"/>
          </w:tcPr>
          <w:p w14:paraId="5731AC44" w14:textId="77777777" w:rsidR="00095679" w:rsidRDefault="0009567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7AA7F6D" w14:textId="77777777" w:rsidR="00095679" w:rsidRDefault="0009567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60" w:type="dxa"/>
            <w:gridSpan w:val="3"/>
          </w:tcPr>
          <w:p w14:paraId="52E74074" w14:textId="77777777" w:rsidR="00095679" w:rsidRDefault="00095679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3" w:type="dxa"/>
            <w:vMerge w:val="restart"/>
          </w:tcPr>
          <w:p w14:paraId="0CA08367" w14:textId="77777777" w:rsidR="00095679" w:rsidRDefault="00095679">
            <w:pPr>
              <w:pStyle w:val="TableParagraph"/>
              <w:spacing w:before="46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260" w:type="dxa"/>
            <w:vMerge w:val="restart"/>
          </w:tcPr>
          <w:p w14:paraId="04DDB10E" w14:textId="77777777" w:rsidR="00095679" w:rsidRDefault="007D1053">
            <w:pPr>
              <w:pStyle w:val="TableParagraph"/>
              <w:spacing w:before="46" w:line="276" w:lineRule="auto"/>
              <w:ind w:left="237"/>
              <w:rPr>
                <w:b/>
                <w:spacing w:val="-2"/>
                <w:sz w:val="24"/>
              </w:rPr>
            </w:pPr>
            <w:r w:rsidRPr="007D1053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536" w:type="dxa"/>
            <w:vMerge w:val="restart"/>
          </w:tcPr>
          <w:p w14:paraId="47DE2720" w14:textId="77777777" w:rsidR="00095679" w:rsidRDefault="007D1053">
            <w:pPr>
              <w:pStyle w:val="TableParagraph"/>
              <w:spacing w:before="46" w:line="276" w:lineRule="auto"/>
              <w:ind w:left="237"/>
              <w:rPr>
                <w:b/>
                <w:spacing w:val="-2"/>
                <w:sz w:val="24"/>
              </w:rPr>
            </w:pPr>
            <w:r w:rsidRPr="007D1053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095679" w14:paraId="4BA8F397" w14:textId="77777777" w:rsidTr="00CF5074">
        <w:trPr>
          <w:trHeight w:val="1255"/>
        </w:trPr>
        <w:tc>
          <w:tcPr>
            <w:tcW w:w="708" w:type="dxa"/>
            <w:vMerge/>
            <w:tcBorders>
              <w:top w:val="nil"/>
            </w:tcBorders>
          </w:tcPr>
          <w:p w14:paraId="164ECD26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820F01C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2A8630C" w14:textId="77777777" w:rsidR="00095679" w:rsidRDefault="0009567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20ECAD63" w14:textId="77777777" w:rsidR="00095679" w:rsidRDefault="000956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32C46344" w14:textId="77777777" w:rsidR="00095679" w:rsidRDefault="0009567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34" w:type="dxa"/>
          </w:tcPr>
          <w:p w14:paraId="3320F94D" w14:textId="77777777" w:rsidR="00095679" w:rsidRDefault="0009567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308D166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5455E209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</w:tcPr>
          <w:p w14:paraId="7DCD6502" w14:textId="77777777" w:rsidR="00095679" w:rsidRDefault="00095679">
            <w:pPr>
              <w:rPr>
                <w:sz w:val="2"/>
                <w:szCs w:val="2"/>
              </w:rPr>
            </w:pPr>
          </w:p>
        </w:tc>
      </w:tr>
      <w:tr w:rsidR="00095679" w14:paraId="4F4B953F" w14:textId="77777777" w:rsidTr="00095679">
        <w:trPr>
          <w:trHeight w:val="655"/>
        </w:trPr>
        <w:tc>
          <w:tcPr>
            <w:tcW w:w="708" w:type="dxa"/>
          </w:tcPr>
          <w:p w14:paraId="2B95B70E" w14:textId="77777777" w:rsidR="00095679" w:rsidRDefault="0009567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14:paraId="299C6DB4" w14:textId="77777777" w:rsidR="00095679" w:rsidRDefault="000956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992" w:type="dxa"/>
          </w:tcPr>
          <w:p w14:paraId="71294F28" w14:textId="77777777" w:rsidR="00095679" w:rsidRDefault="00095679">
            <w:pPr>
              <w:pStyle w:val="TableParagraph"/>
              <w:spacing w:before="18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58CE9748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088E98C6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6187A1D2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57D07A" w14:textId="77777777" w:rsidR="00095679" w:rsidRDefault="00095679">
            <w:pPr>
              <w:pStyle w:val="TableParagraph"/>
              <w:spacing w:before="41"/>
              <w:ind w:left="237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62E5B455" w14:textId="77777777" w:rsidR="00095679" w:rsidRDefault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Русский язык как государственный язык Российской Федерации. Знакомство с различными методами познания языка: наблюдением, анализом, лингвистическим экспериментом</w:t>
            </w:r>
          </w:p>
        </w:tc>
        <w:tc>
          <w:tcPr>
            <w:tcW w:w="4536" w:type="dxa"/>
          </w:tcPr>
          <w:p w14:paraId="2143FCD1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Коллективное прочтение статьи 68 Конституции Российской 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Федерации». Рассказ-пояснение учителя на тему «Русский язык как государственный язык Российской Федерации». 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14:paraId="4846B2E5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парах: придумать ситуацию применения русского языка как государственного языка Российской Федерации. Обсуждение возможности использования лингвистического мини-эксперимента как метода изучения языка.</w:t>
            </w:r>
          </w:p>
          <w:p w14:paraId="5B49D448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Учебный диалог «Как выбирать источник информации при выполнении мини-эксперимента?».</w:t>
            </w:r>
          </w:p>
          <w:p w14:paraId="3A61A6DF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Практические работы во всех разделах курса, в ходе которых развивается умение анализировать текстовую, графическую, звуковую информацию в </w:t>
            </w:r>
            <w:r w:rsidRPr="002C1D28">
              <w:rPr>
                <w:sz w:val="24"/>
              </w:rPr>
              <w:lastRenderedPageBreak/>
              <w:t>соответствии с учебной задачей</w:t>
            </w:r>
          </w:p>
        </w:tc>
      </w:tr>
      <w:tr w:rsidR="00095679" w14:paraId="067D70DB" w14:textId="77777777" w:rsidTr="00095679">
        <w:trPr>
          <w:trHeight w:val="652"/>
        </w:trPr>
        <w:tc>
          <w:tcPr>
            <w:tcW w:w="708" w:type="dxa"/>
          </w:tcPr>
          <w:p w14:paraId="21A982BB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986" w:type="dxa"/>
          </w:tcPr>
          <w:p w14:paraId="7F090889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992" w:type="dxa"/>
          </w:tcPr>
          <w:p w14:paraId="18997059" w14:textId="77777777" w:rsidR="00095679" w:rsidRDefault="0009567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177D47B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7D1F5DD4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75F847A" w14:textId="77777777" w:rsidR="00095679" w:rsidRDefault="0009567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6A1CE7" w14:textId="77777777" w:rsidR="00095679" w:rsidRDefault="00095679">
            <w:pPr>
              <w:pStyle w:val="TableParagraph"/>
              <w:spacing w:before="43"/>
              <w:ind w:left="237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0FE3A8EE" w14:textId="77777777" w:rsidR="00095679" w:rsidRDefault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Повторение: 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знаков. Соотношение звукового и буквенного состава в словах с разделительными ь и ъ, в словах с непроизносимыми согласными. Использование алфавита при работе со словарями, справочниками, каталогами</w:t>
            </w:r>
          </w:p>
        </w:tc>
        <w:tc>
          <w:tcPr>
            <w:tcW w:w="4536" w:type="dxa"/>
          </w:tcPr>
          <w:p w14:paraId="2BD4723A" w14:textId="77777777" w:rsidR="002C1D28" w:rsidRPr="002C1D28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Упражнение: определить существенный признак для классификации звуков.</w:t>
            </w:r>
          </w:p>
          <w:p w14:paraId="102EE4A7" w14:textId="77777777" w:rsidR="002C1D28" w:rsidRPr="002C1D28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парах: классификация предложенного набора звуков с последующей коллективной проверкой.</w:t>
            </w:r>
          </w:p>
          <w:p w14:paraId="72069C61" w14:textId="77777777" w:rsidR="002C1D28" w:rsidRPr="002C1D28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Комментированное выполнение задания, связанного с объяснением различий в звуко-буквенном составе слов с разделительными ь и ъ, в словах с непроизносимыми согласными. Работа в группах: определение соотношения количества звуков и букв в предложенном наборе слов, заполнение таблицы с тремя колонками: количество звуков равно количеству букв, количество звуков меньше количества букв, количество звуков больше количества букв. Самостоятельная работа по систематизации информации: записывать предложенный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набор слов в алфавитном порядке. Дифференцированное задание: нахождение ошибок при выполнении задания расставить фамилии в алфавитном порядке.</w:t>
            </w:r>
          </w:p>
          <w:p w14:paraId="02AA1A8C" w14:textId="77777777" w:rsidR="002C1D28" w:rsidRPr="002C1D28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расставить книги в библиотечном уголке класса в алфавитном порядке, ориентируясь на фамилию автора.</w:t>
            </w:r>
          </w:p>
          <w:p w14:paraId="52C91026" w14:textId="77777777" w:rsidR="00095679" w:rsidRDefault="002C1D28" w:rsidP="002C1D28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 при изучении всех разделов курса, связанная с применением знания алфавита при работе со словарями, справочниками</w:t>
            </w:r>
          </w:p>
        </w:tc>
      </w:tr>
      <w:tr w:rsidR="00095679" w14:paraId="4DD7AD73" w14:textId="77777777" w:rsidTr="00095679">
        <w:trPr>
          <w:trHeight w:val="652"/>
        </w:trPr>
        <w:tc>
          <w:tcPr>
            <w:tcW w:w="708" w:type="dxa"/>
          </w:tcPr>
          <w:p w14:paraId="155F2D05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986" w:type="dxa"/>
          </w:tcPr>
          <w:p w14:paraId="7F4ED9C7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992" w:type="dxa"/>
          </w:tcPr>
          <w:p w14:paraId="0F0593A5" w14:textId="77777777" w:rsidR="00095679" w:rsidRDefault="0009567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63FDC73A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19D0F54F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005F8722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CFD600" w14:textId="77777777" w:rsidR="00095679" w:rsidRDefault="00095679">
            <w:pPr>
              <w:pStyle w:val="TableParagraph"/>
              <w:spacing w:before="40"/>
              <w:ind w:left="237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1F51B61D" w14:textId="77777777" w:rsidR="00095679" w:rsidRDefault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Повторение: лексическое значение слова. Прямое и переносное значение слова (ознакомление). Устаревшие слова (ознакомление)</w:t>
            </w:r>
          </w:p>
        </w:tc>
        <w:tc>
          <w:tcPr>
            <w:tcW w:w="4536" w:type="dxa"/>
          </w:tcPr>
          <w:p w14:paraId="1CC43EFE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Учебный диалог «Как можно узнать значение незнакомого слова?».</w:t>
            </w:r>
          </w:p>
          <w:p w14:paraId="2FB1628D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Рассказ учителя «Способы толкования лексического значения слова».</w:t>
            </w:r>
          </w:p>
          <w:p w14:paraId="431E919D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структурой словарной статьи.</w:t>
            </w:r>
          </w:p>
          <w:p w14:paraId="06C51E70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 с учебным толковым словарём, поиск в словаре значений нескольких слов, целью работы является освоение в процессе практической деятельности принципа построения толкового словаря.</w:t>
            </w:r>
          </w:p>
          <w:p w14:paraId="532D5F77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Самостоятельная работа: выписывание значений слов из толкового словаря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в учебнике или из толкового словаря на бумажном или электронном носителе.</w:t>
            </w:r>
          </w:p>
          <w:p w14:paraId="0EB43B97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Творческое задание: составление словарных статей, объясняющих слова, о значении которых удалось догадаться по контексту, с последующим сравнением составленного толкования со словарной статьёй в учебном толковом словаре.</w:t>
            </w:r>
          </w:p>
          <w:p w14:paraId="335EBDCA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ведение собственных толковых словариков.</w:t>
            </w:r>
          </w:p>
          <w:p w14:paraId="54A3AF1F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употреблением слов в переносном значении с использованием юмористических рисунков.</w:t>
            </w:r>
          </w:p>
          <w:p w14:paraId="26820FB4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Комментированное выполнение заданий, направленных на развитие умения анализировать употребление в тексте слов в прямом и переносном значении.</w:t>
            </w:r>
          </w:p>
          <w:p w14:paraId="66A14541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парах: нахождение в тексте слов в переносном значении.</w:t>
            </w:r>
          </w:p>
          <w:p w14:paraId="53EAB8C9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Работа в группах: работа с ситуациями, в которых необходимо сравнивать прямое и переносное значение слов, подбирать </w:t>
            </w:r>
            <w:r w:rsidRPr="002C1D28">
              <w:rPr>
                <w:sz w:val="24"/>
              </w:rPr>
              <w:lastRenderedPageBreak/>
              <w:t>предложения, в которых слово употреблено в прямом/переносном значении.</w:t>
            </w:r>
          </w:p>
          <w:p w14:paraId="6EBFDF9E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Учебный диалог «По каким причинам слова выходят из употребления?», высказывание предположений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с последующим сопоставлением предположений с информацией в учебнике.</w:t>
            </w:r>
          </w:p>
          <w:p w14:paraId="51F2A01E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парах: соотнесение устаревших слов с их современными синонимами.</w:t>
            </w:r>
          </w:p>
          <w:p w14:paraId="63F57224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группах: нахождение в тексте устаревших слов и установление их значения.</w:t>
            </w:r>
          </w:p>
          <w:p w14:paraId="5A28C7B6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Проектное задание: составление (в процессе коллективной деятельности или самостоятельно) словаря устаревших слов по материалам работы со сказками на уроках литературного чтения.</w:t>
            </w:r>
          </w:p>
          <w:p w14:paraId="69827BE3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Творческое задание: придумать несколько ситуаций, в которых возникает необходимость использования дополнительных источников для уточнения значения слова</w:t>
            </w:r>
          </w:p>
        </w:tc>
      </w:tr>
      <w:tr w:rsidR="00095679" w14:paraId="700A29E9" w14:textId="77777777" w:rsidTr="00095679">
        <w:trPr>
          <w:trHeight w:val="653"/>
        </w:trPr>
        <w:tc>
          <w:tcPr>
            <w:tcW w:w="708" w:type="dxa"/>
          </w:tcPr>
          <w:p w14:paraId="6625E386" w14:textId="77777777" w:rsidR="00095679" w:rsidRDefault="0009567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986" w:type="dxa"/>
          </w:tcPr>
          <w:p w14:paraId="56968836" w14:textId="77777777" w:rsidR="00095679" w:rsidRDefault="000956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2" w:type="dxa"/>
          </w:tcPr>
          <w:p w14:paraId="67F4551C" w14:textId="77777777" w:rsidR="00095679" w:rsidRDefault="00095679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14:paraId="2371F6AE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66112D14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BFB3720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7E9ED1" w14:textId="77777777" w:rsidR="00095679" w:rsidRDefault="00095679">
            <w:pPr>
              <w:pStyle w:val="TableParagraph"/>
              <w:spacing w:before="40"/>
              <w:ind w:left="237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279F89C0" w14:textId="77777777" w:rsidR="00095679" w:rsidRDefault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</w:t>
            </w:r>
            <w:r>
              <w:t xml:space="preserve"> </w:t>
            </w:r>
            <w:r w:rsidRPr="002C1D28">
              <w:rPr>
                <w:sz w:val="24"/>
              </w:rPr>
              <w:t xml:space="preserve">окончание как изменяемая часть слова. </w:t>
            </w:r>
            <w:r w:rsidRPr="002C1D28">
              <w:rPr>
                <w:sz w:val="24"/>
              </w:rPr>
              <w:lastRenderedPageBreak/>
      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4536" w:type="dxa"/>
          </w:tcPr>
          <w:p w14:paraId="2E744BB7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lastRenderedPageBreak/>
              <w:t>Учебный диалог «Чем похожи родственные слова, чем они различаются? Как найти корень слова?». Наблюдение за группами родственных слов, поиск для каждой группы слова, с помощью которого можно объяснить значение родственных слов.</w:t>
            </w:r>
          </w:p>
          <w:p w14:paraId="3E897177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Упражнение: выделение корня в предложенных словах с опорой на алгоритм выделения корня. Комментированный анализ текста: поиск</w:t>
            </w:r>
          </w:p>
          <w:p w14:paraId="39D2AEBC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в нём родственных слов. Работа в парах: обнаружение среди родственных слов </w:t>
            </w:r>
            <w:r w:rsidRPr="002C1D28">
              <w:rPr>
                <w:sz w:val="24"/>
              </w:rPr>
              <w:lastRenderedPageBreak/>
              <w:t>слова с омонимичным корнем.</w:t>
            </w:r>
          </w:p>
          <w:p w14:paraId="6286273B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Самостоятельная работа: объединение в группы слов с одним и тем же корнем.</w:t>
            </w:r>
          </w:p>
          <w:p w14:paraId="4F9BE078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Творческое задание: составление собственного словарика родственных слов.</w:t>
            </w:r>
          </w:p>
          <w:p w14:paraId="29FF33DC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  <w:p w14:paraId="3E7557B6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по построению схемы, отражающей различие родственных слов и форм одного и того же слова с учётом двух позиций: значение и состав слова (обсудить разные способы передачи на схеме идеи о полном совпадении значения у форм слова и сходстве основного значения, но не полной тождественности значения родственных слов; различие только в окончаниях между формами слов и различия в составе слова у родственных слов – появление приставок, суффиксов).</w:t>
            </w:r>
          </w:p>
          <w:p w14:paraId="36B2C453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Объяснение роли и значения суффиксов/ приставок.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Работа в группах: анализ текста с установкой на поиск в нём слов с заданными приставками/суффиксами.</w:t>
            </w:r>
          </w:p>
          <w:p w14:paraId="03226A84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словами с нулевым окончанием.</w:t>
            </w:r>
          </w:p>
          <w:p w14:paraId="5A5CEC92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Совместное построение алгоритма разбора слова по составу.</w:t>
            </w:r>
          </w:p>
          <w:p w14:paraId="39EC73BC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Тренинг в разборе слов по составу в соответствии с отрабатываемым алгоритмом, корректировка с помощью учителя своих учебных действий для преодоления ошибок при выделении в </w:t>
            </w:r>
            <w:r w:rsidRPr="002C1D28">
              <w:rPr>
                <w:sz w:val="24"/>
              </w:rPr>
              <w:lastRenderedPageBreak/>
              <w:t>слове корня, окончания, приставки, суффикса.</w:t>
            </w:r>
          </w:p>
          <w:p w14:paraId="3F20C3D8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Комментированное выполнение анализа заданных схем состава слова и подбор слов заданного состава.</w:t>
            </w:r>
          </w:p>
          <w:p w14:paraId="6706196C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Дифференцированное задание: обнаружение ошибок в установлении соответствия схем состава слова и слов</w:t>
            </w:r>
          </w:p>
        </w:tc>
      </w:tr>
      <w:tr w:rsidR="00095679" w14:paraId="29479711" w14:textId="77777777" w:rsidTr="00095679">
        <w:trPr>
          <w:trHeight w:val="655"/>
        </w:trPr>
        <w:tc>
          <w:tcPr>
            <w:tcW w:w="708" w:type="dxa"/>
          </w:tcPr>
          <w:p w14:paraId="50F6BC24" w14:textId="77777777" w:rsidR="00095679" w:rsidRDefault="0009567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986" w:type="dxa"/>
          </w:tcPr>
          <w:p w14:paraId="249C8B85" w14:textId="77777777" w:rsidR="00095679" w:rsidRDefault="000956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992" w:type="dxa"/>
          </w:tcPr>
          <w:p w14:paraId="24A12A03" w14:textId="77777777" w:rsidR="00095679" w:rsidRDefault="00095679">
            <w:pPr>
              <w:pStyle w:val="TableParagraph"/>
              <w:spacing w:before="187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4" w:type="dxa"/>
          </w:tcPr>
          <w:p w14:paraId="55D56D83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77D70BCF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0FED0082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393BE5" w14:textId="77777777" w:rsidR="00095679" w:rsidRDefault="00095679">
            <w:pPr>
              <w:pStyle w:val="TableParagraph"/>
              <w:spacing w:before="42"/>
              <w:ind w:left="237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38BB6A4D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Части речи. Имя существительное: общее значение, вопросы, употребление в речи. Имена существительные единственного и множественного числа.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</w:t>
            </w:r>
          </w:p>
          <w:p w14:paraId="08E9E8F6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Имена существительные 1, 2, 3-го склонения. Имена существительные одушевлённые и неодушевлённые. Имя прилагательное: общее значение, вопросы, употребление в речи</w:t>
            </w:r>
          </w:p>
          <w:p w14:paraId="109AE8CE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1E1EC99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33E612D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B22F302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6D170B6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6BDDDFEA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9E40021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Зависимость формы имени прилагательного от формы имени существительного. Изменение имён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прилагательных по родам, числам и падежам (кроме имён прилагательных на -ий, -ов, -ин). Склонение имён прилагательных</w:t>
            </w:r>
          </w:p>
          <w:p w14:paraId="7AE5D005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D6A4E72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250445A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C5B21D6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F2DF338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  <w:r w:rsidRPr="002C1D28">
              <w:rPr>
                <w:sz w:val="24"/>
              </w:rPr>
      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</w:t>
            </w:r>
          </w:p>
          <w:p w14:paraId="20D89B83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30D2C748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2133F511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614D53D5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6E95F73B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</w:p>
          <w:p w14:paraId="0A3A7F02" w14:textId="77777777" w:rsidR="002C1D28" w:rsidRDefault="002C1D28" w:rsidP="002C1D28">
            <w:pPr>
              <w:pStyle w:val="TableParagraph"/>
              <w:spacing w:before="41"/>
              <w:rPr>
                <w:sz w:val="24"/>
              </w:rPr>
            </w:pPr>
            <w:r w:rsidRPr="002C1D28">
              <w:rPr>
                <w:sz w:val="24"/>
              </w:rPr>
      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 xml:space="preserve">Род глаголов в прошедшем времени Частица не, её </w:t>
            </w:r>
            <w:r w:rsidRPr="002C1D28">
              <w:rPr>
                <w:sz w:val="24"/>
              </w:rPr>
              <w:lastRenderedPageBreak/>
              <w:t>значение</w:t>
            </w:r>
          </w:p>
          <w:p w14:paraId="01272AD9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56A3865F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5A66C58D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33B58BC3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56BF9400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0E9DADE1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5224371A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5262BA49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30915431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5257B530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09CEE708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6181C34B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4A2E0696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62BF895F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  <w:p w14:paraId="6905FC64" w14:textId="77777777" w:rsidR="00D0627B" w:rsidRDefault="00D0627B" w:rsidP="002C1D28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4536" w:type="dxa"/>
          </w:tcPr>
          <w:p w14:paraId="25B08456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lastRenderedPageBreak/>
              <w:t>Учебный диалог «По каким признакам мы распределяем слова по частям речи?». Составление по результатам диалога таблицы «Части речи», по горизонтали в строках таблицы отражены следующие параметры: «Значение», «Вопросы», «Какие признаки не изменяются», «Какие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признаки изменяются». Упражнение: группировка предложенного набора слов на основании того, какой частью речи они являются.</w:t>
            </w:r>
          </w:p>
          <w:p w14:paraId="7FD1A251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грамматическими признаками имён существительных, соотнесение сделанных выводов с информацией в учебнике. Работа в парах: нахождение у группы имён существительных грамматического признака, который объединяет эти имена существительные в группу.</w:t>
            </w:r>
          </w:p>
          <w:p w14:paraId="284CFDC8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изменение имён существительных по указанному признаку.</w:t>
            </w:r>
          </w:p>
          <w:p w14:paraId="2CB09AFA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группах: объединение имён существительных в группы по определённому признаку (например, род или число).</w:t>
            </w:r>
          </w:p>
          <w:p w14:paraId="0E3640F0" w14:textId="77777777" w:rsidR="00095679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 xml:space="preserve">Дифференцированное задание: нахождение в ряду имён </w:t>
            </w:r>
            <w:r w:rsidRPr="002C1D28">
              <w:rPr>
                <w:sz w:val="24"/>
              </w:rPr>
              <w:lastRenderedPageBreak/>
              <w:t>существительных такого слова, которое по какому-то грамматическому признаку отличается от остальных слов в ряду</w:t>
            </w:r>
          </w:p>
          <w:p w14:paraId="5266020A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соотнесением формы имени прилагательного с формой имени существительного, формулирование вывода по результатам наблюдения, соотнесение</w:t>
            </w:r>
            <w:r>
              <w:rPr>
                <w:sz w:val="24"/>
              </w:rPr>
              <w:t xml:space="preserve"> </w:t>
            </w:r>
            <w:r w:rsidRPr="002C1D28">
              <w:rPr>
                <w:sz w:val="24"/>
              </w:rPr>
              <w:t>собственных выводов с информацией в учебнике.</w:t>
            </w:r>
          </w:p>
          <w:p w14:paraId="2E692515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Комментированное выполнение задания на нахождение грамматических признаков имён прилагательных.</w:t>
            </w:r>
          </w:p>
          <w:p w14:paraId="12C05C3E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поиск ошибок на согласование имён существительных и имён прилагательных, исправление найденных ошибок</w:t>
            </w:r>
          </w:p>
          <w:p w14:paraId="789F602E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ролью местоимений в тексте.</w:t>
            </w:r>
          </w:p>
          <w:p w14:paraId="1539C49E" w14:textId="77777777" w:rsidR="002C1D28" w:rsidRP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Практическая работа: корректировка текста, заключающаяся в замене повторяющихся в тексте имён существительных соответствующими местоимениями.</w:t>
            </w:r>
          </w:p>
          <w:p w14:paraId="64389745" w14:textId="77777777" w:rsidR="002C1D28" w:rsidRDefault="002C1D28" w:rsidP="002C1D28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</w:t>
            </w:r>
          </w:p>
          <w:p w14:paraId="6A1022E8" w14:textId="77777777" w:rsidR="00D0627B" w:rsidRPr="00D0627B" w:rsidRDefault="002C1D28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2C1D28">
              <w:rPr>
                <w:sz w:val="24"/>
              </w:rPr>
              <w:t>Наблюдение за грамматическими признаками глаголов (число, время, род в прошедшем времени), формулирование выводов по результатам наблюдений, соотнесение собственных выводов с информацией в учебнике. Практическая работа: анализ текста</w:t>
            </w:r>
            <w:r w:rsidR="00D0627B">
              <w:rPr>
                <w:sz w:val="24"/>
              </w:rPr>
              <w:t xml:space="preserve"> </w:t>
            </w:r>
            <w:r w:rsidR="00D0627B" w:rsidRPr="00D0627B">
              <w:rPr>
                <w:sz w:val="24"/>
              </w:rPr>
              <w:t xml:space="preserve">на наличие в нём глаголов, грамматические характеристики которых даны (из числа </w:t>
            </w:r>
            <w:r w:rsidR="00D0627B" w:rsidRPr="00D0627B">
              <w:rPr>
                <w:sz w:val="24"/>
              </w:rPr>
              <w:lastRenderedPageBreak/>
              <w:t>изученных).</w:t>
            </w:r>
          </w:p>
          <w:p w14:paraId="08180D41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Творческая работа: трансформировать текст, изменяя время глагола.</w:t>
            </w:r>
          </w:p>
          <w:p w14:paraId="1DC12A7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Обсуждение правильности соотнесения глаголов и грамматических характеристик (из числа изученных).</w:t>
            </w:r>
          </w:p>
          <w:p w14:paraId="1686E56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группировка глаголов на основании изученных грамматических признаков.</w:t>
            </w:r>
          </w:p>
          <w:p w14:paraId="501AA563" w14:textId="77777777" w:rsidR="002C1D28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характеристикой, объяснять своими словами значение изученных понятий, определять изученные грамматические признаки</w:t>
            </w:r>
          </w:p>
        </w:tc>
      </w:tr>
      <w:tr w:rsidR="00095679" w14:paraId="1029DCBB" w14:textId="77777777" w:rsidTr="00D0627B">
        <w:trPr>
          <w:trHeight w:val="279"/>
        </w:trPr>
        <w:tc>
          <w:tcPr>
            <w:tcW w:w="708" w:type="dxa"/>
          </w:tcPr>
          <w:p w14:paraId="3A7B2152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986" w:type="dxa"/>
          </w:tcPr>
          <w:p w14:paraId="20BA1ED5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992" w:type="dxa"/>
          </w:tcPr>
          <w:p w14:paraId="1F3D9544" w14:textId="77777777" w:rsidR="00095679" w:rsidRDefault="00095679">
            <w:pPr>
              <w:pStyle w:val="TableParagraph"/>
              <w:spacing w:before="18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14:paraId="18941AE9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04D921E2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18F58849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7A204E" w14:textId="77777777" w:rsidR="00095679" w:rsidRDefault="00095679">
            <w:pPr>
              <w:pStyle w:val="TableParagraph"/>
              <w:spacing w:before="40"/>
              <w:ind w:left="237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4E360443" w14:textId="77777777" w:rsidR="00095679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Предложение. Установление при помощи смысловых (синтаксических) вопросов связи между словами в предложении</w:t>
            </w:r>
          </w:p>
          <w:p w14:paraId="094E5376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CE49688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86FAFE2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FBB27BA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9EFCE02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FBEE87C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9E9BB01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6B80D06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DD87C18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51D6130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3263852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C4B5904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1A29CE9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66A61CD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A36B012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F0D57A9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DE8E647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AD7239D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A7DEE37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C2885F3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9A7B08B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12C823C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38D2B6A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9C73F66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BD8073D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99AB189" w14:textId="77777777" w:rsidR="00D0627B" w:rsidRDefault="00D0627B" w:rsidP="00D0627B">
            <w:pPr>
              <w:pStyle w:val="TableParagraph"/>
              <w:spacing w:before="41"/>
              <w:rPr>
                <w:sz w:val="24"/>
              </w:rPr>
            </w:pPr>
            <w:r w:rsidRPr="00D0627B">
              <w:rPr>
                <w:sz w:val="24"/>
              </w:rPr>
              <w:t>Главные члены предложения – подлежащее и сказуемое. Второстепенные члены предложения (без деления на виды)</w:t>
            </w:r>
          </w:p>
          <w:p w14:paraId="2E99B0B5" w14:textId="77777777" w:rsidR="00D0627B" w:rsidRDefault="00D0627B" w:rsidP="00D0627B">
            <w:pPr>
              <w:pStyle w:val="TableParagraph"/>
              <w:spacing w:before="41"/>
              <w:rPr>
                <w:sz w:val="24"/>
              </w:rPr>
            </w:pPr>
            <w:r w:rsidRPr="00D0627B">
              <w:rPr>
                <w:sz w:val="24"/>
              </w:rPr>
              <w:t>Предложения распространённые и нераспространённые. Наблюдение за однородными членами предложения с союзами и, а, но и без союзов</w:t>
            </w:r>
          </w:p>
        </w:tc>
        <w:tc>
          <w:tcPr>
            <w:tcW w:w="4536" w:type="dxa"/>
          </w:tcPr>
          <w:p w14:paraId="591CE4B9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lastRenderedPageBreak/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</w:t>
            </w:r>
          </w:p>
          <w:p w14:paraId="447F664C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Самостоятельная работа: установление при помощи смысловых (синтаксических)</w:t>
            </w:r>
            <w:r>
              <w:t xml:space="preserve"> </w:t>
            </w:r>
            <w:r w:rsidRPr="00D0627B">
              <w:rPr>
                <w:sz w:val="24"/>
              </w:rPr>
              <w:t>вопросов связи между словами в предложении.</w:t>
            </w:r>
          </w:p>
          <w:p w14:paraId="66844A53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Учебный диалог, направленный на актуализацию знаний о видах предложений по цели высказывания и по эмоциональной окраске.</w:t>
            </w:r>
          </w:p>
          <w:p w14:paraId="7C242E63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Дифференцированное задание: определение признака классификации предложений.</w:t>
            </w:r>
          </w:p>
          <w:p w14:paraId="13147CC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Упражнение: нахождение в тексте предложений с заданными характеристиками.</w:t>
            </w:r>
          </w:p>
          <w:p w14:paraId="1404D9F5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lastRenderedPageBreak/>
              <w:t>Работа с таблицей (по горизонтали в строках – вид по эмоциональной окраске, по вертикали в столбцах – вид по цели высказывания): подбор примеров для ячеек таблицы.</w:t>
            </w:r>
          </w:p>
          <w:p w14:paraId="192A4DC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соотнесение предложений и их характеристик (цель высказывания, эмоциональная окраска).</w:t>
            </w:r>
          </w:p>
          <w:p w14:paraId="06F72AA8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Самостоятельная работа: выписывание из текста повествовательных, побудительных, вопросительных предложений.</w:t>
            </w:r>
          </w:p>
          <w:p w14:paraId="532C3490" w14:textId="77777777" w:rsidR="00095679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классификация предложений</w:t>
            </w:r>
            <w:r>
              <w:rPr>
                <w:sz w:val="24"/>
              </w:rPr>
              <w:t xml:space="preserve"> </w:t>
            </w:r>
          </w:p>
          <w:p w14:paraId="61E967B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Совместное составление алгоритма нахождения главных членов предложения.</w:t>
            </w:r>
          </w:p>
          <w:p w14:paraId="523D4E98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Упражнения на нахождение подлежащих и сказуемых</w:t>
            </w:r>
          </w:p>
          <w:p w14:paraId="14FCF90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Наблюдение за предложениями с однородными членами.</w:t>
            </w:r>
          </w:p>
          <w:p w14:paraId="47E988C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Объяснение выбора нужного союза в предложении с однородными членами.</w:t>
            </w:r>
          </w:p>
          <w:p w14:paraId="65305BCE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Комментированное выполнение задания на нахождение в тексте предложений с однородными членами.</w:t>
            </w:r>
          </w:p>
          <w:p w14:paraId="0B3EEC2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продолжение ряда однородных членов предложения.</w:t>
            </w:r>
          </w:p>
          <w:p w14:paraId="07F6EA8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Творческое задание: составление предложений с однородными членами.</w:t>
            </w:r>
          </w:p>
          <w:p w14:paraId="26907D76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Проверочная работа, направленная на проверку ориентации в изученных понятиях: подлежащее, сказуемое, второстепенные члены предложения, умения соотносить понятие с его краткой характеристикой, объяснять своими </w:t>
            </w:r>
            <w:r w:rsidRPr="00D0627B">
              <w:rPr>
                <w:sz w:val="24"/>
              </w:rPr>
              <w:lastRenderedPageBreak/>
              <w:t>словами значение изученных понятий</w:t>
            </w:r>
          </w:p>
        </w:tc>
      </w:tr>
      <w:tr w:rsidR="00095679" w14:paraId="41C80358" w14:textId="77777777" w:rsidTr="00095679">
        <w:trPr>
          <w:trHeight w:val="652"/>
        </w:trPr>
        <w:tc>
          <w:tcPr>
            <w:tcW w:w="708" w:type="dxa"/>
          </w:tcPr>
          <w:p w14:paraId="3105A2A3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986" w:type="dxa"/>
          </w:tcPr>
          <w:p w14:paraId="403D239A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992" w:type="dxa"/>
          </w:tcPr>
          <w:p w14:paraId="048BA35D" w14:textId="77777777" w:rsidR="00095679" w:rsidRDefault="00095679">
            <w:pPr>
              <w:pStyle w:val="TableParagraph"/>
              <w:spacing w:before="18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14:paraId="7C06E725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2FDE77C5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04A587D4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587986" w14:textId="77777777" w:rsidR="00095679" w:rsidRDefault="00095679">
            <w:pPr>
              <w:pStyle w:val="TableParagraph"/>
              <w:spacing w:before="40"/>
              <w:ind w:left="237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263AFBA6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Повторение правил правописания, изученных в 1 и 2 классах. Формирование орфографической зоркости:</w:t>
            </w:r>
            <w:r>
              <w:t xml:space="preserve"> </w:t>
            </w:r>
            <w:r w:rsidRPr="00D0627B">
              <w:rPr>
                <w:sz w:val="24"/>
              </w:rPr>
              <w:t>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Использование орфографического словаря для определения (уточнения) написания слова. Контроль и самоконтроль при проверке собственных и предложенных текстов.</w:t>
            </w:r>
          </w:p>
          <w:p w14:paraId="3FD4CD58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Ознакомление с правилами правописания и их применением:</w:t>
            </w:r>
          </w:p>
          <w:p w14:paraId="61D6921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разделительный твёрдый знак;</w:t>
            </w:r>
          </w:p>
          <w:p w14:paraId="7FAF767C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непроизносимые согласные в корне слова;</w:t>
            </w:r>
          </w:p>
          <w:p w14:paraId="0961761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мягкий знак после шипящих на конце имён существительных;</w:t>
            </w:r>
          </w:p>
          <w:p w14:paraId="7AFC6B14" w14:textId="77777777" w:rsidR="00095679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безударные гласные в падежных окончаниях имён существительных (на уровне</w:t>
            </w:r>
          </w:p>
          <w:p w14:paraId="40A4E1D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наблюдения); – безударные гласные в падежных окончаниях имён прилагательных (на уровне </w:t>
            </w:r>
            <w:r w:rsidRPr="00D0627B">
              <w:rPr>
                <w:sz w:val="24"/>
              </w:rPr>
              <w:lastRenderedPageBreak/>
              <w:t>наблюдения);</w:t>
            </w:r>
          </w:p>
          <w:p w14:paraId="1078CD73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раздельное написание предлогов с личными местоимениями;</w:t>
            </w:r>
          </w:p>
          <w:p w14:paraId="056E6E2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непроверяемые гласные и согласные (перечень слов в орфографическом словаре учебника);</w:t>
            </w:r>
          </w:p>
          <w:p w14:paraId="78856D11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– раздельное написание частицы не с глаголами</w:t>
            </w:r>
          </w:p>
        </w:tc>
        <w:tc>
          <w:tcPr>
            <w:tcW w:w="4536" w:type="dxa"/>
          </w:tcPr>
          <w:p w14:paraId="31B61246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lastRenderedPageBreak/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по проверке изученных орфограмм. Моделирование алгоритмов применения изучаемых в данном классе орфографических правил, следование составленным алгоритмам.</w:t>
            </w:r>
          </w:p>
          <w:p w14:paraId="30E7CCE4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группировка слов по месту орфограммы.</w:t>
            </w:r>
          </w:p>
          <w:p w14:paraId="47AC08E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группировка слов по типу орфограммы.</w:t>
            </w:r>
          </w:p>
          <w:p w14:paraId="2DDEDAC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597C52C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118126A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Моделирование предложений, включая в них слова с непроверяемыми орфограммами.</w:t>
            </w:r>
          </w:p>
          <w:p w14:paraId="22B51755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Упражнение на развитие контроля: нахождение орфографических ошибок (с указанием на их количество и без такого указания).</w:t>
            </w:r>
          </w:p>
          <w:p w14:paraId="184CEDF9" w14:textId="77777777" w:rsidR="00095679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Оценивание собственного результата выполнения орфографической задачи, корректировка с помощью учителя своих</w:t>
            </w:r>
          </w:p>
          <w:p w14:paraId="5A5237F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действий для преодоления ошибок при списывании текстов и записи под диктовку.</w:t>
            </w:r>
          </w:p>
          <w:p w14:paraId="1F3A7FD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Проектное задание: составление </w:t>
            </w:r>
            <w:r w:rsidRPr="00D0627B">
              <w:rPr>
                <w:sz w:val="24"/>
              </w:rPr>
              <w:lastRenderedPageBreak/>
              <w:t>собственного словарика трудных слов (тех, написание которых не удаётся сразу запомнить, при написании которых регулярно возникают сомнения, и т. д.).</w:t>
            </w:r>
          </w:p>
          <w:p w14:paraId="22460A0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Создание ситуации выбора для оценки своих возможностей при выборе упражнений на закрепление орфографического материала.</w:t>
            </w:r>
          </w:p>
          <w:p w14:paraId="73FC9D7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электронном носителе).</w:t>
            </w:r>
          </w:p>
          <w:p w14:paraId="3D31CB0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Проектное задание: создание собственных текстов с максимальным количеством включённых в них словарных слов.</w:t>
            </w:r>
          </w:p>
          <w:p w14:paraId="3A469B7E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Проектное задание: создание собственных текстов с максимальным количеством включённых в них слов с определённой орфограммой</w:t>
            </w:r>
          </w:p>
        </w:tc>
      </w:tr>
      <w:tr w:rsidR="00095679" w14:paraId="5E99C87F" w14:textId="77777777" w:rsidTr="00095679">
        <w:trPr>
          <w:trHeight w:val="655"/>
        </w:trPr>
        <w:tc>
          <w:tcPr>
            <w:tcW w:w="708" w:type="dxa"/>
          </w:tcPr>
          <w:p w14:paraId="31352741" w14:textId="77777777" w:rsidR="00095679" w:rsidRDefault="0009567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986" w:type="dxa"/>
          </w:tcPr>
          <w:p w14:paraId="5F2FABBF" w14:textId="77777777" w:rsidR="00095679" w:rsidRDefault="000956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42DCB500" w14:textId="77777777" w:rsidR="00095679" w:rsidRDefault="00095679">
            <w:pPr>
              <w:pStyle w:val="TableParagraph"/>
              <w:spacing w:before="18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14:paraId="28188915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504FBA6D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1DAFD299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2EF9BE" w14:textId="77777777" w:rsidR="00095679" w:rsidRDefault="00095679">
            <w:pPr>
              <w:pStyle w:val="TableParagraph"/>
              <w:spacing w:before="41"/>
              <w:ind w:left="237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https://m.edsoo.ru/7f410de8</w:t>
              </w:r>
            </w:hyperlink>
          </w:p>
        </w:tc>
        <w:tc>
          <w:tcPr>
            <w:tcW w:w="3260" w:type="dxa"/>
          </w:tcPr>
          <w:p w14:paraId="0E2FD6C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Нормы речевого этикета: устное и письменное приглашение, просьба, извинение,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благодарность, отказ и др. Соблюдение норм речевого этикета и орфоэпических норм в ситуациях учебного и бытового общения. Особенности речевого этикета в условиях общения с людьми, плохо владеющими русским языком.</w:t>
            </w:r>
          </w:p>
          <w:p w14:paraId="5C4F415F" w14:textId="77777777" w:rsidR="00095679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Формулировка и </w:t>
            </w:r>
            <w:r w:rsidRPr="00D0627B">
              <w:rPr>
                <w:sz w:val="24"/>
              </w:rPr>
              <w:lastRenderedPageBreak/>
              <w:t>аргументирование собственного мнения в диалоге и дискуссии. Умение договариваться и приходить к общему решению в совместной деятельности. Умение контролировать (устно координировать) действия при проведении парной и групповой работы</w:t>
            </w:r>
          </w:p>
          <w:p w14:paraId="678BB260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546F70C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E806FF6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Повторение и продолжение работы с текстом, начатой во 2 классе: признаки текста, тема текста, основная мысль</w:t>
            </w:r>
          </w:p>
          <w:p w14:paraId="6053F9B8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текста, заголовок, корректирование текстов с нарушенным порядком предложений и абзацев. 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</w:t>
            </w:r>
          </w:p>
          <w:p w14:paraId="10A00161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Ключевые слова в тексте</w:t>
            </w:r>
          </w:p>
          <w:p w14:paraId="6561B18A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FE4EA06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BF2E1CA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FCCD4BA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009D550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4492DB6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66B7C2D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487BB1E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6222F9D" w14:textId="77777777" w:rsidR="00D0627B" w:rsidRDefault="00D0627B" w:rsidP="00D0627B">
            <w:pPr>
              <w:pStyle w:val="TableParagraph"/>
              <w:spacing w:before="41"/>
              <w:rPr>
                <w:sz w:val="24"/>
              </w:rPr>
            </w:pPr>
          </w:p>
          <w:p w14:paraId="588958F9" w14:textId="77777777" w:rsidR="00D0627B" w:rsidRDefault="00D0627B" w:rsidP="00D0627B">
            <w:pPr>
              <w:pStyle w:val="TableParagraph"/>
              <w:spacing w:before="41"/>
              <w:rPr>
                <w:sz w:val="24"/>
              </w:rPr>
            </w:pPr>
            <w:r w:rsidRPr="00D0627B">
              <w:rPr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типа. Знакомство с жанром письма,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поздравительной открытки, объявления. Изложение текста по коллективно или самостоятельно составленному плану. Изучающее чтение. Функции ознакомительного чтения, ситуации применения</w:t>
            </w:r>
          </w:p>
        </w:tc>
        <w:tc>
          <w:tcPr>
            <w:tcW w:w="4536" w:type="dxa"/>
          </w:tcPr>
          <w:p w14:paraId="2827387A" w14:textId="77777777" w:rsidR="00095679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lastRenderedPageBreak/>
              <w:t>Практическая работа: построение речевого высказывания в соответствии с поставленной коммуникативной задачей.</w:t>
            </w:r>
          </w:p>
          <w:p w14:paraId="03AE6901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с текстами шуточных стихотворений о несоблюдении норм речевого этикета, культуры общения.</w:t>
            </w:r>
          </w:p>
          <w:p w14:paraId="54FF062E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с аудиозаписями диалогов: анализ соблюдения норм речевого этикета.</w:t>
            </w:r>
          </w:p>
          <w:p w14:paraId="569D031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Самооценка собственной речевой культуры во время общения.</w:t>
            </w:r>
          </w:p>
          <w:p w14:paraId="608CE7F7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Творческие работы: создание с использованием норм речевого этикета небольших устных и письменных текстов, содержащих </w:t>
            </w:r>
            <w:r w:rsidRPr="00D0627B">
              <w:rPr>
                <w:sz w:val="24"/>
              </w:rPr>
              <w:lastRenderedPageBreak/>
              <w:t>приглашение/просьбу /извинение/ благодарность/отказ.</w:t>
            </w:r>
          </w:p>
          <w:p w14:paraId="18ABE1AC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Речевой тренинг: подготовка небольшого выступления о результатах групповой работы, наблюдения, выполненного мини-исследования, проектного задания.</w:t>
            </w:r>
          </w:p>
          <w:p w14:paraId="14FD4F64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Запись собственного выступления с последующим самоанализом.</w:t>
            </w:r>
          </w:p>
          <w:p w14:paraId="54DB62E1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Ролевая игра «Наблюдатели», цель игры – оценка правильности выбора языковых и неязыковых средств устного общения на уроке и на переменах, в конце учебного дня подведение итогов игры</w:t>
            </w:r>
          </w:p>
          <w:p w14:paraId="7F6D2A60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Учебный диалог «Чем различаются тема текста и основная мысль текста? Как определить тему текста? Как определить основную мысль текста?».</w:t>
            </w:r>
          </w:p>
          <w:p w14:paraId="19FFA08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Комментированное выполнение задания на определение темы и основной мысли предложенных текстов.</w:t>
            </w:r>
          </w:p>
          <w:p w14:paraId="7EBD69F9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Дифференцированное задание: нахождение ошибок в определении темы и основной мысли текста.</w:t>
            </w:r>
          </w:p>
          <w:p w14:paraId="439771F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Практическая работа: анализ и корректировка текстов с нарушенным порядком предложений.</w:t>
            </w:r>
          </w:p>
          <w:p w14:paraId="23FCCC8E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Практическая работа: нахождение в тексте смысловых пропусков.</w:t>
            </w:r>
          </w:p>
          <w:p w14:paraId="34402EAA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Совместное составление плана текста.</w:t>
            </w:r>
          </w:p>
          <w:p w14:paraId="1D4B09C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парах: составление плана предложенного текста.</w:t>
            </w:r>
          </w:p>
          <w:p w14:paraId="62C1C3FE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соотнесение текста и нескольких вариантов плана этого текста, обоснование выбора наиболее удачного плана.</w:t>
            </w:r>
          </w:p>
          <w:p w14:paraId="3E88DEC9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Практическая работа: воспроизведение </w:t>
            </w:r>
            <w:r w:rsidRPr="00D0627B">
              <w:rPr>
                <w:sz w:val="24"/>
              </w:rPr>
              <w:lastRenderedPageBreak/>
              <w:t>текста в соответствии с заданием: подробно, выборочно</w:t>
            </w:r>
          </w:p>
          <w:p w14:paraId="23D793F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Наблюдение за тремя текстами разного типа (повествование, описание, рассуждение) на одну тему, формулирование выводов об особенностях каждого из трёх типов текстов. Обобщение результатов проведённого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наблюдения при составлении таблицы «Три типа текстов», в строках таблицы отражены следующие параметры сравнения текстов: «Цель создания текста», «Особенности построения текста», «Особенности языковых средств».</w:t>
            </w:r>
          </w:p>
          <w:p w14:paraId="20556259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выбор наиболее подходящего для каждой из предложенных ситуаций типа текста (с опорой на таблицу «Три типа текстов»).</w:t>
            </w:r>
          </w:p>
          <w:p w14:paraId="06AAB977" w14:textId="77777777" w:rsid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Творческие задания: создание устных и письменных текстов разных типов (описание, рассуждение, повествование)</w:t>
            </w:r>
          </w:p>
        </w:tc>
      </w:tr>
      <w:tr w:rsidR="00D0627B" w14:paraId="78706F97" w14:textId="77777777" w:rsidTr="00095679">
        <w:trPr>
          <w:trHeight w:val="655"/>
        </w:trPr>
        <w:tc>
          <w:tcPr>
            <w:tcW w:w="708" w:type="dxa"/>
          </w:tcPr>
          <w:p w14:paraId="4CAD87CD" w14:textId="77777777" w:rsidR="00D0627B" w:rsidRDefault="00D0627B">
            <w:pPr>
              <w:pStyle w:val="TableParagraph"/>
              <w:spacing w:before="188"/>
              <w:ind w:lef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986" w:type="dxa"/>
          </w:tcPr>
          <w:p w14:paraId="383FB13E" w14:textId="77777777" w:rsidR="00D0627B" w:rsidRDefault="00D0627B">
            <w:pPr>
              <w:pStyle w:val="TableParagraph"/>
              <w:spacing w:before="188"/>
              <w:ind w:left="235"/>
              <w:rPr>
                <w:sz w:val="24"/>
              </w:rPr>
            </w:pPr>
            <w:r w:rsidRPr="00D0627B">
              <w:rPr>
                <w:sz w:val="24"/>
              </w:rPr>
              <w:t>Орфоэпия</w:t>
            </w:r>
          </w:p>
        </w:tc>
        <w:tc>
          <w:tcPr>
            <w:tcW w:w="992" w:type="dxa"/>
          </w:tcPr>
          <w:p w14:paraId="7E7F7555" w14:textId="77777777" w:rsidR="00D0627B" w:rsidRDefault="00D0627B">
            <w:pPr>
              <w:pStyle w:val="TableParagraph"/>
              <w:spacing w:before="188"/>
              <w:ind w:right="59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1134" w:type="dxa"/>
          </w:tcPr>
          <w:p w14:paraId="7AC52799" w14:textId="77777777" w:rsidR="00D0627B" w:rsidRDefault="00D0627B">
            <w:pPr>
              <w:pStyle w:val="TableParagraph"/>
            </w:pPr>
          </w:p>
        </w:tc>
        <w:tc>
          <w:tcPr>
            <w:tcW w:w="1134" w:type="dxa"/>
          </w:tcPr>
          <w:p w14:paraId="788D242C" w14:textId="77777777" w:rsidR="00D0627B" w:rsidRDefault="00D0627B">
            <w:pPr>
              <w:pStyle w:val="TableParagraph"/>
            </w:pPr>
          </w:p>
        </w:tc>
        <w:tc>
          <w:tcPr>
            <w:tcW w:w="1843" w:type="dxa"/>
          </w:tcPr>
          <w:p w14:paraId="59B1951C" w14:textId="77777777" w:rsidR="00D0627B" w:rsidRDefault="00D0627B">
            <w:pPr>
              <w:pStyle w:val="TableParagraph"/>
              <w:spacing w:before="41"/>
              <w:ind w:left="237"/>
              <w:rPr>
                <w:sz w:val="24"/>
              </w:rPr>
            </w:pPr>
          </w:p>
        </w:tc>
        <w:tc>
          <w:tcPr>
            <w:tcW w:w="3260" w:type="dxa"/>
          </w:tcPr>
          <w:p w14:paraId="0CB22705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Нормы произношения</w:t>
            </w:r>
          </w:p>
          <w:p w14:paraId="298FA81C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звуков и сочетаний</w:t>
            </w:r>
          </w:p>
          <w:p w14:paraId="073103F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звуков; ударение в словах</w:t>
            </w:r>
          </w:p>
          <w:p w14:paraId="7E72646F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в соответствии с нормами</w:t>
            </w:r>
          </w:p>
          <w:p w14:paraId="0583F5A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современного русского литературного языка (на ограниченном перечне слов, отрабатываемом в учебнике).</w:t>
            </w:r>
          </w:p>
          <w:p w14:paraId="3272EC58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Использование орфоэпического словаря для решения практических задач</w:t>
            </w:r>
          </w:p>
        </w:tc>
        <w:tc>
          <w:tcPr>
            <w:tcW w:w="4536" w:type="dxa"/>
          </w:tcPr>
          <w:p w14:paraId="7DE1B10D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Наблюдение за местом ударения и произношением слов,</w:t>
            </w:r>
          </w:p>
          <w:p w14:paraId="56522BB1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отрабатываемых в учебнике.</w:t>
            </w:r>
          </w:p>
          <w:p w14:paraId="29631BC4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Дидактическая игра «Придумай рифму» (предлагаются слова из орфоэпического словарика, к ним нужно придумывать рифмы).</w:t>
            </w:r>
          </w:p>
          <w:p w14:paraId="5A2CE859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</w:t>
            </w:r>
            <w:r>
              <w:rPr>
                <w:sz w:val="24"/>
              </w:rPr>
              <w:t xml:space="preserve"> </w:t>
            </w:r>
            <w:r w:rsidRPr="00D0627B">
              <w:rPr>
                <w:sz w:val="24"/>
              </w:rPr>
              <w:t>в словах из орфоэпического перечня, а потом правильно их произнести.</w:t>
            </w:r>
          </w:p>
          <w:p w14:paraId="07DA7660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 xml:space="preserve">Творческая работа: сочинить рассказ, </w:t>
            </w:r>
            <w:r w:rsidRPr="00D0627B">
              <w:rPr>
                <w:sz w:val="24"/>
              </w:rPr>
              <w:lastRenderedPageBreak/>
              <w:t>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  <w:p w14:paraId="62FC04C2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</w:t>
            </w:r>
          </w:p>
          <w:p w14:paraId="794F760B" w14:textId="77777777" w:rsidR="00D0627B" w:rsidRPr="00D0627B" w:rsidRDefault="00D0627B" w:rsidP="00D0627B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D0627B">
              <w:rPr>
                <w:sz w:val="24"/>
              </w:rPr>
              <w:t>Игра-соревнование «Где поставить ударение»</w:t>
            </w:r>
          </w:p>
        </w:tc>
      </w:tr>
      <w:tr w:rsidR="00095679" w14:paraId="7C0ECE1E" w14:textId="77777777" w:rsidTr="00A46B91">
        <w:trPr>
          <w:trHeight w:val="362"/>
        </w:trPr>
        <w:tc>
          <w:tcPr>
            <w:tcW w:w="2694" w:type="dxa"/>
            <w:gridSpan w:val="2"/>
          </w:tcPr>
          <w:p w14:paraId="0C75EDC4" w14:textId="77777777" w:rsidR="00095679" w:rsidRDefault="00095679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14:paraId="232F4010" w14:textId="77777777" w:rsidR="00095679" w:rsidRDefault="00095679">
            <w:pPr>
              <w:pStyle w:val="TableParagraph"/>
              <w:spacing w:before="3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14:paraId="66B960B4" w14:textId="77777777" w:rsidR="00095679" w:rsidRDefault="00095679">
            <w:pPr>
              <w:pStyle w:val="TableParagraph"/>
              <w:spacing w:before="38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70BFD0C0" w14:textId="77777777" w:rsidR="00095679" w:rsidRDefault="00095679">
            <w:pPr>
              <w:pStyle w:val="TableParagraph"/>
            </w:pPr>
          </w:p>
        </w:tc>
        <w:tc>
          <w:tcPr>
            <w:tcW w:w="9639" w:type="dxa"/>
            <w:gridSpan w:val="3"/>
            <w:vMerge w:val="restart"/>
          </w:tcPr>
          <w:p w14:paraId="09B83D28" w14:textId="77777777" w:rsidR="00095679" w:rsidRDefault="00095679">
            <w:pPr>
              <w:pStyle w:val="TableParagraph"/>
            </w:pPr>
          </w:p>
        </w:tc>
      </w:tr>
      <w:tr w:rsidR="00095679" w14:paraId="16929F9D" w14:textId="77777777" w:rsidTr="00C410C6">
        <w:trPr>
          <w:trHeight w:val="676"/>
        </w:trPr>
        <w:tc>
          <w:tcPr>
            <w:tcW w:w="2694" w:type="dxa"/>
            <w:gridSpan w:val="2"/>
          </w:tcPr>
          <w:p w14:paraId="5F0643A4" w14:textId="77777777" w:rsidR="00095679" w:rsidRDefault="00095679">
            <w:pPr>
              <w:pStyle w:val="TableParagraph"/>
              <w:spacing w:before="7" w:line="310" w:lineRule="atLeast"/>
              <w:ind w:left="233" w:right="1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2" w:type="dxa"/>
          </w:tcPr>
          <w:p w14:paraId="0E5DD667" w14:textId="77777777" w:rsidR="00095679" w:rsidRDefault="00095679">
            <w:pPr>
              <w:pStyle w:val="TableParagraph"/>
              <w:spacing w:before="199"/>
              <w:ind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14:paraId="40F6EF81" w14:textId="77777777" w:rsidR="00095679" w:rsidRDefault="00095679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5C4F09A5" w14:textId="77777777" w:rsidR="00095679" w:rsidRDefault="00095679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639" w:type="dxa"/>
            <w:gridSpan w:val="3"/>
            <w:vMerge/>
          </w:tcPr>
          <w:p w14:paraId="5F31DA5A" w14:textId="77777777" w:rsidR="00095679" w:rsidRDefault="00095679">
            <w:pPr>
              <w:pStyle w:val="TableParagraph"/>
            </w:pPr>
          </w:p>
        </w:tc>
      </w:tr>
      <w:tr w:rsidR="007804FD" w14:paraId="2E706CBB" w14:textId="77777777" w:rsidTr="00DE5991">
        <w:trPr>
          <w:trHeight w:val="676"/>
        </w:trPr>
        <w:tc>
          <w:tcPr>
            <w:tcW w:w="15593" w:type="dxa"/>
            <w:gridSpan w:val="8"/>
          </w:tcPr>
          <w:p w14:paraId="1202199D" w14:textId="77777777" w:rsidR="007804FD" w:rsidRDefault="007804FD">
            <w:pPr>
              <w:pStyle w:val="TableParagraph"/>
            </w:pPr>
            <w:r w:rsidRPr="007804FD">
              <w:t>Содержание раздела «Орфоэпия» изучается параллельно с другими разделами курса, поэтому отдельные часы на этот раздел не предусмотрены.</w:t>
            </w:r>
          </w:p>
          <w:p w14:paraId="759D4BC3" w14:textId="77777777" w:rsidR="007804FD" w:rsidRDefault="007804FD">
            <w:pPr>
              <w:pStyle w:val="TableParagraph"/>
            </w:pPr>
            <w:r w:rsidRPr="007804FD">
              <w:t>Количество учебных часов на изучение разделов может быть скорректировано с учётом резервных уроков (18 ч)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обучающихся.</w:t>
            </w:r>
          </w:p>
        </w:tc>
      </w:tr>
    </w:tbl>
    <w:p w14:paraId="2A080333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106F7706" w14:textId="77777777" w:rsidR="00D40805" w:rsidRDefault="00BC6634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5593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6"/>
        <w:gridCol w:w="992"/>
        <w:gridCol w:w="1134"/>
        <w:gridCol w:w="1134"/>
        <w:gridCol w:w="1843"/>
        <w:gridCol w:w="3260"/>
        <w:gridCol w:w="4536"/>
      </w:tblGrid>
      <w:tr w:rsidR="00095679" w14:paraId="627FD9F0" w14:textId="77777777" w:rsidTr="00095679">
        <w:trPr>
          <w:trHeight w:val="362"/>
        </w:trPr>
        <w:tc>
          <w:tcPr>
            <w:tcW w:w="708" w:type="dxa"/>
            <w:vMerge w:val="restart"/>
          </w:tcPr>
          <w:p w14:paraId="1F35DD33" w14:textId="77777777" w:rsidR="00095679" w:rsidRDefault="00095679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073B3F5" w14:textId="77777777" w:rsidR="00095679" w:rsidRDefault="000956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6" w:type="dxa"/>
            <w:vMerge w:val="restart"/>
          </w:tcPr>
          <w:p w14:paraId="21CBB451" w14:textId="77777777" w:rsidR="00095679" w:rsidRDefault="0009567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ED15A13" w14:textId="77777777" w:rsidR="00095679" w:rsidRDefault="00095679">
            <w:pPr>
              <w:pStyle w:val="TableParagraph"/>
              <w:spacing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60" w:type="dxa"/>
            <w:gridSpan w:val="3"/>
          </w:tcPr>
          <w:p w14:paraId="60794BCA" w14:textId="77777777" w:rsidR="00095679" w:rsidRDefault="00095679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43" w:type="dxa"/>
            <w:vMerge w:val="restart"/>
          </w:tcPr>
          <w:p w14:paraId="285D69C3" w14:textId="77777777" w:rsidR="00095679" w:rsidRDefault="00095679">
            <w:pPr>
              <w:pStyle w:val="TableParagraph"/>
              <w:spacing w:before="46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3260" w:type="dxa"/>
            <w:vMerge w:val="restart"/>
          </w:tcPr>
          <w:p w14:paraId="22AF2E77" w14:textId="77777777" w:rsidR="00095679" w:rsidRDefault="007D1053">
            <w:pPr>
              <w:pStyle w:val="TableParagraph"/>
              <w:spacing w:before="46" w:line="276" w:lineRule="auto"/>
              <w:ind w:left="237"/>
              <w:rPr>
                <w:b/>
                <w:spacing w:val="-2"/>
                <w:sz w:val="24"/>
              </w:rPr>
            </w:pPr>
            <w:r w:rsidRPr="007D1053">
              <w:rPr>
                <w:b/>
                <w:spacing w:val="-2"/>
                <w:sz w:val="24"/>
              </w:rPr>
              <w:t>Программное содержание</w:t>
            </w:r>
          </w:p>
        </w:tc>
        <w:tc>
          <w:tcPr>
            <w:tcW w:w="4536" w:type="dxa"/>
            <w:vMerge w:val="restart"/>
          </w:tcPr>
          <w:p w14:paraId="35964FCA" w14:textId="77777777" w:rsidR="00095679" w:rsidRDefault="007D1053">
            <w:pPr>
              <w:pStyle w:val="TableParagraph"/>
              <w:spacing w:before="46" w:line="276" w:lineRule="auto"/>
              <w:ind w:left="237"/>
              <w:rPr>
                <w:b/>
                <w:spacing w:val="-2"/>
                <w:sz w:val="24"/>
              </w:rPr>
            </w:pPr>
            <w:r w:rsidRPr="007D1053"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</w:tr>
      <w:tr w:rsidR="00095679" w14:paraId="6E1D6ED8" w14:textId="77777777" w:rsidTr="003A0CD7">
        <w:trPr>
          <w:trHeight w:val="1255"/>
        </w:trPr>
        <w:tc>
          <w:tcPr>
            <w:tcW w:w="708" w:type="dxa"/>
            <w:vMerge/>
            <w:tcBorders>
              <w:top w:val="nil"/>
            </w:tcBorders>
          </w:tcPr>
          <w:p w14:paraId="5DD8B90F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E404B5D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3982399" w14:textId="77777777" w:rsidR="00095679" w:rsidRDefault="0009567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E9A853D" w14:textId="77777777" w:rsidR="00095679" w:rsidRDefault="00095679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14:paraId="68F65B23" w14:textId="77777777" w:rsidR="00095679" w:rsidRDefault="0009567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134" w:type="dxa"/>
          </w:tcPr>
          <w:p w14:paraId="4E132FB8" w14:textId="77777777" w:rsidR="00095679" w:rsidRDefault="0009567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11A9629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03FF8774" w14:textId="77777777" w:rsidR="00095679" w:rsidRDefault="0009567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</w:tcPr>
          <w:p w14:paraId="7CFC1779" w14:textId="77777777" w:rsidR="00095679" w:rsidRDefault="00095679">
            <w:pPr>
              <w:rPr>
                <w:sz w:val="2"/>
                <w:szCs w:val="2"/>
              </w:rPr>
            </w:pPr>
          </w:p>
        </w:tc>
      </w:tr>
      <w:tr w:rsidR="00095679" w14:paraId="3079907C" w14:textId="77777777" w:rsidTr="00095679">
        <w:trPr>
          <w:trHeight w:val="655"/>
        </w:trPr>
        <w:tc>
          <w:tcPr>
            <w:tcW w:w="708" w:type="dxa"/>
          </w:tcPr>
          <w:p w14:paraId="7A325844" w14:textId="77777777" w:rsidR="00095679" w:rsidRDefault="0009567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14:paraId="78711605" w14:textId="77777777" w:rsidR="00095679" w:rsidRDefault="000956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992" w:type="dxa"/>
          </w:tcPr>
          <w:p w14:paraId="2566BE9F" w14:textId="77777777" w:rsidR="00095679" w:rsidRDefault="00095679">
            <w:pPr>
              <w:pStyle w:val="TableParagraph"/>
              <w:spacing w:before="18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71AB9687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5EBA9ECB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86AC55C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223EAC" w14:textId="77777777" w:rsidR="00095679" w:rsidRDefault="00095679">
            <w:pPr>
              <w:pStyle w:val="TableParagraph"/>
              <w:spacing w:before="41"/>
              <w:ind w:left="237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03CB4E0A" w14:textId="77777777" w:rsidR="00095679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Русский язык как язык межнационального общения. Знакомство с различными методами познания языка: наблюдением, анализом, лингвистическим экспериментом, мини-исследованием, проектом</w:t>
            </w:r>
          </w:p>
        </w:tc>
        <w:tc>
          <w:tcPr>
            <w:tcW w:w="4536" w:type="dxa"/>
          </w:tcPr>
          <w:p w14:paraId="297D8B5C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Российской Федерации, гарантирует сохранение этнокультурного и языкового многообразия». 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языкового пространства России и о значении русского языка как языка межнационального общения.</w:t>
            </w:r>
          </w:p>
          <w:p w14:paraId="505804F7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парах: придумать ситуацию использования русского языка как языка межнационального общения.</w:t>
            </w:r>
          </w:p>
          <w:p w14:paraId="5BC34894" w14:textId="77777777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Обсуждение возможности использования лингвистического мини-исследования, проектного задания как методов изучения языка.</w:t>
            </w:r>
          </w:p>
          <w:p w14:paraId="6DC42F3A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Учебный диалог «Как выбирать источник информации при выполнении мини-исследования, проектного задания?».</w:t>
            </w:r>
          </w:p>
          <w:p w14:paraId="1A54BFA1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 xml:space="preserve">Практические работы во всех разделах курса, в ходе которых развивается умение анализировать текстовую, </w:t>
            </w:r>
            <w:r w:rsidRPr="00BA1154">
              <w:rPr>
                <w:sz w:val="24"/>
              </w:rPr>
              <w:lastRenderedPageBreak/>
              <w:t>графическую, звуковую информацию в соответствии с учебной задачей.</w:t>
            </w:r>
          </w:p>
          <w:p w14:paraId="40484B32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Выполнение совместных и индивидуальных проектных заданий с опорой на предложенные образцы во всех разделах курса</w:t>
            </w:r>
          </w:p>
        </w:tc>
      </w:tr>
      <w:tr w:rsidR="00095679" w14:paraId="7E9604EC" w14:textId="77777777" w:rsidTr="00095679">
        <w:trPr>
          <w:trHeight w:val="652"/>
        </w:trPr>
        <w:tc>
          <w:tcPr>
            <w:tcW w:w="708" w:type="dxa"/>
          </w:tcPr>
          <w:p w14:paraId="42A8BE49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986" w:type="dxa"/>
          </w:tcPr>
          <w:p w14:paraId="5E98DD2B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992" w:type="dxa"/>
          </w:tcPr>
          <w:p w14:paraId="2969B4FB" w14:textId="77777777" w:rsidR="00095679" w:rsidRDefault="0009567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750CC69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51BEC012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1DDB49E8" w14:textId="77777777" w:rsidR="00095679" w:rsidRDefault="0009567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AF1B2F" w14:textId="77777777" w:rsidR="00095679" w:rsidRDefault="00095679">
            <w:pPr>
              <w:pStyle w:val="TableParagraph"/>
              <w:spacing w:before="43"/>
              <w:ind w:left="237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58B27BA4" w14:textId="77777777" w:rsidR="00095679" w:rsidRDefault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Характеристика, сравнение, классификация звуков вне слова и в слове по заданным параметрам. Звуко-буквенный разбор слова (по отработанному алгоритму)</w:t>
            </w:r>
          </w:p>
        </w:tc>
        <w:tc>
          <w:tcPr>
            <w:tcW w:w="4536" w:type="dxa"/>
          </w:tcPr>
          <w:p w14:paraId="523E2ACE" w14:textId="77777777" w:rsidR="00BA1154" w:rsidRPr="00BA1154" w:rsidRDefault="00BA1154" w:rsidP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Учебный диалог «По каким признакам мы умеем характеризовать звуки?».</w:t>
            </w:r>
          </w:p>
          <w:p w14:paraId="35FCF92D" w14:textId="77777777" w:rsidR="00BA1154" w:rsidRPr="00BA1154" w:rsidRDefault="00BA1154" w:rsidP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парах: устная характеристика звуков по заданным признакам.</w:t>
            </w:r>
          </w:p>
          <w:p w14:paraId="44F0131B" w14:textId="77777777" w:rsidR="00BA1154" w:rsidRPr="00BA1154" w:rsidRDefault="00BA1154" w:rsidP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Совместный анализ предложенного алгоритма звуко-буквенного разбора.</w:t>
            </w:r>
          </w:p>
          <w:p w14:paraId="4919D1E4" w14:textId="77777777" w:rsidR="00095679" w:rsidRDefault="00BA1154" w:rsidP="00BA1154">
            <w:pPr>
              <w:pStyle w:val="TableParagraph"/>
              <w:spacing w:before="38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проведение звуко-буквенного разбора предложенных слов</w:t>
            </w:r>
          </w:p>
        </w:tc>
      </w:tr>
      <w:tr w:rsidR="00095679" w14:paraId="71C5C1B3" w14:textId="77777777" w:rsidTr="00095679">
        <w:trPr>
          <w:trHeight w:val="652"/>
        </w:trPr>
        <w:tc>
          <w:tcPr>
            <w:tcW w:w="708" w:type="dxa"/>
          </w:tcPr>
          <w:p w14:paraId="5C47BD8E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6" w:type="dxa"/>
          </w:tcPr>
          <w:p w14:paraId="473FD91C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992" w:type="dxa"/>
          </w:tcPr>
          <w:p w14:paraId="7778EFEB" w14:textId="77777777" w:rsidR="00095679" w:rsidRDefault="0009567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75990806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0AD5BF8D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452230F4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BCEB57" w14:textId="77777777" w:rsidR="00095679" w:rsidRDefault="00095679">
            <w:pPr>
              <w:pStyle w:val="TableParagraph"/>
              <w:spacing w:before="40"/>
              <w:ind w:left="237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299D3542" w14:textId="77777777" w:rsidR="00095679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случаи). Наблюдение за использованием в речи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фразеологизмов (простые случаи)</w:t>
            </w:r>
          </w:p>
        </w:tc>
        <w:tc>
          <w:tcPr>
            <w:tcW w:w="4536" w:type="dxa"/>
          </w:tcPr>
          <w:p w14:paraId="0F10F7DA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Комментированное выполнение задания: выбор из ряда синонимов слова, которое подходит для заполнения пропуска в предложении текста, объяснение своего выбора.</w:t>
            </w:r>
          </w:p>
          <w:p w14:paraId="190115A1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группах: работа с дидактическим текстом, анализ уместности использования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слов в предложениях, нахождение случаев неудачного выбора слова, корректировка обнаруженных ошибок (выбор наиболее точного синонима).</w:t>
            </w:r>
          </w:p>
          <w:p w14:paraId="59A77423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с рисунками: соотнесение рисунков с соответствующими им фразеологизмами.</w:t>
            </w:r>
          </w:p>
          <w:p w14:paraId="081F5AD4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парах: соотнесение фразеологизмов и их значений.</w:t>
            </w:r>
          </w:p>
          <w:p w14:paraId="35EC3103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группах: поиск в текстах фразеологизмов.</w:t>
            </w:r>
          </w:p>
          <w:p w14:paraId="41210A32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Дифференцированное задание: работа со словарём фразеологизмов, выписывание значений 2–3 фразеологизмов.</w:t>
            </w:r>
          </w:p>
          <w:p w14:paraId="2B90EC4B" w14:textId="77777777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lastRenderedPageBreak/>
              <w:t>Творческое задание: создание собственных шуточных рисунков, основанных на буквальном понимании значения слов, входящих в состав фразеологизма</w:t>
            </w:r>
          </w:p>
        </w:tc>
      </w:tr>
      <w:tr w:rsidR="00095679" w14:paraId="314D735F" w14:textId="77777777" w:rsidTr="00095679">
        <w:trPr>
          <w:trHeight w:val="653"/>
        </w:trPr>
        <w:tc>
          <w:tcPr>
            <w:tcW w:w="708" w:type="dxa"/>
          </w:tcPr>
          <w:p w14:paraId="4AA4E2AB" w14:textId="77777777" w:rsidR="00095679" w:rsidRDefault="0009567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986" w:type="dxa"/>
          </w:tcPr>
          <w:p w14:paraId="329890AA" w14:textId="77777777" w:rsidR="00095679" w:rsidRDefault="000956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992" w:type="dxa"/>
          </w:tcPr>
          <w:p w14:paraId="21F29BBB" w14:textId="77777777" w:rsidR="00095679" w:rsidRDefault="00095679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734D23D5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7164867B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3888104C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E617F0" w14:textId="77777777" w:rsidR="00095679" w:rsidRDefault="00095679">
            <w:pPr>
              <w:pStyle w:val="TableParagraph"/>
              <w:spacing w:before="40"/>
              <w:ind w:left="237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54313458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Повторение: состав изменяемых слов, выделение в словах с однозначно выделяемыми морфемами окончания, корня, приставки, суффикса. Основа слова. Состав неизменяемых слов (ознакомление).</w:t>
            </w:r>
          </w:p>
          <w:p w14:paraId="7EB1EBDB" w14:textId="77777777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Значение наиболее употребляемых суффиксов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изученных частей речи (ознакомление)</w:t>
            </w:r>
          </w:p>
        </w:tc>
        <w:tc>
          <w:tcPr>
            <w:tcW w:w="4536" w:type="dxa"/>
          </w:tcPr>
          <w:p w14:paraId="0AB2333D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обозначения).</w:t>
            </w:r>
          </w:p>
          <w:p w14:paraId="7164563E" w14:textId="77777777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Упражнение: проведение по предложенному алгоритму разбора слова по составу. Работа в парах: поиск ошибок в разборе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слова по составу. Проверочная работа с последующим самоанализом, отработка умений корректировать свои действия для преодоления ошибок в разборе слов по составу</w:t>
            </w:r>
          </w:p>
        </w:tc>
      </w:tr>
      <w:tr w:rsidR="00095679" w14:paraId="3703ADF0" w14:textId="77777777" w:rsidTr="00095679">
        <w:trPr>
          <w:trHeight w:val="655"/>
        </w:trPr>
        <w:tc>
          <w:tcPr>
            <w:tcW w:w="708" w:type="dxa"/>
          </w:tcPr>
          <w:p w14:paraId="034FDE41" w14:textId="77777777" w:rsidR="00095679" w:rsidRDefault="0009567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6" w:type="dxa"/>
          </w:tcPr>
          <w:p w14:paraId="2A0E15D1" w14:textId="77777777" w:rsidR="00095679" w:rsidRDefault="0009567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992" w:type="dxa"/>
          </w:tcPr>
          <w:p w14:paraId="7967C13A" w14:textId="77777777" w:rsidR="00095679" w:rsidRDefault="00095679">
            <w:pPr>
              <w:pStyle w:val="TableParagraph"/>
              <w:spacing w:before="187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4" w:type="dxa"/>
          </w:tcPr>
          <w:p w14:paraId="1C6CB7CC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11D3CBFA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0544F883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FE6007" w14:textId="77777777" w:rsidR="00095679" w:rsidRDefault="00095679">
            <w:pPr>
              <w:pStyle w:val="TableParagraph"/>
              <w:spacing w:before="42"/>
              <w:ind w:left="237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56B6CD59" w14:textId="77777777" w:rsidR="00095679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Части речи самостоятельные и служебные</w:t>
            </w:r>
          </w:p>
          <w:p w14:paraId="3DF0C33F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87F21A6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03ACE60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B0BF007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403E407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44FD62F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5D8834C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E31B341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3B6AABE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1C1049B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4DA7005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B085520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9B666EB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5972B5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366D76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B62CE6E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8963265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5181DC4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93AB036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B86D072" w14:textId="77777777" w:rsidR="00BA1154" w:rsidRDefault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 w14:paraId="0DF7948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Имя существительное.</w:t>
            </w:r>
            <w:r w:rsidRPr="00BA1154">
              <w:rPr>
                <w:sz w:val="24"/>
              </w:rPr>
              <w:t xml:space="preserve"> Склонение имён существительных (кроме существительных на -мя, -ий, -ие, -ия; на -ья типа гостья, на -ье типа ожерелье во множественном числе; а также кроме собственных имён существительных на -ов, -ин, -ий); имена существительные 1, 2, 3-го склонения (повторение изученного). Несклоняемые имена существительные (ознакомление)</w:t>
            </w:r>
          </w:p>
          <w:p w14:paraId="6E0A0D8E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2B6ECDC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EA9798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6A8266F" w14:textId="77777777" w:rsidR="00BA1154" w:rsidRDefault="00BA1154" w:rsidP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</w:p>
          <w:p w14:paraId="4BD72380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Имя прилагательное.</w:t>
            </w:r>
            <w:r w:rsidRPr="00BA1154">
              <w:rPr>
                <w:sz w:val="24"/>
              </w:rPr>
              <w:t xml:space="preserve"> Повторение: зависимость формы имени прилагательного от формы имени существительного.</w:t>
            </w:r>
          </w:p>
          <w:p w14:paraId="1779C1AA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Склонение имён прилагательных во множественном числе</w:t>
            </w:r>
            <w:r>
              <w:rPr>
                <w:sz w:val="24"/>
              </w:rPr>
              <w:t xml:space="preserve">    </w:t>
            </w:r>
          </w:p>
          <w:p w14:paraId="35075A45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61ED5CA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7FCA697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28F9A3D" w14:textId="77777777" w:rsidR="00BA1154" w:rsidRDefault="00BA1154" w:rsidP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</w:p>
          <w:p w14:paraId="6A1CF684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Местоимение</w:t>
            </w:r>
            <w:r w:rsidRPr="00BA1154">
              <w:rPr>
                <w:sz w:val="24"/>
              </w:rPr>
              <w:t>. Личные местоимения. Повторение: личные местоимения 1-го и 3-го лица единственного и множественного числа; склонение личных местоимений</w:t>
            </w:r>
          </w:p>
          <w:p w14:paraId="742A166B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DAAF95D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32D2D3D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72D6FCD" w14:textId="77777777" w:rsidR="00BA1154" w:rsidRDefault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</w:p>
          <w:p w14:paraId="1526E205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Глагол.</w:t>
            </w:r>
            <w:r w:rsidRPr="00BA1154">
              <w:rPr>
                <w:sz w:val="24"/>
              </w:rPr>
              <w:t xml:space="preserve">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      </w:r>
          </w:p>
          <w:p w14:paraId="0FB9856E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B40757F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2E86D3D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9B3B0C6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D91802F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1EF6644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832F45B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5D4FCA2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6ECA7D3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FEEFC62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E54EDF4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7B3985E0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68D1D337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4A0D41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8F5AB3C" w14:textId="77777777" w:rsidR="00BA1154" w:rsidRDefault="00BA1154">
            <w:pPr>
              <w:pStyle w:val="TableParagraph"/>
              <w:spacing w:before="41"/>
              <w:ind w:left="237"/>
              <w:rPr>
                <w:b/>
                <w:bCs/>
                <w:sz w:val="24"/>
              </w:rPr>
            </w:pPr>
          </w:p>
          <w:p w14:paraId="43B6E2B4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lastRenderedPageBreak/>
              <w:t>Наречие</w:t>
            </w:r>
            <w:r w:rsidRPr="00BA1154">
              <w:rPr>
                <w:sz w:val="24"/>
              </w:rPr>
              <w:t xml:space="preserve"> (общее представление). Значение, вопросы, употребление в речи</w:t>
            </w:r>
          </w:p>
          <w:p w14:paraId="5A23FF49" w14:textId="77777777" w:rsidR="00BA1154" w:rsidRDefault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20582F0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b/>
                <w:bCs/>
                <w:sz w:val="24"/>
              </w:rPr>
              <w:t>Предлог</w:t>
            </w:r>
            <w:r w:rsidRPr="00BA1154">
              <w:rPr>
                <w:sz w:val="24"/>
              </w:rPr>
              <w:t>. Повторение: отличие предлогов от приставок.</w:t>
            </w:r>
          </w:p>
          <w:p w14:paraId="187D0EDA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Союз; союзы и, а, но в простых и сложных предложениях.</w:t>
            </w:r>
          </w:p>
          <w:p w14:paraId="10AF769F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Частица не, её значение (повторение)</w:t>
            </w:r>
          </w:p>
        </w:tc>
        <w:tc>
          <w:tcPr>
            <w:tcW w:w="4536" w:type="dxa"/>
          </w:tcPr>
          <w:p w14:paraId="366678CB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lastRenderedPageBreak/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</w:p>
          <w:p w14:paraId="1434E515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Упражнение: группировка слов на основании того, какой частью речи они являются.</w:t>
            </w:r>
          </w:p>
          <w:p w14:paraId="4C45083B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Дифференцированное задание: классификация частей речи по признаку (самостоятельные и служебные части речи).</w:t>
            </w:r>
          </w:p>
          <w:p w14:paraId="0F59A2B8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признаками.</w:t>
            </w:r>
          </w:p>
          <w:p w14:paraId="7CC413CE" w14:textId="77777777" w:rsidR="00095679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 xml:space="preserve">Работа в группах: нахождение основания для группировки слов (в качестве основания для группировки могут быть </w:t>
            </w:r>
            <w:r w:rsidRPr="00BA1154">
              <w:rPr>
                <w:sz w:val="24"/>
              </w:rPr>
              <w:lastRenderedPageBreak/>
              <w:t>использованы различные признаки, например: по частям речи; для имён существительных – по родам, числам,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>склонениям, для глаголов – по вопросам, временам, спряжениям)</w:t>
            </w:r>
          </w:p>
          <w:p w14:paraId="0938B110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EED6397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определение грамматических признаков имён существительных.</w:t>
            </w:r>
          </w:p>
          <w:p w14:paraId="54127B36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Упражнение: соотнесение слов и наборов их грамматических характеристик.</w:t>
            </w:r>
          </w:p>
          <w:p w14:paraId="640D9AE9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парах: группировка имён существительных по разным основаниям.</w:t>
            </w:r>
          </w:p>
          <w:p w14:paraId="78FCC3BE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Упражнение: нахождение в тексте (например, в поэтическом) имён существительных с заданными грамматическими характеристиками.</w:t>
            </w:r>
          </w:p>
          <w:p w14:paraId="13EE4DD5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Дифференцированное задание: нахождение в ряду имён существительных лишнего имени существительного – не имеющего какого-то из тех грамматических признаков, которыми обладают остальные слова в группе</w:t>
            </w:r>
          </w:p>
          <w:p w14:paraId="382C96F5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1A7FFC9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определение грамматических признаков имён прилагательных.</w:t>
            </w:r>
          </w:p>
          <w:p w14:paraId="450C8023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Комментированное выполнение задания по соотнесению формы имени прилагательного с формой имени существительного. Работа в группах: анализ дидактического</w:t>
            </w:r>
            <w:r>
              <w:rPr>
                <w:sz w:val="24"/>
              </w:rPr>
              <w:t xml:space="preserve"> </w:t>
            </w:r>
            <w:r w:rsidRPr="00BA1154">
              <w:rPr>
                <w:sz w:val="24"/>
              </w:rPr>
              <w:t xml:space="preserve">текста, поиск ошибок на согласование имён существительных и имён прилагательных, исправление найденных </w:t>
            </w:r>
            <w:r w:rsidRPr="00BA1154">
              <w:rPr>
                <w:sz w:val="24"/>
              </w:rPr>
              <w:lastRenderedPageBreak/>
              <w:t>ошибок</w:t>
            </w:r>
          </w:p>
          <w:p w14:paraId="0B9C8873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F2B4D11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корректировка текста, заключающаяся в замене повторяющихся в тексте имён существительных соответствующими местоимениями.</w:t>
            </w:r>
          </w:p>
          <w:p w14:paraId="0B383BE1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</w:t>
            </w:r>
          </w:p>
          <w:p w14:paraId="075DCAC8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4391C4B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Практическая работа: определение грамматических признаков глаголов.</w:t>
            </w:r>
          </w:p>
          <w:p w14:paraId="0DFF4796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Комментированное выполнение задания: соотнесение глаголов и их грамматических характеристик.</w:t>
            </w:r>
          </w:p>
          <w:p w14:paraId="1569ECE8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в группах: объединение глаголов в группы по определённому признаку (например, время, спряжение).</w:t>
            </w:r>
          </w:p>
          <w:p w14:paraId="1BB24897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Моделирование в процессе коллективной работы алгоритма определения спряжения глаголов с безударными личными окончаниями, следование данному алгоритму при определении спряжения глагола.</w:t>
            </w:r>
          </w:p>
          <w:p w14:paraId="21978733" w14:textId="77777777" w:rsidR="00BA1154" w:rsidRP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Совместное выполнение задания: анализ текста на наличие в нём глаголов, грамматические характеристики которых даны.</w:t>
            </w:r>
          </w:p>
          <w:p w14:paraId="4D2A67CC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t>Работа с таблицей, обобщающей результаты работы с грамматическими характеристиками глаголов: чтение таблицы, дополнение примерами</w:t>
            </w:r>
          </w:p>
          <w:p w14:paraId="6EDCE6C1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B8D7EAA" w14:textId="77777777" w:rsidR="00BA1154" w:rsidRDefault="00BA1154" w:rsidP="00BA1154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BA1154">
              <w:rPr>
                <w:sz w:val="24"/>
              </w:rPr>
              <w:lastRenderedPageBreak/>
              <w:t>Наблюдение за наречиями: установление значения и особенностей употребления наречий в речи</w:t>
            </w:r>
          </w:p>
          <w:p w14:paraId="6E40FFAB" w14:textId="77777777" w:rsidR="00CC4420" w:rsidRDefault="00CC4420" w:rsidP="00BA1154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E9D4100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проведение морфологического анализа имён существительных, имён прилагательных, глаголов по предложенным в учебнике алгоритмам.</w:t>
            </w:r>
          </w:p>
          <w:p w14:paraId="01D37CD6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Дифференцированное задание: поиск ошибок в проведении разбора слова как части речи.</w:t>
            </w:r>
          </w:p>
          <w:p w14:paraId="2968DD6F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соотнесение понятия (склонение, спряжение, неопределённая форма и т. д.) с его краткой характеристикой</w:t>
            </w:r>
          </w:p>
        </w:tc>
      </w:tr>
      <w:tr w:rsidR="00095679" w14:paraId="53785C81" w14:textId="77777777" w:rsidTr="00095679">
        <w:trPr>
          <w:trHeight w:val="652"/>
        </w:trPr>
        <w:tc>
          <w:tcPr>
            <w:tcW w:w="708" w:type="dxa"/>
          </w:tcPr>
          <w:p w14:paraId="2334AD07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1986" w:type="dxa"/>
          </w:tcPr>
          <w:p w14:paraId="36DE9B0B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992" w:type="dxa"/>
          </w:tcPr>
          <w:p w14:paraId="14EEC300" w14:textId="77777777" w:rsidR="00095679" w:rsidRDefault="00095679">
            <w:pPr>
              <w:pStyle w:val="TableParagraph"/>
              <w:spacing w:before="18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14:paraId="26BB8DD9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043D962D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49B6F5BE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FE591C" w14:textId="77777777" w:rsidR="00095679" w:rsidRDefault="00095679">
            <w:pPr>
              <w:pStyle w:val="TableParagraph"/>
              <w:spacing w:before="40"/>
              <w:ind w:left="237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5AAD4DE7" w14:textId="77777777" w:rsidR="00095679" w:rsidRDefault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Повторение: слово, сочетание слов (словосочетание) и предложение, осознание их сходства и различий; виды</w:t>
            </w:r>
          </w:p>
          <w:p w14:paraId="459282B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предложения. Предложения </w:t>
            </w:r>
            <w:r w:rsidRPr="00CC4420">
              <w:rPr>
                <w:sz w:val="24"/>
              </w:rPr>
              <w:lastRenderedPageBreak/>
              <w:t>с однородными членами: без союзов, с союзами а, но, с одиночным союзом и. Интонация перечисления в предложениях с однородными членами. Простое и сложное предложение (ознакомление).</w:t>
            </w:r>
          </w:p>
          <w:p w14:paraId="20AE751D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Сложные предложения: сложносочинённые с союзами и, а, но; бессоюзные сложные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предложения (без называния терминов)</w:t>
            </w:r>
          </w:p>
        </w:tc>
        <w:tc>
          <w:tcPr>
            <w:tcW w:w="4536" w:type="dxa"/>
          </w:tcPr>
          <w:p w14:paraId="5FCF94F4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Учебный диалог, в ходе которого сравниваются предложение, словосочетание, слово, обосновываются их сходство и различия.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Работа в группах: классификация предложений по цели высказывания и эмоциональной окраске.</w:t>
            </w:r>
          </w:p>
          <w:p w14:paraId="3992300E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Наблюдение за различиями простых и сложных предложений.</w:t>
            </w:r>
          </w:p>
          <w:p w14:paraId="384A53A4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Упражнение: группировка предложений по определённому признаку.</w:t>
            </w:r>
          </w:p>
          <w:p w14:paraId="16778A2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Упражнение: нахождение в тексте предложений с заданными характеристиками.</w:t>
            </w:r>
          </w:p>
          <w:p w14:paraId="02FBD044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с таблицей (по горизонтали в строках – вид по эмоциональной окраске, по вертикали в столбцах – вид по цели высказывания): подбор примеров для ячеек таблицы.</w:t>
            </w:r>
          </w:p>
          <w:p w14:paraId="117168DE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Совместный анализ алгоритма </w:t>
            </w:r>
            <w:r w:rsidRPr="00CC4420">
              <w:rPr>
                <w:sz w:val="24"/>
              </w:rPr>
              <w:lastRenderedPageBreak/>
              <w:t>синтаксического разбора предложений, отработка проведения разбора по предложенному алгоритму.</w:t>
            </w:r>
          </w:p>
          <w:p w14:paraId="46D0CDEA" w14:textId="77777777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соотнесение изученных понятий (однородные члены предложения, сложное предложение) с примерами</w:t>
            </w:r>
          </w:p>
        </w:tc>
      </w:tr>
      <w:tr w:rsidR="00095679" w14:paraId="7CCD99DF" w14:textId="77777777" w:rsidTr="00095679">
        <w:trPr>
          <w:trHeight w:val="652"/>
        </w:trPr>
        <w:tc>
          <w:tcPr>
            <w:tcW w:w="708" w:type="dxa"/>
          </w:tcPr>
          <w:p w14:paraId="4B819A2D" w14:textId="77777777" w:rsidR="00095679" w:rsidRDefault="0009567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986" w:type="dxa"/>
          </w:tcPr>
          <w:p w14:paraId="46049DF8" w14:textId="77777777" w:rsidR="00095679" w:rsidRDefault="0009567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992" w:type="dxa"/>
          </w:tcPr>
          <w:p w14:paraId="3A2D02F8" w14:textId="77777777" w:rsidR="00095679" w:rsidRDefault="00095679">
            <w:pPr>
              <w:pStyle w:val="TableParagraph"/>
              <w:spacing w:before="185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14:paraId="6BD7AFB2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4C7C2411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5180894D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2022BE" w14:textId="77777777" w:rsidR="00095679" w:rsidRDefault="00095679">
            <w:pPr>
              <w:pStyle w:val="TableParagraph"/>
              <w:spacing w:before="40"/>
              <w:ind w:left="237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2AE1AFB6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Повторение правил правописания, изученных в 1–3 классах. 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      </w:r>
          </w:p>
          <w:p w14:paraId="2F1EA70B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Ознакомление с правилами правописания и их </w:t>
            </w:r>
            <w:r w:rsidRPr="00CC4420">
              <w:rPr>
                <w:sz w:val="24"/>
              </w:rPr>
              <w:lastRenderedPageBreak/>
              <w:t>применением:</w:t>
            </w:r>
          </w:p>
          <w:p w14:paraId="45FB273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безударные падежные окончания имён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существительных (кроме существительных на -мя, -ий, -ие, -ия, на -ья типа гостья, на -ье типа ожерелье во множественном числе, а также кроме собственных имён существительных на -ов, -ин, -ий);</w:t>
            </w:r>
          </w:p>
          <w:p w14:paraId="4F1D2B9F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безударные падежные окончания имён прилагательных;</w:t>
            </w:r>
          </w:p>
          <w:p w14:paraId="2D1F5226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мягкий знак после шипящих на конце глаголов в форме 2-го лица единственного числа;</w:t>
            </w:r>
          </w:p>
          <w:p w14:paraId="259F380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наличие или отсутствие мягкого знака в глаголах на -ться и -тся;</w:t>
            </w:r>
          </w:p>
          <w:p w14:paraId="6835FFB2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– безударные личные окончания глаголов; знаки препинания в предложениях с однородными членами, соединёнными союзами и, а, но и без союзов.</w:t>
            </w:r>
          </w:p>
          <w:p w14:paraId="7A9F399C" w14:textId="77777777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Наблюдение за знаками препинания в сложном предложении, состоящем из двух простых Наблюдение за знаками препинания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в предложении с прямой речью после слов автора</w:t>
            </w:r>
          </w:p>
        </w:tc>
        <w:tc>
          <w:tcPr>
            <w:tcW w:w="4536" w:type="dxa"/>
          </w:tcPr>
          <w:p w14:paraId="49720FBB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14:paraId="37D24EBA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Моделирование алгоритмов применения изучаемых в данном классе орфографических правил, следование составленным алгоритмам.</w:t>
            </w:r>
          </w:p>
          <w:p w14:paraId="1A230E96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4DF3623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ошибок.</w:t>
            </w:r>
          </w:p>
          <w:p w14:paraId="0D0C9E85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Работа в группах: нахождение ошибок на применение способа проверки орфограммы; ошибок в объяснении </w:t>
            </w:r>
            <w:r w:rsidRPr="00CC4420">
              <w:rPr>
                <w:sz w:val="24"/>
              </w:rPr>
              <w:lastRenderedPageBreak/>
              <w:t>выбора буквы на месте орфограммы.</w:t>
            </w:r>
          </w:p>
          <w:p w14:paraId="382A1E6C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парах: группировка слов по месту орфограммы.</w:t>
            </w:r>
          </w:p>
          <w:p w14:paraId="42DDE15D" w14:textId="77777777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парах: группировка слов по типу орфограммы.</w:t>
            </w:r>
          </w:p>
          <w:p w14:paraId="551B753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196D97CE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Моделирование предложений, включающих слова с непроверяемыми орфограммами.</w:t>
            </w:r>
          </w:p>
          <w:p w14:paraId="1C6569DE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14:paraId="799B2DAE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сомнения, и т.д.).</w:t>
            </w:r>
          </w:p>
          <w:p w14:paraId="513469B7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Создание ситуации для оценки своих возможностей: выбор упражнений на закрепление орфографического материала.</w:t>
            </w:r>
          </w:p>
          <w:p w14:paraId="62C874E9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Проблемная ситуация, требующая использования дополнительных источников информации: уточнение написания слов по орфографическому словарю (в том числе на электронном носителе).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Проектное задание: создание собственных текстов с максимальным количеством включённых в них словарных слов.</w:t>
            </w:r>
          </w:p>
          <w:p w14:paraId="3F39E9E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Проектное задание: составление собственных текстов диктантов на заданную орфограмму или набор орфограмм.</w:t>
            </w:r>
          </w:p>
          <w:p w14:paraId="2BCF4C43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Самоконтроль правильности записи текста, нахождение неправильно записанных слов и исправление собственных ошибок.</w:t>
            </w:r>
          </w:p>
          <w:p w14:paraId="4AAD7E28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Устное высказывание при обосновании правильности написания, при обобщении результатов наблюдения за орфографическим материалом</w:t>
            </w:r>
          </w:p>
        </w:tc>
      </w:tr>
      <w:tr w:rsidR="00095679" w14:paraId="29B13A3F" w14:textId="77777777" w:rsidTr="00095679">
        <w:trPr>
          <w:trHeight w:val="655"/>
        </w:trPr>
        <w:tc>
          <w:tcPr>
            <w:tcW w:w="708" w:type="dxa"/>
          </w:tcPr>
          <w:p w14:paraId="7694FBF1" w14:textId="77777777" w:rsidR="00095679" w:rsidRDefault="0009567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986" w:type="dxa"/>
          </w:tcPr>
          <w:p w14:paraId="4C92372C" w14:textId="77777777" w:rsidR="00095679" w:rsidRDefault="0009567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92" w:type="dxa"/>
          </w:tcPr>
          <w:p w14:paraId="205B7F1C" w14:textId="77777777" w:rsidR="00095679" w:rsidRDefault="00095679">
            <w:pPr>
              <w:pStyle w:val="TableParagraph"/>
              <w:spacing w:before="18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14:paraId="71280CC4" w14:textId="77777777" w:rsidR="00095679" w:rsidRDefault="00095679">
            <w:pPr>
              <w:pStyle w:val="TableParagraph"/>
            </w:pPr>
          </w:p>
        </w:tc>
        <w:tc>
          <w:tcPr>
            <w:tcW w:w="1134" w:type="dxa"/>
          </w:tcPr>
          <w:p w14:paraId="287EB2DE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1FA0A546" w14:textId="77777777" w:rsidR="00095679" w:rsidRDefault="0009567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F131DD" w14:textId="77777777" w:rsidR="00095679" w:rsidRDefault="00095679">
            <w:pPr>
              <w:pStyle w:val="TableParagraph"/>
              <w:spacing w:before="41"/>
              <w:ind w:left="237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https://m.edsoo.ru/7f411da6</w:t>
              </w:r>
            </w:hyperlink>
          </w:p>
        </w:tc>
        <w:tc>
          <w:tcPr>
            <w:tcW w:w="3260" w:type="dxa"/>
          </w:tcPr>
          <w:p w14:paraId="7012D767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  <w:p w14:paraId="1DDE8ED2" w14:textId="77777777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Корректирование текстов (заданных и собственных) с учётом точности, правильности, богатства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и выразительности письменной речи</w:t>
            </w:r>
          </w:p>
          <w:p w14:paraId="7E19C043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CF1D076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23D71E1A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0EAAA01E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42CD5C1D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5B53ADBC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343CE009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E6B91D6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FC68D0B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  <w:p w14:paraId="1F1DB1B8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b/>
                <w:bCs/>
                <w:sz w:val="24"/>
              </w:rPr>
              <w:t>Изложение</w:t>
            </w:r>
            <w:r w:rsidRPr="00CC4420">
              <w:rPr>
                <w:sz w:val="24"/>
              </w:rPr>
              <w:t xml:space="preserve"> (подробный устный и письменный пересказ текста; выборочный устный пересказ текста). Сочинение как вид письменной работы. 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</w:t>
            </w:r>
          </w:p>
        </w:tc>
        <w:tc>
          <w:tcPr>
            <w:tcW w:w="4536" w:type="dxa"/>
          </w:tcPr>
          <w:p w14:paraId="5137A7B3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Работа в группах: анализ текста, обоснование целесообразности выбора языковых средств, соответствующих цели и условиям общения.</w:t>
            </w:r>
          </w:p>
          <w:p w14:paraId="5F295F4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парах: анализ дидактического текста и нахождение в нём смысловых ошибок.</w:t>
            </w:r>
          </w:p>
          <w:p w14:paraId="51394484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Творческие задания: создание устных и письменных текстов разных типов (описание, рассуждение, повествование).</w:t>
            </w:r>
          </w:p>
          <w:p w14:paraId="1D06635B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выбор соответствующего заданной ситуации жанра и написание письма,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поздравительной открытки, записки. Творческое задание: составление текстов разных типов (описание, повествование, рассуждение) на одну и ту же тему.</w:t>
            </w:r>
          </w:p>
          <w:p w14:paraId="191E6703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Практическая работа: написание отзыва на прочитанную книгу.</w:t>
            </w:r>
          </w:p>
          <w:p w14:paraId="3E62A679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группах: корректировка дидактического текста, в котором допущены смысловые ошибки.</w:t>
            </w:r>
          </w:p>
          <w:p w14:paraId="69993543" w14:textId="77777777" w:rsidR="00095679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 xml:space="preserve">Совместное выполнение задания: анализ текстов по критериям: правильность, </w:t>
            </w:r>
            <w:r w:rsidRPr="00CC4420">
              <w:rPr>
                <w:sz w:val="24"/>
              </w:rPr>
              <w:lastRenderedPageBreak/>
              <w:t>богатство, выразительность</w:t>
            </w:r>
          </w:p>
          <w:p w14:paraId="359D4C3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Анализ собственных действий при работе над изложениями и сочинениями, соотнесение своих действий с предложенными алгоритмами.</w:t>
            </w:r>
          </w:p>
          <w:p w14:paraId="6E81C400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Самооценка правильности выполнения учебной задачи: соотнесение собственного текста с исходным (для изложений) и с заданной темой (для сочинений).</w:t>
            </w:r>
          </w:p>
          <w:p w14:paraId="03493508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Практическое задание: выбор источника получения информации (определённый тип словаря, справочников) для решения учебно-практической задачи.</w:t>
            </w:r>
          </w:p>
          <w:p w14:paraId="2A841F4B" w14:textId="77777777" w:rsid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Творческое задание: подготовка небольшого публичного выступления</w:t>
            </w:r>
          </w:p>
        </w:tc>
      </w:tr>
      <w:tr w:rsidR="00CC4420" w14:paraId="18FE9D7F" w14:textId="77777777" w:rsidTr="00095679">
        <w:trPr>
          <w:trHeight w:val="655"/>
        </w:trPr>
        <w:tc>
          <w:tcPr>
            <w:tcW w:w="708" w:type="dxa"/>
          </w:tcPr>
          <w:p w14:paraId="0F143DA2" w14:textId="77777777" w:rsidR="00CC4420" w:rsidRDefault="00CC4420">
            <w:pPr>
              <w:pStyle w:val="TableParagraph"/>
              <w:spacing w:before="188"/>
              <w:ind w:lef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986" w:type="dxa"/>
          </w:tcPr>
          <w:p w14:paraId="168D32EA" w14:textId="77777777" w:rsidR="00CC4420" w:rsidRDefault="00CC4420">
            <w:pPr>
              <w:pStyle w:val="TableParagraph"/>
              <w:spacing w:before="188"/>
              <w:ind w:left="235"/>
              <w:rPr>
                <w:sz w:val="24"/>
              </w:rPr>
            </w:pPr>
            <w:r w:rsidRPr="00CC4420">
              <w:rPr>
                <w:sz w:val="24"/>
              </w:rPr>
              <w:t>Орфоэпия</w:t>
            </w:r>
          </w:p>
        </w:tc>
        <w:tc>
          <w:tcPr>
            <w:tcW w:w="992" w:type="dxa"/>
          </w:tcPr>
          <w:p w14:paraId="41E7044A" w14:textId="77777777" w:rsidR="00CC4420" w:rsidRDefault="00CC4420">
            <w:pPr>
              <w:pStyle w:val="TableParagraph"/>
              <w:spacing w:before="188"/>
              <w:ind w:right="59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1134" w:type="dxa"/>
          </w:tcPr>
          <w:p w14:paraId="569C5715" w14:textId="77777777" w:rsidR="00CC4420" w:rsidRDefault="00CC4420">
            <w:pPr>
              <w:pStyle w:val="TableParagraph"/>
            </w:pPr>
          </w:p>
        </w:tc>
        <w:tc>
          <w:tcPr>
            <w:tcW w:w="1134" w:type="dxa"/>
          </w:tcPr>
          <w:p w14:paraId="46C5B66B" w14:textId="77777777" w:rsidR="00CC4420" w:rsidRDefault="00CC4420">
            <w:pPr>
              <w:pStyle w:val="TableParagraph"/>
            </w:pPr>
          </w:p>
        </w:tc>
        <w:tc>
          <w:tcPr>
            <w:tcW w:w="1843" w:type="dxa"/>
          </w:tcPr>
          <w:p w14:paraId="29F3EF07" w14:textId="77777777" w:rsidR="00CC4420" w:rsidRDefault="00CC4420">
            <w:pPr>
              <w:pStyle w:val="TableParagraph"/>
              <w:spacing w:before="41"/>
              <w:ind w:left="237"/>
              <w:rPr>
                <w:sz w:val="24"/>
              </w:rPr>
            </w:pPr>
          </w:p>
        </w:tc>
        <w:tc>
          <w:tcPr>
            <w:tcW w:w="3260" w:type="dxa"/>
          </w:tcPr>
          <w:p w14:paraId="0E25B650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14:paraId="57CFDB93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  <w:tc>
          <w:tcPr>
            <w:tcW w:w="4536" w:type="dxa"/>
          </w:tcPr>
          <w:p w14:paraId="5C277F4D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Наблюдение за местом ударения и произношением слов, отрабатываемых в учебнике.</w:t>
            </w:r>
          </w:p>
          <w:p w14:paraId="724B9233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Дидактическая игра «Придумай рифму» (предлагаются слова из орфоэпического словарика, к ним нужно придумать рифмы).</w:t>
            </w:r>
          </w:p>
          <w:p w14:paraId="58349793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  <w:p w14:paraId="74A7D5B7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lastRenderedPageBreak/>
              <w:t>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</w:t>
            </w:r>
          </w:p>
          <w:p w14:paraId="65BEBC39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Игра-соревнование «Где поставить ударение?». Проектное задание «Ударение</w:t>
            </w:r>
            <w:r>
              <w:rPr>
                <w:sz w:val="24"/>
              </w:rPr>
              <w:t xml:space="preserve"> </w:t>
            </w:r>
            <w:r w:rsidRPr="00CC4420">
              <w:rPr>
                <w:sz w:val="24"/>
              </w:rPr>
              <w:t>в словах, которые пришли в русский язык из французского языка».</w:t>
            </w:r>
          </w:p>
          <w:p w14:paraId="6147C287" w14:textId="77777777" w:rsidR="00CC4420" w:rsidRPr="00CC4420" w:rsidRDefault="00CC4420" w:rsidP="00CC4420">
            <w:pPr>
              <w:pStyle w:val="TableParagraph"/>
              <w:spacing w:before="41"/>
              <w:ind w:left="237"/>
              <w:rPr>
                <w:sz w:val="24"/>
              </w:rPr>
            </w:pPr>
            <w:r w:rsidRPr="00CC4420">
              <w:rPr>
                <w:sz w:val="24"/>
              </w:rPr>
              <w:t>Работа в группах: подготовка аудиозаписи предложенного текста, при подготовке необходимо обращение к учебному орфоэпическому словарю для определения ударения в незнакомых словах</w:t>
            </w:r>
          </w:p>
        </w:tc>
      </w:tr>
      <w:tr w:rsidR="00095679" w14:paraId="764CC505" w14:textId="77777777" w:rsidTr="00095679">
        <w:trPr>
          <w:trHeight w:val="362"/>
        </w:trPr>
        <w:tc>
          <w:tcPr>
            <w:tcW w:w="2694" w:type="dxa"/>
            <w:gridSpan w:val="2"/>
          </w:tcPr>
          <w:p w14:paraId="7AECCC8D" w14:textId="77777777" w:rsidR="00095679" w:rsidRDefault="00095679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lastRenderedPageBreak/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992" w:type="dxa"/>
          </w:tcPr>
          <w:p w14:paraId="69703EFF" w14:textId="77777777" w:rsidR="00095679" w:rsidRDefault="00095679">
            <w:pPr>
              <w:pStyle w:val="TableParagraph"/>
              <w:spacing w:before="38"/>
              <w:ind w:right="5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4" w:type="dxa"/>
          </w:tcPr>
          <w:p w14:paraId="122DAD8F" w14:textId="77777777" w:rsidR="00095679" w:rsidRDefault="00095679">
            <w:pPr>
              <w:pStyle w:val="TableParagraph"/>
              <w:spacing w:before="38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7D67F028" w14:textId="77777777" w:rsidR="00095679" w:rsidRDefault="00095679">
            <w:pPr>
              <w:pStyle w:val="TableParagraph"/>
            </w:pPr>
          </w:p>
        </w:tc>
        <w:tc>
          <w:tcPr>
            <w:tcW w:w="1843" w:type="dxa"/>
          </w:tcPr>
          <w:p w14:paraId="17752AFD" w14:textId="77777777" w:rsidR="00095679" w:rsidRDefault="00095679">
            <w:pPr>
              <w:pStyle w:val="TableParagraph"/>
            </w:pPr>
          </w:p>
        </w:tc>
        <w:tc>
          <w:tcPr>
            <w:tcW w:w="3260" w:type="dxa"/>
          </w:tcPr>
          <w:p w14:paraId="04FEFA84" w14:textId="77777777" w:rsidR="00095679" w:rsidRDefault="00095679">
            <w:pPr>
              <w:pStyle w:val="TableParagraph"/>
            </w:pPr>
          </w:p>
        </w:tc>
        <w:tc>
          <w:tcPr>
            <w:tcW w:w="4536" w:type="dxa"/>
          </w:tcPr>
          <w:p w14:paraId="44DD3BD2" w14:textId="77777777" w:rsidR="00095679" w:rsidRDefault="00095679">
            <w:pPr>
              <w:pStyle w:val="TableParagraph"/>
            </w:pPr>
          </w:p>
        </w:tc>
      </w:tr>
      <w:tr w:rsidR="00095679" w14:paraId="2A9C7F51" w14:textId="77777777" w:rsidTr="00095679">
        <w:trPr>
          <w:trHeight w:val="676"/>
        </w:trPr>
        <w:tc>
          <w:tcPr>
            <w:tcW w:w="2694" w:type="dxa"/>
            <w:gridSpan w:val="2"/>
          </w:tcPr>
          <w:p w14:paraId="7A2F59EF" w14:textId="77777777" w:rsidR="00095679" w:rsidRDefault="00095679">
            <w:pPr>
              <w:pStyle w:val="TableParagraph"/>
              <w:spacing w:before="7" w:line="310" w:lineRule="atLeast"/>
              <w:ind w:left="233" w:right="1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2" w:type="dxa"/>
          </w:tcPr>
          <w:p w14:paraId="059A0F41" w14:textId="77777777" w:rsidR="00095679" w:rsidRDefault="00095679">
            <w:pPr>
              <w:pStyle w:val="TableParagraph"/>
              <w:spacing w:before="199"/>
              <w:ind w:right="5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134" w:type="dxa"/>
          </w:tcPr>
          <w:p w14:paraId="0247D39C" w14:textId="77777777" w:rsidR="00095679" w:rsidRDefault="00095679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14:paraId="188DB47B" w14:textId="77777777" w:rsidR="00095679" w:rsidRDefault="00095679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3" w:type="dxa"/>
          </w:tcPr>
          <w:p w14:paraId="0F519DFE" w14:textId="77777777" w:rsidR="00095679" w:rsidRDefault="00095679">
            <w:pPr>
              <w:pStyle w:val="TableParagraph"/>
            </w:pPr>
          </w:p>
        </w:tc>
        <w:tc>
          <w:tcPr>
            <w:tcW w:w="3260" w:type="dxa"/>
          </w:tcPr>
          <w:p w14:paraId="4926D272" w14:textId="77777777" w:rsidR="00095679" w:rsidRDefault="00095679">
            <w:pPr>
              <w:pStyle w:val="TableParagraph"/>
            </w:pPr>
          </w:p>
        </w:tc>
        <w:tc>
          <w:tcPr>
            <w:tcW w:w="4536" w:type="dxa"/>
          </w:tcPr>
          <w:p w14:paraId="71642997" w14:textId="77777777" w:rsidR="00095679" w:rsidRDefault="00095679">
            <w:pPr>
              <w:pStyle w:val="TableParagraph"/>
            </w:pPr>
          </w:p>
        </w:tc>
      </w:tr>
      <w:tr w:rsidR="00CC4420" w14:paraId="6BC6C988" w14:textId="77777777" w:rsidTr="00EC6206">
        <w:trPr>
          <w:trHeight w:val="676"/>
        </w:trPr>
        <w:tc>
          <w:tcPr>
            <w:tcW w:w="15593" w:type="dxa"/>
            <w:gridSpan w:val="8"/>
          </w:tcPr>
          <w:p w14:paraId="50CD0AD6" w14:textId="77777777" w:rsidR="00CC4420" w:rsidRDefault="00CC4420">
            <w:pPr>
              <w:pStyle w:val="TableParagraph"/>
            </w:pPr>
            <w:r w:rsidRPr="00CC4420">
              <w:t>Содержание раздела «Орфоэпия» изучается параллельно с другими разделами курса, поэтому отдельные часы на этот раздел не предусмотрены.</w:t>
            </w:r>
          </w:p>
          <w:p w14:paraId="6525875C" w14:textId="77777777" w:rsidR="00CC4420" w:rsidRDefault="00CC4420">
            <w:pPr>
              <w:pStyle w:val="TableParagraph"/>
            </w:pPr>
            <w:r w:rsidRPr="00CC4420">
              <w:t>Количество учебных часов на изучение разделов может быть скорректировано с учётом резервных уроков (18 ч)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обучающихся.</w:t>
            </w:r>
          </w:p>
        </w:tc>
      </w:tr>
    </w:tbl>
    <w:p w14:paraId="442E62F0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429666D5" w14:textId="77777777" w:rsidR="00D40805" w:rsidRDefault="00D40805">
      <w:pPr>
        <w:pStyle w:val="a3"/>
        <w:spacing w:before="4"/>
        <w:jc w:val="left"/>
        <w:rPr>
          <w:b/>
          <w:sz w:val="17"/>
        </w:rPr>
      </w:pPr>
    </w:p>
    <w:p w14:paraId="1EF3C476" w14:textId="77777777" w:rsidR="00D40805" w:rsidRDefault="00BC6634">
      <w:pPr>
        <w:spacing w:before="64"/>
        <w:ind w:left="332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УЧЕБНИКИ</w:t>
      </w:r>
    </w:p>
    <w:p w14:paraId="08C4967F" w14:textId="77777777" w:rsidR="00D40805" w:rsidRDefault="00BC6634">
      <w:pPr>
        <w:spacing w:before="50" w:line="276" w:lineRule="auto"/>
        <w:ind w:left="263"/>
        <w:rPr>
          <w:b/>
          <w:sz w:val="28"/>
        </w:rPr>
      </w:pPr>
      <w:r>
        <w:rPr>
          <w:b/>
          <w:sz w:val="28"/>
        </w:rPr>
        <w:t>«АЗБУКА»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(АВТОРЫ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В.Г.ГОРЕЦКИЙ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ДР.),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(АВТОРЫ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В.П. КАНАКИНА, В.Г.ГОРЕЦКИЙ)</w:t>
      </w:r>
    </w:p>
    <w:p w14:paraId="78CE3F61" w14:textId="77777777" w:rsidR="00D40805" w:rsidRDefault="00BC6634">
      <w:pPr>
        <w:spacing w:after="53" w:line="321" w:lineRule="exact"/>
        <w:ind w:left="33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1F7369F" w14:textId="77777777">
        <w:trPr>
          <w:trHeight w:val="362"/>
        </w:trPr>
        <w:tc>
          <w:tcPr>
            <w:tcW w:w="646" w:type="dxa"/>
            <w:vMerge w:val="restart"/>
          </w:tcPr>
          <w:p w14:paraId="1B6263C0" w14:textId="77777777" w:rsidR="00D40805" w:rsidRDefault="00BC6634">
            <w:pPr>
              <w:pStyle w:val="TableParagraph"/>
              <w:spacing w:before="70" w:line="276" w:lineRule="auto"/>
              <w:ind w:left="233" w:right="16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06" w:type="dxa"/>
            <w:vMerge w:val="restart"/>
          </w:tcPr>
          <w:p w14:paraId="28998BCD" w14:textId="77777777" w:rsidR="00D40805" w:rsidRDefault="00D40805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25950327" w14:textId="77777777" w:rsidR="00D40805" w:rsidRDefault="00BC663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38" w:type="dxa"/>
            <w:gridSpan w:val="3"/>
          </w:tcPr>
          <w:p w14:paraId="60A6B42D" w14:textId="77777777" w:rsidR="00D40805" w:rsidRDefault="00BC6634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48" w:type="dxa"/>
            <w:vMerge w:val="restart"/>
          </w:tcPr>
          <w:p w14:paraId="765B0759" w14:textId="77777777" w:rsidR="00D40805" w:rsidRDefault="00BC6634">
            <w:pPr>
              <w:pStyle w:val="TableParagraph"/>
              <w:spacing w:before="70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D35DBD8" w14:textId="77777777" w:rsidR="00D40805" w:rsidRDefault="00BC6634">
            <w:pPr>
              <w:pStyle w:val="TableParagraph"/>
              <w:spacing w:before="40" w:line="276" w:lineRule="auto"/>
              <w:ind w:left="232" w:righ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изучени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5395" w:type="dxa"/>
            <w:vMerge w:val="restart"/>
          </w:tcPr>
          <w:p w14:paraId="363FA059" w14:textId="77777777" w:rsidR="00D40805" w:rsidRDefault="00BC6634">
            <w:pPr>
              <w:pStyle w:val="TableParagraph"/>
              <w:spacing w:before="228" w:line="276" w:lineRule="auto"/>
              <w:ind w:left="232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805" w14:paraId="49C1E464" w14:textId="77777777">
        <w:trPr>
          <w:trHeight w:val="989"/>
        </w:trPr>
        <w:tc>
          <w:tcPr>
            <w:tcW w:w="646" w:type="dxa"/>
            <w:vMerge/>
            <w:tcBorders>
              <w:top w:val="nil"/>
            </w:tcBorders>
          </w:tcPr>
          <w:p w14:paraId="43F745C2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14:paraId="003BEEB5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16415752" w14:textId="77777777" w:rsidR="00D40805" w:rsidRDefault="00BC6634">
            <w:pPr>
              <w:pStyle w:val="TableParagraph"/>
              <w:spacing w:before="46" w:line="276" w:lineRule="auto"/>
              <w:ind w:left="232" w:right="1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Всег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697" w:type="dxa"/>
          </w:tcPr>
          <w:p w14:paraId="63BF95CB" w14:textId="77777777" w:rsidR="00D40805" w:rsidRDefault="00BC6634">
            <w:pPr>
              <w:pStyle w:val="TableParagraph"/>
              <w:spacing w:before="46" w:line="276" w:lineRule="auto"/>
              <w:ind w:left="23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 </w:t>
            </w:r>
            <w:r>
              <w:rPr>
                <w:b/>
                <w:sz w:val="24"/>
              </w:rPr>
              <w:t>ые работы</w:t>
            </w:r>
          </w:p>
        </w:tc>
        <w:tc>
          <w:tcPr>
            <w:tcW w:w="1759" w:type="dxa"/>
          </w:tcPr>
          <w:p w14:paraId="47E26D03" w14:textId="77777777" w:rsidR="00D40805" w:rsidRDefault="00BC6634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 </w:t>
            </w:r>
            <w:r>
              <w:rPr>
                <w:b/>
                <w:sz w:val="24"/>
              </w:rPr>
              <w:t>ие работы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547CD718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545486BD" w14:textId="77777777" w:rsidR="00D40805" w:rsidRDefault="00D40805">
            <w:pPr>
              <w:rPr>
                <w:sz w:val="2"/>
                <w:szCs w:val="2"/>
              </w:rPr>
            </w:pPr>
          </w:p>
        </w:tc>
      </w:tr>
      <w:tr w:rsidR="00D40805" w:rsidRPr="00BA1154" w14:paraId="0B94BBBC" w14:textId="77777777">
        <w:trPr>
          <w:trHeight w:val="1632"/>
        </w:trPr>
        <w:tc>
          <w:tcPr>
            <w:tcW w:w="646" w:type="dxa"/>
          </w:tcPr>
          <w:p w14:paraId="2E63A11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2834F1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483DAD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6" w:type="dxa"/>
          </w:tcPr>
          <w:p w14:paraId="51703DE8" w14:textId="77777777" w:rsidR="00D40805" w:rsidRDefault="00BC6634">
            <w:pPr>
              <w:pStyle w:val="TableParagraph"/>
              <w:spacing w:before="7" w:line="310" w:lineRule="atLeast"/>
              <w:ind w:left="235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Совместное составление небольших </w:t>
            </w:r>
            <w:r>
              <w:rPr>
                <w:sz w:val="24"/>
              </w:rPr>
              <w:t>рассказов о любимых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882" w:type="dxa"/>
          </w:tcPr>
          <w:p w14:paraId="5A03BD2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7C7322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D59C3C2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7B7AC3C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0C5773EF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14:paraId="12074E26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5395" w:type="dxa"/>
          </w:tcPr>
          <w:p w14:paraId="3D4DD5BB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E0D3D2C" w14:textId="77777777" w:rsidR="00D40805" w:rsidRPr="00E118DC" w:rsidRDefault="00D40805">
            <w:pPr>
              <w:pStyle w:val="TableParagraph"/>
              <w:spacing w:before="21"/>
              <w:rPr>
                <w:b/>
                <w:lang w:val="en-US"/>
              </w:rPr>
            </w:pPr>
          </w:p>
          <w:p w14:paraId="0CF0C3D0" w14:textId="77777777" w:rsidR="00D40805" w:rsidRPr="00E118DC" w:rsidRDefault="00D40805">
            <w:pPr>
              <w:pStyle w:val="TableParagraph"/>
              <w:spacing w:line="278" w:lineRule="auto"/>
              <w:ind w:left="232"/>
              <w:rPr>
                <w:sz w:val="24"/>
                <w:lang w:val="en-US"/>
              </w:rPr>
            </w:pPr>
            <w:hyperlink r:id="rId8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87">
              <w:r w:rsidRPr="00E118DC">
                <w:rPr>
                  <w:color w:val="0000FF"/>
                  <w:u w:val="single" w:color="0000FF"/>
                  <w:lang w:val="en-US"/>
                </w:rPr>
                <w:t>seriisyuzhetnih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-kartinok-klass-2836236.html</w:t>
            </w:r>
          </w:p>
        </w:tc>
      </w:tr>
      <w:tr w:rsidR="00D40805" w:rsidRPr="00BA1154" w14:paraId="20B86CDF" w14:textId="77777777">
        <w:trPr>
          <w:trHeight w:val="1631"/>
        </w:trPr>
        <w:tc>
          <w:tcPr>
            <w:tcW w:w="646" w:type="dxa"/>
          </w:tcPr>
          <w:p w14:paraId="63F2E579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85A4C6A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3B326935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6" w:type="dxa"/>
          </w:tcPr>
          <w:p w14:paraId="17FAE2E9" w14:textId="77777777" w:rsidR="00D40805" w:rsidRDefault="00BC6634">
            <w:pPr>
              <w:pStyle w:val="TableParagraph"/>
              <w:spacing w:before="41" w:line="276" w:lineRule="auto"/>
              <w:ind w:left="235" w:right="4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Совместное составление небольших </w:t>
            </w:r>
            <w:r>
              <w:rPr>
                <w:sz w:val="24"/>
              </w:rPr>
              <w:t>рассказов о</w:t>
            </w:r>
          </w:p>
          <w:p w14:paraId="0EDFB128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любимом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дне</w:t>
            </w:r>
          </w:p>
        </w:tc>
        <w:tc>
          <w:tcPr>
            <w:tcW w:w="882" w:type="dxa"/>
          </w:tcPr>
          <w:p w14:paraId="369BFAF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F78862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B37E959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AFFDBB0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249BDF8F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14:paraId="0ADC24A7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5395" w:type="dxa"/>
          </w:tcPr>
          <w:p w14:paraId="3A76DAE2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CB7DD20" w14:textId="77777777" w:rsidR="00D40805" w:rsidRPr="00E118DC" w:rsidRDefault="00D40805">
            <w:pPr>
              <w:pStyle w:val="TableParagraph"/>
              <w:spacing w:before="21"/>
              <w:rPr>
                <w:b/>
                <w:lang w:val="en-US"/>
              </w:rPr>
            </w:pPr>
          </w:p>
          <w:p w14:paraId="34AB0A57" w14:textId="77777777" w:rsidR="00D40805" w:rsidRPr="00E118DC" w:rsidRDefault="00D40805">
            <w:pPr>
              <w:pStyle w:val="TableParagraph"/>
              <w:spacing w:line="278" w:lineRule="auto"/>
              <w:ind w:left="232"/>
              <w:rPr>
                <w:sz w:val="24"/>
                <w:lang w:val="en-US"/>
              </w:rPr>
            </w:pPr>
            <w:hyperlink r:id="rId8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89">
              <w:r w:rsidRPr="00E118DC">
                <w:rPr>
                  <w:color w:val="0000FF"/>
                  <w:u w:val="single" w:color="0000FF"/>
                  <w:lang w:val="en-US"/>
                </w:rPr>
                <w:t>seriisyuzhetnih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-kartinok-klass-2836236.html</w:t>
            </w:r>
          </w:p>
        </w:tc>
      </w:tr>
      <w:tr w:rsidR="00D40805" w14:paraId="46C8FB4F" w14:textId="77777777">
        <w:trPr>
          <w:trHeight w:val="996"/>
        </w:trPr>
        <w:tc>
          <w:tcPr>
            <w:tcW w:w="646" w:type="dxa"/>
          </w:tcPr>
          <w:p w14:paraId="5E356281" w14:textId="77777777" w:rsidR="00D40805" w:rsidRPr="00E118DC" w:rsidRDefault="00D40805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4110D13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6" w:type="dxa"/>
          </w:tcPr>
          <w:p w14:paraId="3D382452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2DD62DBD" w14:textId="77777777" w:rsidR="00D40805" w:rsidRDefault="00BC6634">
            <w:pPr>
              <w:pStyle w:val="TableParagraph"/>
              <w:spacing w:before="7" w:line="310" w:lineRule="atLeast"/>
              <w:ind w:left="235" w:right="41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82" w:type="dxa"/>
          </w:tcPr>
          <w:p w14:paraId="0CA57E3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3E87DB7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92BBEFB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2E4A736F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14:paraId="793B3167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5395" w:type="dxa"/>
          </w:tcPr>
          <w:p w14:paraId="6EE33294" w14:textId="77777777" w:rsidR="00D40805" w:rsidRPr="00E118DC" w:rsidRDefault="00D40805">
            <w:pPr>
              <w:pStyle w:val="TableParagraph"/>
              <w:spacing w:before="52" w:line="276" w:lineRule="auto"/>
              <w:ind w:left="232" w:right="239"/>
              <w:rPr>
                <w:sz w:val="24"/>
                <w:lang w:val="en-US"/>
              </w:rPr>
            </w:pPr>
            <w:hyperlink r:id="rId9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https://infourok.ru/urok-pisma-v-klassepismo-pod-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91">
              <w:r w:rsidRPr="00E118DC">
                <w:rPr>
                  <w:color w:val="0000FF"/>
                  <w:u w:val="single" w:color="0000FF"/>
                  <w:lang w:val="en-US"/>
                </w:rPr>
                <w:t>diktovku-</w:t>
              </w:r>
            </w:hyperlink>
            <w:r w:rsidRPr="00E118DC">
              <w:rPr>
                <w:color w:val="0000FF"/>
                <w:spacing w:val="-10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slov</w:t>
            </w:r>
            <w:r w:rsidRPr="00E118DC">
              <w:rPr>
                <w:spacing w:val="-10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-predlozheniy-napisanie-kotorih-ne</w:t>
            </w:r>
            <w:r w:rsidRPr="00E118DC">
              <w:rPr>
                <w:spacing w:val="-11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</w:t>
            </w:r>
          </w:p>
          <w:p w14:paraId="1D1842D7" w14:textId="77777777" w:rsidR="00D40805" w:rsidRDefault="00BC6634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z w:val="24"/>
              </w:rPr>
              <w:t>rashoditsya-sih-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proiznosheniem-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1982583.html</w:t>
            </w:r>
          </w:p>
        </w:tc>
      </w:tr>
      <w:tr w:rsidR="00D40805" w14:paraId="32B6B434" w14:textId="77777777">
        <w:trPr>
          <w:trHeight w:val="2265"/>
        </w:trPr>
        <w:tc>
          <w:tcPr>
            <w:tcW w:w="646" w:type="dxa"/>
          </w:tcPr>
          <w:p w14:paraId="275DF14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9FEC42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B7FA51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60AA95A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6" w:type="dxa"/>
          </w:tcPr>
          <w:p w14:paraId="520FB6D0" w14:textId="77777777" w:rsidR="00D40805" w:rsidRDefault="00BC6634">
            <w:pPr>
              <w:pStyle w:val="TableParagraph"/>
              <w:spacing w:before="41" w:line="276" w:lineRule="auto"/>
              <w:ind w:left="235" w:right="288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 xml:space="preserve">предложением: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слов, изменение их </w:t>
            </w:r>
            <w:r>
              <w:rPr>
                <w:spacing w:val="-2"/>
                <w:sz w:val="24"/>
              </w:rPr>
              <w:t>порядка.</w:t>
            </w:r>
          </w:p>
          <w:p w14:paraId="3FE53097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5685E154" w14:textId="77777777" w:rsidR="00D40805" w:rsidRDefault="00BC6634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82" w:type="dxa"/>
          </w:tcPr>
          <w:p w14:paraId="6922308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FAB884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298B7BB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47CD5EE5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CBE487D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14:paraId="1AEFC053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14:paraId="7AB1EC9E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5395" w:type="dxa"/>
          </w:tcPr>
          <w:p w14:paraId="16CF59A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AEC651" w14:textId="77777777" w:rsidR="00D40805" w:rsidRDefault="00D40805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6AFACDD1" w14:textId="77777777" w:rsidR="00D40805" w:rsidRDefault="00D40805">
            <w:pPr>
              <w:pStyle w:val="TableParagraph"/>
              <w:spacing w:line="276" w:lineRule="auto"/>
              <w:ind w:left="232" w:right="239"/>
              <w:rPr>
                <w:sz w:val="24"/>
              </w:rPr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https://infourok.ru/urok-pisma-v-klassepismo-pod-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">
              <w:r>
                <w:rPr>
                  <w:color w:val="0000FF"/>
                  <w:u w:val="single" w:color="0000FF"/>
                </w:rPr>
                <w:t>diktovku-</w:t>
              </w:r>
            </w:hyperlink>
            <w:r>
              <w:rPr>
                <w:color w:val="0000FF"/>
                <w:spacing w:val="-10"/>
              </w:rPr>
              <w:t xml:space="preserve"> </w:t>
            </w:r>
            <w:r>
              <w:rPr>
                <w:sz w:val="24"/>
              </w:rPr>
              <w:t>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-predlozheniy-napisanie-kotorih-ne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 rashoditsya-sih- proiznosheniem- 1982583.html</w:t>
            </w:r>
          </w:p>
        </w:tc>
      </w:tr>
    </w:tbl>
    <w:p w14:paraId="262BEA50" w14:textId="77777777" w:rsidR="00D40805" w:rsidRDefault="00D40805">
      <w:pPr>
        <w:pStyle w:val="TableParagraph"/>
        <w:spacing w:line="276" w:lineRule="auto"/>
        <w:rPr>
          <w:sz w:val="24"/>
        </w:rPr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DC8B41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25E16754" w14:textId="77777777">
        <w:trPr>
          <w:trHeight w:val="681"/>
        </w:trPr>
        <w:tc>
          <w:tcPr>
            <w:tcW w:w="646" w:type="dxa"/>
          </w:tcPr>
          <w:p w14:paraId="17B28717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36F54D01" w14:textId="77777777" w:rsidR="00D40805" w:rsidRDefault="00BC6634">
            <w:pPr>
              <w:pStyle w:val="TableParagraph"/>
              <w:spacing w:before="9" w:line="320" w:lineRule="exact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>слова. Закрепление</w:t>
            </w:r>
          </w:p>
        </w:tc>
        <w:tc>
          <w:tcPr>
            <w:tcW w:w="882" w:type="dxa"/>
          </w:tcPr>
          <w:p w14:paraId="7B97FC6C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10BBAC0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AC2641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E86123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87544E8" w14:textId="77777777" w:rsidR="00D40805" w:rsidRDefault="00D40805">
            <w:pPr>
              <w:pStyle w:val="TableParagraph"/>
            </w:pPr>
          </w:p>
        </w:tc>
      </w:tr>
      <w:tr w:rsidR="00D40805" w:rsidRPr="00BA1154" w14:paraId="160C8767" w14:textId="77777777">
        <w:trPr>
          <w:trHeight w:val="1315"/>
        </w:trPr>
        <w:tc>
          <w:tcPr>
            <w:tcW w:w="646" w:type="dxa"/>
          </w:tcPr>
          <w:p w14:paraId="5345BC5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56F946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06" w:type="dxa"/>
          </w:tcPr>
          <w:p w14:paraId="64A5B796" w14:textId="77777777" w:rsidR="00D40805" w:rsidRDefault="00BC6634">
            <w:pPr>
              <w:pStyle w:val="TableParagraph"/>
              <w:spacing w:before="7" w:line="310" w:lineRule="atLeast"/>
              <w:ind w:left="234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слов. Работа с </w:t>
            </w:r>
            <w:r>
              <w:rPr>
                <w:spacing w:val="-2"/>
                <w:sz w:val="24"/>
              </w:rPr>
              <w:t>предложением</w:t>
            </w:r>
          </w:p>
        </w:tc>
        <w:tc>
          <w:tcPr>
            <w:tcW w:w="882" w:type="dxa"/>
          </w:tcPr>
          <w:p w14:paraId="4480E86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61B63B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F98A8F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E97A42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A829AB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F75E081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08328B09" w14:textId="77777777" w:rsidR="00D40805" w:rsidRPr="00E118DC" w:rsidRDefault="00D40805">
            <w:pPr>
              <w:pStyle w:val="TableParagraph"/>
              <w:spacing w:line="276" w:lineRule="auto"/>
              <w:ind w:left="231"/>
              <w:rPr>
                <w:lang w:val="en-US"/>
              </w:rPr>
            </w:pPr>
            <w:hyperlink r:id="rId9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9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</w:hyperlink>
          </w:p>
        </w:tc>
      </w:tr>
      <w:tr w:rsidR="00D40805" w14:paraId="3F9E34E1" w14:textId="77777777">
        <w:trPr>
          <w:trHeight w:val="1949"/>
        </w:trPr>
        <w:tc>
          <w:tcPr>
            <w:tcW w:w="646" w:type="dxa"/>
          </w:tcPr>
          <w:p w14:paraId="79B3378E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B674B2E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4BC02A4" w14:textId="77777777" w:rsidR="00D40805" w:rsidRPr="00E118DC" w:rsidRDefault="00D40805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6BBE532C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6" w:type="dxa"/>
          </w:tcPr>
          <w:p w14:paraId="7F89BA17" w14:textId="77777777" w:rsidR="00D40805" w:rsidRDefault="00BC6634">
            <w:pPr>
              <w:pStyle w:val="TableParagraph"/>
              <w:spacing w:before="39" w:line="276" w:lineRule="auto"/>
              <w:ind w:left="234" w:right="105"/>
              <w:rPr>
                <w:sz w:val="24"/>
              </w:rPr>
            </w:pPr>
            <w:r>
              <w:rPr>
                <w:sz w:val="24"/>
              </w:rPr>
              <w:t>Различие слова и обозначаемого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2"/>
                <w:sz w:val="24"/>
              </w:rPr>
              <w:t>предмета.</w:t>
            </w:r>
          </w:p>
          <w:p w14:paraId="61B4EEFA" w14:textId="77777777" w:rsidR="00D40805" w:rsidRDefault="00BC6634">
            <w:pPr>
              <w:pStyle w:val="TableParagraph"/>
              <w:spacing w:before="1" w:line="276" w:lineRule="auto"/>
              <w:ind w:left="234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540D8F0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53CF738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88F3A0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9B2561F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99E977D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426610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F65932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6CBF76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9DEB3A3" w14:textId="77777777" w:rsidR="00D40805" w:rsidRDefault="00D40805">
            <w:pPr>
              <w:pStyle w:val="TableParagraph"/>
            </w:pPr>
          </w:p>
        </w:tc>
      </w:tr>
      <w:tr w:rsidR="00D40805" w:rsidRPr="00BA1154" w14:paraId="2A845AE0" w14:textId="77777777">
        <w:trPr>
          <w:trHeight w:val="1632"/>
        </w:trPr>
        <w:tc>
          <w:tcPr>
            <w:tcW w:w="646" w:type="dxa"/>
          </w:tcPr>
          <w:p w14:paraId="335F6C3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C7309A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AA06DB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06" w:type="dxa"/>
          </w:tcPr>
          <w:p w14:paraId="279EFE26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 </w:t>
            </w:r>
            <w:r>
              <w:rPr>
                <w:spacing w:val="-2"/>
                <w:sz w:val="24"/>
              </w:rPr>
              <w:t>изучения.</w:t>
            </w:r>
          </w:p>
          <w:p w14:paraId="1988AF67" w14:textId="77777777" w:rsidR="00D40805" w:rsidRDefault="00BC6634">
            <w:pPr>
              <w:pStyle w:val="TableParagraph"/>
              <w:spacing w:line="276" w:lineRule="auto"/>
              <w:ind w:left="234" w:right="16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обозначаемого</w:t>
            </w:r>
          </w:p>
          <w:p w14:paraId="2BBDD3B7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82" w:type="dxa"/>
          </w:tcPr>
          <w:p w14:paraId="2C6FF06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D660F28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F6061C6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F93C68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3338AC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B5F991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D809B97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59DDBC0E" w14:textId="77777777" w:rsidR="00D40805" w:rsidRPr="00E118DC" w:rsidRDefault="00D40805">
            <w:pPr>
              <w:pStyle w:val="TableParagraph"/>
              <w:spacing w:line="276" w:lineRule="auto"/>
              <w:ind w:left="231" w:right="157"/>
              <w:rPr>
                <w:sz w:val="24"/>
                <w:lang w:val="en-US"/>
              </w:rPr>
            </w:pPr>
            <w:hyperlink r:id="rId96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russkomu-yazyku- natemu-</w:t>
            </w:r>
            <w:r w:rsidRPr="00E118DC">
              <w:rPr>
                <w:spacing w:val="-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slovo-</w:t>
            </w:r>
            <w:r w:rsidRPr="00E118DC">
              <w:rPr>
                <w:spacing w:val="-3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edinica-rechi-1-klass- </w:t>
            </w:r>
            <w:r w:rsidRPr="00E118DC">
              <w:rPr>
                <w:spacing w:val="-2"/>
                <w:sz w:val="24"/>
                <w:lang w:val="en-US"/>
              </w:rPr>
              <w:t>5000971.html</w:t>
            </w:r>
          </w:p>
        </w:tc>
      </w:tr>
      <w:tr w:rsidR="00D40805" w14:paraId="2E75B573" w14:textId="77777777">
        <w:trPr>
          <w:trHeight w:val="1315"/>
        </w:trPr>
        <w:tc>
          <w:tcPr>
            <w:tcW w:w="646" w:type="dxa"/>
          </w:tcPr>
          <w:p w14:paraId="329F0B88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1A8A372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06" w:type="dxa"/>
          </w:tcPr>
          <w:p w14:paraId="437379DC" w14:textId="77777777" w:rsidR="00D40805" w:rsidRDefault="00BC6634">
            <w:pPr>
              <w:pStyle w:val="TableParagraph"/>
              <w:spacing w:before="41" w:line="276" w:lineRule="auto"/>
              <w:ind w:left="234" w:right="256"/>
              <w:rPr>
                <w:sz w:val="24"/>
              </w:rPr>
            </w:pPr>
            <w:r>
              <w:rPr>
                <w:sz w:val="24"/>
              </w:rPr>
              <w:t xml:space="preserve">Звуки речи. </w:t>
            </w:r>
            <w:r>
              <w:rPr>
                <w:spacing w:val="-2"/>
                <w:sz w:val="24"/>
              </w:rPr>
              <w:t xml:space="preserve">Интонационное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</w:t>
            </w:r>
          </w:p>
          <w:p w14:paraId="4016D5D2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882" w:type="dxa"/>
          </w:tcPr>
          <w:p w14:paraId="4715BE8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83AB70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F8B6E2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30E221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03DB3B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A24C056" w14:textId="77777777" w:rsidR="00D40805" w:rsidRDefault="00D40805">
            <w:pPr>
              <w:pStyle w:val="TableParagraph"/>
              <w:rPr>
                <w:b/>
              </w:rPr>
            </w:pPr>
          </w:p>
          <w:p w14:paraId="2EF36DF2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BCDBA6D" w14:textId="77777777" w:rsidR="00D40805" w:rsidRDefault="00D40805">
            <w:pPr>
              <w:pStyle w:val="TableParagraph"/>
              <w:ind w:left="231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https://resh.edu.ru/subject/lesson/3766/start/282692/</w:t>
              </w:r>
            </w:hyperlink>
          </w:p>
        </w:tc>
      </w:tr>
      <w:tr w:rsidR="00D40805" w:rsidRPr="00BA1154" w14:paraId="6D9D9E1E" w14:textId="77777777">
        <w:trPr>
          <w:trHeight w:val="1312"/>
        </w:trPr>
        <w:tc>
          <w:tcPr>
            <w:tcW w:w="646" w:type="dxa"/>
          </w:tcPr>
          <w:p w14:paraId="74BECC0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A6EF4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06" w:type="dxa"/>
          </w:tcPr>
          <w:p w14:paraId="5D37626B" w14:textId="77777777" w:rsidR="00D40805" w:rsidRDefault="00BC6634">
            <w:pPr>
              <w:pStyle w:val="TableParagraph"/>
              <w:spacing w:before="199" w:line="276" w:lineRule="auto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Различаем </w:t>
            </w: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882" w:type="dxa"/>
          </w:tcPr>
          <w:p w14:paraId="30C78FF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2EAE28D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80223A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51F5F6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F9C4ED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A8A103D" w14:textId="77777777" w:rsidR="00D40805" w:rsidRPr="00E118DC" w:rsidRDefault="00D40805">
            <w:pPr>
              <w:pStyle w:val="TableParagraph"/>
              <w:spacing w:before="7" w:line="310" w:lineRule="atLeast"/>
              <w:ind w:left="231" w:right="244"/>
              <w:rPr>
                <w:sz w:val="24"/>
                <w:lang w:val="en-US"/>
              </w:rPr>
            </w:pPr>
            <w:hyperlink r:id="rId98">
              <w:r w:rsidRPr="00E118DC">
                <w:rPr>
                  <w:color w:val="0000FF"/>
                  <w:u w:val="single" w:color="0000FF"/>
                  <w:lang w:val="en-US"/>
                </w:rPr>
                <w:t>https://infourok.ru/urok-po-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obucheniyu -gramote- klassdobukvarniy-period-na</w:t>
            </w:r>
            <w:r w:rsidRPr="00E118DC">
              <w:rPr>
                <w:spacing w:val="-1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-temu-zvuki-v-slovah- intonacionnoe- videlenie-zvuka-na-fone-slova- edinstvo -3730501.html</w:t>
            </w:r>
          </w:p>
        </w:tc>
      </w:tr>
      <w:tr w:rsidR="00D40805" w:rsidRPr="00BA1154" w14:paraId="7141D85E" w14:textId="77777777">
        <w:trPr>
          <w:trHeight w:val="996"/>
        </w:trPr>
        <w:tc>
          <w:tcPr>
            <w:tcW w:w="646" w:type="dxa"/>
          </w:tcPr>
          <w:p w14:paraId="52C7DA4F" w14:textId="77777777" w:rsidR="00D40805" w:rsidRPr="00E118DC" w:rsidRDefault="00D40805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14:paraId="580EFAD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06" w:type="dxa"/>
          </w:tcPr>
          <w:p w14:paraId="51B8EFE7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Устанавливаем</w:t>
            </w:r>
          </w:p>
          <w:p w14:paraId="3ED851CD" w14:textId="77777777" w:rsidR="00D40805" w:rsidRDefault="00BC6634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 </w:t>
            </w:r>
            <w:r>
              <w:rPr>
                <w:sz w:val="24"/>
              </w:rPr>
              <w:t>ть звуков в слове</w:t>
            </w:r>
          </w:p>
        </w:tc>
        <w:tc>
          <w:tcPr>
            <w:tcW w:w="882" w:type="dxa"/>
          </w:tcPr>
          <w:p w14:paraId="0BC6F9F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B715AEA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6B9B47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D4C79E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9EDF3A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8A8375E" w14:textId="77777777" w:rsidR="00D40805" w:rsidRDefault="00D40805">
            <w:pPr>
              <w:pStyle w:val="TableParagraph"/>
              <w:spacing w:before="55"/>
              <w:ind w:left="231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https://infourok.ru/prezentaciya-na-</w:t>
              </w:r>
              <w:r>
                <w:rPr>
                  <w:color w:val="0000FF"/>
                  <w:spacing w:val="-4"/>
                  <w:u w:val="single" w:color="0000FF"/>
                </w:rPr>
                <w:t>temu-</w:t>
              </w:r>
            </w:hyperlink>
          </w:p>
          <w:p w14:paraId="3860B663" w14:textId="77777777" w:rsidR="00D40805" w:rsidRPr="00E118DC" w:rsidRDefault="00BC6634">
            <w:pPr>
              <w:pStyle w:val="TableParagraph"/>
              <w:spacing w:before="7" w:line="318" w:lineRule="exact"/>
              <w:ind w:left="231" w:right="784"/>
              <w:rPr>
                <w:sz w:val="24"/>
                <w:lang w:val="en-US"/>
              </w:rPr>
            </w:pPr>
            <w:r w:rsidRPr="00E118DC">
              <w:rPr>
                <w:spacing w:val="-2"/>
                <w:sz w:val="24"/>
                <w:lang w:val="en-US"/>
              </w:rPr>
              <w:t xml:space="preserve">metodikaoznakomleniya-detey-so-zvukovim- </w:t>
            </w:r>
            <w:r w:rsidRPr="00E118DC">
              <w:rPr>
                <w:sz w:val="24"/>
                <w:lang w:val="en-US"/>
              </w:rPr>
              <w:t>stroeniem-slova- 2116322.html</w:t>
            </w:r>
          </w:p>
        </w:tc>
      </w:tr>
    </w:tbl>
    <w:p w14:paraId="06167747" w14:textId="77777777" w:rsidR="00D40805" w:rsidRPr="00E118DC" w:rsidRDefault="00D40805">
      <w:pPr>
        <w:pStyle w:val="TableParagraph"/>
        <w:spacing w:line="318" w:lineRule="exact"/>
        <w:rPr>
          <w:sz w:val="24"/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6EA8C47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33140D57" w14:textId="77777777">
        <w:trPr>
          <w:trHeight w:val="1314"/>
        </w:trPr>
        <w:tc>
          <w:tcPr>
            <w:tcW w:w="646" w:type="dxa"/>
          </w:tcPr>
          <w:p w14:paraId="0F143D16" w14:textId="77777777" w:rsidR="00D40805" w:rsidRPr="00E118DC" w:rsidRDefault="00D40805">
            <w:pPr>
              <w:pStyle w:val="TableParagraph"/>
              <w:spacing w:before="242"/>
              <w:rPr>
                <w:b/>
                <w:sz w:val="24"/>
                <w:lang w:val="en-US"/>
              </w:rPr>
            </w:pPr>
          </w:p>
          <w:p w14:paraId="16783ECD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06" w:type="dxa"/>
          </w:tcPr>
          <w:p w14:paraId="1E0DEEBB" w14:textId="77777777" w:rsidR="00D40805" w:rsidRDefault="00BC6634">
            <w:pPr>
              <w:pStyle w:val="TableParagraph"/>
              <w:spacing w:before="41" w:line="276" w:lineRule="auto"/>
              <w:ind w:left="234" w:right="157"/>
              <w:rPr>
                <w:sz w:val="24"/>
              </w:rPr>
            </w:pPr>
            <w:r>
              <w:rPr>
                <w:spacing w:val="-2"/>
                <w:sz w:val="24"/>
              </w:rPr>
              <w:t>Сравниваем слова, различающиеся</w:t>
            </w:r>
          </w:p>
          <w:p w14:paraId="178C2E83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звуком</w:t>
            </w:r>
          </w:p>
        </w:tc>
        <w:tc>
          <w:tcPr>
            <w:tcW w:w="882" w:type="dxa"/>
          </w:tcPr>
          <w:p w14:paraId="77E1225D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2F054A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8EB6E4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AF309D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8CE3C3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AE947EC" w14:textId="77777777" w:rsidR="00D40805" w:rsidRDefault="00D40805">
            <w:pPr>
              <w:pStyle w:val="TableParagraph"/>
              <w:rPr>
                <w:b/>
              </w:rPr>
            </w:pPr>
          </w:p>
          <w:p w14:paraId="1279142F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A0814D5" w14:textId="77777777" w:rsidR="00D40805" w:rsidRDefault="00D40805">
            <w:pPr>
              <w:pStyle w:val="TableParagraph"/>
              <w:ind w:left="231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40805" w:rsidRPr="00BA1154" w14:paraId="402F8934" w14:textId="77777777">
        <w:trPr>
          <w:trHeight w:val="998"/>
        </w:trPr>
        <w:tc>
          <w:tcPr>
            <w:tcW w:w="646" w:type="dxa"/>
          </w:tcPr>
          <w:p w14:paraId="235093E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46E1D4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06" w:type="dxa"/>
          </w:tcPr>
          <w:p w14:paraId="6B5264D8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Проводим параллельные</w:t>
            </w:r>
          </w:p>
          <w:p w14:paraId="52F3A2B6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882" w:type="dxa"/>
          </w:tcPr>
          <w:p w14:paraId="67B5FDD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D876F3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A58318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471CFE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D42B1E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2AFDFF5" w14:textId="77777777" w:rsidR="00D40805" w:rsidRPr="00E118DC" w:rsidRDefault="00D40805">
            <w:pPr>
              <w:pStyle w:val="TableParagraph"/>
              <w:spacing w:before="225" w:line="276" w:lineRule="auto"/>
              <w:ind w:left="231" w:right="678"/>
              <w:rPr>
                <w:lang w:val="en-US"/>
              </w:rPr>
            </w:pPr>
            <w:hyperlink r:id="rId10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0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D40805" w:rsidRPr="00BA1154" w14:paraId="1651447C" w14:textId="77777777">
        <w:trPr>
          <w:trHeight w:val="995"/>
        </w:trPr>
        <w:tc>
          <w:tcPr>
            <w:tcW w:w="646" w:type="dxa"/>
          </w:tcPr>
          <w:p w14:paraId="7AAF6980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366F5CFF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06" w:type="dxa"/>
          </w:tcPr>
          <w:p w14:paraId="694F6219" w14:textId="77777777" w:rsidR="00D40805" w:rsidRDefault="00BC6634">
            <w:pPr>
              <w:pStyle w:val="TableParagraph"/>
              <w:spacing w:before="7" w:line="310" w:lineRule="atLeast"/>
              <w:ind w:left="234" w:right="4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Отрабатываем параллельные </w:t>
            </w:r>
            <w:r>
              <w:rPr>
                <w:spacing w:val="-4"/>
                <w:sz w:val="24"/>
              </w:rPr>
              <w:t>линии</w:t>
            </w:r>
          </w:p>
        </w:tc>
        <w:tc>
          <w:tcPr>
            <w:tcW w:w="882" w:type="dxa"/>
          </w:tcPr>
          <w:p w14:paraId="2573538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57C126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599B29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465E26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3ABCAE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09319CB" w14:textId="77777777" w:rsidR="00D40805" w:rsidRPr="00E118DC" w:rsidRDefault="00D40805">
            <w:pPr>
              <w:pStyle w:val="TableParagraph"/>
              <w:spacing w:before="225" w:line="276" w:lineRule="auto"/>
              <w:ind w:left="231" w:right="678"/>
              <w:rPr>
                <w:lang w:val="en-US"/>
              </w:rPr>
            </w:pPr>
            <w:hyperlink r:id="rId10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0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D40805" w:rsidRPr="00BA1154" w14:paraId="30C23E25" w14:textId="77777777">
        <w:trPr>
          <w:trHeight w:val="681"/>
        </w:trPr>
        <w:tc>
          <w:tcPr>
            <w:tcW w:w="646" w:type="dxa"/>
          </w:tcPr>
          <w:p w14:paraId="46BD0451" w14:textId="77777777" w:rsidR="00D40805" w:rsidRDefault="00BC6634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06" w:type="dxa"/>
          </w:tcPr>
          <w:p w14:paraId="5C5B64E6" w14:textId="77777777" w:rsidR="00D40805" w:rsidRDefault="00BC6634">
            <w:pPr>
              <w:pStyle w:val="TableParagraph"/>
              <w:spacing w:before="7" w:line="310" w:lineRule="atLeast"/>
              <w:ind w:left="234" w:right="110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строке</w:t>
            </w:r>
          </w:p>
        </w:tc>
        <w:tc>
          <w:tcPr>
            <w:tcW w:w="882" w:type="dxa"/>
          </w:tcPr>
          <w:p w14:paraId="393AC4B7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E996F4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F4FE07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663535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B80A18C" w14:textId="77777777" w:rsidR="00D40805" w:rsidRPr="00E118DC" w:rsidRDefault="00D40805">
            <w:pPr>
              <w:pStyle w:val="TableParagraph"/>
              <w:spacing w:before="67" w:line="276" w:lineRule="auto"/>
              <w:ind w:left="231" w:right="678"/>
              <w:rPr>
                <w:lang w:val="en-US"/>
              </w:rPr>
            </w:pPr>
            <w:hyperlink r:id="rId10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0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D40805" w14:paraId="3E8C6400" w14:textId="77777777">
        <w:trPr>
          <w:trHeight w:val="969"/>
        </w:trPr>
        <w:tc>
          <w:tcPr>
            <w:tcW w:w="646" w:type="dxa"/>
          </w:tcPr>
          <w:p w14:paraId="26D6D375" w14:textId="77777777" w:rsidR="00D40805" w:rsidRPr="00E118DC" w:rsidRDefault="00D40805">
            <w:pPr>
              <w:pStyle w:val="TableParagraph"/>
              <w:spacing w:before="67"/>
              <w:rPr>
                <w:b/>
                <w:sz w:val="24"/>
                <w:lang w:val="en-US"/>
              </w:rPr>
            </w:pPr>
          </w:p>
          <w:p w14:paraId="1A7AE3F5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06" w:type="dxa"/>
          </w:tcPr>
          <w:p w14:paraId="7787E72C" w14:textId="77777777" w:rsidR="00D40805" w:rsidRDefault="00BC6634">
            <w:pPr>
              <w:pStyle w:val="TableParagraph"/>
              <w:spacing w:before="185" w:line="276" w:lineRule="auto"/>
              <w:ind w:left="234" w:right="17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882" w:type="dxa"/>
          </w:tcPr>
          <w:p w14:paraId="33BC7387" w14:textId="77777777" w:rsidR="00D40805" w:rsidRDefault="00D40805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5FA8D549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B0B4A2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B28A4F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14C853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FA0979A" w14:textId="77777777" w:rsidR="00D40805" w:rsidRPr="00E118DC" w:rsidRDefault="00D40805">
            <w:pPr>
              <w:pStyle w:val="TableParagraph"/>
              <w:spacing w:before="40" w:line="276" w:lineRule="auto"/>
              <w:ind w:left="231" w:right="112"/>
              <w:rPr>
                <w:sz w:val="24"/>
                <w:lang w:val="en-US"/>
              </w:rPr>
            </w:pPr>
            <w:hyperlink r:id="rId10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https://infourok.ru/prezentaciya-metodicheskoy-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08">
              <w:r w:rsidRPr="00E118DC">
                <w:rPr>
                  <w:color w:val="0000FF"/>
                  <w:u w:val="single" w:color="0000FF"/>
                  <w:lang w:val="en-US"/>
                </w:rPr>
                <w:t>razrabotki-porazdelu-</w:t>
              </w:r>
            </w:hyperlink>
            <w:r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programmi-obuchenie-gramote-</w:t>
            </w:r>
          </w:p>
          <w:p w14:paraId="4EE4E75B" w14:textId="77777777" w:rsidR="00D40805" w:rsidRDefault="00BC6634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pismo-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graficheskiy-navik-</w:t>
            </w:r>
            <w:r>
              <w:rPr>
                <w:spacing w:val="-2"/>
                <w:sz w:val="24"/>
              </w:rPr>
              <w:t xml:space="preserve"> 1561529.html</w:t>
            </w:r>
          </w:p>
        </w:tc>
      </w:tr>
      <w:tr w:rsidR="00D40805" w14:paraId="6DBAEEA0" w14:textId="77777777">
        <w:trPr>
          <w:trHeight w:val="681"/>
        </w:trPr>
        <w:tc>
          <w:tcPr>
            <w:tcW w:w="646" w:type="dxa"/>
          </w:tcPr>
          <w:p w14:paraId="2AE53AF4" w14:textId="77777777" w:rsidR="00D40805" w:rsidRDefault="00BC6634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06" w:type="dxa"/>
          </w:tcPr>
          <w:p w14:paraId="37136C25" w14:textId="77777777" w:rsidR="00D40805" w:rsidRDefault="00BC6634">
            <w:pPr>
              <w:pStyle w:val="TableParagraph"/>
              <w:spacing w:before="7" w:line="310" w:lineRule="atLeast"/>
              <w:ind w:left="234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Особенность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882" w:type="dxa"/>
          </w:tcPr>
          <w:p w14:paraId="7F28A88C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5D6EC4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13375E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E3DE58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79BF72A" w14:textId="77777777" w:rsidR="00D40805" w:rsidRDefault="00D40805">
            <w:pPr>
              <w:pStyle w:val="TableParagraph"/>
              <w:spacing w:before="55"/>
              <w:ind w:left="231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4565CECA" w14:textId="77777777" w:rsidR="00D40805" w:rsidRDefault="00BC6634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/3614/conspect/188555</w:t>
            </w:r>
          </w:p>
        </w:tc>
      </w:tr>
      <w:tr w:rsidR="00D40805" w14:paraId="62456875" w14:textId="77777777">
        <w:trPr>
          <w:trHeight w:val="996"/>
        </w:trPr>
        <w:tc>
          <w:tcPr>
            <w:tcW w:w="646" w:type="dxa"/>
          </w:tcPr>
          <w:p w14:paraId="376168C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FCC567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06" w:type="dxa"/>
          </w:tcPr>
          <w:p w14:paraId="322DBB9D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1F833C8C" w14:textId="77777777" w:rsidR="00D40805" w:rsidRDefault="00BC6634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А, а</w:t>
            </w:r>
          </w:p>
        </w:tc>
        <w:tc>
          <w:tcPr>
            <w:tcW w:w="882" w:type="dxa"/>
          </w:tcPr>
          <w:p w14:paraId="08B6776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0FEBF5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CDBF6A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D92975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BC5F98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5022D45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F8F949F" w14:textId="77777777" w:rsidR="00D40805" w:rsidRDefault="00D40805">
            <w:pPr>
              <w:pStyle w:val="TableParagraph"/>
              <w:ind w:left="231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https://resh.edu.ru/subject/lesson/4101/start/281633/</w:t>
              </w:r>
            </w:hyperlink>
          </w:p>
        </w:tc>
      </w:tr>
      <w:tr w:rsidR="00D40805" w14:paraId="2EC84FF3" w14:textId="77777777">
        <w:trPr>
          <w:trHeight w:val="1631"/>
        </w:trPr>
        <w:tc>
          <w:tcPr>
            <w:tcW w:w="646" w:type="dxa"/>
          </w:tcPr>
          <w:p w14:paraId="1BC5426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990FA20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9D88ADF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06" w:type="dxa"/>
          </w:tcPr>
          <w:p w14:paraId="1354608F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</w:p>
          <w:p w14:paraId="270915BB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82" w:type="dxa"/>
          </w:tcPr>
          <w:p w14:paraId="2293813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D13CD4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91751AD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EA550A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715268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17525C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635FC81" w14:textId="77777777" w:rsidR="00D40805" w:rsidRDefault="00D40805">
            <w:pPr>
              <w:pStyle w:val="TableParagraph"/>
              <w:rPr>
                <w:b/>
              </w:rPr>
            </w:pPr>
          </w:p>
          <w:p w14:paraId="1024E531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27933E2" w14:textId="77777777" w:rsidR="00D40805" w:rsidRDefault="00D40805">
            <w:pPr>
              <w:pStyle w:val="TableParagraph"/>
              <w:ind w:left="231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https://resh.edu.ru/subject/lesson/4101/start/281633/</w:t>
              </w:r>
            </w:hyperlink>
          </w:p>
        </w:tc>
      </w:tr>
      <w:tr w:rsidR="00D40805" w14:paraId="23DA3A4F" w14:textId="77777777">
        <w:trPr>
          <w:trHeight w:val="996"/>
        </w:trPr>
        <w:tc>
          <w:tcPr>
            <w:tcW w:w="646" w:type="dxa"/>
          </w:tcPr>
          <w:p w14:paraId="55AFF80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ACA8A04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06" w:type="dxa"/>
          </w:tcPr>
          <w:p w14:paraId="271DB01E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38FA419F" w14:textId="77777777" w:rsidR="00D40805" w:rsidRDefault="00BC6634">
            <w:pPr>
              <w:pStyle w:val="TableParagraph"/>
              <w:spacing w:before="7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О, о</w:t>
            </w:r>
          </w:p>
        </w:tc>
        <w:tc>
          <w:tcPr>
            <w:tcW w:w="882" w:type="dxa"/>
          </w:tcPr>
          <w:p w14:paraId="73B4389D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3ECE6A7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2598C2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0638FB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68C17A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774046F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18DAFAF5" w14:textId="77777777" w:rsidR="00D40805" w:rsidRDefault="00D40805">
            <w:pPr>
              <w:pStyle w:val="TableParagraph"/>
              <w:ind w:left="231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https://resh.edu.ru/subject/lesson/6389/start/179248/</w:t>
              </w:r>
            </w:hyperlink>
          </w:p>
        </w:tc>
      </w:tr>
    </w:tbl>
    <w:p w14:paraId="05FBB01C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39FD99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A3376DF" w14:textId="77777777">
        <w:trPr>
          <w:trHeight w:val="1634"/>
        </w:trPr>
        <w:tc>
          <w:tcPr>
            <w:tcW w:w="646" w:type="dxa"/>
          </w:tcPr>
          <w:p w14:paraId="466C6C1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87CC66A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5D4B296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06" w:type="dxa"/>
          </w:tcPr>
          <w:p w14:paraId="7BD41BC6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</w:p>
          <w:p w14:paraId="133A81BB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882" w:type="dxa"/>
          </w:tcPr>
          <w:p w14:paraId="468F8DB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3C9AD2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C0C2F00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A73DC2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9D0C29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8C6FF1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533F695" w14:textId="77777777" w:rsidR="00D40805" w:rsidRDefault="00D40805">
            <w:pPr>
              <w:pStyle w:val="TableParagraph"/>
              <w:rPr>
                <w:b/>
              </w:rPr>
            </w:pPr>
          </w:p>
          <w:p w14:paraId="75878FF0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CA9D3E9" w14:textId="77777777" w:rsidR="00D40805" w:rsidRDefault="00D40805">
            <w:pPr>
              <w:pStyle w:val="TableParagraph"/>
              <w:ind w:left="231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https://resh.edu.ru/subject/lesson/6389/start/179248/</w:t>
              </w:r>
            </w:hyperlink>
          </w:p>
        </w:tc>
      </w:tr>
      <w:tr w:rsidR="00D40805" w:rsidRPr="00BA1154" w14:paraId="2C08FB1C" w14:textId="77777777">
        <w:trPr>
          <w:trHeight w:val="1632"/>
        </w:trPr>
        <w:tc>
          <w:tcPr>
            <w:tcW w:w="646" w:type="dxa"/>
          </w:tcPr>
          <w:p w14:paraId="3364322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5E43C7D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FF13DBC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06" w:type="dxa"/>
          </w:tcPr>
          <w:p w14:paraId="24DA2339" w14:textId="77777777" w:rsidR="00D40805" w:rsidRDefault="00BC6634">
            <w:pPr>
              <w:pStyle w:val="TableParagraph"/>
              <w:spacing w:before="38" w:line="276" w:lineRule="auto"/>
              <w:ind w:left="234" w:right="416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 умение определять количества</w:t>
            </w:r>
          </w:p>
          <w:p w14:paraId="5F8617F3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882" w:type="dxa"/>
          </w:tcPr>
          <w:p w14:paraId="3651A1B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B6AF0A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F661B9B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B3DBE4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AB9BA1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225718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18037A8" w14:textId="77777777" w:rsidR="00D40805" w:rsidRPr="00E118DC" w:rsidRDefault="00D40805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1EE4010C" w14:textId="77777777" w:rsidR="00D40805" w:rsidRPr="00E118DC" w:rsidRDefault="00D40805">
            <w:pPr>
              <w:pStyle w:val="TableParagraph"/>
              <w:spacing w:line="276" w:lineRule="auto"/>
              <w:ind w:left="231" w:right="162"/>
              <w:rPr>
                <w:sz w:val="24"/>
                <w:lang w:val="en-US"/>
              </w:rPr>
            </w:pPr>
            <w:hyperlink r:id="rId114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russkomu-yazyku- natemu-slog-kak- minimalnaya-proiznositelnaya- edinica- 1klass-4047096.html</w:t>
            </w:r>
          </w:p>
        </w:tc>
      </w:tr>
      <w:tr w:rsidR="00D40805" w14:paraId="2D5AD638" w14:textId="77777777">
        <w:trPr>
          <w:trHeight w:val="995"/>
        </w:trPr>
        <w:tc>
          <w:tcPr>
            <w:tcW w:w="646" w:type="dxa"/>
          </w:tcPr>
          <w:p w14:paraId="6F961B2A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6C9D0AB9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06" w:type="dxa"/>
          </w:tcPr>
          <w:p w14:paraId="5FB14DC5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3001746E" w14:textId="77777777" w:rsidR="00D40805" w:rsidRDefault="00BC6634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И, и</w:t>
            </w:r>
          </w:p>
        </w:tc>
        <w:tc>
          <w:tcPr>
            <w:tcW w:w="882" w:type="dxa"/>
          </w:tcPr>
          <w:p w14:paraId="42DC6F1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D9E71A4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27A617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BF9F79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F9CEC4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221E42C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393B272E" w14:textId="77777777" w:rsidR="00D40805" w:rsidRDefault="00D40805">
            <w:pPr>
              <w:pStyle w:val="TableParagraph"/>
              <w:ind w:left="231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https://resh.edu.ru/subject/lesson/3765/start/179370/</w:t>
              </w:r>
            </w:hyperlink>
          </w:p>
        </w:tc>
      </w:tr>
      <w:tr w:rsidR="00D40805" w14:paraId="185D79B0" w14:textId="77777777">
        <w:trPr>
          <w:trHeight w:val="1632"/>
        </w:trPr>
        <w:tc>
          <w:tcPr>
            <w:tcW w:w="646" w:type="dxa"/>
          </w:tcPr>
          <w:p w14:paraId="10D8F94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DF4DCA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7B81F0B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06" w:type="dxa"/>
          </w:tcPr>
          <w:p w14:paraId="3D8BA8C3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</w:p>
          <w:p w14:paraId="31D60A6C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82" w:type="dxa"/>
          </w:tcPr>
          <w:p w14:paraId="7B5A92F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C43337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DEDB4FF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34589A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DBFB98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F3DE17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3FF4F25" w14:textId="77777777" w:rsidR="00D40805" w:rsidRDefault="00D40805">
            <w:pPr>
              <w:pStyle w:val="TableParagraph"/>
              <w:rPr>
                <w:b/>
              </w:rPr>
            </w:pPr>
          </w:p>
          <w:p w14:paraId="248C3222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316C0736" w14:textId="77777777" w:rsidR="00D40805" w:rsidRDefault="00D40805">
            <w:pPr>
              <w:pStyle w:val="TableParagraph"/>
              <w:spacing w:before="1"/>
              <w:ind w:left="231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https://resh.edu.ru/subject/lesson/3765/start/179370/</w:t>
              </w:r>
            </w:hyperlink>
          </w:p>
        </w:tc>
      </w:tr>
      <w:tr w:rsidR="00D40805" w14:paraId="00F795C9" w14:textId="77777777">
        <w:trPr>
          <w:trHeight w:val="678"/>
        </w:trPr>
        <w:tc>
          <w:tcPr>
            <w:tcW w:w="646" w:type="dxa"/>
          </w:tcPr>
          <w:p w14:paraId="55120AF6" w14:textId="77777777" w:rsidR="00D40805" w:rsidRDefault="00BC6634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06" w:type="dxa"/>
          </w:tcPr>
          <w:p w14:paraId="303B57C9" w14:textId="77777777" w:rsidR="00D40805" w:rsidRDefault="00BC6634">
            <w:pPr>
              <w:pStyle w:val="TableParagraph"/>
              <w:spacing w:before="7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буквы ы</w:t>
            </w:r>
          </w:p>
        </w:tc>
        <w:tc>
          <w:tcPr>
            <w:tcW w:w="882" w:type="dxa"/>
          </w:tcPr>
          <w:p w14:paraId="6FA37A61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D9ADC9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90C6DE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CE239C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DCF3381" w14:textId="77777777" w:rsidR="00D40805" w:rsidRDefault="00D40805">
            <w:pPr>
              <w:pStyle w:val="TableParagraph"/>
              <w:spacing w:before="213"/>
              <w:ind w:left="231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https://resh.edu.ru/subject/lesson/4113/start/213514/</w:t>
              </w:r>
            </w:hyperlink>
          </w:p>
        </w:tc>
      </w:tr>
      <w:tr w:rsidR="00D40805" w14:paraId="15BCA039" w14:textId="77777777">
        <w:trPr>
          <w:trHeight w:val="998"/>
        </w:trPr>
        <w:tc>
          <w:tcPr>
            <w:tcW w:w="646" w:type="dxa"/>
          </w:tcPr>
          <w:p w14:paraId="353A0328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D97E5C9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06" w:type="dxa"/>
          </w:tcPr>
          <w:p w14:paraId="1756FD3E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Повторяем</w:t>
            </w:r>
          </w:p>
          <w:p w14:paraId="7F3DEB9B" w14:textId="77777777" w:rsidR="00D40805" w:rsidRDefault="00BC6634">
            <w:pPr>
              <w:pStyle w:val="TableParagraph"/>
              <w:spacing w:before="10" w:line="310" w:lineRule="atLeast"/>
              <w:ind w:left="234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882" w:type="dxa"/>
          </w:tcPr>
          <w:p w14:paraId="058484B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7E45C30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EB1730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895D7D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7860AD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C5B2C6D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50C44CA1" w14:textId="77777777" w:rsidR="00D40805" w:rsidRDefault="00D40805">
            <w:pPr>
              <w:pStyle w:val="TableParagraph"/>
              <w:ind w:left="231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</w:tc>
      </w:tr>
      <w:tr w:rsidR="00D40805" w14:paraId="16B4AE7F" w14:textId="77777777">
        <w:trPr>
          <w:trHeight w:val="998"/>
        </w:trPr>
        <w:tc>
          <w:tcPr>
            <w:tcW w:w="646" w:type="dxa"/>
          </w:tcPr>
          <w:p w14:paraId="005B551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DD3265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06" w:type="dxa"/>
          </w:tcPr>
          <w:p w14:paraId="22E32602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У, у</w:t>
            </w:r>
          </w:p>
        </w:tc>
        <w:tc>
          <w:tcPr>
            <w:tcW w:w="882" w:type="dxa"/>
          </w:tcPr>
          <w:p w14:paraId="7F35F05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533797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A8875F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0237ED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CC5073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DB1D8E2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ADA607F" w14:textId="77777777" w:rsidR="00D40805" w:rsidRDefault="00D40805">
            <w:pPr>
              <w:pStyle w:val="TableParagraph"/>
              <w:ind w:left="231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https://resh.edu.ru/subject/lesson/3776/start/179415/</w:t>
              </w:r>
            </w:hyperlink>
          </w:p>
        </w:tc>
      </w:tr>
      <w:tr w:rsidR="00D40805" w14:paraId="2816C302" w14:textId="77777777">
        <w:trPr>
          <w:trHeight w:val="993"/>
        </w:trPr>
        <w:tc>
          <w:tcPr>
            <w:tcW w:w="646" w:type="dxa"/>
          </w:tcPr>
          <w:p w14:paraId="2C97071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8F8E097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06" w:type="dxa"/>
          </w:tcPr>
          <w:p w14:paraId="3ECCE0C4" w14:textId="77777777" w:rsidR="00D40805" w:rsidRDefault="00BC6634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54D785DC" w14:textId="77777777" w:rsidR="00D40805" w:rsidRDefault="00BC6634">
            <w:pPr>
              <w:pStyle w:val="TableParagraph"/>
              <w:spacing w:before="9" w:line="310" w:lineRule="atLeast"/>
              <w:ind w:left="234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>строчной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2" w:type="dxa"/>
          </w:tcPr>
          <w:p w14:paraId="6B372DC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E3F180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9B49CF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0F72F1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5D63A0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67D12FB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74E0B5E" w14:textId="77777777" w:rsidR="00D40805" w:rsidRDefault="00D40805">
            <w:pPr>
              <w:pStyle w:val="TableParagraph"/>
              <w:ind w:left="231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https://resh.edu.ru/subject/lesson/3776/start/179415/</w:t>
              </w:r>
            </w:hyperlink>
          </w:p>
        </w:tc>
      </w:tr>
    </w:tbl>
    <w:p w14:paraId="0C43DD8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2952CB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7B4D8892" w14:textId="77777777">
        <w:trPr>
          <w:trHeight w:val="681"/>
        </w:trPr>
        <w:tc>
          <w:tcPr>
            <w:tcW w:w="646" w:type="dxa"/>
          </w:tcPr>
          <w:p w14:paraId="4FE0A784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788760A5" w14:textId="77777777" w:rsidR="00D40805" w:rsidRDefault="00BC6634">
            <w:pPr>
              <w:pStyle w:val="TableParagraph"/>
              <w:spacing w:before="9" w:line="320" w:lineRule="exac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У,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882" w:type="dxa"/>
          </w:tcPr>
          <w:p w14:paraId="7C939725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451A545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E23393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857E7F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F6B1D3C" w14:textId="77777777" w:rsidR="00D40805" w:rsidRDefault="00D40805">
            <w:pPr>
              <w:pStyle w:val="TableParagraph"/>
            </w:pPr>
          </w:p>
        </w:tc>
      </w:tr>
      <w:tr w:rsidR="00D40805" w14:paraId="4D68457C" w14:textId="77777777">
        <w:trPr>
          <w:trHeight w:val="679"/>
        </w:trPr>
        <w:tc>
          <w:tcPr>
            <w:tcW w:w="646" w:type="dxa"/>
          </w:tcPr>
          <w:p w14:paraId="687D39F4" w14:textId="77777777" w:rsidR="00D40805" w:rsidRDefault="00BC6634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06" w:type="dxa"/>
          </w:tcPr>
          <w:p w14:paraId="27253BA8" w14:textId="77777777" w:rsidR="00D40805" w:rsidRDefault="00BC6634">
            <w:pPr>
              <w:pStyle w:val="TableParagraph"/>
              <w:spacing w:before="7" w:line="310" w:lineRule="atLeast"/>
              <w:ind w:left="234" w:right="26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882" w:type="dxa"/>
          </w:tcPr>
          <w:p w14:paraId="5A6E52BA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5689A5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8F5BD3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669D1D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4A4B2B2" w14:textId="77777777" w:rsidR="00D40805" w:rsidRDefault="00D40805">
            <w:pPr>
              <w:pStyle w:val="TableParagraph"/>
            </w:pPr>
          </w:p>
        </w:tc>
      </w:tr>
      <w:tr w:rsidR="00D40805" w14:paraId="5839DB57" w14:textId="77777777">
        <w:trPr>
          <w:trHeight w:val="1632"/>
        </w:trPr>
        <w:tc>
          <w:tcPr>
            <w:tcW w:w="646" w:type="dxa"/>
          </w:tcPr>
          <w:p w14:paraId="343E725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B4B08B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0E5AEE5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06" w:type="dxa"/>
          </w:tcPr>
          <w:p w14:paraId="66735E55" w14:textId="77777777" w:rsidR="00D40805" w:rsidRDefault="00BC6634">
            <w:pPr>
              <w:pStyle w:val="TableParagraph"/>
              <w:spacing w:before="41" w:line="276" w:lineRule="auto"/>
              <w:ind w:left="234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Сравниваем начертания </w:t>
            </w: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букв, </w:t>
            </w:r>
            <w:r>
              <w:rPr>
                <w:spacing w:val="-2"/>
                <w:sz w:val="24"/>
              </w:rPr>
              <w:t>обозначающих</w:t>
            </w:r>
          </w:p>
          <w:p w14:paraId="72F6C63B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882" w:type="dxa"/>
          </w:tcPr>
          <w:p w14:paraId="001FC01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D191988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6F554D2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CC3B90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B9F33D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5948C3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ED3A3A6" w14:textId="77777777" w:rsidR="00D40805" w:rsidRDefault="00D40805">
            <w:pPr>
              <w:pStyle w:val="TableParagraph"/>
              <w:spacing w:before="213" w:line="276" w:lineRule="auto"/>
              <w:ind w:left="231" w:right="150"/>
              <w:rPr>
                <w:sz w:val="24"/>
              </w:rPr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https://infourok.ru/urok-pisma-v-1-klasse-po-teme-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2">
              <w:r>
                <w:rPr>
                  <w:color w:val="0000FF"/>
                  <w:u w:val="single" w:color="0000FF"/>
                </w:rPr>
                <w:t>pismobukv-bukvosochetanij-slogov-slov-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predlozhenij- </w:t>
            </w:r>
            <w:r>
              <w:rPr>
                <w:spacing w:val="-2"/>
                <w:sz w:val="24"/>
              </w:rPr>
              <w:t>ssoblyudeniem-gigienicheskih-norm-ponimanie-f- 4664986.html</w:t>
            </w:r>
          </w:p>
        </w:tc>
      </w:tr>
      <w:tr w:rsidR="00D40805" w14:paraId="478ECD3E" w14:textId="77777777">
        <w:trPr>
          <w:trHeight w:val="1288"/>
        </w:trPr>
        <w:tc>
          <w:tcPr>
            <w:tcW w:w="646" w:type="dxa"/>
          </w:tcPr>
          <w:p w14:paraId="3EA06FBF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BEBD5BE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06" w:type="dxa"/>
          </w:tcPr>
          <w:p w14:paraId="1173AE52" w14:textId="77777777" w:rsidR="00D40805" w:rsidRDefault="00BC6634">
            <w:pPr>
              <w:pStyle w:val="TableParagraph"/>
              <w:spacing w:before="187" w:line="276" w:lineRule="auto"/>
              <w:ind w:left="234" w:right="445"/>
              <w:jc w:val="both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буквы, </w:t>
            </w:r>
            <w:r>
              <w:rPr>
                <w:spacing w:val="-2"/>
                <w:sz w:val="24"/>
              </w:rPr>
              <w:t xml:space="preserve">обозначающие </w:t>
            </w:r>
            <w:r>
              <w:rPr>
                <w:sz w:val="24"/>
              </w:rPr>
              <w:t>гласные звуки</w:t>
            </w:r>
          </w:p>
        </w:tc>
        <w:tc>
          <w:tcPr>
            <w:tcW w:w="882" w:type="dxa"/>
          </w:tcPr>
          <w:p w14:paraId="1DF34088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7FF527D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90C37E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4C9CFD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D366D8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C149D65" w14:textId="77777777" w:rsidR="00D40805" w:rsidRDefault="00D40805">
            <w:pPr>
              <w:pStyle w:val="TableParagraph"/>
              <w:spacing w:before="40" w:line="276" w:lineRule="auto"/>
              <w:ind w:left="231" w:right="150"/>
              <w:rPr>
                <w:sz w:val="24"/>
              </w:rPr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https://infourok.ru/urok-pisma-v-1-klasse-po-teme-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4">
              <w:r>
                <w:rPr>
                  <w:color w:val="0000FF"/>
                  <w:u w:val="single" w:color="0000FF"/>
                </w:rPr>
                <w:t>pismobukv-bukvosochetanij-slogov-slov-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 xml:space="preserve">predlozhenij- </w:t>
            </w:r>
            <w:r>
              <w:rPr>
                <w:spacing w:val="-2"/>
                <w:sz w:val="24"/>
              </w:rPr>
              <w:t>ssoblyudeniem-gigienicheskih-norm-ponimanie-f-</w:t>
            </w:r>
          </w:p>
          <w:p w14:paraId="1DE7254D" w14:textId="77777777" w:rsidR="00D40805" w:rsidRDefault="00BC6634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4664986.html</w:t>
            </w:r>
          </w:p>
        </w:tc>
      </w:tr>
      <w:tr w:rsidR="00D40805" w14:paraId="3C201793" w14:textId="77777777">
        <w:trPr>
          <w:trHeight w:val="996"/>
        </w:trPr>
        <w:tc>
          <w:tcPr>
            <w:tcW w:w="646" w:type="dxa"/>
          </w:tcPr>
          <w:p w14:paraId="4C64AE4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D7F6D3B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06" w:type="dxa"/>
          </w:tcPr>
          <w:p w14:paraId="2C8E3F2F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Н, н</w:t>
            </w:r>
          </w:p>
        </w:tc>
        <w:tc>
          <w:tcPr>
            <w:tcW w:w="882" w:type="dxa"/>
          </w:tcPr>
          <w:p w14:paraId="681AC43D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5E75404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68F00F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724993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21771B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872F217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4CBE506C" w14:textId="77777777" w:rsidR="00D40805" w:rsidRDefault="00D40805">
            <w:pPr>
              <w:pStyle w:val="TableParagraph"/>
              <w:ind w:left="231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https://resh.edu.ru/subject/lesson/6390/start/188454/</w:t>
              </w:r>
            </w:hyperlink>
          </w:p>
        </w:tc>
      </w:tr>
      <w:tr w:rsidR="00D40805" w14:paraId="71EF9DBE" w14:textId="77777777">
        <w:trPr>
          <w:trHeight w:val="1634"/>
        </w:trPr>
        <w:tc>
          <w:tcPr>
            <w:tcW w:w="646" w:type="dxa"/>
          </w:tcPr>
          <w:p w14:paraId="3635422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437FDFB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3174CEA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06" w:type="dxa"/>
          </w:tcPr>
          <w:p w14:paraId="0FEE98D5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</w:p>
          <w:p w14:paraId="4F69E577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882" w:type="dxa"/>
          </w:tcPr>
          <w:p w14:paraId="2C94E80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95968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0BB9D6A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892E17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5DFA8A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056117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0E9EE29" w14:textId="77777777" w:rsidR="00D40805" w:rsidRDefault="00D40805">
            <w:pPr>
              <w:pStyle w:val="TableParagraph"/>
              <w:rPr>
                <w:b/>
              </w:rPr>
            </w:pPr>
          </w:p>
          <w:p w14:paraId="79625722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CB5B50D" w14:textId="77777777" w:rsidR="00D40805" w:rsidRDefault="00D40805">
            <w:pPr>
              <w:pStyle w:val="TableParagraph"/>
              <w:ind w:left="231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https://resh.edu.ru/subject/lesson/6390/start/188454/</w:t>
              </w:r>
            </w:hyperlink>
          </w:p>
        </w:tc>
      </w:tr>
      <w:tr w:rsidR="00D40805" w14:paraId="2767B151" w14:textId="77777777">
        <w:trPr>
          <w:trHeight w:val="995"/>
        </w:trPr>
        <w:tc>
          <w:tcPr>
            <w:tcW w:w="646" w:type="dxa"/>
          </w:tcPr>
          <w:p w14:paraId="1083830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475B79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06" w:type="dxa"/>
          </w:tcPr>
          <w:p w14:paraId="6C8CEAF3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751E5CBE" w14:textId="77777777" w:rsidR="00D40805" w:rsidRDefault="00BC6634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С, с</w:t>
            </w:r>
          </w:p>
        </w:tc>
        <w:tc>
          <w:tcPr>
            <w:tcW w:w="882" w:type="dxa"/>
          </w:tcPr>
          <w:p w14:paraId="28D8D79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D38B5B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B95F12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2526AB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ED4FC1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BD80A1A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A0831B4" w14:textId="77777777" w:rsidR="00D40805" w:rsidRDefault="00D40805">
            <w:pPr>
              <w:pStyle w:val="TableParagraph"/>
              <w:ind w:left="231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https://resh.edu.ru/subject/lesson/4131/start/213533/</w:t>
              </w:r>
            </w:hyperlink>
          </w:p>
        </w:tc>
      </w:tr>
      <w:tr w:rsidR="00D40805" w14:paraId="5B5554A4" w14:textId="77777777">
        <w:trPr>
          <w:trHeight w:val="1629"/>
        </w:trPr>
        <w:tc>
          <w:tcPr>
            <w:tcW w:w="646" w:type="dxa"/>
          </w:tcPr>
          <w:p w14:paraId="500A2BB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13B1924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3404CE0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06" w:type="dxa"/>
          </w:tcPr>
          <w:p w14:paraId="14D1FC34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</w:p>
          <w:p w14:paraId="56C50DAA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82" w:type="dxa"/>
          </w:tcPr>
          <w:p w14:paraId="60AA042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6D49DD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CB7A85B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CC29BA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0DB15F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FE7521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8452B9F" w14:textId="77777777" w:rsidR="00D40805" w:rsidRDefault="00D40805">
            <w:pPr>
              <w:pStyle w:val="TableParagraph"/>
              <w:rPr>
                <w:b/>
              </w:rPr>
            </w:pPr>
          </w:p>
          <w:p w14:paraId="70A768D9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16E30DC" w14:textId="77777777" w:rsidR="00D40805" w:rsidRDefault="00D40805">
            <w:pPr>
              <w:pStyle w:val="TableParagraph"/>
              <w:spacing w:before="1"/>
              <w:ind w:left="231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https://resh.edu.ru/subject/lesson/4131/start/213533/</w:t>
              </w:r>
            </w:hyperlink>
          </w:p>
        </w:tc>
      </w:tr>
    </w:tbl>
    <w:p w14:paraId="739D06E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A1F626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6B172666" w14:textId="77777777">
        <w:trPr>
          <w:trHeight w:val="998"/>
        </w:trPr>
        <w:tc>
          <w:tcPr>
            <w:tcW w:w="646" w:type="dxa"/>
          </w:tcPr>
          <w:p w14:paraId="510FCF9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69B54C1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06" w:type="dxa"/>
          </w:tcPr>
          <w:p w14:paraId="700F50D8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169D5B6B" w14:textId="77777777" w:rsidR="00D40805" w:rsidRDefault="00BC6634">
            <w:pPr>
              <w:pStyle w:val="TableParagraph"/>
              <w:spacing w:before="9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К, к</w:t>
            </w:r>
          </w:p>
        </w:tc>
        <w:tc>
          <w:tcPr>
            <w:tcW w:w="882" w:type="dxa"/>
          </w:tcPr>
          <w:p w14:paraId="2DC8CF8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BCEDFC4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A6B14A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90347B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DE23E0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B723529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476E3C96" w14:textId="77777777" w:rsidR="00D40805" w:rsidRDefault="00D40805">
            <w:pPr>
              <w:pStyle w:val="TableParagraph"/>
              <w:ind w:left="231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https://resh.edu.ru/subject/lesson/3789/start/179434/</w:t>
              </w:r>
            </w:hyperlink>
          </w:p>
        </w:tc>
      </w:tr>
      <w:tr w:rsidR="00D40805" w14:paraId="02664685" w14:textId="77777777">
        <w:trPr>
          <w:trHeight w:val="1632"/>
        </w:trPr>
        <w:tc>
          <w:tcPr>
            <w:tcW w:w="646" w:type="dxa"/>
          </w:tcPr>
          <w:p w14:paraId="7229041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A8E31D5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C1A85A2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06" w:type="dxa"/>
          </w:tcPr>
          <w:p w14:paraId="108555BF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</w:p>
          <w:p w14:paraId="66373536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882" w:type="dxa"/>
          </w:tcPr>
          <w:p w14:paraId="6F0134A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C4CE06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C4A8AA4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2B595A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B3A62C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9ED7BD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6B3A184" w14:textId="77777777" w:rsidR="00D40805" w:rsidRDefault="00D40805">
            <w:pPr>
              <w:pStyle w:val="TableParagraph"/>
              <w:rPr>
                <w:b/>
              </w:rPr>
            </w:pPr>
          </w:p>
          <w:p w14:paraId="144845AF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33A6004D" w14:textId="77777777" w:rsidR="00D40805" w:rsidRDefault="00D40805">
            <w:pPr>
              <w:pStyle w:val="TableParagraph"/>
              <w:ind w:left="231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https://resh.edu.ru/subject/lesson/3789/start/179434/</w:t>
              </w:r>
            </w:hyperlink>
          </w:p>
        </w:tc>
      </w:tr>
      <w:tr w:rsidR="00D40805" w14:paraId="3311515F" w14:textId="77777777">
        <w:trPr>
          <w:trHeight w:val="998"/>
        </w:trPr>
        <w:tc>
          <w:tcPr>
            <w:tcW w:w="646" w:type="dxa"/>
          </w:tcPr>
          <w:p w14:paraId="28AC06C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8DBFF0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206" w:type="dxa"/>
          </w:tcPr>
          <w:p w14:paraId="5B094662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Т, т</w:t>
            </w:r>
          </w:p>
        </w:tc>
        <w:tc>
          <w:tcPr>
            <w:tcW w:w="882" w:type="dxa"/>
          </w:tcPr>
          <w:p w14:paraId="0DDE028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13E896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BCE796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B14B6D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4B64B9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07DB2C5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1401924" w14:textId="77777777" w:rsidR="00D40805" w:rsidRDefault="00D40805">
            <w:pPr>
              <w:pStyle w:val="TableParagraph"/>
              <w:ind w:left="231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https://resh.edu.ru/subject/lesson/6376/start/180171/</w:t>
              </w:r>
            </w:hyperlink>
          </w:p>
        </w:tc>
      </w:tr>
      <w:tr w:rsidR="00D40805" w14:paraId="3C091DAA" w14:textId="77777777">
        <w:trPr>
          <w:trHeight w:val="1632"/>
        </w:trPr>
        <w:tc>
          <w:tcPr>
            <w:tcW w:w="646" w:type="dxa"/>
          </w:tcPr>
          <w:p w14:paraId="3A6B747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5EDF1A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DA1D04C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06" w:type="dxa"/>
          </w:tcPr>
          <w:p w14:paraId="63C0C401" w14:textId="77777777" w:rsidR="00D40805" w:rsidRDefault="00BC6634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</w:p>
          <w:p w14:paraId="752C56BE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882" w:type="dxa"/>
          </w:tcPr>
          <w:p w14:paraId="4108A4F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3AC9D60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01E2DF7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0D6182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069453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1913FE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C4D2A20" w14:textId="77777777" w:rsidR="00D40805" w:rsidRDefault="00D40805">
            <w:pPr>
              <w:pStyle w:val="TableParagraph"/>
              <w:rPr>
                <w:b/>
              </w:rPr>
            </w:pPr>
          </w:p>
          <w:p w14:paraId="37560A15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7ACD963A" w14:textId="77777777" w:rsidR="00D40805" w:rsidRDefault="00D40805">
            <w:pPr>
              <w:pStyle w:val="TableParagraph"/>
              <w:ind w:left="231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https://resh.edu.ru/subject/lesson/6376/start/180171/</w:t>
              </w:r>
            </w:hyperlink>
          </w:p>
        </w:tc>
      </w:tr>
      <w:tr w:rsidR="00D40805" w14:paraId="5F096EDA" w14:textId="77777777">
        <w:trPr>
          <w:trHeight w:val="995"/>
        </w:trPr>
        <w:tc>
          <w:tcPr>
            <w:tcW w:w="646" w:type="dxa"/>
          </w:tcPr>
          <w:p w14:paraId="44C3E07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882488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206" w:type="dxa"/>
          </w:tcPr>
          <w:p w14:paraId="66EE3851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5BF35D22" w14:textId="77777777" w:rsidR="00D40805" w:rsidRDefault="00BC6634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Л, л</w:t>
            </w:r>
          </w:p>
        </w:tc>
        <w:tc>
          <w:tcPr>
            <w:tcW w:w="882" w:type="dxa"/>
          </w:tcPr>
          <w:p w14:paraId="2248B5C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7321C8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DE3EB3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BC39CF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A69462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3B46C2E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BA6F4C8" w14:textId="77777777" w:rsidR="00D40805" w:rsidRDefault="00D40805">
            <w:pPr>
              <w:pStyle w:val="TableParagraph"/>
              <w:ind w:left="231"/>
            </w:pP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https://resh.edu.ru/subject/lesson/3796/start/179667/</w:t>
              </w:r>
            </w:hyperlink>
          </w:p>
        </w:tc>
      </w:tr>
      <w:tr w:rsidR="00D40805" w14:paraId="2AC0C9D1" w14:textId="77777777">
        <w:trPr>
          <w:trHeight w:val="1632"/>
        </w:trPr>
        <w:tc>
          <w:tcPr>
            <w:tcW w:w="646" w:type="dxa"/>
          </w:tcPr>
          <w:p w14:paraId="07EE850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47128BD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434CF66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06" w:type="dxa"/>
          </w:tcPr>
          <w:p w14:paraId="590555BE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</w:p>
          <w:p w14:paraId="3CB7441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882" w:type="dxa"/>
          </w:tcPr>
          <w:p w14:paraId="5DBD3AE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8930AB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D1CE2EC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83A203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8F1FB4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6428A5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1C235D9" w14:textId="77777777" w:rsidR="00D40805" w:rsidRDefault="00D40805">
            <w:pPr>
              <w:pStyle w:val="TableParagraph"/>
              <w:rPr>
                <w:b/>
              </w:rPr>
            </w:pPr>
          </w:p>
          <w:p w14:paraId="2298A48B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54ED32C0" w14:textId="77777777" w:rsidR="00D40805" w:rsidRDefault="00D40805">
            <w:pPr>
              <w:pStyle w:val="TableParagraph"/>
              <w:ind w:left="231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https://resh.edu.ru/subject/lesson/3796/start/179667/</w:t>
              </w:r>
            </w:hyperlink>
          </w:p>
        </w:tc>
      </w:tr>
      <w:tr w:rsidR="00D40805" w14:paraId="7E96C07C" w14:textId="77777777">
        <w:trPr>
          <w:trHeight w:val="998"/>
        </w:trPr>
        <w:tc>
          <w:tcPr>
            <w:tcW w:w="646" w:type="dxa"/>
          </w:tcPr>
          <w:p w14:paraId="410B172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1838D1A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206" w:type="dxa"/>
          </w:tcPr>
          <w:p w14:paraId="0EC91429" w14:textId="77777777" w:rsidR="00D40805" w:rsidRDefault="00BC6634">
            <w:pPr>
              <w:pStyle w:val="TableParagraph"/>
              <w:spacing w:before="41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</w:t>
            </w:r>
          </w:p>
          <w:p w14:paraId="53172A15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Р,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882" w:type="dxa"/>
          </w:tcPr>
          <w:p w14:paraId="3AB6428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22A874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A5569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2F6A5D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B45B0B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B98C3AD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5E97BF67" w14:textId="77777777" w:rsidR="00D40805" w:rsidRDefault="00D40805">
            <w:pPr>
              <w:pStyle w:val="TableParagraph"/>
              <w:ind w:left="231"/>
            </w:pP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https://resh.edu.ru/subject/lesson/6385/start/188153/</w:t>
              </w:r>
            </w:hyperlink>
          </w:p>
        </w:tc>
      </w:tr>
      <w:tr w:rsidR="00D40805" w14:paraId="75BDD424" w14:textId="77777777">
        <w:trPr>
          <w:trHeight w:val="676"/>
        </w:trPr>
        <w:tc>
          <w:tcPr>
            <w:tcW w:w="646" w:type="dxa"/>
          </w:tcPr>
          <w:p w14:paraId="78634EBA" w14:textId="77777777" w:rsidR="00D40805" w:rsidRDefault="00BC6634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206" w:type="dxa"/>
          </w:tcPr>
          <w:p w14:paraId="14D0352D" w14:textId="77777777" w:rsidR="00D40805" w:rsidRDefault="00BC6634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написания</w:t>
            </w:r>
          </w:p>
        </w:tc>
        <w:tc>
          <w:tcPr>
            <w:tcW w:w="882" w:type="dxa"/>
          </w:tcPr>
          <w:p w14:paraId="1294BFB7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F8B841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656E0B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DF874A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FA0C54D" w14:textId="77777777" w:rsidR="00D40805" w:rsidRDefault="00D40805">
            <w:pPr>
              <w:pStyle w:val="TableParagraph"/>
              <w:spacing w:before="211"/>
              <w:ind w:left="231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https://resh.edu.ru/subject/lesson/6385/start/188153/</w:t>
              </w:r>
            </w:hyperlink>
          </w:p>
        </w:tc>
      </w:tr>
    </w:tbl>
    <w:p w14:paraId="0E8059A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CFAFC0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05FDDA0A" w14:textId="77777777">
        <w:trPr>
          <w:trHeight w:val="998"/>
        </w:trPr>
        <w:tc>
          <w:tcPr>
            <w:tcW w:w="646" w:type="dxa"/>
          </w:tcPr>
          <w:p w14:paraId="73A2AAFF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4286E38F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BD4C695" w14:textId="77777777" w:rsidR="00D40805" w:rsidRDefault="00BC6634">
            <w:pPr>
              <w:pStyle w:val="TableParagraph"/>
              <w:spacing w:before="9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Р,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882" w:type="dxa"/>
          </w:tcPr>
          <w:p w14:paraId="3CD30F9B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080A801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5E15AA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15ED5F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E441C49" w14:textId="77777777" w:rsidR="00D40805" w:rsidRDefault="00D40805">
            <w:pPr>
              <w:pStyle w:val="TableParagraph"/>
            </w:pPr>
          </w:p>
        </w:tc>
      </w:tr>
      <w:tr w:rsidR="00D40805" w14:paraId="78D30675" w14:textId="77777777">
        <w:trPr>
          <w:trHeight w:val="2268"/>
        </w:trPr>
        <w:tc>
          <w:tcPr>
            <w:tcW w:w="646" w:type="dxa"/>
          </w:tcPr>
          <w:p w14:paraId="76A2757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81C89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F8FD14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D11D942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206" w:type="dxa"/>
          </w:tcPr>
          <w:p w14:paraId="70C88F84" w14:textId="77777777" w:rsidR="00D40805" w:rsidRDefault="00BC6634">
            <w:pPr>
              <w:pStyle w:val="TableParagraph"/>
              <w:spacing w:before="41" w:line="276" w:lineRule="auto"/>
              <w:ind w:left="234" w:right="416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Особенность согласных звуков, обозначаемых изучаемыми буквами:</w:t>
            </w:r>
          </w:p>
          <w:p w14:paraId="5936B349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звонкие</w:t>
            </w:r>
          </w:p>
        </w:tc>
        <w:tc>
          <w:tcPr>
            <w:tcW w:w="882" w:type="dxa"/>
          </w:tcPr>
          <w:p w14:paraId="2288ECE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9F6588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AE11DE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2F07D18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EFBB68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996CE8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97D442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5ACF1AC" w14:textId="77777777" w:rsidR="00D40805" w:rsidRDefault="00D40805">
            <w:pPr>
              <w:pStyle w:val="TableParagraph"/>
              <w:rPr>
                <w:b/>
              </w:rPr>
            </w:pPr>
          </w:p>
          <w:p w14:paraId="16C03B56" w14:textId="77777777" w:rsidR="00D40805" w:rsidRDefault="00D40805">
            <w:pPr>
              <w:pStyle w:val="TableParagraph"/>
              <w:rPr>
                <w:b/>
              </w:rPr>
            </w:pPr>
          </w:p>
          <w:p w14:paraId="67B122A3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118AC399" w14:textId="77777777" w:rsidR="00D40805" w:rsidRDefault="00D40805">
            <w:pPr>
              <w:pStyle w:val="TableParagraph"/>
              <w:spacing w:before="1"/>
              <w:ind w:left="231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137E8C24" w14:textId="77777777" w:rsidR="00D40805" w:rsidRDefault="00BC6634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/3614/conspect/188555/</w:t>
            </w:r>
          </w:p>
        </w:tc>
      </w:tr>
      <w:tr w:rsidR="00D40805" w14:paraId="3AEF1A30" w14:textId="77777777">
        <w:trPr>
          <w:trHeight w:val="995"/>
        </w:trPr>
        <w:tc>
          <w:tcPr>
            <w:tcW w:w="646" w:type="dxa"/>
          </w:tcPr>
          <w:p w14:paraId="52ABBE5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B24250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206" w:type="dxa"/>
          </w:tcPr>
          <w:p w14:paraId="4EA6B2B4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6C2293B5" w14:textId="77777777" w:rsidR="00D40805" w:rsidRDefault="00BC6634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В, в</w:t>
            </w:r>
          </w:p>
        </w:tc>
        <w:tc>
          <w:tcPr>
            <w:tcW w:w="882" w:type="dxa"/>
          </w:tcPr>
          <w:p w14:paraId="05896B5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E6868D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DC4825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6C87F5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4CA40F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E2B1016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514D2FD" w14:textId="77777777" w:rsidR="00D40805" w:rsidRDefault="00D40805">
            <w:pPr>
              <w:pStyle w:val="TableParagraph"/>
              <w:ind w:left="231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https://resh.edu.ru/subject/lesson/4122/start/188236/</w:t>
              </w:r>
            </w:hyperlink>
          </w:p>
        </w:tc>
      </w:tr>
      <w:tr w:rsidR="00D40805" w14:paraId="17BDFA5B" w14:textId="77777777">
        <w:trPr>
          <w:trHeight w:val="1315"/>
        </w:trPr>
        <w:tc>
          <w:tcPr>
            <w:tcW w:w="646" w:type="dxa"/>
          </w:tcPr>
          <w:p w14:paraId="01CC7B0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98A259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06" w:type="dxa"/>
          </w:tcPr>
          <w:p w14:paraId="2698EBE7" w14:textId="77777777" w:rsidR="00D40805" w:rsidRDefault="00BC6634">
            <w:pPr>
              <w:pStyle w:val="TableParagraph"/>
              <w:spacing w:before="41" w:line="276" w:lineRule="auto"/>
              <w:ind w:left="234" w:right="26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слов, работа со </w:t>
            </w:r>
            <w:r>
              <w:rPr>
                <w:spacing w:val="-2"/>
                <w:sz w:val="24"/>
              </w:rPr>
              <w:t>звуковыми</w:t>
            </w:r>
          </w:p>
          <w:p w14:paraId="539ED6E8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моделями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0FA761E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36338FA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08D9DC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3EB5FD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7C7C46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5C72181" w14:textId="77777777" w:rsidR="00D40805" w:rsidRDefault="00D40805">
            <w:pPr>
              <w:pStyle w:val="TableParagraph"/>
              <w:rPr>
                <w:b/>
              </w:rPr>
            </w:pPr>
          </w:p>
          <w:p w14:paraId="435D032B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624F5007" w14:textId="77777777" w:rsidR="00D40805" w:rsidRDefault="00D40805">
            <w:pPr>
              <w:pStyle w:val="TableParagraph"/>
              <w:ind w:left="231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40805" w14:paraId="6E851F81" w14:textId="77777777">
        <w:trPr>
          <w:trHeight w:val="1632"/>
        </w:trPr>
        <w:tc>
          <w:tcPr>
            <w:tcW w:w="646" w:type="dxa"/>
          </w:tcPr>
          <w:p w14:paraId="6E3A386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A93460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EF2366A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206" w:type="dxa"/>
          </w:tcPr>
          <w:p w14:paraId="7D1E3900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</w:p>
          <w:p w14:paraId="0B7DB38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82" w:type="dxa"/>
          </w:tcPr>
          <w:p w14:paraId="705E207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10FCFA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4C5EB0C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7D6F83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CFDFD9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6F5B9D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BE6FA85" w14:textId="77777777" w:rsidR="00D40805" w:rsidRDefault="00D40805">
            <w:pPr>
              <w:pStyle w:val="TableParagraph"/>
              <w:rPr>
                <w:b/>
              </w:rPr>
            </w:pPr>
          </w:p>
          <w:p w14:paraId="37258780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35CC0268" w14:textId="77777777" w:rsidR="00D40805" w:rsidRDefault="00D40805">
            <w:pPr>
              <w:pStyle w:val="TableParagraph"/>
              <w:ind w:left="231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https://resh.edu.ru/subject/lesson/4122/start/188236/</w:t>
              </w:r>
            </w:hyperlink>
          </w:p>
        </w:tc>
      </w:tr>
      <w:tr w:rsidR="00D40805" w14:paraId="2147D8D8" w14:textId="77777777">
        <w:trPr>
          <w:trHeight w:val="995"/>
        </w:trPr>
        <w:tc>
          <w:tcPr>
            <w:tcW w:w="646" w:type="dxa"/>
          </w:tcPr>
          <w:p w14:paraId="04167BE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9BC68C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206" w:type="dxa"/>
          </w:tcPr>
          <w:p w14:paraId="0C1CD835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Е, е</w:t>
            </w:r>
          </w:p>
        </w:tc>
        <w:tc>
          <w:tcPr>
            <w:tcW w:w="882" w:type="dxa"/>
          </w:tcPr>
          <w:p w14:paraId="499F19B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AB08C7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77C9F1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2EF5B3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38B398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F2BB7A1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4B30916D" w14:textId="77777777" w:rsidR="00D40805" w:rsidRDefault="00D40805">
            <w:pPr>
              <w:pStyle w:val="TableParagraph"/>
              <w:ind w:left="231"/>
            </w:pP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https://resh.edu.ru/subject/lesson/6381/start/179453/</w:t>
              </w:r>
            </w:hyperlink>
          </w:p>
        </w:tc>
      </w:tr>
      <w:tr w:rsidR="00D40805" w14:paraId="27D51361" w14:textId="77777777">
        <w:trPr>
          <w:trHeight w:val="996"/>
        </w:trPr>
        <w:tc>
          <w:tcPr>
            <w:tcW w:w="646" w:type="dxa"/>
          </w:tcPr>
          <w:p w14:paraId="5C568C9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F5B760E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206" w:type="dxa"/>
          </w:tcPr>
          <w:p w14:paraId="72CD000D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3D87F46D" w14:textId="77777777" w:rsidR="00D40805" w:rsidRDefault="00BC6634">
            <w:pPr>
              <w:pStyle w:val="TableParagraph"/>
              <w:spacing w:before="9" w:line="310" w:lineRule="atLeast"/>
              <w:ind w:left="234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>строчной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2" w:type="dxa"/>
          </w:tcPr>
          <w:p w14:paraId="23B8BD4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14167A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531D02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30C20C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352036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C58639A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05F1C9BD" w14:textId="77777777" w:rsidR="00D40805" w:rsidRDefault="00D40805">
            <w:pPr>
              <w:pStyle w:val="TableParagraph"/>
              <w:ind w:left="231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https://resh.edu.ru/subject/lesson/6381/start/179453/</w:t>
              </w:r>
            </w:hyperlink>
          </w:p>
        </w:tc>
      </w:tr>
    </w:tbl>
    <w:p w14:paraId="3455412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5B1A25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666F53DE" w14:textId="77777777">
        <w:trPr>
          <w:trHeight w:val="681"/>
        </w:trPr>
        <w:tc>
          <w:tcPr>
            <w:tcW w:w="646" w:type="dxa"/>
          </w:tcPr>
          <w:p w14:paraId="4AAD4196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73BA05DC" w14:textId="77777777" w:rsidR="00D40805" w:rsidRDefault="00BC6634">
            <w:pPr>
              <w:pStyle w:val="TableParagraph"/>
              <w:spacing w:before="9" w:line="320" w:lineRule="exac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Е,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882" w:type="dxa"/>
          </w:tcPr>
          <w:p w14:paraId="427FB81E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38C71FA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A1631D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0820B3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7F46910" w14:textId="77777777" w:rsidR="00D40805" w:rsidRDefault="00D40805">
            <w:pPr>
              <w:pStyle w:val="TableParagraph"/>
            </w:pPr>
          </w:p>
        </w:tc>
      </w:tr>
      <w:tr w:rsidR="00D40805" w14:paraId="66A204C9" w14:textId="77777777">
        <w:trPr>
          <w:trHeight w:val="995"/>
        </w:trPr>
        <w:tc>
          <w:tcPr>
            <w:tcW w:w="646" w:type="dxa"/>
          </w:tcPr>
          <w:p w14:paraId="57F1494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96377C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06" w:type="dxa"/>
          </w:tcPr>
          <w:p w14:paraId="43DB7D71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П, п</w:t>
            </w:r>
          </w:p>
        </w:tc>
        <w:tc>
          <w:tcPr>
            <w:tcW w:w="882" w:type="dxa"/>
          </w:tcPr>
          <w:p w14:paraId="5668396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6E3C90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B1669F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5EBA96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CCEC69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3A6219E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7648728" w14:textId="77777777" w:rsidR="00D40805" w:rsidRDefault="00D40805">
            <w:pPr>
              <w:pStyle w:val="TableParagraph"/>
              <w:ind w:left="231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https://resh.edu.ru/subject/lesson/3809/start/271761/</w:t>
              </w:r>
            </w:hyperlink>
          </w:p>
        </w:tc>
      </w:tr>
      <w:tr w:rsidR="00D40805" w14:paraId="7CE4BB5D" w14:textId="77777777">
        <w:trPr>
          <w:trHeight w:val="1632"/>
        </w:trPr>
        <w:tc>
          <w:tcPr>
            <w:tcW w:w="646" w:type="dxa"/>
          </w:tcPr>
          <w:p w14:paraId="709E8B9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5D9093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98008C7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206" w:type="dxa"/>
          </w:tcPr>
          <w:p w14:paraId="1FDDAF09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</w:p>
          <w:p w14:paraId="16909F99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882" w:type="dxa"/>
          </w:tcPr>
          <w:p w14:paraId="454774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46290E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BA1F1EC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ECAE3E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895970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DCF519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579DF4E" w14:textId="77777777" w:rsidR="00D40805" w:rsidRDefault="00D40805">
            <w:pPr>
              <w:pStyle w:val="TableParagraph"/>
              <w:rPr>
                <w:b/>
              </w:rPr>
            </w:pPr>
          </w:p>
          <w:p w14:paraId="1F7877D3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6B998DE0" w14:textId="77777777" w:rsidR="00D40805" w:rsidRDefault="00D40805">
            <w:pPr>
              <w:pStyle w:val="TableParagraph"/>
              <w:ind w:left="231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https://resh.edu.ru/subject/lesson/3809/start/271761/</w:t>
              </w:r>
            </w:hyperlink>
          </w:p>
        </w:tc>
      </w:tr>
      <w:tr w:rsidR="00D40805" w14:paraId="77FE9095" w14:textId="77777777">
        <w:trPr>
          <w:trHeight w:val="998"/>
        </w:trPr>
        <w:tc>
          <w:tcPr>
            <w:tcW w:w="646" w:type="dxa"/>
          </w:tcPr>
          <w:p w14:paraId="6DF4DBB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9CE758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206" w:type="dxa"/>
          </w:tcPr>
          <w:p w14:paraId="4F641746" w14:textId="77777777" w:rsidR="00D40805" w:rsidRDefault="00BC6634">
            <w:pPr>
              <w:pStyle w:val="TableParagraph"/>
              <w:spacing w:before="41" w:line="276" w:lineRule="auto"/>
              <w:ind w:left="234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Различаем </w:t>
            </w:r>
            <w:r>
              <w:rPr>
                <w:sz w:val="24"/>
              </w:rPr>
              <w:t>звонкие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</w:p>
          <w:p w14:paraId="4DDDBF61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882" w:type="dxa"/>
          </w:tcPr>
          <w:p w14:paraId="4F03DC1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1FD8EA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AD1726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01FD59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05267A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45F9BC2" w14:textId="77777777" w:rsidR="00D40805" w:rsidRDefault="00D40805">
            <w:pPr>
              <w:pStyle w:val="TableParagraph"/>
              <w:spacing w:before="213"/>
              <w:ind w:left="231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02E7218B" w14:textId="77777777" w:rsidR="00D40805" w:rsidRDefault="00BC6634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/4386/conspect/289408/</w:t>
            </w:r>
          </w:p>
        </w:tc>
      </w:tr>
      <w:tr w:rsidR="00D40805" w14:paraId="510F0E44" w14:textId="77777777">
        <w:trPr>
          <w:trHeight w:val="996"/>
        </w:trPr>
        <w:tc>
          <w:tcPr>
            <w:tcW w:w="646" w:type="dxa"/>
          </w:tcPr>
          <w:p w14:paraId="7BFDA215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C3FFD6F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206" w:type="dxa"/>
          </w:tcPr>
          <w:p w14:paraId="4DEA6443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М, м</w:t>
            </w:r>
          </w:p>
        </w:tc>
        <w:tc>
          <w:tcPr>
            <w:tcW w:w="882" w:type="dxa"/>
          </w:tcPr>
          <w:p w14:paraId="34154F7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097062A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CD442F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61AB38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967520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BC2077E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5DA654C6" w14:textId="77777777" w:rsidR="00D40805" w:rsidRDefault="00D40805">
            <w:pPr>
              <w:pStyle w:val="TableParagraph"/>
              <w:ind w:left="231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https://resh.edu.ru/subject/lesson/6380/start/179712/</w:t>
              </w:r>
            </w:hyperlink>
          </w:p>
        </w:tc>
      </w:tr>
      <w:tr w:rsidR="00D40805" w14:paraId="445EBD21" w14:textId="77777777">
        <w:trPr>
          <w:trHeight w:val="1634"/>
        </w:trPr>
        <w:tc>
          <w:tcPr>
            <w:tcW w:w="646" w:type="dxa"/>
          </w:tcPr>
          <w:p w14:paraId="49A3147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0557AFE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A5C209D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206" w:type="dxa"/>
          </w:tcPr>
          <w:p w14:paraId="7B5C05AB" w14:textId="77777777" w:rsidR="00D40805" w:rsidRDefault="00BC6634">
            <w:pPr>
              <w:pStyle w:val="TableParagraph"/>
              <w:spacing w:before="41" w:line="276" w:lineRule="auto"/>
              <w:ind w:left="23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14:paraId="14525AC6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М,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882" w:type="dxa"/>
          </w:tcPr>
          <w:p w14:paraId="367115E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620CB2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B8DD0F8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A969EC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F56D6B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17920A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EE744AC" w14:textId="77777777" w:rsidR="00D40805" w:rsidRDefault="00D40805">
            <w:pPr>
              <w:pStyle w:val="TableParagraph"/>
              <w:rPr>
                <w:b/>
              </w:rPr>
            </w:pPr>
          </w:p>
          <w:p w14:paraId="29423A53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CC45E33" w14:textId="77777777" w:rsidR="00D40805" w:rsidRDefault="00D40805">
            <w:pPr>
              <w:pStyle w:val="TableParagraph"/>
              <w:ind w:left="231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https://resh.edu.ru/subject/lesson/6380/start/179712/</w:t>
              </w:r>
            </w:hyperlink>
          </w:p>
        </w:tc>
      </w:tr>
      <w:tr w:rsidR="00D40805" w14:paraId="25FC4FD5" w14:textId="77777777">
        <w:trPr>
          <w:trHeight w:val="995"/>
        </w:trPr>
        <w:tc>
          <w:tcPr>
            <w:tcW w:w="646" w:type="dxa"/>
          </w:tcPr>
          <w:p w14:paraId="018A811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88257B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206" w:type="dxa"/>
          </w:tcPr>
          <w:p w14:paraId="3712A166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60C69075" w14:textId="77777777" w:rsidR="00D40805" w:rsidRDefault="00BC6634">
            <w:pPr>
              <w:pStyle w:val="TableParagraph"/>
              <w:spacing w:before="10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З, з</w:t>
            </w:r>
          </w:p>
        </w:tc>
        <w:tc>
          <w:tcPr>
            <w:tcW w:w="882" w:type="dxa"/>
          </w:tcPr>
          <w:p w14:paraId="3CA0C08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05F332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54FB94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E84ADC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30C110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0F5E992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550E7070" w14:textId="77777777" w:rsidR="00D40805" w:rsidRDefault="00D40805">
            <w:pPr>
              <w:pStyle w:val="TableParagraph"/>
              <w:ind w:left="231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https://resh.edu.ru/subject/lesson/3808/start/179734/</w:t>
              </w:r>
            </w:hyperlink>
          </w:p>
        </w:tc>
      </w:tr>
      <w:tr w:rsidR="00D40805" w14:paraId="18C9B592" w14:textId="77777777">
        <w:trPr>
          <w:trHeight w:val="1629"/>
        </w:trPr>
        <w:tc>
          <w:tcPr>
            <w:tcW w:w="646" w:type="dxa"/>
          </w:tcPr>
          <w:p w14:paraId="5B8F5B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5B11FCF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71E08F1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206" w:type="dxa"/>
          </w:tcPr>
          <w:p w14:paraId="7649B6A0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</w:p>
          <w:p w14:paraId="04F0175B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882" w:type="dxa"/>
          </w:tcPr>
          <w:p w14:paraId="09BCC20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6C09FE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0C8166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70FA7E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EA873B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F6C6C4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D81D0C2" w14:textId="77777777" w:rsidR="00D40805" w:rsidRDefault="00D40805">
            <w:pPr>
              <w:pStyle w:val="TableParagraph"/>
              <w:rPr>
                <w:b/>
              </w:rPr>
            </w:pPr>
          </w:p>
          <w:p w14:paraId="18325F79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5F8552E3" w14:textId="77777777" w:rsidR="00D40805" w:rsidRDefault="00D40805">
            <w:pPr>
              <w:pStyle w:val="TableParagraph"/>
              <w:spacing w:before="1"/>
              <w:ind w:left="231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https://resh.edu.ru/subject/lesson/3808/start/179734/</w:t>
              </w:r>
            </w:hyperlink>
          </w:p>
        </w:tc>
      </w:tr>
    </w:tbl>
    <w:p w14:paraId="0D47531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44C7EC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6091C508" w14:textId="77777777">
        <w:trPr>
          <w:trHeight w:val="998"/>
        </w:trPr>
        <w:tc>
          <w:tcPr>
            <w:tcW w:w="646" w:type="dxa"/>
          </w:tcPr>
          <w:p w14:paraId="05A7E90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5A300B1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206" w:type="dxa"/>
          </w:tcPr>
          <w:p w14:paraId="295E4FA8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2222B334" w14:textId="77777777" w:rsidR="00D40805" w:rsidRDefault="00BC6634">
            <w:pPr>
              <w:pStyle w:val="TableParagraph"/>
              <w:spacing w:before="9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Б, б</w:t>
            </w:r>
          </w:p>
        </w:tc>
        <w:tc>
          <w:tcPr>
            <w:tcW w:w="882" w:type="dxa"/>
          </w:tcPr>
          <w:p w14:paraId="28419D3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8384FB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35632E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CEBE6F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10969A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126FB2B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F7E6FBE" w14:textId="77777777" w:rsidR="00D40805" w:rsidRDefault="00D40805">
            <w:pPr>
              <w:pStyle w:val="TableParagraph"/>
              <w:ind w:left="231"/>
            </w:pP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https://resh.edu.ru/subject/lesson/6386/start/213552/</w:t>
              </w:r>
            </w:hyperlink>
          </w:p>
        </w:tc>
      </w:tr>
      <w:tr w:rsidR="00D40805" w14:paraId="34313D10" w14:textId="77777777">
        <w:trPr>
          <w:trHeight w:val="1632"/>
        </w:trPr>
        <w:tc>
          <w:tcPr>
            <w:tcW w:w="646" w:type="dxa"/>
          </w:tcPr>
          <w:p w14:paraId="5340AB3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F5E2C7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E09DF28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206" w:type="dxa"/>
          </w:tcPr>
          <w:p w14:paraId="3BC2ECE7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</w:p>
          <w:p w14:paraId="40073EEC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82" w:type="dxa"/>
          </w:tcPr>
          <w:p w14:paraId="7105B7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36C0BE8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3117CC0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0EBB7C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DF71C7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C0B2D9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3E19E9B" w14:textId="77777777" w:rsidR="00D40805" w:rsidRDefault="00D40805">
            <w:pPr>
              <w:pStyle w:val="TableParagraph"/>
              <w:rPr>
                <w:b/>
              </w:rPr>
            </w:pPr>
          </w:p>
          <w:p w14:paraId="018E4733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A4E2D6B" w14:textId="77777777" w:rsidR="00D40805" w:rsidRDefault="00D40805">
            <w:pPr>
              <w:pStyle w:val="TableParagraph"/>
              <w:ind w:left="231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https://resh.edu.ru/subject/lesson/6386/start/213552/</w:t>
              </w:r>
            </w:hyperlink>
          </w:p>
        </w:tc>
      </w:tr>
      <w:tr w:rsidR="00D40805" w14:paraId="57333DF9" w14:textId="77777777">
        <w:trPr>
          <w:trHeight w:val="1315"/>
        </w:trPr>
        <w:tc>
          <w:tcPr>
            <w:tcW w:w="646" w:type="dxa"/>
          </w:tcPr>
          <w:p w14:paraId="60004FE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070B05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206" w:type="dxa"/>
          </w:tcPr>
          <w:p w14:paraId="343E8314" w14:textId="77777777" w:rsidR="00D40805" w:rsidRDefault="00BC6634">
            <w:pPr>
              <w:pStyle w:val="TableParagraph"/>
              <w:spacing w:before="41" w:line="276" w:lineRule="auto"/>
              <w:ind w:left="234" w:right="265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слов, работа со </w:t>
            </w:r>
            <w:r>
              <w:rPr>
                <w:spacing w:val="-2"/>
                <w:sz w:val="24"/>
              </w:rPr>
              <w:t>звуковыми</w:t>
            </w:r>
          </w:p>
          <w:p w14:paraId="5D375BF3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моделями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2FCF504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473C7C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AE83D9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A8F637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9E8442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E8C0155" w14:textId="77777777" w:rsidR="00D40805" w:rsidRDefault="00D40805">
            <w:pPr>
              <w:pStyle w:val="TableParagraph"/>
              <w:rPr>
                <w:b/>
              </w:rPr>
            </w:pPr>
          </w:p>
          <w:p w14:paraId="1C1C004F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94495C9" w14:textId="77777777" w:rsidR="00D40805" w:rsidRDefault="00D40805">
            <w:pPr>
              <w:pStyle w:val="TableParagraph"/>
              <w:ind w:left="231"/>
            </w:pP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40805" w14:paraId="5E835DE8" w14:textId="77777777">
        <w:trPr>
          <w:trHeight w:val="996"/>
        </w:trPr>
        <w:tc>
          <w:tcPr>
            <w:tcW w:w="646" w:type="dxa"/>
          </w:tcPr>
          <w:p w14:paraId="63DD6055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EC585C7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06" w:type="dxa"/>
          </w:tcPr>
          <w:p w14:paraId="3AAA0886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2815BF5E" w14:textId="77777777" w:rsidR="00D40805" w:rsidRDefault="00BC6634">
            <w:pPr>
              <w:pStyle w:val="TableParagraph"/>
              <w:spacing w:before="7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Д, д</w:t>
            </w:r>
          </w:p>
        </w:tc>
        <w:tc>
          <w:tcPr>
            <w:tcW w:w="882" w:type="dxa"/>
          </w:tcPr>
          <w:p w14:paraId="655B45F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9975C1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EB4858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E73FF5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31757E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1948566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59CE6847" w14:textId="77777777" w:rsidR="00D40805" w:rsidRDefault="00D40805">
            <w:pPr>
              <w:pStyle w:val="TableParagraph"/>
              <w:ind w:left="231"/>
            </w:pP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https://resh.edu.ru/subject/lesson/3820/start/179754/</w:t>
              </w:r>
            </w:hyperlink>
          </w:p>
        </w:tc>
      </w:tr>
      <w:tr w:rsidR="00D40805" w14:paraId="2C3E0B60" w14:textId="77777777">
        <w:trPr>
          <w:trHeight w:val="1631"/>
        </w:trPr>
        <w:tc>
          <w:tcPr>
            <w:tcW w:w="646" w:type="dxa"/>
          </w:tcPr>
          <w:p w14:paraId="70B67F9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4AD7A5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63FA989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06" w:type="dxa"/>
          </w:tcPr>
          <w:p w14:paraId="3357C962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</w:p>
          <w:p w14:paraId="49D57B8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882" w:type="dxa"/>
          </w:tcPr>
          <w:p w14:paraId="1DF1F7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A99426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2A558B7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C490EF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9CFF33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9B19A8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D8142CC" w14:textId="77777777" w:rsidR="00D40805" w:rsidRDefault="00D40805">
            <w:pPr>
              <w:pStyle w:val="TableParagraph"/>
              <w:rPr>
                <w:b/>
              </w:rPr>
            </w:pPr>
          </w:p>
          <w:p w14:paraId="22EC5039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5ECE5274" w14:textId="77777777" w:rsidR="00D40805" w:rsidRDefault="00D40805">
            <w:pPr>
              <w:pStyle w:val="TableParagraph"/>
              <w:ind w:left="231"/>
            </w:pP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https://resh.edu.ru/subject/lesson/3820/start/179754/</w:t>
              </w:r>
            </w:hyperlink>
          </w:p>
        </w:tc>
      </w:tr>
      <w:tr w:rsidR="00D40805" w14:paraId="63839F6F" w14:textId="77777777">
        <w:trPr>
          <w:trHeight w:val="2900"/>
        </w:trPr>
        <w:tc>
          <w:tcPr>
            <w:tcW w:w="646" w:type="dxa"/>
          </w:tcPr>
          <w:p w14:paraId="6347368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E04561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67001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7BC02F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0788A3A5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206" w:type="dxa"/>
          </w:tcPr>
          <w:p w14:paraId="1FFA98E1" w14:textId="77777777" w:rsidR="00D40805" w:rsidRDefault="00BC6634">
            <w:pPr>
              <w:pStyle w:val="TableParagraph"/>
              <w:spacing w:before="41" w:line="276" w:lineRule="auto"/>
              <w:ind w:left="234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Особенность согласных звуков, обозначаемых изучаемыми </w:t>
            </w:r>
            <w:r>
              <w:rPr>
                <w:sz w:val="24"/>
              </w:rPr>
              <w:t>буквами: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парные по звонкости- </w:t>
            </w:r>
            <w:r>
              <w:rPr>
                <w:spacing w:val="-2"/>
                <w:sz w:val="24"/>
              </w:rPr>
              <w:t>глухости</w:t>
            </w:r>
          </w:p>
          <w:p w14:paraId="6BC7C275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882" w:type="dxa"/>
          </w:tcPr>
          <w:p w14:paraId="697BF0B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2CECA8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23CE81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A0EA5C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94BBF1D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9EF806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41D79C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9D4E3D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7366DB4" w14:textId="77777777" w:rsidR="00D40805" w:rsidRDefault="00D40805">
            <w:pPr>
              <w:pStyle w:val="TableParagraph"/>
              <w:rPr>
                <w:b/>
              </w:rPr>
            </w:pPr>
          </w:p>
          <w:p w14:paraId="3E1B52C1" w14:textId="77777777" w:rsidR="00D40805" w:rsidRDefault="00D40805">
            <w:pPr>
              <w:pStyle w:val="TableParagraph"/>
              <w:rPr>
                <w:b/>
              </w:rPr>
            </w:pPr>
          </w:p>
          <w:p w14:paraId="39429114" w14:textId="77777777" w:rsidR="00D40805" w:rsidRDefault="00D40805">
            <w:pPr>
              <w:pStyle w:val="TableParagraph"/>
              <w:rPr>
                <w:b/>
              </w:rPr>
            </w:pPr>
          </w:p>
          <w:p w14:paraId="49C4735F" w14:textId="77777777" w:rsidR="00D40805" w:rsidRDefault="00D40805">
            <w:pPr>
              <w:pStyle w:val="TableParagraph"/>
              <w:rPr>
                <w:b/>
              </w:rPr>
            </w:pPr>
          </w:p>
          <w:p w14:paraId="108AEBD1" w14:textId="77777777" w:rsidR="00D40805" w:rsidRDefault="00D40805">
            <w:pPr>
              <w:pStyle w:val="TableParagraph"/>
              <w:spacing w:before="60"/>
              <w:rPr>
                <w:b/>
              </w:rPr>
            </w:pPr>
          </w:p>
          <w:p w14:paraId="3C855E68" w14:textId="77777777" w:rsidR="00D40805" w:rsidRDefault="00D40805">
            <w:pPr>
              <w:pStyle w:val="TableParagraph"/>
              <w:ind w:left="231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https://resh.edu.ru/s</w:t>
              </w:r>
            </w:hyperlink>
          </w:p>
        </w:tc>
      </w:tr>
    </w:tbl>
    <w:p w14:paraId="4B88557E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844996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0A001C3" w14:textId="77777777">
        <w:trPr>
          <w:trHeight w:val="998"/>
        </w:trPr>
        <w:tc>
          <w:tcPr>
            <w:tcW w:w="646" w:type="dxa"/>
          </w:tcPr>
          <w:p w14:paraId="0ABD6A4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FA2A3D9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06" w:type="dxa"/>
          </w:tcPr>
          <w:p w14:paraId="3D7479F3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строчной</w:t>
            </w:r>
          </w:p>
          <w:p w14:paraId="38772902" w14:textId="77777777" w:rsidR="00D40805" w:rsidRDefault="00BC6634">
            <w:pPr>
              <w:pStyle w:val="TableParagraph"/>
              <w:spacing w:before="9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Я, я</w:t>
            </w:r>
          </w:p>
        </w:tc>
        <w:tc>
          <w:tcPr>
            <w:tcW w:w="882" w:type="dxa"/>
          </w:tcPr>
          <w:p w14:paraId="4E6D016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6DA9CF0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BC36D9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35021D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42FACE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4089AF8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192DE467" w14:textId="77777777" w:rsidR="00D40805" w:rsidRDefault="00D40805">
            <w:pPr>
              <w:pStyle w:val="TableParagraph"/>
              <w:ind w:left="231"/>
            </w:pP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https://resh.edu.ru/subject/lesson/6382/start/271182/</w:t>
              </w:r>
            </w:hyperlink>
          </w:p>
        </w:tc>
      </w:tr>
      <w:tr w:rsidR="00D40805" w14:paraId="66B8CCBA" w14:textId="77777777">
        <w:trPr>
          <w:trHeight w:val="1315"/>
        </w:trPr>
        <w:tc>
          <w:tcPr>
            <w:tcW w:w="646" w:type="dxa"/>
          </w:tcPr>
          <w:p w14:paraId="65704E1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7171D3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206" w:type="dxa"/>
          </w:tcPr>
          <w:p w14:paraId="3B286379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</w:t>
            </w:r>
          </w:p>
          <w:p w14:paraId="177CFF29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882" w:type="dxa"/>
          </w:tcPr>
          <w:p w14:paraId="3155987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C60B0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7A10B0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8316B2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AE7AB6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4A857A8" w14:textId="77777777" w:rsidR="00D40805" w:rsidRDefault="00D40805">
            <w:pPr>
              <w:pStyle w:val="TableParagraph"/>
              <w:rPr>
                <w:b/>
              </w:rPr>
            </w:pPr>
          </w:p>
          <w:p w14:paraId="49378074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147B35C" w14:textId="77777777" w:rsidR="00D40805" w:rsidRDefault="00D40805">
            <w:pPr>
              <w:pStyle w:val="TableParagraph"/>
              <w:ind w:left="231"/>
            </w:pP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https://resh.edu.ru/subject/lesson/6382/start/271182/</w:t>
              </w:r>
            </w:hyperlink>
          </w:p>
        </w:tc>
      </w:tr>
      <w:tr w:rsidR="00D40805" w14:paraId="05E33182" w14:textId="77777777">
        <w:trPr>
          <w:trHeight w:val="995"/>
        </w:trPr>
        <w:tc>
          <w:tcPr>
            <w:tcW w:w="646" w:type="dxa"/>
          </w:tcPr>
          <w:p w14:paraId="5A92E29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0BD80E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206" w:type="dxa"/>
          </w:tcPr>
          <w:p w14:paraId="716C6E12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Г, г</w:t>
            </w:r>
          </w:p>
        </w:tc>
        <w:tc>
          <w:tcPr>
            <w:tcW w:w="882" w:type="dxa"/>
          </w:tcPr>
          <w:p w14:paraId="67C7925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45D95C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8B0A2C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B604AD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823B83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D5F63CF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5F84D4C3" w14:textId="77777777" w:rsidR="00D40805" w:rsidRDefault="00D40805">
            <w:pPr>
              <w:pStyle w:val="TableParagraph"/>
              <w:ind w:left="231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https://resh.edu.ru/subject/lesson/4152/start/271781/</w:t>
              </w:r>
            </w:hyperlink>
          </w:p>
        </w:tc>
      </w:tr>
      <w:tr w:rsidR="00D40805" w14:paraId="0DD57789" w14:textId="77777777">
        <w:trPr>
          <w:trHeight w:val="1632"/>
        </w:trPr>
        <w:tc>
          <w:tcPr>
            <w:tcW w:w="646" w:type="dxa"/>
          </w:tcPr>
          <w:p w14:paraId="77EEF49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529E65A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376C5AA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206" w:type="dxa"/>
          </w:tcPr>
          <w:p w14:paraId="0E89E2BA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</w:p>
          <w:p w14:paraId="5ACBB67C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82" w:type="dxa"/>
          </w:tcPr>
          <w:p w14:paraId="5424A6B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1D6586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BCC766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DE669F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B7CE75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1C341E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AC32FB4" w14:textId="77777777" w:rsidR="00D40805" w:rsidRDefault="00D40805">
            <w:pPr>
              <w:pStyle w:val="TableParagraph"/>
              <w:rPr>
                <w:b/>
              </w:rPr>
            </w:pPr>
          </w:p>
          <w:p w14:paraId="7D09D37F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D03976F" w14:textId="77777777" w:rsidR="00D40805" w:rsidRDefault="00D40805">
            <w:pPr>
              <w:pStyle w:val="TableParagraph"/>
              <w:ind w:left="231"/>
            </w:pP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https://resh.edu.ru/subject/lesson/4152/start/271781/</w:t>
              </w:r>
            </w:hyperlink>
          </w:p>
        </w:tc>
      </w:tr>
      <w:tr w:rsidR="00D40805" w14:paraId="7AA18509" w14:textId="77777777">
        <w:trPr>
          <w:trHeight w:val="1288"/>
        </w:trPr>
        <w:tc>
          <w:tcPr>
            <w:tcW w:w="646" w:type="dxa"/>
          </w:tcPr>
          <w:p w14:paraId="51578023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4DB8F7D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206" w:type="dxa"/>
          </w:tcPr>
          <w:p w14:paraId="161C80E9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E8A1D98" w14:textId="77777777" w:rsidR="00D40805" w:rsidRDefault="00BC6634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мягкие согласные звуки</w:t>
            </w:r>
          </w:p>
        </w:tc>
        <w:tc>
          <w:tcPr>
            <w:tcW w:w="882" w:type="dxa"/>
          </w:tcPr>
          <w:p w14:paraId="739E3DD6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8B730FB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6DED8F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E353B2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B2B9B2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2EB88AD" w14:textId="77777777" w:rsidR="00D40805" w:rsidRDefault="00D40805">
            <w:pPr>
              <w:pStyle w:val="TableParagraph"/>
              <w:spacing w:before="40" w:line="276" w:lineRule="auto"/>
              <w:ind w:left="231" w:right="140"/>
              <w:rPr>
                <w:sz w:val="24"/>
              </w:rPr>
            </w:pP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https://resh.edu.ru/subject/lesson/6415/start/120018/.ru/p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1">
              <w:r>
                <w:rPr>
                  <w:color w:val="0000FF"/>
                  <w:u w:val="single" w:color="0000FF"/>
                </w:rPr>
                <w:t>rezent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sz w:val="24"/>
              </w:rPr>
              <w:t>aciya-po- russkomu-yazyku-na-temu- tvyordye- imyagkie-soglasnye-zvuki-1-klass-</w:t>
            </w:r>
          </w:p>
          <w:p w14:paraId="40E70B19" w14:textId="77777777" w:rsidR="00D40805" w:rsidRDefault="00BC6634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4047296.html</w:t>
            </w:r>
          </w:p>
        </w:tc>
      </w:tr>
      <w:tr w:rsidR="00D40805" w14:paraId="69AAB3F2" w14:textId="77777777">
        <w:trPr>
          <w:trHeight w:val="998"/>
        </w:trPr>
        <w:tc>
          <w:tcPr>
            <w:tcW w:w="646" w:type="dxa"/>
          </w:tcPr>
          <w:p w14:paraId="2179AB0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A1D4DF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206" w:type="dxa"/>
          </w:tcPr>
          <w:p w14:paraId="02705FDC" w14:textId="77777777" w:rsidR="00D40805" w:rsidRDefault="00BC6634">
            <w:pPr>
              <w:pStyle w:val="TableParagraph"/>
              <w:spacing w:before="41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</w:t>
            </w:r>
          </w:p>
          <w:p w14:paraId="2C1A1D2A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Ч,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882" w:type="dxa"/>
          </w:tcPr>
          <w:p w14:paraId="00DDAE7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7B3D1C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9E43D4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40EC30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55BAF6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9655C3B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709044C2" w14:textId="77777777" w:rsidR="00D40805" w:rsidRDefault="00D40805">
            <w:pPr>
              <w:pStyle w:val="TableParagraph"/>
              <w:ind w:left="231"/>
            </w:pP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https://resh.edu.ru/subject/lesson/3821/start/179287/</w:t>
              </w:r>
            </w:hyperlink>
          </w:p>
        </w:tc>
      </w:tr>
      <w:tr w:rsidR="00D40805" w14:paraId="13BB0383" w14:textId="77777777">
        <w:trPr>
          <w:trHeight w:val="1629"/>
        </w:trPr>
        <w:tc>
          <w:tcPr>
            <w:tcW w:w="646" w:type="dxa"/>
          </w:tcPr>
          <w:p w14:paraId="54C6334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2AA78B2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0E52432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06" w:type="dxa"/>
          </w:tcPr>
          <w:p w14:paraId="21AA82B5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</w:p>
          <w:p w14:paraId="25652D00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882" w:type="dxa"/>
          </w:tcPr>
          <w:p w14:paraId="357C2B4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794E0D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5826BBA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76B8D5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41958F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B76848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CC5DFA3" w14:textId="77777777" w:rsidR="00D40805" w:rsidRDefault="00D40805">
            <w:pPr>
              <w:pStyle w:val="TableParagraph"/>
              <w:rPr>
                <w:b/>
              </w:rPr>
            </w:pPr>
          </w:p>
          <w:p w14:paraId="4E2178CF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5247C21" w14:textId="77777777" w:rsidR="00D40805" w:rsidRDefault="00D40805">
            <w:pPr>
              <w:pStyle w:val="TableParagraph"/>
              <w:ind w:left="231"/>
            </w:pPr>
            <w:hyperlink r:id="rId163">
              <w:r>
                <w:rPr>
                  <w:color w:val="0000FF"/>
                  <w:spacing w:val="-2"/>
                  <w:u w:val="single" w:color="0000FF"/>
                </w:rPr>
                <w:t>https://resh.edu.ru/subject/lesson/3821/start/179287/</w:t>
              </w:r>
            </w:hyperlink>
          </w:p>
        </w:tc>
      </w:tr>
    </w:tbl>
    <w:p w14:paraId="08828672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26C6C5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F4DE206" w14:textId="77777777">
        <w:trPr>
          <w:trHeight w:val="998"/>
        </w:trPr>
        <w:tc>
          <w:tcPr>
            <w:tcW w:w="646" w:type="dxa"/>
          </w:tcPr>
          <w:p w14:paraId="64848CB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C17E74E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206" w:type="dxa"/>
          </w:tcPr>
          <w:p w14:paraId="4C118176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слов,</w:t>
            </w:r>
          </w:p>
          <w:p w14:paraId="56A07BCF" w14:textId="77777777" w:rsidR="00D40805" w:rsidRDefault="00BC6634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заданной модели</w:t>
            </w:r>
          </w:p>
        </w:tc>
        <w:tc>
          <w:tcPr>
            <w:tcW w:w="882" w:type="dxa"/>
          </w:tcPr>
          <w:p w14:paraId="65BA9C4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30A0EBC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3E40BF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EAB585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E68231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C18343A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798785A" w14:textId="77777777" w:rsidR="00D40805" w:rsidRDefault="00D40805">
            <w:pPr>
              <w:pStyle w:val="TableParagraph"/>
              <w:ind w:left="231"/>
            </w:pP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7F587858" w14:textId="77777777">
        <w:trPr>
          <w:trHeight w:val="678"/>
        </w:trPr>
        <w:tc>
          <w:tcPr>
            <w:tcW w:w="646" w:type="dxa"/>
          </w:tcPr>
          <w:p w14:paraId="09E4C50B" w14:textId="77777777" w:rsidR="00D40805" w:rsidRDefault="00BC6634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206" w:type="dxa"/>
          </w:tcPr>
          <w:p w14:paraId="2867E7B4" w14:textId="77777777" w:rsidR="00D40805" w:rsidRDefault="00BC6634">
            <w:pPr>
              <w:pStyle w:val="TableParagraph"/>
              <w:spacing w:before="7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буквы ь</w:t>
            </w:r>
          </w:p>
        </w:tc>
        <w:tc>
          <w:tcPr>
            <w:tcW w:w="882" w:type="dxa"/>
          </w:tcPr>
          <w:p w14:paraId="35309A6A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4A0ACE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316C07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AE249D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637377D" w14:textId="77777777" w:rsidR="00D40805" w:rsidRDefault="00D40805">
            <w:pPr>
              <w:pStyle w:val="TableParagraph"/>
              <w:spacing w:before="213"/>
              <w:ind w:left="231"/>
            </w:pP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42031413" w14:textId="77777777">
        <w:trPr>
          <w:trHeight w:val="2585"/>
        </w:trPr>
        <w:tc>
          <w:tcPr>
            <w:tcW w:w="646" w:type="dxa"/>
          </w:tcPr>
          <w:p w14:paraId="000DC2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ADF1C1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C44FC0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85EBC5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5B299C3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206" w:type="dxa"/>
          </w:tcPr>
          <w:p w14:paraId="0FC1CCB2" w14:textId="77777777" w:rsidR="00D40805" w:rsidRDefault="00BC6634">
            <w:pPr>
              <w:pStyle w:val="TableParagraph"/>
              <w:spacing w:before="41" w:line="276" w:lineRule="auto"/>
              <w:ind w:left="234" w:right="133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 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звуковой анализ. Подбор слов, </w:t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  <w:p w14:paraId="18D69000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882" w:type="dxa"/>
          </w:tcPr>
          <w:p w14:paraId="7A5F007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A2362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F04CE3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666D49E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1F76852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B69F11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A5327B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3279D6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1CD5C6B" w14:textId="77777777" w:rsidR="00D40805" w:rsidRDefault="00D40805">
            <w:pPr>
              <w:pStyle w:val="TableParagraph"/>
              <w:rPr>
                <w:b/>
              </w:rPr>
            </w:pPr>
          </w:p>
          <w:p w14:paraId="2E5F47F8" w14:textId="77777777" w:rsidR="00D40805" w:rsidRDefault="00D40805">
            <w:pPr>
              <w:pStyle w:val="TableParagraph"/>
              <w:rPr>
                <w:b/>
              </w:rPr>
            </w:pPr>
          </w:p>
          <w:p w14:paraId="1858B96E" w14:textId="77777777" w:rsidR="00D40805" w:rsidRDefault="00D40805">
            <w:pPr>
              <w:pStyle w:val="TableParagraph"/>
              <w:rPr>
                <w:b/>
              </w:rPr>
            </w:pPr>
          </w:p>
          <w:p w14:paraId="1ECE7D9D" w14:textId="77777777" w:rsidR="00D40805" w:rsidRDefault="00D40805">
            <w:pPr>
              <w:pStyle w:val="TableParagraph"/>
              <w:spacing w:before="154"/>
              <w:rPr>
                <w:b/>
              </w:rPr>
            </w:pPr>
          </w:p>
          <w:p w14:paraId="72B5C2E7" w14:textId="77777777" w:rsidR="00D40805" w:rsidRDefault="00D40805">
            <w:pPr>
              <w:pStyle w:val="TableParagraph"/>
              <w:ind w:left="231"/>
            </w:pP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433A5EB4" w14:textId="77777777">
        <w:trPr>
          <w:trHeight w:val="998"/>
        </w:trPr>
        <w:tc>
          <w:tcPr>
            <w:tcW w:w="646" w:type="dxa"/>
          </w:tcPr>
          <w:p w14:paraId="0B25F5F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A5AE9FD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206" w:type="dxa"/>
          </w:tcPr>
          <w:p w14:paraId="1CCF6B26" w14:textId="77777777" w:rsidR="00D40805" w:rsidRDefault="00BC6634">
            <w:pPr>
              <w:pStyle w:val="TableParagraph"/>
              <w:spacing w:before="7" w:line="310" w:lineRule="atLeast"/>
              <w:ind w:left="234" w:right="165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Ш, ш</w:t>
            </w:r>
          </w:p>
        </w:tc>
        <w:tc>
          <w:tcPr>
            <w:tcW w:w="882" w:type="dxa"/>
          </w:tcPr>
          <w:p w14:paraId="5C4E5B48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510C820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FDA4DD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4E8FF4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9954BC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F8847F0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3A3CA2B2" w14:textId="77777777" w:rsidR="00D40805" w:rsidRDefault="00D40805">
            <w:pPr>
              <w:pStyle w:val="TableParagraph"/>
              <w:ind w:left="231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https://resh.edu.ru/subject/lesson/6387/start/179773/</w:t>
              </w:r>
            </w:hyperlink>
          </w:p>
        </w:tc>
      </w:tr>
      <w:tr w:rsidR="00D40805" w14:paraId="28573578" w14:textId="77777777">
        <w:trPr>
          <w:trHeight w:val="1632"/>
        </w:trPr>
        <w:tc>
          <w:tcPr>
            <w:tcW w:w="646" w:type="dxa"/>
          </w:tcPr>
          <w:p w14:paraId="315009A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8EA1C8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8E16142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206" w:type="dxa"/>
          </w:tcPr>
          <w:p w14:paraId="495CCE28" w14:textId="77777777" w:rsidR="00D40805" w:rsidRDefault="00BC6634">
            <w:pPr>
              <w:pStyle w:val="TableParagraph"/>
              <w:spacing w:before="38" w:line="276" w:lineRule="auto"/>
              <w:ind w:left="23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14:paraId="085DC2AE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Ш, </w:t>
            </w:r>
            <w:r>
              <w:rPr>
                <w:spacing w:val="-10"/>
                <w:sz w:val="24"/>
              </w:rPr>
              <w:t>ш</w:t>
            </w:r>
          </w:p>
        </w:tc>
        <w:tc>
          <w:tcPr>
            <w:tcW w:w="882" w:type="dxa"/>
          </w:tcPr>
          <w:p w14:paraId="1002412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89B0D5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A51C267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D9BE04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FF6FA9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0F8A96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E86DA5C" w14:textId="77777777" w:rsidR="00D40805" w:rsidRDefault="00D40805">
            <w:pPr>
              <w:pStyle w:val="TableParagraph"/>
              <w:rPr>
                <w:b/>
              </w:rPr>
            </w:pPr>
          </w:p>
          <w:p w14:paraId="2673D962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456755E6" w14:textId="77777777" w:rsidR="00D40805" w:rsidRDefault="00D40805">
            <w:pPr>
              <w:pStyle w:val="TableParagraph"/>
              <w:ind w:left="231"/>
            </w:pP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https://resh.edu.ru/subject/lesson/6387/start/179773/</w:t>
              </w:r>
            </w:hyperlink>
          </w:p>
        </w:tc>
      </w:tr>
      <w:tr w:rsidR="00D40805" w14:paraId="016290F6" w14:textId="77777777">
        <w:trPr>
          <w:trHeight w:val="995"/>
        </w:trPr>
        <w:tc>
          <w:tcPr>
            <w:tcW w:w="646" w:type="dxa"/>
          </w:tcPr>
          <w:p w14:paraId="34AAF91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21A4B2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206" w:type="dxa"/>
          </w:tcPr>
          <w:p w14:paraId="0BB7F7E4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Ж, ж</w:t>
            </w:r>
          </w:p>
        </w:tc>
        <w:tc>
          <w:tcPr>
            <w:tcW w:w="882" w:type="dxa"/>
          </w:tcPr>
          <w:p w14:paraId="2BAD944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1E7FAC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614CA7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6A72C8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6647BA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7E8A77C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36E1684" w14:textId="77777777" w:rsidR="00D40805" w:rsidRDefault="00D40805">
            <w:pPr>
              <w:pStyle w:val="TableParagraph"/>
              <w:ind w:left="231"/>
            </w:pP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https://resh.edu.ru/subject/lesson/3831/start/179018/</w:t>
              </w:r>
            </w:hyperlink>
          </w:p>
        </w:tc>
      </w:tr>
      <w:tr w:rsidR="00D40805" w14:paraId="13BBCBE3" w14:textId="77777777">
        <w:trPr>
          <w:trHeight w:val="681"/>
        </w:trPr>
        <w:tc>
          <w:tcPr>
            <w:tcW w:w="646" w:type="dxa"/>
          </w:tcPr>
          <w:p w14:paraId="3D5FDA06" w14:textId="77777777" w:rsidR="00D40805" w:rsidRDefault="00BC6634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206" w:type="dxa"/>
          </w:tcPr>
          <w:p w14:paraId="213BFBEA" w14:textId="77777777" w:rsidR="00D40805" w:rsidRDefault="00BC6634">
            <w:pPr>
              <w:pStyle w:val="TableParagraph"/>
              <w:spacing w:before="7" w:line="310" w:lineRule="atLeast"/>
              <w:ind w:left="234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шипящих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882" w:type="dxa"/>
          </w:tcPr>
          <w:p w14:paraId="153BF5E2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854A99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2FA81B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F4FE38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6D7E6BE" w14:textId="77777777" w:rsidR="00D40805" w:rsidRDefault="00D40805">
            <w:pPr>
              <w:pStyle w:val="TableParagraph"/>
              <w:spacing w:before="213"/>
              <w:ind w:left="231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https://resh.edu.ru/subject/lesson/3831/start/179018/</w:t>
              </w:r>
            </w:hyperlink>
          </w:p>
        </w:tc>
      </w:tr>
      <w:tr w:rsidR="00D40805" w14:paraId="05AED63F" w14:textId="77777777">
        <w:trPr>
          <w:trHeight w:val="993"/>
        </w:trPr>
        <w:tc>
          <w:tcPr>
            <w:tcW w:w="646" w:type="dxa"/>
          </w:tcPr>
          <w:p w14:paraId="2689742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23A7203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206" w:type="dxa"/>
          </w:tcPr>
          <w:p w14:paraId="17348F25" w14:textId="77777777" w:rsidR="00D40805" w:rsidRDefault="00BC6634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56643ECE" w14:textId="77777777" w:rsidR="00D40805" w:rsidRDefault="00BC6634">
            <w:pPr>
              <w:pStyle w:val="TableParagraph"/>
              <w:spacing w:before="9" w:line="310" w:lineRule="atLeast"/>
              <w:ind w:left="234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>строчной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2" w:type="dxa"/>
          </w:tcPr>
          <w:p w14:paraId="5ECA56CD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370DAE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B89AC7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BAB7E4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D17F9E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BDAEEC8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59073CA8" w14:textId="77777777" w:rsidR="00D40805" w:rsidRDefault="00D40805">
            <w:pPr>
              <w:pStyle w:val="TableParagraph"/>
              <w:ind w:left="231"/>
            </w:pP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https://resh.edu.ru/subject/lesson/3831/start/179018/</w:t>
              </w:r>
            </w:hyperlink>
          </w:p>
        </w:tc>
      </w:tr>
    </w:tbl>
    <w:p w14:paraId="1F5DE0DE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F885E0A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2004DABC" w14:textId="77777777">
        <w:trPr>
          <w:trHeight w:val="681"/>
        </w:trPr>
        <w:tc>
          <w:tcPr>
            <w:tcW w:w="646" w:type="dxa"/>
          </w:tcPr>
          <w:p w14:paraId="5D8CAB14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788C0B6F" w14:textId="77777777" w:rsidR="00D40805" w:rsidRDefault="00BC6634">
            <w:pPr>
              <w:pStyle w:val="TableParagraph"/>
              <w:spacing w:before="9" w:line="320" w:lineRule="exact"/>
              <w:ind w:left="234" w:right="413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 Ж, ж</w:t>
            </w:r>
          </w:p>
        </w:tc>
        <w:tc>
          <w:tcPr>
            <w:tcW w:w="882" w:type="dxa"/>
          </w:tcPr>
          <w:p w14:paraId="2F9F941E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180200D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FE8007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265C6F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58DE7DD" w14:textId="77777777" w:rsidR="00D40805" w:rsidRDefault="00D40805">
            <w:pPr>
              <w:pStyle w:val="TableParagraph"/>
            </w:pPr>
          </w:p>
        </w:tc>
      </w:tr>
      <w:tr w:rsidR="00D40805" w14:paraId="1D96062A" w14:textId="77777777">
        <w:trPr>
          <w:trHeight w:val="995"/>
        </w:trPr>
        <w:tc>
          <w:tcPr>
            <w:tcW w:w="646" w:type="dxa"/>
          </w:tcPr>
          <w:p w14:paraId="754822C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6B2D3E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206" w:type="dxa"/>
          </w:tcPr>
          <w:p w14:paraId="09B39498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Ё, ё</w:t>
            </w:r>
          </w:p>
        </w:tc>
        <w:tc>
          <w:tcPr>
            <w:tcW w:w="882" w:type="dxa"/>
          </w:tcPr>
          <w:p w14:paraId="4958427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F9BDDE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CF5DF2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F7F2F3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D432C7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50DC91F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CE94F59" w14:textId="77777777" w:rsidR="00D40805" w:rsidRDefault="00D40805">
            <w:pPr>
              <w:pStyle w:val="TableParagraph"/>
              <w:ind w:left="231"/>
            </w:pP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https://resh.edu.ru/subject/lesson/6384/start/271800/</w:t>
              </w:r>
            </w:hyperlink>
          </w:p>
        </w:tc>
      </w:tr>
      <w:tr w:rsidR="00D40805" w14:paraId="560F56B4" w14:textId="77777777">
        <w:trPr>
          <w:trHeight w:val="1632"/>
        </w:trPr>
        <w:tc>
          <w:tcPr>
            <w:tcW w:w="646" w:type="dxa"/>
          </w:tcPr>
          <w:p w14:paraId="1F77446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88511A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19C2DEF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206" w:type="dxa"/>
          </w:tcPr>
          <w:p w14:paraId="4F9AFB58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</w:p>
          <w:p w14:paraId="07A950CA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ё</w:t>
            </w:r>
          </w:p>
        </w:tc>
        <w:tc>
          <w:tcPr>
            <w:tcW w:w="882" w:type="dxa"/>
          </w:tcPr>
          <w:p w14:paraId="058D057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E18576B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6DE5087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9C42EC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64332B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AFCF5E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571DEC8" w14:textId="77777777" w:rsidR="00D40805" w:rsidRDefault="00D40805">
            <w:pPr>
              <w:pStyle w:val="TableParagraph"/>
              <w:rPr>
                <w:b/>
              </w:rPr>
            </w:pPr>
          </w:p>
          <w:p w14:paraId="4C7C65EA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5B5E91E1" w14:textId="77777777" w:rsidR="00D40805" w:rsidRDefault="00D40805">
            <w:pPr>
              <w:pStyle w:val="TableParagraph"/>
              <w:ind w:left="231"/>
            </w:pP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https://resh.edu.ru/subject/lesson/6384/start/271800/</w:t>
              </w:r>
            </w:hyperlink>
          </w:p>
        </w:tc>
      </w:tr>
      <w:tr w:rsidR="00D40805" w14:paraId="38B2B714" w14:textId="77777777">
        <w:trPr>
          <w:trHeight w:val="998"/>
        </w:trPr>
        <w:tc>
          <w:tcPr>
            <w:tcW w:w="646" w:type="dxa"/>
          </w:tcPr>
          <w:p w14:paraId="257E1BC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FD23DE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206" w:type="dxa"/>
          </w:tcPr>
          <w:p w14:paraId="1755F5C9" w14:textId="77777777" w:rsidR="00D40805" w:rsidRDefault="00BC6634">
            <w:pPr>
              <w:pStyle w:val="TableParagraph"/>
              <w:spacing w:before="41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</w:t>
            </w:r>
          </w:p>
          <w:p w14:paraId="57C2D67E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Й,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882" w:type="dxa"/>
          </w:tcPr>
          <w:p w14:paraId="68AB7BA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B2EA38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BD01D3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9FCB92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F5779D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9E9E5D3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D22BCD2" w14:textId="77777777" w:rsidR="00D40805" w:rsidRDefault="00D40805">
            <w:pPr>
              <w:pStyle w:val="TableParagraph"/>
              <w:ind w:left="231"/>
            </w:pP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https://resh.edu.ru/subject/lesson/6428/start/281719/</w:t>
              </w:r>
            </w:hyperlink>
          </w:p>
        </w:tc>
      </w:tr>
      <w:tr w:rsidR="00D40805" w14:paraId="1DFEC7C0" w14:textId="77777777">
        <w:trPr>
          <w:trHeight w:val="3219"/>
        </w:trPr>
        <w:tc>
          <w:tcPr>
            <w:tcW w:w="646" w:type="dxa"/>
          </w:tcPr>
          <w:p w14:paraId="3B265E9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A07CF6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AB6DC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39ED4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4B9D67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2E23CE7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06" w:type="dxa"/>
          </w:tcPr>
          <w:p w14:paraId="1C474482" w14:textId="77777777" w:rsidR="00D40805" w:rsidRDefault="00BC6634">
            <w:pPr>
              <w:pStyle w:val="TableParagraph"/>
              <w:spacing w:before="41" w:line="276" w:lineRule="auto"/>
              <w:ind w:left="23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Й, й. Особенность </w:t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звуков, обозначаемых изучаемыми</w:t>
            </w:r>
          </w:p>
          <w:p w14:paraId="751BF9DA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882" w:type="dxa"/>
          </w:tcPr>
          <w:p w14:paraId="4D4D1D1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62407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E50F7A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392E8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BC17EF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1EF32EC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0814E6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BA9372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5B6CC4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0C7C791" w14:textId="77777777" w:rsidR="00D40805" w:rsidRDefault="00D40805">
            <w:pPr>
              <w:pStyle w:val="TableParagraph"/>
              <w:rPr>
                <w:b/>
              </w:rPr>
            </w:pPr>
          </w:p>
          <w:p w14:paraId="5B3FBE3F" w14:textId="77777777" w:rsidR="00D40805" w:rsidRDefault="00D40805">
            <w:pPr>
              <w:pStyle w:val="TableParagraph"/>
              <w:rPr>
                <w:b/>
              </w:rPr>
            </w:pPr>
          </w:p>
          <w:p w14:paraId="3772560C" w14:textId="77777777" w:rsidR="00D40805" w:rsidRDefault="00D40805">
            <w:pPr>
              <w:pStyle w:val="TableParagraph"/>
              <w:rPr>
                <w:b/>
              </w:rPr>
            </w:pPr>
          </w:p>
          <w:p w14:paraId="385BD810" w14:textId="77777777" w:rsidR="00D40805" w:rsidRDefault="00D40805">
            <w:pPr>
              <w:pStyle w:val="TableParagraph"/>
              <w:rPr>
                <w:b/>
              </w:rPr>
            </w:pPr>
          </w:p>
          <w:p w14:paraId="367C9F27" w14:textId="77777777" w:rsidR="00D40805" w:rsidRDefault="00D40805">
            <w:pPr>
              <w:pStyle w:val="TableParagraph"/>
              <w:spacing w:before="216"/>
              <w:rPr>
                <w:b/>
              </w:rPr>
            </w:pPr>
          </w:p>
          <w:p w14:paraId="65F25DA1" w14:textId="77777777" w:rsidR="00D40805" w:rsidRDefault="00D40805">
            <w:pPr>
              <w:pStyle w:val="TableParagraph"/>
              <w:ind w:left="231"/>
            </w:pP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https://resh.edu.ru/subject/lesson/6428/start/281719/</w:t>
              </w:r>
            </w:hyperlink>
          </w:p>
        </w:tc>
      </w:tr>
      <w:tr w:rsidR="00D40805" w14:paraId="7A4E8F15" w14:textId="77777777">
        <w:trPr>
          <w:trHeight w:val="998"/>
        </w:trPr>
        <w:tc>
          <w:tcPr>
            <w:tcW w:w="646" w:type="dxa"/>
          </w:tcPr>
          <w:p w14:paraId="5241D78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F75560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206" w:type="dxa"/>
          </w:tcPr>
          <w:p w14:paraId="25932835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Х, х</w:t>
            </w:r>
          </w:p>
        </w:tc>
        <w:tc>
          <w:tcPr>
            <w:tcW w:w="882" w:type="dxa"/>
          </w:tcPr>
          <w:p w14:paraId="197A350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51E541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0D4A48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8B9F9C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1AF80B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4E99BE8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410F12BC" w14:textId="77777777" w:rsidR="00D40805" w:rsidRDefault="00D40805">
            <w:pPr>
              <w:pStyle w:val="TableParagraph"/>
              <w:ind w:left="231"/>
            </w:pP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https://resh.edu.ru/subject/lesson/6431/start/179394/</w:t>
              </w:r>
            </w:hyperlink>
          </w:p>
        </w:tc>
      </w:tr>
      <w:tr w:rsidR="00D40805" w14:paraId="5BF88C88" w14:textId="77777777">
        <w:trPr>
          <w:trHeight w:val="993"/>
        </w:trPr>
        <w:tc>
          <w:tcPr>
            <w:tcW w:w="646" w:type="dxa"/>
          </w:tcPr>
          <w:p w14:paraId="32D4223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F30C4E3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206" w:type="dxa"/>
          </w:tcPr>
          <w:p w14:paraId="5CFE0172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178A491C" w14:textId="77777777" w:rsidR="00D40805" w:rsidRDefault="00BC6634">
            <w:pPr>
              <w:pStyle w:val="TableParagraph"/>
              <w:spacing w:before="7" w:line="310" w:lineRule="atLeast"/>
              <w:ind w:left="234" w:right="8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написания </w:t>
            </w:r>
            <w:r>
              <w:rPr>
                <w:sz w:val="24"/>
              </w:rPr>
              <w:t>строчной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2" w:type="dxa"/>
          </w:tcPr>
          <w:p w14:paraId="2F2370B8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DA8097F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281585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727616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CD10ED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B3397E3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3556BF60" w14:textId="77777777" w:rsidR="00D40805" w:rsidRDefault="00D40805">
            <w:pPr>
              <w:pStyle w:val="TableParagraph"/>
              <w:ind w:left="231"/>
            </w:pP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https://resh.edu.ru/subject/lesson/6431/start/179394/</w:t>
              </w:r>
            </w:hyperlink>
          </w:p>
        </w:tc>
      </w:tr>
    </w:tbl>
    <w:p w14:paraId="69342242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0132A8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07868054" w14:textId="77777777">
        <w:trPr>
          <w:trHeight w:val="681"/>
        </w:trPr>
        <w:tc>
          <w:tcPr>
            <w:tcW w:w="646" w:type="dxa"/>
          </w:tcPr>
          <w:p w14:paraId="4A541E44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1819F5A4" w14:textId="77777777" w:rsidR="00D40805" w:rsidRDefault="00BC6634">
            <w:pPr>
              <w:pStyle w:val="TableParagraph"/>
              <w:spacing w:before="9" w:line="320" w:lineRule="exac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Х,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82" w:type="dxa"/>
          </w:tcPr>
          <w:p w14:paraId="36F14D60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6232299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971D41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EE2D24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EA97F54" w14:textId="77777777" w:rsidR="00D40805" w:rsidRDefault="00D40805">
            <w:pPr>
              <w:pStyle w:val="TableParagraph"/>
            </w:pPr>
          </w:p>
        </w:tc>
      </w:tr>
      <w:tr w:rsidR="00D40805" w14:paraId="3D1801EB" w14:textId="77777777">
        <w:trPr>
          <w:trHeight w:val="995"/>
        </w:trPr>
        <w:tc>
          <w:tcPr>
            <w:tcW w:w="646" w:type="dxa"/>
          </w:tcPr>
          <w:p w14:paraId="4DF5BC9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505E18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206" w:type="dxa"/>
          </w:tcPr>
          <w:p w14:paraId="1136A0E1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Ю, ю</w:t>
            </w:r>
          </w:p>
        </w:tc>
        <w:tc>
          <w:tcPr>
            <w:tcW w:w="882" w:type="dxa"/>
          </w:tcPr>
          <w:p w14:paraId="77C6894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8CD205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361B4E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665C66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979380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A666F5B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56CACC9A" w14:textId="77777777" w:rsidR="00D40805" w:rsidRDefault="00D40805">
            <w:pPr>
              <w:pStyle w:val="TableParagraph"/>
              <w:ind w:left="231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https://resh.edu.ru/subject/lesson/3551/start/270948/</w:t>
              </w:r>
            </w:hyperlink>
          </w:p>
        </w:tc>
      </w:tr>
      <w:tr w:rsidR="00D40805" w14:paraId="6140EBF8" w14:textId="77777777">
        <w:trPr>
          <w:trHeight w:val="1632"/>
        </w:trPr>
        <w:tc>
          <w:tcPr>
            <w:tcW w:w="646" w:type="dxa"/>
          </w:tcPr>
          <w:p w14:paraId="5D0E634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03322D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1A88F3C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06" w:type="dxa"/>
          </w:tcPr>
          <w:p w14:paraId="6A8BD50C" w14:textId="77777777" w:rsidR="00D40805" w:rsidRDefault="00BC6634">
            <w:pPr>
              <w:pStyle w:val="TableParagraph"/>
              <w:spacing w:before="41" w:line="276" w:lineRule="auto"/>
              <w:ind w:left="23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14:paraId="11792F10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Ю,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882" w:type="dxa"/>
          </w:tcPr>
          <w:p w14:paraId="710F3C6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08CE8B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8C9E38A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42B249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627673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0AF387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D170440" w14:textId="77777777" w:rsidR="00D40805" w:rsidRDefault="00D40805">
            <w:pPr>
              <w:pStyle w:val="TableParagraph"/>
              <w:rPr>
                <w:b/>
              </w:rPr>
            </w:pPr>
          </w:p>
          <w:p w14:paraId="270AFA38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6B2E10A1" w14:textId="77777777" w:rsidR="00D40805" w:rsidRDefault="00D40805">
            <w:pPr>
              <w:pStyle w:val="TableParagraph"/>
              <w:ind w:left="231"/>
            </w:pP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https://resh.edu.ru/subject/lesson/3551/start/270948/</w:t>
              </w:r>
            </w:hyperlink>
          </w:p>
        </w:tc>
      </w:tr>
      <w:tr w:rsidR="00D40805" w14:paraId="0C5A10E3" w14:textId="77777777">
        <w:trPr>
          <w:trHeight w:val="998"/>
        </w:trPr>
        <w:tc>
          <w:tcPr>
            <w:tcW w:w="646" w:type="dxa"/>
          </w:tcPr>
          <w:p w14:paraId="12A9702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3F25BD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206" w:type="dxa"/>
          </w:tcPr>
          <w:p w14:paraId="56977A48" w14:textId="77777777" w:rsidR="00D40805" w:rsidRDefault="00BC6634">
            <w:pPr>
              <w:pStyle w:val="TableParagraph"/>
              <w:spacing w:before="41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</w:t>
            </w:r>
          </w:p>
          <w:p w14:paraId="0C3B05F5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Ц, 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882" w:type="dxa"/>
          </w:tcPr>
          <w:p w14:paraId="4F604DC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940FCD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72EFCC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0A3EE7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C00A12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F331F0D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573AF872" w14:textId="77777777" w:rsidR="00D40805" w:rsidRDefault="00D40805">
            <w:pPr>
              <w:pStyle w:val="TableParagraph"/>
              <w:ind w:left="231"/>
            </w:pP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https://resh.edu.ru/subject/lesson/3832/start/179472/</w:t>
              </w:r>
            </w:hyperlink>
          </w:p>
        </w:tc>
      </w:tr>
      <w:tr w:rsidR="00D40805" w14:paraId="514F14D3" w14:textId="77777777">
        <w:trPr>
          <w:trHeight w:val="1632"/>
        </w:trPr>
        <w:tc>
          <w:tcPr>
            <w:tcW w:w="646" w:type="dxa"/>
          </w:tcPr>
          <w:p w14:paraId="764679A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8B4F2ED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0D8350F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206" w:type="dxa"/>
          </w:tcPr>
          <w:p w14:paraId="21783474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</w:p>
          <w:p w14:paraId="1B80FBDE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882" w:type="dxa"/>
          </w:tcPr>
          <w:p w14:paraId="3E4B303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8498A5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AE0F1C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2A7E7C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E72EB7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9C04D5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162AD0F" w14:textId="77777777" w:rsidR="00D40805" w:rsidRDefault="00D40805">
            <w:pPr>
              <w:pStyle w:val="TableParagraph"/>
              <w:rPr>
                <w:b/>
              </w:rPr>
            </w:pPr>
          </w:p>
          <w:p w14:paraId="5195FEBA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0259FD17" w14:textId="77777777" w:rsidR="00D40805" w:rsidRDefault="00D40805">
            <w:pPr>
              <w:pStyle w:val="TableParagraph"/>
              <w:spacing w:before="1"/>
              <w:ind w:left="231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https://resh.edu.ru/subject/lesson/3832/start/179472/</w:t>
              </w:r>
            </w:hyperlink>
          </w:p>
        </w:tc>
      </w:tr>
      <w:tr w:rsidR="00D40805" w14:paraId="515BDE79" w14:textId="77777777">
        <w:trPr>
          <w:trHeight w:val="1315"/>
        </w:trPr>
        <w:tc>
          <w:tcPr>
            <w:tcW w:w="646" w:type="dxa"/>
          </w:tcPr>
          <w:p w14:paraId="61DEC8B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C6A15E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206" w:type="dxa"/>
          </w:tcPr>
          <w:p w14:paraId="71297647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Тренируемся </w:t>
            </w:r>
            <w:r>
              <w:rPr>
                <w:sz w:val="24"/>
              </w:rPr>
              <w:t xml:space="preserve">подбирать слова, </w:t>
            </w:r>
            <w:r>
              <w:rPr>
                <w:spacing w:val="-2"/>
                <w:sz w:val="24"/>
              </w:rPr>
              <w:t>соответствующие</w:t>
            </w:r>
          </w:p>
          <w:p w14:paraId="5EAB678B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882" w:type="dxa"/>
          </w:tcPr>
          <w:p w14:paraId="70B0331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2A59D6D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69539F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5DC6FC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4B8D2A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17519EB" w14:textId="77777777" w:rsidR="00D40805" w:rsidRDefault="00D40805">
            <w:pPr>
              <w:pStyle w:val="TableParagraph"/>
              <w:rPr>
                <w:b/>
              </w:rPr>
            </w:pPr>
          </w:p>
          <w:p w14:paraId="64702562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3D5718B6" w14:textId="77777777" w:rsidR="00D40805" w:rsidRDefault="00D40805">
            <w:pPr>
              <w:pStyle w:val="TableParagraph"/>
              <w:ind w:left="231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40805" w14:paraId="2E3B9BA4" w14:textId="77777777">
        <w:trPr>
          <w:trHeight w:val="995"/>
        </w:trPr>
        <w:tc>
          <w:tcPr>
            <w:tcW w:w="646" w:type="dxa"/>
          </w:tcPr>
          <w:p w14:paraId="4C72B86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19F9B9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206" w:type="dxa"/>
          </w:tcPr>
          <w:p w14:paraId="478E1D07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Э, э</w:t>
            </w:r>
          </w:p>
        </w:tc>
        <w:tc>
          <w:tcPr>
            <w:tcW w:w="882" w:type="dxa"/>
          </w:tcPr>
          <w:p w14:paraId="31FC61D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418BAF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F987C9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7F143D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DC365F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C2C9C89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067E16C1" w14:textId="77777777" w:rsidR="00D40805" w:rsidRDefault="00D40805">
            <w:pPr>
              <w:pStyle w:val="TableParagraph"/>
              <w:ind w:left="231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https://resh.edu.ru/subject/lesson/6416/start/282744/</w:t>
              </w:r>
            </w:hyperlink>
          </w:p>
        </w:tc>
      </w:tr>
      <w:tr w:rsidR="00D40805" w14:paraId="2B96EDB2" w14:textId="77777777">
        <w:trPr>
          <w:trHeight w:val="996"/>
        </w:trPr>
        <w:tc>
          <w:tcPr>
            <w:tcW w:w="646" w:type="dxa"/>
          </w:tcPr>
          <w:p w14:paraId="3FCEBEE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97E0246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206" w:type="dxa"/>
          </w:tcPr>
          <w:p w14:paraId="722A2246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написания</w:t>
            </w:r>
          </w:p>
          <w:p w14:paraId="5571D888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82" w:type="dxa"/>
          </w:tcPr>
          <w:p w14:paraId="0B8CB20D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F974BA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A3D2E1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81DF09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FA3883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FADFBE7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40A596CC" w14:textId="77777777" w:rsidR="00D40805" w:rsidRDefault="00D40805">
            <w:pPr>
              <w:pStyle w:val="TableParagraph"/>
              <w:ind w:left="231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https://resh.edu.ru/subject/lesson/6416/start/282744/</w:t>
              </w:r>
            </w:hyperlink>
          </w:p>
        </w:tc>
      </w:tr>
    </w:tbl>
    <w:p w14:paraId="58299A7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F185233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0B564D77" w14:textId="77777777">
        <w:trPr>
          <w:trHeight w:val="681"/>
        </w:trPr>
        <w:tc>
          <w:tcPr>
            <w:tcW w:w="646" w:type="dxa"/>
          </w:tcPr>
          <w:p w14:paraId="73164F7B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39F42389" w14:textId="77777777" w:rsidR="00D40805" w:rsidRDefault="00BC6634">
            <w:pPr>
              <w:pStyle w:val="TableParagraph"/>
              <w:spacing w:before="9" w:line="320" w:lineRule="exact"/>
              <w:ind w:left="234" w:right="105"/>
              <w:rPr>
                <w:sz w:val="24"/>
              </w:rPr>
            </w:pPr>
            <w:r>
              <w:rPr>
                <w:sz w:val="24"/>
              </w:rPr>
              <w:t>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Э,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882" w:type="dxa"/>
          </w:tcPr>
          <w:p w14:paraId="6604105D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44F4B89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B598B6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545205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7F69F9E" w14:textId="77777777" w:rsidR="00D40805" w:rsidRDefault="00D40805">
            <w:pPr>
              <w:pStyle w:val="TableParagraph"/>
            </w:pPr>
          </w:p>
        </w:tc>
      </w:tr>
      <w:tr w:rsidR="00D40805" w14:paraId="2B73ADD0" w14:textId="77777777">
        <w:trPr>
          <w:trHeight w:val="995"/>
        </w:trPr>
        <w:tc>
          <w:tcPr>
            <w:tcW w:w="646" w:type="dxa"/>
          </w:tcPr>
          <w:p w14:paraId="08E6724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BAA912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206" w:type="dxa"/>
          </w:tcPr>
          <w:p w14:paraId="12F4CF83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Щ, щ</w:t>
            </w:r>
          </w:p>
        </w:tc>
        <w:tc>
          <w:tcPr>
            <w:tcW w:w="882" w:type="dxa"/>
          </w:tcPr>
          <w:p w14:paraId="54C9A25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66B874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DBF1ED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80F231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7C2861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C9F24E7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3057981F" w14:textId="77777777" w:rsidR="00D40805" w:rsidRDefault="00D40805">
            <w:pPr>
              <w:pStyle w:val="TableParagraph"/>
              <w:ind w:left="231"/>
            </w:pP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D40805" w14:paraId="56D94F25" w14:textId="77777777">
        <w:trPr>
          <w:trHeight w:val="1632"/>
        </w:trPr>
        <w:tc>
          <w:tcPr>
            <w:tcW w:w="646" w:type="dxa"/>
          </w:tcPr>
          <w:p w14:paraId="0FDFC22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62837D9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FF345F8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206" w:type="dxa"/>
          </w:tcPr>
          <w:p w14:paraId="52CFEF2B" w14:textId="77777777" w:rsidR="00D40805" w:rsidRDefault="00BC6634">
            <w:pPr>
              <w:pStyle w:val="TableParagraph"/>
              <w:spacing w:before="41" w:line="276" w:lineRule="auto"/>
              <w:ind w:left="234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14:paraId="0E1727AE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Щ, </w:t>
            </w: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882" w:type="dxa"/>
          </w:tcPr>
          <w:p w14:paraId="2959F6A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577612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5598CD8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77D217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67AD59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1619EA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9107CD4" w14:textId="77777777" w:rsidR="00D40805" w:rsidRDefault="00D40805">
            <w:pPr>
              <w:pStyle w:val="TableParagraph"/>
              <w:rPr>
                <w:b/>
              </w:rPr>
            </w:pPr>
          </w:p>
          <w:p w14:paraId="6891BD23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3A11C5AD" w14:textId="77777777" w:rsidR="00D40805" w:rsidRDefault="00D40805">
            <w:pPr>
              <w:pStyle w:val="TableParagraph"/>
              <w:ind w:left="231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D40805" w:rsidRPr="00BA1154" w14:paraId="5FBA25C7" w14:textId="77777777">
        <w:trPr>
          <w:trHeight w:val="2268"/>
        </w:trPr>
        <w:tc>
          <w:tcPr>
            <w:tcW w:w="646" w:type="dxa"/>
          </w:tcPr>
          <w:p w14:paraId="69BE1B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2C2E8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01BAEC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46CCD52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206" w:type="dxa"/>
          </w:tcPr>
          <w:p w14:paraId="6D0D979B" w14:textId="77777777" w:rsidR="00D40805" w:rsidRDefault="00BC6634">
            <w:pPr>
              <w:pStyle w:val="TableParagraph"/>
              <w:spacing w:before="41" w:line="276" w:lineRule="auto"/>
              <w:ind w:left="234" w:right="416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Особенность согласных звуков, обозначаемых изучаемыми буквами:</w:t>
            </w:r>
          </w:p>
          <w:p w14:paraId="3D7E06D3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</w:p>
        </w:tc>
        <w:tc>
          <w:tcPr>
            <w:tcW w:w="882" w:type="dxa"/>
          </w:tcPr>
          <w:p w14:paraId="26D8ADB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8BF50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44014E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8F2FF87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D41B0F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C2FB6A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D7FB96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7F7905B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F69F641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4F191DEA" w14:textId="77777777" w:rsidR="00D40805" w:rsidRPr="00E118DC" w:rsidRDefault="00D40805">
            <w:pPr>
              <w:pStyle w:val="TableParagraph"/>
              <w:spacing w:before="235"/>
              <w:rPr>
                <w:b/>
                <w:lang w:val="en-US"/>
              </w:rPr>
            </w:pPr>
          </w:p>
          <w:p w14:paraId="119D6F0E" w14:textId="77777777" w:rsidR="00D40805" w:rsidRPr="00E118DC" w:rsidRDefault="00D40805">
            <w:pPr>
              <w:pStyle w:val="TableParagraph"/>
              <w:ind w:left="231"/>
              <w:rPr>
                <w:sz w:val="24"/>
                <w:lang w:val="en-US"/>
              </w:rPr>
            </w:pPr>
            <w:hyperlink r:id="rId187">
              <w:r w:rsidRPr="00E118DC">
                <w:rPr>
                  <w:color w:val="0000FF"/>
                  <w:u w:val="single" w:color="0000FF"/>
                  <w:lang w:val="en-US"/>
                </w:rPr>
                <w:t>https://resh.edu.ru/subject</w:t>
              </w:r>
            </w:hyperlink>
            <w:r w:rsidRPr="00E118DC">
              <w:rPr>
                <w:color w:val="0000FF"/>
                <w:spacing w:val="-9"/>
                <w:lang w:val="en-US"/>
              </w:rPr>
              <w:t xml:space="preserve"> </w:t>
            </w:r>
            <w:r w:rsidRPr="00E118DC">
              <w:rPr>
                <w:spacing w:val="-2"/>
                <w:sz w:val="24"/>
                <w:lang w:val="en-US"/>
              </w:rPr>
              <w:t>/lesson/6415/main/120021/</w:t>
            </w:r>
          </w:p>
        </w:tc>
      </w:tr>
      <w:tr w:rsidR="00D40805" w14:paraId="0C59E294" w14:textId="77777777">
        <w:trPr>
          <w:trHeight w:val="995"/>
        </w:trPr>
        <w:tc>
          <w:tcPr>
            <w:tcW w:w="646" w:type="dxa"/>
          </w:tcPr>
          <w:p w14:paraId="03483E41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0588F9DE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206" w:type="dxa"/>
          </w:tcPr>
          <w:p w14:paraId="72E65A3E" w14:textId="77777777" w:rsidR="00D40805" w:rsidRDefault="00BC6634">
            <w:pPr>
              <w:pStyle w:val="TableParagraph"/>
              <w:spacing w:before="7" w:line="310" w:lineRule="atLeast"/>
              <w:ind w:left="234" w:right="16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и заглавной букв Ф, ф</w:t>
            </w:r>
          </w:p>
        </w:tc>
        <w:tc>
          <w:tcPr>
            <w:tcW w:w="882" w:type="dxa"/>
          </w:tcPr>
          <w:p w14:paraId="0A20EDE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52BAEA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CD9653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B0DEB3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0067CC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3ED63D7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351BF384" w14:textId="77777777" w:rsidR="00D40805" w:rsidRDefault="00D40805">
            <w:pPr>
              <w:pStyle w:val="TableParagraph"/>
              <w:ind w:left="231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D40805" w14:paraId="41E8D953" w14:textId="77777777">
        <w:trPr>
          <w:trHeight w:val="1632"/>
        </w:trPr>
        <w:tc>
          <w:tcPr>
            <w:tcW w:w="646" w:type="dxa"/>
          </w:tcPr>
          <w:p w14:paraId="6F55F02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EEADE56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3605EE3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206" w:type="dxa"/>
          </w:tcPr>
          <w:p w14:paraId="4324F58B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написания </w:t>
            </w:r>
            <w:r>
              <w:rPr>
                <w:sz w:val="24"/>
              </w:rPr>
              <w:t>строчной и заглавной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</w:p>
          <w:p w14:paraId="7BECAF7B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10"/>
                <w:sz w:val="24"/>
              </w:rPr>
              <w:t>ф</w:t>
            </w:r>
          </w:p>
        </w:tc>
        <w:tc>
          <w:tcPr>
            <w:tcW w:w="882" w:type="dxa"/>
          </w:tcPr>
          <w:p w14:paraId="421507A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D3892E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D4278B0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A1CBCA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B7DF56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A3D87F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5957362" w14:textId="77777777" w:rsidR="00D40805" w:rsidRDefault="00D40805">
            <w:pPr>
              <w:pStyle w:val="TableParagraph"/>
              <w:rPr>
                <w:b/>
              </w:rPr>
            </w:pPr>
          </w:p>
          <w:p w14:paraId="217844FB" w14:textId="77777777" w:rsidR="00D40805" w:rsidRDefault="00D40805">
            <w:pPr>
              <w:pStyle w:val="TableParagraph"/>
              <w:spacing w:before="183"/>
              <w:rPr>
                <w:b/>
              </w:rPr>
            </w:pPr>
          </w:p>
          <w:p w14:paraId="1DFB0483" w14:textId="77777777" w:rsidR="00D40805" w:rsidRDefault="00D40805">
            <w:pPr>
              <w:pStyle w:val="TableParagraph"/>
              <w:ind w:left="231"/>
            </w:pP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D40805" w14:paraId="07180018" w14:textId="77777777">
        <w:trPr>
          <w:trHeight w:val="1313"/>
        </w:trPr>
        <w:tc>
          <w:tcPr>
            <w:tcW w:w="646" w:type="dxa"/>
          </w:tcPr>
          <w:p w14:paraId="1CE626C9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46ABA7F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206" w:type="dxa"/>
          </w:tcPr>
          <w:p w14:paraId="4D816CEF" w14:textId="77777777" w:rsidR="00D40805" w:rsidRDefault="00BC6634">
            <w:pPr>
              <w:pStyle w:val="TableParagraph"/>
              <w:spacing w:before="41" w:line="276" w:lineRule="auto"/>
              <w:ind w:left="234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Построение моделей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14:paraId="793CDBA5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2EC34C71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5585C80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9E15EF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605C42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6423D6B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63B0F62" w14:textId="77777777" w:rsidR="00D40805" w:rsidRDefault="00D40805">
            <w:pPr>
              <w:pStyle w:val="TableParagraph"/>
              <w:rPr>
                <w:b/>
              </w:rPr>
            </w:pPr>
          </w:p>
          <w:p w14:paraId="42C9F074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581A616A" w14:textId="77777777" w:rsidR="00D40805" w:rsidRDefault="00D40805">
            <w:pPr>
              <w:pStyle w:val="TableParagraph"/>
              <w:ind w:left="231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</w:tbl>
    <w:p w14:paraId="3EC8515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5E642EA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72E17A7" w14:textId="77777777">
        <w:trPr>
          <w:trHeight w:val="998"/>
        </w:trPr>
        <w:tc>
          <w:tcPr>
            <w:tcW w:w="646" w:type="dxa"/>
          </w:tcPr>
          <w:p w14:paraId="0DA1D497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4656692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206" w:type="dxa"/>
          </w:tcPr>
          <w:p w14:paraId="111CADFB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144B3FD7" w14:textId="77777777" w:rsidR="00D40805" w:rsidRDefault="00BC6634">
            <w:pPr>
              <w:pStyle w:val="TableParagraph"/>
              <w:spacing w:before="9" w:line="310" w:lineRule="atLeast"/>
              <w:ind w:left="234" w:right="71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звуках</w:t>
            </w:r>
          </w:p>
        </w:tc>
        <w:tc>
          <w:tcPr>
            <w:tcW w:w="882" w:type="dxa"/>
          </w:tcPr>
          <w:p w14:paraId="25DCE3CA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61B7734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6B8CFE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B0D55E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9A4FEC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9CE979E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59B703F" w14:textId="77777777" w:rsidR="00D40805" w:rsidRDefault="00D40805">
            <w:pPr>
              <w:pStyle w:val="TableParagraph"/>
              <w:ind w:left="231"/>
            </w:pP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https://resh.edu.ru/subject/lesson/6411/start/179491/</w:t>
              </w:r>
            </w:hyperlink>
          </w:p>
        </w:tc>
      </w:tr>
      <w:tr w:rsidR="00D40805" w14:paraId="4780901A" w14:textId="77777777">
        <w:trPr>
          <w:trHeight w:val="678"/>
        </w:trPr>
        <w:tc>
          <w:tcPr>
            <w:tcW w:w="646" w:type="dxa"/>
          </w:tcPr>
          <w:p w14:paraId="5E4E1152" w14:textId="77777777" w:rsidR="00D40805" w:rsidRDefault="00BC6634">
            <w:pPr>
              <w:pStyle w:val="TableParagraph"/>
              <w:spacing w:before="199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206" w:type="dxa"/>
          </w:tcPr>
          <w:p w14:paraId="73FB64B5" w14:textId="77777777" w:rsidR="00D40805" w:rsidRDefault="00BC6634">
            <w:pPr>
              <w:pStyle w:val="TableParagraph"/>
              <w:spacing w:before="7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строчной буквы ъ</w:t>
            </w:r>
          </w:p>
        </w:tc>
        <w:tc>
          <w:tcPr>
            <w:tcW w:w="882" w:type="dxa"/>
          </w:tcPr>
          <w:p w14:paraId="0E535F81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F83932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5B04CD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78033D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C508163" w14:textId="77777777" w:rsidR="00D40805" w:rsidRDefault="00D40805">
            <w:pPr>
              <w:pStyle w:val="TableParagraph"/>
              <w:spacing w:before="213"/>
              <w:ind w:left="231"/>
            </w:pP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784ED5DC" w14:textId="77777777">
        <w:trPr>
          <w:trHeight w:val="998"/>
        </w:trPr>
        <w:tc>
          <w:tcPr>
            <w:tcW w:w="646" w:type="dxa"/>
          </w:tcPr>
          <w:p w14:paraId="2A2506D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98363CE" w14:textId="77777777" w:rsidR="00D40805" w:rsidRDefault="00BC6634">
            <w:pPr>
              <w:pStyle w:val="TableParagraph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206" w:type="dxa"/>
          </w:tcPr>
          <w:p w14:paraId="7098B48B" w14:textId="77777777" w:rsidR="00D40805" w:rsidRDefault="00BC6634">
            <w:pPr>
              <w:pStyle w:val="TableParagraph"/>
              <w:spacing w:before="41" w:line="276" w:lineRule="auto"/>
              <w:ind w:left="234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Отрабатываем </w:t>
            </w: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14:paraId="2D53291D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882" w:type="dxa"/>
          </w:tcPr>
          <w:p w14:paraId="6A5D17A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620F08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CE76ED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592F14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13F618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78E2495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431E311C" w14:textId="77777777" w:rsidR="00D40805" w:rsidRDefault="00D40805">
            <w:pPr>
              <w:pStyle w:val="TableParagraph"/>
              <w:ind w:left="231"/>
            </w:pP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D40805" w14:paraId="2FC5C29B" w14:textId="77777777">
        <w:trPr>
          <w:trHeight w:val="995"/>
        </w:trPr>
        <w:tc>
          <w:tcPr>
            <w:tcW w:w="646" w:type="dxa"/>
          </w:tcPr>
          <w:p w14:paraId="036F5F3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A3C7D2" w14:textId="77777777" w:rsidR="00D40805" w:rsidRDefault="00BC6634">
            <w:pPr>
              <w:pStyle w:val="TableParagraph"/>
              <w:spacing w:before="1"/>
              <w:ind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206" w:type="dxa"/>
          </w:tcPr>
          <w:p w14:paraId="4035A825" w14:textId="77777777" w:rsidR="00D40805" w:rsidRDefault="00BC6634">
            <w:pPr>
              <w:pStyle w:val="TableParagraph"/>
              <w:spacing w:before="7" w:line="310" w:lineRule="atLeast"/>
              <w:ind w:left="234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Слогообразующа </w:t>
            </w:r>
            <w:r>
              <w:rPr>
                <w:sz w:val="24"/>
              </w:rPr>
              <w:t>я функция гласных звуков</w:t>
            </w:r>
          </w:p>
        </w:tc>
        <w:tc>
          <w:tcPr>
            <w:tcW w:w="882" w:type="dxa"/>
          </w:tcPr>
          <w:p w14:paraId="658059A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FC16B7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D00230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94D88E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E8913F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BCF46EB" w14:textId="77777777" w:rsidR="00D40805" w:rsidRDefault="00D40805">
            <w:pPr>
              <w:pStyle w:val="TableParagraph"/>
              <w:spacing w:before="211"/>
              <w:ind w:left="231"/>
            </w:pP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79E05FBD" w14:textId="77777777" w:rsidR="00D40805" w:rsidRDefault="00BC6634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/3614/conspect/188555</w:t>
            </w:r>
          </w:p>
        </w:tc>
      </w:tr>
      <w:tr w:rsidR="00D40805" w:rsidRPr="00BA1154" w14:paraId="40649100" w14:textId="77777777">
        <w:trPr>
          <w:trHeight w:val="1315"/>
        </w:trPr>
        <w:tc>
          <w:tcPr>
            <w:tcW w:w="646" w:type="dxa"/>
          </w:tcPr>
          <w:p w14:paraId="50C79258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346123D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206" w:type="dxa"/>
          </w:tcPr>
          <w:p w14:paraId="02366097" w14:textId="77777777" w:rsidR="00D40805" w:rsidRDefault="00BC6634">
            <w:pPr>
              <w:pStyle w:val="TableParagraph"/>
              <w:spacing w:before="41" w:line="276" w:lineRule="auto"/>
              <w:ind w:left="234" w:right="5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Определяем </w:t>
            </w:r>
            <w:r>
              <w:rPr>
                <w:sz w:val="24"/>
              </w:rPr>
              <w:t>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частый звук в</w:t>
            </w:r>
          </w:p>
          <w:p w14:paraId="7B243DB2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стихотворении.</w:t>
            </w:r>
          </w:p>
        </w:tc>
        <w:tc>
          <w:tcPr>
            <w:tcW w:w="882" w:type="dxa"/>
          </w:tcPr>
          <w:p w14:paraId="385FC263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CB12FF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4894AE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20B60A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987AD4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50E4E23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0D85F0B" w14:textId="77777777" w:rsidR="00D40805" w:rsidRPr="00E118DC" w:rsidRDefault="00D40805">
            <w:pPr>
              <w:pStyle w:val="TableParagraph"/>
              <w:spacing w:before="13"/>
              <w:rPr>
                <w:b/>
                <w:lang w:val="en-US"/>
              </w:rPr>
            </w:pPr>
          </w:p>
          <w:p w14:paraId="67C30A07" w14:textId="77777777" w:rsidR="00D40805" w:rsidRPr="00E118DC" w:rsidRDefault="00D40805">
            <w:pPr>
              <w:pStyle w:val="TableParagraph"/>
              <w:ind w:left="231"/>
              <w:rPr>
                <w:sz w:val="24"/>
                <w:lang w:val="en-US"/>
              </w:rPr>
            </w:pPr>
            <w:hyperlink r:id="rId195">
              <w:r w:rsidRPr="00E118DC">
                <w:rPr>
                  <w:color w:val="0000FF"/>
                  <w:u w:val="single" w:color="0000FF"/>
                  <w:lang w:val="en-US"/>
                </w:rPr>
                <w:t>https://resh.edu.ru/subject</w:t>
              </w:r>
            </w:hyperlink>
            <w:r w:rsidRPr="00E118DC">
              <w:rPr>
                <w:color w:val="0000FF"/>
                <w:spacing w:val="-9"/>
                <w:lang w:val="en-US"/>
              </w:rPr>
              <w:t xml:space="preserve"> </w:t>
            </w:r>
            <w:r w:rsidRPr="00E118DC">
              <w:rPr>
                <w:spacing w:val="-2"/>
                <w:sz w:val="24"/>
                <w:lang w:val="en-US"/>
              </w:rPr>
              <w:t>/lesson/6415/main/120021/</w:t>
            </w:r>
          </w:p>
        </w:tc>
      </w:tr>
      <w:tr w:rsidR="00D40805" w14:paraId="6EE45487" w14:textId="77777777">
        <w:trPr>
          <w:trHeight w:val="2585"/>
        </w:trPr>
        <w:tc>
          <w:tcPr>
            <w:tcW w:w="646" w:type="dxa"/>
          </w:tcPr>
          <w:p w14:paraId="6D1B7A66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2338D3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EBE7CD6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CC7D425" w14:textId="77777777" w:rsidR="00D40805" w:rsidRPr="00E118DC" w:rsidRDefault="00D40805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69223DF8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206" w:type="dxa"/>
          </w:tcPr>
          <w:p w14:paraId="61B04B94" w14:textId="77777777" w:rsidR="00D40805" w:rsidRDefault="00BC6634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букв, </w:t>
            </w:r>
            <w:r>
              <w:rPr>
                <w:spacing w:val="-2"/>
                <w:sz w:val="24"/>
              </w:rPr>
              <w:t xml:space="preserve">написание которых вызывает </w:t>
            </w:r>
            <w:r>
              <w:rPr>
                <w:sz w:val="24"/>
              </w:rPr>
              <w:t>трудности у</w:t>
            </w:r>
          </w:p>
          <w:p w14:paraId="4350499A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882" w:type="dxa"/>
          </w:tcPr>
          <w:p w14:paraId="7A2474C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A1F7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953CD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4AD6E0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92204A6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91933C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6E3A96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6E71EB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B928988" w14:textId="77777777" w:rsidR="00D40805" w:rsidRDefault="00D40805">
            <w:pPr>
              <w:pStyle w:val="TableParagraph"/>
              <w:rPr>
                <w:b/>
              </w:rPr>
            </w:pPr>
          </w:p>
          <w:p w14:paraId="4FB2F694" w14:textId="77777777" w:rsidR="00D40805" w:rsidRDefault="00D40805">
            <w:pPr>
              <w:pStyle w:val="TableParagraph"/>
              <w:rPr>
                <w:b/>
              </w:rPr>
            </w:pPr>
          </w:p>
          <w:p w14:paraId="1FAA733E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6913E571" w14:textId="77777777" w:rsidR="00D40805" w:rsidRDefault="00D40805">
            <w:pPr>
              <w:pStyle w:val="TableParagraph"/>
              <w:ind w:left="231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3B560AAD" w14:textId="77777777" w:rsidR="00D40805" w:rsidRDefault="00BC6634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6218/conspect/188509/</w:t>
            </w:r>
          </w:p>
        </w:tc>
      </w:tr>
      <w:tr w:rsidR="00D40805" w14:paraId="05023F79" w14:textId="77777777">
        <w:trPr>
          <w:trHeight w:val="1946"/>
        </w:trPr>
        <w:tc>
          <w:tcPr>
            <w:tcW w:w="646" w:type="dxa"/>
          </w:tcPr>
          <w:p w14:paraId="488BBC6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3C76A8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44F605E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430B203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206" w:type="dxa"/>
          </w:tcPr>
          <w:p w14:paraId="0B2A2251" w14:textId="77777777" w:rsidR="00D40805" w:rsidRDefault="00BC6634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букв, </w:t>
            </w:r>
            <w:r>
              <w:rPr>
                <w:spacing w:val="-2"/>
                <w:sz w:val="24"/>
              </w:rPr>
              <w:t>написание которых</w:t>
            </w:r>
          </w:p>
          <w:p w14:paraId="6A732F67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вызывает</w:t>
            </w:r>
          </w:p>
        </w:tc>
        <w:tc>
          <w:tcPr>
            <w:tcW w:w="882" w:type="dxa"/>
          </w:tcPr>
          <w:p w14:paraId="5FEE622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39376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10640E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4DB58E9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DEEA4B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7327BB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6C0F6E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3CC79BF" w14:textId="77777777" w:rsidR="00D40805" w:rsidRDefault="00D40805">
            <w:pPr>
              <w:pStyle w:val="TableParagraph"/>
              <w:rPr>
                <w:b/>
              </w:rPr>
            </w:pPr>
          </w:p>
          <w:p w14:paraId="766763F5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772AA75" w14:textId="77777777" w:rsidR="00D40805" w:rsidRDefault="00D40805">
            <w:pPr>
              <w:pStyle w:val="TableParagraph"/>
              <w:spacing w:line="276" w:lineRule="auto"/>
              <w:ind w:left="231" w:right="678"/>
              <w:rPr>
                <w:sz w:val="24"/>
              </w:rPr>
            </w:pP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8">
              <w:r>
                <w:rPr>
                  <w:color w:val="0000FF"/>
                  <w:u w:val="single" w:color="0000FF"/>
                </w:rPr>
                <w:t>shkola/russkiiyazyk/2016/04/12/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prezentatsiya-k- uroku-russkogo-yazyka- 1-klass-osvoenie</w:t>
            </w:r>
          </w:p>
        </w:tc>
      </w:tr>
    </w:tbl>
    <w:p w14:paraId="4249A6E6" w14:textId="77777777" w:rsidR="00D40805" w:rsidRDefault="00D40805">
      <w:pPr>
        <w:pStyle w:val="TableParagraph"/>
        <w:spacing w:line="276" w:lineRule="auto"/>
        <w:rPr>
          <w:sz w:val="24"/>
        </w:rPr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E94AA43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085C3B00" w14:textId="77777777">
        <w:trPr>
          <w:trHeight w:val="681"/>
        </w:trPr>
        <w:tc>
          <w:tcPr>
            <w:tcW w:w="646" w:type="dxa"/>
          </w:tcPr>
          <w:p w14:paraId="4854849C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6D703E51" w14:textId="77777777" w:rsidR="00D40805" w:rsidRDefault="00BC6634">
            <w:pPr>
              <w:pStyle w:val="TableParagraph"/>
              <w:spacing w:before="9" w:line="320" w:lineRule="exact"/>
              <w:ind w:left="234" w:right="242"/>
              <w:rPr>
                <w:sz w:val="24"/>
              </w:rPr>
            </w:pPr>
            <w:r>
              <w:rPr>
                <w:sz w:val="24"/>
              </w:rPr>
              <w:t>трудности у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882" w:type="dxa"/>
          </w:tcPr>
          <w:p w14:paraId="0613ADFA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3C060FB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F9676D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A58E96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FFEADBF" w14:textId="77777777" w:rsidR="00D40805" w:rsidRDefault="00D40805">
            <w:pPr>
              <w:pStyle w:val="TableParagraph"/>
            </w:pPr>
          </w:p>
        </w:tc>
      </w:tr>
      <w:tr w:rsidR="00D40805" w:rsidRPr="00BA1154" w14:paraId="5C6B7F71" w14:textId="77777777">
        <w:trPr>
          <w:trHeight w:val="2585"/>
        </w:trPr>
        <w:tc>
          <w:tcPr>
            <w:tcW w:w="646" w:type="dxa"/>
          </w:tcPr>
          <w:p w14:paraId="555034D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07B45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F9D07E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43F9A9" w14:textId="77777777" w:rsidR="00D40805" w:rsidRDefault="00D4080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8CDB334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206" w:type="dxa"/>
          </w:tcPr>
          <w:p w14:paraId="6660BC23" w14:textId="77777777" w:rsidR="00D40805" w:rsidRDefault="00BC6634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букв, </w:t>
            </w:r>
            <w:r>
              <w:rPr>
                <w:spacing w:val="-2"/>
                <w:sz w:val="24"/>
              </w:rPr>
              <w:t xml:space="preserve">написание которых вызывает </w:t>
            </w:r>
            <w:r>
              <w:rPr>
                <w:sz w:val="24"/>
              </w:rPr>
              <w:t>трудности у</w:t>
            </w:r>
          </w:p>
          <w:p w14:paraId="281E7A49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882" w:type="dxa"/>
          </w:tcPr>
          <w:p w14:paraId="344607C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DA44AA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D0FD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68D81C9" w14:textId="77777777" w:rsidR="00D40805" w:rsidRDefault="00D4080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3DB8DF13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852BAA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8D0C32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BDBD1D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B0DE5B1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F31A72B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EE6FDBA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2EA0B1FF" w14:textId="77777777" w:rsidR="00D40805" w:rsidRPr="00E118DC" w:rsidRDefault="00D40805">
            <w:pPr>
              <w:pStyle w:val="TableParagraph"/>
              <w:spacing w:before="5"/>
              <w:rPr>
                <w:b/>
                <w:lang w:val="en-US"/>
              </w:rPr>
            </w:pPr>
          </w:p>
          <w:p w14:paraId="65D94CFD" w14:textId="77777777" w:rsidR="00D40805" w:rsidRPr="00E118DC" w:rsidRDefault="00D40805">
            <w:pPr>
              <w:pStyle w:val="TableParagraph"/>
              <w:spacing w:line="278" w:lineRule="auto"/>
              <w:ind w:left="231"/>
              <w:rPr>
                <w:lang w:val="en-US"/>
              </w:rPr>
            </w:pPr>
            <w:hyperlink r:id="rId19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0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shkola/russkiiyazyk/2016/04/12/</w:t>
              </w:r>
            </w:hyperlink>
          </w:p>
        </w:tc>
      </w:tr>
      <w:tr w:rsidR="00D40805" w:rsidRPr="00BA1154" w14:paraId="38051438" w14:textId="77777777">
        <w:trPr>
          <w:trHeight w:val="1948"/>
        </w:trPr>
        <w:tc>
          <w:tcPr>
            <w:tcW w:w="646" w:type="dxa"/>
          </w:tcPr>
          <w:p w14:paraId="230503B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26C7261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56CA01E" w14:textId="77777777" w:rsidR="00D40805" w:rsidRPr="00E118DC" w:rsidRDefault="00D40805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13479789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206" w:type="dxa"/>
          </w:tcPr>
          <w:p w14:paraId="3C8D272E" w14:textId="77777777" w:rsidR="00D40805" w:rsidRDefault="00BC6634">
            <w:pPr>
              <w:pStyle w:val="TableParagraph"/>
              <w:spacing w:before="38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>Отрабатываем умение определять количество</w:t>
            </w:r>
          </w:p>
          <w:p w14:paraId="0E24E356" w14:textId="77777777" w:rsidR="00D40805" w:rsidRDefault="00BC6634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882" w:type="dxa"/>
          </w:tcPr>
          <w:p w14:paraId="383202A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9BB0A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D4F285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068E24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2BCE74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40063F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E07827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1244473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4762E557" w14:textId="77777777" w:rsidR="00D40805" w:rsidRPr="00E118DC" w:rsidRDefault="00D40805">
            <w:pPr>
              <w:pStyle w:val="TableParagraph"/>
              <w:spacing w:line="276" w:lineRule="auto"/>
              <w:ind w:left="231" w:right="162"/>
              <w:rPr>
                <w:sz w:val="24"/>
                <w:lang w:val="en-US"/>
              </w:rPr>
            </w:pPr>
            <w:hyperlink r:id="rId201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russkomu-yazyku- natemu-slog-kak- minimalnaya-proiznositelnaya- edinica- 1klass-4047096.html</w:t>
            </w:r>
          </w:p>
        </w:tc>
      </w:tr>
      <w:tr w:rsidR="00D40805" w:rsidRPr="00BA1154" w14:paraId="4161189D" w14:textId="77777777">
        <w:trPr>
          <w:trHeight w:val="1315"/>
        </w:trPr>
        <w:tc>
          <w:tcPr>
            <w:tcW w:w="646" w:type="dxa"/>
          </w:tcPr>
          <w:p w14:paraId="35E58B7A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422486B6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206" w:type="dxa"/>
          </w:tcPr>
          <w:p w14:paraId="0E50C139" w14:textId="77777777" w:rsidR="00D40805" w:rsidRDefault="00BC6634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Резервный урок. </w:t>
            </w: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882" w:type="dxa"/>
          </w:tcPr>
          <w:p w14:paraId="4B1157A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35CD1D2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AEA66E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D7B022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30DDE7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61C6EB3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5BCF78FB" w14:textId="77777777" w:rsidR="00D40805" w:rsidRPr="00E118DC" w:rsidRDefault="00D40805">
            <w:pPr>
              <w:pStyle w:val="TableParagraph"/>
              <w:spacing w:line="276" w:lineRule="auto"/>
              <w:ind w:left="231"/>
              <w:rPr>
                <w:lang w:val="en-US"/>
              </w:rPr>
            </w:pPr>
            <w:hyperlink r:id="rId20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0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</w:hyperlink>
          </w:p>
        </w:tc>
      </w:tr>
      <w:tr w:rsidR="00D40805" w14:paraId="3D918983" w14:textId="77777777">
        <w:trPr>
          <w:trHeight w:val="1632"/>
        </w:trPr>
        <w:tc>
          <w:tcPr>
            <w:tcW w:w="646" w:type="dxa"/>
          </w:tcPr>
          <w:p w14:paraId="44FA1A4C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9CFB897" w14:textId="77777777" w:rsidR="00D40805" w:rsidRPr="00E118DC" w:rsidRDefault="00D40805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40E950AC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206" w:type="dxa"/>
          </w:tcPr>
          <w:p w14:paraId="51C8ABD4" w14:textId="77777777" w:rsidR="00D40805" w:rsidRDefault="00BC6634">
            <w:pPr>
              <w:pStyle w:val="TableParagraph"/>
              <w:spacing w:before="39" w:line="276" w:lineRule="auto"/>
              <w:ind w:left="234" w:right="344"/>
              <w:rPr>
                <w:sz w:val="24"/>
              </w:rPr>
            </w:pPr>
            <w:r>
              <w:rPr>
                <w:sz w:val="24"/>
              </w:rPr>
              <w:t xml:space="preserve">Язык как </w:t>
            </w:r>
            <w:r>
              <w:rPr>
                <w:spacing w:val="-2"/>
                <w:sz w:val="24"/>
              </w:rPr>
              <w:t>основное средство человеческого</w:t>
            </w:r>
          </w:p>
          <w:p w14:paraId="1A74B996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882" w:type="dxa"/>
          </w:tcPr>
          <w:p w14:paraId="0B00739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5FB90F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24B2D5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916777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DF1A71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AA3B9D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61CD4C1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B1AC8AE" w14:textId="77777777" w:rsidR="00D40805" w:rsidRDefault="00D40805">
            <w:pPr>
              <w:pStyle w:val="TableParagraph"/>
              <w:spacing w:line="276" w:lineRule="auto"/>
              <w:ind w:left="231" w:right="466"/>
              <w:jc w:val="both"/>
              <w:rPr>
                <w:sz w:val="24"/>
              </w:rPr>
            </w:pPr>
            <w:hyperlink r:id="rId204">
              <w:r>
                <w:rPr>
                  <w:color w:val="0000FF"/>
                  <w:u w:val="single" w:color="0000FF"/>
                </w:rPr>
                <w:t>https://infourok.ru/prezentaciya-k-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uroku-russkogo- yazika-vklasse-yazik -kak-sredstvo-obscheniya- poryadok-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deystviy-pri-spisivanii-</w:t>
            </w:r>
            <w:r>
              <w:rPr>
                <w:spacing w:val="-2"/>
                <w:sz w:val="24"/>
              </w:rPr>
              <w:t xml:space="preserve"> 1484402.html</w:t>
            </w:r>
          </w:p>
        </w:tc>
      </w:tr>
      <w:tr w:rsidR="00D40805" w:rsidRPr="00BA1154" w14:paraId="74D1801B" w14:textId="77777777">
        <w:trPr>
          <w:trHeight w:val="1310"/>
        </w:trPr>
        <w:tc>
          <w:tcPr>
            <w:tcW w:w="646" w:type="dxa"/>
          </w:tcPr>
          <w:p w14:paraId="1355395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78479EB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206" w:type="dxa"/>
          </w:tcPr>
          <w:p w14:paraId="40460DA1" w14:textId="77777777" w:rsidR="00D40805" w:rsidRDefault="00BC6634">
            <w:pPr>
              <w:pStyle w:val="TableParagraph"/>
              <w:spacing w:before="38" w:line="276" w:lineRule="auto"/>
              <w:ind w:left="234" w:right="314"/>
              <w:rPr>
                <w:sz w:val="24"/>
              </w:rPr>
            </w:pPr>
            <w:r>
              <w:rPr>
                <w:sz w:val="24"/>
              </w:rPr>
              <w:t>Речь как 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 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  <w:p w14:paraId="5A85AA7C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882" w:type="dxa"/>
          </w:tcPr>
          <w:p w14:paraId="54EA3E7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6A8EBB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7F2645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8FF3CB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2C9D2D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3A9393A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0E051A60" w14:textId="77777777" w:rsidR="00D40805" w:rsidRPr="00E118DC" w:rsidRDefault="00D40805">
            <w:pPr>
              <w:pStyle w:val="TableParagraph"/>
              <w:spacing w:line="276" w:lineRule="auto"/>
              <w:ind w:left="231"/>
              <w:rPr>
                <w:lang w:val="en-US"/>
              </w:rPr>
            </w:pPr>
            <w:hyperlink r:id="rId20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0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</w:hyperlink>
          </w:p>
        </w:tc>
      </w:tr>
    </w:tbl>
    <w:p w14:paraId="242C8498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AE78D90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5B4D5DCA" w14:textId="77777777">
        <w:trPr>
          <w:trHeight w:val="681"/>
        </w:trPr>
        <w:tc>
          <w:tcPr>
            <w:tcW w:w="646" w:type="dxa"/>
          </w:tcPr>
          <w:p w14:paraId="002EBF0F" w14:textId="77777777" w:rsidR="00D40805" w:rsidRDefault="00BC6634">
            <w:pPr>
              <w:pStyle w:val="TableParagraph"/>
              <w:spacing w:before="199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206" w:type="dxa"/>
          </w:tcPr>
          <w:p w14:paraId="1C644B96" w14:textId="77777777" w:rsidR="00D40805" w:rsidRDefault="00BC6634">
            <w:pPr>
              <w:pStyle w:val="TableParagraph"/>
              <w:spacing w:before="9" w:line="320" w:lineRule="exact"/>
              <w:ind w:left="234" w:right="577"/>
              <w:rPr>
                <w:sz w:val="24"/>
              </w:rPr>
            </w:pPr>
            <w:r>
              <w:rPr>
                <w:sz w:val="24"/>
              </w:rPr>
              <w:t>Текст как 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82" w:type="dxa"/>
          </w:tcPr>
          <w:p w14:paraId="4EB4889E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EE9F66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09FBC6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B0C226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B916312" w14:textId="77777777" w:rsidR="00D40805" w:rsidRDefault="00D40805">
            <w:pPr>
              <w:pStyle w:val="TableParagraph"/>
              <w:spacing w:before="55"/>
              <w:ind w:left="231"/>
            </w:pP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7392A192" w14:textId="77777777" w:rsidR="00D40805" w:rsidRDefault="00BC6634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/6422/conspect/179553</w:t>
            </w:r>
          </w:p>
        </w:tc>
      </w:tr>
      <w:tr w:rsidR="00D40805" w14:paraId="264043F6" w14:textId="77777777">
        <w:trPr>
          <w:trHeight w:val="679"/>
        </w:trPr>
        <w:tc>
          <w:tcPr>
            <w:tcW w:w="646" w:type="dxa"/>
          </w:tcPr>
          <w:p w14:paraId="4214030C" w14:textId="77777777" w:rsidR="00D40805" w:rsidRDefault="00BC6634">
            <w:pPr>
              <w:pStyle w:val="TableParagraph"/>
              <w:spacing w:before="199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206" w:type="dxa"/>
          </w:tcPr>
          <w:p w14:paraId="14C5B615" w14:textId="77777777" w:rsidR="00D40805" w:rsidRDefault="00BC6634">
            <w:pPr>
              <w:pStyle w:val="TableParagraph"/>
              <w:spacing w:before="7" w:line="310" w:lineRule="atLeast"/>
              <w:ind w:left="234" w:right="164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единица языка</w:t>
            </w:r>
          </w:p>
        </w:tc>
        <w:tc>
          <w:tcPr>
            <w:tcW w:w="882" w:type="dxa"/>
          </w:tcPr>
          <w:p w14:paraId="7FE70B7B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DB0754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591027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7191E0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9A190E3" w14:textId="77777777" w:rsidR="00D40805" w:rsidRDefault="00D40805">
            <w:pPr>
              <w:pStyle w:val="TableParagraph"/>
              <w:spacing w:before="211"/>
              <w:ind w:left="231"/>
            </w:pP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D40805" w14:paraId="3163EF67" w14:textId="77777777">
        <w:trPr>
          <w:trHeight w:val="4488"/>
        </w:trPr>
        <w:tc>
          <w:tcPr>
            <w:tcW w:w="646" w:type="dxa"/>
          </w:tcPr>
          <w:p w14:paraId="0A7BF2A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01808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50B9DB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9AEA00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B3DA32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6A9DA8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D3042BC" w14:textId="77777777" w:rsidR="00D40805" w:rsidRDefault="00D40805">
            <w:pPr>
              <w:pStyle w:val="TableParagraph"/>
              <w:spacing w:before="173"/>
              <w:rPr>
                <w:b/>
                <w:sz w:val="24"/>
              </w:rPr>
            </w:pPr>
          </w:p>
          <w:p w14:paraId="2F7CDECB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206" w:type="dxa"/>
          </w:tcPr>
          <w:p w14:paraId="647BE9EF" w14:textId="77777777" w:rsidR="00D40805" w:rsidRDefault="00BC6634">
            <w:pPr>
              <w:pStyle w:val="TableParagraph"/>
              <w:spacing w:before="41" w:line="276" w:lineRule="auto"/>
              <w:ind w:left="234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оформления предложений: </w:t>
            </w:r>
            <w:r>
              <w:rPr>
                <w:sz w:val="24"/>
              </w:rPr>
              <w:t xml:space="preserve">заглавная буква в начале и знак в </w:t>
            </w:r>
            <w:r>
              <w:rPr>
                <w:spacing w:val="-4"/>
                <w:sz w:val="24"/>
              </w:rPr>
              <w:t xml:space="preserve">конце </w:t>
            </w:r>
            <w:r>
              <w:rPr>
                <w:sz w:val="24"/>
              </w:rPr>
              <w:t>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правильно записать предложение.</w:t>
            </w:r>
          </w:p>
          <w:p w14:paraId="00CA6E03" w14:textId="77777777" w:rsidR="00D40805" w:rsidRDefault="00BC6634">
            <w:pPr>
              <w:pStyle w:val="TableParagraph"/>
              <w:spacing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 алгоритма списывания</w:t>
            </w:r>
          </w:p>
          <w:p w14:paraId="70EB2A0D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82" w:type="dxa"/>
          </w:tcPr>
          <w:p w14:paraId="08B9211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36879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FC230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D819A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5D2DA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AC4D0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141A0E" w14:textId="77777777" w:rsidR="00D40805" w:rsidRDefault="00D40805">
            <w:pPr>
              <w:pStyle w:val="TableParagraph"/>
              <w:spacing w:before="173"/>
              <w:rPr>
                <w:b/>
                <w:sz w:val="24"/>
              </w:rPr>
            </w:pPr>
          </w:p>
          <w:p w14:paraId="7B383F02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7D62B3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E4482D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55B81B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28C11A2" w14:textId="77777777" w:rsidR="00D40805" w:rsidRDefault="00D40805">
            <w:pPr>
              <w:pStyle w:val="TableParagraph"/>
              <w:rPr>
                <w:b/>
              </w:rPr>
            </w:pPr>
          </w:p>
          <w:p w14:paraId="028D70FC" w14:textId="77777777" w:rsidR="00D40805" w:rsidRDefault="00D40805">
            <w:pPr>
              <w:pStyle w:val="TableParagraph"/>
              <w:rPr>
                <w:b/>
              </w:rPr>
            </w:pPr>
          </w:p>
          <w:p w14:paraId="07343437" w14:textId="77777777" w:rsidR="00D40805" w:rsidRDefault="00D40805">
            <w:pPr>
              <w:pStyle w:val="TableParagraph"/>
              <w:rPr>
                <w:b/>
              </w:rPr>
            </w:pPr>
          </w:p>
          <w:p w14:paraId="78C3CC17" w14:textId="77777777" w:rsidR="00D40805" w:rsidRDefault="00D40805">
            <w:pPr>
              <w:pStyle w:val="TableParagraph"/>
              <w:rPr>
                <w:b/>
              </w:rPr>
            </w:pPr>
          </w:p>
          <w:p w14:paraId="0A798257" w14:textId="77777777" w:rsidR="00D40805" w:rsidRDefault="00D40805">
            <w:pPr>
              <w:pStyle w:val="TableParagraph"/>
              <w:rPr>
                <w:b/>
              </w:rPr>
            </w:pPr>
          </w:p>
          <w:p w14:paraId="7289EED6" w14:textId="77777777" w:rsidR="00D40805" w:rsidRDefault="00D40805">
            <w:pPr>
              <w:pStyle w:val="TableParagraph"/>
              <w:rPr>
                <w:b/>
              </w:rPr>
            </w:pPr>
          </w:p>
          <w:p w14:paraId="309C8087" w14:textId="77777777" w:rsidR="00D40805" w:rsidRDefault="00D40805">
            <w:pPr>
              <w:pStyle w:val="TableParagraph"/>
              <w:rPr>
                <w:b/>
              </w:rPr>
            </w:pPr>
          </w:p>
          <w:p w14:paraId="7EFB8D63" w14:textId="77777777" w:rsidR="00D40805" w:rsidRDefault="00D40805">
            <w:pPr>
              <w:pStyle w:val="TableParagraph"/>
              <w:spacing w:before="93"/>
              <w:rPr>
                <w:b/>
              </w:rPr>
            </w:pPr>
          </w:p>
          <w:p w14:paraId="136C00B6" w14:textId="77777777" w:rsidR="00D40805" w:rsidRDefault="00D40805">
            <w:pPr>
              <w:pStyle w:val="TableParagraph"/>
              <w:ind w:left="231"/>
            </w:pP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D40805" w14:paraId="184D38B8" w14:textId="77777777">
        <w:trPr>
          <w:trHeight w:val="681"/>
        </w:trPr>
        <w:tc>
          <w:tcPr>
            <w:tcW w:w="646" w:type="dxa"/>
          </w:tcPr>
          <w:p w14:paraId="61E41F7A" w14:textId="77777777" w:rsidR="00D40805" w:rsidRDefault="00BC6634">
            <w:pPr>
              <w:pStyle w:val="TableParagraph"/>
              <w:spacing w:before="199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206" w:type="dxa"/>
          </w:tcPr>
          <w:p w14:paraId="07987C17" w14:textId="77777777" w:rsidR="00D40805" w:rsidRDefault="00BC6634">
            <w:pPr>
              <w:pStyle w:val="TableParagraph"/>
              <w:spacing w:before="7" w:line="310" w:lineRule="atLeast"/>
              <w:ind w:left="234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Ситуации </w:t>
            </w:r>
            <w:r>
              <w:rPr>
                <w:sz w:val="24"/>
              </w:rPr>
              <w:t>общения.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882" w:type="dxa"/>
          </w:tcPr>
          <w:p w14:paraId="7FDD3FFD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5ECD19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9321B8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256B2F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31C1B38" w14:textId="77777777" w:rsidR="00D40805" w:rsidRDefault="00D40805">
            <w:pPr>
              <w:pStyle w:val="TableParagraph"/>
              <w:spacing w:before="213"/>
              <w:ind w:left="231"/>
            </w:pP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https://infourok.ru/prezentaciya-na-</w:t>
              </w:r>
              <w:r>
                <w:rPr>
                  <w:color w:val="0000FF"/>
                  <w:spacing w:val="-4"/>
                  <w:u w:val="single" w:color="0000FF"/>
                </w:rPr>
                <w:t>temu</w:t>
              </w:r>
            </w:hyperlink>
          </w:p>
        </w:tc>
      </w:tr>
      <w:tr w:rsidR="00D40805" w14:paraId="7B9AC33B" w14:textId="77777777">
        <w:trPr>
          <w:trHeight w:val="996"/>
        </w:trPr>
        <w:tc>
          <w:tcPr>
            <w:tcW w:w="646" w:type="dxa"/>
          </w:tcPr>
          <w:p w14:paraId="6585AA9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EEEC40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206" w:type="dxa"/>
          </w:tcPr>
          <w:p w14:paraId="0FEA3B54" w14:textId="77777777" w:rsidR="00D40805" w:rsidRDefault="00BC6634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Слово </w:t>
            </w:r>
            <w:r>
              <w:rPr>
                <w:spacing w:val="-5"/>
                <w:sz w:val="24"/>
              </w:rPr>
              <w:t>как</w:t>
            </w:r>
          </w:p>
          <w:p w14:paraId="27F2C475" w14:textId="77777777" w:rsidR="00D40805" w:rsidRDefault="00BC6634">
            <w:pPr>
              <w:pStyle w:val="TableParagraph"/>
              <w:spacing w:before="9" w:line="310" w:lineRule="atLeast"/>
              <w:ind w:left="234" w:right="39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 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82" w:type="dxa"/>
          </w:tcPr>
          <w:p w14:paraId="2767862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9929B9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867379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ACC3F8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8ADBCD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C3250AE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114E157B" w14:textId="77777777" w:rsidR="00D40805" w:rsidRDefault="00D40805">
            <w:pPr>
              <w:pStyle w:val="TableParagraph"/>
              <w:spacing w:before="1"/>
              <w:ind w:left="231"/>
            </w:pP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D40805" w:rsidRPr="00BA1154" w14:paraId="49E88C9B" w14:textId="77777777">
        <w:trPr>
          <w:trHeight w:val="1629"/>
        </w:trPr>
        <w:tc>
          <w:tcPr>
            <w:tcW w:w="646" w:type="dxa"/>
          </w:tcPr>
          <w:p w14:paraId="7B40AD6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4A7707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2C5438C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206" w:type="dxa"/>
          </w:tcPr>
          <w:p w14:paraId="14BD4361" w14:textId="77777777" w:rsidR="00D40805" w:rsidRDefault="00BC6634">
            <w:pPr>
              <w:pStyle w:val="TableParagraph"/>
              <w:spacing w:before="41" w:line="276" w:lineRule="auto"/>
              <w:ind w:left="234" w:right="533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 xml:space="preserve">предложение: </w:t>
            </w:r>
            <w:r>
              <w:rPr>
                <w:sz w:val="24"/>
              </w:rPr>
              <w:t>сходство и различие.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3BCE9AE8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составить</w:t>
            </w:r>
          </w:p>
        </w:tc>
        <w:tc>
          <w:tcPr>
            <w:tcW w:w="882" w:type="dxa"/>
          </w:tcPr>
          <w:p w14:paraId="001998B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05580F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51029A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81A595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5E118B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77E2FB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EF8AC63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44FA1AF2" w14:textId="77777777" w:rsidR="00D40805" w:rsidRPr="00E118DC" w:rsidRDefault="00D40805">
            <w:pPr>
              <w:pStyle w:val="TableParagraph"/>
              <w:spacing w:before="1" w:line="276" w:lineRule="auto"/>
              <w:ind w:left="231" w:right="1257"/>
              <w:rPr>
                <w:sz w:val="24"/>
                <w:lang w:val="en-US"/>
              </w:rPr>
            </w:pPr>
            <w:hyperlink r:id="rId212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https://infourok.ru/prezentaciya-na-temu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 sostavleniepredlozhenij-iz-</w:t>
            </w:r>
            <w:r w:rsidRPr="00E118DC">
              <w:rPr>
                <w:spacing w:val="-1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slov-1-klass- </w:t>
            </w:r>
            <w:r w:rsidRPr="00E118DC">
              <w:rPr>
                <w:spacing w:val="-2"/>
                <w:sz w:val="24"/>
                <w:lang w:val="en-US"/>
              </w:rPr>
              <w:t>4718227.html</w:t>
            </w:r>
          </w:p>
        </w:tc>
      </w:tr>
    </w:tbl>
    <w:p w14:paraId="7966F637" w14:textId="77777777" w:rsidR="00D40805" w:rsidRPr="00E118DC" w:rsidRDefault="00D40805">
      <w:pPr>
        <w:pStyle w:val="TableParagraph"/>
        <w:spacing w:line="276" w:lineRule="auto"/>
        <w:rPr>
          <w:sz w:val="24"/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E0088FF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5F3089B9" w14:textId="77777777">
        <w:trPr>
          <w:trHeight w:val="681"/>
        </w:trPr>
        <w:tc>
          <w:tcPr>
            <w:tcW w:w="646" w:type="dxa"/>
          </w:tcPr>
          <w:p w14:paraId="7594A9ED" w14:textId="77777777" w:rsidR="00D40805" w:rsidRPr="00E118DC" w:rsidRDefault="00D40805">
            <w:pPr>
              <w:pStyle w:val="TableParagraph"/>
              <w:rPr>
                <w:lang w:val="en-US"/>
              </w:rPr>
            </w:pPr>
          </w:p>
        </w:tc>
        <w:tc>
          <w:tcPr>
            <w:tcW w:w="2206" w:type="dxa"/>
          </w:tcPr>
          <w:p w14:paraId="6347DCB6" w14:textId="77777777" w:rsidR="00D40805" w:rsidRDefault="00BC6634">
            <w:pPr>
              <w:pStyle w:val="TableParagraph"/>
              <w:spacing w:before="9" w:line="320" w:lineRule="exact"/>
              <w:ind w:left="234" w:right="219"/>
              <w:rPr>
                <w:sz w:val="24"/>
              </w:rPr>
            </w:pPr>
            <w:r>
              <w:rPr>
                <w:sz w:val="24"/>
              </w:rPr>
              <w:t>паредложение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набора слов</w:t>
            </w:r>
          </w:p>
        </w:tc>
        <w:tc>
          <w:tcPr>
            <w:tcW w:w="882" w:type="dxa"/>
          </w:tcPr>
          <w:p w14:paraId="56EB1672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13C8F59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F81B9E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EC6BBC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91E6C61" w14:textId="77777777" w:rsidR="00D40805" w:rsidRDefault="00D40805">
            <w:pPr>
              <w:pStyle w:val="TableParagraph"/>
            </w:pPr>
          </w:p>
        </w:tc>
      </w:tr>
      <w:tr w:rsidR="00D40805" w14:paraId="3F3E8219" w14:textId="77777777">
        <w:trPr>
          <w:trHeight w:val="1949"/>
        </w:trPr>
        <w:tc>
          <w:tcPr>
            <w:tcW w:w="646" w:type="dxa"/>
          </w:tcPr>
          <w:p w14:paraId="642058C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FB54B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EEAD35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27775DD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206" w:type="dxa"/>
          </w:tcPr>
          <w:p w14:paraId="4BF16E2F" w14:textId="77777777" w:rsidR="00D40805" w:rsidRDefault="00BC6634">
            <w:pPr>
              <w:pStyle w:val="TableParagraph"/>
              <w:spacing w:before="41" w:line="276" w:lineRule="auto"/>
              <w:ind w:left="234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связи слов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помощи смысловых</w:t>
            </w:r>
          </w:p>
          <w:p w14:paraId="081CE52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882" w:type="dxa"/>
          </w:tcPr>
          <w:p w14:paraId="5790E2F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5FDB9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4793DF3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A4A6F5E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49F25B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875C82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98C334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297B342" w14:textId="77777777" w:rsidR="00D40805" w:rsidRDefault="00D40805">
            <w:pPr>
              <w:pStyle w:val="TableParagraph"/>
              <w:rPr>
                <w:b/>
              </w:rPr>
            </w:pPr>
          </w:p>
          <w:p w14:paraId="70C4D8F8" w14:textId="77777777" w:rsidR="00D40805" w:rsidRDefault="00D40805">
            <w:pPr>
              <w:pStyle w:val="TableParagraph"/>
              <w:rPr>
                <w:b/>
              </w:rPr>
            </w:pPr>
          </w:p>
          <w:p w14:paraId="4AC494CF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728DA6A2" w14:textId="77777777" w:rsidR="00D40805" w:rsidRDefault="00D40805">
            <w:pPr>
              <w:pStyle w:val="TableParagraph"/>
              <w:spacing w:before="1"/>
              <w:ind w:left="231"/>
            </w:pP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D40805" w14:paraId="4C558A71" w14:textId="77777777">
        <w:trPr>
          <w:trHeight w:val="2268"/>
        </w:trPr>
        <w:tc>
          <w:tcPr>
            <w:tcW w:w="646" w:type="dxa"/>
          </w:tcPr>
          <w:p w14:paraId="5C11CCA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1E4044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84A55C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2C8692D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206" w:type="dxa"/>
          </w:tcPr>
          <w:p w14:paraId="3D77CA60" w14:textId="77777777" w:rsidR="00D40805" w:rsidRDefault="00BC6634">
            <w:pPr>
              <w:pStyle w:val="TableParagraph"/>
              <w:spacing w:before="41" w:line="276" w:lineRule="auto"/>
              <w:ind w:left="234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 из набора форм слов. Отработка алгоритма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 слов и</w:t>
            </w:r>
          </w:p>
          <w:p w14:paraId="379B9559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82" w:type="dxa"/>
          </w:tcPr>
          <w:p w14:paraId="66BD54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858913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8C823D4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411359FA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E6F9D1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AEB64C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3873C0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616C8CA" w14:textId="77777777" w:rsidR="00D40805" w:rsidRDefault="00D40805">
            <w:pPr>
              <w:pStyle w:val="TableParagraph"/>
              <w:rPr>
                <w:b/>
              </w:rPr>
            </w:pPr>
          </w:p>
          <w:p w14:paraId="5321A4C1" w14:textId="77777777" w:rsidR="00D40805" w:rsidRDefault="00D40805">
            <w:pPr>
              <w:pStyle w:val="TableParagraph"/>
              <w:rPr>
                <w:b/>
              </w:rPr>
            </w:pPr>
          </w:p>
          <w:p w14:paraId="4CBA62DE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256FC7ED" w14:textId="77777777" w:rsidR="00D40805" w:rsidRDefault="00D40805">
            <w:pPr>
              <w:pStyle w:val="TableParagraph"/>
              <w:ind w:left="231"/>
            </w:pPr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https://resh.edu.ru/subject/lesson/6420/start/179511/</w:t>
              </w:r>
            </w:hyperlink>
          </w:p>
        </w:tc>
      </w:tr>
      <w:tr w:rsidR="00D40805" w14:paraId="31F1E656" w14:textId="77777777">
        <w:trPr>
          <w:trHeight w:val="995"/>
        </w:trPr>
        <w:tc>
          <w:tcPr>
            <w:tcW w:w="646" w:type="dxa"/>
          </w:tcPr>
          <w:p w14:paraId="08ACE58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ED07CF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206" w:type="dxa"/>
          </w:tcPr>
          <w:p w14:paraId="7F5185C2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</w:p>
          <w:p w14:paraId="75856387" w14:textId="77777777" w:rsidR="00D40805" w:rsidRDefault="00BC6634">
            <w:pPr>
              <w:pStyle w:val="TableParagraph"/>
              <w:spacing w:before="10" w:line="310" w:lineRule="atLeast"/>
              <w:ind w:left="234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деформированны </w:t>
            </w:r>
            <w:r>
              <w:rPr>
                <w:sz w:val="24"/>
              </w:rPr>
              <w:t>х предложений</w:t>
            </w:r>
          </w:p>
        </w:tc>
        <w:tc>
          <w:tcPr>
            <w:tcW w:w="882" w:type="dxa"/>
          </w:tcPr>
          <w:p w14:paraId="19481C3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6F52A7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FC2C75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E66BD1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671A6D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11ABE34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09FFB5E6" w14:textId="77777777" w:rsidR="00D40805" w:rsidRDefault="00D40805">
            <w:pPr>
              <w:pStyle w:val="TableParagraph"/>
              <w:ind w:left="231"/>
            </w:pP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https://resh.edu.ru/subject/lesson/6248/start/285224/</w:t>
              </w:r>
            </w:hyperlink>
          </w:p>
        </w:tc>
      </w:tr>
      <w:tr w:rsidR="00D40805" w:rsidRPr="00BA1154" w14:paraId="48FEE466" w14:textId="77777777">
        <w:trPr>
          <w:trHeight w:val="998"/>
        </w:trPr>
        <w:tc>
          <w:tcPr>
            <w:tcW w:w="646" w:type="dxa"/>
          </w:tcPr>
          <w:p w14:paraId="281E4A6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195777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206" w:type="dxa"/>
          </w:tcPr>
          <w:p w14:paraId="403D4859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небольших</w:t>
            </w:r>
          </w:p>
          <w:p w14:paraId="0A0D4930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882" w:type="dxa"/>
          </w:tcPr>
          <w:p w14:paraId="3ABD7B8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38894B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DF7ABE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18ABCD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27AA07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56A45A7" w14:textId="77777777" w:rsidR="00D40805" w:rsidRPr="00E118DC" w:rsidRDefault="00D40805">
            <w:pPr>
              <w:pStyle w:val="TableParagraph"/>
              <w:spacing w:before="225" w:line="276" w:lineRule="auto"/>
              <w:ind w:left="231"/>
              <w:rPr>
                <w:lang w:val="en-US"/>
              </w:rPr>
            </w:pPr>
            <w:hyperlink r:id="rId21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1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</w:hyperlink>
          </w:p>
        </w:tc>
      </w:tr>
      <w:tr w:rsidR="00D40805" w14:paraId="1F2EC9F5" w14:textId="77777777">
        <w:trPr>
          <w:trHeight w:val="995"/>
        </w:trPr>
        <w:tc>
          <w:tcPr>
            <w:tcW w:w="646" w:type="dxa"/>
          </w:tcPr>
          <w:p w14:paraId="758CE788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399B3B60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206" w:type="dxa"/>
          </w:tcPr>
          <w:p w14:paraId="1341AC2B" w14:textId="77777777" w:rsidR="00D40805" w:rsidRDefault="00BC6634">
            <w:pPr>
              <w:pStyle w:val="TableParagraph"/>
              <w:spacing w:before="7" w:line="310" w:lineRule="atLeast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>Слова, называющие предметы</w:t>
            </w:r>
          </w:p>
        </w:tc>
        <w:tc>
          <w:tcPr>
            <w:tcW w:w="882" w:type="dxa"/>
          </w:tcPr>
          <w:p w14:paraId="59769C6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59F5E7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43B6F6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72D2C50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B09E2D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550FE0B" w14:textId="77777777" w:rsidR="00D40805" w:rsidRDefault="00D40805">
            <w:pPr>
              <w:pStyle w:val="TableParagraph"/>
              <w:spacing w:before="7" w:line="310" w:lineRule="atLeast"/>
              <w:ind w:left="231" w:right="136"/>
              <w:rPr>
                <w:sz w:val="24"/>
              </w:rPr>
            </w:pPr>
            <w:hyperlink r:id="rId218">
              <w:r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>
              <w:rPr>
                <w:color w:val="0000FF"/>
                <w:spacing w:val="-5"/>
              </w:rPr>
              <w:t xml:space="preserve"> </w:t>
            </w:r>
            <w:r>
              <w:rPr>
                <w:sz w:val="24"/>
              </w:rPr>
              <w:t xml:space="preserve">russkomu-yazyku- natemu- slova- nazvaniya-predmetov-priznakov- </w:t>
            </w:r>
            <w:r>
              <w:rPr>
                <w:spacing w:val="-2"/>
                <w:sz w:val="24"/>
              </w:rPr>
              <w:t>predmetovdejstvij-predmetov-1-klass-4047044.html</w:t>
            </w:r>
          </w:p>
        </w:tc>
      </w:tr>
      <w:tr w:rsidR="00D40805" w14:paraId="574735AC" w14:textId="77777777">
        <w:trPr>
          <w:trHeight w:val="1313"/>
        </w:trPr>
        <w:tc>
          <w:tcPr>
            <w:tcW w:w="646" w:type="dxa"/>
          </w:tcPr>
          <w:p w14:paraId="61068D4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3679FE2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206" w:type="dxa"/>
          </w:tcPr>
          <w:p w14:paraId="496D83EF" w14:textId="77777777" w:rsidR="00D40805" w:rsidRDefault="00BC6634">
            <w:pPr>
              <w:pStyle w:val="TableParagraph"/>
              <w:spacing w:before="41" w:line="276" w:lineRule="auto"/>
              <w:ind w:left="234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Слова, </w:t>
            </w:r>
            <w:r>
              <w:rPr>
                <w:sz w:val="24"/>
              </w:rPr>
              <w:t>отвечающие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кто?,</w:t>
            </w:r>
          </w:p>
          <w:p w14:paraId="096B31B5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что? </w:t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882" w:type="dxa"/>
          </w:tcPr>
          <w:p w14:paraId="705EA3F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C582A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93198B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EBD1EF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859CC2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7FB1AFD" w14:textId="77777777" w:rsidR="00D40805" w:rsidRDefault="00D40805">
            <w:pPr>
              <w:pStyle w:val="TableParagraph"/>
              <w:spacing w:before="199" w:line="276" w:lineRule="auto"/>
              <w:ind w:left="231" w:right="136"/>
              <w:rPr>
                <w:sz w:val="24"/>
              </w:rPr>
            </w:pPr>
            <w:hyperlink r:id="rId219">
              <w:r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>
              <w:rPr>
                <w:color w:val="0000FF"/>
                <w:spacing w:val="-5"/>
              </w:rPr>
              <w:t xml:space="preserve"> </w:t>
            </w:r>
            <w:r>
              <w:rPr>
                <w:sz w:val="24"/>
              </w:rPr>
              <w:t xml:space="preserve">russkomu-yazyku- natemu- slova- nazvaniya-predmetov-priznakov- </w:t>
            </w:r>
            <w:r>
              <w:rPr>
                <w:spacing w:val="-2"/>
                <w:sz w:val="24"/>
              </w:rPr>
              <w:t>predmetovdejstvij-predmetov-1-klass-4047044.html</w:t>
            </w:r>
          </w:p>
        </w:tc>
      </w:tr>
    </w:tbl>
    <w:p w14:paraId="61E2F88D" w14:textId="77777777" w:rsidR="00D40805" w:rsidRDefault="00D40805">
      <w:pPr>
        <w:pStyle w:val="TableParagraph"/>
        <w:spacing w:line="276" w:lineRule="auto"/>
        <w:rPr>
          <w:sz w:val="24"/>
        </w:rPr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B6616BB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4955CDB0" w14:textId="77777777">
        <w:trPr>
          <w:trHeight w:val="681"/>
        </w:trPr>
        <w:tc>
          <w:tcPr>
            <w:tcW w:w="646" w:type="dxa"/>
          </w:tcPr>
          <w:p w14:paraId="7682F825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19769915" w14:textId="77777777" w:rsidR="00D40805" w:rsidRDefault="00BC6634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набора слов</w:t>
            </w:r>
          </w:p>
        </w:tc>
        <w:tc>
          <w:tcPr>
            <w:tcW w:w="882" w:type="dxa"/>
          </w:tcPr>
          <w:p w14:paraId="75DB74FF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7F24479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DDAFD2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52F0C9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9032957" w14:textId="77777777" w:rsidR="00D40805" w:rsidRDefault="00D40805">
            <w:pPr>
              <w:pStyle w:val="TableParagraph"/>
            </w:pPr>
          </w:p>
        </w:tc>
      </w:tr>
      <w:tr w:rsidR="00D40805" w14:paraId="1B15AE21" w14:textId="77777777">
        <w:trPr>
          <w:trHeight w:val="1315"/>
        </w:trPr>
        <w:tc>
          <w:tcPr>
            <w:tcW w:w="646" w:type="dxa"/>
          </w:tcPr>
          <w:p w14:paraId="7BC0C60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7A0CBB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206" w:type="dxa"/>
          </w:tcPr>
          <w:p w14:paraId="3E472419" w14:textId="77777777" w:rsidR="00D40805" w:rsidRDefault="00BC6634">
            <w:pPr>
              <w:pStyle w:val="TableParagraph"/>
              <w:spacing w:before="7" w:line="310" w:lineRule="atLeast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>Слова, называющие признака предмета</w:t>
            </w:r>
          </w:p>
        </w:tc>
        <w:tc>
          <w:tcPr>
            <w:tcW w:w="882" w:type="dxa"/>
          </w:tcPr>
          <w:p w14:paraId="4A40957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B2F3E3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E43166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EBEECB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D8D1CD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9998DC7" w14:textId="77777777" w:rsidR="00D40805" w:rsidRDefault="00D40805">
            <w:pPr>
              <w:pStyle w:val="TableParagraph"/>
              <w:rPr>
                <w:b/>
              </w:rPr>
            </w:pPr>
          </w:p>
          <w:p w14:paraId="62E0BAF2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6270C3D5" w14:textId="77777777" w:rsidR="00D40805" w:rsidRDefault="00D40805">
            <w:pPr>
              <w:pStyle w:val="TableParagraph"/>
              <w:ind w:left="231"/>
            </w:pP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D40805" w14:paraId="08048435" w14:textId="77777777">
        <w:trPr>
          <w:trHeight w:val="1632"/>
        </w:trPr>
        <w:tc>
          <w:tcPr>
            <w:tcW w:w="646" w:type="dxa"/>
          </w:tcPr>
          <w:p w14:paraId="29C5E31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A668B6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60BE928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206" w:type="dxa"/>
          </w:tcPr>
          <w:p w14:paraId="01FC719C" w14:textId="77777777" w:rsidR="00D40805" w:rsidRDefault="00BC6634">
            <w:pPr>
              <w:pStyle w:val="TableParagraph"/>
              <w:spacing w:before="39" w:line="276" w:lineRule="auto"/>
              <w:ind w:left="23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Слова, </w:t>
            </w:r>
            <w:r>
              <w:rPr>
                <w:sz w:val="24"/>
              </w:rPr>
              <w:t>отвечающие на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какой?, какая? какое?,</w:t>
            </w:r>
          </w:p>
          <w:p w14:paraId="4C9F2B7D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какие?</w:t>
            </w:r>
          </w:p>
        </w:tc>
        <w:tc>
          <w:tcPr>
            <w:tcW w:w="882" w:type="dxa"/>
          </w:tcPr>
          <w:p w14:paraId="11542EA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8DCD9F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C1645A0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D79BE1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27DCC8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F1C008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04E1331" w14:textId="77777777" w:rsidR="00D40805" w:rsidRDefault="00D40805">
            <w:pPr>
              <w:pStyle w:val="TableParagraph"/>
              <w:rPr>
                <w:b/>
              </w:rPr>
            </w:pPr>
          </w:p>
          <w:p w14:paraId="3E42FCD8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2AEAAD3B" w14:textId="77777777" w:rsidR="00D40805" w:rsidRDefault="00D40805">
            <w:pPr>
              <w:pStyle w:val="TableParagraph"/>
              <w:ind w:left="231"/>
            </w:pP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D40805" w14:paraId="12F9158F" w14:textId="77777777">
        <w:trPr>
          <w:trHeight w:val="1313"/>
        </w:trPr>
        <w:tc>
          <w:tcPr>
            <w:tcW w:w="646" w:type="dxa"/>
          </w:tcPr>
          <w:p w14:paraId="30509B9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6D4AB2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206" w:type="dxa"/>
          </w:tcPr>
          <w:p w14:paraId="3ED73E8B" w14:textId="77777777" w:rsidR="00D40805" w:rsidRDefault="00BC6634">
            <w:pPr>
              <w:pStyle w:val="TableParagraph"/>
              <w:spacing w:before="38" w:line="276" w:lineRule="auto"/>
              <w:ind w:left="234" w:right="344"/>
              <w:rPr>
                <w:sz w:val="24"/>
              </w:rPr>
            </w:pPr>
            <w:r>
              <w:rPr>
                <w:spacing w:val="-2"/>
                <w:sz w:val="24"/>
              </w:rPr>
              <w:t>Слова, называющие действия</w:t>
            </w:r>
          </w:p>
          <w:p w14:paraId="628736F5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82" w:type="dxa"/>
          </w:tcPr>
          <w:p w14:paraId="7854346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6A9C92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205686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48214D3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D65B65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211610E" w14:textId="77777777" w:rsidR="00D40805" w:rsidRDefault="00D40805">
            <w:pPr>
              <w:pStyle w:val="TableParagraph"/>
              <w:rPr>
                <w:b/>
              </w:rPr>
            </w:pPr>
          </w:p>
          <w:p w14:paraId="5FC51F11" w14:textId="77777777" w:rsidR="00D40805" w:rsidRDefault="00D40805">
            <w:pPr>
              <w:pStyle w:val="TableParagraph"/>
              <w:spacing w:before="21"/>
              <w:rPr>
                <w:b/>
              </w:rPr>
            </w:pPr>
          </w:p>
          <w:p w14:paraId="2845A5DF" w14:textId="77777777" w:rsidR="00D40805" w:rsidRDefault="00D40805">
            <w:pPr>
              <w:pStyle w:val="TableParagraph"/>
              <w:ind w:left="231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D40805" w14:paraId="77904A1B" w14:textId="77777777">
        <w:trPr>
          <w:trHeight w:val="1631"/>
        </w:trPr>
        <w:tc>
          <w:tcPr>
            <w:tcW w:w="646" w:type="dxa"/>
          </w:tcPr>
          <w:p w14:paraId="78BCD5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5B8029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450919D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206" w:type="dxa"/>
          </w:tcPr>
          <w:p w14:paraId="51EF2374" w14:textId="77777777" w:rsidR="00D40805" w:rsidRDefault="00BC6634">
            <w:pPr>
              <w:pStyle w:val="TableParagraph"/>
              <w:spacing w:before="41" w:line="276" w:lineRule="auto"/>
              <w:ind w:left="234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Слова, </w:t>
            </w:r>
            <w:r>
              <w:rPr>
                <w:sz w:val="24"/>
              </w:rPr>
              <w:t>отвечающие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что делать?, что</w:t>
            </w:r>
          </w:p>
          <w:p w14:paraId="5E2FF6E0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сделать?</w:t>
            </w:r>
          </w:p>
        </w:tc>
        <w:tc>
          <w:tcPr>
            <w:tcW w:w="882" w:type="dxa"/>
          </w:tcPr>
          <w:p w14:paraId="711ED22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6702543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7525D1F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DCB49A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AD63C6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7D80AF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62A885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BE4CAD" w14:textId="77777777" w:rsidR="00D40805" w:rsidRDefault="00D40805">
            <w:pPr>
              <w:pStyle w:val="TableParagraph"/>
              <w:spacing w:before="1" w:line="276" w:lineRule="auto"/>
              <w:ind w:left="231" w:right="135"/>
              <w:rPr>
                <w:sz w:val="24"/>
              </w:rPr>
            </w:pPr>
            <w:hyperlink r:id="rId223">
              <w:r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r>
              <w:rPr>
                <w:sz w:val="24"/>
              </w:rPr>
              <w:t xml:space="preserve">russkomu-yazyku- natemu- slova- nazvaniya-predmetov-priznakov- </w:t>
            </w:r>
            <w:r>
              <w:rPr>
                <w:spacing w:val="-2"/>
                <w:sz w:val="24"/>
              </w:rPr>
              <w:t>predmetovdejstvij-predmetov-1-klass-4047044.html</w:t>
            </w:r>
          </w:p>
        </w:tc>
      </w:tr>
      <w:tr w:rsidR="00D40805" w:rsidRPr="00BA1154" w14:paraId="1B13757A" w14:textId="77777777">
        <w:trPr>
          <w:trHeight w:val="998"/>
        </w:trPr>
        <w:tc>
          <w:tcPr>
            <w:tcW w:w="646" w:type="dxa"/>
          </w:tcPr>
          <w:p w14:paraId="7577F60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6264D14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206" w:type="dxa"/>
          </w:tcPr>
          <w:p w14:paraId="5667A658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Отрабатываем</w:t>
            </w:r>
          </w:p>
          <w:p w14:paraId="61657301" w14:textId="77777777" w:rsidR="00D40805" w:rsidRDefault="00BC6634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умение задать 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</w:p>
        </w:tc>
        <w:tc>
          <w:tcPr>
            <w:tcW w:w="882" w:type="dxa"/>
          </w:tcPr>
          <w:p w14:paraId="0BF9E2EE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C8377B7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A94644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9D6AAA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B5D22A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F084388" w14:textId="77777777" w:rsidR="00D40805" w:rsidRPr="00E118DC" w:rsidRDefault="00D40805">
            <w:pPr>
              <w:pStyle w:val="TableParagraph"/>
              <w:spacing w:before="200" w:line="278" w:lineRule="auto"/>
              <w:ind w:left="231" w:right="157"/>
              <w:rPr>
                <w:sz w:val="24"/>
                <w:lang w:val="en-US"/>
              </w:rPr>
            </w:pPr>
            <w:hyperlink r:id="rId224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russkomu-yazyku- natemu-</w:t>
            </w:r>
            <w:r w:rsidRPr="00E118DC">
              <w:rPr>
                <w:spacing w:val="-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slovo-</w:t>
            </w:r>
            <w:r w:rsidRPr="00E118DC">
              <w:rPr>
                <w:spacing w:val="-3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edinica-rechi-1-klass- </w:t>
            </w:r>
            <w:r w:rsidRPr="00E118DC">
              <w:rPr>
                <w:spacing w:val="-2"/>
                <w:sz w:val="24"/>
                <w:lang w:val="en-US"/>
              </w:rPr>
              <w:t>5000971.html</w:t>
            </w:r>
          </w:p>
        </w:tc>
      </w:tr>
      <w:tr w:rsidR="00D40805" w14:paraId="492DBBCF" w14:textId="77777777">
        <w:trPr>
          <w:trHeight w:val="1629"/>
        </w:trPr>
        <w:tc>
          <w:tcPr>
            <w:tcW w:w="646" w:type="dxa"/>
          </w:tcPr>
          <w:p w14:paraId="548E7E3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98D0D52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334500F8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206" w:type="dxa"/>
          </w:tcPr>
          <w:p w14:paraId="7942FF6F" w14:textId="77777777" w:rsidR="00D40805" w:rsidRDefault="00BC6634">
            <w:pPr>
              <w:pStyle w:val="TableParagraph"/>
              <w:spacing w:before="41" w:line="276" w:lineRule="auto"/>
              <w:ind w:left="234" w:right="177"/>
              <w:rPr>
                <w:sz w:val="24"/>
              </w:rPr>
            </w:pPr>
            <w:r>
              <w:rPr>
                <w:sz w:val="24"/>
              </w:rPr>
              <w:t>Наблюдаем за значениями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слов. </w:t>
            </w:r>
            <w:r>
              <w:rPr>
                <w:spacing w:val="-2"/>
                <w:sz w:val="24"/>
              </w:rPr>
              <w:t xml:space="preserve">Сколько </w:t>
            </w:r>
            <w:r>
              <w:rPr>
                <w:sz w:val="24"/>
              </w:rPr>
              <w:t>значений может</w:t>
            </w:r>
          </w:p>
          <w:p w14:paraId="1A4E4142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882" w:type="dxa"/>
          </w:tcPr>
          <w:p w14:paraId="472A45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AEFAD8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2DA0776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15D0F4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A20400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2463F7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BFC8A2C" w14:textId="77777777" w:rsidR="00D40805" w:rsidRDefault="00D40805">
            <w:pPr>
              <w:pStyle w:val="TableParagraph"/>
              <w:rPr>
                <w:b/>
              </w:rPr>
            </w:pPr>
          </w:p>
          <w:p w14:paraId="324D95B3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574B417" w14:textId="77777777" w:rsidR="00D40805" w:rsidRDefault="00D40805">
            <w:pPr>
              <w:pStyle w:val="TableParagraph"/>
              <w:ind w:left="231"/>
            </w:pP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https://resh.edu.ru/subject/lesson/6246/start/188880/</w:t>
              </w:r>
            </w:hyperlink>
          </w:p>
        </w:tc>
      </w:tr>
    </w:tbl>
    <w:p w14:paraId="7A8ACBC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9B8EB2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F210886" w14:textId="77777777">
        <w:trPr>
          <w:trHeight w:val="1314"/>
        </w:trPr>
        <w:tc>
          <w:tcPr>
            <w:tcW w:w="646" w:type="dxa"/>
          </w:tcPr>
          <w:p w14:paraId="06234C02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327ABB7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206" w:type="dxa"/>
          </w:tcPr>
          <w:p w14:paraId="73F34DCA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алгоритма списывания</w:t>
            </w:r>
          </w:p>
          <w:p w14:paraId="57FC3511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882" w:type="dxa"/>
          </w:tcPr>
          <w:p w14:paraId="018CC298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011E689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9C5DAC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666F4C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6CA18E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22A2F88" w14:textId="77777777" w:rsidR="00D40805" w:rsidRPr="00E118DC" w:rsidRDefault="00D40805">
            <w:pPr>
              <w:pStyle w:val="TableParagraph"/>
              <w:spacing w:before="41" w:line="276" w:lineRule="auto"/>
              <w:ind w:left="231" w:right="472"/>
              <w:rPr>
                <w:sz w:val="24"/>
                <w:lang w:val="en-US"/>
              </w:rPr>
            </w:pPr>
            <w:hyperlink r:id="rId226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 yazikuobuchenie-gramote-na-temualgoritm - spisivaniyapredlozheniya-i-samoproverki-</w:t>
            </w:r>
            <w:r w:rsidRPr="00E118DC">
              <w:rPr>
                <w:spacing w:val="-1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klass-</w:t>
            </w:r>
          </w:p>
          <w:p w14:paraId="376E578A" w14:textId="77777777" w:rsidR="00D40805" w:rsidRDefault="00BC6634"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3287869.html</w:t>
            </w:r>
          </w:p>
        </w:tc>
      </w:tr>
      <w:tr w:rsidR="00D40805" w14:paraId="030F4FA7" w14:textId="77777777">
        <w:trPr>
          <w:trHeight w:val="1951"/>
        </w:trPr>
        <w:tc>
          <w:tcPr>
            <w:tcW w:w="646" w:type="dxa"/>
          </w:tcPr>
          <w:p w14:paraId="5150C9C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59D3F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825DAE3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F4B11BA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206" w:type="dxa"/>
          </w:tcPr>
          <w:p w14:paraId="2DF3EF8D" w14:textId="77777777" w:rsidR="00D40805" w:rsidRDefault="00BC6634">
            <w:pPr>
              <w:pStyle w:val="TableParagraph"/>
              <w:spacing w:before="41" w:line="276" w:lineRule="auto"/>
              <w:ind w:left="234" w:right="40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близкие по значению. </w:t>
            </w:r>
            <w:r>
              <w:rPr>
                <w:spacing w:val="-2"/>
                <w:sz w:val="24"/>
              </w:rPr>
              <w:t>Отработка алгоритма списывания</w:t>
            </w:r>
          </w:p>
          <w:p w14:paraId="0239CC1E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82" w:type="dxa"/>
          </w:tcPr>
          <w:p w14:paraId="7E5850D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22664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BBAB3A5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48A9276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321AAA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D9DD20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A8FBB0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705C206" w14:textId="77777777" w:rsidR="00D40805" w:rsidRDefault="00D40805">
            <w:pPr>
              <w:pStyle w:val="TableParagraph"/>
              <w:rPr>
                <w:b/>
              </w:rPr>
            </w:pPr>
          </w:p>
          <w:p w14:paraId="02F11D8D" w14:textId="77777777" w:rsidR="00D40805" w:rsidRDefault="00D40805">
            <w:pPr>
              <w:pStyle w:val="TableParagraph"/>
              <w:rPr>
                <w:b/>
              </w:rPr>
            </w:pPr>
          </w:p>
          <w:p w14:paraId="770754A1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6F469D59" w14:textId="77777777" w:rsidR="00D40805" w:rsidRDefault="00D40805">
            <w:pPr>
              <w:pStyle w:val="TableParagraph"/>
              <w:ind w:left="231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https://resh.edu.ru/subject/lesson/3680/start/188965/</w:t>
              </w:r>
            </w:hyperlink>
          </w:p>
        </w:tc>
      </w:tr>
      <w:tr w:rsidR="00D40805" w14:paraId="5BEF1016" w14:textId="77777777">
        <w:trPr>
          <w:trHeight w:val="1632"/>
        </w:trPr>
        <w:tc>
          <w:tcPr>
            <w:tcW w:w="646" w:type="dxa"/>
          </w:tcPr>
          <w:p w14:paraId="7D6F77E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858E37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51C3742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206" w:type="dxa"/>
          </w:tcPr>
          <w:p w14:paraId="6680BAB0" w14:textId="77777777" w:rsidR="00D40805" w:rsidRDefault="00BC6634">
            <w:pPr>
              <w:pStyle w:val="TableParagraph"/>
              <w:spacing w:before="38" w:line="276" w:lineRule="auto"/>
              <w:ind w:left="234" w:right="49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тексте за </w:t>
            </w:r>
            <w:r>
              <w:rPr>
                <w:spacing w:val="-2"/>
                <w:sz w:val="24"/>
              </w:rPr>
              <w:t xml:space="preserve">словами, </w:t>
            </w:r>
            <w:r>
              <w:rPr>
                <w:sz w:val="24"/>
              </w:rPr>
              <w:t>близкими по</w:t>
            </w:r>
          </w:p>
          <w:p w14:paraId="7386D85D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882" w:type="dxa"/>
          </w:tcPr>
          <w:p w14:paraId="17274D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9CAF4E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A22104B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7D7E6E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0C348E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ED1675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2774EA1" w14:textId="77777777" w:rsidR="00D40805" w:rsidRDefault="00D40805">
            <w:pPr>
              <w:pStyle w:val="TableParagraph"/>
              <w:rPr>
                <w:b/>
              </w:rPr>
            </w:pPr>
          </w:p>
          <w:p w14:paraId="361022EC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24188690" w14:textId="77777777" w:rsidR="00D40805" w:rsidRDefault="00D40805">
            <w:pPr>
              <w:pStyle w:val="TableParagraph"/>
              <w:ind w:left="231"/>
            </w:pP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https://resh.edu.ru/subject/lesson/3680/start/188965/</w:t>
              </w:r>
            </w:hyperlink>
          </w:p>
        </w:tc>
      </w:tr>
      <w:tr w:rsidR="00D40805" w14:paraId="1408DF90" w14:textId="77777777">
        <w:trPr>
          <w:trHeight w:val="2266"/>
        </w:trPr>
        <w:tc>
          <w:tcPr>
            <w:tcW w:w="646" w:type="dxa"/>
          </w:tcPr>
          <w:p w14:paraId="7D490AA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2ADA1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4FDCFB7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8168934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206" w:type="dxa"/>
          </w:tcPr>
          <w:p w14:paraId="139A750C" w14:textId="77777777" w:rsidR="00D40805" w:rsidRDefault="00BC6634">
            <w:pPr>
              <w:pStyle w:val="TableParagraph"/>
              <w:spacing w:before="38" w:line="276" w:lineRule="auto"/>
              <w:ind w:left="234" w:right="268"/>
              <w:rPr>
                <w:sz w:val="24"/>
              </w:rPr>
            </w:pPr>
            <w:r>
              <w:rPr>
                <w:sz w:val="24"/>
              </w:rPr>
              <w:t xml:space="preserve">Речевой этикет: </w:t>
            </w:r>
            <w:r>
              <w:rPr>
                <w:spacing w:val="-2"/>
                <w:sz w:val="24"/>
              </w:rPr>
              <w:t xml:space="preserve">ситуация </w:t>
            </w:r>
            <w:r>
              <w:rPr>
                <w:sz w:val="24"/>
              </w:rPr>
              <w:t>обращение с просьбой.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Какие слова мы </w:t>
            </w:r>
            <w:r>
              <w:rPr>
                <w:spacing w:val="-2"/>
                <w:sz w:val="24"/>
              </w:rPr>
              <w:t>называем</w:t>
            </w:r>
          </w:p>
          <w:p w14:paraId="2789093B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вежливыми</w:t>
            </w:r>
          </w:p>
        </w:tc>
        <w:tc>
          <w:tcPr>
            <w:tcW w:w="882" w:type="dxa"/>
          </w:tcPr>
          <w:p w14:paraId="4F33D4E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7C86A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E46867D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02A250BE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80028A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9240E7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74B075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465DCAA" w14:textId="77777777" w:rsidR="00D40805" w:rsidRDefault="00D40805">
            <w:pPr>
              <w:pStyle w:val="TableParagraph"/>
              <w:rPr>
                <w:b/>
              </w:rPr>
            </w:pPr>
          </w:p>
          <w:p w14:paraId="12CF3EDA" w14:textId="77777777" w:rsidR="00D40805" w:rsidRDefault="00D40805">
            <w:pPr>
              <w:pStyle w:val="TableParagraph"/>
              <w:rPr>
                <w:b/>
              </w:rPr>
            </w:pPr>
          </w:p>
          <w:p w14:paraId="33AAE38C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3DE84E19" w14:textId="77777777" w:rsidR="00D40805" w:rsidRDefault="00D40805">
            <w:pPr>
              <w:pStyle w:val="TableParagraph"/>
              <w:ind w:left="231"/>
            </w:pP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https://resh.edu.ru/subject/lesson/6418/start/284889/</w:t>
              </w:r>
            </w:hyperlink>
          </w:p>
        </w:tc>
      </w:tr>
      <w:tr w:rsidR="00D40805" w14:paraId="5C773347" w14:textId="77777777">
        <w:trPr>
          <w:trHeight w:val="2265"/>
        </w:trPr>
        <w:tc>
          <w:tcPr>
            <w:tcW w:w="646" w:type="dxa"/>
          </w:tcPr>
          <w:p w14:paraId="33755FE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8ED949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6A0CA5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873DABA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206" w:type="dxa"/>
          </w:tcPr>
          <w:p w14:paraId="4F9AE1AB" w14:textId="77777777" w:rsidR="00D40805" w:rsidRDefault="00BC6634">
            <w:pPr>
              <w:pStyle w:val="TableParagraph"/>
              <w:spacing w:before="41" w:line="276" w:lineRule="auto"/>
              <w:ind w:left="234" w:right="342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этикет: </w:t>
            </w:r>
            <w:r>
              <w:rPr>
                <w:spacing w:val="-2"/>
                <w:sz w:val="24"/>
              </w:rPr>
              <w:t xml:space="preserve">ситуация благодарности. </w:t>
            </w:r>
            <w:r>
              <w:rPr>
                <w:sz w:val="24"/>
              </w:rPr>
              <w:t>Мягкий знак.</w:t>
            </w:r>
          </w:p>
          <w:p w14:paraId="03D03DA2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Когда</w:t>
            </w:r>
          </w:p>
          <w:p w14:paraId="66D92187" w14:textId="77777777" w:rsidR="00D40805" w:rsidRDefault="00BC6634">
            <w:pPr>
              <w:pStyle w:val="TableParagraph"/>
              <w:spacing w:before="7" w:line="310" w:lineRule="atLeast"/>
              <w:ind w:left="234" w:right="308"/>
              <w:rPr>
                <w:sz w:val="24"/>
              </w:rPr>
            </w:pPr>
            <w:r>
              <w:rPr>
                <w:sz w:val="24"/>
              </w:rPr>
              <w:t>употребляется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 буква ь</w:t>
            </w:r>
          </w:p>
        </w:tc>
        <w:tc>
          <w:tcPr>
            <w:tcW w:w="882" w:type="dxa"/>
          </w:tcPr>
          <w:p w14:paraId="32E8224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E78607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190760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4A3CC16B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7D5140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46DB7B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02EC92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DE7511A" w14:textId="77777777" w:rsidR="00D40805" w:rsidRDefault="00D40805">
            <w:pPr>
              <w:pStyle w:val="TableParagraph"/>
              <w:rPr>
                <w:b/>
              </w:rPr>
            </w:pPr>
          </w:p>
          <w:p w14:paraId="2E1F4948" w14:textId="77777777" w:rsidR="00D40805" w:rsidRDefault="00D40805">
            <w:pPr>
              <w:pStyle w:val="TableParagraph"/>
              <w:rPr>
                <w:b/>
              </w:rPr>
            </w:pPr>
          </w:p>
          <w:p w14:paraId="014B2C4C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3BEF0A9E" w14:textId="77777777" w:rsidR="00D40805" w:rsidRDefault="00D40805">
            <w:pPr>
              <w:pStyle w:val="TableParagraph"/>
              <w:ind w:left="231"/>
            </w:pP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</w:tbl>
    <w:p w14:paraId="63F714F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8EC305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:rsidRPr="00BA1154" w14:paraId="3A1D56E0" w14:textId="77777777">
        <w:trPr>
          <w:trHeight w:val="2268"/>
        </w:trPr>
        <w:tc>
          <w:tcPr>
            <w:tcW w:w="646" w:type="dxa"/>
          </w:tcPr>
          <w:p w14:paraId="3806F6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E212EF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13AB65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FA330A9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206" w:type="dxa"/>
          </w:tcPr>
          <w:p w14:paraId="728E9D9B" w14:textId="77777777" w:rsidR="00D40805" w:rsidRDefault="00BC6634">
            <w:pPr>
              <w:pStyle w:val="TableParagraph"/>
              <w:spacing w:before="41" w:line="276" w:lineRule="auto"/>
              <w:ind w:left="235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Слог. Определение количества </w:t>
            </w:r>
            <w:r>
              <w:rPr>
                <w:sz w:val="24"/>
              </w:rPr>
              <w:t>слогов в слове. Ударный слог. 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44137D2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882" w:type="dxa"/>
          </w:tcPr>
          <w:p w14:paraId="35075E8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C19EA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F06F6A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EEF345D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9B89B3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A26849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2BA3E6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DF88DD8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2366798D" w14:textId="77777777" w:rsidR="00D40805" w:rsidRPr="00E118DC" w:rsidRDefault="00D40805">
            <w:pPr>
              <w:pStyle w:val="TableParagraph"/>
              <w:spacing w:before="182"/>
              <w:rPr>
                <w:b/>
                <w:lang w:val="en-US"/>
              </w:rPr>
            </w:pPr>
          </w:p>
          <w:p w14:paraId="2D51E726" w14:textId="77777777" w:rsidR="00D40805" w:rsidRPr="00E118DC" w:rsidRDefault="00D40805">
            <w:pPr>
              <w:pStyle w:val="TableParagraph"/>
              <w:spacing w:line="276" w:lineRule="auto"/>
              <w:ind w:left="232" w:right="370"/>
              <w:rPr>
                <w:sz w:val="24"/>
                <w:lang w:val="en-US"/>
              </w:rPr>
            </w:pPr>
            <w:hyperlink r:id="rId23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https://infourok.ru/prezentaciya-po-russkomu-yazyku-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32">
              <w:r w:rsidRPr="00E118DC">
                <w:rPr>
                  <w:color w:val="0000FF"/>
                  <w:u w:val="single" w:color="0000FF"/>
                  <w:lang w:val="en-US"/>
                </w:rPr>
                <w:t>na-temudelenie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-slov-na-slogi-udarenie-1-klass- </w:t>
            </w:r>
            <w:r w:rsidRPr="00E118DC">
              <w:rPr>
                <w:spacing w:val="-2"/>
                <w:sz w:val="24"/>
                <w:lang w:val="en-US"/>
              </w:rPr>
              <w:t>4332036.html</w:t>
            </w:r>
          </w:p>
        </w:tc>
      </w:tr>
      <w:tr w:rsidR="00D40805" w14:paraId="7208F561" w14:textId="77777777">
        <w:trPr>
          <w:trHeight w:val="2585"/>
        </w:trPr>
        <w:tc>
          <w:tcPr>
            <w:tcW w:w="646" w:type="dxa"/>
          </w:tcPr>
          <w:p w14:paraId="129AA073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10A23C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D0B9EDA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1D9D9F4" w14:textId="77777777" w:rsidR="00D40805" w:rsidRPr="00E118DC" w:rsidRDefault="00D40805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6D8B276D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206" w:type="dxa"/>
          </w:tcPr>
          <w:p w14:paraId="0E746CDF" w14:textId="77777777" w:rsidR="00D40805" w:rsidRDefault="00BC6634">
            <w:pPr>
              <w:pStyle w:val="TableParagraph"/>
              <w:spacing w:before="41" w:line="276" w:lineRule="auto"/>
              <w:ind w:left="235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соотношения </w:t>
            </w:r>
            <w:r>
              <w:rPr>
                <w:sz w:val="24"/>
              </w:rPr>
              <w:t xml:space="preserve">звукового и </w:t>
            </w:r>
            <w:r>
              <w:rPr>
                <w:spacing w:val="-2"/>
                <w:sz w:val="24"/>
              </w:rPr>
              <w:t xml:space="preserve">буквенного </w:t>
            </w:r>
            <w:r>
              <w:rPr>
                <w:sz w:val="24"/>
              </w:rPr>
              <w:t xml:space="preserve">состава слова. </w:t>
            </w:r>
            <w:r>
              <w:rPr>
                <w:spacing w:val="-2"/>
                <w:sz w:val="24"/>
              </w:rPr>
              <w:t xml:space="preserve">Объяснительное </w:t>
            </w:r>
            <w:r>
              <w:rPr>
                <w:sz w:val="24"/>
              </w:rPr>
              <w:t>письмо слов и</w:t>
            </w:r>
          </w:p>
          <w:p w14:paraId="23816C9F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882" w:type="dxa"/>
          </w:tcPr>
          <w:p w14:paraId="3730DFC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905FB8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590791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283110C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931C61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8913D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6CAA40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704601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DE806C3" w14:textId="77777777" w:rsidR="00D40805" w:rsidRDefault="00D40805">
            <w:pPr>
              <w:pStyle w:val="TableParagraph"/>
              <w:rPr>
                <w:b/>
              </w:rPr>
            </w:pPr>
          </w:p>
          <w:p w14:paraId="59583297" w14:textId="77777777" w:rsidR="00D40805" w:rsidRDefault="00D40805">
            <w:pPr>
              <w:pStyle w:val="TableParagraph"/>
              <w:rPr>
                <w:b/>
              </w:rPr>
            </w:pPr>
          </w:p>
          <w:p w14:paraId="2799BD33" w14:textId="77777777" w:rsidR="00D40805" w:rsidRDefault="00D40805">
            <w:pPr>
              <w:pStyle w:val="TableParagraph"/>
              <w:rPr>
                <w:b/>
              </w:rPr>
            </w:pPr>
          </w:p>
          <w:p w14:paraId="4FFC080C" w14:textId="77777777" w:rsidR="00D40805" w:rsidRDefault="00D40805">
            <w:pPr>
              <w:pStyle w:val="TableParagraph"/>
              <w:spacing w:before="151"/>
              <w:rPr>
                <w:b/>
              </w:rPr>
            </w:pPr>
          </w:p>
          <w:p w14:paraId="12CD88E2" w14:textId="77777777" w:rsidR="00D40805" w:rsidRDefault="00D40805">
            <w:pPr>
              <w:pStyle w:val="TableParagraph"/>
              <w:ind w:left="232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  <w:tr w:rsidR="00D40805" w14:paraId="72A24C7C" w14:textId="77777777">
        <w:trPr>
          <w:trHeight w:val="1631"/>
        </w:trPr>
        <w:tc>
          <w:tcPr>
            <w:tcW w:w="646" w:type="dxa"/>
          </w:tcPr>
          <w:p w14:paraId="5CBA7BA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9279C59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FA5EFE0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206" w:type="dxa"/>
          </w:tcPr>
          <w:p w14:paraId="1BF053CC" w14:textId="77777777" w:rsidR="00D40805" w:rsidRDefault="00BC6634">
            <w:pPr>
              <w:pStyle w:val="TableParagraph"/>
              <w:spacing w:before="41" w:line="276" w:lineRule="auto"/>
              <w:ind w:left="235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переноса слов. Когда нужен перенос</w:t>
            </w:r>
          </w:p>
          <w:p w14:paraId="6DCB707B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82" w:type="dxa"/>
          </w:tcPr>
          <w:p w14:paraId="30A7017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EF0F1D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B2394D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F10E22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5BFDB6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C5139A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31E0586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1C6CC8E" w14:textId="77777777" w:rsidR="00D40805" w:rsidRDefault="00D40805">
            <w:pPr>
              <w:pStyle w:val="TableParagraph"/>
              <w:spacing w:line="276" w:lineRule="auto"/>
              <w:ind w:left="232" w:right="678"/>
              <w:rPr>
                <w:sz w:val="24"/>
              </w:rPr>
            </w:pPr>
            <w:hyperlink r:id="rId234">
              <w:r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5">
              <w:r>
                <w:rPr>
                  <w:color w:val="0000FF"/>
                  <w:u w:val="single" w:color="0000FF"/>
                </w:rPr>
                <w:t>shkola/russkiiyazyk/2016/04/12/</w:t>
              </w:r>
            </w:hyperlink>
            <w:r>
              <w:rPr>
                <w:color w:val="0000FF"/>
                <w:spacing w:val="-14"/>
              </w:rPr>
              <w:t xml:space="preserve"> </w:t>
            </w:r>
            <w:r>
              <w:rPr>
                <w:sz w:val="24"/>
              </w:rPr>
              <w:t>prezentatsiya-k- uroku-russkogo-yazyka- 1-klass-osvoenie</w:t>
            </w:r>
          </w:p>
        </w:tc>
      </w:tr>
      <w:tr w:rsidR="00D40805" w14:paraId="4E0BF34C" w14:textId="77777777">
        <w:trPr>
          <w:trHeight w:val="996"/>
        </w:trPr>
        <w:tc>
          <w:tcPr>
            <w:tcW w:w="646" w:type="dxa"/>
          </w:tcPr>
          <w:p w14:paraId="575D164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92C648E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206" w:type="dxa"/>
          </w:tcPr>
          <w:p w14:paraId="271A6F5C" w14:textId="77777777" w:rsidR="00D40805" w:rsidRDefault="00BC6634">
            <w:pPr>
              <w:pStyle w:val="TableParagraph"/>
              <w:spacing w:before="41" w:line="276" w:lineRule="auto"/>
              <w:ind w:left="235" w:right="16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ударные и безударные.</w:t>
            </w:r>
          </w:p>
          <w:p w14:paraId="3C2ED2BF" w14:textId="77777777" w:rsidR="00D40805" w:rsidRDefault="00BC663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</w:t>
            </w:r>
          </w:p>
        </w:tc>
        <w:tc>
          <w:tcPr>
            <w:tcW w:w="882" w:type="dxa"/>
          </w:tcPr>
          <w:p w14:paraId="6B57B74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F204E4F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68E2E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3D46B5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727AD4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82F0BC8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2FE3B7B9" w14:textId="77777777" w:rsidR="00D40805" w:rsidRDefault="00D40805">
            <w:pPr>
              <w:pStyle w:val="TableParagraph"/>
              <w:spacing w:before="1"/>
              <w:ind w:left="232"/>
            </w:pP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https://resh.edu.ru/subject/lesson/6218/start/188511/</w:t>
              </w:r>
            </w:hyperlink>
          </w:p>
        </w:tc>
      </w:tr>
      <w:tr w:rsidR="00D40805" w14:paraId="5A4D934C" w14:textId="77777777">
        <w:trPr>
          <w:trHeight w:val="1629"/>
        </w:trPr>
        <w:tc>
          <w:tcPr>
            <w:tcW w:w="646" w:type="dxa"/>
          </w:tcPr>
          <w:p w14:paraId="3B8182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6CC554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1DB0972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206" w:type="dxa"/>
          </w:tcPr>
          <w:p w14:paraId="5B0643D6" w14:textId="77777777" w:rsidR="00D40805" w:rsidRDefault="00BC6634">
            <w:pPr>
              <w:pStyle w:val="TableParagraph"/>
              <w:spacing w:before="41" w:line="276" w:lineRule="auto"/>
              <w:ind w:left="235" w:right="27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Как обозначить </w:t>
            </w:r>
            <w:r>
              <w:rPr>
                <w:spacing w:val="-2"/>
                <w:sz w:val="24"/>
              </w:rPr>
              <w:t>буквой безударный</w:t>
            </w:r>
          </w:p>
          <w:p w14:paraId="1A655863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</w:t>
            </w:r>
          </w:p>
        </w:tc>
        <w:tc>
          <w:tcPr>
            <w:tcW w:w="882" w:type="dxa"/>
          </w:tcPr>
          <w:p w14:paraId="3CFC9A2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B3330C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2BA1B8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8BE6DB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0C8412B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1CF05B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E1C2F41" w14:textId="77777777" w:rsidR="00D40805" w:rsidRDefault="00D40805">
            <w:pPr>
              <w:pStyle w:val="TableParagraph"/>
            </w:pPr>
          </w:p>
        </w:tc>
      </w:tr>
    </w:tbl>
    <w:p w14:paraId="6D18BDC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93535B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197B31DB" w14:textId="77777777">
        <w:trPr>
          <w:trHeight w:val="1314"/>
        </w:trPr>
        <w:tc>
          <w:tcPr>
            <w:tcW w:w="646" w:type="dxa"/>
          </w:tcPr>
          <w:p w14:paraId="395B6136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1AD2E63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206" w:type="dxa"/>
          </w:tcPr>
          <w:p w14:paraId="6BD9304D" w14:textId="77777777" w:rsidR="00D40805" w:rsidRDefault="00BC6634">
            <w:pPr>
              <w:pStyle w:val="TableParagraph"/>
              <w:spacing w:before="41" w:line="276" w:lineRule="auto"/>
              <w:ind w:left="234" w:right="214"/>
              <w:rPr>
                <w:sz w:val="24"/>
              </w:rPr>
            </w:pPr>
            <w:r>
              <w:rPr>
                <w:sz w:val="24"/>
              </w:rPr>
              <w:t>Звуки речи. Гласные и 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</w:p>
          <w:p w14:paraId="061EFDDA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различение</w:t>
            </w:r>
          </w:p>
        </w:tc>
        <w:tc>
          <w:tcPr>
            <w:tcW w:w="882" w:type="dxa"/>
          </w:tcPr>
          <w:p w14:paraId="6DFD52C2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A5CD00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5A506E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7061FB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0FB5C8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618EDCB" w14:textId="77777777" w:rsidR="00D40805" w:rsidRDefault="00D40805">
            <w:pPr>
              <w:pStyle w:val="TableParagraph"/>
              <w:rPr>
                <w:b/>
              </w:rPr>
            </w:pPr>
          </w:p>
          <w:p w14:paraId="35678DA4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60B1A105" w14:textId="77777777" w:rsidR="00D40805" w:rsidRDefault="00D40805">
            <w:pPr>
              <w:pStyle w:val="TableParagraph"/>
              <w:ind w:left="231"/>
            </w:pPr>
            <w:hyperlink r:id="rId237">
              <w:r>
                <w:rPr>
                  <w:color w:val="0000FF"/>
                  <w:spacing w:val="-2"/>
                  <w:u w:val="single" w:color="0000FF"/>
                </w:rPr>
                <w:t>https://resh.edu.ru/subject/lesson/6413/start/281763/</w:t>
              </w:r>
            </w:hyperlink>
          </w:p>
        </w:tc>
      </w:tr>
      <w:tr w:rsidR="00D40805" w14:paraId="7E861FCC" w14:textId="77777777">
        <w:trPr>
          <w:trHeight w:val="998"/>
        </w:trPr>
        <w:tc>
          <w:tcPr>
            <w:tcW w:w="646" w:type="dxa"/>
          </w:tcPr>
          <w:p w14:paraId="26346DC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638517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206" w:type="dxa"/>
          </w:tcPr>
          <w:p w14:paraId="38F5A67D" w14:textId="77777777" w:rsidR="00D40805" w:rsidRDefault="00BC6634">
            <w:pPr>
              <w:pStyle w:val="TableParagraph"/>
              <w:spacing w:before="41" w:line="276" w:lineRule="auto"/>
              <w:ind w:left="234" w:right="342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этикет: </w:t>
            </w:r>
            <w:r>
              <w:rPr>
                <w:spacing w:val="-2"/>
                <w:sz w:val="24"/>
              </w:rPr>
              <w:t>ситуация</w:t>
            </w:r>
          </w:p>
          <w:p w14:paraId="4300C8CD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882" w:type="dxa"/>
          </w:tcPr>
          <w:p w14:paraId="10242D9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F536B8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8411447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3B39CB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C8F1547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83042F9" w14:textId="77777777" w:rsidR="00D40805" w:rsidRDefault="00D40805">
            <w:pPr>
              <w:pStyle w:val="TableParagraph"/>
            </w:pPr>
          </w:p>
        </w:tc>
      </w:tr>
      <w:tr w:rsidR="00D40805" w14:paraId="404FB028" w14:textId="77777777">
        <w:trPr>
          <w:trHeight w:val="1948"/>
        </w:trPr>
        <w:tc>
          <w:tcPr>
            <w:tcW w:w="646" w:type="dxa"/>
          </w:tcPr>
          <w:p w14:paraId="7A7ED10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26574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FEE44BC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2CFBE56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206" w:type="dxa"/>
          </w:tcPr>
          <w:p w14:paraId="76C59B24" w14:textId="77777777" w:rsidR="00D40805" w:rsidRDefault="00BC6634">
            <w:pPr>
              <w:pStyle w:val="TableParagraph"/>
              <w:spacing w:before="41" w:line="276" w:lineRule="auto"/>
              <w:ind w:left="234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Учимся </w:t>
            </w:r>
            <w:r>
              <w:rPr>
                <w:sz w:val="24"/>
              </w:rPr>
              <w:t>запоминать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непроверяемыми </w:t>
            </w:r>
            <w:r>
              <w:rPr>
                <w:sz w:val="24"/>
              </w:rPr>
              <w:t>гласными и</w:t>
            </w:r>
          </w:p>
          <w:p w14:paraId="15DDB33D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882" w:type="dxa"/>
          </w:tcPr>
          <w:p w14:paraId="7531D8A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50EF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F69ABF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29B9C4E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6C82D3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87A3D8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497AC5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9BADA25" w14:textId="77777777" w:rsidR="00D40805" w:rsidRDefault="00D40805">
            <w:pPr>
              <w:pStyle w:val="TableParagraph"/>
            </w:pPr>
          </w:p>
        </w:tc>
      </w:tr>
      <w:tr w:rsidR="00D40805" w:rsidRPr="00BA1154" w14:paraId="703FAD95" w14:textId="77777777">
        <w:trPr>
          <w:trHeight w:val="362"/>
        </w:trPr>
        <w:tc>
          <w:tcPr>
            <w:tcW w:w="646" w:type="dxa"/>
          </w:tcPr>
          <w:p w14:paraId="4C25CBE4" w14:textId="77777777" w:rsidR="00D40805" w:rsidRDefault="00BC6634">
            <w:pPr>
              <w:pStyle w:val="TableParagraph"/>
              <w:spacing w:before="4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206" w:type="dxa"/>
          </w:tcPr>
          <w:p w14:paraId="610BD01B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882" w:type="dxa"/>
          </w:tcPr>
          <w:p w14:paraId="1D3B7354" w14:textId="77777777" w:rsidR="00D40805" w:rsidRDefault="00BC6634">
            <w:pPr>
              <w:pStyle w:val="TableParagraph"/>
              <w:spacing w:before="4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CC416F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9B2A799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5D4818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47B10C9" w14:textId="77777777" w:rsidR="00D40805" w:rsidRPr="00E118DC" w:rsidRDefault="00D40805">
            <w:pPr>
              <w:pStyle w:val="TableParagraph"/>
              <w:spacing w:before="41"/>
              <w:ind w:left="231"/>
              <w:rPr>
                <w:sz w:val="24"/>
                <w:lang w:val="en-US"/>
              </w:rPr>
            </w:pPr>
            <w:hyperlink r:id="rId238">
              <w:r w:rsidRPr="00E118DC">
                <w:rPr>
                  <w:color w:val="0000FF"/>
                  <w:u w:val="single" w:color="0000FF"/>
                  <w:lang w:val="en-US"/>
                </w:rPr>
                <w:t>https://resh.edu.ru/subject</w:t>
              </w:r>
            </w:hyperlink>
            <w:r w:rsidRPr="00E118DC">
              <w:rPr>
                <w:color w:val="0000FF"/>
                <w:spacing w:val="-9"/>
                <w:lang w:val="en-US"/>
              </w:rPr>
              <w:t xml:space="preserve"> </w:t>
            </w:r>
            <w:r w:rsidRPr="00E118DC">
              <w:rPr>
                <w:spacing w:val="-2"/>
                <w:sz w:val="24"/>
                <w:lang w:val="en-US"/>
              </w:rPr>
              <w:t>/lesson/6415/main/120021/</w:t>
            </w:r>
          </w:p>
        </w:tc>
      </w:tr>
      <w:tr w:rsidR="00D40805" w14:paraId="591DEEA0" w14:textId="77777777">
        <w:trPr>
          <w:trHeight w:val="1315"/>
        </w:trPr>
        <w:tc>
          <w:tcPr>
            <w:tcW w:w="646" w:type="dxa"/>
          </w:tcPr>
          <w:p w14:paraId="55F320AB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6B391D8E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206" w:type="dxa"/>
          </w:tcPr>
          <w:p w14:paraId="092FBDD6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алфавита для </w:t>
            </w:r>
            <w:r>
              <w:rPr>
                <w:spacing w:val="-2"/>
                <w:sz w:val="24"/>
              </w:rPr>
              <w:t>упорядочения</w:t>
            </w:r>
          </w:p>
          <w:p w14:paraId="079267ED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882" w:type="dxa"/>
          </w:tcPr>
          <w:p w14:paraId="16A9B6E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D9B008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542D1A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F72276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95F2AB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2F63EBD" w14:textId="77777777" w:rsidR="00D40805" w:rsidRDefault="00D40805">
            <w:pPr>
              <w:pStyle w:val="TableParagraph"/>
              <w:spacing w:before="41" w:line="276" w:lineRule="auto"/>
              <w:ind w:left="231" w:right="136"/>
              <w:rPr>
                <w:sz w:val="24"/>
              </w:rPr>
            </w:pPr>
            <w:hyperlink r:id="rId239">
              <w:r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>
              <w:rPr>
                <w:color w:val="0000FF"/>
                <w:spacing w:val="-5"/>
              </w:rPr>
              <w:t xml:space="preserve"> </w:t>
            </w:r>
            <w:r>
              <w:rPr>
                <w:sz w:val="24"/>
              </w:rPr>
              <w:t>russkomu-yazyku- tema- rechevoj-etiket -slova-privetstviya- proshaniya-izvineniya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-otrabotka-poryadka-dejstvij-</w:t>
            </w:r>
          </w:p>
          <w:p w14:paraId="1BD1C276" w14:textId="77777777" w:rsidR="00D40805" w:rsidRDefault="00BC6634"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pri-sp-5684765.html</w:t>
            </w:r>
          </w:p>
        </w:tc>
      </w:tr>
      <w:tr w:rsidR="00D40805" w14:paraId="25872B2E" w14:textId="77777777">
        <w:trPr>
          <w:trHeight w:val="1315"/>
        </w:trPr>
        <w:tc>
          <w:tcPr>
            <w:tcW w:w="646" w:type="dxa"/>
          </w:tcPr>
          <w:p w14:paraId="6C584E1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B8734B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2206" w:type="dxa"/>
          </w:tcPr>
          <w:p w14:paraId="492BBADE" w14:textId="77777777" w:rsidR="00D40805" w:rsidRDefault="00BC6634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Какие звуки </w:t>
            </w:r>
            <w:r>
              <w:rPr>
                <w:spacing w:val="-2"/>
                <w:sz w:val="24"/>
              </w:rPr>
              <w:t>называются</w:t>
            </w:r>
          </w:p>
          <w:p w14:paraId="2DACC073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гласными?</w:t>
            </w:r>
          </w:p>
        </w:tc>
        <w:tc>
          <w:tcPr>
            <w:tcW w:w="882" w:type="dxa"/>
          </w:tcPr>
          <w:p w14:paraId="575FC18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9082BC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F4113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F45E15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6E2CFC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64AB56E" w14:textId="77777777" w:rsidR="00D40805" w:rsidRDefault="00D40805">
            <w:pPr>
              <w:pStyle w:val="TableParagraph"/>
              <w:rPr>
                <w:b/>
              </w:rPr>
            </w:pPr>
          </w:p>
          <w:p w14:paraId="1B1EFB27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E95D7DE" w14:textId="77777777" w:rsidR="00D40805" w:rsidRDefault="00D40805">
            <w:pPr>
              <w:pStyle w:val="TableParagraph"/>
              <w:ind w:left="231"/>
            </w:pPr>
            <w:hyperlink r:id="rId240">
              <w:r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  <w:tr w:rsidR="00D40805" w14:paraId="5A941DEF" w14:textId="77777777">
        <w:trPr>
          <w:trHeight w:val="995"/>
        </w:trPr>
        <w:tc>
          <w:tcPr>
            <w:tcW w:w="646" w:type="dxa"/>
          </w:tcPr>
          <w:p w14:paraId="4D903AC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2BF7E7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2206" w:type="dxa"/>
          </w:tcPr>
          <w:p w14:paraId="7ED22C4F" w14:textId="77777777" w:rsidR="00D40805" w:rsidRDefault="00BC6634">
            <w:pPr>
              <w:pStyle w:val="TableParagraph"/>
              <w:spacing w:before="7" w:line="310" w:lineRule="atLeast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Йотированные </w:t>
            </w:r>
            <w:r>
              <w:rPr>
                <w:sz w:val="24"/>
              </w:rPr>
              <w:t>буквы (е,ё,ю,я)</w:t>
            </w:r>
          </w:p>
        </w:tc>
        <w:tc>
          <w:tcPr>
            <w:tcW w:w="882" w:type="dxa"/>
          </w:tcPr>
          <w:p w14:paraId="5FFAD94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6E0E99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A32D7F3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B93735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2BCF0A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5690FE8" w14:textId="77777777" w:rsidR="00D40805" w:rsidRDefault="00D40805">
            <w:pPr>
              <w:pStyle w:val="TableParagraph"/>
            </w:pPr>
          </w:p>
        </w:tc>
      </w:tr>
      <w:tr w:rsidR="00D40805" w14:paraId="19A927A7" w14:textId="77777777">
        <w:trPr>
          <w:trHeight w:val="996"/>
        </w:trPr>
        <w:tc>
          <w:tcPr>
            <w:tcW w:w="646" w:type="dxa"/>
          </w:tcPr>
          <w:p w14:paraId="7F4D2DF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EE95C42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206" w:type="dxa"/>
          </w:tcPr>
          <w:p w14:paraId="69852FCF" w14:textId="77777777" w:rsidR="00D40805" w:rsidRDefault="00BC6634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 Как обозначить</w:t>
            </w:r>
          </w:p>
          <w:p w14:paraId="3587FE41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буквой</w:t>
            </w:r>
          </w:p>
        </w:tc>
        <w:tc>
          <w:tcPr>
            <w:tcW w:w="882" w:type="dxa"/>
          </w:tcPr>
          <w:p w14:paraId="3D31C63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98E64E7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6C1D6D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55C100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7DEFA0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702A2479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1BC61891" w14:textId="77777777" w:rsidR="00D40805" w:rsidRDefault="00D40805">
            <w:pPr>
              <w:pStyle w:val="TableParagraph"/>
              <w:ind w:left="231"/>
            </w:pP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https://resh.edu.ru/subject/lesson/6427/start/179598/</w:t>
              </w:r>
            </w:hyperlink>
          </w:p>
        </w:tc>
      </w:tr>
    </w:tbl>
    <w:p w14:paraId="0962F542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467924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0A65E9F6" w14:textId="77777777">
        <w:trPr>
          <w:trHeight w:val="681"/>
        </w:trPr>
        <w:tc>
          <w:tcPr>
            <w:tcW w:w="646" w:type="dxa"/>
          </w:tcPr>
          <w:p w14:paraId="0464B66C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26B6F8EB" w14:textId="77777777" w:rsidR="00D40805" w:rsidRDefault="00BC6634">
            <w:pPr>
              <w:pStyle w:val="TableParagraph"/>
              <w:spacing w:before="9" w:line="320" w:lineRule="exact"/>
              <w:ind w:left="234" w:right="5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безударный </w:t>
            </w:r>
            <w:r>
              <w:rPr>
                <w:sz w:val="24"/>
              </w:rPr>
              <w:t>гласный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звук?</w:t>
            </w:r>
          </w:p>
        </w:tc>
        <w:tc>
          <w:tcPr>
            <w:tcW w:w="882" w:type="dxa"/>
          </w:tcPr>
          <w:p w14:paraId="5478253D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20397525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74FDA1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D6D9EE9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176173A" w14:textId="77777777" w:rsidR="00D40805" w:rsidRDefault="00D40805">
            <w:pPr>
              <w:pStyle w:val="TableParagraph"/>
            </w:pPr>
          </w:p>
        </w:tc>
      </w:tr>
      <w:tr w:rsidR="00D40805" w14:paraId="6F3436D3" w14:textId="77777777">
        <w:trPr>
          <w:trHeight w:val="1315"/>
        </w:trPr>
        <w:tc>
          <w:tcPr>
            <w:tcW w:w="646" w:type="dxa"/>
          </w:tcPr>
          <w:p w14:paraId="02CD265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446BEA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206" w:type="dxa"/>
          </w:tcPr>
          <w:p w14:paraId="42ECAC1A" w14:textId="77777777" w:rsidR="00D40805" w:rsidRDefault="00BC6634">
            <w:pPr>
              <w:pStyle w:val="TableParagraph"/>
              <w:spacing w:before="7" w:line="310" w:lineRule="atLeast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Как проверить </w:t>
            </w:r>
            <w:r>
              <w:rPr>
                <w:spacing w:val="-2"/>
                <w:sz w:val="24"/>
              </w:rPr>
              <w:t xml:space="preserve">безударный </w:t>
            </w:r>
            <w:r>
              <w:rPr>
                <w:sz w:val="24"/>
              </w:rPr>
              <w:t>гласный звук?</w:t>
            </w:r>
          </w:p>
        </w:tc>
        <w:tc>
          <w:tcPr>
            <w:tcW w:w="882" w:type="dxa"/>
          </w:tcPr>
          <w:p w14:paraId="0C9345D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EB7EF6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D7250C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591989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D98B35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6244D65" w14:textId="77777777" w:rsidR="00D40805" w:rsidRDefault="00D40805">
            <w:pPr>
              <w:pStyle w:val="TableParagraph"/>
              <w:rPr>
                <w:b/>
              </w:rPr>
            </w:pPr>
          </w:p>
          <w:p w14:paraId="49B9F827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E71CF8C" w14:textId="77777777" w:rsidR="00D40805" w:rsidRDefault="00D40805">
            <w:pPr>
              <w:pStyle w:val="TableParagraph"/>
              <w:ind w:left="231"/>
            </w:pPr>
            <w:hyperlink r:id="rId242">
              <w:r>
                <w:rPr>
                  <w:color w:val="0000FF"/>
                  <w:spacing w:val="-2"/>
                  <w:u w:val="single" w:color="0000FF"/>
                </w:rPr>
                <w:t>https://resh.edu.ru/subject/lesson/4218/start/201796/</w:t>
              </w:r>
            </w:hyperlink>
          </w:p>
        </w:tc>
      </w:tr>
      <w:tr w:rsidR="00D40805" w14:paraId="79AA0F68" w14:textId="77777777">
        <w:trPr>
          <w:trHeight w:val="1949"/>
        </w:trPr>
        <w:tc>
          <w:tcPr>
            <w:tcW w:w="646" w:type="dxa"/>
          </w:tcPr>
          <w:p w14:paraId="41283E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ECECB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422981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83F31D3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206" w:type="dxa"/>
          </w:tcPr>
          <w:p w14:paraId="1B673E27" w14:textId="77777777" w:rsidR="00D40805" w:rsidRDefault="00BC6634">
            <w:pPr>
              <w:pStyle w:val="TableParagraph"/>
              <w:spacing w:before="39" w:line="276" w:lineRule="auto"/>
              <w:ind w:left="234"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родственных словах.</w:t>
            </w:r>
          </w:p>
          <w:p w14:paraId="62C8111E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Объяснительный</w:t>
            </w:r>
          </w:p>
          <w:p w14:paraId="30459985" w14:textId="77777777" w:rsidR="00D40805" w:rsidRDefault="00BC6634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882" w:type="dxa"/>
          </w:tcPr>
          <w:p w14:paraId="791F533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C74A6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57E35E6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5E68249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720FA2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72A20A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634A3FA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C8395D2" w14:textId="77777777" w:rsidR="00D40805" w:rsidRDefault="00D40805">
            <w:pPr>
              <w:pStyle w:val="TableParagraph"/>
              <w:rPr>
                <w:b/>
              </w:rPr>
            </w:pPr>
          </w:p>
          <w:p w14:paraId="1F1777A0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625502E6" w14:textId="77777777" w:rsidR="00D40805" w:rsidRDefault="00D40805">
            <w:pPr>
              <w:pStyle w:val="TableParagraph"/>
              <w:ind w:left="231"/>
            </w:pPr>
            <w:hyperlink r:id="rId243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725D2039" w14:textId="77777777" w:rsidR="00D40805" w:rsidRDefault="00BC663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/3614/conspect/188555</w:t>
            </w:r>
          </w:p>
        </w:tc>
      </w:tr>
      <w:tr w:rsidR="00D40805" w:rsidRPr="00BA1154" w14:paraId="0EC73B86" w14:textId="77777777">
        <w:trPr>
          <w:trHeight w:val="1632"/>
        </w:trPr>
        <w:tc>
          <w:tcPr>
            <w:tcW w:w="646" w:type="dxa"/>
          </w:tcPr>
          <w:p w14:paraId="0C1E0DC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037504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7ACFF9B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206" w:type="dxa"/>
          </w:tcPr>
          <w:p w14:paraId="02D6BF8B" w14:textId="77777777" w:rsidR="00D40805" w:rsidRDefault="00BC6634">
            <w:pPr>
              <w:pStyle w:val="TableParagraph"/>
              <w:spacing w:before="41" w:line="276" w:lineRule="auto"/>
              <w:ind w:left="234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небольших </w:t>
            </w:r>
            <w:r>
              <w:rPr>
                <w:sz w:val="24"/>
              </w:rPr>
              <w:t>устных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рассказов на основе</w:t>
            </w:r>
          </w:p>
          <w:p w14:paraId="037EEFF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наблюдений.</w:t>
            </w:r>
          </w:p>
        </w:tc>
        <w:tc>
          <w:tcPr>
            <w:tcW w:w="882" w:type="dxa"/>
          </w:tcPr>
          <w:p w14:paraId="37C9BB7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29AD0C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6E0745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BDBCBF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A2C18C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8BF2231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78FAFD4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E5945F0" w14:textId="77777777" w:rsidR="00D40805" w:rsidRPr="00E118DC" w:rsidRDefault="00D40805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01DCCD93" w14:textId="77777777" w:rsidR="00D40805" w:rsidRPr="00E118DC" w:rsidRDefault="00D40805">
            <w:pPr>
              <w:pStyle w:val="TableParagraph"/>
              <w:spacing w:line="276" w:lineRule="auto"/>
              <w:ind w:left="231" w:right="138"/>
              <w:rPr>
                <w:lang w:val="en-US"/>
              </w:rPr>
            </w:pPr>
            <w:hyperlink r:id="rId24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4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serii-syuzhetnih</w:t>
              </w:r>
            </w:hyperlink>
          </w:p>
        </w:tc>
      </w:tr>
      <w:tr w:rsidR="00D40805" w14:paraId="2B9D297E" w14:textId="77777777">
        <w:trPr>
          <w:trHeight w:val="1632"/>
        </w:trPr>
        <w:tc>
          <w:tcPr>
            <w:tcW w:w="646" w:type="dxa"/>
          </w:tcPr>
          <w:p w14:paraId="0C43433A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B76AD63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2E673F9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206" w:type="dxa"/>
          </w:tcPr>
          <w:p w14:paraId="3DFBFC76" w14:textId="77777777" w:rsidR="00D40805" w:rsidRDefault="00BC6634">
            <w:pPr>
              <w:pStyle w:val="TableParagraph"/>
              <w:spacing w:before="41" w:line="276" w:lineRule="auto"/>
              <w:ind w:left="234" w:right="15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звуки: </w:t>
            </w:r>
            <w:r>
              <w:rPr>
                <w:spacing w:val="-2"/>
                <w:sz w:val="24"/>
              </w:rPr>
              <w:t xml:space="preserve">систематизация </w:t>
            </w:r>
            <w:r>
              <w:rPr>
                <w:sz w:val="24"/>
              </w:rPr>
              <w:t xml:space="preserve">знаний. Глухие и </w:t>
            </w:r>
            <w:r>
              <w:rPr>
                <w:spacing w:val="-2"/>
                <w:sz w:val="24"/>
              </w:rPr>
              <w:t>звонкие</w:t>
            </w:r>
          </w:p>
          <w:p w14:paraId="07110F04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882" w:type="dxa"/>
          </w:tcPr>
          <w:p w14:paraId="3479BF4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AB004C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4373BB9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FB196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D0B2FA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3131122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293652C" w14:textId="77777777" w:rsidR="00D40805" w:rsidRDefault="00D40805">
            <w:pPr>
              <w:pStyle w:val="TableParagraph"/>
            </w:pPr>
          </w:p>
        </w:tc>
      </w:tr>
      <w:tr w:rsidR="00D40805" w14:paraId="0B46CDEE" w14:textId="77777777">
        <w:trPr>
          <w:trHeight w:val="1315"/>
        </w:trPr>
        <w:tc>
          <w:tcPr>
            <w:tcW w:w="646" w:type="dxa"/>
          </w:tcPr>
          <w:p w14:paraId="474D9ED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7D27BD1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206" w:type="dxa"/>
          </w:tcPr>
          <w:p w14:paraId="30E4A3C5" w14:textId="77777777" w:rsidR="00D40805" w:rsidRDefault="00BC6634">
            <w:pPr>
              <w:pStyle w:val="TableParagraph"/>
              <w:spacing w:before="7" w:line="310" w:lineRule="atLeast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Перенос слов с </w:t>
            </w:r>
            <w:r>
              <w:rPr>
                <w:spacing w:val="-2"/>
                <w:sz w:val="24"/>
              </w:rPr>
              <w:t>удвоенными согласными.</w:t>
            </w:r>
          </w:p>
        </w:tc>
        <w:tc>
          <w:tcPr>
            <w:tcW w:w="882" w:type="dxa"/>
          </w:tcPr>
          <w:p w14:paraId="4E6B81C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5F690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04CAC9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388643D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1E69722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640B403" w14:textId="77777777" w:rsidR="00D40805" w:rsidRDefault="00D40805">
            <w:pPr>
              <w:pStyle w:val="TableParagraph"/>
            </w:pPr>
          </w:p>
        </w:tc>
      </w:tr>
      <w:tr w:rsidR="00D40805" w14:paraId="53F63DDD" w14:textId="77777777">
        <w:trPr>
          <w:trHeight w:val="676"/>
        </w:trPr>
        <w:tc>
          <w:tcPr>
            <w:tcW w:w="646" w:type="dxa"/>
          </w:tcPr>
          <w:p w14:paraId="3656DA16" w14:textId="77777777" w:rsidR="00D40805" w:rsidRDefault="00BC6634">
            <w:pPr>
              <w:pStyle w:val="TableParagraph"/>
              <w:spacing w:before="200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206" w:type="dxa"/>
          </w:tcPr>
          <w:p w14:paraId="3CF9416E" w14:textId="77777777" w:rsidR="00D40805" w:rsidRDefault="00BC6634">
            <w:pPr>
              <w:pStyle w:val="TableParagraph"/>
              <w:spacing w:before="10" w:line="318" w:lineRule="exact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 Буквы И и Й.</w:t>
            </w:r>
          </w:p>
        </w:tc>
        <w:tc>
          <w:tcPr>
            <w:tcW w:w="882" w:type="dxa"/>
          </w:tcPr>
          <w:p w14:paraId="414FDEB8" w14:textId="77777777" w:rsidR="00D40805" w:rsidRDefault="00BC6634">
            <w:pPr>
              <w:pStyle w:val="TableParagraph"/>
              <w:spacing w:before="200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02016CE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A17AE22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9802B4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5088C2C" w14:textId="77777777" w:rsidR="00D40805" w:rsidRDefault="00D40805">
            <w:pPr>
              <w:pStyle w:val="TableParagraph"/>
              <w:spacing w:before="211"/>
              <w:ind w:left="231"/>
            </w:pPr>
            <w:hyperlink r:id="rId246">
              <w:r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</w:tbl>
    <w:p w14:paraId="28B024D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88353D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051D30D1" w14:textId="77777777">
        <w:trPr>
          <w:trHeight w:val="681"/>
        </w:trPr>
        <w:tc>
          <w:tcPr>
            <w:tcW w:w="646" w:type="dxa"/>
          </w:tcPr>
          <w:p w14:paraId="3133DD89" w14:textId="77777777" w:rsidR="00D40805" w:rsidRDefault="00D40805">
            <w:pPr>
              <w:pStyle w:val="TableParagraph"/>
            </w:pPr>
          </w:p>
        </w:tc>
        <w:tc>
          <w:tcPr>
            <w:tcW w:w="2206" w:type="dxa"/>
          </w:tcPr>
          <w:p w14:paraId="2DC68B5D" w14:textId="77777777" w:rsidR="00D40805" w:rsidRDefault="00BC6634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Перенос слов со строки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строки.</w:t>
            </w:r>
          </w:p>
        </w:tc>
        <w:tc>
          <w:tcPr>
            <w:tcW w:w="882" w:type="dxa"/>
          </w:tcPr>
          <w:p w14:paraId="34DD4A46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287730F4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F9DCC1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3AB8B2F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7077B97" w14:textId="77777777" w:rsidR="00D40805" w:rsidRDefault="00D40805">
            <w:pPr>
              <w:pStyle w:val="TableParagraph"/>
            </w:pPr>
          </w:p>
        </w:tc>
      </w:tr>
      <w:tr w:rsidR="00D40805" w:rsidRPr="00BA1154" w14:paraId="3C5490A7" w14:textId="77777777">
        <w:trPr>
          <w:trHeight w:val="1949"/>
        </w:trPr>
        <w:tc>
          <w:tcPr>
            <w:tcW w:w="646" w:type="dxa"/>
          </w:tcPr>
          <w:p w14:paraId="4BE6770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71FF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59DF57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DD9E313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206" w:type="dxa"/>
          </w:tcPr>
          <w:p w14:paraId="6AE91AE7" w14:textId="77777777" w:rsidR="00D40805" w:rsidRDefault="00BC6634">
            <w:pPr>
              <w:pStyle w:val="TableParagraph"/>
              <w:spacing w:before="41" w:line="276" w:lineRule="auto"/>
              <w:ind w:left="234" w:right="25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е, ё, ю, я. Как обозначить на письме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мягкость </w:t>
            </w:r>
            <w:r>
              <w:rPr>
                <w:spacing w:val="-2"/>
                <w:sz w:val="24"/>
              </w:rPr>
              <w:t>согласных</w:t>
            </w:r>
          </w:p>
          <w:p w14:paraId="0BBA094E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882" w:type="dxa"/>
          </w:tcPr>
          <w:p w14:paraId="7B03B2B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EB742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ED441E6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FF1222C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0B8B12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870DD5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CE91B7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5CF868A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55691B99" w14:textId="77777777" w:rsidR="00D40805" w:rsidRPr="00E118DC" w:rsidRDefault="00D40805">
            <w:pPr>
              <w:pStyle w:val="TableParagraph"/>
              <w:spacing w:line="276" w:lineRule="auto"/>
              <w:ind w:left="231" w:right="162"/>
              <w:rPr>
                <w:sz w:val="24"/>
                <w:lang w:val="en-US"/>
              </w:rPr>
            </w:pPr>
            <w:hyperlink r:id="rId247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russkomu-yazyku- natemu- tvyordye- i-myagkie-soglasnye-zvuki-1- klass- 4047296.html</w:t>
            </w:r>
          </w:p>
        </w:tc>
      </w:tr>
      <w:tr w:rsidR="00D40805" w:rsidRPr="00BA1154" w14:paraId="69376FBB" w14:textId="77777777">
        <w:trPr>
          <w:trHeight w:val="1315"/>
        </w:trPr>
        <w:tc>
          <w:tcPr>
            <w:tcW w:w="646" w:type="dxa"/>
          </w:tcPr>
          <w:p w14:paraId="133E28DE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52B28A17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206" w:type="dxa"/>
          </w:tcPr>
          <w:p w14:paraId="26686C19" w14:textId="77777777" w:rsidR="00D40805" w:rsidRDefault="00BC6634">
            <w:pPr>
              <w:pStyle w:val="TableParagraph"/>
              <w:spacing w:before="41" w:line="276" w:lineRule="auto"/>
              <w:ind w:left="234" w:right="274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</w:t>
            </w:r>
            <w:r>
              <w:rPr>
                <w:spacing w:val="-2"/>
                <w:sz w:val="24"/>
              </w:rPr>
              <w:t xml:space="preserve">Объяснительное </w:t>
            </w:r>
            <w:r>
              <w:rPr>
                <w:sz w:val="24"/>
              </w:rPr>
              <w:t>письмо под</w:t>
            </w:r>
          </w:p>
          <w:p w14:paraId="0F07C976" w14:textId="77777777" w:rsidR="00D40805" w:rsidRDefault="00BC6634">
            <w:pPr>
              <w:pStyle w:val="TableParagraph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диктовку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882" w:type="dxa"/>
          </w:tcPr>
          <w:p w14:paraId="38C8673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2BACE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594D52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9C35FFD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74646AC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E12258E" w14:textId="77777777" w:rsidR="00D40805" w:rsidRPr="00E118DC" w:rsidRDefault="00D40805">
            <w:pPr>
              <w:pStyle w:val="TableParagraph"/>
              <w:spacing w:before="199" w:line="276" w:lineRule="auto"/>
              <w:ind w:left="231" w:right="383"/>
              <w:rPr>
                <w:sz w:val="24"/>
                <w:lang w:val="en-US"/>
              </w:rPr>
            </w:pPr>
            <w:hyperlink r:id="rId248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 yazikuvosstanovlenie-</w:t>
            </w:r>
            <w:r w:rsidRPr="00E118DC">
              <w:rPr>
                <w:spacing w:val="-1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deformirovannogo-teksta</w:t>
            </w:r>
            <w:r w:rsidRPr="00E118DC">
              <w:rPr>
                <w:spacing w:val="-1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- </w:t>
            </w:r>
            <w:r w:rsidRPr="00E118DC">
              <w:rPr>
                <w:spacing w:val="-2"/>
                <w:sz w:val="24"/>
                <w:lang w:val="en-US"/>
              </w:rPr>
              <w:t>klass3732694.html</w:t>
            </w:r>
          </w:p>
        </w:tc>
      </w:tr>
      <w:tr w:rsidR="00D40805" w14:paraId="2B38FF17" w14:textId="77777777">
        <w:trPr>
          <w:trHeight w:val="1948"/>
        </w:trPr>
        <w:tc>
          <w:tcPr>
            <w:tcW w:w="646" w:type="dxa"/>
          </w:tcPr>
          <w:p w14:paraId="0EC64D27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88A7A14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37A31DA" w14:textId="77777777" w:rsidR="00D40805" w:rsidRPr="00E118DC" w:rsidRDefault="00D40805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14:paraId="21D730D8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2206" w:type="dxa"/>
          </w:tcPr>
          <w:p w14:paraId="57798E3B" w14:textId="77777777" w:rsidR="00D40805" w:rsidRDefault="00BC6634">
            <w:pPr>
              <w:pStyle w:val="TableParagraph"/>
              <w:spacing w:before="41" w:line="276" w:lineRule="auto"/>
              <w:ind w:left="23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Восстановление деформированног </w:t>
            </w:r>
            <w:r>
              <w:rPr>
                <w:sz w:val="24"/>
              </w:rPr>
              <w:t>о текста. Когда употребляется в словах буквы</w:t>
            </w:r>
          </w:p>
          <w:p w14:paraId="6D525D60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"мягкий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(ь).</w:t>
            </w:r>
          </w:p>
        </w:tc>
        <w:tc>
          <w:tcPr>
            <w:tcW w:w="882" w:type="dxa"/>
          </w:tcPr>
          <w:p w14:paraId="0BD513F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86B36A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1C9BA8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88C4098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796C26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DAD230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625275E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A6435F6" w14:textId="77777777" w:rsidR="00D40805" w:rsidRDefault="00D40805">
            <w:pPr>
              <w:pStyle w:val="TableParagraph"/>
              <w:rPr>
                <w:b/>
              </w:rPr>
            </w:pPr>
          </w:p>
          <w:p w14:paraId="2176FF07" w14:textId="77777777" w:rsidR="00D40805" w:rsidRDefault="00D40805">
            <w:pPr>
              <w:pStyle w:val="TableParagraph"/>
              <w:rPr>
                <w:b/>
              </w:rPr>
            </w:pPr>
          </w:p>
          <w:p w14:paraId="6D226F28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5D0F3389" w14:textId="77777777" w:rsidR="00D40805" w:rsidRDefault="00D40805">
            <w:pPr>
              <w:pStyle w:val="TableParagraph"/>
              <w:ind w:left="231"/>
            </w:pPr>
            <w:hyperlink r:id="rId249">
              <w:r>
                <w:rPr>
                  <w:color w:val="0000FF"/>
                  <w:spacing w:val="-2"/>
                  <w:u w:val="single" w:color="0000FF"/>
                </w:rPr>
                <w:t>https://resh.edu.ru/subject/lesson/5323/start/220163/</w:t>
              </w:r>
            </w:hyperlink>
          </w:p>
        </w:tc>
      </w:tr>
      <w:tr w:rsidR="00D40805" w14:paraId="0533594A" w14:textId="77777777">
        <w:trPr>
          <w:trHeight w:val="998"/>
        </w:trPr>
        <w:tc>
          <w:tcPr>
            <w:tcW w:w="646" w:type="dxa"/>
          </w:tcPr>
          <w:p w14:paraId="449ED38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26728F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2206" w:type="dxa"/>
          </w:tcPr>
          <w:p w14:paraId="0A05A37B" w14:textId="77777777" w:rsidR="00D40805" w:rsidRDefault="00BC6634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 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155D5CC2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строки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строку.</w:t>
            </w:r>
          </w:p>
        </w:tc>
        <w:tc>
          <w:tcPr>
            <w:tcW w:w="882" w:type="dxa"/>
          </w:tcPr>
          <w:p w14:paraId="39BC455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BDADD2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5C20B2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031F9E1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484C277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C9314D1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19250D2" w14:textId="77777777" w:rsidR="00D40805" w:rsidRDefault="00D40805">
            <w:pPr>
              <w:pStyle w:val="TableParagraph"/>
              <w:ind w:left="231"/>
            </w:pPr>
            <w:hyperlink r:id="rId250">
              <w:r>
                <w:rPr>
                  <w:color w:val="0000FF"/>
                  <w:spacing w:val="-2"/>
                  <w:u w:val="single" w:color="0000FF"/>
                </w:rPr>
                <w:t>https://resh.edu.ru/subject/lesson/5323/start/220163/</w:t>
              </w:r>
            </w:hyperlink>
          </w:p>
        </w:tc>
      </w:tr>
      <w:tr w:rsidR="00D40805" w:rsidRPr="00BA1154" w14:paraId="6603FD77" w14:textId="77777777">
        <w:trPr>
          <w:trHeight w:val="2580"/>
        </w:trPr>
        <w:tc>
          <w:tcPr>
            <w:tcW w:w="646" w:type="dxa"/>
          </w:tcPr>
          <w:p w14:paraId="1DF52CE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1C926A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DDF6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A3F6D18" w14:textId="77777777" w:rsidR="00D40805" w:rsidRDefault="00D4080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1E4932AC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206" w:type="dxa"/>
          </w:tcPr>
          <w:p w14:paraId="7929BB1C" w14:textId="77777777" w:rsidR="00D40805" w:rsidRDefault="00BC6634">
            <w:pPr>
              <w:pStyle w:val="TableParagraph"/>
              <w:spacing w:before="41" w:line="276" w:lineRule="auto"/>
              <w:ind w:left="234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Обучение приемам самопроверки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списывания </w:t>
            </w:r>
            <w:r>
              <w:rPr>
                <w:spacing w:val="-2"/>
                <w:sz w:val="24"/>
              </w:rPr>
              <w:t>текста.</w:t>
            </w:r>
          </w:p>
          <w:p w14:paraId="50FC1E14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731AB74F" w14:textId="77777777" w:rsidR="00D40805" w:rsidRDefault="00BC6634">
            <w:pPr>
              <w:pStyle w:val="TableParagraph"/>
              <w:spacing w:before="7" w:line="310" w:lineRule="atLeast"/>
              <w:ind w:left="234" w:right="357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глухости-</w:t>
            </w:r>
          </w:p>
        </w:tc>
        <w:tc>
          <w:tcPr>
            <w:tcW w:w="882" w:type="dxa"/>
          </w:tcPr>
          <w:p w14:paraId="62F74DE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75839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B4639C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0238627" w14:textId="77777777" w:rsidR="00D40805" w:rsidRDefault="00D40805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6DDE2735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E93206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D4FEDB5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E5F1930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1561797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ED3A478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0859544F" w14:textId="77777777" w:rsidR="00D40805" w:rsidRPr="00E118DC" w:rsidRDefault="00D40805">
            <w:pPr>
              <w:pStyle w:val="TableParagraph"/>
              <w:spacing w:line="276" w:lineRule="auto"/>
              <w:ind w:left="231" w:right="472"/>
              <w:rPr>
                <w:sz w:val="24"/>
                <w:lang w:val="en-US"/>
              </w:rPr>
            </w:pPr>
            <w:hyperlink r:id="rId251">
              <w:r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 yazikuobuchenie-gramote-na-temualgoritm - spisivaniyapredlozheniya-i-samoproverki-</w:t>
            </w:r>
            <w:r w:rsidRPr="00E118DC">
              <w:rPr>
                <w:spacing w:val="-15"/>
                <w:sz w:val="24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klass- </w:t>
            </w:r>
            <w:r w:rsidRPr="00E118DC">
              <w:rPr>
                <w:spacing w:val="-2"/>
                <w:sz w:val="24"/>
                <w:lang w:val="en-US"/>
              </w:rPr>
              <w:t>3287869.html</w:t>
            </w:r>
          </w:p>
        </w:tc>
      </w:tr>
    </w:tbl>
    <w:p w14:paraId="421FA2DC" w14:textId="77777777" w:rsidR="00D40805" w:rsidRPr="00E118DC" w:rsidRDefault="00D40805">
      <w:pPr>
        <w:pStyle w:val="TableParagraph"/>
        <w:spacing w:line="276" w:lineRule="auto"/>
        <w:rPr>
          <w:sz w:val="24"/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2B7A996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6C05B3D0" w14:textId="77777777">
        <w:trPr>
          <w:trHeight w:val="681"/>
        </w:trPr>
        <w:tc>
          <w:tcPr>
            <w:tcW w:w="646" w:type="dxa"/>
          </w:tcPr>
          <w:p w14:paraId="6AF1CD43" w14:textId="77777777" w:rsidR="00D40805" w:rsidRPr="00E118DC" w:rsidRDefault="00D40805">
            <w:pPr>
              <w:pStyle w:val="TableParagraph"/>
              <w:rPr>
                <w:lang w:val="en-US"/>
              </w:rPr>
            </w:pPr>
          </w:p>
        </w:tc>
        <w:tc>
          <w:tcPr>
            <w:tcW w:w="2206" w:type="dxa"/>
          </w:tcPr>
          <w:p w14:paraId="595C6126" w14:textId="77777777" w:rsidR="00D40805" w:rsidRDefault="00BC6634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звонкости согласных.</w:t>
            </w:r>
          </w:p>
        </w:tc>
        <w:tc>
          <w:tcPr>
            <w:tcW w:w="882" w:type="dxa"/>
          </w:tcPr>
          <w:p w14:paraId="4807D887" w14:textId="77777777" w:rsidR="00D40805" w:rsidRDefault="00D40805">
            <w:pPr>
              <w:pStyle w:val="TableParagraph"/>
            </w:pPr>
          </w:p>
        </w:tc>
        <w:tc>
          <w:tcPr>
            <w:tcW w:w="1697" w:type="dxa"/>
          </w:tcPr>
          <w:p w14:paraId="700A9832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617D983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A4679E3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6CBEBA80" w14:textId="77777777" w:rsidR="00D40805" w:rsidRDefault="00D40805">
            <w:pPr>
              <w:pStyle w:val="TableParagraph"/>
            </w:pPr>
          </w:p>
        </w:tc>
      </w:tr>
      <w:tr w:rsidR="00D40805" w14:paraId="02E9DBCD" w14:textId="77777777">
        <w:trPr>
          <w:trHeight w:val="2266"/>
        </w:trPr>
        <w:tc>
          <w:tcPr>
            <w:tcW w:w="646" w:type="dxa"/>
          </w:tcPr>
          <w:p w14:paraId="31D0216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9D78F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360600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F911446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2206" w:type="dxa"/>
          </w:tcPr>
          <w:p w14:paraId="2BC3BF63" w14:textId="77777777" w:rsidR="00D40805" w:rsidRDefault="00BC6634">
            <w:pPr>
              <w:pStyle w:val="TableParagraph"/>
              <w:spacing w:before="41" w:line="276" w:lineRule="auto"/>
              <w:ind w:left="234" w:right="27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урок. Как обозначить буквой парный по глухости- </w:t>
            </w:r>
            <w:r>
              <w:rPr>
                <w:spacing w:val="-2"/>
                <w:sz w:val="24"/>
              </w:rPr>
              <w:t xml:space="preserve">звонкости </w:t>
            </w:r>
            <w:r>
              <w:rPr>
                <w:sz w:val="24"/>
              </w:rPr>
              <w:t>согласный звук</w:t>
            </w:r>
          </w:p>
          <w:p w14:paraId="0F91F97B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слова?</w:t>
            </w:r>
          </w:p>
        </w:tc>
        <w:tc>
          <w:tcPr>
            <w:tcW w:w="882" w:type="dxa"/>
          </w:tcPr>
          <w:p w14:paraId="6E1CA63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21979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C0A52B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C8D1006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AACB93A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F4ADA6F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5AAB19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006C8CFC" w14:textId="77777777" w:rsidR="00D40805" w:rsidRDefault="00D40805">
            <w:pPr>
              <w:pStyle w:val="TableParagraph"/>
              <w:rPr>
                <w:b/>
              </w:rPr>
            </w:pPr>
          </w:p>
          <w:p w14:paraId="5F6954D2" w14:textId="77777777" w:rsidR="00D40805" w:rsidRDefault="00D40805">
            <w:pPr>
              <w:pStyle w:val="TableParagraph"/>
              <w:rPr>
                <w:b/>
              </w:rPr>
            </w:pPr>
          </w:p>
          <w:p w14:paraId="66E7DBBF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67E6236C" w14:textId="77777777" w:rsidR="00D40805" w:rsidRDefault="00D40805">
            <w:pPr>
              <w:pStyle w:val="TableParagraph"/>
              <w:ind w:left="231"/>
            </w:pPr>
            <w:hyperlink r:id="rId252">
              <w:r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  <w:r>
                <w:rPr>
                  <w:color w:val="0000FF"/>
                  <w:spacing w:val="-5"/>
                  <w:u w:val="single" w:color="0000FF"/>
                </w:rPr>
                <w:t>po-</w:t>
              </w:r>
            </w:hyperlink>
          </w:p>
        </w:tc>
      </w:tr>
      <w:tr w:rsidR="00D40805" w14:paraId="07E73F9D" w14:textId="77777777">
        <w:trPr>
          <w:trHeight w:val="681"/>
        </w:trPr>
        <w:tc>
          <w:tcPr>
            <w:tcW w:w="646" w:type="dxa"/>
          </w:tcPr>
          <w:p w14:paraId="60A1FAB9" w14:textId="77777777" w:rsidR="00D40805" w:rsidRDefault="00BC6634">
            <w:pPr>
              <w:pStyle w:val="TableParagraph"/>
              <w:spacing w:before="199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2206" w:type="dxa"/>
          </w:tcPr>
          <w:p w14:paraId="411C6E57" w14:textId="77777777" w:rsidR="00D40805" w:rsidRDefault="00BC6634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Объяснительный диктант.</w:t>
            </w:r>
          </w:p>
        </w:tc>
        <w:tc>
          <w:tcPr>
            <w:tcW w:w="882" w:type="dxa"/>
          </w:tcPr>
          <w:p w14:paraId="7AC1D5FF" w14:textId="77777777" w:rsidR="00D40805" w:rsidRDefault="00BC6634">
            <w:pPr>
              <w:pStyle w:val="TableParagraph"/>
              <w:spacing w:before="199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793B8208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AF86A68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717219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D6FDFBE" w14:textId="77777777" w:rsidR="00D40805" w:rsidRDefault="00D40805">
            <w:pPr>
              <w:pStyle w:val="TableParagraph"/>
            </w:pPr>
          </w:p>
        </w:tc>
      </w:tr>
      <w:tr w:rsidR="00D40805" w14:paraId="48E3B8AB" w14:textId="77777777">
        <w:trPr>
          <w:trHeight w:val="1313"/>
        </w:trPr>
        <w:tc>
          <w:tcPr>
            <w:tcW w:w="646" w:type="dxa"/>
          </w:tcPr>
          <w:p w14:paraId="4D80175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0D46DE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2206" w:type="dxa"/>
          </w:tcPr>
          <w:p w14:paraId="066484B3" w14:textId="77777777" w:rsidR="00D40805" w:rsidRDefault="00BC6634">
            <w:pPr>
              <w:pStyle w:val="TableParagraph"/>
              <w:spacing w:before="38" w:line="276" w:lineRule="auto"/>
              <w:ind w:left="234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Шипящие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звуки. </w:t>
            </w:r>
            <w:r>
              <w:rPr>
                <w:spacing w:val="-2"/>
                <w:sz w:val="24"/>
              </w:rPr>
              <w:t>Правописание</w:t>
            </w:r>
          </w:p>
          <w:p w14:paraId="59437688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чн.</w:t>
            </w:r>
          </w:p>
        </w:tc>
        <w:tc>
          <w:tcPr>
            <w:tcW w:w="882" w:type="dxa"/>
          </w:tcPr>
          <w:p w14:paraId="0C271F6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3EC0CF4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1B9CD60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008A274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164D406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CAC06BC" w14:textId="77777777" w:rsidR="00D40805" w:rsidRDefault="00D40805">
            <w:pPr>
              <w:pStyle w:val="TableParagraph"/>
              <w:rPr>
                <w:b/>
              </w:rPr>
            </w:pPr>
          </w:p>
          <w:p w14:paraId="5E8B1BEF" w14:textId="77777777" w:rsidR="00D40805" w:rsidRDefault="00D40805">
            <w:pPr>
              <w:pStyle w:val="TableParagraph"/>
              <w:spacing w:before="21"/>
              <w:rPr>
                <w:b/>
              </w:rPr>
            </w:pPr>
          </w:p>
          <w:p w14:paraId="19BB7E29" w14:textId="77777777" w:rsidR="00D40805" w:rsidRDefault="00D40805">
            <w:pPr>
              <w:pStyle w:val="TableParagraph"/>
              <w:ind w:left="231"/>
            </w:pP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https://resh.edu.ru/subject/lesson/4223/start/129970/</w:t>
              </w:r>
            </w:hyperlink>
          </w:p>
        </w:tc>
      </w:tr>
      <w:tr w:rsidR="00D40805" w14:paraId="47145429" w14:textId="77777777">
        <w:trPr>
          <w:trHeight w:val="2585"/>
        </w:trPr>
        <w:tc>
          <w:tcPr>
            <w:tcW w:w="646" w:type="dxa"/>
          </w:tcPr>
          <w:p w14:paraId="633066C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2E4381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4882A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C81DC6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82B131E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2206" w:type="dxa"/>
          </w:tcPr>
          <w:p w14:paraId="778925BC" w14:textId="77777777" w:rsidR="00D40805" w:rsidRDefault="00BC6634">
            <w:pPr>
              <w:pStyle w:val="TableParagraph"/>
              <w:spacing w:before="41" w:line="276" w:lineRule="auto"/>
              <w:ind w:left="234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правописания </w:t>
            </w:r>
            <w:r>
              <w:rPr>
                <w:sz w:val="24"/>
              </w:rPr>
              <w:t>слов с сочетаниями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чк, </w:t>
            </w:r>
            <w:r>
              <w:rPr>
                <w:spacing w:val="-4"/>
                <w:sz w:val="24"/>
              </w:rPr>
              <w:t>нч.</w:t>
            </w:r>
          </w:p>
          <w:p w14:paraId="63799435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Объяснительное</w:t>
            </w:r>
          </w:p>
          <w:p w14:paraId="4A379948" w14:textId="77777777" w:rsidR="00D40805" w:rsidRDefault="00BC6634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882" w:type="dxa"/>
          </w:tcPr>
          <w:p w14:paraId="52004BC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068DFD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6062A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6B5337A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084998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A01AD99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D6DA836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52DB137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3986424D" w14:textId="77777777" w:rsidR="00D40805" w:rsidRDefault="00D40805">
            <w:pPr>
              <w:pStyle w:val="TableParagraph"/>
              <w:rPr>
                <w:b/>
              </w:rPr>
            </w:pPr>
          </w:p>
          <w:p w14:paraId="6EAA52CB" w14:textId="77777777" w:rsidR="00D40805" w:rsidRDefault="00D40805">
            <w:pPr>
              <w:pStyle w:val="TableParagraph"/>
              <w:rPr>
                <w:b/>
              </w:rPr>
            </w:pPr>
          </w:p>
          <w:p w14:paraId="17373940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3C9BF756" w14:textId="77777777" w:rsidR="00D40805" w:rsidRDefault="00D40805">
            <w:pPr>
              <w:pStyle w:val="TableParagraph"/>
              <w:ind w:left="231"/>
            </w:pPr>
            <w:hyperlink r:id="rId254">
              <w:r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466C62BA" w14:textId="77777777" w:rsidR="00D40805" w:rsidRDefault="00BC6634">
            <w:pPr>
              <w:pStyle w:val="TableParagraph"/>
              <w:spacing w:before="40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3742/conspect/179530</w:t>
            </w:r>
          </w:p>
        </w:tc>
      </w:tr>
      <w:tr w:rsidR="00D40805" w14:paraId="1F97C141" w14:textId="77777777">
        <w:trPr>
          <w:trHeight w:val="1629"/>
        </w:trPr>
        <w:tc>
          <w:tcPr>
            <w:tcW w:w="646" w:type="dxa"/>
          </w:tcPr>
          <w:p w14:paraId="71ED738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75B239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74306C0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206" w:type="dxa"/>
          </w:tcPr>
          <w:p w14:paraId="1166EFFC" w14:textId="77777777" w:rsidR="00D40805" w:rsidRDefault="00BC6634">
            <w:pPr>
              <w:pStyle w:val="TableParagraph"/>
              <w:spacing w:before="41" w:line="276" w:lineRule="auto"/>
              <w:ind w:left="234" w:right="105"/>
              <w:rPr>
                <w:sz w:val="24"/>
              </w:rPr>
            </w:pPr>
            <w:r>
              <w:rPr>
                <w:sz w:val="24"/>
              </w:rPr>
              <w:t>Гласные после шипящих в сочетаниях жи, ши,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  <w:p w14:paraId="3511502B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ударением)</w:t>
            </w:r>
          </w:p>
        </w:tc>
        <w:tc>
          <w:tcPr>
            <w:tcW w:w="882" w:type="dxa"/>
          </w:tcPr>
          <w:p w14:paraId="743D4F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16049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ABC0E6B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B8203CC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5D89CA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1FE699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825A52B" w14:textId="77777777" w:rsidR="00D40805" w:rsidRDefault="00D40805">
            <w:pPr>
              <w:pStyle w:val="TableParagraph"/>
              <w:rPr>
                <w:b/>
              </w:rPr>
            </w:pPr>
          </w:p>
          <w:p w14:paraId="773E17E5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2427A2A8" w14:textId="77777777" w:rsidR="00D40805" w:rsidRDefault="00D40805">
            <w:pPr>
              <w:pStyle w:val="TableParagraph"/>
              <w:ind w:left="231"/>
            </w:pPr>
            <w:hyperlink r:id="rId255">
              <w:r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</w:tc>
      </w:tr>
    </w:tbl>
    <w:p w14:paraId="1BDD934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E67311B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7A18B833" w14:textId="77777777">
        <w:trPr>
          <w:trHeight w:val="1950"/>
        </w:trPr>
        <w:tc>
          <w:tcPr>
            <w:tcW w:w="646" w:type="dxa"/>
          </w:tcPr>
          <w:p w14:paraId="77D3A26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09980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1A9D03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C064CB6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206" w:type="dxa"/>
          </w:tcPr>
          <w:p w14:paraId="28B9CD0B" w14:textId="77777777" w:rsidR="00D40805" w:rsidRDefault="00BC6634">
            <w:pPr>
              <w:pStyle w:val="TableParagraph"/>
              <w:spacing w:before="41" w:line="276" w:lineRule="auto"/>
              <w:ind w:left="234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правописания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шипящих в </w:t>
            </w:r>
            <w:r>
              <w:rPr>
                <w:spacing w:val="-2"/>
                <w:sz w:val="24"/>
              </w:rPr>
              <w:t>сочетаниях</w:t>
            </w:r>
          </w:p>
          <w:p w14:paraId="7AFBDA30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ча,ща,чу,щу.</w:t>
            </w:r>
          </w:p>
        </w:tc>
        <w:tc>
          <w:tcPr>
            <w:tcW w:w="882" w:type="dxa"/>
          </w:tcPr>
          <w:p w14:paraId="2AEE504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8BBDB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F904B7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636E361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2BDE6A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1A46ED3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2E070836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ED2C00E" w14:textId="77777777" w:rsidR="00D40805" w:rsidRDefault="00D40805">
            <w:pPr>
              <w:pStyle w:val="TableParagraph"/>
              <w:rPr>
                <w:b/>
              </w:rPr>
            </w:pPr>
          </w:p>
          <w:p w14:paraId="561EBB04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3F971CD" w14:textId="77777777" w:rsidR="00D40805" w:rsidRDefault="00D40805">
            <w:pPr>
              <w:pStyle w:val="TableParagraph"/>
              <w:ind w:left="231"/>
            </w:pPr>
            <w:hyperlink r:id="rId256">
              <w:r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438FAE26" w14:textId="77777777" w:rsidR="00D40805" w:rsidRDefault="00BC663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pacing w:val="-2"/>
                <w:sz w:val="24"/>
              </w:rPr>
              <w:t>3742/conspect/179530</w:t>
            </w:r>
          </w:p>
        </w:tc>
      </w:tr>
      <w:tr w:rsidR="00D40805" w14:paraId="2FFEF308" w14:textId="77777777">
        <w:trPr>
          <w:trHeight w:val="1315"/>
        </w:trPr>
        <w:tc>
          <w:tcPr>
            <w:tcW w:w="646" w:type="dxa"/>
          </w:tcPr>
          <w:p w14:paraId="215F78E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6AE4A33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2206" w:type="dxa"/>
          </w:tcPr>
          <w:p w14:paraId="47617246" w14:textId="77777777" w:rsidR="00D40805" w:rsidRDefault="00BC6634">
            <w:pPr>
              <w:pStyle w:val="TableParagraph"/>
              <w:spacing w:before="7" w:line="310" w:lineRule="atLeast"/>
              <w:ind w:left="234" w:right="452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шипящих в 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ча, ща, чу,щу.</w:t>
            </w:r>
          </w:p>
        </w:tc>
        <w:tc>
          <w:tcPr>
            <w:tcW w:w="882" w:type="dxa"/>
          </w:tcPr>
          <w:p w14:paraId="0069C8E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4D788B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38166DE6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4F82ED17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CCE71B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6ED0B3D" w14:textId="77777777" w:rsidR="00D40805" w:rsidRDefault="00D40805">
            <w:pPr>
              <w:pStyle w:val="TableParagraph"/>
              <w:rPr>
                <w:b/>
              </w:rPr>
            </w:pPr>
          </w:p>
          <w:p w14:paraId="0ED4FEF3" w14:textId="77777777" w:rsidR="00D40805" w:rsidRDefault="00D40805">
            <w:pPr>
              <w:pStyle w:val="TableParagraph"/>
              <w:spacing w:before="22"/>
              <w:rPr>
                <w:b/>
              </w:rPr>
            </w:pPr>
          </w:p>
          <w:p w14:paraId="1C457750" w14:textId="77777777" w:rsidR="00D40805" w:rsidRDefault="00D40805">
            <w:pPr>
              <w:pStyle w:val="TableParagraph"/>
              <w:ind w:left="231"/>
            </w:pPr>
            <w:hyperlink r:id="rId257">
              <w:r>
                <w:rPr>
                  <w:color w:val="0000FF"/>
                  <w:spacing w:val="-2"/>
                  <w:u w:val="single" w:color="0000FF"/>
                </w:rPr>
                <w:t>https://resh.edu.ru/subject/lesson/3722/start/285249/</w:t>
              </w:r>
            </w:hyperlink>
          </w:p>
        </w:tc>
      </w:tr>
      <w:tr w:rsidR="00D40805" w14:paraId="0B893CEF" w14:textId="77777777">
        <w:trPr>
          <w:trHeight w:val="995"/>
        </w:trPr>
        <w:tc>
          <w:tcPr>
            <w:tcW w:w="646" w:type="dxa"/>
          </w:tcPr>
          <w:p w14:paraId="62BE51D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57BB4B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2206" w:type="dxa"/>
          </w:tcPr>
          <w:p w14:paraId="52B8F992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этикет:</w:t>
            </w:r>
          </w:p>
          <w:p w14:paraId="1D4B4144" w14:textId="77777777" w:rsidR="00D40805" w:rsidRDefault="00BC6634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ситуация извинения.</w:t>
            </w:r>
          </w:p>
        </w:tc>
        <w:tc>
          <w:tcPr>
            <w:tcW w:w="882" w:type="dxa"/>
          </w:tcPr>
          <w:p w14:paraId="6B137E6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E5382A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5A8A21D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15FF9DE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A01907D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5910F941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7B371763" w14:textId="77777777" w:rsidR="00D40805" w:rsidRDefault="00D40805">
            <w:pPr>
              <w:pStyle w:val="TableParagraph"/>
              <w:ind w:left="231"/>
            </w:pP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  <w:r>
                <w:rPr>
                  <w:color w:val="0000FF"/>
                  <w:spacing w:val="-5"/>
                  <w:u w:val="single" w:color="0000FF"/>
                </w:rPr>
                <w:t>po-</w:t>
              </w:r>
            </w:hyperlink>
          </w:p>
        </w:tc>
      </w:tr>
      <w:tr w:rsidR="00D40805" w14:paraId="3D4A2DA3" w14:textId="77777777">
        <w:trPr>
          <w:trHeight w:val="1949"/>
        </w:trPr>
        <w:tc>
          <w:tcPr>
            <w:tcW w:w="646" w:type="dxa"/>
          </w:tcPr>
          <w:p w14:paraId="2AF35B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1CD77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E82F946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1A1D4BD" w14:textId="77777777" w:rsidR="00D40805" w:rsidRDefault="00BC6634">
            <w:pPr>
              <w:pStyle w:val="TableParagraph"/>
              <w:spacing w:before="1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2206" w:type="dxa"/>
          </w:tcPr>
          <w:p w14:paraId="086B1621" w14:textId="77777777" w:rsidR="00D40805" w:rsidRDefault="00BC6634">
            <w:pPr>
              <w:pStyle w:val="TableParagraph"/>
              <w:spacing w:before="41" w:line="276" w:lineRule="auto"/>
              <w:ind w:left="234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правописания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шипящих в 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</w:p>
          <w:p w14:paraId="0F3C9DB3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ща,чу,щу.</w:t>
            </w:r>
          </w:p>
        </w:tc>
        <w:tc>
          <w:tcPr>
            <w:tcW w:w="882" w:type="dxa"/>
          </w:tcPr>
          <w:p w14:paraId="237A87D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EBAE6B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332454F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A99DC70" w14:textId="77777777" w:rsidR="00D40805" w:rsidRDefault="00BC6634">
            <w:pPr>
              <w:pStyle w:val="TableParagraph"/>
              <w:spacing w:before="1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BAA8E61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2924E2FA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07244C18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1687DBD6" w14:textId="77777777" w:rsidR="00D40805" w:rsidRDefault="00D40805">
            <w:pPr>
              <w:pStyle w:val="TableParagraph"/>
              <w:rPr>
                <w:b/>
              </w:rPr>
            </w:pPr>
          </w:p>
          <w:p w14:paraId="75094D2C" w14:textId="77777777" w:rsidR="00D40805" w:rsidRDefault="00D40805">
            <w:pPr>
              <w:pStyle w:val="TableParagraph"/>
              <w:rPr>
                <w:b/>
              </w:rPr>
            </w:pPr>
          </w:p>
          <w:p w14:paraId="00E2862D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0D422320" w14:textId="77777777" w:rsidR="00D40805" w:rsidRDefault="00D40805">
            <w:pPr>
              <w:pStyle w:val="TableParagraph"/>
              <w:ind w:left="231"/>
            </w:pPr>
            <w:hyperlink r:id="rId259">
              <w:r>
                <w:rPr>
                  <w:color w:val="0000FF"/>
                  <w:spacing w:val="-2"/>
                  <w:u w:val="single" w:color="0000FF"/>
                </w:rPr>
                <w:t>https://resh.edu.ru/subject/lesson/3722/start/285249/</w:t>
              </w:r>
            </w:hyperlink>
          </w:p>
        </w:tc>
      </w:tr>
      <w:tr w:rsidR="00D40805" w:rsidRPr="00BA1154" w14:paraId="3AD117F3" w14:textId="77777777">
        <w:trPr>
          <w:trHeight w:val="3219"/>
        </w:trPr>
        <w:tc>
          <w:tcPr>
            <w:tcW w:w="646" w:type="dxa"/>
          </w:tcPr>
          <w:p w14:paraId="61C58F3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14B7D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DD215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A552B5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06DC5D6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4E4B72EA" w14:textId="77777777" w:rsidR="00D40805" w:rsidRDefault="00BC6634">
            <w:pPr>
              <w:pStyle w:val="TableParagraph"/>
              <w:ind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2206" w:type="dxa"/>
          </w:tcPr>
          <w:p w14:paraId="3F84627C" w14:textId="77777777" w:rsidR="00D40805" w:rsidRDefault="00BC6634">
            <w:pPr>
              <w:pStyle w:val="TableParagraph"/>
              <w:spacing w:before="41" w:line="276" w:lineRule="auto"/>
              <w:ind w:left="234" w:right="164"/>
              <w:rPr>
                <w:sz w:val="24"/>
              </w:rPr>
            </w:pPr>
            <w:r>
              <w:rPr>
                <w:sz w:val="24"/>
              </w:rPr>
              <w:t>Прописная буква в именах собственных: в именах в фамилиях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людей. Прописная буква в именах собственных: в </w:t>
            </w:r>
            <w:r>
              <w:rPr>
                <w:spacing w:val="-2"/>
                <w:sz w:val="24"/>
              </w:rPr>
              <w:t>кличках</w:t>
            </w:r>
          </w:p>
          <w:p w14:paraId="54C302F7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882" w:type="dxa"/>
          </w:tcPr>
          <w:p w14:paraId="5855A8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92870B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F7A000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65F6E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2D3D8C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09F0A35" w14:textId="77777777" w:rsidR="00D40805" w:rsidRDefault="00BC6634">
            <w:pPr>
              <w:pStyle w:val="TableParagraph"/>
              <w:ind w:right="2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2057981B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5B72F93B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64D039D4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23475B59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03883D4D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CA46FE4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B654B27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28010264" w14:textId="77777777" w:rsidR="00D40805" w:rsidRPr="00E118DC" w:rsidRDefault="00D40805">
            <w:pPr>
              <w:pStyle w:val="TableParagraph"/>
              <w:spacing w:before="60"/>
              <w:rPr>
                <w:b/>
                <w:lang w:val="en-US"/>
              </w:rPr>
            </w:pPr>
          </w:p>
          <w:p w14:paraId="49C58D78" w14:textId="77777777" w:rsidR="00D40805" w:rsidRPr="00E118DC" w:rsidRDefault="00D40805">
            <w:pPr>
              <w:pStyle w:val="TableParagraph"/>
              <w:spacing w:line="276" w:lineRule="auto"/>
              <w:ind w:left="231"/>
              <w:rPr>
                <w:sz w:val="24"/>
                <w:lang w:val="en-US"/>
              </w:rPr>
            </w:pPr>
            <w:hyperlink r:id="rId26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https://infourok.ru/prezentaciya-zaglavnaya-bukva-v-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61">
              <w:r w:rsidRPr="00E118DC">
                <w:rPr>
                  <w:color w:val="0000FF"/>
                  <w:u w:val="single" w:color="0000FF"/>
                  <w:lang w:val="en-US"/>
                </w:rPr>
                <w:t>imenahsobstvennyh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>-1-klass-4332253.html</w:t>
            </w:r>
          </w:p>
        </w:tc>
      </w:tr>
    </w:tbl>
    <w:p w14:paraId="02909993" w14:textId="77777777" w:rsidR="00D40805" w:rsidRPr="00E118DC" w:rsidRDefault="00D40805">
      <w:pPr>
        <w:pStyle w:val="TableParagraph"/>
        <w:spacing w:line="276" w:lineRule="auto"/>
        <w:rPr>
          <w:sz w:val="24"/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0605D25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206"/>
        <w:gridCol w:w="882"/>
        <w:gridCol w:w="1697"/>
        <w:gridCol w:w="1759"/>
        <w:gridCol w:w="1248"/>
        <w:gridCol w:w="5395"/>
      </w:tblGrid>
      <w:tr w:rsidR="00D40805" w14:paraId="20BDBA7F" w14:textId="77777777">
        <w:trPr>
          <w:trHeight w:val="2901"/>
        </w:trPr>
        <w:tc>
          <w:tcPr>
            <w:tcW w:w="646" w:type="dxa"/>
          </w:tcPr>
          <w:p w14:paraId="0BE20586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8FAAF2D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41F4891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F2FCB7F" w14:textId="77777777" w:rsidR="00D40805" w:rsidRPr="00E118DC" w:rsidRDefault="00D40805">
            <w:pPr>
              <w:pStyle w:val="TableParagraph"/>
              <w:spacing w:before="206"/>
              <w:rPr>
                <w:b/>
                <w:sz w:val="24"/>
                <w:lang w:val="en-US"/>
              </w:rPr>
            </w:pPr>
          </w:p>
          <w:p w14:paraId="679ECBC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206" w:type="dxa"/>
          </w:tcPr>
          <w:p w14:paraId="51FBBECC" w14:textId="77777777" w:rsidR="00D40805" w:rsidRDefault="00BC6634">
            <w:pPr>
              <w:pStyle w:val="TableParagraph"/>
              <w:spacing w:before="41" w:line="276" w:lineRule="auto"/>
              <w:ind w:left="235" w:right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Знаки </w:t>
            </w:r>
            <w:r>
              <w:rPr>
                <w:sz w:val="24"/>
              </w:rPr>
              <w:t xml:space="preserve">препинания в </w:t>
            </w:r>
            <w:r>
              <w:rPr>
                <w:spacing w:val="-4"/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 xml:space="preserve">предложения: точка, вопросительный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восклицательный</w:t>
            </w:r>
          </w:p>
          <w:p w14:paraId="41D37279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882" w:type="dxa"/>
          </w:tcPr>
          <w:p w14:paraId="67DB680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3350E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6B37EC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F12FEAB" w14:textId="77777777" w:rsidR="00D40805" w:rsidRDefault="00D40805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36C0BB51" w14:textId="77777777" w:rsidR="00D40805" w:rsidRDefault="00BC6634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ADEDA0F" w14:textId="77777777" w:rsidR="00D40805" w:rsidRDefault="00D40805">
            <w:pPr>
              <w:pStyle w:val="TableParagraph"/>
            </w:pPr>
          </w:p>
        </w:tc>
        <w:tc>
          <w:tcPr>
            <w:tcW w:w="1759" w:type="dxa"/>
          </w:tcPr>
          <w:p w14:paraId="72603DCC" w14:textId="77777777" w:rsidR="00D40805" w:rsidRDefault="00D40805">
            <w:pPr>
              <w:pStyle w:val="TableParagraph"/>
            </w:pPr>
          </w:p>
        </w:tc>
        <w:tc>
          <w:tcPr>
            <w:tcW w:w="1248" w:type="dxa"/>
          </w:tcPr>
          <w:p w14:paraId="712FBED5" w14:textId="77777777" w:rsidR="00D40805" w:rsidRDefault="00D40805">
            <w:pPr>
              <w:pStyle w:val="TableParagraph"/>
            </w:pPr>
          </w:p>
        </w:tc>
        <w:tc>
          <w:tcPr>
            <w:tcW w:w="5395" w:type="dxa"/>
          </w:tcPr>
          <w:p w14:paraId="4FB8D7CE" w14:textId="77777777" w:rsidR="00D40805" w:rsidRDefault="00D40805">
            <w:pPr>
              <w:pStyle w:val="TableParagraph"/>
              <w:rPr>
                <w:b/>
              </w:rPr>
            </w:pPr>
          </w:p>
          <w:p w14:paraId="013BDF5E" w14:textId="77777777" w:rsidR="00D40805" w:rsidRDefault="00D40805">
            <w:pPr>
              <w:pStyle w:val="TableParagraph"/>
              <w:rPr>
                <w:b/>
              </w:rPr>
            </w:pPr>
          </w:p>
          <w:p w14:paraId="70F4D158" w14:textId="77777777" w:rsidR="00D40805" w:rsidRDefault="00D40805">
            <w:pPr>
              <w:pStyle w:val="TableParagraph"/>
              <w:rPr>
                <w:b/>
              </w:rPr>
            </w:pPr>
          </w:p>
          <w:p w14:paraId="7B0FFFA6" w14:textId="77777777" w:rsidR="00D40805" w:rsidRDefault="00D40805">
            <w:pPr>
              <w:pStyle w:val="TableParagraph"/>
              <w:spacing w:before="154"/>
              <w:rPr>
                <w:b/>
              </w:rPr>
            </w:pPr>
          </w:p>
          <w:p w14:paraId="2FCF713A" w14:textId="77777777" w:rsidR="00D40805" w:rsidRDefault="00D40805">
            <w:pPr>
              <w:pStyle w:val="TableParagraph"/>
              <w:ind w:left="232"/>
            </w:pPr>
            <w:hyperlink r:id="rId262">
              <w:r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44378387" w14:textId="77777777" w:rsidR="00D40805" w:rsidRDefault="00BC663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/6414/conspect/188735/</w:t>
            </w:r>
          </w:p>
        </w:tc>
      </w:tr>
      <w:tr w:rsidR="00D40805" w14:paraId="5DAFA28A" w14:textId="77777777">
        <w:trPr>
          <w:trHeight w:val="995"/>
        </w:trPr>
        <w:tc>
          <w:tcPr>
            <w:tcW w:w="2852" w:type="dxa"/>
            <w:gridSpan w:val="2"/>
          </w:tcPr>
          <w:p w14:paraId="29A8558E" w14:textId="77777777" w:rsidR="00D40805" w:rsidRDefault="00BC6634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 w14:paraId="39E70400" w14:textId="77777777" w:rsidR="00D40805" w:rsidRDefault="00BC6634">
            <w:pPr>
              <w:pStyle w:val="TableParagraph"/>
              <w:spacing w:before="9" w:line="310" w:lineRule="atLeast"/>
              <w:ind w:left="233" w:right="1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882" w:type="dxa"/>
          </w:tcPr>
          <w:p w14:paraId="6E913E8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5199D29" w14:textId="77777777" w:rsidR="00D40805" w:rsidRDefault="00BC6634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697" w:type="dxa"/>
          </w:tcPr>
          <w:p w14:paraId="52AF042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F3E8F2E" w14:textId="77777777" w:rsidR="00D40805" w:rsidRDefault="00BC6634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9" w:type="dxa"/>
          </w:tcPr>
          <w:p w14:paraId="3E0790B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348388A" w14:textId="77777777" w:rsidR="00D40805" w:rsidRDefault="00BC663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43" w:type="dxa"/>
            <w:gridSpan w:val="2"/>
          </w:tcPr>
          <w:p w14:paraId="44ADE178" w14:textId="77777777" w:rsidR="00D40805" w:rsidRDefault="00D40805">
            <w:pPr>
              <w:pStyle w:val="TableParagraph"/>
            </w:pPr>
          </w:p>
        </w:tc>
      </w:tr>
    </w:tbl>
    <w:p w14:paraId="35FB8231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CBE6786" w14:textId="77777777" w:rsidR="00D40805" w:rsidRDefault="00BC6634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3979FD7F" w14:textId="77777777">
        <w:trPr>
          <w:trHeight w:val="362"/>
        </w:trPr>
        <w:tc>
          <w:tcPr>
            <w:tcW w:w="550" w:type="dxa"/>
            <w:vMerge w:val="restart"/>
          </w:tcPr>
          <w:p w14:paraId="7F962B5C" w14:textId="77777777" w:rsidR="00D40805" w:rsidRDefault="00BC6634">
            <w:pPr>
              <w:pStyle w:val="TableParagraph"/>
              <w:spacing w:before="46" w:line="276" w:lineRule="auto"/>
              <w:ind w:left="233" w:right="6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544" w:type="dxa"/>
            <w:vMerge w:val="restart"/>
          </w:tcPr>
          <w:p w14:paraId="3F0A64A7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CC43ACE" w14:textId="77777777" w:rsidR="00D40805" w:rsidRDefault="00BC6634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661" w:type="dxa"/>
            <w:gridSpan w:val="3"/>
          </w:tcPr>
          <w:p w14:paraId="5F10A609" w14:textId="77777777" w:rsidR="00D40805" w:rsidRDefault="00BC6634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21" w:type="dxa"/>
            <w:vMerge w:val="restart"/>
          </w:tcPr>
          <w:p w14:paraId="1CBE7FC3" w14:textId="77777777" w:rsidR="00D40805" w:rsidRDefault="00BC6634">
            <w:pPr>
              <w:pStyle w:val="TableParagraph"/>
              <w:spacing w:before="46" w:line="276" w:lineRule="auto"/>
              <w:ind w:left="231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7060" w:type="dxa"/>
            <w:vMerge w:val="restart"/>
          </w:tcPr>
          <w:p w14:paraId="5338232C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BAA25D4" w14:textId="77777777" w:rsidR="00D40805" w:rsidRDefault="00BC6634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40805" w14:paraId="4F03392B" w14:textId="77777777">
        <w:trPr>
          <w:trHeight w:val="938"/>
        </w:trPr>
        <w:tc>
          <w:tcPr>
            <w:tcW w:w="550" w:type="dxa"/>
            <w:vMerge/>
            <w:tcBorders>
              <w:top w:val="nil"/>
            </w:tcBorders>
          </w:tcPr>
          <w:p w14:paraId="17FED5EB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661579D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14:paraId="7F6AE132" w14:textId="77777777" w:rsidR="00D40805" w:rsidRDefault="00BC6634">
            <w:pPr>
              <w:pStyle w:val="TableParagraph"/>
              <w:spacing w:before="168" w:line="276" w:lineRule="auto"/>
              <w:ind w:left="235" w:right="119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Вс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его</w:t>
            </w:r>
          </w:p>
        </w:tc>
        <w:tc>
          <w:tcPr>
            <w:tcW w:w="1018" w:type="dxa"/>
          </w:tcPr>
          <w:p w14:paraId="424E4016" w14:textId="77777777" w:rsidR="00D40805" w:rsidRDefault="00BC6634">
            <w:pPr>
              <w:pStyle w:val="TableParagraph"/>
              <w:spacing w:before="63" w:line="276" w:lineRule="auto"/>
              <w:ind w:left="235" w:right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Контрол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052" w:type="dxa"/>
          </w:tcPr>
          <w:p w14:paraId="4EFD6ED2" w14:textId="77777777" w:rsidR="00D40805" w:rsidRDefault="00BC6634">
            <w:pPr>
              <w:pStyle w:val="TableParagraph"/>
              <w:spacing w:before="63" w:line="276" w:lineRule="auto"/>
              <w:ind w:left="234" w:righ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6B915E88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7060" w:type="dxa"/>
            <w:vMerge/>
            <w:tcBorders>
              <w:top w:val="nil"/>
            </w:tcBorders>
          </w:tcPr>
          <w:p w14:paraId="42E464FE" w14:textId="77777777" w:rsidR="00D40805" w:rsidRDefault="00D40805">
            <w:pPr>
              <w:rPr>
                <w:sz w:val="2"/>
                <w:szCs w:val="2"/>
              </w:rPr>
            </w:pPr>
          </w:p>
        </w:tc>
      </w:tr>
      <w:tr w:rsidR="00D40805" w14:paraId="71CB6736" w14:textId="77777777">
        <w:trPr>
          <w:trHeight w:val="2585"/>
        </w:trPr>
        <w:tc>
          <w:tcPr>
            <w:tcW w:w="550" w:type="dxa"/>
          </w:tcPr>
          <w:p w14:paraId="49B4F8B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EB76DD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FE6CC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4A02905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4F52820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2B531EE3" w14:textId="77777777" w:rsidR="00D40805" w:rsidRDefault="00BC6634">
            <w:pPr>
              <w:pStyle w:val="TableParagraph"/>
              <w:spacing w:before="41" w:line="276" w:lineRule="auto"/>
              <w:ind w:left="235" w:right="14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явление </w:t>
            </w:r>
            <w:r>
              <w:rPr>
                <w:spacing w:val="-2"/>
                <w:sz w:val="24"/>
              </w:rPr>
              <w:t>национальной культуры.</w:t>
            </w:r>
          </w:p>
          <w:p w14:paraId="2ED4A3DC" w14:textId="77777777" w:rsidR="00D40805" w:rsidRDefault="00BC6634">
            <w:pPr>
              <w:pStyle w:val="TableParagraph"/>
              <w:spacing w:before="1" w:line="276" w:lineRule="auto"/>
              <w:ind w:left="235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языкового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и мира. Наша речь и</w:t>
            </w:r>
          </w:p>
          <w:p w14:paraId="2E9F0E02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91" w:type="dxa"/>
          </w:tcPr>
          <w:p w14:paraId="26E9297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9E8595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B7AD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E8BCEBA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48690FC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974DE1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3795B0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1A5A4E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AB44D2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201523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BD1CBE" w14:textId="77777777" w:rsidR="00D40805" w:rsidRDefault="00D40805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3D048768" w14:textId="77777777" w:rsidR="00D40805" w:rsidRDefault="00BC6634">
            <w:pPr>
              <w:pStyle w:val="TableParagraph"/>
              <w:spacing w:before="1"/>
              <w:ind w:left="2210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https://resh.edu.ru/subject/lesson/4202/start/</w:t>
            </w:r>
          </w:p>
        </w:tc>
      </w:tr>
      <w:tr w:rsidR="00D40805" w14:paraId="7319FBAC" w14:textId="77777777">
        <w:trPr>
          <w:trHeight w:val="679"/>
        </w:trPr>
        <w:tc>
          <w:tcPr>
            <w:tcW w:w="550" w:type="dxa"/>
          </w:tcPr>
          <w:p w14:paraId="234378EE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6E83151B" w14:textId="77777777" w:rsidR="00D40805" w:rsidRDefault="00BC6634">
            <w:pPr>
              <w:pStyle w:val="TableParagraph"/>
              <w:spacing w:before="7" w:line="310" w:lineRule="atLeast"/>
              <w:ind w:left="235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Диалогическая </w:t>
            </w:r>
            <w:r>
              <w:rPr>
                <w:sz w:val="24"/>
              </w:rPr>
              <w:t>форма речи</w:t>
            </w:r>
          </w:p>
        </w:tc>
        <w:tc>
          <w:tcPr>
            <w:tcW w:w="591" w:type="dxa"/>
          </w:tcPr>
          <w:p w14:paraId="35CD9410" w14:textId="77777777" w:rsidR="00D40805" w:rsidRDefault="00BC6634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AB5E8F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FB79D6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21D74E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F1B3DAE" w14:textId="77777777" w:rsidR="00D40805" w:rsidRDefault="00D40805">
            <w:pPr>
              <w:pStyle w:val="TableParagraph"/>
              <w:spacing w:before="211"/>
              <w:ind w:left="230"/>
            </w:pPr>
            <w:hyperlink r:id="rId263">
              <w:r>
                <w:rPr>
                  <w:color w:val="0000FF"/>
                  <w:spacing w:val="-2"/>
                  <w:u w:val="single" w:color="0000FF"/>
                </w:rPr>
                <w:t>https://resh.edu.ru/subject/lesson/4225/start/</w:t>
              </w:r>
            </w:hyperlink>
          </w:p>
        </w:tc>
      </w:tr>
      <w:tr w:rsidR="00D40805" w14:paraId="08002214" w14:textId="77777777">
        <w:trPr>
          <w:trHeight w:val="362"/>
        </w:trPr>
        <w:tc>
          <w:tcPr>
            <w:tcW w:w="550" w:type="dxa"/>
          </w:tcPr>
          <w:p w14:paraId="46D8EFEB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0B78DCB9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591" w:type="dxa"/>
          </w:tcPr>
          <w:p w14:paraId="36B84A39" w14:textId="77777777" w:rsidR="00D40805" w:rsidRDefault="00BC6634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7043C3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8868C6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CC437E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EA0C05A" w14:textId="77777777" w:rsidR="00D40805" w:rsidRDefault="00D40805">
            <w:pPr>
              <w:pStyle w:val="TableParagraph"/>
              <w:spacing w:before="52"/>
              <w:ind w:left="230"/>
            </w:pPr>
            <w:hyperlink r:id="rId264">
              <w:r>
                <w:rPr>
                  <w:color w:val="0000FF"/>
                  <w:spacing w:val="-2"/>
                  <w:u w:val="single" w:color="0000FF"/>
                </w:rPr>
                <w:t>https://resh.edu.ru/subject/lesson/6476/start/</w:t>
              </w:r>
            </w:hyperlink>
          </w:p>
        </w:tc>
      </w:tr>
      <w:tr w:rsidR="00D40805" w14:paraId="02D890AB" w14:textId="77777777">
        <w:trPr>
          <w:trHeight w:val="2901"/>
        </w:trPr>
        <w:tc>
          <w:tcPr>
            <w:tcW w:w="550" w:type="dxa"/>
          </w:tcPr>
          <w:p w14:paraId="0828038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1C169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9BF38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D96260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D9FC46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753F3FBB" w14:textId="77777777" w:rsidR="00D40805" w:rsidRDefault="00BC6634">
            <w:pPr>
              <w:pStyle w:val="TableParagraph"/>
              <w:spacing w:before="41" w:line="276" w:lineRule="auto"/>
              <w:ind w:left="235" w:right="202"/>
              <w:rPr>
                <w:sz w:val="24"/>
              </w:rPr>
            </w:pPr>
            <w:r>
              <w:rPr>
                <w:sz w:val="24"/>
              </w:rPr>
              <w:t>Признаки текста: 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единство предложений в </w:t>
            </w:r>
            <w:r>
              <w:rPr>
                <w:spacing w:val="-2"/>
                <w:sz w:val="24"/>
              </w:rPr>
              <w:t xml:space="preserve">тексте; последовательность </w:t>
            </w:r>
            <w:r>
              <w:rPr>
                <w:sz w:val="24"/>
              </w:rPr>
              <w:t>предложений в тексте;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тексте законченной</w:t>
            </w:r>
          </w:p>
          <w:p w14:paraId="167CDF19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591" w:type="dxa"/>
          </w:tcPr>
          <w:p w14:paraId="4F8786C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4AE2E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EE900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7174E07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4195050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A2AEAE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B8156B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BE94F7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099D0DC" w14:textId="77777777" w:rsidR="00D40805" w:rsidRDefault="00D40805">
            <w:pPr>
              <w:pStyle w:val="TableParagraph"/>
              <w:rPr>
                <w:b/>
              </w:rPr>
            </w:pPr>
          </w:p>
          <w:p w14:paraId="37EE58D8" w14:textId="77777777" w:rsidR="00D40805" w:rsidRDefault="00D40805">
            <w:pPr>
              <w:pStyle w:val="TableParagraph"/>
              <w:rPr>
                <w:b/>
              </w:rPr>
            </w:pPr>
          </w:p>
          <w:p w14:paraId="4DD336E7" w14:textId="77777777" w:rsidR="00D40805" w:rsidRDefault="00D40805">
            <w:pPr>
              <w:pStyle w:val="TableParagraph"/>
              <w:rPr>
                <w:b/>
              </w:rPr>
            </w:pPr>
          </w:p>
          <w:p w14:paraId="3AEE0CFE" w14:textId="77777777" w:rsidR="00D40805" w:rsidRDefault="00D40805">
            <w:pPr>
              <w:pStyle w:val="TableParagraph"/>
              <w:rPr>
                <w:b/>
              </w:rPr>
            </w:pPr>
          </w:p>
          <w:p w14:paraId="59753447" w14:textId="77777777" w:rsidR="00D40805" w:rsidRDefault="00D40805">
            <w:pPr>
              <w:pStyle w:val="TableParagraph"/>
              <w:spacing w:before="57"/>
              <w:rPr>
                <w:b/>
              </w:rPr>
            </w:pPr>
          </w:p>
          <w:p w14:paraId="006376FE" w14:textId="77777777" w:rsidR="00D40805" w:rsidRDefault="00D40805">
            <w:pPr>
              <w:pStyle w:val="TableParagraph"/>
              <w:spacing w:before="1"/>
              <w:ind w:left="230"/>
            </w:pPr>
            <w:hyperlink r:id="rId265">
              <w:r>
                <w:rPr>
                  <w:color w:val="0000FF"/>
                  <w:spacing w:val="-2"/>
                  <w:u w:val="single" w:color="0000FF"/>
                </w:rPr>
                <w:t>https://resh.edu.ru/subject/lesson/4184/start/</w:t>
              </w:r>
            </w:hyperlink>
          </w:p>
        </w:tc>
      </w:tr>
      <w:tr w:rsidR="00D40805" w14:paraId="6A712E6D" w14:textId="77777777">
        <w:trPr>
          <w:trHeight w:val="362"/>
        </w:trPr>
        <w:tc>
          <w:tcPr>
            <w:tcW w:w="550" w:type="dxa"/>
          </w:tcPr>
          <w:p w14:paraId="4932B1E9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38E00BEE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06366A47" w14:textId="77777777" w:rsidR="00D40805" w:rsidRDefault="00BC6634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097DDD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2655D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2B8507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3F35E30" w14:textId="77777777" w:rsidR="00D40805" w:rsidRDefault="00D40805">
            <w:pPr>
              <w:pStyle w:val="TableParagraph"/>
              <w:spacing w:before="52"/>
              <w:ind w:left="230"/>
            </w:pPr>
            <w:hyperlink r:id="rId266">
              <w:r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  <w:tr w:rsidR="00D40805" w14:paraId="7DB38DE8" w14:textId="77777777">
        <w:trPr>
          <w:trHeight w:val="362"/>
        </w:trPr>
        <w:tc>
          <w:tcPr>
            <w:tcW w:w="550" w:type="dxa"/>
          </w:tcPr>
          <w:p w14:paraId="130F0762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429AF0C6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</w:p>
        </w:tc>
        <w:tc>
          <w:tcPr>
            <w:tcW w:w="591" w:type="dxa"/>
          </w:tcPr>
          <w:p w14:paraId="4D13C248" w14:textId="77777777" w:rsidR="00D40805" w:rsidRDefault="00BC6634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A1122A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E6AC94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1B9024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19A7627" w14:textId="77777777" w:rsidR="00D40805" w:rsidRDefault="00D40805">
            <w:pPr>
              <w:pStyle w:val="TableParagraph"/>
              <w:spacing w:before="55"/>
              <w:ind w:left="230"/>
            </w:pPr>
            <w:hyperlink r:id="rId267">
              <w:r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  <w:tr w:rsidR="00D40805" w14:paraId="48A7EFD4" w14:textId="77777777">
        <w:trPr>
          <w:trHeight w:val="359"/>
        </w:trPr>
        <w:tc>
          <w:tcPr>
            <w:tcW w:w="550" w:type="dxa"/>
          </w:tcPr>
          <w:p w14:paraId="6C57F204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04EC83A9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008395C8" w14:textId="77777777" w:rsidR="00D40805" w:rsidRDefault="00BC6634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315D3A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76577C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AB0BE8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989DB1E" w14:textId="77777777" w:rsidR="00D40805" w:rsidRDefault="00D40805">
            <w:pPr>
              <w:pStyle w:val="TableParagraph"/>
              <w:spacing w:before="55"/>
              <w:ind w:left="230"/>
            </w:pP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</w:tbl>
    <w:p w14:paraId="6DA8815D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477B57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6045AF72" w14:textId="77777777">
        <w:trPr>
          <w:trHeight w:val="998"/>
        </w:trPr>
        <w:tc>
          <w:tcPr>
            <w:tcW w:w="550" w:type="dxa"/>
          </w:tcPr>
          <w:p w14:paraId="2F79404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9A346C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67DFCEA2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1007047B" w14:textId="77777777" w:rsidR="00D40805" w:rsidRDefault="00BC6634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предложенным текстам</w:t>
            </w:r>
          </w:p>
        </w:tc>
        <w:tc>
          <w:tcPr>
            <w:tcW w:w="591" w:type="dxa"/>
          </w:tcPr>
          <w:p w14:paraId="78439E2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51806B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5C6FA7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8297F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60CD38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51C5C28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C082A24" w14:textId="77777777" w:rsidR="00D40805" w:rsidRDefault="00D40805">
            <w:pPr>
              <w:pStyle w:val="TableParagraph"/>
              <w:ind w:left="230"/>
            </w:pPr>
            <w:hyperlink r:id="rId269">
              <w:r>
                <w:rPr>
                  <w:color w:val="0000FF"/>
                  <w:spacing w:val="-2"/>
                  <w:u w:val="single" w:color="0000FF"/>
                </w:rPr>
                <w:t>https://resh.edu.ru/subject/lesson/5299/start/</w:t>
              </w:r>
            </w:hyperlink>
          </w:p>
        </w:tc>
      </w:tr>
      <w:tr w:rsidR="00D40805" w14:paraId="10029510" w14:textId="77777777">
        <w:trPr>
          <w:trHeight w:val="2268"/>
        </w:trPr>
        <w:tc>
          <w:tcPr>
            <w:tcW w:w="550" w:type="dxa"/>
          </w:tcPr>
          <w:p w14:paraId="6C6898B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3B8227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A0FE642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F014B7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4FB8033E" w14:textId="77777777" w:rsidR="00D40805" w:rsidRDefault="00BC6634">
            <w:pPr>
              <w:pStyle w:val="TableParagraph"/>
              <w:spacing w:before="41" w:line="276" w:lineRule="auto"/>
              <w:ind w:left="234" w:right="114"/>
              <w:rPr>
                <w:sz w:val="24"/>
              </w:rPr>
            </w:pPr>
            <w:r>
              <w:rPr>
                <w:sz w:val="24"/>
              </w:rPr>
              <w:t>Отработка умения подбирать заголовки к предложенным текстам. Отражение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основной мысли</w:t>
            </w:r>
          </w:p>
          <w:p w14:paraId="61614F84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6D346DA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60167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4B531C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8C03EA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22F57D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D4AAE0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502F5D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D9F2FD2" w14:textId="77777777" w:rsidR="00D40805" w:rsidRDefault="00D40805">
            <w:pPr>
              <w:pStyle w:val="TableParagraph"/>
              <w:rPr>
                <w:b/>
              </w:rPr>
            </w:pPr>
          </w:p>
          <w:p w14:paraId="6EFA73E3" w14:textId="77777777" w:rsidR="00D40805" w:rsidRDefault="00D40805">
            <w:pPr>
              <w:pStyle w:val="TableParagraph"/>
              <w:rPr>
                <w:b/>
              </w:rPr>
            </w:pPr>
          </w:p>
          <w:p w14:paraId="193CBB30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49E5CD52" w14:textId="77777777" w:rsidR="00D40805" w:rsidRDefault="00D40805">
            <w:pPr>
              <w:pStyle w:val="TableParagraph"/>
              <w:spacing w:before="1"/>
              <w:ind w:left="230"/>
            </w:pPr>
            <w:hyperlink r:id="rId270">
              <w:r>
                <w:rPr>
                  <w:color w:val="0000FF"/>
                  <w:spacing w:val="-2"/>
                  <w:u w:val="single" w:color="0000FF"/>
                </w:rPr>
                <w:t>https://resh.edu.ru/subject/lesson/5299/start/</w:t>
              </w:r>
            </w:hyperlink>
          </w:p>
        </w:tc>
      </w:tr>
      <w:tr w:rsidR="00D40805" w:rsidRPr="00BA1154" w14:paraId="33CBBED2" w14:textId="77777777">
        <w:trPr>
          <w:trHeight w:val="1312"/>
        </w:trPr>
        <w:tc>
          <w:tcPr>
            <w:tcW w:w="550" w:type="dxa"/>
          </w:tcPr>
          <w:p w14:paraId="4E1D4B3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4DB9D53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44" w:type="dxa"/>
          </w:tcPr>
          <w:p w14:paraId="082F6E45" w14:textId="77777777" w:rsidR="00D40805" w:rsidRDefault="00BC6634">
            <w:pPr>
              <w:pStyle w:val="TableParagraph"/>
              <w:spacing w:before="38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частей текста (абзацев). Абзац.</w:t>
            </w:r>
          </w:p>
          <w:p w14:paraId="1EA5FCDF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</w:t>
            </w:r>
          </w:p>
        </w:tc>
        <w:tc>
          <w:tcPr>
            <w:tcW w:w="591" w:type="dxa"/>
          </w:tcPr>
          <w:p w14:paraId="60E2CC8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CC545D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4CD7C6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A29742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35A9B3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6018802" w14:textId="77777777" w:rsidR="00D40805" w:rsidRPr="00E118DC" w:rsidRDefault="00D40805">
            <w:pPr>
              <w:pStyle w:val="TableParagraph"/>
              <w:spacing w:before="237" w:line="276" w:lineRule="auto"/>
              <w:ind w:left="230" w:right="330"/>
              <w:rPr>
                <w:lang w:val="en-US"/>
              </w:rPr>
            </w:pPr>
            <w:hyperlink r:id="rId27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https://www.yaklass.ru/p/russky-yazik/2-klass/tekst-i-ego-kharakteristiki-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18849/tema-i-glavnaia-mysl-teksta-chasti-teksta-razbienie-teksta-na-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abzatcy-16104</w:t>
              </w:r>
            </w:hyperlink>
          </w:p>
        </w:tc>
      </w:tr>
      <w:tr w:rsidR="00D40805" w14:paraId="75848856" w14:textId="77777777">
        <w:trPr>
          <w:trHeight w:val="681"/>
        </w:trPr>
        <w:tc>
          <w:tcPr>
            <w:tcW w:w="550" w:type="dxa"/>
          </w:tcPr>
          <w:p w14:paraId="2A644F23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44" w:type="dxa"/>
          </w:tcPr>
          <w:p w14:paraId="653CCB2D" w14:textId="77777777" w:rsidR="00D40805" w:rsidRDefault="00BC6634">
            <w:pPr>
              <w:pStyle w:val="TableParagraph"/>
              <w:spacing w:before="7" w:line="310" w:lineRule="atLeast"/>
              <w:ind w:left="234" w:right="50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единица языка</w:t>
            </w:r>
          </w:p>
        </w:tc>
        <w:tc>
          <w:tcPr>
            <w:tcW w:w="591" w:type="dxa"/>
          </w:tcPr>
          <w:p w14:paraId="684B78E7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26A23E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CF0945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4786AC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AA560EF" w14:textId="77777777" w:rsidR="00D40805" w:rsidRDefault="00D40805">
            <w:pPr>
              <w:pStyle w:val="TableParagraph"/>
              <w:spacing w:before="213"/>
              <w:ind w:left="230"/>
            </w:pPr>
            <w:hyperlink r:id="rId274">
              <w:r>
                <w:rPr>
                  <w:color w:val="0000FF"/>
                  <w:spacing w:val="-2"/>
                  <w:u w:val="single" w:color="0000FF"/>
                </w:rPr>
                <w:t>https://resh.edu.ru/subject/lesson/3487/start/</w:t>
              </w:r>
            </w:hyperlink>
          </w:p>
        </w:tc>
      </w:tr>
      <w:tr w:rsidR="00D40805" w14:paraId="46BA98BE" w14:textId="77777777">
        <w:trPr>
          <w:trHeight w:val="679"/>
        </w:trPr>
        <w:tc>
          <w:tcPr>
            <w:tcW w:w="550" w:type="dxa"/>
          </w:tcPr>
          <w:p w14:paraId="786F517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44" w:type="dxa"/>
          </w:tcPr>
          <w:p w14:paraId="61941BD0" w14:textId="77777777" w:rsidR="00D40805" w:rsidRDefault="00BC6634">
            <w:pPr>
              <w:pStyle w:val="TableParagraph"/>
              <w:spacing w:before="6" w:line="320" w:lineRule="exac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09FBEA95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0631ED0" w14:textId="77777777" w:rsidR="00D40805" w:rsidRDefault="00BC663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15A1CC6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B2A95A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BBB2D03" w14:textId="77777777" w:rsidR="00D40805" w:rsidRDefault="00D40805">
            <w:pPr>
              <w:pStyle w:val="TableParagraph"/>
            </w:pPr>
          </w:p>
        </w:tc>
      </w:tr>
      <w:tr w:rsidR="00D40805" w14:paraId="2AEA7A19" w14:textId="77777777">
        <w:trPr>
          <w:trHeight w:val="998"/>
        </w:trPr>
        <w:tc>
          <w:tcPr>
            <w:tcW w:w="550" w:type="dxa"/>
          </w:tcPr>
          <w:p w14:paraId="7F8283E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0ABDFC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44" w:type="dxa"/>
          </w:tcPr>
          <w:p w14:paraId="302745A3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ошибками.Предложе</w:t>
            </w:r>
          </w:p>
          <w:p w14:paraId="6DA756ED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591" w:type="dxa"/>
          </w:tcPr>
          <w:p w14:paraId="47BEC4B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8CD194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15110B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DFA9FA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2CAE64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CF26A72" w14:textId="77777777" w:rsidR="00D40805" w:rsidRDefault="00D40805">
            <w:pPr>
              <w:pStyle w:val="TableParagraph"/>
            </w:pPr>
          </w:p>
        </w:tc>
      </w:tr>
      <w:tr w:rsidR="00D40805" w14:paraId="4573D3EE" w14:textId="77777777">
        <w:trPr>
          <w:trHeight w:val="1312"/>
        </w:trPr>
        <w:tc>
          <w:tcPr>
            <w:tcW w:w="550" w:type="dxa"/>
          </w:tcPr>
          <w:p w14:paraId="005ACD1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67B24E1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44" w:type="dxa"/>
          </w:tcPr>
          <w:p w14:paraId="2D429BB1" w14:textId="77777777" w:rsidR="00D40805" w:rsidRDefault="00BC6634">
            <w:pPr>
              <w:pStyle w:val="TableParagraph"/>
              <w:spacing w:before="38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Повествовательные, вопросительные, побудительные</w:t>
            </w:r>
          </w:p>
          <w:p w14:paraId="6F5B8FE4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1" w:type="dxa"/>
          </w:tcPr>
          <w:p w14:paraId="26AC1FA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4827CF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F2C029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66D601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D0CDD8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19C39B9" w14:textId="77777777" w:rsidR="00D40805" w:rsidRDefault="00D40805">
            <w:pPr>
              <w:pStyle w:val="TableParagraph"/>
              <w:rPr>
                <w:b/>
              </w:rPr>
            </w:pPr>
          </w:p>
          <w:p w14:paraId="215F3D55" w14:textId="77777777" w:rsidR="00D40805" w:rsidRDefault="00D40805">
            <w:pPr>
              <w:pStyle w:val="TableParagraph"/>
              <w:spacing w:before="21"/>
              <w:rPr>
                <w:b/>
              </w:rPr>
            </w:pPr>
          </w:p>
          <w:p w14:paraId="5DC0B886" w14:textId="77777777" w:rsidR="00D40805" w:rsidRDefault="00D40805">
            <w:pPr>
              <w:pStyle w:val="TableParagraph"/>
              <w:ind w:left="230"/>
            </w:pPr>
            <w:hyperlink r:id="rId275">
              <w:r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  <w:tr w:rsidR="00D40805" w14:paraId="74698D7D" w14:textId="77777777">
        <w:trPr>
          <w:trHeight w:val="996"/>
        </w:trPr>
        <w:tc>
          <w:tcPr>
            <w:tcW w:w="550" w:type="dxa"/>
          </w:tcPr>
          <w:p w14:paraId="079636D8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8C2A6B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44" w:type="dxa"/>
          </w:tcPr>
          <w:p w14:paraId="4E83187E" w14:textId="77777777" w:rsidR="00D40805" w:rsidRDefault="00BC6634">
            <w:pPr>
              <w:pStyle w:val="TableParagraph"/>
              <w:spacing w:before="41" w:line="276" w:lineRule="auto"/>
              <w:ind w:left="234" w:right="29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цели</w:t>
            </w:r>
          </w:p>
          <w:p w14:paraId="164F7B55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591" w:type="dxa"/>
          </w:tcPr>
          <w:p w14:paraId="023B326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408D6E2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2286A8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38C9AE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41EAD0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7E02EEB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4E74DDB0" w14:textId="77777777" w:rsidR="00D40805" w:rsidRDefault="00D40805">
            <w:pPr>
              <w:pStyle w:val="TableParagraph"/>
              <w:ind w:left="230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</w:tbl>
    <w:p w14:paraId="1065EB7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1074C9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66FBB938" w14:textId="77777777">
        <w:trPr>
          <w:trHeight w:val="998"/>
        </w:trPr>
        <w:tc>
          <w:tcPr>
            <w:tcW w:w="550" w:type="dxa"/>
          </w:tcPr>
          <w:p w14:paraId="0010EE5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494DBD2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44" w:type="dxa"/>
          </w:tcPr>
          <w:p w14:paraId="7DC1DB0F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0FDB8C7" w14:textId="77777777" w:rsidR="00D40805" w:rsidRDefault="00BC6634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 предложения</w:t>
            </w:r>
          </w:p>
        </w:tc>
        <w:tc>
          <w:tcPr>
            <w:tcW w:w="591" w:type="dxa"/>
          </w:tcPr>
          <w:p w14:paraId="70A6542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7F830C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774ABB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1EB9E3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722441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89A9CC3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0E7CDB74" w14:textId="77777777" w:rsidR="00D40805" w:rsidRDefault="00D40805">
            <w:pPr>
              <w:pStyle w:val="TableParagraph"/>
              <w:ind w:left="230"/>
            </w:pPr>
            <w:hyperlink r:id="rId277">
              <w:r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  <w:tr w:rsidR="00D40805" w:rsidRPr="00BA1154" w14:paraId="08DE5AB6" w14:textId="77777777">
        <w:trPr>
          <w:trHeight w:val="1949"/>
        </w:trPr>
        <w:tc>
          <w:tcPr>
            <w:tcW w:w="550" w:type="dxa"/>
          </w:tcPr>
          <w:p w14:paraId="61FD8F8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7732D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E70A73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488A02A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44" w:type="dxa"/>
          </w:tcPr>
          <w:p w14:paraId="4875428D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Наблюдение за выделением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речи одного из слов </w:t>
            </w:r>
            <w:r>
              <w:rPr>
                <w:spacing w:val="-2"/>
                <w:sz w:val="24"/>
              </w:rPr>
              <w:t>предложения (логическое</w:t>
            </w:r>
          </w:p>
          <w:p w14:paraId="5586E626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ударение)</w:t>
            </w:r>
          </w:p>
        </w:tc>
        <w:tc>
          <w:tcPr>
            <w:tcW w:w="591" w:type="dxa"/>
          </w:tcPr>
          <w:p w14:paraId="3338323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EB76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222C91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3146655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0A6927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14C981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272CC0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909CD38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812C6FF" w14:textId="77777777" w:rsidR="00D40805" w:rsidRPr="00E118DC" w:rsidRDefault="00D40805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2368DC76" w14:textId="77777777" w:rsidR="00D40805" w:rsidRPr="00E118DC" w:rsidRDefault="00D40805">
            <w:pPr>
              <w:pStyle w:val="TableParagraph"/>
              <w:spacing w:line="278" w:lineRule="auto"/>
              <w:ind w:left="230" w:right="825"/>
              <w:rPr>
                <w:lang w:val="en-US"/>
              </w:rPr>
            </w:pPr>
            <w:hyperlink r:id="rId27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https://infourok.ru/prezentaciya-po-russkomu-na-temu-logicheskoe-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udarenie-2-klass-5210777.html</w:t>
              </w:r>
            </w:hyperlink>
          </w:p>
        </w:tc>
      </w:tr>
      <w:tr w:rsidR="00D40805" w14:paraId="77554384" w14:textId="77777777">
        <w:trPr>
          <w:trHeight w:val="2268"/>
        </w:trPr>
        <w:tc>
          <w:tcPr>
            <w:tcW w:w="550" w:type="dxa"/>
          </w:tcPr>
          <w:p w14:paraId="554AA24D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B4147EE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27134C8" w14:textId="77777777" w:rsidR="00D40805" w:rsidRPr="00E118DC" w:rsidRDefault="00D40805">
            <w:pPr>
              <w:pStyle w:val="TableParagraph"/>
              <w:spacing w:before="165"/>
              <w:rPr>
                <w:b/>
                <w:sz w:val="24"/>
                <w:lang w:val="en-US"/>
              </w:rPr>
            </w:pPr>
          </w:p>
          <w:p w14:paraId="4C027C6D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44" w:type="dxa"/>
          </w:tcPr>
          <w:p w14:paraId="166C3C0B" w14:textId="77777777" w:rsidR="00D40805" w:rsidRDefault="00BC6634">
            <w:pPr>
              <w:pStyle w:val="TableParagraph"/>
              <w:spacing w:before="41" w:line="276" w:lineRule="auto"/>
              <w:ind w:left="23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Предложение: систематизация </w:t>
            </w:r>
            <w:r>
              <w:rPr>
                <w:sz w:val="24"/>
              </w:rPr>
              <w:t>знаний.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 устного рассказа по репродукции И. Остроухова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"Золотая</w:t>
            </w:r>
          </w:p>
          <w:p w14:paraId="51481F54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осень".</w:t>
            </w:r>
          </w:p>
        </w:tc>
        <w:tc>
          <w:tcPr>
            <w:tcW w:w="591" w:type="dxa"/>
          </w:tcPr>
          <w:p w14:paraId="56E6AF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ADD62D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A25CE56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7699961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2DD37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E15482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17ED40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99980D6" w14:textId="77777777" w:rsidR="00D40805" w:rsidRDefault="00D40805">
            <w:pPr>
              <w:pStyle w:val="TableParagraph"/>
              <w:rPr>
                <w:b/>
              </w:rPr>
            </w:pPr>
          </w:p>
          <w:p w14:paraId="70F07F96" w14:textId="77777777" w:rsidR="00D40805" w:rsidRDefault="00D40805">
            <w:pPr>
              <w:pStyle w:val="TableParagraph"/>
              <w:rPr>
                <w:b/>
              </w:rPr>
            </w:pPr>
          </w:p>
          <w:p w14:paraId="555B8245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32A176BF" w14:textId="77777777" w:rsidR="00D40805" w:rsidRDefault="00D40805">
            <w:pPr>
              <w:pStyle w:val="TableParagraph"/>
              <w:ind w:left="230"/>
            </w:pPr>
            <w:hyperlink r:id="rId280">
              <w:r>
                <w:rPr>
                  <w:color w:val="0000FF"/>
                  <w:spacing w:val="-2"/>
                  <w:u w:val="single" w:color="0000FF"/>
                </w:rPr>
                <w:t>https://resh.edu.ru/subject/lesson/3519/start/</w:t>
              </w:r>
            </w:hyperlink>
          </w:p>
        </w:tc>
      </w:tr>
      <w:tr w:rsidR="00D40805" w14:paraId="3A9EA3DA" w14:textId="77777777">
        <w:trPr>
          <w:trHeight w:val="2265"/>
        </w:trPr>
        <w:tc>
          <w:tcPr>
            <w:tcW w:w="550" w:type="dxa"/>
          </w:tcPr>
          <w:p w14:paraId="1D0C1FC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2B12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067BA48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7662030B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44" w:type="dxa"/>
          </w:tcPr>
          <w:p w14:paraId="291BA140" w14:textId="77777777" w:rsidR="00D40805" w:rsidRDefault="00BC6634">
            <w:pPr>
              <w:pStyle w:val="TableParagraph"/>
              <w:spacing w:before="41" w:line="276" w:lineRule="auto"/>
              <w:ind w:left="234" w:right="35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синтаксис: наблюдение за главными и </w:t>
            </w:r>
            <w:r>
              <w:rPr>
                <w:spacing w:val="-2"/>
                <w:sz w:val="24"/>
              </w:rPr>
              <w:t>второстепенными членами</w:t>
            </w:r>
          </w:p>
          <w:p w14:paraId="2405EF97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1" w:type="dxa"/>
          </w:tcPr>
          <w:p w14:paraId="12C5377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2ECBD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381E1B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66E7C3D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4517E6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56BFB9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A9F50C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CE9DCD9" w14:textId="77777777" w:rsidR="00D40805" w:rsidRDefault="00D40805">
            <w:pPr>
              <w:pStyle w:val="TableParagraph"/>
              <w:rPr>
                <w:b/>
              </w:rPr>
            </w:pPr>
          </w:p>
          <w:p w14:paraId="02CA376B" w14:textId="77777777" w:rsidR="00D40805" w:rsidRDefault="00D40805">
            <w:pPr>
              <w:pStyle w:val="TableParagraph"/>
              <w:rPr>
                <w:b/>
              </w:rPr>
            </w:pPr>
          </w:p>
          <w:p w14:paraId="22BCBB65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3D6DDC06" w14:textId="77777777" w:rsidR="00D40805" w:rsidRDefault="00D40805">
            <w:pPr>
              <w:pStyle w:val="TableParagraph"/>
              <w:ind w:left="230"/>
            </w:pPr>
            <w:hyperlink r:id="rId281">
              <w:r>
                <w:rPr>
                  <w:color w:val="0000FF"/>
                  <w:spacing w:val="-2"/>
                  <w:u w:val="single" w:color="0000FF"/>
                </w:rPr>
                <w:t>https://resh.edu.ru/subject/lesson/4227/start/</w:t>
              </w:r>
            </w:hyperlink>
          </w:p>
        </w:tc>
      </w:tr>
      <w:tr w:rsidR="00D40805" w14:paraId="648DB9AB" w14:textId="77777777">
        <w:trPr>
          <w:trHeight w:val="1949"/>
        </w:trPr>
        <w:tc>
          <w:tcPr>
            <w:tcW w:w="550" w:type="dxa"/>
          </w:tcPr>
          <w:p w14:paraId="7300BB9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E2937B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E4B599A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BB90EA2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44" w:type="dxa"/>
          </w:tcPr>
          <w:p w14:paraId="057344B5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Корректирование </w:t>
            </w:r>
            <w:r>
              <w:rPr>
                <w:sz w:val="24"/>
              </w:rPr>
              <w:t xml:space="preserve">текстов с </w:t>
            </w:r>
            <w:r>
              <w:rPr>
                <w:spacing w:val="-2"/>
                <w:sz w:val="24"/>
              </w:rPr>
              <w:t>нарушенным порядком предложений.</w:t>
            </w:r>
          </w:p>
          <w:p w14:paraId="321F7DF1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591" w:type="dxa"/>
          </w:tcPr>
          <w:p w14:paraId="7D2F442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955FEC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1B1EB0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27500FC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DB37C1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9AD6A0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CCA8F2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1E28C82" w14:textId="77777777" w:rsidR="00D40805" w:rsidRDefault="00D40805">
            <w:pPr>
              <w:pStyle w:val="TableParagraph"/>
              <w:rPr>
                <w:b/>
              </w:rPr>
            </w:pPr>
          </w:p>
          <w:p w14:paraId="5B3519B0" w14:textId="77777777" w:rsidR="00D40805" w:rsidRDefault="00D40805">
            <w:pPr>
              <w:pStyle w:val="TableParagraph"/>
              <w:rPr>
                <w:b/>
              </w:rPr>
            </w:pPr>
          </w:p>
          <w:p w14:paraId="1F275333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42AF9256" w14:textId="77777777" w:rsidR="00D40805" w:rsidRDefault="00D40805">
            <w:pPr>
              <w:pStyle w:val="TableParagraph"/>
              <w:spacing w:before="1"/>
              <w:ind w:left="230"/>
            </w:pPr>
            <w:hyperlink r:id="rId282">
              <w:r>
                <w:rPr>
                  <w:color w:val="0000FF"/>
                  <w:spacing w:val="-2"/>
                  <w:u w:val="single" w:color="0000FF"/>
                </w:rPr>
                <w:t>https://resh.edu.ru/subject/lesson/5291/start/</w:t>
              </w:r>
            </w:hyperlink>
          </w:p>
        </w:tc>
      </w:tr>
    </w:tbl>
    <w:p w14:paraId="2C18B974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B8F52E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0CFB3CC0" w14:textId="77777777">
        <w:trPr>
          <w:trHeight w:val="998"/>
        </w:trPr>
        <w:tc>
          <w:tcPr>
            <w:tcW w:w="550" w:type="dxa"/>
          </w:tcPr>
          <w:p w14:paraId="546D72B7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05D6B2CC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Подлежащие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895E732" w14:textId="77777777" w:rsidR="00D40805" w:rsidRDefault="00BC6634">
            <w:pPr>
              <w:pStyle w:val="TableParagraph"/>
              <w:spacing w:before="9" w:line="310" w:lineRule="atLeast"/>
              <w:ind w:left="234" w:right="186"/>
              <w:rPr>
                <w:sz w:val="24"/>
              </w:rPr>
            </w:pPr>
            <w:r>
              <w:rPr>
                <w:sz w:val="24"/>
              </w:rPr>
              <w:t>сказуемое - главные 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591" w:type="dxa"/>
          </w:tcPr>
          <w:p w14:paraId="49D32DA6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458B13E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38702D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D8408D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D53A559" w14:textId="77777777" w:rsidR="00D40805" w:rsidRDefault="00D40805">
            <w:pPr>
              <w:pStyle w:val="TableParagraph"/>
            </w:pPr>
          </w:p>
        </w:tc>
      </w:tr>
      <w:tr w:rsidR="00D40805" w14:paraId="277A1818" w14:textId="77777777">
        <w:trPr>
          <w:trHeight w:val="2901"/>
        </w:trPr>
        <w:tc>
          <w:tcPr>
            <w:tcW w:w="550" w:type="dxa"/>
          </w:tcPr>
          <w:p w14:paraId="1D56372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8E2C0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3CF5F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B4FF9D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FBEFFAE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44" w:type="dxa"/>
          </w:tcPr>
          <w:p w14:paraId="7D638149" w14:textId="77777777" w:rsidR="00D40805" w:rsidRDefault="00BC6634">
            <w:pPr>
              <w:pStyle w:val="TableParagraph"/>
              <w:spacing w:before="41" w:line="276" w:lineRule="auto"/>
              <w:ind w:left="234" w:right="41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 xml:space="preserve">тексты с </w:t>
            </w:r>
            <w:r>
              <w:rPr>
                <w:spacing w:val="-2"/>
                <w:sz w:val="24"/>
              </w:rPr>
              <w:t>нарушенным порядком предложений.</w:t>
            </w:r>
          </w:p>
          <w:p w14:paraId="6D63CDDF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8DDC3B2" w14:textId="77777777" w:rsidR="00D40805" w:rsidRDefault="00BC6634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нераспространенные предложения.</w:t>
            </w:r>
          </w:p>
        </w:tc>
        <w:tc>
          <w:tcPr>
            <w:tcW w:w="591" w:type="dxa"/>
          </w:tcPr>
          <w:p w14:paraId="5EA95BD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35B26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091A9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4CF2A8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040609E7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6B68CF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44A42A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FEC14F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EEC9A06" w14:textId="77777777" w:rsidR="00D40805" w:rsidRDefault="00D40805">
            <w:pPr>
              <w:pStyle w:val="TableParagraph"/>
              <w:rPr>
                <w:b/>
              </w:rPr>
            </w:pPr>
          </w:p>
          <w:p w14:paraId="35DDB9AA" w14:textId="77777777" w:rsidR="00D40805" w:rsidRDefault="00D40805">
            <w:pPr>
              <w:pStyle w:val="TableParagraph"/>
              <w:rPr>
                <w:b/>
              </w:rPr>
            </w:pPr>
          </w:p>
          <w:p w14:paraId="16286E4D" w14:textId="77777777" w:rsidR="00D40805" w:rsidRDefault="00D40805">
            <w:pPr>
              <w:pStyle w:val="TableParagraph"/>
              <w:rPr>
                <w:b/>
              </w:rPr>
            </w:pPr>
          </w:p>
          <w:p w14:paraId="281C34A6" w14:textId="77777777" w:rsidR="00D40805" w:rsidRDefault="00D40805">
            <w:pPr>
              <w:pStyle w:val="TableParagraph"/>
              <w:rPr>
                <w:b/>
              </w:rPr>
            </w:pPr>
          </w:p>
          <w:p w14:paraId="5D1C9261" w14:textId="77777777" w:rsidR="00D40805" w:rsidRDefault="00D40805">
            <w:pPr>
              <w:pStyle w:val="TableParagraph"/>
              <w:spacing w:before="57"/>
              <w:rPr>
                <w:b/>
              </w:rPr>
            </w:pPr>
          </w:p>
          <w:p w14:paraId="2C28776B" w14:textId="77777777" w:rsidR="00D40805" w:rsidRDefault="00D40805">
            <w:pPr>
              <w:pStyle w:val="TableParagraph"/>
              <w:spacing w:before="1"/>
              <w:ind w:left="230"/>
            </w:pPr>
            <w:hyperlink r:id="rId283">
              <w:r>
                <w:rPr>
                  <w:color w:val="0000FF"/>
                  <w:spacing w:val="-2"/>
                  <w:u w:val="single" w:color="0000FF"/>
                </w:rPr>
                <w:t>https://resh.edu.ru/subject/lesson/5294/start/</w:t>
              </w:r>
            </w:hyperlink>
          </w:p>
        </w:tc>
      </w:tr>
      <w:tr w:rsidR="00D40805" w14:paraId="05F7B10D" w14:textId="77777777">
        <w:trPr>
          <w:trHeight w:val="679"/>
        </w:trPr>
        <w:tc>
          <w:tcPr>
            <w:tcW w:w="550" w:type="dxa"/>
          </w:tcPr>
          <w:p w14:paraId="11FB0A7E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44" w:type="dxa"/>
          </w:tcPr>
          <w:p w14:paraId="66CE38F8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Связь слов 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591" w:type="dxa"/>
          </w:tcPr>
          <w:p w14:paraId="106C80F3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D9BB19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8F9848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75D837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9881E1A" w14:textId="77777777" w:rsidR="00D40805" w:rsidRDefault="00D40805">
            <w:pPr>
              <w:pStyle w:val="TableParagraph"/>
              <w:spacing w:before="211"/>
              <w:ind w:left="230"/>
            </w:pPr>
            <w:hyperlink r:id="rId284">
              <w:r>
                <w:rPr>
                  <w:color w:val="0000FF"/>
                  <w:spacing w:val="-2"/>
                  <w:u w:val="single" w:color="0000FF"/>
                </w:rPr>
                <w:t>https://resh.edu.ru/subject/lesson/5623/start/</w:t>
              </w:r>
            </w:hyperlink>
          </w:p>
        </w:tc>
      </w:tr>
      <w:tr w:rsidR="00D40805" w14:paraId="19566C69" w14:textId="77777777">
        <w:trPr>
          <w:trHeight w:val="1315"/>
        </w:trPr>
        <w:tc>
          <w:tcPr>
            <w:tcW w:w="550" w:type="dxa"/>
          </w:tcPr>
          <w:p w14:paraId="0A4FFEE4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9F22906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44" w:type="dxa"/>
          </w:tcPr>
          <w:p w14:paraId="1A1CADDD" w14:textId="77777777" w:rsidR="00D40805" w:rsidRDefault="00BC6634">
            <w:pPr>
              <w:pStyle w:val="TableParagraph"/>
              <w:spacing w:before="41" w:line="276" w:lineRule="auto"/>
              <w:ind w:left="234" w:right="300"/>
              <w:jc w:val="both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 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  <w:p w14:paraId="5946B33A" w14:textId="77777777" w:rsidR="00D40805" w:rsidRDefault="00BC6634">
            <w:pPr>
              <w:pStyle w:val="TableParagraph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591" w:type="dxa"/>
          </w:tcPr>
          <w:p w14:paraId="08569DE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DF4549F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15F505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0993DA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1DFA7D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C3660A2" w14:textId="77777777" w:rsidR="00D40805" w:rsidRDefault="00D40805">
            <w:pPr>
              <w:pStyle w:val="TableParagraph"/>
              <w:rPr>
                <w:b/>
              </w:rPr>
            </w:pPr>
          </w:p>
          <w:p w14:paraId="3D2600FE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600D774" w14:textId="77777777" w:rsidR="00D40805" w:rsidRDefault="00D40805">
            <w:pPr>
              <w:pStyle w:val="TableParagraph"/>
              <w:ind w:left="230"/>
            </w:pPr>
            <w:hyperlink r:id="rId285">
              <w:r>
                <w:rPr>
                  <w:color w:val="0000FF"/>
                  <w:spacing w:val="-2"/>
                  <w:u w:val="single" w:color="0000FF"/>
                </w:rPr>
                <w:t>https://resh.edu.ru/subject/lesson/5623/start/</w:t>
              </w:r>
            </w:hyperlink>
          </w:p>
        </w:tc>
      </w:tr>
      <w:tr w:rsidR="00D40805" w14:paraId="627A5E9F" w14:textId="77777777">
        <w:trPr>
          <w:trHeight w:val="362"/>
        </w:trPr>
        <w:tc>
          <w:tcPr>
            <w:tcW w:w="550" w:type="dxa"/>
          </w:tcPr>
          <w:p w14:paraId="2389C7F2" w14:textId="77777777" w:rsidR="00D40805" w:rsidRDefault="00BC6634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44" w:type="dxa"/>
          </w:tcPr>
          <w:p w14:paraId="77C8538C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591" w:type="dxa"/>
          </w:tcPr>
          <w:p w14:paraId="5B3A0A62" w14:textId="77777777" w:rsidR="00D40805" w:rsidRDefault="00BC6634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CAD3A6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CA745D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82FCFB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D410570" w14:textId="77777777" w:rsidR="00D40805" w:rsidRDefault="00D40805">
            <w:pPr>
              <w:pStyle w:val="TableParagraph"/>
              <w:spacing w:before="52"/>
              <w:ind w:left="230"/>
            </w:pPr>
            <w:hyperlink r:id="rId286">
              <w:r>
                <w:rPr>
                  <w:color w:val="0000FF"/>
                  <w:spacing w:val="-2"/>
                  <w:u w:val="single" w:color="0000FF"/>
                </w:rPr>
                <w:t>https://resh.edu.ru/subject/lesson/4216/start/</w:t>
              </w:r>
            </w:hyperlink>
          </w:p>
        </w:tc>
      </w:tr>
      <w:tr w:rsidR="00D40805" w14:paraId="504143F3" w14:textId="77777777">
        <w:trPr>
          <w:trHeight w:val="2268"/>
        </w:trPr>
        <w:tc>
          <w:tcPr>
            <w:tcW w:w="550" w:type="dxa"/>
          </w:tcPr>
          <w:p w14:paraId="0B8CD7C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53F856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0EC8CAA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DDD38F6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44" w:type="dxa"/>
          </w:tcPr>
          <w:p w14:paraId="5ADF2216" w14:textId="77777777" w:rsidR="00D40805" w:rsidRDefault="00BC6634">
            <w:pPr>
              <w:pStyle w:val="TableParagraph"/>
              <w:spacing w:before="41" w:line="276" w:lineRule="auto"/>
              <w:ind w:left="234" w:right="213"/>
              <w:rPr>
                <w:sz w:val="24"/>
              </w:rPr>
            </w:pPr>
            <w:r>
              <w:rPr>
                <w:sz w:val="24"/>
              </w:rPr>
              <w:t>Значение слова в словаре. Уточняем значение слова самостоятельно, по тексту или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</w:p>
          <w:p w14:paraId="3D2B9569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591" w:type="dxa"/>
          </w:tcPr>
          <w:p w14:paraId="4C0FBAC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7E4CA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4E5D29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358A8DC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B52FE4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9F0C08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416EEB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ED16728" w14:textId="77777777" w:rsidR="00D40805" w:rsidRDefault="00D40805">
            <w:pPr>
              <w:pStyle w:val="TableParagraph"/>
              <w:rPr>
                <w:b/>
              </w:rPr>
            </w:pPr>
          </w:p>
          <w:p w14:paraId="026F409A" w14:textId="77777777" w:rsidR="00D40805" w:rsidRDefault="00D40805">
            <w:pPr>
              <w:pStyle w:val="TableParagraph"/>
              <w:rPr>
                <w:b/>
              </w:rPr>
            </w:pPr>
          </w:p>
          <w:p w14:paraId="010E09F9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12A14784" w14:textId="77777777" w:rsidR="00D40805" w:rsidRDefault="00D40805">
            <w:pPr>
              <w:pStyle w:val="TableParagraph"/>
              <w:spacing w:before="1"/>
              <w:ind w:left="230"/>
            </w:pPr>
            <w:hyperlink r:id="rId287">
              <w:r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D40805" w14:paraId="7032D6A2" w14:textId="77777777">
        <w:trPr>
          <w:trHeight w:val="993"/>
        </w:trPr>
        <w:tc>
          <w:tcPr>
            <w:tcW w:w="550" w:type="dxa"/>
          </w:tcPr>
          <w:p w14:paraId="72D8A66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C74F417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44" w:type="dxa"/>
          </w:tcPr>
          <w:p w14:paraId="2DC51091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C19480A" w14:textId="77777777" w:rsidR="00D40805" w:rsidRDefault="00BC6634">
            <w:pPr>
              <w:pStyle w:val="TableParagraph"/>
              <w:spacing w:before="7" w:line="310" w:lineRule="atLeast"/>
              <w:ind w:left="234" w:right="157"/>
              <w:rPr>
                <w:sz w:val="24"/>
              </w:rPr>
            </w:pPr>
            <w:r>
              <w:rPr>
                <w:sz w:val="24"/>
              </w:rPr>
              <w:t>разделу лексика: о происхождении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591" w:type="dxa"/>
          </w:tcPr>
          <w:p w14:paraId="70ED9EC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F0BE36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CBE04F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0D07DE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97AAD0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24DDD62" w14:textId="77777777" w:rsidR="00D40805" w:rsidRDefault="00D40805">
            <w:pPr>
              <w:pStyle w:val="TableParagraph"/>
            </w:pPr>
          </w:p>
        </w:tc>
      </w:tr>
    </w:tbl>
    <w:p w14:paraId="6961037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9CF5EA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BA1154" w14:paraId="1D4A2221" w14:textId="77777777">
        <w:trPr>
          <w:trHeight w:val="681"/>
        </w:trPr>
        <w:tc>
          <w:tcPr>
            <w:tcW w:w="550" w:type="dxa"/>
          </w:tcPr>
          <w:p w14:paraId="336DEAE8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44" w:type="dxa"/>
          </w:tcPr>
          <w:p w14:paraId="1AD98466" w14:textId="77777777" w:rsidR="00D40805" w:rsidRDefault="00BC6634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словаре и тексте</w:t>
            </w:r>
          </w:p>
        </w:tc>
        <w:tc>
          <w:tcPr>
            <w:tcW w:w="591" w:type="dxa"/>
          </w:tcPr>
          <w:p w14:paraId="25B906C9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6461CA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AC6A93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2553A7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AB14253" w14:textId="77777777" w:rsidR="00D40805" w:rsidRPr="00E118DC" w:rsidRDefault="00D40805">
            <w:pPr>
              <w:pStyle w:val="TableParagraph"/>
              <w:spacing w:before="67" w:line="278" w:lineRule="auto"/>
              <w:ind w:left="230" w:right="337"/>
              <w:rPr>
                <w:lang w:val="en-US"/>
              </w:rPr>
            </w:pPr>
            <w:hyperlink r:id="rId28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https://infourok.ru/prezentaciya-po-russkomu-yaziku-na-temu-znachenie-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8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slova-v-slovare-i-tekste-klass-1638617.html</w:t>
              </w:r>
            </w:hyperlink>
          </w:p>
        </w:tc>
      </w:tr>
      <w:tr w:rsidR="00D40805" w14:paraId="5678E3D5" w14:textId="77777777">
        <w:trPr>
          <w:trHeight w:val="679"/>
        </w:trPr>
        <w:tc>
          <w:tcPr>
            <w:tcW w:w="550" w:type="dxa"/>
          </w:tcPr>
          <w:p w14:paraId="400C0A67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44" w:type="dxa"/>
          </w:tcPr>
          <w:p w14:paraId="28F7F706" w14:textId="77777777" w:rsidR="00D40805" w:rsidRDefault="00BC6634">
            <w:pPr>
              <w:pStyle w:val="TableParagraph"/>
              <w:spacing w:before="7" w:line="310" w:lineRule="atLeast"/>
              <w:ind w:left="234" w:right="208"/>
              <w:rPr>
                <w:sz w:val="24"/>
              </w:rPr>
            </w:pPr>
            <w:r>
              <w:rPr>
                <w:sz w:val="24"/>
              </w:rPr>
              <w:t>Однозначные и 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591" w:type="dxa"/>
          </w:tcPr>
          <w:p w14:paraId="4BCC6058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A98EE8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80393B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C47029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B3B2149" w14:textId="77777777" w:rsidR="00D40805" w:rsidRDefault="00D40805">
            <w:pPr>
              <w:pStyle w:val="TableParagraph"/>
              <w:spacing w:before="211"/>
              <w:ind w:left="230"/>
            </w:pPr>
            <w:hyperlink r:id="rId290">
              <w:r>
                <w:rPr>
                  <w:color w:val="0000FF"/>
                  <w:spacing w:val="-2"/>
                  <w:u w:val="single" w:color="0000FF"/>
                </w:rPr>
                <w:t>https://resh.edu.ru/subject/lesson/6008/start/</w:t>
              </w:r>
            </w:hyperlink>
          </w:p>
        </w:tc>
      </w:tr>
      <w:tr w:rsidR="00D40805" w14:paraId="1CDF55E1" w14:textId="77777777">
        <w:trPr>
          <w:trHeight w:val="1315"/>
        </w:trPr>
        <w:tc>
          <w:tcPr>
            <w:tcW w:w="550" w:type="dxa"/>
          </w:tcPr>
          <w:p w14:paraId="76C9350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040E6F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44" w:type="dxa"/>
          </w:tcPr>
          <w:p w14:paraId="56AA777D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Многозначные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слова. Прямое и переносное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64B6D4F8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551510C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315E3D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4F909A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0F3133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34375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63CA83B" w14:textId="77777777" w:rsidR="00D40805" w:rsidRDefault="00D40805">
            <w:pPr>
              <w:pStyle w:val="TableParagraph"/>
              <w:rPr>
                <w:b/>
              </w:rPr>
            </w:pPr>
          </w:p>
          <w:p w14:paraId="600E90CF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29D649F0" w14:textId="77777777" w:rsidR="00D40805" w:rsidRDefault="00D40805">
            <w:pPr>
              <w:pStyle w:val="TableParagraph"/>
              <w:ind w:left="230"/>
            </w:pPr>
            <w:hyperlink r:id="rId291">
              <w:r>
                <w:rPr>
                  <w:color w:val="0000FF"/>
                  <w:spacing w:val="-2"/>
                  <w:u w:val="single" w:color="0000FF"/>
                </w:rPr>
                <w:t>https://resh.edu.ru/subject/lesson/6008/start/</w:t>
              </w:r>
            </w:hyperlink>
          </w:p>
        </w:tc>
      </w:tr>
      <w:tr w:rsidR="00D40805" w14:paraId="17CAFB3C" w14:textId="77777777">
        <w:trPr>
          <w:trHeight w:val="362"/>
        </w:trPr>
        <w:tc>
          <w:tcPr>
            <w:tcW w:w="550" w:type="dxa"/>
          </w:tcPr>
          <w:p w14:paraId="3EEE5C79" w14:textId="77777777" w:rsidR="00D40805" w:rsidRDefault="00BC6634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44" w:type="dxa"/>
          </w:tcPr>
          <w:p w14:paraId="595E6F96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591" w:type="dxa"/>
          </w:tcPr>
          <w:p w14:paraId="16EBC156" w14:textId="77777777" w:rsidR="00D40805" w:rsidRDefault="00BC6634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D64ACA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A4137A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3019E9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02F0B23" w14:textId="77777777" w:rsidR="00D40805" w:rsidRDefault="00D40805">
            <w:pPr>
              <w:pStyle w:val="TableParagraph"/>
              <w:spacing w:before="52"/>
              <w:ind w:left="230"/>
            </w:pP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https://resh.edu.ru/subject/lesson/4203/start/</w:t>
              </w:r>
            </w:hyperlink>
          </w:p>
        </w:tc>
      </w:tr>
      <w:tr w:rsidR="00D40805" w14:paraId="3A8B3C2F" w14:textId="77777777">
        <w:trPr>
          <w:trHeight w:val="362"/>
        </w:trPr>
        <w:tc>
          <w:tcPr>
            <w:tcW w:w="550" w:type="dxa"/>
          </w:tcPr>
          <w:p w14:paraId="6114E524" w14:textId="77777777" w:rsidR="00D40805" w:rsidRDefault="00BC6634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44" w:type="dxa"/>
          </w:tcPr>
          <w:p w14:paraId="79A786B1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  <w:tc>
          <w:tcPr>
            <w:tcW w:w="591" w:type="dxa"/>
          </w:tcPr>
          <w:p w14:paraId="2AE734BB" w14:textId="77777777" w:rsidR="00D40805" w:rsidRDefault="00BC6634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2DEAA4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338009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67ACE8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0515088" w14:textId="77777777" w:rsidR="00D40805" w:rsidRDefault="00D40805">
            <w:pPr>
              <w:pStyle w:val="TableParagraph"/>
              <w:spacing w:before="52"/>
              <w:ind w:left="230"/>
            </w:pPr>
            <w:hyperlink r:id="rId293">
              <w:r>
                <w:rPr>
                  <w:color w:val="0000FF"/>
                  <w:spacing w:val="-2"/>
                  <w:u w:val="single" w:color="0000FF"/>
                </w:rPr>
                <w:t>https://resh.edu.ru/subject/lesson/4203/start/</w:t>
              </w:r>
            </w:hyperlink>
          </w:p>
        </w:tc>
      </w:tr>
      <w:tr w:rsidR="00D40805" w14:paraId="76B9A90C" w14:textId="77777777">
        <w:trPr>
          <w:trHeight w:val="362"/>
        </w:trPr>
        <w:tc>
          <w:tcPr>
            <w:tcW w:w="550" w:type="dxa"/>
          </w:tcPr>
          <w:p w14:paraId="0A90BB8F" w14:textId="77777777" w:rsidR="00D40805" w:rsidRDefault="00BC6634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44" w:type="dxa"/>
          </w:tcPr>
          <w:p w14:paraId="6D780050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591" w:type="dxa"/>
          </w:tcPr>
          <w:p w14:paraId="2FB0F313" w14:textId="77777777" w:rsidR="00D40805" w:rsidRDefault="00BC6634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269FD0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71D3A0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7471C3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E13553B" w14:textId="77777777" w:rsidR="00D40805" w:rsidRDefault="00D40805">
            <w:pPr>
              <w:pStyle w:val="TableParagraph"/>
              <w:spacing w:before="52"/>
              <w:ind w:left="230"/>
            </w:pPr>
            <w:hyperlink r:id="rId294">
              <w:r>
                <w:rPr>
                  <w:color w:val="0000FF"/>
                  <w:spacing w:val="-2"/>
                  <w:u w:val="single" w:color="0000FF"/>
                </w:rPr>
                <w:t>https://resh.edu.ru/subject/lesson/4204/start/</w:t>
              </w:r>
            </w:hyperlink>
          </w:p>
        </w:tc>
      </w:tr>
      <w:tr w:rsidR="00D40805" w14:paraId="0AC97E3B" w14:textId="77777777">
        <w:trPr>
          <w:trHeight w:val="998"/>
        </w:trPr>
        <w:tc>
          <w:tcPr>
            <w:tcW w:w="550" w:type="dxa"/>
          </w:tcPr>
          <w:p w14:paraId="4B9731D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60B28C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44" w:type="dxa"/>
          </w:tcPr>
          <w:p w14:paraId="52AE4E5E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лексика.</w:t>
            </w:r>
          </w:p>
          <w:p w14:paraId="04015E1F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438479F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46F29C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8D61F4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7A5051" w14:textId="77777777" w:rsidR="00D40805" w:rsidRDefault="00BC6634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5467FA6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3FD5BF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9BDEED2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67FAAD5" w14:textId="77777777" w:rsidR="00D40805" w:rsidRDefault="00D40805">
            <w:pPr>
              <w:pStyle w:val="TableParagraph"/>
              <w:ind w:left="230"/>
            </w:pPr>
            <w:hyperlink r:id="rId295">
              <w:r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D40805" w14:paraId="577C7D65" w14:textId="77777777">
        <w:trPr>
          <w:trHeight w:val="995"/>
        </w:trPr>
        <w:tc>
          <w:tcPr>
            <w:tcW w:w="550" w:type="dxa"/>
          </w:tcPr>
          <w:p w14:paraId="6EFC508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AA6CF6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44" w:type="dxa"/>
          </w:tcPr>
          <w:p w14:paraId="05230771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использованием антонимов</w:t>
            </w:r>
          </w:p>
        </w:tc>
        <w:tc>
          <w:tcPr>
            <w:tcW w:w="591" w:type="dxa"/>
          </w:tcPr>
          <w:p w14:paraId="2BE1270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A250F7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908FA6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87A55B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838598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4D055E8" w14:textId="77777777" w:rsidR="00D40805" w:rsidRDefault="00D40805">
            <w:pPr>
              <w:pStyle w:val="TableParagraph"/>
            </w:pPr>
          </w:p>
        </w:tc>
      </w:tr>
      <w:tr w:rsidR="00D40805" w14:paraId="19B37EAE" w14:textId="77777777">
        <w:trPr>
          <w:trHeight w:val="1315"/>
        </w:trPr>
        <w:tc>
          <w:tcPr>
            <w:tcW w:w="550" w:type="dxa"/>
          </w:tcPr>
          <w:p w14:paraId="5DE37CE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3BBBBA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44" w:type="dxa"/>
          </w:tcPr>
          <w:p w14:paraId="3D9DBA8B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 лексика: работаем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</w:p>
          <w:p w14:paraId="670A3698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словарем</w:t>
            </w:r>
          </w:p>
        </w:tc>
        <w:tc>
          <w:tcPr>
            <w:tcW w:w="591" w:type="dxa"/>
          </w:tcPr>
          <w:p w14:paraId="0DDD45B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C8C89C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DC4F2E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7A8111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5A4728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0CA7058" w14:textId="77777777" w:rsidR="00D40805" w:rsidRDefault="00D40805">
            <w:pPr>
              <w:pStyle w:val="TableParagraph"/>
              <w:rPr>
                <w:b/>
              </w:rPr>
            </w:pPr>
          </w:p>
          <w:p w14:paraId="5144CEDD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57C0C788" w14:textId="77777777" w:rsidR="00D40805" w:rsidRDefault="00D40805">
            <w:pPr>
              <w:pStyle w:val="TableParagraph"/>
              <w:ind w:left="230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D40805" w14:paraId="58B9B960" w14:textId="77777777">
        <w:trPr>
          <w:trHeight w:val="998"/>
        </w:trPr>
        <w:tc>
          <w:tcPr>
            <w:tcW w:w="550" w:type="dxa"/>
          </w:tcPr>
          <w:p w14:paraId="160F9DA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1EB061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44" w:type="dxa"/>
          </w:tcPr>
          <w:p w14:paraId="64616E59" w14:textId="77777777" w:rsidR="00D40805" w:rsidRDefault="00BC6634">
            <w:pPr>
              <w:pStyle w:val="TableParagraph"/>
              <w:spacing w:before="7" w:line="310" w:lineRule="atLeast"/>
              <w:ind w:left="234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Однокоренные </w:t>
            </w:r>
            <w:r>
              <w:rPr>
                <w:sz w:val="24"/>
              </w:rPr>
              <w:t>(родственные)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Корень слова</w:t>
            </w:r>
          </w:p>
        </w:tc>
        <w:tc>
          <w:tcPr>
            <w:tcW w:w="591" w:type="dxa"/>
          </w:tcPr>
          <w:p w14:paraId="08D348F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A1FBA7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D3FEEB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8B4B88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81887D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01FE066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11F0AA16" w14:textId="77777777" w:rsidR="00D40805" w:rsidRDefault="00D40805">
            <w:pPr>
              <w:pStyle w:val="TableParagraph"/>
              <w:ind w:left="230"/>
            </w:pPr>
            <w:hyperlink r:id="rId297">
              <w:r>
                <w:rPr>
                  <w:color w:val="0000FF"/>
                  <w:spacing w:val="-2"/>
                  <w:u w:val="single" w:color="0000FF"/>
                </w:rPr>
                <w:t>https://resh.edu.ru/subject/lesson/4218/start/</w:t>
              </w:r>
            </w:hyperlink>
          </w:p>
        </w:tc>
      </w:tr>
      <w:tr w:rsidR="00D40805" w:rsidRPr="00BA1154" w14:paraId="0C449E30" w14:textId="77777777">
        <w:trPr>
          <w:trHeight w:val="993"/>
        </w:trPr>
        <w:tc>
          <w:tcPr>
            <w:tcW w:w="550" w:type="dxa"/>
          </w:tcPr>
          <w:p w14:paraId="6809783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565FE7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44" w:type="dxa"/>
          </w:tcPr>
          <w:p w14:paraId="62A9ED0B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на</w:t>
            </w:r>
          </w:p>
          <w:p w14:paraId="2BF7ADD1" w14:textId="77777777" w:rsidR="00D40805" w:rsidRDefault="00BC6634">
            <w:pPr>
              <w:pStyle w:val="TableParagraph"/>
              <w:spacing w:before="10" w:line="310" w:lineRule="atLeast"/>
              <w:ind w:left="234" w:right="321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за 1 четверть.</w:t>
            </w:r>
          </w:p>
        </w:tc>
        <w:tc>
          <w:tcPr>
            <w:tcW w:w="591" w:type="dxa"/>
          </w:tcPr>
          <w:p w14:paraId="57D3F73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BF5C48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D44208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A1BEB9" w14:textId="77777777" w:rsidR="00D40805" w:rsidRDefault="00BC6634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4D1EC8E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10F008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794A32C" w14:textId="77777777" w:rsidR="00D40805" w:rsidRPr="00E118DC" w:rsidRDefault="00D40805">
            <w:pPr>
              <w:pStyle w:val="TableParagraph"/>
              <w:spacing w:before="225" w:line="276" w:lineRule="auto"/>
              <w:ind w:left="230" w:right="105"/>
              <w:rPr>
                <w:lang w:val="en-US"/>
              </w:rPr>
            </w:pPr>
            <w:hyperlink r:id="rId29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https://nsportal.ru/nachalnaya-shkola/russkii-yazyk/2021/10/29/diktanty-po-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9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russkomu-yazyku-2-klass-1-chetvert</w:t>
              </w:r>
            </w:hyperlink>
          </w:p>
        </w:tc>
      </w:tr>
    </w:tbl>
    <w:p w14:paraId="3F754AB0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1BF2512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BA1154" w14:paraId="4FF3BD3D" w14:textId="77777777">
        <w:trPr>
          <w:trHeight w:val="1634"/>
        </w:trPr>
        <w:tc>
          <w:tcPr>
            <w:tcW w:w="550" w:type="dxa"/>
          </w:tcPr>
          <w:p w14:paraId="6CFDE2ED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2F7918F" w14:textId="77777777" w:rsidR="00D40805" w:rsidRPr="00E118DC" w:rsidRDefault="00D40805">
            <w:pPr>
              <w:pStyle w:val="TableParagraph"/>
              <w:spacing w:before="125"/>
              <w:rPr>
                <w:b/>
                <w:sz w:val="24"/>
                <w:lang w:val="en-US"/>
              </w:rPr>
            </w:pPr>
          </w:p>
          <w:p w14:paraId="4E9817B4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44" w:type="dxa"/>
          </w:tcPr>
          <w:p w14:paraId="3BD23ECA" w14:textId="77777777" w:rsidR="00D40805" w:rsidRDefault="00BC6634">
            <w:pPr>
              <w:pStyle w:val="TableParagraph"/>
              <w:spacing w:before="41" w:line="276" w:lineRule="auto"/>
              <w:ind w:left="234" w:right="332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по разделу</w:t>
            </w:r>
          </w:p>
          <w:p w14:paraId="0BBFA287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«Лексика»</w:t>
            </w:r>
          </w:p>
        </w:tc>
        <w:tc>
          <w:tcPr>
            <w:tcW w:w="591" w:type="dxa"/>
          </w:tcPr>
          <w:p w14:paraId="51CAD20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E8779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D3FB66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045D7F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27A5E2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B7A754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3F10F38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1E1A3D8" w14:textId="77777777" w:rsidR="00D40805" w:rsidRPr="00E118DC" w:rsidRDefault="00D40805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785780C3" w14:textId="77777777" w:rsidR="00D40805" w:rsidRPr="00E118DC" w:rsidRDefault="00D40805">
            <w:pPr>
              <w:pStyle w:val="TableParagraph"/>
              <w:spacing w:line="276" w:lineRule="auto"/>
              <w:ind w:left="230" w:right="765"/>
              <w:rPr>
                <w:lang w:val="en-US"/>
              </w:rPr>
            </w:pPr>
            <w:hyperlink r:id="rId30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https://infourok.ru/konspekt-prezentaciya-k-uroku-russkogo-yazyka-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obobshenie-i-zakreplenie-znanij-po-teme-slova-slova-6301222.html</w:t>
              </w:r>
            </w:hyperlink>
          </w:p>
        </w:tc>
      </w:tr>
      <w:tr w:rsidR="00D40805" w14:paraId="183D6C44" w14:textId="77777777">
        <w:trPr>
          <w:trHeight w:val="1313"/>
        </w:trPr>
        <w:tc>
          <w:tcPr>
            <w:tcW w:w="550" w:type="dxa"/>
          </w:tcPr>
          <w:p w14:paraId="54AFA580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716CFF41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44" w:type="dxa"/>
          </w:tcPr>
          <w:p w14:paraId="7D89660F" w14:textId="77777777" w:rsidR="00D40805" w:rsidRDefault="00BC6634">
            <w:pPr>
              <w:pStyle w:val="TableParagraph"/>
              <w:spacing w:before="38" w:line="276" w:lineRule="auto"/>
              <w:ind w:left="234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Признаки однокоренных </w:t>
            </w:r>
            <w:r>
              <w:rPr>
                <w:sz w:val="24"/>
              </w:rPr>
              <w:t>(родственных)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1B1D3A9F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4B5EB24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E99FA4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F9E0E4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D95858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C2FF1B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659E93B" w14:textId="77777777" w:rsidR="00D40805" w:rsidRDefault="00D40805">
            <w:pPr>
              <w:pStyle w:val="TableParagraph"/>
              <w:rPr>
                <w:b/>
              </w:rPr>
            </w:pPr>
          </w:p>
          <w:p w14:paraId="325542CB" w14:textId="77777777" w:rsidR="00D40805" w:rsidRDefault="00D40805">
            <w:pPr>
              <w:pStyle w:val="TableParagraph"/>
              <w:spacing w:before="22"/>
              <w:rPr>
                <w:b/>
              </w:rPr>
            </w:pPr>
          </w:p>
          <w:p w14:paraId="0BF02EBB" w14:textId="77777777" w:rsidR="00D40805" w:rsidRDefault="00D40805">
            <w:pPr>
              <w:pStyle w:val="TableParagraph"/>
              <w:ind w:left="230"/>
            </w:pPr>
            <w:hyperlink r:id="rId302">
              <w:r>
                <w:rPr>
                  <w:color w:val="0000FF"/>
                  <w:spacing w:val="-2"/>
                  <w:u w:val="single" w:color="0000FF"/>
                </w:rPr>
                <w:t>https://resh.edu.ru/subject/lesson/4218/start/</w:t>
              </w:r>
            </w:hyperlink>
          </w:p>
        </w:tc>
      </w:tr>
      <w:tr w:rsidR="00D40805" w14:paraId="75F499D1" w14:textId="77777777">
        <w:trPr>
          <w:trHeight w:val="681"/>
        </w:trPr>
        <w:tc>
          <w:tcPr>
            <w:tcW w:w="550" w:type="dxa"/>
          </w:tcPr>
          <w:p w14:paraId="076F2640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44" w:type="dxa"/>
          </w:tcPr>
          <w:p w14:paraId="4E1B2BE8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03704824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58C2CE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DA43B2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07DB30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1495954" w14:textId="77777777" w:rsidR="00D40805" w:rsidRDefault="00D40805">
            <w:pPr>
              <w:pStyle w:val="TableParagraph"/>
              <w:spacing w:before="213"/>
              <w:ind w:left="230"/>
            </w:pPr>
            <w:hyperlink r:id="rId303">
              <w:r>
                <w:rPr>
                  <w:color w:val="0000FF"/>
                  <w:spacing w:val="-2"/>
                  <w:u w:val="single" w:color="0000FF"/>
                </w:rPr>
                <w:t>https://resh.edu.ru/subject/lesson/6080/start/</w:t>
              </w:r>
            </w:hyperlink>
          </w:p>
        </w:tc>
      </w:tr>
      <w:tr w:rsidR="00D40805" w14:paraId="194401E5" w14:textId="77777777">
        <w:trPr>
          <w:trHeight w:val="996"/>
        </w:trPr>
        <w:tc>
          <w:tcPr>
            <w:tcW w:w="550" w:type="dxa"/>
          </w:tcPr>
          <w:p w14:paraId="43BDF0D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8CE6976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44" w:type="dxa"/>
          </w:tcPr>
          <w:p w14:paraId="51B0B486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общая</w:t>
            </w:r>
          </w:p>
          <w:p w14:paraId="030A5EA9" w14:textId="77777777" w:rsidR="00D40805" w:rsidRDefault="00BC6634">
            <w:pPr>
              <w:pStyle w:val="TableParagraph"/>
              <w:spacing w:before="10" w:line="310" w:lineRule="atLeast"/>
              <w:ind w:left="234" w:right="36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3FDE350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A58A97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BC2980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34FF25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D11596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D9FEE83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B8DC825" w14:textId="77777777" w:rsidR="00D40805" w:rsidRDefault="00D40805">
            <w:pPr>
              <w:pStyle w:val="TableParagraph"/>
              <w:ind w:left="230"/>
            </w:pPr>
            <w:hyperlink r:id="rId304">
              <w:r>
                <w:rPr>
                  <w:color w:val="0000FF"/>
                  <w:spacing w:val="-2"/>
                  <w:u w:val="single" w:color="0000FF"/>
                </w:rPr>
                <w:t>https://resh.edu.ru/subject/lesson/6216/start/</w:t>
              </w:r>
            </w:hyperlink>
          </w:p>
        </w:tc>
      </w:tr>
      <w:tr w:rsidR="00D40805" w:rsidRPr="00BA1154" w14:paraId="1BEB6D70" w14:textId="77777777">
        <w:trPr>
          <w:trHeight w:val="679"/>
        </w:trPr>
        <w:tc>
          <w:tcPr>
            <w:tcW w:w="550" w:type="dxa"/>
          </w:tcPr>
          <w:p w14:paraId="6109687C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44" w:type="dxa"/>
          </w:tcPr>
          <w:p w14:paraId="40FA4306" w14:textId="77777777" w:rsidR="00D40805" w:rsidRDefault="00BC6634">
            <w:pPr>
              <w:pStyle w:val="TableParagraph"/>
              <w:spacing w:before="7" w:line="310" w:lineRule="atLeast"/>
              <w:ind w:left="234" w:right="385"/>
              <w:rPr>
                <w:sz w:val="24"/>
              </w:rPr>
            </w:pPr>
            <w:r>
              <w:rPr>
                <w:sz w:val="24"/>
              </w:rPr>
              <w:t>Корень слова: 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591" w:type="dxa"/>
          </w:tcPr>
          <w:p w14:paraId="5BEA1F2F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FBB3E6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5566E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058BCC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74FD001" w14:textId="77777777" w:rsidR="00D40805" w:rsidRPr="00E118DC" w:rsidRDefault="00D40805">
            <w:pPr>
              <w:pStyle w:val="TableParagraph"/>
              <w:spacing w:before="67" w:line="276" w:lineRule="auto"/>
              <w:ind w:left="230" w:right="462"/>
              <w:rPr>
                <w:lang w:val="en-US"/>
              </w:rPr>
            </w:pPr>
            <w:hyperlink r:id="rId30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D40805" w14:paraId="10756599" w14:textId="77777777">
        <w:trPr>
          <w:trHeight w:val="998"/>
        </w:trPr>
        <w:tc>
          <w:tcPr>
            <w:tcW w:w="550" w:type="dxa"/>
          </w:tcPr>
          <w:p w14:paraId="31D22892" w14:textId="77777777" w:rsidR="00D40805" w:rsidRPr="00E118DC" w:rsidRDefault="00D40805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14:paraId="666B3C6F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44" w:type="dxa"/>
          </w:tcPr>
          <w:p w14:paraId="3AFA4E88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14:paraId="2FA399F0" w14:textId="77777777" w:rsidR="00D40805" w:rsidRDefault="00BC6634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591" w:type="dxa"/>
          </w:tcPr>
          <w:p w14:paraId="3255608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06615A9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759A15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48FD2F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C9C017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7F17951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5C7E3A7" w14:textId="77777777" w:rsidR="00D40805" w:rsidRDefault="00D40805">
            <w:pPr>
              <w:pStyle w:val="TableParagraph"/>
              <w:ind w:left="230"/>
            </w:pPr>
            <w:hyperlink r:id="rId307">
              <w:r>
                <w:rPr>
                  <w:color w:val="0000FF"/>
                  <w:spacing w:val="-2"/>
                  <w:u w:val="single" w:color="0000FF"/>
                </w:rPr>
                <w:t>https://resh.edu.ru/subject/lesson/6216/start/</w:t>
              </w:r>
            </w:hyperlink>
          </w:p>
        </w:tc>
      </w:tr>
      <w:tr w:rsidR="00D40805" w14:paraId="28C98948" w14:textId="77777777">
        <w:trPr>
          <w:trHeight w:val="998"/>
        </w:trPr>
        <w:tc>
          <w:tcPr>
            <w:tcW w:w="550" w:type="dxa"/>
          </w:tcPr>
          <w:p w14:paraId="02C74FA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347DF43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44" w:type="dxa"/>
          </w:tcPr>
          <w:p w14:paraId="674CD126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как</w:t>
            </w:r>
          </w:p>
          <w:p w14:paraId="09009E69" w14:textId="77777777" w:rsidR="00D40805" w:rsidRDefault="00BC6634">
            <w:pPr>
              <w:pStyle w:val="TableParagraph"/>
              <w:spacing w:before="7" w:line="310" w:lineRule="atLeast"/>
              <w:ind w:left="234" w:right="496"/>
              <w:rPr>
                <w:sz w:val="24"/>
              </w:rPr>
            </w:pPr>
            <w:r>
              <w:rPr>
                <w:sz w:val="24"/>
              </w:rPr>
              <w:t>изменяемая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77C9E26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7009052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BAD651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60C124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824F47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CC47E68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4932468E" w14:textId="77777777" w:rsidR="00D40805" w:rsidRDefault="00D40805">
            <w:pPr>
              <w:pStyle w:val="TableParagraph"/>
              <w:ind w:left="230"/>
            </w:pPr>
            <w:hyperlink r:id="rId308">
              <w:r>
                <w:rPr>
                  <w:color w:val="0000FF"/>
                  <w:spacing w:val="-2"/>
                  <w:u w:val="single" w:color="0000FF"/>
                </w:rPr>
                <w:t>https://resh.edu.ru/subject/lesson/6080/start/</w:t>
              </w:r>
            </w:hyperlink>
          </w:p>
        </w:tc>
      </w:tr>
      <w:tr w:rsidR="00D40805" w14:paraId="10D54BAA" w14:textId="77777777">
        <w:trPr>
          <w:trHeight w:val="1310"/>
        </w:trPr>
        <w:tc>
          <w:tcPr>
            <w:tcW w:w="550" w:type="dxa"/>
          </w:tcPr>
          <w:p w14:paraId="56A464E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BEB76B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44" w:type="dxa"/>
          </w:tcPr>
          <w:p w14:paraId="5E8F801A" w14:textId="77777777" w:rsidR="00D40805" w:rsidRDefault="00BC6634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 нулевое окончание</w:t>
            </w:r>
          </w:p>
          <w:p w14:paraId="42324594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591" w:type="dxa"/>
          </w:tcPr>
          <w:p w14:paraId="1DA41A5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92E102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CCED11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537034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A861BB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5E2937F" w14:textId="77777777" w:rsidR="00D40805" w:rsidRDefault="00D40805">
            <w:pPr>
              <w:pStyle w:val="TableParagraph"/>
              <w:rPr>
                <w:b/>
              </w:rPr>
            </w:pPr>
          </w:p>
          <w:p w14:paraId="404162AD" w14:textId="77777777" w:rsidR="00D40805" w:rsidRDefault="00D40805">
            <w:pPr>
              <w:pStyle w:val="TableParagraph"/>
              <w:spacing w:before="21"/>
              <w:rPr>
                <w:b/>
              </w:rPr>
            </w:pPr>
          </w:p>
          <w:p w14:paraId="27736423" w14:textId="77777777" w:rsidR="00D40805" w:rsidRDefault="00D40805">
            <w:pPr>
              <w:pStyle w:val="TableParagraph"/>
              <w:ind w:left="230"/>
            </w:pPr>
            <w:hyperlink r:id="rId309">
              <w:r>
                <w:rPr>
                  <w:color w:val="0000FF"/>
                  <w:spacing w:val="-2"/>
                  <w:u w:val="single" w:color="0000FF"/>
                </w:rPr>
                <w:t>https://infourok.ru/urok-nulevoe-okonchanie-nablyudenie-6851764.html</w:t>
              </w:r>
            </w:hyperlink>
          </w:p>
        </w:tc>
      </w:tr>
    </w:tbl>
    <w:p w14:paraId="61C46E0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BE085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BA1154" w14:paraId="4FB108C0" w14:textId="77777777">
        <w:trPr>
          <w:trHeight w:val="998"/>
        </w:trPr>
        <w:tc>
          <w:tcPr>
            <w:tcW w:w="550" w:type="dxa"/>
          </w:tcPr>
          <w:p w14:paraId="6053C15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82DBDA4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44" w:type="dxa"/>
          </w:tcPr>
          <w:p w14:paraId="5DD10089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360E7E4F" w14:textId="77777777" w:rsidR="00D40805" w:rsidRDefault="00BC6634">
            <w:pPr>
              <w:pStyle w:val="TableParagraph"/>
              <w:spacing w:before="9" w:line="310" w:lineRule="atLeast"/>
              <w:ind w:left="234" w:right="285"/>
              <w:rPr>
                <w:sz w:val="24"/>
              </w:rPr>
            </w:pPr>
            <w:r>
              <w:rPr>
                <w:sz w:val="24"/>
              </w:rPr>
              <w:t>изменяемых и неизменяемых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591" w:type="dxa"/>
          </w:tcPr>
          <w:p w14:paraId="65105DC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FEBC87C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377014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779F96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D60FB9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CA0CBA3" w14:textId="77777777" w:rsidR="00D40805" w:rsidRPr="00E118DC" w:rsidRDefault="00D40805">
            <w:pPr>
              <w:pStyle w:val="TableParagraph"/>
              <w:spacing w:before="225" w:line="278" w:lineRule="auto"/>
              <w:ind w:left="230" w:right="275"/>
              <w:rPr>
                <w:lang w:val="en-US"/>
              </w:rPr>
            </w:pPr>
            <w:hyperlink r:id="rId31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yazyk/2012/11/01/prezentatsiya-neizmenyaemye-slova-v-russkom-yazyke</w:t>
              </w:r>
            </w:hyperlink>
          </w:p>
        </w:tc>
      </w:tr>
      <w:tr w:rsidR="00D40805" w:rsidRPr="00BA1154" w14:paraId="7FF96799" w14:textId="77777777">
        <w:trPr>
          <w:trHeight w:val="678"/>
        </w:trPr>
        <w:tc>
          <w:tcPr>
            <w:tcW w:w="550" w:type="dxa"/>
          </w:tcPr>
          <w:p w14:paraId="55A9941A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44" w:type="dxa"/>
          </w:tcPr>
          <w:p w14:paraId="65A387EE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4DA2912C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0A82B6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E96409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539055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78E0F9A" w14:textId="77777777" w:rsidR="00D40805" w:rsidRPr="00E118DC" w:rsidRDefault="00D40805">
            <w:pPr>
              <w:pStyle w:val="TableParagraph"/>
              <w:spacing w:before="67" w:line="276" w:lineRule="auto"/>
              <w:ind w:left="230" w:right="215"/>
              <w:rPr>
                <w:lang w:val="en-US"/>
              </w:rPr>
            </w:pPr>
            <w:hyperlink r:id="rId31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https://infourok.ru/prezentaciya-k-uroku-russkogo-yazika-po-teme-suffiks-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kak-chast-slova-klass-749856.html</w:t>
              </w:r>
            </w:hyperlink>
          </w:p>
        </w:tc>
      </w:tr>
      <w:tr w:rsidR="00D40805" w:rsidRPr="00BA1154" w14:paraId="7485AA97" w14:textId="77777777">
        <w:trPr>
          <w:trHeight w:val="681"/>
        </w:trPr>
        <w:tc>
          <w:tcPr>
            <w:tcW w:w="550" w:type="dxa"/>
          </w:tcPr>
          <w:p w14:paraId="1E0864ED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44" w:type="dxa"/>
          </w:tcPr>
          <w:p w14:paraId="431493D1" w14:textId="77777777" w:rsidR="00D40805" w:rsidRDefault="00BC6634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слова (наблюдение)</w:t>
            </w:r>
          </w:p>
        </w:tc>
        <w:tc>
          <w:tcPr>
            <w:tcW w:w="591" w:type="dxa"/>
          </w:tcPr>
          <w:p w14:paraId="077789DA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FF02A4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B9243C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53EF14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ABBDFCD" w14:textId="77777777" w:rsidR="00D40805" w:rsidRPr="00E118DC" w:rsidRDefault="00D40805">
            <w:pPr>
              <w:pStyle w:val="TableParagraph"/>
              <w:spacing w:before="67" w:line="276" w:lineRule="auto"/>
              <w:ind w:left="230" w:right="409"/>
              <w:rPr>
                <w:lang w:val="en-US"/>
              </w:rPr>
            </w:pPr>
            <w:hyperlink r:id="rId31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https://infourok.ru/prezentaciya-po-russkomu-yaziku-na-temu-pristavka-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kak-chast-slova-klass-3432899.html</w:t>
              </w:r>
            </w:hyperlink>
          </w:p>
        </w:tc>
      </w:tr>
      <w:tr w:rsidR="00D40805" w:rsidRPr="00BA1154" w14:paraId="4377111C" w14:textId="77777777">
        <w:trPr>
          <w:trHeight w:val="916"/>
        </w:trPr>
        <w:tc>
          <w:tcPr>
            <w:tcW w:w="550" w:type="dxa"/>
          </w:tcPr>
          <w:p w14:paraId="46EE4B01" w14:textId="77777777" w:rsidR="00D40805" w:rsidRPr="00E118DC" w:rsidRDefault="00D40805">
            <w:pPr>
              <w:pStyle w:val="TableParagraph"/>
              <w:spacing w:before="41"/>
              <w:rPr>
                <w:b/>
                <w:sz w:val="24"/>
                <w:lang w:val="en-US"/>
              </w:rPr>
            </w:pPr>
          </w:p>
          <w:p w14:paraId="3EC051C9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44" w:type="dxa"/>
          </w:tcPr>
          <w:p w14:paraId="730E5F7D" w14:textId="77777777" w:rsidR="00D40805" w:rsidRDefault="00BC6634">
            <w:pPr>
              <w:pStyle w:val="TableParagraph"/>
              <w:spacing w:before="158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591" w:type="dxa"/>
          </w:tcPr>
          <w:p w14:paraId="09722597" w14:textId="77777777" w:rsidR="00D40805" w:rsidRDefault="00D40805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7B18C9F9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109578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E6FE2D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55DEAD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F06D06E" w14:textId="77777777" w:rsidR="00D40805" w:rsidRPr="00E118DC" w:rsidRDefault="00D40805">
            <w:pPr>
              <w:pStyle w:val="TableParagraph"/>
              <w:spacing w:before="3" w:line="290" w:lineRule="atLeast"/>
              <w:ind w:left="230" w:right="246"/>
              <w:rPr>
                <w:lang w:val="en-US"/>
              </w:rPr>
            </w:pPr>
            <w:hyperlink r:id="rId31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https://kopilkaurokov.ru/russkiyYazik/presentacii/priezientatsiia-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znakomstvo-s-pristavkoi-i-suffiksom-umk-planieta-znanii-russkii-iazyk-2-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</w:hyperlink>
          </w:p>
        </w:tc>
      </w:tr>
      <w:tr w:rsidR="00D40805" w:rsidRPr="00BA1154" w14:paraId="17D86AC2" w14:textId="77777777">
        <w:trPr>
          <w:trHeight w:val="998"/>
        </w:trPr>
        <w:tc>
          <w:tcPr>
            <w:tcW w:w="550" w:type="dxa"/>
          </w:tcPr>
          <w:p w14:paraId="49D83078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05C84882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44" w:type="dxa"/>
          </w:tcPr>
          <w:p w14:paraId="6F925FB1" w14:textId="77777777" w:rsidR="00D40805" w:rsidRDefault="00BC6634">
            <w:pPr>
              <w:pStyle w:val="TableParagraph"/>
              <w:spacing w:before="7" w:line="310" w:lineRule="atLeast"/>
              <w:ind w:left="234" w:right="354"/>
              <w:jc w:val="both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слова: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 значением</w:t>
            </w:r>
          </w:p>
        </w:tc>
        <w:tc>
          <w:tcPr>
            <w:tcW w:w="591" w:type="dxa"/>
          </w:tcPr>
          <w:p w14:paraId="5D6DF98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F0B273B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9ECE53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0214BB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86266D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20F8119" w14:textId="77777777" w:rsidR="00D40805" w:rsidRPr="00E118DC" w:rsidRDefault="00D40805">
            <w:pPr>
              <w:pStyle w:val="TableParagraph"/>
              <w:spacing w:before="225" w:line="276" w:lineRule="auto"/>
              <w:ind w:left="230" w:right="1132"/>
              <w:rPr>
                <w:lang w:val="en-US"/>
              </w:rPr>
            </w:pPr>
            <w:hyperlink r:id="rId31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https://infourok.ru/urok-suffiks-kak-chast-slova-nablyudenie-za-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znacheniem-6871157.html</w:t>
              </w:r>
            </w:hyperlink>
          </w:p>
        </w:tc>
      </w:tr>
      <w:tr w:rsidR="00D40805" w:rsidRPr="00BA1154" w14:paraId="744AEE0E" w14:textId="77777777">
        <w:trPr>
          <w:trHeight w:val="996"/>
        </w:trPr>
        <w:tc>
          <w:tcPr>
            <w:tcW w:w="550" w:type="dxa"/>
          </w:tcPr>
          <w:p w14:paraId="648463AD" w14:textId="77777777" w:rsidR="00D40805" w:rsidRPr="00E118DC" w:rsidRDefault="00D40805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45F0BD76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44" w:type="dxa"/>
          </w:tcPr>
          <w:p w14:paraId="3FA13AFF" w14:textId="77777777" w:rsidR="00D40805" w:rsidRDefault="00BC6634">
            <w:pPr>
              <w:pStyle w:val="TableParagraph"/>
              <w:spacing w:before="7" w:line="310" w:lineRule="atLeast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орфография: проверочная работа.</w:t>
            </w:r>
          </w:p>
        </w:tc>
        <w:tc>
          <w:tcPr>
            <w:tcW w:w="591" w:type="dxa"/>
          </w:tcPr>
          <w:p w14:paraId="27612E6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63D7F6E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04E7548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CF60839" w14:textId="77777777" w:rsidR="00D40805" w:rsidRDefault="00BC663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75A64DF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80A061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397DECC" w14:textId="77777777" w:rsidR="00D40805" w:rsidRPr="00E118DC" w:rsidRDefault="00D40805">
            <w:pPr>
              <w:pStyle w:val="TableParagraph"/>
              <w:spacing w:before="79" w:line="276" w:lineRule="auto"/>
              <w:ind w:left="230" w:right="935"/>
              <w:rPr>
                <w:lang w:val="en-US"/>
              </w:rPr>
            </w:pPr>
            <w:hyperlink r:id="rId32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chetvert/lesson-16076_rezervnyy-urok-po-razdelu-orfografiya-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</w:hyperlink>
          </w:p>
        </w:tc>
      </w:tr>
      <w:tr w:rsidR="00D40805" w:rsidRPr="00BA1154" w14:paraId="76260FC5" w14:textId="77777777">
        <w:trPr>
          <w:trHeight w:val="998"/>
        </w:trPr>
        <w:tc>
          <w:tcPr>
            <w:tcW w:w="550" w:type="dxa"/>
          </w:tcPr>
          <w:p w14:paraId="799B86E5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5E92EA1D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44" w:type="dxa"/>
          </w:tcPr>
          <w:p w14:paraId="452C3C2B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Состав слова: </w:t>
            </w:r>
            <w:r>
              <w:rPr>
                <w:spacing w:val="-2"/>
                <w:sz w:val="24"/>
              </w:rPr>
              <w:t>систематизация</w:t>
            </w:r>
          </w:p>
          <w:p w14:paraId="4D0D0B19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591" w:type="dxa"/>
          </w:tcPr>
          <w:p w14:paraId="086F90E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15D690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FD52F7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08A202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E0035B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9185949" w14:textId="77777777" w:rsidR="00D40805" w:rsidRPr="00E118DC" w:rsidRDefault="00D40805">
            <w:pPr>
              <w:pStyle w:val="TableParagraph"/>
              <w:spacing w:before="225" w:line="276" w:lineRule="auto"/>
              <w:ind w:left="230" w:right="462"/>
              <w:rPr>
                <w:lang w:val="en-US"/>
              </w:rPr>
            </w:pPr>
            <w:hyperlink r:id="rId32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D40805" w:rsidRPr="00BA1154" w14:paraId="1C24E7A6" w14:textId="77777777">
        <w:trPr>
          <w:trHeight w:val="679"/>
        </w:trPr>
        <w:tc>
          <w:tcPr>
            <w:tcW w:w="550" w:type="dxa"/>
          </w:tcPr>
          <w:p w14:paraId="2D37F8FF" w14:textId="77777777" w:rsidR="00D40805" w:rsidRDefault="00BC6634">
            <w:pPr>
              <w:pStyle w:val="TableParagraph"/>
              <w:spacing w:before="200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44" w:type="dxa"/>
          </w:tcPr>
          <w:p w14:paraId="57580F00" w14:textId="77777777" w:rsidR="00D40805" w:rsidRDefault="00BC6634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Состав слова:обобщение.</w:t>
            </w:r>
          </w:p>
        </w:tc>
        <w:tc>
          <w:tcPr>
            <w:tcW w:w="591" w:type="dxa"/>
          </w:tcPr>
          <w:p w14:paraId="68444DF6" w14:textId="77777777" w:rsidR="00D40805" w:rsidRDefault="00BC6634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F6FC3D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DB8D10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63866D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CCE29C2" w14:textId="77777777" w:rsidR="00D40805" w:rsidRPr="00E118DC" w:rsidRDefault="00D40805">
            <w:pPr>
              <w:pStyle w:val="TableParagraph"/>
              <w:spacing w:before="67" w:line="276" w:lineRule="auto"/>
              <w:ind w:left="230" w:right="616"/>
              <w:rPr>
                <w:lang w:val="en-US"/>
              </w:rPr>
            </w:pPr>
            <w:hyperlink r:id="rId32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https://infourok.ru/prezentaciya-po-russkomu-yazyku-na-temu-sostav-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slova-obobshenie-6864886.html</w:t>
              </w:r>
            </w:hyperlink>
          </w:p>
        </w:tc>
      </w:tr>
      <w:tr w:rsidR="00D40805" w:rsidRPr="00BA1154" w14:paraId="795916CF" w14:textId="77777777">
        <w:trPr>
          <w:trHeight w:val="1948"/>
        </w:trPr>
        <w:tc>
          <w:tcPr>
            <w:tcW w:w="550" w:type="dxa"/>
          </w:tcPr>
          <w:p w14:paraId="4ED77B8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BABF5E4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F04F69B" w14:textId="77777777" w:rsidR="00D40805" w:rsidRPr="00E118DC" w:rsidRDefault="00D40805">
            <w:pPr>
              <w:pStyle w:val="TableParagraph"/>
              <w:spacing w:before="7"/>
              <w:rPr>
                <w:b/>
                <w:sz w:val="24"/>
                <w:lang w:val="en-US"/>
              </w:rPr>
            </w:pPr>
          </w:p>
          <w:p w14:paraId="0C757CCA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44" w:type="dxa"/>
          </w:tcPr>
          <w:p w14:paraId="12411B1E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слова: </w:t>
            </w:r>
            <w:r>
              <w:rPr>
                <w:spacing w:val="-2"/>
                <w:sz w:val="24"/>
              </w:rPr>
              <w:t>Тренинг.</w:t>
            </w:r>
          </w:p>
          <w:p w14:paraId="66B9F72F" w14:textId="77777777" w:rsidR="00D40805" w:rsidRDefault="00BC6634">
            <w:pPr>
              <w:pStyle w:val="TableParagraph"/>
              <w:spacing w:line="276" w:lineRule="auto"/>
              <w:ind w:left="234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074CA324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корня.</w:t>
            </w:r>
          </w:p>
        </w:tc>
        <w:tc>
          <w:tcPr>
            <w:tcW w:w="591" w:type="dxa"/>
          </w:tcPr>
          <w:p w14:paraId="221B401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77A6E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4AA3E4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97E2F9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8F5159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D4B0CB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3348D4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21D5FE5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2BF4B261" w14:textId="77777777" w:rsidR="00D40805" w:rsidRPr="00E118DC" w:rsidRDefault="00D40805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656BF313" w14:textId="77777777" w:rsidR="00D40805" w:rsidRPr="00E118DC" w:rsidRDefault="00D40805">
            <w:pPr>
              <w:pStyle w:val="TableParagraph"/>
              <w:spacing w:line="278" w:lineRule="auto"/>
              <w:ind w:left="230" w:right="287"/>
              <w:rPr>
                <w:lang w:val="en-US"/>
              </w:rPr>
            </w:pPr>
            <w:hyperlink r:id="rId32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https://infourok.ru/urok-sostav-slova-trening-nahozhdenie-odnokorennyh-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2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slov-vydelenie-kornya-6869146.html</w:t>
              </w:r>
            </w:hyperlink>
          </w:p>
        </w:tc>
      </w:tr>
      <w:tr w:rsidR="00D40805" w:rsidRPr="00BA1154" w14:paraId="1A49EDCD" w14:textId="77777777">
        <w:trPr>
          <w:trHeight w:val="679"/>
        </w:trPr>
        <w:tc>
          <w:tcPr>
            <w:tcW w:w="550" w:type="dxa"/>
          </w:tcPr>
          <w:p w14:paraId="69CD0D84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44" w:type="dxa"/>
          </w:tcPr>
          <w:p w14:paraId="7A8C66C7" w14:textId="77777777" w:rsidR="00D40805" w:rsidRDefault="00BC6634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</w:p>
        </w:tc>
        <w:tc>
          <w:tcPr>
            <w:tcW w:w="591" w:type="dxa"/>
          </w:tcPr>
          <w:p w14:paraId="774FDAB9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D86E3E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AE279D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D686A1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9BBF244" w14:textId="77777777" w:rsidR="00D40805" w:rsidRPr="00E118DC" w:rsidRDefault="00D40805">
            <w:pPr>
              <w:pStyle w:val="TableParagraph"/>
              <w:spacing w:before="67" w:line="276" w:lineRule="auto"/>
              <w:ind w:left="230" w:right="901"/>
              <w:rPr>
                <w:lang w:val="en-US"/>
              </w:rPr>
            </w:pPr>
            <w:hyperlink r:id="rId33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https://infourok.ru/prezentaciya-po-russkomu-yaziku-na-temu-kak-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obrazuyutsya-slova-klass-1561181.html</w:t>
              </w:r>
            </w:hyperlink>
          </w:p>
        </w:tc>
      </w:tr>
    </w:tbl>
    <w:p w14:paraId="213495CF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963F2D9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15BCCC3F" w14:textId="77777777">
        <w:trPr>
          <w:trHeight w:val="681"/>
        </w:trPr>
        <w:tc>
          <w:tcPr>
            <w:tcW w:w="550" w:type="dxa"/>
          </w:tcPr>
          <w:p w14:paraId="0A686812" w14:textId="77777777" w:rsidR="00D40805" w:rsidRPr="00E118DC" w:rsidRDefault="00D40805">
            <w:pPr>
              <w:pStyle w:val="TableParagraph"/>
              <w:rPr>
                <w:lang w:val="en-US"/>
              </w:rPr>
            </w:pPr>
          </w:p>
        </w:tc>
        <w:tc>
          <w:tcPr>
            <w:tcW w:w="2544" w:type="dxa"/>
          </w:tcPr>
          <w:p w14:paraId="626D2A1E" w14:textId="77777777" w:rsidR="00D40805" w:rsidRDefault="00BC6634">
            <w:pPr>
              <w:pStyle w:val="TableParagraph"/>
              <w:spacing w:before="9" w:line="320" w:lineRule="exact"/>
              <w:ind w:left="234" w:right="265"/>
              <w:rPr>
                <w:sz w:val="24"/>
              </w:rPr>
            </w:pPr>
            <w:r>
              <w:rPr>
                <w:sz w:val="24"/>
              </w:rPr>
              <w:t>как образуются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(наблюдение)</w:t>
            </w:r>
          </w:p>
        </w:tc>
        <w:tc>
          <w:tcPr>
            <w:tcW w:w="591" w:type="dxa"/>
          </w:tcPr>
          <w:p w14:paraId="10F5A7DA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3B351FB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00DF72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2CEBCC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02CE793" w14:textId="77777777" w:rsidR="00D40805" w:rsidRDefault="00D40805">
            <w:pPr>
              <w:pStyle w:val="TableParagraph"/>
            </w:pPr>
          </w:p>
        </w:tc>
      </w:tr>
      <w:tr w:rsidR="00D40805" w14:paraId="1570B72B" w14:textId="77777777">
        <w:trPr>
          <w:trHeight w:val="1632"/>
        </w:trPr>
        <w:tc>
          <w:tcPr>
            <w:tcW w:w="550" w:type="dxa"/>
          </w:tcPr>
          <w:p w14:paraId="06F4383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21CAF8D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187A8D1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44" w:type="dxa"/>
          </w:tcPr>
          <w:p w14:paraId="4C63FF51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слоги.</w:t>
            </w:r>
          </w:p>
          <w:p w14:paraId="33469268" w14:textId="77777777" w:rsidR="00D40805" w:rsidRDefault="00BC6634">
            <w:pPr>
              <w:pStyle w:val="TableParagraph"/>
              <w:spacing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356B65C4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591" w:type="dxa"/>
          </w:tcPr>
          <w:p w14:paraId="742BDCB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1BED0B0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058CDF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9E2A1B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6630EF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1432FD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98F37D3" w14:textId="77777777" w:rsidR="00D40805" w:rsidRDefault="00D40805">
            <w:pPr>
              <w:pStyle w:val="TableParagraph"/>
              <w:rPr>
                <w:b/>
              </w:rPr>
            </w:pPr>
          </w:p>
          <w:p w14:paraId="065D8900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D5D757A" w14:textId="77777777" w:rsidR="00D40805" w:rsidRDefault="00D40805">
            <w:pPr>
              <w:pStyle w:val="TableParagraph"/>
              <w:ind w:left="230"/>
            </w:pPr>
            <w:hyperlink r:id="rId332">
              <w:r>
                <w:rPr>
                  <w:color w:val="0000FF"/>
                  <w:spacing w:val="-2"/>
                  <w:u w:val="single" w:color="0000FF"/>
                </w:rPr>
                <w:t>https://resh.edu.ru/subject/lesson/5295/start/</w:t>
              </w:r>
            </w:hyperlink>
          </w:p>
        </w:tc>
      </w:tr>
      <w:tr w:rsidR="00D40805" w14:paraId="0CB0A53C" w14:textId="77777777">
        <w:trPr>
          <w:trHeight w:val="679"/>
        </w:trPr>
        <w:tc>
          <w:tcPr>
            <w:tcW w:w="550" w:type="dxa"/>
          </w:tcPr>
          <w:p w14:paraId="202FAB0A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44" w:type="dxa"/>
          </w:tcPr>
          <w:p w14:paraId="5FC15DDF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591" w:type="dxa"/>
          </w:tcPr>
          <w:p w14:paraId="183B198B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4FA1B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FFAE5F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755B07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D60913D" w14:textId="77777777" w:rsidR="00D40805" w:rsidRDefault="00D40805">
            <w:pPr>
              <w:pStyle w:val="TableParagraph"/>
              <w:spacing w:before="211"/>
              <w:ind w:left="230"/>
            </w:pPr>
            <w:hyperlink r:id="rId333">
              <w:r>
                <w:rPr>
                  <w:color w:val="0000FF"/>
                  <w:spacing w:val="-2"/>
                  <w:u w:val="single" w:color="0000FF"/>
                </w:rPr>
                <w:t>https://resh.edu.ru/subject/lesson/4220/start/</w:t>
              </w:r>
            </w:hyperlink>
          </w:p>
        </w:tc>
      </w:tr>
      <w:tr w:rsidR="00D40805" w14:paraId="06C39AE3" w14:textId="77777777">
        <w:trPr>
          <w:trHeight w:val="678"/>
        </w:trPr>
        <w:tc>
          <w:tcPr>
            <w:tcW w:w="550" w:type="dxa"/>
          </w:tcPr>
          <w:p w14:paraId="6FBF9AA1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44" w:type="dxa"/>
          </w:tcPr>
          <w:p w14:paraId="249BF64B" w14:textId="77777777" w:rsidR="00D40805" w:rsidRDefault="00BC6634">
            <w:pPr>
              <w:pStyle w:val="TableParagraph"/>
              <w:spacing w:before="7" w:line="310" w:lineRule="atLeast"/>
              <w:ind w:left="234" w:right="207"/>
              <w:rPr>
                <w:sz w:val="24"/>
              </w:rPr>
            </w:pPr>
            <w:r>
              <w:rPr>
                <w:sz w:val="24"/>
              </w:rPr>
              <w:t>Перенос слов по слогам: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0E4472FE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2FC224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DBC243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5C5EF6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57F1132" w14:textId="77777777" w:rsidR="00D40805" w:rsidRDefault="00D40805">
            <w:pPr>
              <w:pStyle w:val="TableParagraph"/>
              <w:spacing w:before="213"/>
              <w:ind w:left="230"/>
            </w:pPr>
            <w:hyperlink r:id="rId334">
              <w:r>
                <w:rPr>
                  <w:color w:val="0000FF"/>
                  <w:spacing w:val="-2"/>
                  <w:u w:val="single" w:color="0000FF"/>
                </w:rPr>
                <w:t>https://resh.edu.ru/subject/lesson/5296/start/</w:t>
              </w:r>
            </w:hyperlink>
          </w:p>
        </w:tc>
      </w:tr>
      <w:tr w:rsidR="00D40805" w14:paraId="2CAD2558" w14:textId="77777777">
        <w:trPr>
          <w:trHeight w:val="2585"/>
        </w:trPr>
        <w:tc>
          <w:tcPr>
            <w:tcW w:w="550" w:type="dxa"/>
          </w:tcPr>
          <w:p w14:paraId="1919A34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7997FB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6C617D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8CF344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25D239C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44" w:type="dxa"/>
          </w:tcPr>
          <w:p w14:paraId="7A2C0271" w14:textId="77777777" w:rsidR="00D40805" w:rsidRDefault="00BC6634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орфография: тренинг «Слог.</w:t>
            </w:r>
          </w:p>
          <w:p w14:paraId="0566A31D" w14:textId="77777777" w:rsidR="00D40805" w:rsidRDefault="00BC6634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Перенос слов»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4D8C3EF7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185862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D10B2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A4F7B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BFCB39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2E415D6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3267B3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6511FC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13DF86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16E7337" w14:textId="77777777" w:rsidR="00D40805" w:rsidRDefault="00D40805">
            <w:pPr>
              <w:pStyle w:val="TableParagraph"/>
              <w:rPr>
                <w:b/>
              </w:rPr>
            </w:pPr>
          </w:p>
          <w:p w14:paraId="5546AD84" w14:textId="77777777" w:rsidR="00D40805" w:rsidRDefault="00D40805">
            <w:pPr>
              <w:pStyle w:val="TableParagraph"/>
              <w:rPr>
                <w:b/>
              </w:rPr>
            </w:pPr>
          </w:p>
          <w:p w14:paraId="137B850F" w14:textId="77777777" w:rsidR="00D40805" w:rsidRDefault="00D40805">
            <w:pPr>
              <w:pStyle w:val="TableParagraph"/>
              <w:rPr>
                <w:b/>
              </w:rPr>
            </w:pPr>
          </w:p>
          <w:p w14:paraId="04AC5DB4" w14:textId="77777777" w:rsidR="00D40805" w:rsidRDefault="00D40805">
            <w:pPr>
              <w:pStyle w:val="TableParagraph"/>
              <w:spacing w:before="154"/>
              <w:rPr>
                <w:b/>
              </w:rPr>
            </w:pPr>
          </w:p>
          <w:p w14:paraId="63938048" w14:textId="77777777" w:rsidR="00D40805" w:rsidRDefault="00D40805">
            <w:pPr>
              <w:pStyle w:val="TableParagraph"/>
              <w:ind w:left="230"/>
            </w:pPr>
            <w:hyperlink r:id="rId335">
              <w:r>
                <w:rPr>
                  <w:color w:val="0000FF"/>
                  <w:spacing w:val="-2"/>
                  <w:u w:val="single" w:color="0000FF"/>
                </w:rPr>
                <w:t>https://resh.edu.ru/subject/lesson/5296/start/</w:t>
              </w:r>
            </w:hyperlink>
          </w:p>
        </w:tc>
      </w:tr>
      <w:tr w:rsidR="00D40805" w:rsidRPr="00BA1154" w14:paraId="24CF3BEB" w14:textId="77777777">
        <w:trPr>
          <w:trHeight w:val="1315"/>
        </w:trPr>
        <w:tc>
          <w:tcPr>
            <w:tcW w:w="550" w:type="dxa"/>
          </w:tcPr>
          <w:p w14:paraId="097E7CF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48D851F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44" w:type="dxa"/>
          </w:tcPr>
          <w:p w14:paraId="5438CB3B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Корректирование </w:t>
            </w:r>
            <w:r>
              <w:rPr>
                <w:sz w:val="24"/>
              </w:rPr>
              <w:t xml:space="preserve">текстов с </w:t>
            </w:r>
            <w:r>
              <w:rPr>
                <w:spacing w:val="-2"/>
                <w:sz w:val="24"/>
              </w:rPr>
              <w:t>нарушенным</w:t>
            </w:r>
          </w:p>
          <w:p w14:paraId="21D96F87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591" w:type="dxa"/>
          </w:tcPr>
          <w:p w14:paraId="2D98406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EB3EEE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FD9FAF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87CB82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3B1B0B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2D65D89" w14:textId="77777777" w:rsidR="00D40805" w:rsidRPr="00E118DC" w:rsidRDefault="00D40805">
            <w:pPr>
              <w:pStyle w:val="TableParagraph"/>
              <w:spacing w:before="240" w:line="276" w:lineRule="auto"/>
              <w:ind w:left="230" w:right="138"/>
              <w:rPr>
                <w:lang w:val="en-US"/>
              </w:rPr>
            </w:pPr>
            <w:hyperlink r:id="rId33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https://uchi.ru/podgotovka-k-uroku/rus_eor/2-klass/quarter-570_1-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chetvert/lesson-16096_korrektirovanie-tekstov-s-narushennym-poryadkom-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abzatsev/presentation-48939</w:t>
              </w:r>
            </w:hyperlink>
          </w:p>
        </w:tc>
      </w:tr>
      <w:tr w:rsidR="00D40805" w14:paraId="587D6B18" w14:textId="77777777">
        <w:trPr>
          <w:trHeight w:val="1629"/>
        </w:trPr>
        <w:tc>
          <w:tcPr>
            <w:tcW w:w="550" w:type="dxa"/>
          </w:tcPr>
          <w:p w14:paraId="3D3A769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6E579D9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2C802345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44" w:type="dxa"/>
          </w:tcPr>
          <w:p w14:paraId="4AD5D2B3" w14:textId="77777777" w:rsidR="00D40805" w:rsidRDefault="00BC6634">
            <w:pPr>
              <w:pStyle w:val="TableParagraph"/>
              <w:spacing w:before="41" w:line="276" w:lineRule="auto"/>
              <w:ind w:left="234" w:right="41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 xml:space="preserve">тексты с </w:t>
            </w:r>
            <w:r>
              <w:rPr>
                <w:spacing w:val="-2"/>
                <w:sz w:val="24"/>
              </w:rPr>
              <w:t>нарушенным</w:t>
            </w:r>
          </w:p>
          <w:p w14:paraId="0801058E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591" w:type="dxa"/>
          </w:tcPr>
          <w:p w14:paraId="2A3EDAF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86359C0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676E5AE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A56104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2BAC23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1B8A23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333548C" w14:textId="77777777" w:rsidR="00D40805" w:rsidRDefault="00D40805">
            <w:pPr>
              <w:pStyle w:val="TableParagraph"/>
              <w:rPr>
                <w:b/>
              </w:rPr>
            </w:pPr>
          </w:p>
          <w:p w14:paraId="233F466B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4D7D3C41" w14:textId="77777777" w:rsidR="00D40805" w:rsidRDefault="00D40805">
            <w:pPr>
              <w:pStyle w:val="TableParagraph"/>
              <w:ind w:left="230"/>
            </w:pPr>
            <w:hyperlink r:id="rId339">
              <w:r>
                <w:rPr>
                  <w:color w:val="0000FF"/>
                  <w:spacing w:val="-2"/>
                  <w:u w:val="single" w:color="0000FF"/>
                </w:rPr>
                <w:t>https://vk.com/wall-221831720_562</w:t>
              </w:r>
            </w:hyperlink>
          </w:p>
        </w:tc>
      </w:tr>
    </w:tbl>
    <w:p w14:paraId="5E825D9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A4E77C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5B24464D" w14:textId="77777777">
        <w:trPr>
          <w:trHeight w:val="1634"/>
        </w:trPr>
        <w:tc>
          <w:tcPr>
            <w:tcW w:w="550" w:type="dxa"/>
          </w:tcPr>
          <w:p w14:paraId="3F56C18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E4BFC09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410DFDA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44" w:type="dxa"/>
          </w:tcPr>
          <w:p w14:paraId="56688E54" w14:textId="77777777" w:rsidR="00D40805" w:rsidRDefault="00BC6634">
            <w:pPr>
              <w:pStyle w:val="TableParagraph"/>
              <w:spacing w:before="41" w:line="276" w:lineRule="auto"/>
              <w:ind w:left="234" w:right="19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букв. Различение ударных и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  <w:p w14:paraId="04290815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591" w:type="dxa"/>
          </w:tcPr>
          <w:p w14:paraId="3527BFC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0F43CC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4CDA80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0B4757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60BAE1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922DAA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92C511A" w14:textId="77777777" w:rsidR="00D40805" w:rsidRDefault="00D40805">
            <w:pPr>
              <w:pStyle w:val="TableParagraph"/>
              <w:rPr>
                <w:b/>
              </w:rPr>
            </w:pPr>
          </w:p>
          <w:p w14:paraId="14303102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17D4D60C" w14:textId="77777777" w:rsidR="00D40805" w:rsidRDefault="00D40805">
            <w:pPr>
              <w:pStyle w:val="TableParagraph"/>
              <w:ind w:left="230"/>
            </w:pP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https://resh.edu.ru/subject/lesson/4205/start/</w:t>
              </w:r>
            </w:hyperlink>
          </w:p>
        </w:tc>
      </w:tr>
      <w:tr w:rsidR="00D40805" w14:paraId="3E6E77F1" w14:textId="77777777">
        <w:trPr>
          <w:trHeight w:val="1313"/>
        </w:trPr>
        <w:tc>
          <w:tcPr>
            <w:tcW w:w="550" w:type="dxa"/>
          </w:tcPr>
          <w:p w14:paraId="19A9DDC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4AED58B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44" w:type="dxa"/>
          </w:tcPr>
          <w:p w14:paraId="624307B1" w14:textId="77777777" w:rsidR="00D40805" w:rsidRDefault="00BC6634">
            <w:pPr>
              <w:pStyle w:val="TableParagraph"/>
              <w:spacing w:before="38" w:line="276" w:lineRule="auto"/>
              <w:ind w:left="234" w:right="367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фонетика: различаем звуки и</w:t>
            </w:r>
          </w:p>
          <w:p w14:paraId="408AF51B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591" w:type="dxa"/>
          </w:tcPr>
          <w:p w14:paraId="2DE9E48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0F1C39A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5E99E4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E69A72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63EE35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5A4DF85" w14:textId="77777777" w:rsidR="00D40805" w:rsidRDefault="00D40805">
            <w:pPr>
              <w:pStyle w:val="TableParagraph"/>
              <w:rPr>
                <w:b/>
              </w:rPr>
            </w:pPr>
          </w:p>
          <w:p w14:paraId="411FB367" w14:textId="77777777" w:rsidR="00D40805" w:rsidRDefault="00D40805">
            <w:pPr>
              <w:pStyle w:val="TableParagraph"/>
              <w:spacing w:before="22"/>
              <w:rPr>
                <w:b/>
              </w:rPr>
            </w:pPr>
          </w:p>
          <w:p w14:paraId="78325832" w14:textId="77777777" w:rsidR="00D40805" w:rsidRDefault="00D40805">
            <w:pPr>
              <w:pStyle w:val="TableParagraph"/>
              <w:ind w:left="230"/>
            </w:pPr>
            <w:hyperlink r:id="rId341">
              <w:r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D40805" w14:paraId="485645CC" w14:textId="77777777">
        <w:trPr>
          <w:trHeight w:val="1632"/>
        </w:trPr>
        <w:tc>
          <w:tcPr>
            <w:tcW w:w="550" w:type="dxa"/>
          </w:tcPr>
          <w:p w14:paraId="2EFC231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9DB9263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78B8FB2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44" w:type="dxa"/>
          </w:tcPr>
          <w:p w14:paraId="60146E30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разделу фонетика: </w:t>
            </w:r>
            <w:r>
              <w:rPr>
                <w:spacing w:val="-2"/>
                <w:sz w:val="24"/>
              </w:rPr>
              <w:t>учимся характеризовать</w:t>
            </w:r>
          </w:p>
          <w:p w14:paraId="0AD40F11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591" w:type="dxa"/>
          </w:tcPr>
          <w:p w14:paraId="0452BAA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D0148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DAF5F4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BE7B68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3535E9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060D48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DC6C4D9" w14:textId="77777777" w:rsidR="00D40805" w:rsidRDefault="00D40805">
            <w:pPr>
              <w:pStyle w:val="TableParagraph"/>
              <w:rPr>
                <w:b/>
              </w:rPr>
            </w:pPr>
          </w:p>
          <w:p w14:paraId="1D7A75FA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E0CB3AF" w14:textId="77777777" w:rsidR="00D40805" w:rsidRDefault="00D40805">
            <w:pPr>
              <w:pStyle w:val="TableParagraph"/>
              <w:ind w:left="230"/>
            </w:pPr>
            <w:hyperlink r:id="rId342">
              <w:r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D40805" w14:paraId="3E7020DE" w14:textId="77777777">
        <w:trPr>
          <w:trHeight w:val="998"/>
        </w:trPr>
        <w:tc>
          <w:tcPr>
            <w:tcW w:w="550" w:type="dxa"/>
          </w:tcPr>
          <w:p w14:paraId="30C07B7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4CCA89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44" w:type="dxa"/>
          </w:tcPr>
          <w:p w14:paraId="1402C8DB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z w:val="24"/>
              </w:rPr>
              <w:t>прописной и</w:t>
            </w:r>
          </w:p>
          <w:p w14:paraId="49E0404A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591" w:type="dxa"/>
          </w:tcPr>
          <w:p w14:paraId="3B0F42B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7EDBD7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4C4A8E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78FE7E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6BF6D4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8D0A5D2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7763F88" w14:textId="77777777" w:rsidR="00D40805" w:rsidRDefault="00D40805">
            <w:pPr>
              <w:pStyle w:val="TableParagraph"/>
              <w:ind w:left="230"/>
            </w:pPr>
            <w:hyperlink r:id="rId343">
              <w:r>
                <w:rPr>
                  <w:color w:val="0000FF"/>
                  <w:spacing w:val="-2"/>
                  <w:u w:val="single" w:color="0000FF"/>
                </w:rPr>
                <w:t>https://resh.edu.ru/subject/lesson/3626/start/</w:t>
              </w:r>
            </w:hyperlink>
          </w:p>
        </w:tc>
      </w:tr>
      <w:tr w:rsidR="00D40805" w14:paraId="2A60F497" w14:textId="77777777">
        <w:trPr>
          <w:trHeight w:val="1949"/>
        </w:trPr>
        <w:tc>
          <w:tcPr>
            <w:tcW w:w="550" w:type="dxa"/>
          </w:tcPr>
          <w:p w14:paraId="6EA9C40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D249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5B01ED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D65CB0C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44" w:type="dxa"/>
          </w:tcPr>
          <w:p w14:paraId="752B7621" w14:textId="77777777" w:rsidR="00D40805" w:rsidRDefault="00BC6634">
            <w:pPr>
              <w:pStyle w:val="TableParagraph"/>
              <w:spacing w:before="41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рассказа по </w:t>
            </w:r>
            <w:r>
              <w:rPr>
                <w:spacing w:val="-2"/>
                <w:sz w:val="24"/>
              </w:rPr>
              <w:t xml:space="preserve">репродукции </w:t>
            </w:r>
            <w:r>
              <w:rPr>
                <w:sz w:val="24"/>
              </w:rPr>
              <w:t>картины З. Серебряковой «За</w:t>
            </w:r>
          </w:p>
          <w:p w14:paraId="1F5FCA0C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обедом»</w:t>
            </w:r>
          </w:p>
        </w:tc>
        <w:tc>
          <w:tcPr>
            <w:tcW w:w="591" w:type="dxa"/>
          </w:tcPr>
          <w:p w14:paraId="38D7042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C7252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EA4DD3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4B851A5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E21176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68BE34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F9ABCE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E4D1CBE" w14:textId="77777777" w:rsidR="00D40805" w:rsidRDefault="00D40805">
            <w:pPr>
              <w:pStyle w:val="TableParagraph"/>
              <w:rPr>
                <w:b/>
              </w:rPr>
            </w:pPr>
          </w:p>
          <w:p w14:paraId="7F547B6A" w14:textId="77777777" w:rsidR="00D40805" w:rsidRDefault="00D40805">
            <w:pPr>
              <w:pStyle w:val="TableParagraph"/>
              <w:rPr>
                <w:b/>
              </w:rPr>
            </w:pPr>
          </w:p>
          <w:p w14:paraId="670F7BE7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58114A6C" w14:textId="77777777" w:rsidR="00D40805" w:rsidRDefault="00D40805">
            <w:pPr>
              <w:pStyle w:val="TableParagraph"/>
              <w:ind w:left="230"/>
            </w:pPr>
            <w:hyperlink r:id="rId344">
              <w:r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D40805" w14:paraId="5961FD42" w14:textId="77777777">
        <w:trPr>
          <w:trHeight w:val="998"/>
        </w:trPr>
        <w:tc>
          <w:tcPr>
            <w:tcW w:w="550" w:type="dxa"/>
          </w:tcPr>
          <w:p w14:paraId="6494192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95ADE9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44" w:type="dxa"/>
          </w:tcPr>
          <w:p w14:paraId="293D74B9" w14:textId="77777777" w:rsidR="00D40805" w:rsidRDefault="00BC6634">
            <w:pPr>
              <w:pStyle w:val="TableParagraph"/>
              <w:spacing w:before="7" w:line="310" w:lineRule="atLeast"/>
              <w:ind w:left="234" w:right="137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безударным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 звуком в корне</w:t>
            </w:r>
          </w:p>
        </w:tc>
        <w:tc>
          <w:tcPr>
            <w:tcW w:w="591" w:type="dxa"/>
          </w:tcPr>
          <w:p w14:paraId="35B3B61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5CBAB6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273C0B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B51C3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07A3B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81FD554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5847E67C" w14:textId="77777777" w:rsidR="00D40805" w:rsidRDefault="00D40805">
            <w:pPr>
              <w:pStyle w:val="TableParagraph"/>
              <w:ind w:left="230"/>
            </w:pPr>
            <w:hyperlink r:id="rId345">
              <w:r>
                <w:rPr>
                  <w:color w:val="0000FF"/>
                  <w:spacing w:val="-2"/>
                  <w:u w:val="single" w:color="0000FF"/>
                </w:rPr>
                <w:t>https://resh.edu.ru/subject/lesson/3539/start/</w:t>
              </w:r>
            </w:hyperlink>
          </w:p>
        </w:tc>
      </w:tr>
      <w:tr w:rsidR="00D40805" w14:paraId="11BF7E05" w14:textId="77777777">
        <w:trPr>
          <w:trHeight w:val="993"/>
        </w:trPr>
        <w:tc>
          <w:tcPr>
            <w:tcW w:w="550" w:type="dxa"/>
          </w:tcPr>
          <w:p w14:paraId="1F3DC17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F34C38F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44" w:type="dxa"/>
          </w:tcPr>
          <w:p w14:paraId="463F150C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14:paraId="7D174DDD" w14:textId="77777777" w:rsidR="00D40805" w:rsidRDefault="00BC6634">
            <w:pPr>
              <w:pStyle w:val="TableParagraph"/>
              <w:spacing w:before="7" w:line="310" w:lineRule="atLeast"/>
              <w:ind w:left="234" w:right="474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буквы, </w:t>
            </w:r>
            <w:r>
              <w:rPr>
                <w:spacing w:val="-2"/>
                <w:sz w:val="24"/>
              </w:rPr>
              <w:t>обозначающей</w:t>
            </w:r>
          </w:p>
        </w:tc>
        <w:tc>
          <w:tcPr>
            <w:tcW w:w="591" w:type="dxa"/>
          </w:tcPr>
          <w:p w14:paraId="021315B1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133EB43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FD5398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20C551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E285E6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DBA0DC6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65AF50E6" w14:textId="77777777" w:rsidR="00D40805" w:rsidRDefault="00D40805">
            <w:pPr>
              <w:pStyle w:val="TableParagraph"/>
              <w:ind w:left="230"/>
            </w:pPr>
            <w:hyperlink r:id="rId346">
              <w:r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</w:tbl>
    <w:p w14:paraId="7A523FF5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06C986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1E3B9989" w14:textId="77777777">
        <w:trPr>
          <w:trHeight w:val="681"/>
        </w:trPr>
        <w:tc>
          <w:tcPr>
            <w:tcW w:w="550" w:type="dxa"/>
          </w:tcPr>
          <w:p w14:paraId="211FB81B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58E6B3FB" w14:textId="77777777" w:rsidR="00D40805" w:rsidRDefault="00BC6634">
            <w:pPr>
              <w:pStyle w:val="TableParagraph"/>
              <w:spacing w:before="9" w:line="320" w:lineRule="exact"/>
              <w:ind w:left="234" w:right="180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гласный звук в корне слова</w:t>
            </w:r>
          </w:p>
        </w:tc>
        <w:tc>
          <w:tcPr>
            <w:tcW w:w="591" w:type="dxa"/>
          </w:tcPr>
          <w:p w14:paraId="25938BA9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2861A65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53635A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BB6669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F8BB8C1" w14:textId="77777777" w:rsidR="00D40805" w:rsidRDefault="00D40805">
            <w:pPr>
              <w:pStyle w:val="TableParagraph"/>
            </w:pPr>
          </w:p>
        </w:tc>
      </w:tr>
      <w:tr w:rsidR="00D40805" w14:paraId="52C8B1D4" w14:textId="77777777">
        <w:trPr>
          <w:trHeight w:val="1315"/>
        </w:trPr>
        <w:tc>
          <w:tcPr>
            <w:tcW w:w="550" w:type="dxa"/>
          </w:tcPr>
          <w:p w14:paraId="6F7DD2F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9124DE7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544" w:type="dxa"/>
          </w:tcPr>
          <w:p w14:paraId="5E43758D" w14:textId="77777777" w:rsidR="00D40805" w:rsidRDefault="00BC6634">
            <w:pPr>
              <w:pStyle w:val="TableParagraph"/>
              <w:spacing w:before="7" w:line="310" w:lineRule="atLeast"/>
              <w:ind w:left="234" w:right="18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r>
              <w:rPr>
                <w:spacing w:val="-2"/>
                <w:sz w:val="24"/>
              </w:rPr>
              <w:t xml:space="preserve">безударного </w:t>
            </w:r>
            <w:r>
              <w:rPr>
                <w:sz w:val="24"/>
              </w:rPr>
              <w:t>гласного звука в корне слова</w:t>
            </w:r>
          </w:p>
        </w:tc>
        <w:tc>
          <w:tcPr>
            <w:tcW w:w="591" w:type="dxa"/>
          </w:tcPr>
          <w:p w14:paraId="5D018BD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5FC833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8900C5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93742B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8068A9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E00B514" w14:textId="77777777" w:rsidR="00D40805" w:rsidRDefault="00D40805">
            <w:pPr>
              <w:pStyle w:val="TableParagraph"/>
              <w:rPr>
                <w:b/>
              </w:rPr>
            </w:pPr>
          </w:p>
          <w:p w14:paraId="1C2F8667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6643D17E" w14:textId="77777777" w:rsidR="00D40805" w:rsidRDefault="00D40805">
            <w:pPr>
              <w:pStyle w:val="TableParagraph"/>
              <w:ind w:left="230"/>
            </w:pPr>
            <w:hyperlink r:id="rId347">
              <w:r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D40805" w14:paraId="26C7F205" w14:textId="77777777">
        <w:trPr>
          <w:trHeight w:val="996"/>
        </w:trPr>
        <w:tc>
          <w:tcPr>
            <w:tcW w:w="550" w:type="dxa"/>
          </w:tcPr>
          <w:p w14:paraId="785AF0C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D4B9B2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544" w:type="dxa"/>
          </w:tcPr>
          <w:p w14:paraId="22E4B79C" w14:textId="77777777" w:rsidR="00D40805" w:rsidRDefault="00BC6634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Единообразное</w:t>
            </w:r>
          </w:p>
          <w:p w14:paraId="3B649C43" w14:textId="77777777" w:rsidR="00D40805" w:rsidRDefault="00BC6634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591" w:type="dxa"/>
          </w:tcPr>
          <w:p w14:paraId="1DCB7FD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2F46294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4768AD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2B8B04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2501FD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6E13DFC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3A13DB11" w14:textId="77777777" w:rsidR="00D40805" w:rsidRDefault="00D40805">
            <w:pPr>
              <w:pStyle w:val="TableParagraph"/>
              <w:spacing w:before="1"/>
              <w:ind w:left="230"/>
            </w:pPr>
            <w:hyperlink r:id="rId348">
              <w:r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D40805" w14:paraId="5F8088DF" w14:textId="77777777">
        <w:trPr>
          <w:trHeight w:val="1315"/>
        </w:trPr>
        <w:tc>
          <w:tcPr>
            <w:tcW w:w="550" w:type="dxa"/>
          </w:tcPr>
          <w:p w14:paraId="5F9C714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B35564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544" w:type="dxa"/>
          </w:tcPr>
          <w:p w14:paraId="6DDF9C91" w14:textId="77777777" w:rsidR="00D40805" w:rsidRDefault="00BC6634">
            <w:pPr>
              <w:pStyle w:val="TableParagraph"/>
              <w:spacing w:before="41" w:line="276" w:lineRule="auto"/>
              <w:ind w:left="234" w:right="137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безударным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 звуком в корне:</w:t>
            </w:r>
          </w:p>
          <w:p w14:paraId="36864C34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5926458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C460F55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6C6E7B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7B3A43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1B03BF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0F9F024" w14:textId="77777777" w:rsidR="00D40805" w:rsidRDefault="00D40805">
            <w:pPr>
              <w:pStyle w:val="TableParagraph"/>
              <w:rPr>
                <w:b/>
              </w:rPr>
            </w:pPr>
          </w:p>
          <w:p w14:paraId="5F7E548A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C7E2C92" w14:textId="77777777" w:rsidR="00D40805" w:rsidRDefault="00D40805">
            <w:pPr>
              <w:pStyle w:val="TableParagraph"/>
              <w:ind w:left="230"/>
            </w:pPr>
            <w:hyperlink r:id="rId349">
              <w:r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D40805" w14:paraId="62415C11" w14:textId="77777777">
        <w:trPr>
          <w:trHeight w:val="996"/>
        </w:trPr>
        <w:tc>
          <w:tcPr>
            <w:tcW w:w="550" w:type="dxa"/>
          </w:tcPr>
          <w:p w14:paraId="610FB6D1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2E547AB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44" w:type="dxa"/>
          </w:tcPr>
          <w:p w14:paraId="20FB3980" w14:textId="77777777" w:rsidR="00D40805" w:rsidRDefault="00BC6634">
            <w:pPr>
              <w:pStyle w:val="TableParagraph"/>
              <w:spacing w:before="7" w:line="310" w:lineRule="atLeast"/>
              <w:ind w:left="234" w:right="6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Непроверяемые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60D996D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67C06C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F1BD56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9D5DE1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CB5780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8CBCCA3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1D76665A" w14:textId="77777777" w:rsidR="00D40805" w:rsidRDefault="00D40805">
            <w:pPr>
              <w:pStyle w:val="TableParagraph"/>
              <w:ind w:left="230"/>
            </w:pPr>
            <w:hyperlink r:id="rId350">
              <w:r>
                <w:rPr>
                  <w:color w:val="0000FF"/>
                  <w:spacing w:val="-2"/>
                  <w:u w:val="single" w:color="0000FF"/>
                </w:rPr>
                <w:t>https://resh.edu.ru/subject/lesson/3552/start/</w:t>
              </w:r>
            </w:hyperlink>
          </w:p>
        </w:tc>
      </w:tr>
      <w:tr w:rsidR="00D40805" w:rsidRPr="00BA1154" w14:paraId="7023ECF6" w14:textId="77777777">
        <w:trPr>
          <w:trHeight w:val="1315"/>
        </w:trPr>
        <w:tc>
          <w:tcPr>
            <w:tcW w:w="550" w:type="dxa"/>
          </w:tcPr>
          <w:p w14:paraId="0075DC0F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487E3CC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544" w:type="dxa"/>
          </w:tcPr>
          <w:p w14:paraId="2C3AD35E" w14:textId="77777777" w:rsidR="00D40805" w:rsidRDefault="00BC6634">
            <w:pPr>
              <w:pStyle w:val="TableParagraph"/>
              <w:spacing w:before="41" w:line="276" w:lineRule="auto"/>
              <w:ind w:left="234" w:right="144"/>
              <w:rPr>
                <w:sz w:val="24"/>
              </w:rPr>
            </w:pPr>
            <w:r>
              <w:rPr>
                <w:sz w:val="24"/>
              </w:rPr>
              <w:t>Диктант на изученные правила (безударные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  <w:p w14:paraId="67CB7C50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591" w:type="dxa"/>
          </w:tcPr>
          <w:p w14:paraId="046CE7A0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0FEA17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3844E5C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5BEDEE3" w14:textId="77777777" w:rsidR="00D40805" w:rsidRDefault="00BC663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26797E8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DF81FF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2EF2A89" w14:textId="77777777" w:rsidR="00D40805" w:rsidRPr="00E118DC" w:rsidRDefault="00D40805">
            <w:pPr>
              <w:pStyle w:val="TableParagraph"/>
              <w:spacing w:before="133"/>
              <w:rPr>
                <w:b/>
                <w:lang w:val="en-US"/>
              </w:rPr>
            </w:pPr>
          </w:p>
          <w:p w14:paraId="3C3FA183" w14:textId="77777777" w:rsidR="00D40805" w:rsidRPr="00E118DC" w:rsidRDefault="00D40805">
            <w:pPr>
              <w:pStyle w:val="TableParagraph"/>
              <w:spacing w:line="276" w:lineRule="auto"/>
              <w:ind w:left="230" w:right="606"/>
              <w:rPr>
                <w:lang w:val="en-US"/>
              </w:rPr>
            </w:pPr>
            <w:hyperlink r:id="rId35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https://infourok.ru/diktanti-po-russkomu-yaziku-bezudarnie-glasnie-v-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korne-klass-1417584.html</w:t>
              </w:r>
            </w:hyperlink>
          </w:p>
        </w:tc>
      </w:tr>
      <w:tr w:rsidR="00D40805" w:rsidRPr="00BA1154" w14:paraId="3F77F1D3" w14:textId="77777777">
        <w:trPr>
          <w:trHeight w:val="1315"/>
        </w:trPr>
        <w:tc>
          <w:tcPr>
            <w:tcW w:w="550" w:type="dxa"/>
          </w:tcPr>
          <w:p w14:paraId="2D46996C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0878880C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544" w:type="dxa"/>
          </w:tcPr>
          <w:p w14:paraId="1307F699" w14:textId="77777777" w:rsidR="00D40805" w:rsidRDefault="00BC6634">
            <w:pPr>
              <w:pStyle w:val="TableParagraph"/>
              <w:spacing w:before="41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38C14F0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591" w:type="dxa"/>
          </w:tcPr>
          <w:p w14:paraId="200C0E5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98FAAB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7956A1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A143AB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51C6A9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E314DD0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5482F82E" w14:textId="77777777" w:rsidR="00D40805" w:rsidRPr="00E118DC" w:rsidRDefault="00D40805">
            <w:pPr>
              <w:pStyle w:val="TableParagraph"/>
              <w:spacing w:line="278" w:lineRule="auto"/>
              <w:ind w:left="230" w:right="177"/>
              <w:rPr>
                <w:lang w:val="en-US"/>
              </w:rPr>
            </w:pPr>
            <w:hyperlink r:id="rId35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https://nsportal.ru/nachalnaya-shkola/russkii-yazyk/2022/04/30/rabota-nad-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oshibkami-russkiy-yazyk-1-polugodie-2-klass</w:t>
              </w:r>
            </w:hyperlink>
          </w:p>
        </w:tc>
      </w:tr>
      <w:tr w:rsidR="00D40805" w14:paraId="5E22F2B9" w14:textId="77777777">
        <w:trPr>
          <w:trHeight w:val="1312"/>
        </w:trPr>
        <w:tc>
          <w:tcPr>
            <w:tcW w:w="550" w:type="dxa"/>
          </w:tcPr>
          <w:p w14:paraId="778501D1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44A3AAC8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544" w:type="dxa"/>
          </w:tcPr>
          <w:p w14:paraId="55DB9E3C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проверяемыми и </w:t>
            </w:r>
            <w:r>
              <w:rPr>
                <w:spacing w:val="-2"/>
                <w:sz w:val="24"/>
              </w:rPr>
              <w:t>непроверяемыми</w:t>
            </w:r>
          </w:p>
          <w:p w14:paraId="65524CFF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безударными</w:t>
            </w:r>
          </w:p>
        </w:tc>
        <w:tc>
          <w:tcPr>
            <w:tcW w:w="591" w:type="dxa"/>
          </w:tcPr>
          <w:p w14:paraId="2160AD6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4E8147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665015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BF1AC6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1704CB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C3C5CD3" w14:textId="77777777" w:rsidR="00D40805" w:rsidRDefault="00D40805">
            <w:pPr>
              <w:pStyle w:val="TableParagraph"/>
              <w:rPr>
                <w:b/>
              </w:rPr>
            </w:pPr>
          </w:p>
          <w:p w14:paraId="12C20204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37D4147E" w14:textId="77777777" w:rsidR="00D40805" w:rsidRDefault="00D40805">
            <w:pPr>
              <w:pStyle w:val="TableParagraph"/>
              <w:ind w:left="230"/>
            </w:pPr>
            <w:hyperlink r:id="rId355">
              <w:r>
                <w:rPr>
                  <w:color w:val="0000FF"/>
                  <w:spacing w:val="-2"/>
                  <w:u w:val="single" w:color="0000FF"/>
                </w:rPr>
                <w:t>https://resh.edu.ru/subject/lesson/3552/start/</w:t>
              </w:r>
            </w:hyperlink>
          </w:p>
        </w:tc>
      </w:tr>
    </w:tbl>
    <w:p w14:paraId="7DC691F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5DA02F3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2668092D" w14:textId="77777777">
        <w:trPr>
          <w:trHeight w:val="681"/>
        </w:trPr>
        <w:tc>
          <w:tcPr>
            <w:tcW w:w="550" w:type="dxa"/>
          </w:tcPr>
          <w:p w14:paraId="57AFFEDD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15D15548" w14:textId="77777777" w:rsidR="00D40805" w:rsidRDefault="00BC6634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1AC15B56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06D9C43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B4940E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44ADBD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6E0BAB8" w14:textId="77777777" w:rsidR="00D40805" w:rsidRDefault="00D40805">
            <w:pPr>
              <w:pStyle w:val="TableParagraph"/>
            </w:pPr>
          </w:p>
        </w:tc>
      </w:tr>
      <w:tr w:rsidR="00D40805" w:rsidRPr="00BA1154" w14:paraId="41A051FF" w14:textId="77777777">
        <w:trPr>
          <w:trHeight w:val="1632"/>
        </w:trPr>
        <w:tc>
          <w:tcPr>
            <w:tcW w:w="550" w:type="dxa"/>
          </w:tcPr>
          <w:p w14:paraId="0034BF3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987FD8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F6D334D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544" w:type="dxa"/>
          </w:tcPr>
          <w:p w14:paraId="0B55CACF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</w:t>
            </w:r>
          </w:p>
          <w:p w14:paraId="7552237A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6B27F15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61D1E5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1BE28D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7309FB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F6ADA8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14E8B1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D39E816" w14:textId="77777777" w:rsidR="00D40805" w:rsidRPr="00E118DC" w:rsidRDefault="00D40805">
            <w:pPr>
              <w:pStyle w:val="TableParagraph"/>
              <w:spacing w:before="142"/>
              <w:rPr>
                <w:b/>
                <w:lang w:val="en-US"/>
              </w:rPr>
            </w:pPr>
          </w:p>
          <w:p w14:paraId="718976D2" w14:textId="77777777" w:rsidR="00D40805" w:rsidRPr="00E118DC" w:rsidRDefault="00D40805">
            <w:pPr>
              <w:pStyle w:val="TableParagraph"/>
              <w:spacing w:line="276" w:lineRule="auto"/>
              <w:ind w:left="230" w:right="453"/>
              <w:jc w:val="both"/>
              <w:rPr>
                <w:lang w:val="en-US"/>
              </w:rPr>
            </w:pPr>
            <w:hyperlink r:id="rId35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pravila-pravopisaniia-18903/pravopisanie-slov-s-bezudarnym-glasnym-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zvukom-v-korne-sposoby-proverki-na_-16308</w:t>
              </w:r>
            </w:hyperlink>
          </w:p>
        </w:tc>
      </w:tr>
      <w:tr w:rsidR="00D40805" w:rsidRPr="00BA1154" w14:paraId="4BF2F39E" w14:textId="77777777">
        <w:trPr>
          <w:trHeight w:val="1631"/>
        </w:trPr>
        <w:tc>
          <w:tcPr>
            <w:tcW w:w="550" w:type="dxa"/>
          </w:tcPr>
          <w:p w14:paraId="3E76794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2178A3C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3C1EF9C9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544" w:type="dxa"/>
          </w:tcPr>
          <w:p w14:paraId="0B6173A2" w14:textId="77777777" w:rsidR="00D40805" w:rsidRDefault="00BC6634">
            <w:pPr>
              <w:pStyle w:val="TableParagraph"/>
              <w:spacing w:before="41" w:line="276" w:lineRule="auto"/>
              <w:ind w:left="234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 xml:space="preserve">диктант: учимся </w:t>
            </w:r>
            <w:r>
              <w:rPr>
                <w:spacing w:val="-2"/>
                <w:sz w:val="24"/>
              </w:rPr>
              <w:t xml:space="preserve">обозначать </w:t>
            </w: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  <w:p w14:paraId="349DB8A3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591" w:type="dxa"/>
          </w:tcPr>
          <w:p w14:paraId="21C1143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7306084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5F34AB8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186597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A234E9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78C178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46F9A37" w14:textId="77777777" w:rsidR="00D40805" w:rsidRPr="00E118DC" w:rsidRDefault="00D40805">
            <w:pPr>
              <w:pStyle w:val="TableParagraph"/>
              <w:spacing w:before="142"/>
              <w:rPr>
                <w:b/>
                <w:lang w:val="en-US"/>
              </w:rPr>
            </w:pPr>
          </w:p>
          <w:p w14:paraId="787C19B4" w14:textId="77777777" w:rsidR="00D40805" w:rsidRPr="00E118DC" w:rsidRDefault="00D40805">
            <w:pPr>
              <w:pStyle w:val="TableParagraph"/>
              <w:spacing w:line="276" w:lineRule="auto"/>
              <w:ind w:left="230" w:right="784"/>
              <w:rPr>
                <w:lang w:val="en-US"/>
              </w:rPr>
            </w:pPr>
            <w:hyperlink r:id="rId35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https://uchi.ru/podgotovka-k-uroku/rus_eor/2-klass/quarter-571_2-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chetvert/lesson-16040_obyasnitelnyy-diktant-uchimsya-oboznachat-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bezudarnye-glasnye-v-korne-slova</w:t>
              </w:r>
            </w:hyperlink>
          </w:p>
        </w:tc>
      </w:tr>
      <w:tr w:rsidR="00D40805" w:rsidRPr="00BA1154" w14:paraId="4BB850D4" w14:textId="77777777">
        <w:trPr>
          <w:trHeight w:val="1632"/>
        </w:trPr>
        <w:tc>
          <w:tcPr>
            <w:tcW w:w="550" w:type="dxa"/>
          </w:tcPr>
          <w:p w14:paraId="4278DD86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1D73173" w14:textId="77777777" w:rsidR="00D40805" w:rsidRPr="00E118DC" w:rsidRDefault="00D40805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2790E577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544" w:type="dxa"/>
          </w:tcPr>
          <w:p w14:paraId="7CBFD427" w14:textId="77777777" w:rsidR="00D40805" w:rsidRDefault="00BC6634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Выбор языковых средств для ответа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 при работе в паре</w:t>
            </w:r>
          </w:p>
          <w:p w14:paraId="663AD8C6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591" w:type="dxa"/>
          </w:tcPr>
          <w:p w14:paraId="7A9B007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6DBB96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7C221C4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D961F7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342DC9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715996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2AB94C8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4B77A09C" w14:textId="77777777" w:rsidR="00D40805" w:rsidRPr="00E118DC" w:rsidRDefault="00D40805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47596659" w14:textId="77777777" w:rsidR="00D40805" w:rsidRPr="00E118DC" w:rsidRDefault="00D40805">
            <w:pPr>
              <w:pStyle w:val="TableParagraph"/>
              <w:spacing w:line="276" w:lineRule="auto"/>
              <w:ind w:left="230" w:right="621"/>
              <w:rPr>
                <w:lang w:val="en-US"/>
              </w:rPr>
            </w:pPr>
            <w:hyperlink r:id="rId36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https://infourok.ru/vybor-yazykovyh-sredstv-dlya-otveta-na-zadannyj-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vopros-6777453.html</w:t>
              </w:r>
            </w:hyperlink>
          </w:p>
        </w:tc>
      </w:tr>
      <w:tr w:rsidR="00D40805" w:rsidRPr="00BA1154" w14:paraId="1D6B8ABB" w14:textId="77777777">
        <w:trPr>
          <w:trHeight w:val="3216"/>
        </w:trPr>
        <w:tc>
          <w:tcPr>
            <w:tcW w:w="550" w:type="dxa"/>
          </w:tcPr>
          <w:p w14:paraId="7901AF73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0B4D832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4D6D519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0B9FF3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A81BB39" w14:textId="77777777" w:rsidR="00D40805" w:rsidRPr="00E118DC" w:rsidRDefault="00D40805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14:paraId="5DF86168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44" w:type="dxa"/>
          </w:tcPr>
          <w:p w14:paraId="1CBDC726" w14:textId="77777777" w:rsidR="00D40805" w:rsidRDefault="00BC6634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договариваться и приходить к общему решению в </w:t>
            </w:r>
            <w:r>
              <w:rPr>
                <w:spacing w:val="-2"/>
                <w:sz w:val="24"/>
              </w:rPr>
              <w:t xml:space="preserve">совместной </w:t>
            </w:r>
            <w:r>
              <w:rPr>
                <w:sz w:val="24"/>
              </w:rPr>
              <w:t>деятельности при 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групповой работы.</w:t>
            </w:r>
          </w:p>
          <w:p w14:paraId="378DB3A7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определить</w:t>
            </w:r>
          </w:p>
          <w:p w14:paraId="5231E602" w14:textId="77777777" w:rsidR="00D40805" w:rsidRDefault="00BC6634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591" w:type="dxa"/>
          </w:tcPr>
          <w:p w14:paraId="5F51BA7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D6C062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340D1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E6CA7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FF1863A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FB740D9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43FC69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B3193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ADB95A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508B109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97C74CB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699775F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8855972" w14:textId="77777777" w:rsidR="00D40805" w:rsidRPr="00E118DC" w:rsidRDefault="00D40805">
            <w:pPr>
              <w:pStyle w:val="TableParagraph"/>
              <w:spacing w:before="178"/>
              <w:rPr>
                <w:b/>
                <w:lang w:val="en-US"/>
              </w:rPr>
            </w:pPr>
          </w:p>
          <w:p w14:paraId="6EC52D66" w14:textId="77777777" w:rsidR="00D40805" w:rsidRPr="00E118DC" w:rsidRDefault="00D40805">
            <w:pPr>
              <w:pStyle w:val="TableParagraph"/>
              <w:spacing w:line="276" w:lineRule="auto"/>
              <w:ind w:left="230" w:right="453"/>
              <w:rPr>
                <w:lang w:val="en-US"/>
              </w:rPr>
            </w:pPr>
            <w:hyperlink r:id="rId36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pravila-pravopisaniia-18903/priznaki-glasnykh-i-soglasnykh-zvukov-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smyslorazlichitelnaia-i-slogoobrazu_-16258</w:t>
              </w:r>
            </w:hyperlink>
          </w:p>
        </w:tc>
      </w:tr>
    </w:tbl>
    <w:p w14:paraId="41B5F855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D04AAE5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BA1154" w14:paraId="24FB6F16" w14:textId="77777777">
        <w:trPr>
          <w:trHeight w:val="998"/>
        </w:trPr>
        <w:tc>
          <w:tcPr>
            <w:tcW w:w="550" w:type="dxa"/>
          </w:tcPr>
          <w:p w14:paraId="371D011D" w14:textId="77777777" w:rsidR="00D40805" w:rsidRPr="00E118DC" w:rsidRDefault="00D40805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14:paraId="6EC07AFE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544" w:type="dxa"/>
          </w:tcPr>
          <w:p w14:paraId="693B4AB9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14:paraId="22AE7D24" w14:textId="77777777" w:rsidR="00D40805" w:rsidRDefault="00BC6634">
            <w:pPr>
              <w:pStyle w:val="TableParagraph"/>
              <w:spacing w:before="9" w:line="310" w:lineRule="atLeast"/>
              <w:ind w:left="234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алгоритма </w:t>
            </w:r>
            <w:r>
              <w:rPr>
                <w:sz w:val="24"/>
              </w:rPr>
              <w:t>списывания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91" w:type="dxa"/>
          </w:tcPr>
          <w:p w14:paraId="1B03911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2E0FB7C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C1CBAB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5348D5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C1F5B0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9F3471A" w14:textId="77777777" w:rsidR="00D40805" w:rsidRPr="00E118DC" w:rsidRDefault="00D40805">
            <w:pPr>
              <w:pStyle w:val="TableParagraph"/>
              <w:spacing w:before="225" w:line="278" w:lineRule="auto"/>
              <w:ind w:left="230" w:right="177"/>
              <w:rPr>
                <w:lang w:val="en-US"/>
              </w:rPr>
            </w:pPr>
            <w:hyperlink r:id="rId36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https://nsportal.ru/nachalnaya-shkola/russkii-yazyk/2020/04/12/rabota-nad-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algoritmom-spisyvaniya-predlozheniya-i</w:t>
              </w:r>
            </w:hyperlink>
          </w:p>
        </w:tc>
      </w:tr>
      <w:tr w:rsidR="00D40805" w14:paraId="7B9C9DC6" w14:textId="77777777">
        <w:trPr>
          <w:trHeight w:val="2901"/>
        </w:trPr>
        <w:tc>
          <w:tcPr>
            <w:tcW w:w="550" w:type="dxa"/>
          </w:tcPr>
          <w:p w14:paraId="5CE17323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00ADEE1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C153D6C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5E23059" w14:textId="77777777" w:rsidR="00D40805" w:rsidRPr="00E118DC" w:rsidRDefault="00D40805">
            <w:pPr>
              <w:pStyle w:val="TableParagraph"/>
              <w:spacing w:before="207"/>
              <w:rPr>
                <w:b/>
                <w:sz w:val="24"/>
                <w:lang w:val="en-US"/>
              </w:rPr>
            </w:pPr>
          </w:p>
          <w:p w14:paraId="3165B78D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544" w:type="dxa"/>
          </w:tcPr>
          <w:p w14:paraId="263F614F" w14:textId="77777777" w:rsidR="00D40805" w:rsidRDefault="00BC6634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6884D94E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591" w:type="dxa"/>
          </w:tcPr>
          <w:p w14:paraId="4B917BB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4441C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09B188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9099CBB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0CEA506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29DBC7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854AAB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325842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14B6797" w14:textId="77777777" w:rsidR="00D40805" w:rsidRDefault="00D40805">
            <w:pPr>
              <w:pStyle w:val="TableParagraph"/>
              <w:rPr>
                <w:b/>
              </w:rPr>
            </w:pPr>
          </w:p>
          <w:p w14:paraId="24D1F821" w14:textId="77777777" w:rsidR="00D40805" w:rsidRDefault="00D40805">
            <w:pPr>
              <w:pStyle w:val="TableParagraph"/>
              <w:rPr>
                <w:b/>
              </w:rPr>
            </w:pPr>
          </w:p>
          <w:p w14:paraId="2628CF86" w14:textId="77777777" w:rsidR="00D40805" w:rsidRDefault="00D40805">
            <w:pPr>
              <w:pStyle w:val="TableParagraph"/>
              <w:rPr>
                <w:b/>
              </w:rPr>
            </w:pPr>
          </w:p>
          <w:p w14:paraId="06AE10BD" w14:textId="77777777" w:rsidR="00D40805" w:rsidRDefault="00D40805">
            <w:pPr>
              <w:pStyle w:val="TableParagraph"/>
              <w:rPr>
                <w:b/>
              </w:rPr>
            </w:pPr>
          </w:p>
          <w:p w14:paraId="5EC4D9F5" w14:textId="77777777" w:rsidR="00D40805" w:rsidRDefault="00D40805">
            <w:pPr>
              <w:pStyle w:val="TableParagraph"/>
              <w:spacing w:before="57"/>
              <w:rPr>
                <w:b/>
              </w:rPr>
            </w:pPr>
          </w:p>
          <w:p w14:paraId="40EA67CB" w14:textId="77777777" w:rsidR="00D40805" w:rsidRDefault="00D40805">
            <w:pPr>
              <w:pStyle w:val="TableParagraph"/>
              <w:spacing w:before="1"/>
              <w:ind w:left="230"/>
            </w:pPr>
            <w:hyperlink r:id="rId369">
              <w:r>
                <w:rPr>
                  <w:color w:val="0000FF"/>
                  <w:spacing w:val="-2"/>
                  <w:u w:val="single" w:color="0000FF"/>
                </w:rPr>
                <w:t>https://resh.edu.ru/subject/lesson/3560/start/</w:t>
              </w:r>
            </w:hyperlink>
          </w:p>
        </w:tc>
      </w:tr>
      <w:tr w:rsidR="00D40805" w14:paraId="4B74C474" w14:textId="77777777">
        <w:trPr>
          <w:trHeight w:val="3219"/>
        </w:trPr>
        <w:tc>
          <w:tcPr>
            <w:tcW w:w="550" w:type="dxa"/>
          </w:tcPr>
          <w:p w14:paraId="425DBCA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11A1E2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041B8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A0136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164E90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2CD0AE93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544" w:type="dxa"/>
          </w:tcPr>
          <w:p w14:paraId="5CC60316" w14:textId="77777777" w:rsidR="00D40805" w:rsidRDefault="00BC6634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 xml:space="preserve">Выбор языковых средств для ведения разговора: начать, </w:t>
            </w:r>
            <w:r>
              <w:rPr>
                <w:spacing w:val="-2"/>
                <w:sz w:val="24"/>
              </w:rPr>
              <w:t xml:space="preserve">поддержать, </w:t>
            </w:r>
            <w:r>
              <w:rPr>
                <w:sz w:val="24"/>
              </w:rPr>
              <w:t>закончить разговор, 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т. п. при работе в паре (группе). Слова с удвоенными</w:t>
            </w:r>
          </w:p>
          <w:p w14:paraId="337150FD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</w:t>
            </w:r>
          </w:p>
        </w:tc>
        <w:tc>
          <w:tcPr>
            <w:tcW w:w="591" w:type="dxa"/>
          </w:tcPr>
          <w:p w14:paraId="1D3CC64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8ED5B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A91A4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62F9D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180008" w14:textId="77777777" w:rsidR="00D40805" w:rsidRDefault="00D4080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EC5F298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AF89A3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E4035F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0645C9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53FF3DB" w14:textId="77777777" w:rsidR="00D40805" w:rsidRDefault="00D40805">
            <w:pPr>
              <w:pStyle w:val="TableParagraph"/>
              <w:rPr>
                <w:b/>
              </w:rPr>
            </w:pPr>
          </w:p>
          <w:p w14:paraId="017ACF7C" w14:textId="77777777" w:rsidR="00D40805" w:rsidRDefault="00D40805">
            <w:pPr>
              <w:pStyle w:val="TableParagraph"/>
              <w:rPr>
                <w:b/>
              </w:rPr>
            </w:pPr>
          </w:p>
          <w:p w14:paraId="5F7680FE" w14:textId="77777777" w:rsidR="00D40805" w:rsidRDefault="00D40805">
            <w:pPr>
              <w:pStyle w:val="TableParagraph"/>
              <w:rPr>
                <w:b/>
              </w:rPr>
            </w:pPr>
          </w:p>
          <w:p w14:paraId="603F6BE9" w14:textId="77777777" w:rsidR="00D40805" w:rsidRDefault="00D40805">
            <w:pPr>
              <w:pStyle w:val="TableParagraph"/>
              <w:rPr>
                <w:b/>
              </w:rPr>
            </w:pPr>
          </w:p>
          <w:p w14:paraId="7C1BB490" w14:textId="77777777" w:rsidR="00D40805" w:rsidRDefault="00D40805">
            <w:pPr>
              <w:pStyle w:val="TableParagraph"/>
              <w:spacing w:before="216"/>
              <w:rPr>
                <w:b/>
              </w:rPr>
            </w:pPr>
          </w:p>
          <w:p w14:paraId="4DEB003B" w14:textId="77777777" w:rsidR="00D40805" w:rsidRDefault="00D40805">
            <w:pPr>
              <w:pStyle w:val="TableParagraph"/>
              <w:ind w:left="230"/>
            </w:pPr>
            <w:hyperlink r:id="rId370">
              <w:r>
                <w:rPr>
                  <w:color w:val="0000FF"/>
                  <w:spacing w:val="-2"/>
                  <w:u w:val="single" w:color="0000FF"/>
                </w:rPr>
                <w:t>https://resh.edu.ru/subject/lesson/4221/start/</w:t>
              </w:r>
            </w:hyperlink>
          </w:p>
        </w:tc>
      </w:tr>
      <w:tr w:rsidR="00D40805" w14:paraId="0B5BE1AC" w14:textId="77777777">
        <w:trPr>
          <w:trHeight w:val="2265"/>
        </w:trPr>
        <w:tc>
          <w:tcPr>
            <w:tcW w:w="550" w:type="dxa"/>
          </w:tcPr>
          <w:p w14:paraId="59A17A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F84ED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AF595E1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A839150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544" w:type="dxa"/>
          </w:tcPr>
          <w:p w14:paraId="146A62DC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сказки) на тему </w:t>
            </w:r>
            <w:r>
              <w:rPr>
                <w:spacing w:val="-2"/>
                <w:sz w:val="24"/>
              </w:rPr>
              <w:t>"Путешествие</w:t>
            </w:r>
          </w:p>
          <w:p w14:paraId="505F5F9F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снежинки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землю".</w:t>
            </w:r>
          </w:p>
        </w:tc>
        <w:tc>
          <w:tcPr>
            <w:tcW w:w="591" w:type="dxa"/>
          </w:tcPr>
          <w:p w14:paraId="75E43E7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03D1DB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3A8EDA2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2B153FE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7EFFF9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2CB57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73A9B3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E61E9B7" w14:textId="77777777" w:rsidR="00D40805" w:rsidRDefault="00D40805">
            <w:pPr>
              <w:pStyle w:val="TableParagraph"/>
              <w:rPr>
                <w:b/>
              </w:rPr>
            </w:pPr>
          </w:p>
          <w:p w14:paraId="3D501607" w14:textId="77777777" w:rsidR="00D40805" w:rsidRDefault="00D40805">
            <w:pPr>
              <w:pStyle w:val="TableParagraph"/>
              <w:rPr>
                <w:b/>
              </w:rPr>
            </w:pPr>
          </w:p>
          <w:p w14:paraId="4469F0D2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2F487FCF" w14:textId="77777777" w:rsidR="00D40805" w:rsidRDefault="00D40805">
            <w:pPr>
              <w:pStyle w:val="TableParagraph"/>
              <w:ind w:left="230"/>
            </w:pPr>
            <w:hyperlink r:id="rId371">
              <w:r>
                <w:rPr>
                  <w:color w:val="0000FF"/>
                  <w:spacing w:val="-2"/>
                  <w:u w:val="single" w:color="0000FF"/>
                </w:rPr>
                <w:t>https://resh.edu.ru/subject/lesson/6004/start/</w:t>
              </w:r>
            </w:hyperlink>
          </w:p>
        </w:tc>
      </w:tr>
    </w:tbl>
    <w:p w14:paraId="5EED432C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F36D7F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BA1154" w14:paraId="286A56DC" w14:textId="77777777">
        <w:trPr>
          <w:trHeight w:val="998"/>
        </w:trPr>
        <w:tc>
          <w:tcPr>
            <w:tcW w:w="550" w:type="dxa"/>
          </w:tcPr>
          <w:p w14:paraId="0607BE3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2188F74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544" w:type="dxa"/>
          </w:tcPr>
          <w:p w14:paraId="334448AE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DA518A5" w14:textId="77777777" w:rsidR="00D40805" w:rsidRDefault="00BC6634">
            <w:pPr>
              <w:pStyle w:val="TableParagraph"/>
              <w:spacing w:before="9" w:line="310" w:lineRule="atLeast"/>
              <w:ind w:left="234" w:right="202"/>
              <w:rPr>
                <w:sz w:val="24"/>
              </w:rPr>
            </w:pPr>
            <w:r>
              <w:rPr>
                <w:spacing w:val="-2"/>
                <w:sz w:val="24"/>
              </w:rPr>
              <w:t>жанром поздравления</w:t>
            </w:r>
          </w:p>
        </w:tc>
        <w:tc>
          <w:tcPr>
            <w:tcW w:w="591" w:type="dxa"/>
          </w:tcPr>
          <w:p w14:paraId="21AF5F3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FE387D5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6DED69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DDB1B0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9A8898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1B1ADEE" w14:textId="77777777" w:rsidR="00D40805" w:rsidRPr="00E118DC" w:rsidRDefault="00D40805">
            <w:pPr>
              <w:pStyle w:val="TableParagraph"/>
              <w:spacing w:before="225" w:line="278" w:lineRule="auto"/>
              <w:ind w:left="230" w:right="985"/>
              <w:rPr>
                <w:lang w:val="en-US"/>
              </w:rPr>
            </w:pPr>
            <w:hyperlink r:id="rId37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znakomstvo-s-zhanrom-pozdravleniya-2-klass-6937275.html</w:t>
              </w:r>
            </w:hyperlink>
          </w:p>
        </w:tc>
      </w:tr>
      <w:tr w:rsidR="00D40805" w14:paraId="2B38373D" w14:textId="77777777">
        <w:trPr>
          <w:trHeight w:val="678"/>
        </w:trPr>
        <w:tc>
          <w:tcPr>
            <w:tcW w:w="550" w:type="dxa"/>
          </w:tcPr>
          <w:p w14:paraId="1292EFC5" w14:textId="77777777" w:rsidR="00D40805" w:rsidRDefault="00BC6634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544" w:type="dxa"/>
          </w:tcPr>
          <w:p w14:paraId="2A0514BC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мягкого </w:t>
            </w:r>
            <w:r>
              <w:rPr>
                <w:spacing w:val="-4"/>
                <w:sz w:val="24"/>
              </w:rPr>
              <w:t>знака</w:t>
            </w:r>
          </w:p>
        </w:tc>
        <w:tc>
          <w:tcPr>
            <w:tcW w:w="591" w:type="dxa"/>
          </w:tcPr>
          <w:p w14:paraId="1FF944AB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8CC1BD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954675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60D277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1B08056" w14:textId="77777777" w:rsidR="00D40805" w:rsidRDefault="00D40805">
            <w:pPr>
              <w:pStyle w:val="TableParagraph"/>
              <w:spacing w:before="213"/>
              <w:ind w:left="230"/>
            </w:pPr>
            <w:hyperlink r:id="rId374">
              <w:r>
                <w:rPr>
                  <w:color w:val="0000FF"/>
                  <w:spacing w:val="-2"/>
                  <w:u w:val="single" w:color="0000FF"/>
                </w:rPr>
                <w:t>https://resh.edu.ru/subject/lesson/6000/start/</w:t>
              </w:r>
            </w:hyperlink>
          </w:p>
        </w:tc>
      </w:tr>
      <w:tr w:rsidR="00D40805" w14:paraId="5A2DEF79" w14:textId="77777777">
        <w:trPr>
          <w:trHeight w:val="1951"/>
        </w:trPr>
        <w:tc>
          <w:tcPr>
            <w:tcW w:w="550" w:type="dxa"/>
          </w:tcPr>
          <w:p w14:paraId="26ABEA6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4BBFE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0D6531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9F00110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544" w:type="dxa"/>
          </w:tcPr>
          <w:p w14:paraId="77658AD1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Подробное изложение повествовательного </w:t>
            </w:r>
            <w:r>
              <w:rPr>
                <w:sz w:val="24"/>
              </w:rPr>
              <w:t>текста объёмом 30- 45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D8B631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591" w:type="dxa"/>
          </w:tcPr>
          <w:p w14:paraId="3766650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3E32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282A37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6E86BF4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D823FA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8D1364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D1CDDD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777984F" w14:textId="77777777" w:rsidR="00D40805" w:rsidRDefault="00D40805">
            <w:pPr>
              <w:pStyle w:val="TableParagraph"/>
              <w:rPr>
                <w:b/>
              </w:rPr>
            </w:pPr>
          </w:p>
          <w:p w14:paraId="721AFDAA" w14:textId="77777777" w:rsidR="00D40805" w:rsidRDefault="00D40805">
            <w:pPr>
              <w:pStyle w:val="TableParagraph"/>
              <w:rPr>
                <w:b/>
              </w:rPr>
            </w:pPr>
          </w:p>
          <w:p w14:paraId="10826357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7529A864" w14:textId="77777777" w:rsidR="00D40805" w:rsidRDefault="00D40805">
            <w:pPr>
              <w:pStyle w:val="TableParagraph"/>
              <w:ind w:left="230"/>
            </w:pPr>
            <w:hyperlink r:id="rId375">
              <w:r>
                <w:rPr>
                  <w:color w:val="0000FF"/>
                  <w:spacing w:val="-2"/>
                  <w:u w:val="single" w:color="0000FF"/>
                </w:rPr>
                <w:t>https://resh.edu.ru/subject/lesson/5563/start/114967/</w:t>
              </w:r>
            </w:hyperlink>
          </w:p>
        </w:tc>
      </w:tr>
      <w:tr w:rsidR="00D40805" w:rsidRPr="00BA1154" w14:paraId="47F142DE" w14:textId="77777777">
        <w:trPr>
          <w:trHeight w:val="1313"/>
        </w:trPr>
        <w:tc>
          <w:tcPr>
            <w:tcW w:w="550" w:type="dxa"/>
          </w:tcPr>
          <w:p w14:paraId="2F48EB9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82081F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544" w:type="dxa"/>
          </w:tcPr>
          <w:p w14:paraId="667E5D0F" w14:textId="77777777" w:rsidR="00D40805" w:rsidRDefault="00BC6634">
            <w:pPr>
              <w:pStyle w:val="TableParagraph"/>
              <w:spacing w:before="38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</w:p>
          <w:p w14:paraId="18C4F373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щн,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нч</w:t>
            </w:r>
          </w:p>
        </w:tc>
        <w:tc>
          <w:tcPr>
            <w:tcW w:w="591" w:type="dxa"/>
          </w:tcPr>
          <w:p w14:paraId="56BC44F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AD93F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111357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C3D7A9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D95A51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0EB24D8" w14:textId="77777777" w:rsidR="00D40805" w:rsidRPr="00E118DC" w:rsidRDefault="00D40805">
            <w:pPr>
              <w:pStyle w:val="TableParagraph"/>
              <w:spacing w:before="237" w:line="276" w:lineRule="auto"/>
              <w:ind w:left="230" w:right="429"/>
              <w:jc w:val="both"/>
              <w:rPr>
                <w:lang w:val="en-US"/>
              </w:rPr>
            </w:pPr>
            <w:hyperlink r:id="rId37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pravila-pravopisaniia-18903/pravopisanie-bukvosochetanii-chk-chn-cht-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shchn-nch-533193</w:t>
              </w:r>
            </w:hyperlink>
          </w:p>
        </w:tc>
      </w:tr>
      <w:tr w:rsidR="00D40805" w:rsidRPr="00BA1154" w14:paraId="1562A465" w14:textId="77777777">
        <w:trPr>
          <w:trHeight w:val="2585"/>
        </w:trPr>
        <w:tc>
          <w:tcPr>
            <w:tcW w:w="550" w:type="dxa"/>
          </w:tcPr>
          <w:p w14:paraId="0D9F14AB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AE8ABAE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B0EF79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83D63B3" w14:textId="77777777" w:rsidR="00D40805" w:rsidRPr="00E118DC" w:rsidRDefault="00D40805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7626AFED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544" w:type="dxa"/>
          </w:tcPr>
          <w:p w14:paraId="45381880" w14:textId="77777777" w:rsidR="00D40805" w:rsidRDefault="00BC6634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использование орфографического </w:t>
            </w:r>
            <w:r>
              <w:rPr>
                <w:sz w:val="24"/>
              </w:rPr>
              <w:t xml:space="preserve">словаря учебника для определения </w:t>
            </w:r>
            <w:r>
              <w:rPr>
                <w:spacing w:val="-2"/>
                <w:sz w:val="24"/>
              </w:rPr>
              <w:t>(уточнения)</w:t>
            </w:r>
          </w:p>
          <w:p w14:paraId="1410B4A7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5FEF2F7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FC45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9F915A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C1192A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1EF2424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E4A68A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79D6D9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D82FAA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4D596C0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10540A7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18E3F00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913D869" w14:textId="77777777" w:rsidR="00D40805" w:rsidRPr="00E118DC" w:rsidRDefault="00D40805">
            <w:pPr>
              <w:pStyle w:val="TableParagraph"/>
              <w:spacing w:before="7"/>
              <w:rPr>
                <w:b/>
                <w:lang w:val="en-US"/>
              </w:rPr>
            </w:pPr>
          </w:p>
          <w:p w14:paraId="09622644" w14:textId="77777777" w:rsidR="00D40805" w:rsidRPr="00E118DC" w:rsidRDefault="00D40805">
            <w:pPr>
              <w:pStyle w:val="TableParagraph"/>
              <w:spacing w:line="276" w:lineRule="auto"/>
              <w:ind w:left="230" w:right="244"/>
              <w:rPr>
                <w:lang w:val="en-US"/>
              </w:rPr>
            </w:pPr>
            <w:hyperlink r:id="rId37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https://www.yaklass.ru/p/russky-yazik/2-klass/dopolnitelnyi-material-dlia-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spravok-6001688/orfograficheskii-slovar-6025908</w:t>
              </w:r>
            </w:hyperlink>
          </w:p>
        </w:tc>
      </w:tr>
      <w:tr w:rsidR="00D40805" w14:paraId="2D8040E3" w14:textId="77777777">
        <w:trPr>
          <w:trHeight w:val="1629"/>
        </w:trPr>
        <w:tc>
          <w:tcPr>
            <w:tcW w:w="550" w:type="dxa"/>
          </w:tcPr>
          <w:p w14:paraId="0449782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1944D1D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015F0132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544" w:type="dxa"/>
          </w:tcPr>
          <w:p w14:paraId="34BD7C5C" w14:textId="77777777" w:rsidR="00D40805" w:rsidRDefault="00BC6634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>Гласные после шипящих в сочетаниях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положении под</w:t>
            </w:r>
          </w:p>
          <w:p w14:paraId="64589ACE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ударением)</w:t>
            </w:r>
          </w:p>
        </w:tc>
        <w:tc>
          <w:tcPr>
            <w:tcW w:w="591" w:type="dxa"/>
          </w:tcPr>
          <w:p w14:paraId="3637BDD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79EF84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7E666B5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CFEF9B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CBF5BD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432358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53C0BEE" w14:textId="77777777" w:rsidR="00D40805" w:rsidRDefault="00D40805">
            <w:pPr>
              <w:pStyle w:val="TableParagraph"/>
              <w:rPr>
                <w:b/>
              </w:rPr>
            </w:pPr>
          </w:p>
          <w:p w14:paraId="5BA2706B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01BF933D" w14:textId="77777777" w:rsidR="00D40805" w:rsidRDefault="00D40805">
            <w:pPr>
              <w:pStyle w:val="TableParagraph"/>
              <w:ind w:left="230"/>
            </w:pPr>
            <w:hyperlink r:id="rId381">
              <w:r>
                <w:rPr>
                  <w:color w:val="0000FF"/>
                  <w:spacing w:val="-2"/>
                  <w:u w:val="single" w:color="0000FF"/>
                </w:rPr>
                <w:t>https://resh.edu.ru/subject/lesson/6006/start/</w:t>
              </w:r>
            </w:hyperlink>
          </w:p>
        </w:tc>
      </w:tr>
    </w:tbl>
    <w:p w14:paraId="2C46010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4A1919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BA1154" w14:paraId="7608B0A2" w14:textId="77777777">
        <w:trPr>
          <w:trHeight w:val="1314"/>
        </w:trPr>
        <w:tc>
          <w:tcPr>
            <w:tcW w:w="550" w:type="dxa"/>
          </w:tcPr>
          <w:p w14:paraId="155AAB2B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2654046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544" w:type="dxa"/>
          </w:tcPr>
          <w:p w14:paraId="115FAB5A" w14:textId="77777777" w:rsidR="00D40805" w:rsidRDefault="00BC6634">
            <w:pPr>
              <w:pStyle w:val="TableParagraph"/>
              <w:spacing w:before="41" w:line="276" w:lineRule="auto"/>
              <w:ind w:left="234" w:right="385"/>
              <w:rPr>
                <w:sz w:val="24"/>
              </w:rPr>
            </w:pPr>
            <w:r>
              <w:rPr>
                <w:sz w:val="24"/>
              </w:rPr>
              <w:t>Гласные после шипящих в 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</w:p>
          <w:p w14:paraId="1E3D6115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чу,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щу</w:t>
            </w:r>
          </w:p>
        </w:tc>
        <w:tc>
          <w:tcPr>
            <w:tcW w:w="591" w:type="dxa"/>
          </w:tcPr>
          <w:p w14:paraId="33C21DC0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8FC0E4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8BD07E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6E5B6C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5A3076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A5EE876" w14:textId="77777777" w:rsidR="00D40805" w:rsidRPr="00E118DC" w:rsidRDefault="00D40805">
            <w:pPr>
              <w:pStyle w:val="TableParagraph"/>
              <w:spacing w:before="239" w:line="276" w:lineRule="auto"/>
              <w:ind w:left="230" w:right="381"/>
              <w:rPr>
                <w:lang w:val="en-US"/>
              </w:rPr>
            </w:pPr>
            <w:hyperlink r:id="rId38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pravila-pravopisaniia-18903/pravopisanie-bukvosochetanii-s-neparnymi-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po-tverdosti-i-miagkosti-soglas_-542879</w:t>
              </w:r>
            </w:hyperlink>
          </w:p>
        </w:tc>
      </w:tr>
      <w:tr w:rsidR="00D40805" w:rsidRPr="00BA1154" w14:paraId="01638C62" w14:textId="77777777">
        <w:trPr>
          <w:trHeight w:val="1951"/>
        </w:trPr>
        <w:tc>
          <w:tcPr>
            <w:tcW w:w="550" w:type="dxa"/>
          </w:tcPr>
          <w:p w14:paraId="466D38C7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72802EE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5056019" w14:textId="77777777" w:rsidR="00D40805" w:rsidRPr="00E118DC" w:rsidRDefault="00D40805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14:paraId="3A444752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544" w:type="dxa"/>
          </w:tcPr>
          <w:p w14:paraId="6870DD05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 «День</w:t>
            </w:r>
          </w:p>
          <w:p w14:paraId="4CDBE68D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рождения»</w:t>
            </w:r>
          </w:p>
        </w:tc>
        <w:tc>
          <w:tcPr>
            <w:tcW w:w="591" w:type="dxa"/>
          </w:tcPr>
          <w:p w14:paraId="2B2891F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E750D1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84336C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9B5B10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A55C1B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6F6928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C61271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6250DD8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369100BE" w14:textId="77777777" w:rsidR="00D40805" w:rsidRPr="00E118DC" w:rsidRDefault="00D40805">
            <w:pPr>
              <w:pStyle w:val="TableParagraph"/>
              <w:spacing w:before="50"/>
              <w:rPr>
                <w:b/>
                <w:lang w:val="en-US"/>
              </w:rPr>
            </w:pPr>
          </w:p>
          <w:p w14:paraId="73D65ABA" w14:textId="77777777" w:rsidR="00D40805" w:rsidRPr="00E118DC" w:rsidRDefault="00D40805">
            <w:pPr>
              <w:pStyle w:val="TableParagraph"/>
              <w:spacing w:line="276" w:lineRule="auto"/>
              <w:ind w:left="230" w:right="642"/>
              <w:rPr>
                <w:lang w:val="en-US"/>
              </w:rPr>
            </w:pPr>
            <w:hyperlink r:id="rId38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https://infourok.ru/urok-65-urok-razvitiya-svyaznoj-rechi-sostavlenie-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ustnogo-rasskaza-po-risunkam-i-voprosam-den-rozhdeniya-katyushi-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5485681.html</w:t>
              </w:r>
            </w:hyperlink>
          </w:p>
        </w:tc>
      </w:tr>
      <w:tr w:rsidR="00D40805" w14:paraId="1750E155" w14:textId="77777777">
        <w:trPr>
          <w:trHeight w:val="5756"/>
        </w:trPr>
        <w:tc>
          <w:tcPr>
            <w:tcW w:w="550" w:type="dxa"/>
          </w:tcPr>
          <w:p w14:paraId="630D33FC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C904715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603AB3A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5CC8532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21EA0B0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C074B64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EE411CC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E8B8A1D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A3E4D8E" w14:textId="77777777" w:rsidR="00D40805" w:rsidRPr="00E118DC" w:rsidRDefault="00D40805">
            <w:pPr>
              <w:pStyle w:val="TableParagraph"/>
              <w:spacing w:before="252"/>
              <w:rPr>
                <w:b/>
                <w:sz w:val="24"/>
                <w:lang w:val="en-US"/>
              </w:rPr>
            </w:pPr>
          </w:p>
          <w:p w14:paraId="03322452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544" w:type="dxa"/>
          </w:tcPr>
          <w:p w14:paraId="35A80833" w14:textId="77777777" w:rsidR="00D40805" w:rsidRDefault="00BC6634">
            <w:pPr>
              <w:pStyle w:val="TableParagraph"/>
              <w:spacing w:before="38" w:line="276" w:lineRule="auto"/>
              <w:ind w:left="234" w:right="12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орфография. </w:t>
            </w:r>
            <w:r>
              <w:rPr>
                <w:spacing w:val="-2"/>
                <w:sz w:val="24"/>
              </w:rPr>
              <w:t xml:space="preserve">Орфографическая </w:t>
            </w:r>
            <w:r>
              <w:rPr>
                <w:sz w:val="24"/>
              </w:rPr>
              <w:t xml:space="preserve">зоркость как осознание места </w:t>
            </w:r>
            <w:r>
              <w:rPr>
                <w:spacing w:val="-2"/>
                <w:sz w:val="24"/>
              </w:rPr>
              <w:t xml:space="preserve">возможного возникновения 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</w:t>
            </w:r>
            <w:r>
              <w:rPr>
                <w:spacing w:val="-2"/>
                <w:sz w:val="24"/>
              </w:rPr>
              <w:t xml:space="preserve">приставок; правописание </w:t>
            </w:r>
            <w:r>
              <w:rPr>
                <w:sz w:val="24"/>
              </w:rPr>
              <w:t>буквосочетаний с шипящими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 с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0A4F5F08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591" w:type="dxa"/>
          </w:tcPr>
          <w:p w14:paraId="21FD598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5F41B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67F3F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3086F8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AB6B7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47149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DECD21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43DCD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7B4DC9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5C640EA1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592250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2A2947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2278CA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24BA535" w14:textId="77777777" w:rsidR="00D40805" w:rsidRDefault="00D40805">
            <w:pPr>
              <w:pStyle w:val="TableParagraph"/>
              <w:rPr>
                <w:b/>
              </w:rPr>
            </w:pPr>
          </w:p>
          <w:p w14:paraId="2B0DA11F" w14:textId="77777777" w:rsidR="00D40805" w:rsidRDefault="00D40805">
            <w:pPr>
              <w:pStyle w:val="TableParagraph"/>
              <w:rPr>
                <w:b/>
              </w:rPr>
            </w:pPr>
          </w:p>
          <w:p w14:paraId="44EAE4F3" w14:textId="77777777" w:rsidR="00D40805" w:rsidRDefault="00D40805">
            <w:pPr>
              <w:pStyle w:val="TableParagraph"/>
              <w:rPr>
                <w:b/>
              </w:rPr>
            </w:pPr>
          </w:p>
          <w:p w14:paraId="025E2216" w14:textId="77777777" w:rsidR="00D40805" w:rsidRDefault="00D40805">
            <w:pPr>
              <w:pStyle w:val="TableParagraph"/>
              <w:rPr>
                <w:b/>
              </w:rPr>
            </w:pPr>
          </w:p>
          <w:p w14:paraId="704E575E" w14:textId="77777777" w:rsidR="00D40805" w:rsidRDefault="00D40805">
            <w:pPr>
              <w:pStyle w:val="TableParagraph"/>
              <w:rPr>
                <w:b/>
              </w:rPr>
            </w:pPr>
          </w:p>
          <w:p w14:paraId="087AA5E5" w14:textId="77777777" w:rsidR="00D40805" w:rsidRDefault="00D40805">
            <w:pPr>
              <w:pStyle w:val="TableParagraph"/>
              <w:rPr>
                <w:b/>
              </w:rPr>
            </w:pPr>
          </w:p>
          <w:p w14:paraId="643AE63B" w14:textId="77777777" w:rsidR="00D40805" w:rsidRDefault="00D40805">
            <w:pPr>
              <w:pStyle w:val="TableParagraph"/>
              <w:rPr>
                <w:b/>
              </w:rPr>
            </w:pPr>
          </w:p>
          <w:p w14:paraId="429F4D6F" w14:textId="77777777" w:rsidR="00D40805" w:rsidRDefault="00D40805">
            <w:pPr>
              <w:pStyle w:val="TableParagraph"/>
              <w:rPr>
                <w:b/>
              </w:rPr>
            </w:pPr>
          </w:p>
          <w:p w14:paraId="746A79A8" w14:textId="77777777" w:rsidR="00D40805" w:rsidRDefault="00D40805">
            <w:pPr>
              <w:pStyle w:val="TableParagraph"/>
              <w:rPr>
                <w:b/>
              </w:rPr>
            </w:pPr>
          </w:p>
          <w:p w14:paraId="33CA162C" w14:textId="77777777" w:rsidR="00D40805" w:rsidRDefault="00D40805">
            <w:pPr>
              <w:pStyle w:val="TableParagraph"/>
              <w:spacing w:before="220"/>
              <w:rPr>
                <w:b/>
              </w:rPr>
            </w:pPr>
          </w:p>
          <w:p w14:paraId="6AC15E70" w14:textId="77777777" w:rsidR="00D40805" w:rsidRDefault="00D40805">
            <w:pPr>
              <w:pStyle w:val="TableParagraph"/>
              <w:ind w:left="230"/>
            </w:pPr>
            <w:hyperlink r:id="rId388">
              <w:r>
                <w:rPr>
                  <w:color w:val="0000FF"/>
                  <w:spacing w:val="-2"/>
                  <w:u w:val="single" w:color="0000FF"/>
                </w:rPr>
                <w:t>https://resh.edu.ru/subject/lesson/6006/start/</w:t>
              </w:r>
            </w:hyperlink>
          </w:p>
        </w:tc>
      </w:tr>
    </w:tbl>
    <w:p w14:paraId="14E129E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D1193A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:rsidRPr="00BA1154" w14:paraId="0CA4CA82" w14:textId="77777777">
        <w:trPr>
          <w:trHeight w:val="1634"/>
        </w:trPr>
        <w:tc>
          <w:tcPr>
            <w:tcW w:w="550" w:type="dxa"/>
          </w:tcPr>
          <w:p w14:paraId="465B51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84CCD0D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5634004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544" w:type="dxa"/>
          </w:tcPr>
          <w:p w14:paraId="7B9BC08D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Диктант на изученные правила (гласные после шипящих,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</w:p>
          <w:p w14:paraId="2136DF08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чк,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чт)</w:t>
            </w:r>
          </w:p>
        </w:tc>
        <w:tc>
          <w:tcPr>
            <w:tcW w:w="591" w:type="dxa"/>
          </w:tcPr>
          <w:p w14:paraId="5116E87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E1A7D3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9F02E22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E26982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A80D26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F0D43BE" w14:textId="77777777" w:rsidR="00D40805" w:rsidRDefault="00BC663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4AECC12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7BB4CB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77BB863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05DA3FB" w14:textId="77777777" w:rsidR="00D40805" w:rsidRPr="00E118DC" w:rsidRDefault="00D40805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73688AE1" w14:textId="77777777" w:rsidR="00D40805" w:rsidRPr="00E118DC" w:rsidRDefault="00D40805">
            <w:pPr>
              <w:pStyle w:val="TableParagraph"/>
              <w:spacing w:line="276" w:lineRule="auto"/>
              <w:ind w:left="230" w:right="364"/>
              <w:rPr>
                <w:lang w:val="en-US"/>
              </w:rPr>
            </w:pPr>
            <w:hyperlink r:id="rId38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https://infourok.ru/diktant-po-russkomu-yazyku-na-izuchennye-pravila-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glasnye-posle-shipyashih-sochetaniya-chk-chn-cht-2-klass-6951925.html</w:t>
              </w:r>
            </w:hyperlink>
          </w:p>
        </w:tc>
      </w:tr>
      <w:tr w:rsidR="00D40805" w:rsidRPr="00BA1154" w14:paraId="3E568FD5" w14:textId="77777777">
        <w:trPr>
          <w:trHeight w:val="1313"/>
        </w:trPr>
        <w:tc>
          <w:tcPr>
            <w:tcW w:w="550" w:type="dxa"/>
          </w:tcPr>
          <w:p w14:paraId="28F99EF1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0B53427E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544" w:type="dxa"/>
          </w:tcPr>
          <w:p w14:paraId="142AA56E" w14:textId="77777777" w:rsidR="00D40805" w:rsidRDefault="00BC6634">
            <w:pPr>
              <w:pStyle w:val="TableParagraph"/>
              <w:spacing w:before="38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31935A4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диктанте.</w:t>
            </w:r>
          </w:p>
        </w:tc>
        <w:tc>
          <w:tcPr>
            <w:tcW w:w="591" w:type="dxa"/>
          </w:tcPr>
          <w:p w14:paraId="392BB5C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CE8C3DE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8AF072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DB2EF9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49D333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DC29EE5" w14:textId="77777777" w:rsidR="00D40805" w:rsidRPr="00E118DC" w:rsidRDefault="00D40805">
            <w:pPr>
              <w:pStyle w:val="TableParagraph"/>
              <w:spacing w:before="237" w:line="276" w:lineRule="auto"/>
              <w:ind w:left="230" w:right="361"/>
              <w:rPr>
                <w:lang w:val="en-US"/>
              </w:rPr>
            </w:pPr>
            <w:hyperlink r:id="rId39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https://infourok.ru/konspekt-uroka-po-russkomu-yazyku-na-temu-rabota-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nad-oshibkami-po-teme-pravopisaniya-slov-s-bukvosochetaniyami-chn-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nch-chk-shn-c-5513878.html</w:t>
              </w:r>
            </w:hyperlink>
          </w:p>
        </w:tc>
      </w:tr>
      <w:tr w:rsidR="00D40805" w14:paraId="6EF1071B" w14:textId="77777777">
        <w:trPr>
          <w:trHeight w:val="1315"/>
        </w:trPr>
        <w:tc>
          <w:tcPr>
            <w:tcW w:w="550" w:type="dxa"/>
          </w:tcPr>
          <w:p w14:paraId="19D8B3A6" w14:textId="77777777" w:rsidR="00D40805" w:rsidRPr="00E118DC" w:rsidRDefault="00D40805">
            <w:pPr>
              <w:pStyle w:val="TableParagraph"/>
              <w:spacing w:before="242"/>
              <w:rPr>
                <w:b/>
                <w:sz w:val="24"/>
                <w:lang w:val="en-US"/>
              </w:rPr>
            </w:pPr>
          </w:p>
          <w:p w14:paraId="2970B5E8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544" w:type="dxa"/>
          </w:tcPr>
          <w:p w14:paraId="63FF4D83" w14:textId="77777777" w:rsidR="00D40805" w:rsidRDefault="00BC6634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 по звонкости- глухости согласных</w:t>
            </w:r>
          </w:p>
          <w:p w14:paraId="544D7853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591" w:type="dxa"/>
          </w:tcPr>
          <w:p w14:paraId="3B0DEAE9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FF9AF8F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8D0BC4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AD45DB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01B1DF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B59CF04" w14:textId="77777777" w:rsidR="00D40805" w:rsidRDefault="00D40805">
            <w:pPr>
              <w:pStyle w:val="TableParagraph"/>
              <w:rPr>
                <w:b/>
              </w:rPr>
            </w:pPr>
          </w:p>
          <w:p w14:paraId="3F67CC6E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C1A7B18" w14:textId="77777777" w:rsidR="00D40805" w:rsidRDefault="00D40805">
            <w:pPr>
              <w:pStyle w:val="TableParagraph"/>
              <w:ind w:left="230"/>
            </w:pPr>
            <w:hyperlink r:id="rId394">
              <w:r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70BCACC0" w14:textId="77777777">
        <w:trPr>
          <w:trHeight w:val="1315"/>
        </w:trPr>
        <w:tc>
          <w:tcPr>
            <w:tcW w:w="550" w:type="dxa"/>
          </w:tcPr>
          <w:p w14:paraId="2FAA8A4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8775D3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544" w:type="dxa"/>
          </w:tcPr>
          <w:p w14:paraId="33BFE3B0" w14:textId="77777777" w:rsidR="00D40805" w:rsidRDefault="00BC6634">
            <w:pPr>
              <w:pStyle w:val="TableParagraph"/>
              <w:spacing w:before="41" w:line="276" w:lineRule="auto"/>
              <w:ind w:left="234" w:right="267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непарные по звонкости- глухости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14:paraId="638EAE14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591" w:type="dxa"/>
          </w:tcPr>
          <w:p w14:paraId="73B9189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F2600F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35BE04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6B748C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06EC27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4284652" w14:textId="77777777" w:rsidR="00D40805" w:rsidRDefault="00D40805">
            <w:pPr>
              <w:pStyle w:val="TableParagraph"/>
              <w:rPr>
                <w:b/>
              </w:rPr>
            </w:pPr>
          </w:p>
          <w:p w14:paraId="481E9CDE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5974CBD6" w14:textId="77777777" w:rsidR="00D40805" w:rsidRDefault="00D40805">
            <w:pPr>
              <w:pStyle w:val="TableParagraph"/>
              <w:ind w:left="230"/>
            </w:pPr>
            <w:hyperlink r:id="rId395">
              <w:r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7C88A9C9" w14:textId="77777777">
        <w:trPr>
          <w:trHeight w:val="1632"/>
        </w:trPr>
        <w:tc>
          <w:tcPr>
            <w:tcW w:w="550" w:type="dxa"/>
          </w:tcPr>
          <w:p w14:paraId="113C440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00B7BC4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397EE42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544" w:type="dxa"/>
          </w:tcPr>
          <w:p w14:paraId="569C54EF" w14:textId="77777777" w:rsidR="00D40805" w:rsidRDefault="00BC6634">
            <w:pPr>
              <w:pStyle w:val="TableParagraph"/>
              <w:spacing w:before="41" w:line="276" w:lineRule="auto"/>
              <w:ind w:left="234" w:right="15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парным по </w:t>
            </w:r>
            <w:r>
              <w:rPr>
                <w:spacing w:val="-2"/>
                <w:sz w:val="24"/>
              </w:rPr>
              <w:t xml:space="preserve">звонкости-глухости </w:t>
            </w:r>
            <w:r>
              <w:rPr>
                <w:sz w:val="24"/>
              </w:rPr>
              <w:t>согласным в корне</w:t>
            </w:r>
          </w:p>
          <w:p w14:paraId="4673316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4C3C5CA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2BB004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B078C6D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BA2EE2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496ABE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34E7C9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50D7582" w14:textId="77777777" w:rsidR="00D40805" w:rsidRDefault="00D40805">
            <w:pPr>
              <w:pStyle w:val="TableParagraph"/>
              <w:rPr>
                <w:b/>
              </w:rPr>
            </w:pPr>
          </w:p>
          <w:p w14:paraId="4061C3DC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01A39B47" w14:textId="77777777" w:rsidR="00D40805" w:rsidRDefault="00D40805">
            <w:pPr>
              <w:pStyle w:val="TableParagraph"/>
              <w:ind w:left="230"/>
            </w:pPr>
            <w:hyperlink r:id="rId396">
              <w:r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75EA25EC" w14:textId="77777777">
        <w:trPr>
          <w:trHeight w:val="995"/>
        </w:trPr>
        <w:tc>
          <w:tcPr>
            <w:tcW w:w="550" w:type="dxa"/>
          </w:tcPr>
          <w:p w14:paraId="21E690A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488687" w14:textId="77777777" w:rsidR="00D40805" w:rsidRDefault="00BC6634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544" w:type="dxa"/>
          </w:tcPr>
          <w:p w14:paraId="6A5DA86E" w14:textId="77777777" w:rsidR="00D40805" w:rsidRDefault="00BC6634">
            <w:pPr>
              <w:pStyle w:val="TableParagraph"/>
              <w:spacing w:before="7" w:line="310" w:lineRule="atLeast"/>
              <w:ind w:left="234" w:right="369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согласных в 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2613776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3D966EA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64E027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9C05DF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3E1164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D1FB9CB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5277617" w14:textId="77777777" w:rsidR="00D40805" w:rsidRDefault="00D40805">
            <w:pPr>
              <w:pStyle w:val="TableParagraph"/>
              <w:ind w:left="230"/>
            </w:pPr>
            <w:hyperlink r:id="rId397">
              <w:r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3EC15E00" w14:textId="77777777">
        <w:trPr>
          <w:trHeight w:val="996"/>
        </w:trPr>
        <w:tc>
          <w:tcPr>
            <w:tcW w:w="550" w:type="dxa"/>
          </w:tcPr>
          <w:p w14:paraId="32BDB93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3770471" w14:textId="77777777" w:rsidR="00D40805" w:rsidRDefault="00BC663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544" w:type="dxa"/>
          </w:tcPr>
          <w:p w14:paraId="77F222E3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</w:p>
          <w:p w14:paraId="1F315561" w14:textId="77777777" w:rsidR="00D40805" w:rsidRDefault="00BC6634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глухости</w:t>
            </w:r>
          </w:p>
        </w:tc>
        <w:tc>
          <w:tcPr>
            <w:tcW w:w="591" w:type="dxa"/>
          </w:tcPr>
          <w:p w14:paraId="42A527E8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4F8B590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45A3DB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4FD63B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7E89C4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1C066C5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D3393FD" w14:textId="77777777" w:rsidR="00D40805" w:rsidRDefault="00D40805">
            <w:pPr>
              <w:pStyle w:val="TableParagraph"/>
              <w:ind w:left="230"/>
            </w:pPr>
            <w:hyperlink r:id="rId398">
              <w:r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</w:tbl>
    <w:p w14:paraId="1B40010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174AAB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0603EFDC" w14:textId="77777777">
        <w:trPr>
          <w:trHeight w:val="681"/>
        </w:trPr>
        <w:tc>
          <w:tcPr>
            <w:tcW w:w="550" w:type="dxa"/>
          </w:tcPr>
          <w:p w14:paraId="73C5C5EE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0547360C" w14:textId="77777777" w:rsidR="00D40805" w:rsidRDefault="00BC6634">
            <w:pPr>
              <w:pStyle w:val="TableParagraph"/>
              <w:spacing w:before="9" w:line="320" w:lineRule="exact"/>
              <w:ind w:left="234" w:right="107"/>
              <w:rPr>
                <w:sz w:val="24"/>
              </w:rPr>
            </w:pPr>
            <w:r>
              <w:rPr>
                <w:sz w:val="24"/>
              </w:rPr>
              <w:t>звонкости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 в корне слова</w:t>
            </w:r>
          </w:p>
        </w:tc>
        <w:tc>
          <w:tcPr>
            <w:tcW w:w="591" w:type="dxa"/>
          </w:tcPr>
          <w:p w14:paraId="17F12FAC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1ABE8DA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B4C69E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D86910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E76FE3C" w14:textId="77777777" w:rsidR="00D40805" w:rsidRDefault="00D40805">
            <w:pPr>
              <w:pStyle w:val="TableParagraph"/>
            </w:pPr>
          </w:p>
        </w:tc>
      </w:tr>
      <w:tr w:rsidR="00D40805" w14:paraId="6EDF9299" w14:textId="77777777">
        <w:trPr>
          <w:trHeight w:val="1315"/>
        </w:trPr>
        <w:tc>
          <w:tcPr>
            <w:tcW w:w="550" w:type="dxa"/>
          </w:tcPr>
          <w:p w14:paraId="601576E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7F6DA9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D9EBBE4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2D9B0F51" w14:textId="77777777" w:rsidR="00D40805" w:rsidRDefault="00BC6634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Учимся писать буквы гласных и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30A7691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76BEC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38230C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495797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5618EC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AAFBCF0" w14:textId="77777777" w:rsidR="00D40805" w:rsidRDefault="00D40805">
            <w:pPr>
              <w:pStyle w:val="TableParagraph"/>
              <w:rPr>
                <w:b/>
              </w:rPr>
            </w:pPr>
          </w:p>
          <w:p w14:paraId="52F0300F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6370865D" w14:textId="77777777" w:rsidR="00D40805" w:rsidRDefault="00D40805">
            <w:pPr>
              <w:pStyle w:val="TableParagraph"/>
              <w:ind w:left="230"/>
            </w:pPr>
            <w:hyperlink r:id="rId399">
              <w:r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740852EF" w14:textId="77777777">
        <w:trPr>
          <w:trHeight w:val="996"/>
        </w:trPr>
        <w:tc>
          <w:tcPr>
            <w:tcW w:w="550" w:type="dxa"/>
          </w:tcPr>
          <w:p w14:paraId="1207D83E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1FF8249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52361A76" w14:textId="77777777" w:rsidR="00D40805" w:rsidRDefault="00BC6634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писать</w:t>
            </w:r>
          </w:p>
          <w:p w14:paraId="00A208F2" w14:textId="77777777" w:rsidR="00D40805" w:rsidRDefault="00BC6634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591" w:type="dxa"/>
          </w:tcPr>
          <w:p w14:paraId="633DEADA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9679D37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7071B1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6A873C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76EEC3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568E009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43677BE2" w14:textId="77777777" w:rsidR="00D40805" w:rsidRDefault="00D40805">
            <w:pPr>
              <w:pStyle w:val="TableParagraph"/>
              <w:spacing w:before="1"/>
              <w:ind w:left="230"/>
            </w:pPr>
            <w:hyperlink r:id="rId400">
              <w:r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D40805" w14:paraId="3D75FD71" w14:textId="77777777">
        <w:trPr>
          <w:trHeight w:val="1632"/>
        </w:trPr>
        <w:tc>
          <w:tcPr>
            <w:tcW w:w="550" w:type="dxa"/>
          </w:tcPr>
          <w:p w14:paraId="7E627FC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3CBDC5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ED1C01D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2FC3FAB1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>диктант: учимся писать буквы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  <w:p w14:paraId="0C753032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06C6A41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92BDFC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18F3108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D58DA7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4C304C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89AA9B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06ED65C" w14:textId="77777777" w:rsidR="00D40805" w:rsidRDefault="00D40805">
            <w:pPr>
              <w:pStyle w:val="TableParagraph"/>
              <w:rPr>
                <w:b/>
              </w:rPr>
            </w:pPr>
          </w:p>
          <w:p w14:paraId="77225651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7B566BE4" w14:textId="77777777" w:rsidR="00D40805" w:rsidRDefault="00D40805">
            <w:pPr>
              <w:pStyle w:val="TableParagraph"/>
              <w:ind w:left="230"/>
            </w:pPr>
            <w:hyperlink r:id="rId401">
              <w:r>
                <w:rPr>
                  <w:color w:val="0000FF"/>
                  <w:spacing w:val="-2"/>
                  <w:u w:val="single" w:color="0000FF"/>
                </w:rPr>
                <w:t>https://resh.edu.ru/subject/lesson/6007/start/</w:t>
              </w:r>
            </w:hyperlink>
          </w:p>
        </w:tc>
      </w:tr>
      <w:tr w:rsidR="00D40805" w14:paraId="1088C8B1" w14:textId="77777777">
        <w:trPr>
          <w:trHeight w:val="1948"/>
        </w:trPr>
        <w:tc>
          <w:tcPr>
            <w:tcW w:w="550" w:type="dxa"/>
          </w:tcPr>
          <w:p w14:paraId="7288BC6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AFB76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A1B75BC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7A80712E" w14:textId="77777777" w:rsidR="00D40805" w:rsidRDefault="00BC6634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2C82F849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Подробное изложение повествовательного </w:t>
            </w:r>
            <w:r>
              <w:rPr>
                <w:sz w:val="24"/>
              </w:rPr>
              <w:t>текста объёмом 30- 45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77BC4B0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591" w:type="dxa"/>
          </w:tcPr>
          <w:p w14:paraId="2235684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EF666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387719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D3DF9B0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DA0954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48C85F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DFB0F7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38C584B" w14:textId="77777777" w:rsidR="00D40805" w:rsidRDefault="00D40805">
            <w:pPr>
              <w:pStyle w:val="TableParagraph"/>
              <w:rPr>
                <w:b/>
              </w:rPr>
            </w:pPr>
          </w:p>
          <w:p w14:paraId="3A23DA7C" w14:textId="77777777" w:rsidR="00D40805" w:rsidRDefault="00D40805">
            <w:pPr>
              <w:pStyle w:val="TableParagraph"/>
              <w:rPr>
                <w:b/>
              </w:rPr>
            </w:pPr>
          </w:p>
          <w:p w14:paraId="0C81AB74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659B43E6" w14:textId="77777777" w:rsidR="00D40805" w:rsidRDefault="00D40805">
            <w:pPr>
              <w:pStyle w:val="TableParagraph"/>
              <w:spacing w:before="1"/>
              <w:ind w:left="230"/>
            </w:pPr>
            <w:hyperlink r:id="rId402">
              <w:r>
                <w:rPr>
                  <w:color w:val="0000FF"/>
                  <w:spacing w:val="-2"/>
                  <w:u w:val="single" w:color="0000FF"/>
                </w:rPr>
                <w:t>https://resh.edu.ru/subject/lesson/3530/start/</w:t>
              </w:r>
            </w:hyperlink>
          </w:p>
        </w:tc>
      </w:tr>
      <w:tr w:rsidR="00D40805" w14:paraId="52CF369F" w14:textId="77777777">
        <w:trPr>
          <w:trHeight w:val="2268"/>
        </w:trPr>
        <w:tc>
          <w:tcPr>
            <w:tcW w:w="550" w:type="dxa"/>
          </w:tcPr>
          <w:p w14:paraId="6A87E49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5A9C0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2174F8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B910443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055D8B0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70AC821B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Повторение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</w:t>
            </w:r>
          </w:p>
          <w:p w14:paraId="250846D6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4992517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4D08C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F5637AB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9A28D9D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C1F887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0C4160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D8EC71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9798DF0" w14:textId="77777777" w:rsidR="00D40805" w:rsidRDefault="00D40805">
            <w:pPr>
              <w:pStyle w:val="TableParagraph"/>
              <w:rPr>
                <w:b/>
              </w:rPr>
            </w:pPr>
          </w:p>
          <w:p w14:paraId="1746E0F8" w14:textId="77777777" w:rsidR="00D40805" w:rsidRDefault="00D40805">
            <w:pPr>
              <w:pStyle w:val="TableParagraph"/>
              <w:rPr>
                <w:b/>
              </w:rPr>
            </w:pPr>
          </w:p>
          <w:p w14:paraId="15314717" w14:textId="77777777" w:rsidR="00D40805" w:rsidRDefault="00D40805">
            <w:pPr>
              <w:pStyle w:val="TableParagraph"/>
              <w:spacing w:before="249"/>
              <w:rPr>
                <w:b/>
              </w:rPr>
            </w:pPr>
          </w:p>
          <w:p w14:paraId="1E80EB4A" w14:textId="77777777" w:rsidR="00D40805" w:rsidRDefault="00D40805">
            <w:pPr>
              <w:pStyle w:val="TableParagraph"/>
              <w:ind w:left="230"/>
            </w:pPr>
            <w:hyperlink r:id="rId403">
              <w:r>
                <w:rPr>
                  <w:color w:val="0000FF"/>
                  <w:spacing w:val="-2"/>
                  <w:u w:val="single" w:color="0000FF"/>
                </w:rPr>
                <w:t>https://resh.edu.ru/subject/lesson/6007/start/</w:t>
              </w:r>
            </w:hyperlink>
          </w:p>
        </w:tc>
      </w:tr>
      <w:tr w:rsidR="00D40805" w:rsidRPr="00BA1154" w14:paraId="342BC142" w14:textId="77777777">
        <w:trPr>
          <w:trHeight w:val="676"/>
        </w:trPr>
        <w:tc>
          <w:tcPr>
            <w:tcW w:w="550" w:type="dxa"/>
          </w:tcPr>
          <w:p w14:paraId="726F4933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325828C2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7B205E6F" w14:textId="77777777" w:rsidR="00D40805" w:rsidRDefault="00BC6634">
            <w:pPr>
              <w:pStyle w:val="TableParagraph"/>
              <w:spacing w:before="7" w:line="310" w:lineRule="atLeas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23D3BEDD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D4DE58D" w14:textId="77777777" w:rsidR="00D40805" w:rsidRDefault="00BC6634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006C0DB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C5707D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1D56FB8" w14:textId="77777777" w:rsidR="00D40805" w:rsidRPr="00E118DC" w:rsidRDefault="00D40805">
            <w:pPr>
              <w:pStyle w:val="TableParagraph"/>
              <w:spacing w:before="67" w:line="276" w:lineRule="auto"/>
              <w:ind w:left="230"/>
              <w:rPr>
                <w:lang w:val="en-US"/>
              </w:rPr>
            </w:pPr>
            <w:hyperlink r:id="rId40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https://multiurok.ru/files/russkii-iazyk-tema-spisyvanie-teksta-slovarnyi-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dik.html</w:t>
              </w:r>
            </w:hyperlink>
          </w:p>
        </w:tc>
      </w:tr>
    </w:tbl>
    <w:p w14:paraId="0DA1CB89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309EFFC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1526FF19" w14:textId="77777777">
        <w:trPr>
          <w:trHeight w:val="998"/>
        </w:trPr>
        <w:tc>
          <w:tcPr>
            <w:tcW w:w="550" w:type="dxa"/>
          </w:tcPr>
          <w:p w14:paraId="7F484646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12BCE052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72F66B0C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275B394" w14:textId="77777777" w:rsidR="00D40805" w:rsidRDefault="00BC6634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>мягким знаком</w:t>
            </w:r>
          </w:p>
        </w:tc>
        <w:tc>
          <w:tcPr>
            <w:tcW w:w="591" w:type="dxa"/>
          </w:tcPr>
          <w:p w14:paraId="2877174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BC5930D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5A74EC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E855E3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D7B3EF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C2C4ACC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0A3E5A9D" w14:textId="77777777" w:rsidR="00D40805" w:rsidRDefault="00D40805">
            <w:pPr>
              <w:pStyle w:val="TableParagraph"/>
              <w:ind w:left="230"/>
            </w:pPr>
            <w:hyperlink r:id="rId406">
              <w:r>
                <w:rPr>
                  <w:color w:val="0000FF"/>
                  <w:spacing w:val="-2"/>
                  <w:u w:val="single" w:color="0000FF"/>
                </w:rPr>
                <w:t>https://resh.edu.ru/subject/lesson/5324/start/</w:t>
              </w:r>
            </w:hyperlink>
          </w:p>
        </w:tc>
      </w:tr>
      <w:tr w:rsidR="00D40805" w:rsidRPr="00BA1154" w14:paraId="12B40AFA" w14:textId="77777777">
        <w:trPr>
          <w:trHeight w:val="1315"/>
        </w:trPr>
        <w:tc>
          <w:tcPr>
            <w:tcW w:w="550" w:type="dxa"/>
          </w:tcPr>
          <w:p w14:paraId="14150F3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F48B9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E9CE471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13F4BE29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разделительным</w:t>
            </w:r>
          </w:p>
          <w:p w14:paraId="2F2FEF28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знаком</w:t>
            </w:r>
          </w:p>
        </w:tc>
        <w:tc>
          <w:tcPr>
            <w:tcW w:w="591" w:type="dxa"/>
          </w:tcPr>
          <w:p w14:paraId="5CF6973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13EFF8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6E9F8E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8FD85E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10721F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9B01220" w14:textId="77777777" w:rsidR="00D40805" w:rsidRPr="00E118DC" w:rsidRDefault="00D40805">
            <w:pPr>
              <w:pStyle w:val="TableParagraph"/>
              <w:spacing w:before="239" w:line="276" w:lineRule="auto"/>
              <w:ind w:left="230" w:right="282"/>
              <w:rPr>
                <w:lang w:val="en-US"/>
              </w:rPr>
            </w:pPr>
            <w:hyperlink r:id="rId40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pravila-pravopisaniia-18903/rol-razdelitelnogo-miagkogo-znaka--v-slove-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534659</w:t>
              </w:r>
            </w:hyperlink>
          </w:p>
        </w:tc>
      </w:tr>
      <w:tr w:rsidR="00D40805" w:rsidRPr="00BA1154" w14:paraId="4E1722AA" w14:textId="77777777">
        <w:trPr>
          <w:trHeight w:val="1948"/>
        </w:trPr>
        <w:tc>
          <w:tcPr>
            <w:tcW w:w="550" w:type="dxa"/>
          </w:tcPr>
          <w:p w14:paraId="2015D8E3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12E3B8F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5AF8E2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1AEE3B27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40600E33" w14:textId="77777777" w:rsidR="00D40805" w:rsidRDefault="00BC6634">
            <w:pPr>
              <w:pStyle w:val="TableParagraph"/>
              <w:spacing w:before="41" w:line="276" w:lineRule="auto"/>
              <w:ind w:left="234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 xml:space="preserve">правописания слов с </w:t>
            </w: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>мягким знаком и 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</w:p>
          <w:p w14:paraId="400D9BDC" w14:textId="77777777" w:rsidR="00D40805" w:rsidRDefault="00BC6634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591" w:type="dxa"/>
          </w:tcPr>
          <w:p w14:paraId="65211EE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2AACD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DA3E5B7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3B06258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0B97AA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6A3F4E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AF5E76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6BC2754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1B3D761E" w14:textId="77777777" w:rsidR="00D40805" w:rsidRPr="00E118DC" w:rsidRDefault="00D40805">
            <w:pPr>
              <w:pStyle w:val="TableParagraph"/>
              <w:spacing w:before="50"/>
              <w:rPr>
                <w:b/>
                <w:lang w:val="en-US"/>
              </w:rPr>
            </w:pPr>
          </w:p>
          <w:p w14:paraId="1FE92402" w14:textId="77777777" w:rsidR="00D40805" w:rsidRPr="00E118DC" w:rsidRDefault="00D40805">
            <w:pPr>
              <w:pStyle w:val="TableParagraph"/>
              <w:spacing w:line="276" w:lineRule="auto"/>
              <w:ind w:left="230" w:right="282"/>
              <w:rPr>
                <w:lang w:val="en-US"/>
              </w:rPr>
            </w:pPr>
            <w:hyperlink r:id="rId41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pravila-pravopisaniia-18903/rol-razdelitelnogo-miagkogo-znaka--v-slove-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534659</w:t>
              </w:r>
            </w:hyperlink>
          </w:p>
        </w:tc>
      </w:tr>
      <w:tr w:rsidR="00D40805" w14:paraId="0FDE4C16" w14:textId="77777777">
        <w:trPr>
          <w:trHeight w:val="998"/>
        </w:trPr>
        <w:tc>
          <w:tcPr>
            <w:tcW w:w="550" w:type="dxa"/>
          </w:tcPr>
          <w:p w14:paraId="6899A79A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9BFA299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77CDB7BF" w14:textId="77777777" w:rsidR="00D40805" w:rsidRDefault="00BC6634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Использование на </w:t>
            </w:r>
            <w:r>
              <w:rPr>
                <w:spacing w:val="-2"/>
                <w:sz w:val="24"/>
              </w:rPr>
              <w:t xml:space="preserve">письме </w:t>
            </w:r>
            <w:r>
              <w:rPr>
                <w:sz w:val="24"/>
              </w:rPr>
              <w:t>разделительных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1" w:type="dxa"/>
          </w:tcPr>
          <w:p w14:paraId="2A0F175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0004A17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6271F2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5E23FD4" w14:textId="77777777" w:rsidR="00D40805" w:rsidRDefault="00BC663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33B7981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55339D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4DE0A5B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553FE919" w14:textId="77777777" w:rsidR="00D40805" w:rsidRDefault="00D40805">
            <w:pPr>
              <w:pStyle w:val="TableParagraph"/>
              <w:ind w:left="230"/>
            </w:pPr>
            <w:hyperlink r:id="rId413">
              <w:r>
                <w:rPr>
                  <w:color w:val="0000FF"/>
                  <w:spacing w:val="-2"/>
                  <w:u w:val="single" w:color="0000FF"/>
                </w:rPr>
                <w:t>https://resh.edu.ru/subject/lesson/5324/start/</w:t>
              </w:r>
            </w:hyperlink>
          </w:p>
        </w:tc>
      </w:tr>
      <w:tr w:rsidR="00D40805" w:rsidRPr="00BA1154" w14:paraId="7368DB31" w14:textId="77777777">
        <w:trPr>
          <w:trHeight w:val="2902"/>
        </w:trPr>
        <w:tc>
          <w:tcPr>
            <w:tcW w:w="550" w:type="dxa"/>
          </w:tcPr>
          <w:p w14:paraId="5E199FF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1A948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EC0078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EDD11C" w14:textId="77777777" w:rsidR="00D40805" w:rsidRDefault="00D40805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397BFDC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64C4B17C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68D9C03B" w14:textId="77777777" w:rsidR="00D40805" w:rsidRDefault="00BC6634">
            <w:pPr>
              <w:pStyle w:val="TableParagraph"/>
              <w:spacing w:before="38" w:line="276" w:lineRule="auto"/>
              <w:ind w:left="234" w:right="115"/>
              <w:rPr>
                <w:sz w:val="24"/>
              </w:rPr>
            </w:pPr>
            <w:r>
              <w:rPr>
                <w:sz w:val="24"/>
              </w:rPr>
              <w:t xml:space="preserve">Части речи. Выбор языковых средств для ведения разговора: начать, </w:t>
            </w:r>
            <w:r>
              <w:rPr>
                <w:spacing w:val="-2"/>
                <w:sz w:val="24"/>
              </w:rPr>
              <w:t xml:space="preserve">поддержать, </w:t>
            </w:r>
            <w:r>
              <w:rPr>
                <w:sz w:val="24"/>
              </w:rPr>
              <w:t>закончить разговор, 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т.п. при работе в</w:t>
            </w:r>
          </w:p>
          <w:p w14:paraId="04B07DA4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(группе)</w:t>
            </w:r>
          </w:p>
        </w:tc>
        <w:tc>
          <w:tcPr>
            <w:tcW w:w="591" w:type="dxa"/>
          </w:tcPr>
          <w:p w14:paraId="01D0A6C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9A6AC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FFD36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5ED9BD" w14:textId="77777777" w:rsidR="00D40805" w:rsidRDefault="00D40805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38D3D2AB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145CE0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DFCB4B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2AD745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3563A94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E11FFFA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43960D36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6E859FF7" w14:textId="77777777" w:rsidR="00D40805" w:rsidRPr="00E118DC" w:rsidRDefault="00D40805">
            <w:pPr>
              <w:pStyle w:val="TableParagraph"/>
              <w:spacing w:before="19"/>
              <w:rPr>
                <w:b/>
                <w:lang w:val="en-US"/>
              </w:rPr>
            </w:pPr>
          </w:p>
          <w:p w14:paraId="1756AE49" w14:textId="77777777" w:rsidR="00D40805" w:rsidRPr="00E118DC" w:rsidRDefault="00D40805">
            <w:pPr>
              <w:pStyle w:val="TableParagraph"/>
              <w:spacing w:line="276" w:lineRule="auto"/>
              <w:ind w:left="230" w:right="321"/>
              <w:rPr>
                <w:lang w:val="en-US"/>
              </w:rPr>
            </w:pPr>
            <w:hyperlink r:id="rId41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535372/sootnesenie-slov-nazvanii-voprosov-na-kotorye-oni-otvechaiut-s-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chastiami_-535028</w:t>
              </w:r>
            </w:hyperlink>
          </w:p>
        </w:tc>
      </w:tr>
      <w:tr w:rsidR="00D40805" w14:paraId="7988CCB1" w14:textId="77777777">
        <w:trPr>
          <w:trHeight w:val="993"/>
        </w:trPr>
        <w:tc>
          <w:tcPr>
            <w:tcW w:w="550" w:type="dxa"/>
          </w:tcPr>
          <w:p w14:paraId="18ADDB3E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60C0977D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57807891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769E2A90" w14:textId="77777777" w:rsidR="00D40805" w:rsidRDefault="00BC6634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существительное: значение</w:t>
            </w:r>
          </w:p>
        </w:tc>
        <w:tc>
          <w:tcPr>
            <w:tcW w:w="591" w:type="dxa"/>
          </w:tcPr>
          <w:p w14:paraId="2CD3D8F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38335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51714E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189E2D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1D14FA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5E91D20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2B0F003C" w14:textId="77777777" w:rsidR="00D40805" w:rsidRDefault="00D40805">
            <w:pPr>
              <w:pStyle w:val="TableParagraph"/>
              <w:ind w:left="230"/>
            </w:pPr>
            <w:hyperlink r:id="rId417">
              <w:r>
                <w:rPr>
                  <w:color w:val="0000FF"/>
                  <w:spacing w:val="-2"/>
                  <w:u w:val="single" w:color="0000FF"/>
                </w:rPr>
                <w:t>https://resh.edu.ru/subject/lesson/5338/start/</w:t>
              </w:r>
            </w:hyperlink>
          </w:p>
        </w:tc>
      </w:tr>
    </w:tbl>
    <w:p w14:paraId="1021ACC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6EDCED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70B6C01A" w14:textId="77777777">
        <w:trPr>
          <w:trHeight w:val="1314"/>
        </w:trPr>
        <w:tc>
          <w:tcPr>
            <w:tcW w:w="550" w:type="dxa"/>
          </w:tcPr>
          <w:p w14:paraId="1C240C2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DF41C0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08E4E250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4FCAC465" w14:textId="77777777" w:rsidR="00D40805" w:rsidRDefault="00BC6634">
            <w:pPr>
              <w:pStyle w:val="TableParagraph"/>
              <w:spacing w:before="41" w:line="276" w:lineRule="auto"/>
              <w:ind w:left="234" w:right="4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z w:val="24"/>
              </w:rPr>
              <w:t>существительное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 вопросы («кто?»,</w:t>
            </w:r>
          </w:p>
          <w:p w14:paraId="30DD2C69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«что?»)</w:t>
            </w:r>
          </w:p>
        </w:tc>
        <w:tc>
          <w:tcPr>
            <w:tcW w:w="591" w:type="dxa"/>
          </w:tcPr>
          <w:p w14:paraId="2FFD8A31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CAB4FAC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31C331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BE1607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03D631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E0DFD08" w14:textId="77777777" w:rsidR="00D40805" w:rsidRDefault="00D40805">
            <w:pPr>
              <w:pStyle w:val="TableParagraph"/>
              <w:rPr>
                <w:b/>
              </w:rPr>
            </w:pPr>
          </w:p>
          <w:p w14:paraId="09B0F9CC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656BB976" w14:textId="77777777" w:rsidR="00D40805" w:rsidRDefault="00D40805">
            <w:pPr>
              <w:pStyle w:val="TableParagraph"/>
              <w:ind w:left="230"/>
            </w:pPr>
            <w:hyperlink r:id="rId418">
              <w:r>
                <w:rPr>
                  <w:color w:val="0000FF"/>
                  <w:spacing w:val="-2"/>
                  <w:u w:val="single" w:color="0000FF"/>
                </w:rPr>
                <w:t>https://resh.edu.ru/subject/lesson/6005/start/</w:t>
              </w:r>
            </w:hyperlink>
          </w:p>
        </w:tc>
      </w:tr>
      <w:tr w:rsidR="00D40805" w14:paraId="442D0A51" w14:textId="77777777">
        <w:trPr>
          <w:trHeight w:val="998"/>
        </w:trPr>
        <w:tc>
          <w:tcPr>
            <w:tcW w:w="550" w:type="dxa"/>
          </w:tcPr>
          <w:p w14:paraId="2DF4964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1B365DA4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0FB31E5E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существительное:</w:t>
            </w:r>
          </w:p>
          <w:p w14:paraId="65A0C20E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91" w:type="dxa"/>
          </w:tcPr>
          <w:p w14:paraId="63417EF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B1529A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7BABB9B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1BC051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51C571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B46D4DE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5761209D" w14:textId="77777777" w:rsidR="00D40805" w:rsidRDefault="00D40805">
            <w:pPr>
              <w:pStyle w:val="TableParagraph"/>
              <w:ind w:left="230"/>
            </w:pPr>
            <w:hyperlink r:id="rId419">
              <w:r>
                <w:rPr>
                  <w:color w:val="0000FF"/>
                  <w:spacing w:val="-2"/>
                  <w:u w:val="single" w:color="0000FF"/>
                </w:rPr>
                <w:t>https://resh.edu.ru/subject/lesson/5338/start/</w:t>
              </w:r>
            </w:hyperlink>
          </w:p>
        </w:tc>
      </w:tr>
      <w:tr w:rsidR="00D40805" w14:paraId="40E59519" w14:textId="77777777">
        <w:trPr>
          <w:trHeight w:val="1631"/>
        </w:trPr>
        <w:tc>
          <w:tcPr>
            <w:tcW w:w="550" w:type="dxa"/>
          </w:tcPr>
          <w:p w14:paraId="0EF192C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97BAF8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BECB986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33962611" w14:textId="77777777" w:rsidR="00D40805" w:rsidRDefault="00BC6634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Заглавная буква в 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собственных: имена, фамилии, отчества людей,</w:t>
            </w:r>
          </w:p>
          <w:p w14:paraId="223F3298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клички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591" w:type="dxa"/>
          </w:tcPr>
          <w:p w14:paraId="6D84B19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69D7C18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2AE6BF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87125B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7BFE94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64BA1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B4486EF" w14:textId="77777777" w:rsidR="00D40805" w:rsidRDefault="00D40805">
            <w:pPr>
              <w:pStyle w:val="TableParagraph"/>
              <w:rPr>
                <w:b/>
              </w:rPr>
            </w:pPr>
          </w:p>
          <w:p w14:paraId="1EF952AC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5DE54DC6" w14:textId="77777777" w:rsidR="00D40805" w:rsidRDefault="00D40805">
            <w:pPr>
              <w:pStyle w:val="TableParagraph"/>
              <w:ind w:left="230"/>
            </w:pPr>
            <w:hyperlink r:id="rId420">
              <w:r>
                <w:rPr>
                  <w:color w:val="0000FF"/>
                  <w:spacing w:val="-2"/>
                  <w:u w:val="single" w:color="0000FF"/>
                </w:rPr>
                <w:t>https://resh.edu.ru/subject/lesson/3975/start/</w:t>
              </w:r>
            </w:hyperlink>
          </w:p>
        </w:tc>
      </w:tr>
      <w:tr w:rsidR="00D40805" w:rsidRPr="00BA1154" w14:paraId="14D4D56E" w14:textId="77777777">
        <w:trPr>
          <w:trHeight w:val="1315"/>
        </w:trPr>
        <w:tc>
          <w:tcPr>
            <w:tcW w:w="550" w:type="dxa"/>
          </w:tcPr>
          <w:p w14:paraId="4295B6B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48EC9F9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74E6F9D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5C0CC47D" w14:textId="77777777" w:rsidR="00D40805" w:rsidRDefault="00BC6634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Заглавная буква в 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собственных: </w:t>
            </w:r>
            <w:r>
              <w:rPr>
                <w:spacing w:val="-2"/>
                <w:sz w:val="24"/>
              </w:rPr>
              <w:t>географические</w:t>
            </w:r>
          </w:p>
          <w:p w14:paraId="70DADF93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названия</w:t>
            </w:r>
          </w:p>
        </w:tc>
        <w:tc>
          <w:tcPr>
            <w:tcW w:w="591" w:type="dxa"/>
          </w:tcPr>
          <w:p w14:paraId="17C0076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E8138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42864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9260FE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43D276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91C5D86" w14:textId="77777777" w:rsidR="00D40805" w:rsidRPr="00E118DC" w:rsidRDefault="00D40805">
            <w:pPr>
              <w:pStyle w:val="TableParagraph"/>
              <w:spacing w:before="131"/>
              <w:rPr>
                <w:b/>
                <w:lang w:val="en-US"/>
              </w:rPr>
            </w:pPr>
          </w:p>
          <w:p w14:paraId="603CBABD" w14:textId="77777777" w:rsidR="00D40805" w:rsidRPr="00E118DC" w:rsidRDefault="00D40805">
            <w:pPr>
              <w:pStyle w:val="TableParagraph"/>
              <w:spacing w:line="276" w:lineRule="auto"/>
              <w:ind w:left="230" w:right="256"/>
              <w:rPr>
                <w:lang w:val="en-US"/>
              </w:rPr>
            </w:pPr>
            <w:hyperlink r:id="rId42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https://www.yaklass.ru/p/russky-yazik/2-klass/chasti-rechi-535372/imena-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2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sushchestvitelnye-sobstvennye-i-naritcatelnye-535451</w:t>
              </w:r>
            </w:hyperlink>
          </w:p>
        </w:tc>
      </w:tr>
      <w:tr w:rsidR="00D40805" w:rsidRPr="00BA1154" w14:paraId="7CFBCCF8" w14:textId="77777777">
        <w:trPr>
          <w:trHeight w:val="1949"/>
        </w:trPr>
        <w:tc>
          <w:tcPr>
            <w:tcW w:w="550" w:type="dxa"/>
          </w:tcPr>
          <w:p w14:paraId="440C9E99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32D31EB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67E0D225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6EAC41D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67724AE0" w14:textId="77777777" w:rsidR="00D40805" w:rsidRDefault="00BC6634">
            <w:pPr>
              <w:pStyle w:val="TableParagraph"/>
              <w:spacing w:before="38" w:line="276" w:lineRule="auto"/>
              <w:ind w:left="23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>диктант на изученные правила (орфограммы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корня, прописная буква и</w:t>
            </w:r>
          </w:p>
          <w:p w14:paraId="26AF5203" w14:textId="77777777" w:rsidR="00D40805" w:rsidRDefault="00BC6634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591" w:type="dxa"/>
          </w:tcPr>
          <w:p w14:paraId="2EEA006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21D410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755C2A7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0195137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64D8EE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8714C8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D90B71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3CC0EF2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066638DA" w14:textId="77777777" w:rsidR="00D40805" w:rsidRPr="00E118DC" w:rsidRDefault="00D40805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1A9FBBFE" w14:textId="77777777" w:rsidR="00D40805" w:rsidRPr="00E118DC" w:rsidRDefault="00D40805">
            <w:pPr>
              <w:pStyle w:val="TableParagraph"/>
              <w:spacing w:line="276" w:lineRule="auto"/>
              <w:ind w:left="230"/>
              <w:rPr>
                <w:lang w:val="en-US"/>
              </w:rPr>
            </w:pPr>
            <w:hyperlink r:id="rId42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https://multiurok.ru/files/obiasnitelnyi-diktant-na-izuchennye-pravila-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2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orfogr.html</w:t>
              </w:r>
            </w:hyperlink>
          </w:p>
        </w:tc>
      </w:tr>
      <w:tr w:rsidR="00D40805" w14:paraId="65573BD2" w14:textId="77777777">
        <w:trPr>
          <w:trHeight w:val="1946"/>
        </w:trPr>
        <w:tc>
          <w:tcPr>
            <w:tcW w:w="550" w:type="dxa"/>
          </w:tcPr>
          <w:p w14:paraId="62F35428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BF06B5C" w14:textId="77777777" w:rsidR="00D40805" w:rsidRPr="00E118DC" w:rsidRDefault="00D40805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4153605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6A2F099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23F4EA03" w14:textId="77777777" w:rsidR="00D40805" w:rsidRDefault="00BC6634">
            <w:pPr>
              <w:pStyle w:val="TableParagraph"/>
              <w:spacing w:before="41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личные наблюдения и вопросы: 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05C2330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любимом</w:t>
            </w:r>
          </w:p>
        </w:tc>
        <w:tc>
          <w:tcPr>
            <w:tcW w:w="591" w:type="dxa"/>
          </w:tcPr>
          <w:p w14:paraId="062D823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AEA5C6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E82AD2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04BF8BBD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3609625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B6CE40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B74D18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B974B4F" w14:textId="77777777" w:rsidR="00D40805" w:rsidRDefault="00D40805">
            <w:pPr>
              <w:pStyle w:val="TableParagraph"/>
              <w:rPr>
                <w:b/>
              </w:rPr>
            </w:pPr>
          </w:p>
          <w:p w14:paraId="56310E08" w14:textId="77777777" w:rsidR="00D40805" w:rsidRDefault="00D40805">
            <w:pPr>
              <w:pStyle w:val="TableParagraph"/>
              <w:rPr>
                <w:b/>
              </w:rPr>
            </w:pPr>
          </w:p>
          <w:p w14:paraId="32F43E2C" w14:textId="77777777" w:rsidR="00D40805" w:rsidRDefault="00D40805">
            <w:pPr>
              <w:pStyle w:val="TableParagraph"/>
              <w:spacing w:before="87"/>
              <w:rPr>
                <w:b/>
              </w:rPr>
            </w:pPr>
          </w:p>
          <w:p w14:paraId="5F01DBB9" w14:textId="77777777" w:rsidR="00D40805" w:rsidRDefault="00D40805">
            <w:pPr>
              <w:pStyle w:val="TableParagraph"/>
              <w:spacing w:before="1"/>
              <w:ind w:left="230"/>
            </w:pPr>
            <w:hyperlink r:id="rId425">
              <w:r>
                <w:rPr>
                  <w:color w:val="0000FF"/>
                  <w:spacing w:val="-2"/>
                  <w:u w:val="single" w:color="0000FF"/>
                </w:rPr>
                <w:t>https://vk.com/wall-221831720_899</w:t>
              </w:r>
            </w:hyperlink>
          </w:p>
        </w:tc>
      </w:tr>
    </w:tbl>
    <w:p w14:paraId="5E9ECB8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CF36EB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64EF4EFD" w14:textId="77777777">
        <w:trPr>
          <w:trHeight w:val="681"/>
        </w:trPr>
        <w:tc>
          <w:tcPr>
            <w:tcW w:w="550" w:type="dxa"/>
          </w:tcPr>
          <w:p w14:paraId="71EA0B95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3ACB556E" w14:textId="77777777" w:rsidR="00D40805" w:rsidRDefault="00BC6634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домашнем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питомце по вопросам.</w:t>
            </w:r>
          </w:p>
        </w:tc>
        <w:tc>
          <w:tcPr>
            <w:tcW w:w="591" w:type="dxa"/>
          </w:tcPr>
          <w:p w14:paraId="25993202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0120306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AEE73D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8DE68A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760BAE9" w14:textId="77777777" w:rsidR="00D40805" w:rsidRDefault="00D40805">
            <w:pPr>
              <w:pStyle w:val="TableParagraph"/>
            </w:pPr>
          </w:p>
        </w:tc>
      </w:tr>
      <w:tr w:rsidR="00D40805" w14:paraId="40CD4FAF" w14:textId="77777777">
        <w:trPr>
          <w:trHeight w:val="679"/>
        </w:trPr>
        <w:tc>
          <w:tcPr>
            <w:tcW w:w="550" w:type="dxa"/>
          </w:tcPr>
          <w:p w14:paraId="4BB631A7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79BA32B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18CF77C0" w14:textId="77777777" w:rsidR="00D40805" w:rsidRDefault="00BC6634">
            <w:pPr>
              <w:pStyle w:val="TableParagraph"/>
              <w:spacing w:before="7" w:line="310" w:lineRule="atLeas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6A31AD08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EC7F329" w14:textId="77777777" w:rsidR="00D40805" w:rsidRDefault="00BC6634">
            <w:pPr>
              <w:pStyle w:val="TableParagraph"/>
              <w:spacing w:before="199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27C82AE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522FD4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A5B04A0" w14:textId="77777777" w:rsidR="00D40805" w:rsidRDefault="00D40805">
            <w:pPr>
              <w:pStyle w:val="TableParagraph"/>
            </w:pPr>
          </w:p>
        </w:tc>
      </w:tr>
      <w:tr w:rsidR="00D40805" w:rsidRPr="00BA1154" w14:paraId="35ADB574" w14:textId="77777777">
        <w:trPr>
          <w:trHeight w:val="678"/>
        </w:trPr>
        <w:tc>
          <w:tcPr>
            <w:tcW w:w="550" w:type="dxa"/>
          </w:tcPr>
          <w:p w14:paraId="1F76B316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7C1038C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32B1E04F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Число 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91" w:type="dxa"/>
          </w:tcPr>
          <w:p w14:paraId="6CF7175B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E47E40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7040F5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1CDC09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D634DD6" w14:textId="77777777" w:rsidR="00D40805" w:rsidRPr="00E118DC" w:rsidRDefault="00D40805">
            <w:pPr>
              <w:pStyle w:val="TableParagraph"/>
              <w:spacing w:before="67" w:line="276" w:lineRule="auto"/>
              <w:ind w:left="230" w:right="268"/>
              <w:rPr>
                <w:lang w:val="en-US"/>
              </w:rPr>
            </w:pPr>
            <w:hyperlink r:id="rId42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https://www.yaklass.ru/p/russky-yazik/2-klass/chasti-rechi-535372/chislo-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2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imen-sushchestvitelnykh-edinstvennoe-i-mnozhestvennoe-535452</w:t>
              </w:r>
            </w:hyperlink>
          </w:p>
        </w:tc>
      </w:tr>
      <w:tr w:rsidR="00D40805" w14:paraId="25F1AEED" w14:textId="77777777">
        <w:trPr>
          <w:trHeight w:val="998"/>
        </w:trPr>
        <w:tc>
          <w:tcPr>
            <w:tcW w:w="550" w:type="dxa"/>
          </w:tcPr>
          <w:p w14:paraId="6416EB25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E47D9A2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05750AF9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7632B43E" w14:textId="77777777" w:rsidR="00D40805" w:rsidRDefault="00BC6634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существительное: </w:t>
            </w: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591" w:type="dxa"/>
          </w:tcPr>
          <w:p w14:paraId="12399AC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6F449B8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4BCE7D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E18092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B25529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1DEA19B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34EA920C" w14:textId="77777777" w:rsidR="00D40805" w:rsidRDefault="00D40805">
            <w:pPr>
              <w:pStyle w:val="TableParagraph"/>
              <w:ind w:left="230"/>
            </w:pPr>
            <w:hyperlink r:id="rId428">
              <w:r>
                <w:rPr>
                  <w:color w:val="0000FF"/>
                  <w:spacing w:val="-2"/>
                  <w:u w:val="single" w:color="0000FF"/>
                </w:rPr>
                <w:t>https://resh.edu.ru/subject/lesson/5346/start/</w:t>
              </w:r>
            </w:hyperlink>
          </w:p>
        </w:tc>
      </w:tr>
      <w:tr w:rsidR="00D40805" w14:paraId="0015B9A6" w14:textId="77777777">
        <w:trPr>
          <w:trHeight w:val="2265"/>
        </w:trPr>
        <w:tc>
          <w:tcPr>
            <w:tcW w:w="550" w:type="dxa"/>
          </w:tcPr>
          <w:p w14:paraId="43D0886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20D83C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B853126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FBB601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626116CF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41B4EA9A" w14:textId="77777777" w:rsidR="00D40805" w:rsidRDefault="00BC6634">
            <w:pPr>
              <w:pStyle w:val="TableParagraph"/>
              <w:spacing w:before="41" w:line="276" w:lineRule="auto"/>
              <w:ind w:left="234" w:right="194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 о своем любимом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домашнем питомце по</w:t>
            </w:r>
          </w:p>
          <w:p w14:paraId="5498E2E5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591" w:type="dxa"/>
          </w:tcPr>
          <w:p w14:paraId="084559F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98117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FE40FA6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B393D53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DF29A2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F11A87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37870D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E8E9863" w14:textId="77777777" w:rsidR="00D40805" w:rsidRDefault="00D40805">
            <w:pPr>
              <w:pStyle w:val="TableParagraph"/>
              <w:rPr>
                <w:b/>
              </w:rPr>
            </w:pPr>
          </w:p>
          <w:p w14:paraId="1F790075" w14:textId="77777777" w:rsidR="00D40805" w:rsidRDefault="00D40805">
            <w:pPr>
              <w:pStyle w:val="TableParagraph"/>
              <w:spacing w:before="208"/>
              <w:rPr>
                <w:b/>
              </w:rPr>
            </w:pPr>
          </w:p>
          <w:p w14:paraId="001350F7" w14:textId="77777777" w:rsidR="00D40805" w:rsidRDefault="00D40805">
            <w:pPr>
              <w:pStyle w:val="TableParagraph"/>
              <w:spacing w:before="1" w:line="276" w:lineRule="auto"/>
              <w:ind w:left="230" w:right="244"/>
            </w:pPr>
            <w:hyperlink r:id="rId429">
              <w:r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0">
              <w:r>
                <w:rPr>
                  <w:color w:val="0000FF"/>
                  <w:spacing w:val="-2"/>
                  <w:u w:val="single" w:color="0000FF"/>
                </w:rPr>
                <w:t>chetvert/lesson-16112_rezervnyy-urok-po-razdelu-razvitie-rechi-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1">
              <w:r>
                <w:rPr>
                  <w:color w:val="0000FF"/>
                  <w:spacing w:val="-2"/>
                  <w:u w:val="single" w:color="0000FF"/>
                </w:rPr>
                <w:t>sostavlenie-teksta-o-svoem-lyubimom-domashnem-pitomtse-po-voprosam</w:t>
              </w:r>
            </w:hyperlink>
          </w:p>
        </w:tc>
      </w:tr>
      <w:tr w:rsidR="00D40805" w14:paraId="7A6AB5B5" w14:textId="77777777">
        <w:trPr>
          <w:trHeight w:val="1634"/>
        </w:trPr>
        <w:tc>
          <w:tcPr>
            <w:tcW w:w="550" w:type="dxa"/>
          </w:tcPr>
          <w:p w14:paraId="5C7FC555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CC245E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3401AF14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3FA65028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числам </w:t>
            </w:r>
            <w:r>
              <w:rPr>
                <w:spacing w:val="-4"/>
                <w:sz w:val="24"/>
              </w:rPr>
              <w:t>имен</w:t>
            </w:r>
          </w:p>
          <w:p w14:paraId="6A5DE9B7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91" w:type="dxa"/>
          </w:tcPr>
          <w:p w14:paraId="2FDC13D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F2947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D37A11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2C61E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3B48D5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09F4C2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A3A20B5" w14:textId="77777777" w:rsidR="00D40805" w:rsidRDefault="00D40805">
            <w:pPr>
              <w:pStyle w:val="TableParagraph"/>
              <w:rPr>
                <w:b/>
              </w:rPr>
            </w:pPr>
          </w:p>
          <w:p w14:paraId="130588D0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565E4ADC" w14:textId="77777777" w:rsidR="00D40805" w:rsidRDefault="00D40805">
            <w:pPr>
              <w:pStyle w:val="TableParagraph"/>
              <w:ind w:left="230"/>
            </w:pPr>
            <w:hyperlink r:id="rId432">
              <w:r>
                <w:rPr>
                  <w:color w:val="0000FF"/>
                  <w:spacing w:val="-2"/>
                  <w:u w:val="single" w:color="0000FF"/>
                </w:rPr>
                <w:t>https://resh.edu.ru/subject/lesson/5346/start/</w:t>
              </w:r>
            </w:hyperlink>
          </w:p>
        </w:tc>
      </w:tr>
      <w:tr w:rsidR="00D40805" w14:paraId="6B438799" w14:textId="77777777">
        <w:trPr>
          <w:trHeight w:val="995"/>
        </w:trPr>
        <w:tc>
          <w:tcPr>
            <w:tcW w:w="550" w:type="dxa"/>
          </w:tcPr>
          <w:p w14:paraId="6AC9CE26" w14:textId="77777777" w:rsidR="00D40805" w:rsidRDefault="00BC663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AF66923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3A2C3BC2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4DFD455C" w14:textId="77777777" w:rsidR="00D40805" w:rsidRDefault="00BC6634">
            <w:pPr>
              <w:pStyle w:val="TableParagraph"/>
              <w:spacing w:before="10" w:line="310" w:lineRule="atLeast"/>
              <w:ind w:left="234" w:right="133"/>
              <w:rPr>
                <w:sz w:val="24"/>
              </w:rPr>
            </w:pPr>
            <w:r>
              <w:rPr>
                <w:sz w:val="24"/>
              </w:rPr>
              <w:t>существительное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часть речи</w:t>
            </w:r>
          </w:p>
        </w:tc>
        <w:tc>
          <w:tcPr>
            <w:tcW w:w="591" w:type="dxa"/>
          </w:tcPr>
          <w:p w14:paraId="085AC9F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03DA82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4E280C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072F3B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4FC676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217D5E6" w14:textId="77777777" w:rsidR="00D40805" w:rsidRDefault="00D40805">
            <w:pPr>
              <w:pStyle w:val="TableParagraph"/>
              <w:spacing w:before="116"/>
              <w:rPr>
                <w:b/>
              </w:rPr>
            </w:pPr>
          </w:p>
          <w:p w14:paraId="2775BF95" w14:textId="77777777" w:rsidR="00D40805" w:rsidRDefault="00D40805">
            <w:pPr>
              <w:pStyle w:val="TableParagraph"/>
              <w:ind w:left="230"/>
            </w:pPr>
            <w:hyperlink r:id="rId433">
              <w:r>
                <w:rPr>
                  <w:color w:val="0000FF"/>
                  <w:spacing w:val="-2"/>
                  <w:u w:val="single" w:color="0000FF"/>
                </w:rPr>
                <w:t>https://resh.edu.ru/subject/lesson/3591/start/</w:t>
              </w:r>
            </w:hyperlink>
          </w:p>
        </w:tc>
      </w:tr>
      <w:tr w:rsidR="00D40805" w14:paraId="7872D6A4" w14:textId="77777777">
        <w:trPr>
          <w:trHeight w:val="1312"/>
        </w:trPr>
        <w:tc>
          <w:tcPr>
            <w:tcW w:w="550" w:type="dxa"/>
          </w:tcPr>
          <w:p w14:paraId="18B5FBE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8EC356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37E886F8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6E8EB1EE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Диктант на </w:t>
            </w:r>
            <w:r>
              <w:rPr>
                <w:spacing w:val="-2"/>
                <w:sz w:val="24"/>
              </w:rPr>
              <w:t xml:space="preserve">изученные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  <w:p w14:paraId="734CEF7E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698CB4A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FC2D15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65A6F7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6733D91" w14:textId="77777777" w:rsidR="00D40805" w:rsidRDefault="00BC6634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5E0D978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A7AE43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79116F2" w14:textId="77777777" w:rsidR="00D40805" w:rsidRDefault="00D40805">
            <w:pPr>
              <w:pStyle w:val="TableParagraph"/>
              <w:rPr>
                <w:b/>
              </w:rPr>
            </w:pPr>
          </w:p>
          <w:p w14:paraId="442A3860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22C19B62" w14:textId="77777777" w:rsidR="00D40805" w:rsidRDefault="00D40805">
            <w:pPr>
              <w:pStyle w:val="TableParagraph"/>
              <w:ind w:left="230"/>
            </w:pPr>
            <w:hyperlink r:id="rId434">
              <w:r>
                <w:rPr>
                  <w:color w:val="0000FF"/>
                  <w:spacing w:val="-2"/>
                  <w:u w:val="single" w:color="0000FF"/>
                </w:rPr>
                <w:t>https://znanio.ru/media/kontrolnye-diktanty-po-temam-2-klass-2574130</w:t>
              </w:r>
            </w:hyperlink>
          </w:p>
        </w:tc>
      </w:tr>
    </w:tbl>
    <w:p w14:paraId="68A13BD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C80FD6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183E4420" w14:textId="77777777">
        <w:trPr>
          <w:trHeight w:val="998"/>
        </w:trPr>
        <w:tc>
          <w:tcPr>
            <w:tcW w:w="550" w:type="dxa"/>
          </w:tcPr>
          <w:p w14:paraId="4B84F8AF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47451CE1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4171AC45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40EAA650" w14:textId="77777777" w:rsidR="00D40805" w:rsidRDefault="00BC6634">
            <w:pPr>
              <w:pStyle w:val="TableParagraph"/>
              <w:spacing w:before="9" w:line="310" w:lineRule="atLeast"/>
              <w:ind w:left="234" w:right="417"/>
              <w:rPr>
                <w:sz w:val="24"/>
              </w:rPr>
            </w:pPr>
            <w:r>
              <w:rPr>
                <w:sz w:val="24"/>
              </w:rPr>
              <w:t>ошибками.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 как часть речи</w:t>
            </w:r>
          </w:p>
        </w:tc>
        <w:tc>
          <w:tcPr>
            <w:tcW w:w="591" w:type="dxa"/>
          </w:tcPr>
          <w:p w14:paraId="04FB1D5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0A130A7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2D44A4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532C7A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821680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4A05D50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7288334" w14:textId="77777777" w:rsidR="00D40805" w:rsidRDefault="00D40805">
            <w:pPr>
              <w:pStyle w:val="TableParagraph"/>
              <w:ind w:left="230"/>
            </w:pPr>
            <w:hyperlink r:id="rId435">
              <w:r>
                <w:rPr>
                  <w:color w:val="0000FF"/>
                  <w:spacing w:val="-2"/>
                  <w:u w:val="single" w:color="0000FF"/>
                </w:rPr>
                <w:t>https://resh.edu.ru/subject/lesson/5340/start/</w:t>
              </w:r>
            </w:hyperlink>
          </w:p>
        </w:tc>
      </w:tr>
      <w:tr w:rsidR="00D40805" w:rsidRPr="00BA1154" w14:paraId="1159BB22" w14:textId="77777777">
        <w:trPr>
          <w:trHeight w:val="1315"/>
        </w:trPr>
        <w:tc>
          <w:tcPr>
            <w:tcW w:w="550" w:type="dxa"/>
          </w:tcPr>
          <w:p w14:paraId="27C8381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1DD574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E9294F6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386988B2" w14:textId="77777777" w:rsidR="00D40805" w:rsidRDefault="00BC6634">
            <w:pPr>
              <w:pStyle w:val="TableParagraph"/>
              <w:spacing w:before="41" w:line="276" w:lineRule="auto"/>
              <w:ind w:left="234" w:right="489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значение. Для чего нужны глаголы в нашей</w:t>
            </w:r>
          </w:p>
          <w:p w14:paraId="43ADDAA6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речи?</w:t>
            </w:r>
          </w:p>
        </w:tc>
        <w:tc>
          <w:tcPr>
            <w:tcW w:w="591" w:type="dxa"/>
          </w:tcPr>
          <w:p w14:paraId="7FA9DEC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2D57022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13BA66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86AFC3B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B5B3C3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62239E9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4A148C5D" w14:textId="77777777" w:rsidR="00D40805" w:rsidRPr="00E118DC" w:rsidRDefault="00D40805">
            <w:pPr>
              <w:pStyle w:val="TableParagraph"/>
              <w:spacing w:line="276" w:lineRule="auto"/>
              <w:ind w:left="230" w:right="185"/>
              <w:rPr>
                <w:lang w:val="en-US"/>
              </w:rPr>
            </w:pPr>
            <w:hyperlink r:id="rId43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https://www.yaklass.ru/p/russky-yazik/2-klass/chasti-rechi-535372/glagol-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3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kak-chast-rechi-sintaksicheskaia-funktciia-glagola-v-predlozhenii-5919320</w:t>
              </w:r>
            </w:hyperlink>
          </w:p>
        </w:tc>
      </w:tr>
      <w:tr w:rsidR="00D40805" w:rsidRPr="00BA1154" w14:paraId="5A2AFA9C" w14:textId="77777777">
        <w:trPr>
          <w:trHeight w:val="995"/>
        </w:trPr>
        <w:tc>
          <w:tcPr>
            <w:tcW w:w="550" w:type="dxa"/>
          </w:tcPr>
          <w:p w14:paraId="3A6CB7AE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7CF6E1E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6BC061EB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Глагол: </w:t>
            </w:r>
            <w:r>
              <w:rPr>
                <w:spacing w:val="-2"/>
                <w:sz w:val="24"/>
              </w:rPr>
              <w:t>вопросы</w:t>
            </w:r>
          </w:p>
          <w:p w14:paraId="4E79594D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сделать?» и другие</w:t>
            </w:r>
          </w:p>
        </w:tc>
        <w:tc>
          <w:tcPr>
            <w:tcW w:w="591" w:type="dxa"/>
          </w:tcPr>
          <w:p w14:paraId="2063AC3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D2EAF6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88CBA8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9DDB59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98C8A8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FAAE548" w14:textId="77777777" w:rsidR="00D40805" w:rsidRPr="00E118DC" w:rsidRDefault="00D40805">
            <w:pPr>
              <w:pStyle w:val="TableParagraph"/>
              <w:spacing w:before="225" w:line="276" w:lineRule="auto"/>
              <w:ind w:left="230" w:right="185"/>
              <w:rPr>
                <w:lang w:val="en-US"/>
              </w:rPr>
            </w:pPr>
            <w:hyperlink r:id="rId43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https://www.yaklass.ru/p/russky-yazik/2-klass/chasti-rechi-535372/glagol-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3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kak-chast-rechi-sintaksicheskaia-funktciia-glagola-v-predlozhenii-5919320</w:t>
              </w:r>
            </w:hyperlink>
          </w:p>
        </w:tc>
      </w:tr>
      <w:tr w:rsidR="00D40805" w14:paraId="414CCEF7" w14:textId="77777777">
        <w:trPr>
          <w:trHeight w:val="998"/>
        </w:trPr>
        <w:tc>
          <w:tcPr>
            <w:tcW w:w="550" w:type="dxa"/>
          </w:tcPr>
          <w:p w14:paraId="3DDD0B76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640D9112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77834C42" w14:textId="77777777" w:rsidR="00D40805" w:rsidRDefault="00BC6634">
            <w:pPr>
              <w:pStyle w:val="TableParagraph"/>
              <w:spacing w:before="41" w:line="276" w:lineRule="auto"/>
              <w:ind w:left="234" w:right="671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множественное</w:t>
            </w:r>
          </w:p>
          <w:p w14:paraId="03116F53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глаголов.</w:t>
            </w:r>
          </w:p>
        </w:tc>
        <w:tc>
          <w:tcPr>
            <w:tcW w:w="591" w:type="dxa"/>
          </w:tcPr>
          <w:p w14:paraId="4EE873A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A8D556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60D19A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F9E44E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5C744D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8A7BE0C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6632AE12" w14:textId="77777777" w:rsidR="00D40805" w:rsidRDefault="00D40805">
            <w:pPr>
              <w:pStyle w:val="TableParagraph"/>
              <w:ind w:left="230"/>
            </w:pPr>
            <w:hyperlink r:id="rId440">
              <w:r>
                <w:rPr>
                  <w:color w:val="0000FF"/>
                  <w:spacing w:val="-2"/>
                  <w:u w:val="single" w:color="0000FF"/>
                </w:rPr>
                <w:t>https://resh.edu.ru/subject/lesson/4241/start/</w:t>
              </w:r>
            </w:hyperlink>
          </w:p>
        </w:tc>
      </w:tr>
      <w:tr w:rsidR="00D40805" w14:paraId="606BAB82" w14:textId="77777777">
        <w:trPr>
          <w:trHeight w:val="1315"/>
        </w:trPr>
        <w:tc>
          <w:tcPr>
            <w:tcW w:w="550" w:type="dxa"/>
          </w:tcPr>
          <w:p w14:paraId="3AACBF2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02F45A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00907190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40615CE1" w14:textId="77777777" w:rsidR="00D40805" w:rsidRDefault="00BC6634">
            <w:pPr>
              <w:pStyle w:val="TableParagraph"/>
              <w:spacing w:before="7" w:line="310" w:lineRule="atLeast"/>
              <w:ind w:left="234" w:right="145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 темы «Глагол»</w:t>
            </w:r>
          </w:p>
        </w:tc>
        <w:tc>
          <w:tcPr>
            <w:tcW w:w="591" w:type="dxa"/>
          </w:tcPr>
          <w:p w14:paraId="72350D1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843F92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2B955C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B1DB28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D57A895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6EB428E" w14:textId="77777777" w:rsidR="00D40805" w:rsidRDefault="00D40805">
            <w:pPr>
              <w:pStyle w:val="TableParagraph"/>
              <w:rPr>
                <w:b/>
              </w:rPr>
            </w:pPr>
          </w:p>
          <w:p w14:paraId="6A652709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45978239" w14:textId="77777777" w:rsidR="00D40805" w:rsidRDefault="00D40805">
            <w:pPr>
              <w:pStyle w:val="TableParagraph"/>
              <w:ind w:left="230"/>
            </w:pPr>
            <w:hyperlink r:id="rId441">
              <w:r>
                <w:rPr>
                  <w:color w:val="0000FF"/>
                  <w:spacing w:val="-2"/>
                  <w:u w:val="single" w:color="0000FF"/>
                </w:rPr>
                <w:t>https://resh.edu.ru/subject/lesson/5342/start/</w:t>
              </w:r>
            </w:hyperlink>
          </w:p>
        </w:tc>
      </w:tr>
      <w:tr w:rsidR="00D40805" w14:paraId="495B0D48" w14:textId="77777777">
        <w:trPr>
          <w:trHeight w:val="679"/>
        </w:trPr>
        <w:tc>
          <w:tcPr>
            <w:tcW w:w="550" w:type="dxa"/>
          </w:tcPr>
          <w:p w14:paraId="1D9F7C29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0A6AF3E2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441AE76A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591" w:type="dxa"/>
          </w:tcPr>
          <w:p w14:paraId="572C9DD4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5AFC36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2E91EA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4493E9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8F2E57E" w14:textId="77777777" w:rsidR="00D40805" w:rsidRDefault="00D40805">
            <w:pPr>
              <w:pStyle w:val="TableParagraph"/>
              <w:spacing w:before="211"/>
              <w:ind w:left="230"/>
            </w:pPr>
            <w:hyperlink r:id="rId442">
              <w:r>
                <w:rPr>
                  <w:color w:val="0000FF"/>
                  <w:spacing w:val="-2"/>
                  <w:u w:val="single" w:color="0000FF"/>
                </w:rPr>
                <w:t>https://resh.edu.ru/subject/lesson/5339/start/</w:t>
              </w:r>
            </w:hyperlink>
          </w:p>
        </w:tc>
      </w:tr>
      <w:tr w:rsidR="00D40805" w14:paraId="2A70F506" w14:textId="77777777">
        <w:trPr>
          <w:trHeight w:val="679"/>
        </w:trPr>
        <w:tc>
          <w:tcPr>
            <w:tcW w:w="550" w:type="dxa"/>
          </w:tcPr>
          <w:p w14:paraId="45195C52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8F79578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4D2E1B12" w14:textId="77777777" w:rsidR="00D40805" w:rsidRDefault="00BC6634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Текст-повествование</w:t>
            </w:r>
          </w:p>
        </w:tc>
        <w:tc>
          <w:tcPr>
            <w:tcW w:w="591" w:type="dxa"/>
          </w:tcPr>
          <w:p w14:paraId="7CD172C1" w14:textId="77777777" w:rsidR="00D40805" w:rsidRDefault="00BC6634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A2C419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EDBF71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7A24B8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8373ECC" w14:textId="77777777" w:rsidR="00D40805" w:rsidRDefault="00D40805">
            <w:pPr>
              <w:pStyle w:val="TableParagraph"/>
              <w:spacing w:before="214"/>
              <w:ind w:left="230"/>
            </w:pPr>
            <w:hyperlink r:id="rId443">
              <w:r>
                <w:rPr>
                  <w:color w:val="0000FF"/>
                  <w:spacing w:val="-2"/>
                  <w:u w:val="single" w:color="0000FF"/>
                </w:rPr>
                <w:t>https://resh.edu.ru/subject/lesson/3986/start/</w:t>
              </w:r>
            </w:hyperlink>
          </w:p>
        </w:tc>
      </w:tr>
      <w:tr w:rsidR="00D40805" w14:paraId="39310960" w14:textId="77777777">
        <w:trPr>
          <w:trHeight w:val="998"/>
        </w:trPr>
        <w:tc>
          <w:tcPr>
            <w:tcW w:w="550" w:type="dxa"/>
          </w:tcPr>
          <w:p w14:paraId="4A74A3A6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7B6E12E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3DE9A5A9" w14:textId="77777777" w:rsidR="00D40805" w:rsidRDefault="00BC6634">
            <w:pPr>
              <w:pStyle w:val="TableParagraph"/>
              <w:spacing w:before="41" w:line="276" w:lineRule="auto"/>
              <w:ind w:left="234" w:right="958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текстов-</w:t>
            </w:r>
          </w:p>
          <w:p w14:paraId="4785194A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591" w:type="dxa"/>
          </w:tcPr>
          <w:p w14:paraId="5827FE0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484934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D2D056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3349B5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437C2B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A3631EA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C25977B" w14:textId="77777777" w:rsidR="00D40805" w:rsidRDefault="00D40805">
            <w:pPr>
              <w:pStyle w:val="TableParagraph"/>
              <w:ind w:left="230"/>
            </w:pPr>
            <w:hyperlink r:id="rId444">
              <w:r>
                <w:rPr>
                  <w:color w:val="0000FF"/>
                  <w:spacing w:val="-2"/>
                  <w:u w:val="single" w:color="0000FF"/>
                </w:rPr>
                <w:t>https://resh.edu.ru/subject/lesson/3986/start/</w:t>
              </w:r>
            </w:hyperlink>
          </w:p>
        </w:tc>
      </w:tr>
      <w:tr w:rsidR="00D40805" w14:paraId="6167BF72" w14:textId="77777777">
        <w:trPr>
          <w:trHeight w:val="1312"/>
        </w:trPr>
        <w:tc>
          <w:tcPr>
            <w:tcW w:w="550" w:type="dxa"/>
          </w:tcPr>
          <w:p w14:paraId="29416A7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9F033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684C4673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51379D51" w14:textId="77777777" w:rsidR="00D40805" w:rsidRDefault="00BC6634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 учимся</w:t>
            </w:r>
          </w:p>
          <w:p w14:paraId="5D9B09B6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текст-</w:t>
            </w:r>
          </w:p>
        </w:tc>
        <w:tc>
          <w:tcPr>
            <w:tcW w:w="591" w:type="dxa"/>
          </w:tcPr>
          <w:p w14:paraId="1FD06A6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8FB33D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8DBE44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6D07B2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712B7A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41C6BFE" w14:textId="77777777" w:rsidR="00D40805" w:rsidRDefault="00D40805">
            <w:pPr>
              <w:pStyle w:val="TableParagraph"/>
              <w:spacing w:before="93" w:line="276" w:lineRule="auto"/>
              <w:ind w:left="230" w:right="162"/>
            </w:pPr>
            <w:hyperlink r:id="rId445">
              <w:r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6">
              <w:r>
                <w:rPr>
                  <w:color w:val="0000FF"/>
                  <w:spacing w:val="-2"/>
                  <w:u w:val="single" w:color="0000FF"/>
                </w:rPr>
                <w:t>chetvert/lesson-16023_rezervnyy-urok-po-razdelu-razvitie-rechi-uchimsya-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7">
              <w:r>
                <w:rPr>
                  <w:color w:val="0000FF"/>
                  <w:spacing w:val="-2"/>
                  <w:u w:val="single" w:color="0000FF"/>
                </w:rPr>
                <w:t>sochinyat-tekst-povestvovanie-sostavlenie-teksta-povestvovaniya-na-temu-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8">
              <w:r>
                <w:rPr>
                  <w:color w:val="0000FF"/>
                  <w:spacing w:val="-2"/>
                  <w:u w:val="single" w:color="0000FF"/>
                </w:rPr>
                <w:t>kak-prigotovit-salat</w:t>
              </w:r>
            </w:hyperlink>
          </w:p>
        </w:tc>
      </w:tr>
    </w:tbl>
    <w:p w14:paraId="64285FE3" w14:textId="77777777" w:rsidR="00D40805" w:rsidRDefault="00D40805">
      <w:pPr>
        <w:pStyle w:val="TableParagraph"/>
        <w:spacing w:line="276" w:lineRule="auto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BF381B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7DA730C8" w14:textId="77777777">
        <w:trPr>
          <w:trHeight w:val="1634"/>
        </w:trPr>
        <w:tc>
          <w:tcPr>
            <w:tcW w:w="550" w:type="dxa"/>
          </w:tcPr>
          <w:p w14:paraId="47C56702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7B0DA3D8" w14:textId="77777777" w:rsidR="00D40805" w:rsidRDefault="00BC6634">
            <w:pPr>
              <w:pStyle w:val="TableParagraph"/>
              <w:spacing w:before="41" w:line="276" w:lineRule="auto"/>
              <w:ind w:left="234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повествование.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 повествования на тему «Как</w:t>
            </w:r>
          </w:p>
          <w:p w14:paraId="555399CB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приготовить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салат»</w:t>
            </w:r>
          </w:p>
        </w:tc>
        <w:tc>
          <w:tcPr>
            <w:tcW w:w="591" w:type="dxa"/>
          </w:tcPr>
          <w:p w14:paraId="033FD232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426F8CA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C7396E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970B0D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33C5C21" w14:textId="77777777" w:rsidR="00D40805" w:rsidRDefault="00D40805">
            <w:pPr>
              <w:pStyle w:val="TableParagraph"/>
            </w:pPr>
          </w:p>
        </w:tc>
      </w:tr>
      <w:tr w:rsidR="00D40805" w14:paraId="20516281" w14:textId="77777777">
        <w:trPr>
          <w:trHeight w:val="679"/>
        </w:trPr>
        <w:tc>
          <w:tcPr>
            <w:tcW w:w="550" w:type="dxa"/>
          </w:tcPr>
          <w:p w14:paraId="12075DD9" w14:textId="77777777" w:rsidR="00D40805" w:rsidRDefault="00BC663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3FA8049B" w14:textId="77777777" w:rsidR="00D40805" w:rsidRDefault="00BC6634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2BC57FAF" w14:textId="77777777" w:rsidR="00D40805" w:rsidRDefault="00BC6634">
            <w:pPr>
              <w:pStyle w:val="TableParagraph"/>
              <w:spacing w:before="6" w:line="320" w:lineRule="exact"/>
              <w:ind w:left="234" w:right="20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 как часть речи</w:t>
            </w:r>
          </w:p>
        </w:tc>
        <w:tc>
          <w:tcPr>
            <w:tcW w:w="591" w:type="dxa"/>
          </w:tcPr>
          <w:p w14:paraId="52C01A17" w14:textId="77777777" w:rsidR="00D40805" w:rsidRDefault="00BC6634">
            <w:pPr>
              <w:pStyle w:val="TableParagraph"/>
              <w:spacing w:before="197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B5C31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E092D6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120AF0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DE75FC2" w14:textId="77777777" w:rsidR="00D40805" w:rsidRDefault="00D40805">
            <w:pPr>
              <w:pStyle w:val="TableParagraph"/>
              <w:spacing w:before="211"/>
              <w:ind w:left="230"/>
            </w:pPr>
            <w:hyperlink r:id="rId449">
              <w:r>
                <w:rPr>
                  <w:color w:val="0000FF"/>
                  <w:spacing w:val="-2"/>
                  <w:u w:val="single" w:color="0000FF"/>
                </w:rPr>
                <w:t>https://resh.edu.ru/subject/lesson/5341/start/</w:t>
              </w:r>
            </w:hyperlink>
          </w:p>
        </w:tc>
      </w:tr>
      <w:tr w:rsidR="00D40805" w:rsidRPr="00BA1154" w14:paraId="2DCE60FB" w14:textId="77777777">
        <w:trPr>
          <w:trHeight w:val="679"/>
        </w:trPr>
        <w:tc>
          <w:tcPr>
            <w:tcW w:w="550" w:type="dxa"/>
          </w:tcPr>
          <w:p w14:paraId="6D3CBE36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4E5A052B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6E851DA8" w14:textId="77777777" w:rsidR="00D40805" w:rsidRDefault="00BC6634">
            <w:pPr>
              <w:pStyle w:val="TableParagraph"/>
              <w:spacing w:before="7" w:line="310" w:lineRule="atLeast"/>
              <w:ind w:left="234" w:right="13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прилагательное: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591" w:type="dxa"/>
          </w:tcPr>
          <w:p w14:paraId="03CFAA79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0CBA1E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F0FBCE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9CE4EB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AAEC528" w14:textId="77777777" w:rsidR="00D40805" w:rsidRPr="00E118DC" w:rsidRDefault="00D40805">
            <w:pPr>
              <w:pStyle w:val="TableParagraph"/>
              <w:spacing w:before="67" w:line="276" w:lineRule="auto"/>
              <w:ind w:left="230" w:right="405"/>
              <w:rPr>
                <w:lang w:val="en-US"/>
              </w:rPr>
            </w:pPr>
            <w:hyperlink r:id="rId45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https://www.yaklass.ru/p/russky-yazik/2-klass/chasti-rechi-535372/imia-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1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prilagatelnoe-kak-chast-rechi-znachenie-i-upotreblenie-v-rechi-565567</w:t>
              </w:r>
            </w:hyperlink>
          </w:p>
        </w:tc>
      </w:tr>
      <w:tr w:rsidR="00D40805" w14:paraId="284BB1F2" w14:textId="77777777">
        <w:trPr>
          <w:trHeight w:val="2901"/>
        </w:trPr>
        <w:tc>
          <w:tcPr>
            <w:tcW w:w="550" w:type="dxa"/>
          </w:tcPr>
          <w:p w14:paraId="616B41AB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AC317B5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9716BBF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F3F54ED" w14:textId="77777777" w:rsidR="00D40805" w:rsidRPr="00E118DC" w:rsidRDefault="00D40805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6BAA006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3DF715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5E0D3BA0" w14:textId="77777777" w:rsidR="00D40805" w:rsidRDefault="00BC6634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морфология: роль имён прилагательных в </w:t>
            </w:r>
            <w:r>
              <w:rPr>
                <w:spacing w:val="-2"/>
                <w:sz w:val="24"/>
              </w:rPr>
              <w:t>тексте.</w:t>
            </w:r>
          </w:p>
          <w:p w14:paraId="3CB55B8B" w14:textId="77777777" w:rsidR="00D40805" w:rsidRDefault="00BC6634">
            <w:pPr>
              <w:pStyle w:val="TableParagraph"/>
              <w:spacing w:line="276" w:lineRule="auto"/>
              <w:ind w:left="234" w:right="672"/>
              <w:jc w:val="both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множественное </w:t>
            </w:r>
            <w:r>
              <w:rPr>
                <w:sz w:val="24"/>
              </w:rPr>
              <w:t>число имен</w:t>
            </w:r>
          </w:p>
          <w:p w14:paraId="1485A4FD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591" w:type="dxa"/>
          </w:tcPr>
          <w:p w14:paraId="661727F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16444E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EB54C6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4010FD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30D87508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B0E737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46FB77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CDDAB4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F01211B" w14:textId="77777777" w:rsidR="00D40805" w:rsidRDefault="00D40805">
            <w:pPr>
              <w:pStyle w:val="TableParagraph"/>
              <w:rPr>
                <w:b/>
              </w:rPr>
            </w:pPr>
          </w:p>
          <w:p w14:paraId="495FDFF3" w14:textId="77777777" w:rsidR="00D40805" w:rsidRDefault="00D40805">
            <w:pPr>
              <w:pStyle w:val="TableParagraph"/>
              <w:rPr>
                <w:b/>
              </w:rPr>
            </w:pPr>
          </w:p>
          <w:p w14:paraId="7E1F50A1" w14:textId="77777777" w:rsidR="00D40805" w:rsidRDefault="00D40805">
            <w:pPr>
              <w:pStyle w:val="TableParagraph"/>
              <w:rPr>
                <w:b/>
              </w:rPr>
            </w:pPr>
          </w:p>
          <w:p w14:paraId="12652B26" w14:textId="77777777" w:rsidR="00D40805" w:rsidRDefault="00D40805">
            <w:pPr>
              <w:pStyle w:val="TableParagraph"/>
              <w:rPr>
                <w:b/>
              </w:rPr>
            </w:pPr>
          </w:p>
          <w:p w14:paraId="4E35119E" w14:textId="77777777" w:rsidR="00D40805" w:rsidRDefault="00D40805">
            <w:pPr>
              <w:pStyle w:val="TableParagraph"/>
              <w:spacing w:before="57"/>
              <w:rPr>
                <w:b/>
              </w:rPr>
            </w:pPr>
          </w:p>
          <w:p w14:paraId="64F1B8CE" w14:textId="77777777" w:rsidR="00D40805" w:rsidRDefault="00D40805">
            <w:pPr>
              <w:pStyle w:val="TableParagraph"/>
              <w:ind w:left="230"/>
            </w:pPr>
            <w:hyperlink r:id="rId452">
              <w:r>
                <w:rPr>
                  <w:color w:val="0000FF"/>
                  <w:spacing w:val="-2"/>
                  <w:u w:val="single" w:color="0000FF"/>
                </w:rPr>
                <w:t>https://resh.edu.ru/subject/lesson/4279/start/</w:t>
              </w:r>
            </w:hyperlink>
          </w:p>
        </w:tc>
      </w:tr>
      <w:tr w:rsidR="00D40805" w:rsidRPr="00BA1154" w14:paraId="51A1FC8A" w14:textId="77777777">
        <w:trPr>
          <w:trHeight w:val="1315"/>
        </w:trPr>
        <w:tc>
          <w:tcPr>
            <w:tcW w:w="550" w:type="dxa"/>
          </w:tcPr>
          <w:p w14:paraId="7AF6551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2B8529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3BA05115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10536EA5" w14:textId="77777777" w:rsidR="00D40805" w:rsidRDefault="00BC6634">
            <w:pPr>
              <w:pStyle w:val="TableParagraph"/>
              <w:spacing w:before="41" w:line="276" w:lineRule="auto"/>
              <w:ind w:left="234" w:right="417"/>
              <w:rPr>
                <w:sz w:val="24"/>
              </w:rPr>
            </w:pPr>
            <w:r>
              <w:rPr>
                <w:sz w:val="24"/>
              </w:rPr>
              <w:t>Связь имени 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именем</w:t>
            </w:r>
          </w:p>
          <w:p w14:paraId="6BC86583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</w:t>
            </w:r>
          </w:p>
        </w:tc>
        <w:tc>
          <w:tcPr>
            <w:tcW w:w="591" w:type="dxa"/>
          </w:tcPr>
          <w:p w14:paraId="01EB4DE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192FF9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0524A1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FF1FF2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1D6FD2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FBA5D44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1B98D7F8" w14:textId="77777777" w:rsidR="00D40805" w:rsidRPr="00E118DC" w:rsidRDefault="00D40805">
            <w:pPr>
              <w:pStyle w:val="TableParagraph"/>
              <w:spacing w:line="276" w:lineRule="auto"/>
              <w:ind w:left="230" w:right="405"/>
              <w:rPr>
                <w:lang w:val="en-US"/>
              </w:rPr>
            </w:pPr>
            <w:hyperlink r:id="rId45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https://www.yaklass.ru/p/russky-yazik/2-klass/chasti-rechi-535372/imia-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prilagatelnoe-kak-chast-rechi-znachenie-i-upotreblenie-v-rechi-565567</w:t>
              </w:r>
            </w:hyperlink>
          </w:p>
        </w:tc>
      </w:tr>
      <w:tr w:rsidR="00D40805" w14:paraId="6D308C44" w14:textId="77777777">
        <w:trPr>
          <w:trHeight w:val="995"/>
        </w:trPr>
        <w:tc>
          <w:tcPr>
            <w:tcW w:w="550" w:type="dxa"/>
          </w:tcPr>
          <w:p w14:paraId="4E6223DB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26066DB7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5FABC132" w14:textId="77777777" w:rsidR="00D40805" w:rsidRDefault="00BC6634">
            <w:pPr>
              <w:pStyle w:val="TableParagraph"/>
              <w:spacing w:before="7" w:line="310" w:lineRule="atLeast"/>
              <w:ind w:left="234" w:right="3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об имени </w:t>
            </w:r>
            <w:r>
              <w:rPr>
                <w:spacing w:val="-2"/>
                <w:sz w:val="24"/>
              </w:rPr>
              <w:t>прилагательном</w:t>
            </w:r>
          </w:p>
        </w:tc>
        <w:tc>
          <w:tcPr>
            <w:tcW w:w="591" w:type="dxa"/>
          </w:tcPr>
          <w:p w14:paraId="5B1F927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422635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5C0B6B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D2D6C4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2A0DB88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012B929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2956420C" w14:textId="77777777" w:rsidR="00D40805" w:rsidRDefault="00D40805">
            <w:pPr>
              <w:pStyle w:val="TableParagraph"/>
              <w:ind w:left="230"/>
            </w:pPr>
            <w:hyperlink r:id="rId455">
              <w:r>
                <w:rPr>
                  <w:color w:val="0000FF"/>
                  <w:spacing w:val="-2"/>
                  <w:u w:val="single" w:color="0000FF"/>
                </w:rPr>
                <w:t>https://resh.edu.ru/subject/lesson/5304/start/</w:t>
              </w:r>
            </w:hyperlink>
          </w:p>
        </w:tc>
      </w:tr>
      <w:tr w:rsidR="00D40805" w:rsidRPr="00BA1154" w14:paraId="1EE05DA4" w14:textId="77777777">
        <w:trPr>
          <w:trHeight w:val="1313"/>
        </w:trPr>
        <w:tc>
          <w:tcPr>
            <w:tcW w:w="550" w:type="dxa"/>
          </w:tcPr>
          <w:p w14:paraId="7A81F89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72AF50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605DEBB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5A3EB50D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Резервный урок по </w:t>
            </w:r>
            <w:r>
              <w:rPr>
                <w:spacing w:val="-2"/>
                <w:sz w:val="24"/>
              </w:rPr>
              <w:t>разделу орфография;проверо</w:t>
            </w:r>
          </w:p>
          <w:p w14:paraId="32B49D26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55FD8415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9C10C3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DFDA996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75FCE04" w14:textId="77777777" w:rsidR="00D40805" w:rsidRDefault="00BC663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016F1FF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F28DB4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D72241D" w14:textId="77777777" w:rsidR="00D40805" w:rsidRPr="00E118DC" w:rsidRDefault="00D40805">
            <w:pPr>
              <w:pStyle w:val="TableParagraph"/>
              <w:spacing w:before="239" w:line="276" w:lineRule="auto"/>
              <w:ind w:left="230" w:right="935"/>
              <w:rPr>
                <w:lang w:val="en-US"/>
              </w:rPr>
            </w:pPr>
            <w:hyperlink r:id="rId45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chetvert/lesson-16076_rezervnyy-urok-po-razdelu-orfografiya-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</w:hyperlink>
          </w:p>
        </w:tc>
      </w:tr>
    </w:tbl>
    <w:p w14:paraId="20752A6E" w14:textId="77777777" w:rsidR="00D40805" w:rsidRPr="00E118DC" w:rsidRDefault="00D40805">
      <w:pPr>
        <w:pStyle w:val="TableParagraph"/>
        <w:spacing w:line="276" w:lineRule="auto"/>
        <w:rPr>
          <w:lang w:val="en-US"/>
        </w:rPr>
        <w:sectPr w:rsidR="00D40805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9E98D3C" w14:textId="77777777" w:rsidR="00D40805" w:rsidRPr="00E118DC" w:rsidRDefault="00D40805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3BCE8CBE" w14:textId="77777777">
        <w:trPr>
          <w:trHeight w:val="681"/>
        </w:trPr>
        <w:tc>
          <w:tcPr>
            <w:tcW w:w="550" w:type="dxa"/>
          </w:tcPr>
          <w:p w14:paraId="1FDC1762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5979C33F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2F442E04" w14:textId="77777777" w:rsidR="00D40805" w:rsidRDefault="00BC6634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Текст-описание</w:t>
            </w:r>
          </w:p>
        </w:tc>
        <w:tc>
          <w:tcPr>
            <w:tcW w:w="591" w:type="dxa"/>
          </w:tcPr>
          <w:p w14:paraId="65A61908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01B2FF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E0C957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3CFA61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022A2DC" w14:textId="77777777" w:rsidR="00D40805" w:rsidRDefault="00D40805">
            <w:pPr>
              <w:pStyle w:val="TableParagraph"/>
              <w:spacing w:before="213"/>
              <w:ind w:left="230"/>
            </w:pPr>
            <w:hyperlink r:id="rId459">
              <w:r>
                <w:rPr>
                  <w:color w:val="0000FF"/>
                  <w:spacing w:val="-2"/>
                  <w:u w:val="single" w:color="0000FF"/>
                </w:rPr>
                <w:t>https://resh.edu.ru/subject/lesson/3601/start/</w:t>
              </w:r>
            </w:hyperlink>
          </w:p>
        </w:tc>
      </w:tr>
      <w:tr w:rsidR="00D40805" w14:paraId="7CAB5121" w14:textId="77777777">
        <w:trPr>
          <w:trHeight w:val="679"/>
        </w:trPr>
        <w:tc>
          <w:tcPr>
            <w:tcW w:w="550" w:type="dxa"/>
          </w:tcPr>
          <w:p w14:paraId="7DFA1F0D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F86213E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57B63A8A" w14:textId="77777777" w:rsidR="00D40805" w:rsidRDefault="00BC6634">
            <w:pPr>
              <w:pStyle w:val="TableParagraph"/>
              <w:spacing w:before="7" w:line="310" w:lineRule="atLeast"/>
              <w:ind w:left="234" w:right="47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текстов-описаний</w:t>
            </w:r>
          </w:p>
        </w:tc>
        <w:tc>
          <w:tcPr>
            <w:tcW w:w="591" w:type="dxa"/>
          </w:tcPr>
          <w:p w14:paraId="04F09315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C47430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4E3386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BF8F2C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887CC0A" w14:textId="77777777" w:rsidR="00D40805" w:rsidRDefault="00D40805">
            <w:pPr>
              <w:pStyle w:val="TableParagraph"/>
              <w:spacing w:before="211"/>
              <w:ind w:left="230"/>
            </w:pPr>
            <w:hyperlink r:id="rId460">
              <w:r>
                <w:rPr>
                  <w:color w:val="0000FF"/>
                  <w:spacing w:val="-2"/>
                  <w:u w:val="single" w:color="0000FF"/>
                </w:rPr>
                <w:t>https://resh.edu.ru/subject/lesson/3601/start/</w:t>
              </w:r>
            </w:hyperlink>
          </w:p>
        </w:tc>
      </w:tr>
      <w:tr w:rsidR="00D40805" w14:paraId="6EDD9EA4" w14:textId="77777777">
        <w:trPr>
          <w:trHeight w:val="2585"/>
        </w:trPr>
        <w:tc>
          <w:tcPr>
            <w:tcW w:w="550" w:type="dxa"/>
          </w:tcPr>
          <w:p w14:paraId="535453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0E80F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76FC7D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7C1496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D2A20AE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74347D63" w14:textId="77777777" w:rsidR="00D40805" w:rsidRDefault="00BC6634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разделу развитие речи: учимся сочинять текст- </w:t>
            </w:r>
            <w:r>
              <w:rPr>
                <w:spacing w:val="-2"/>
                <w:sz w:val="24"/>
              </w:rPr>
              <w:t>описание.</w:t>
            </w:r>
          </w:p>
          <w:p w14:paraId="1CBB386D" w14:textId="77777777" w:rsidR="00D40805" w:rsidRDefault="00BC6634">
            <w:pPr>
              <w:pStyle w:val="TableParagraph"/>
              <w:spacing w:line="276" w:lineRule="auto"/>
              <w:ind w:left="234" w:right="2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текста- </w:t>
            </w:r>
            <w:r>
              <w:rPr>
                <w:spacing w:val="-2"/>
                <w:sz w:val="24"/>
              </w:rPr>
              <w:t>описания</w:t>
            </w:r>
          </w:p>
          <w:p w14:paraId="55707202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натюрморта</w:t>
            </w:r>
          </w:p>
        </w:tc>
        <w:tc>
          <w:tcPr>
            <w:tcW w:w="591" w:type="dxa"/>
          </w:tcPr>
          <w:p w14:paraId="55D28A5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912471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3DC6C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00559A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5E0D873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DDC9603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273A99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A3DB7B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CBC8664" w14:textId="77777777" w:rsidR="00D40805" w:rsidRDefault="00D40805">
            <w:pPr>
              <w:pStyle w:val="TableParagraph"/>
              <w:rPr>
                <w:b/>
              </w:rPr>
            </w:pPr>
          </w:p>
          <w:p w14:paraId="677CB804" w14:textId="77777777" w:rsidR="00D40805" w:rsidRDefault="00D40805">
            <w:pPr>
              <w:pStyle w:val="TableParagraph"/>
              <w:rPr>
                <w:b/>
              </w:rPr>
            </w:pPr>
          </w:p>
          <w:p w14:paraId="36AC5DE0" w14:textId="77777777" w:rsidR="00D40805" w:rsidRDefault="00D40805">
            <w:pPr>
              <w:pStyle w:val="TableParagraph"/>
              <w:spacing w:before="114"/>
              <w:rPr>
                <w:b/>
              </w:rPr>
            </w:pPr>
          </w:p>
          <w:p w14:paraId="0D9A2DD9" w14:textId="77777777" w:rsidR="00D40805" w:rsidRDefault="00D40805">
            <w:pPr>
              <w:pStyle w:val="TableParagraph"/>
              <w:spacing w:before="1" w:line="276" w:lineRule="auto"/>
              <w:ind w:left="230" w:right="162"/>
            </w:pPr>
            <w:hyperlink r:id="rId461">
              <w:r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2">
              <w:r>
                <w:rPr>
                  <w:color w:val="0000FF"/>
                  <w:spacing w:val="-2"/>
                  <w:u w:val="single" w:color="0000FF"/>
                </w:rPr>
                <w:t>chetvert/lesson-16022_rezervnyy-urok-po-razdelu-razvitie-rechi-uchimsya-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3">
              <w:r>
                <w:rPr>
                  <w:color w:val="0000FF"/>
                  <w:spacing w:val="-2"/>
                  <w:u w:val="single" w:color="0000FF"/>
                </w:rPr>
                <w:t>sochinyat-tekst-opisanie-sostavlenie-teksta-opisaniya-natyurmorta</w:t>
              </w:r>
            </w:hyperlink>
          </w:p>
        </w:tc>
      </w:tr>
      <w:tr w:rsidR="00D40805" w:rsidRPr="00BA1154" w14:paraId="4C589171" w14:textId="77777777">
        <w:trPr>
          <w:trHeight w:val="2902"/>
        </w:trPr>
        <w:tc>
          <w:tcPr>
            <w:tcW w:w="550" w:type="dxa"/>
          </w:tcPr>
          <w:p w14:paraId="471BFE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7F9977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D338E3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E478E1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0FE047C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0BFF0475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515AB633" w14:textId="77777777" w:rsidR="00D40805" w:rsidRDefault="00BC6634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тренинг "Знаки препинания в конце предложения"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200C9720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1E0E5C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0DC45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331CB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4EE59D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25CB7494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944229E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5F0BA81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F2F95B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F8E954B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4C0250F6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0FE8CACE" w14:textId="77777777" w:rsidR="00D40805" w:rsidRPr="00E118DC" w:rsidRDefault="00D40805">
            <w:pPr>
              <w:pStyle w:val="TableParagraph"/>
              <w:rPr>
                <w:b/>
                <w:lang w:val="en-US"/>
              </w:rPr>
            </w:pPr>
          </w:p>
          <w:p w14:paraId="70B907B7" w14:textId="77777777" w:rsidR="00D40805" w:rsidRPr="00E118DC" w:rsidRDefault="00D40805">
            <w:pPr>
              <w:pStyle w:val="TableParagraph"/>
              <w:spacing w:before="166"/>
              <w:rPr>
                <w:b/>
                <w:lang w:val="en-US"/>
              </w:rPr>
            </w:pPr>
          </w:p>
          <w:p w14:paraId="0569F13E" w14:textId="77777777" w:rsidR="00D40805" w:rsidRPr="00E118DC" w:rsidRDefault="00D40805">
            <w:pPr>
              <w:pStyle w:val="TableParagraph"/>
              <w:spacing w:line="276" w:lineRule="auto"/>
              <w:ind w:left="230" w:right="462"/>
              <w:rPr>
                <w:lang w:val="en-US"/>
              </w:rPr>
            </w:pPr>
            <w:hyperlink r:id="rId46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6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D40805" w14:paraId="47CDA4B7" w14:textId="77777777">
        <w:trPr>
          <w:trHeight w:val="678"/>
        </w:trPr>
        <w:tc>
          <w:tcPr>
            <w:tcW w:w="550" w:type="dxa"/>
          </w:tcPr>
          <w:p w14:paraId="7CD0858C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66A04278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2D22E41D" w14:textId="77777777" w:rsidR="00D40805" w:rsidRDefault="00BC6634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Текст-рассуждение</w:t>
            </w:r>
          </w:p>
        </w:tc>
        <w:tc>
          <w:tcPr>
            <w:tcW w:w="591" w:type="dxa"/>
          </w:tcPr>
          <w:p w14:paraId="2E96034E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C0987D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4AD78B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DFD832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19DA4F1" w14:textId="77777777" w:rsidR="00D40805" w:rsidRDefault="00D40805">
            <w:pPr>
              <w:pStyle w:val="TableParagraph"/>
              <w:spacing w:before="211"/>
              <w:ind w:left="230"/>
            </w:pPr>
            <w:hyperlink r:id="rId466">
              <w:r>
                <w:rPr>
                  <w:color w:val="0000FF"/>
                  <w:spacing w:val="-2"/>
                  <w:u w:val="single" w:color="0000FF"/>
                </w:rPr>
                <w:t>https://resh.edu.ru/subject/lesson/5343/start/</w:t>
              </w:r>
            </w:hyperlink>
          </w:p>
        </w:tc>
      </w:tr>
      <w:tr w:rsidR="00D40805" w14:paraId="62EAEFAE" w14:textId="77777777">
        <w:trPr>
          <w:trHeight w:val="678"/>
        </w:trPr>
        <w:tc>
          <w:tcPr>
            <w:tcW w:w="550" w:type="dxa"/>
          </w:tcPr>
          <w:p w14:paraId="3734E15D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02B6814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2E8B62FB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14:paraId="34610244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текстов-рассуждений</w:t>
            </w:r>
          </w:p>
        </w:tc>
        <w:tc>
          <w:tcPr>
            <w:tcW w:w="591" w:type="dxa"/>
          </w:tcPr>
          <w:p w14:paraId="08A0B556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859546D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608853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FEB112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7FDE945" w14:textId="77777777" w:rsidR="00D40805" w:rsidRDefault="00D40805">
            <w:pPr>
              <w:pStyle w:val="TableParagraph"/>
              <w:spacing w:before="213"/>
              <w:ind w:left="230"/>
            </w:pPr>
            <w:hyperlink r:id="rId467">
              <w:r>
                <w:rPr>
                  <w:color w:val="0000FF"/>
                  <w:spacing w:val="-2"/>
                  <w:u w:val="single" w:color="0000FF"/>
                </w:rPr>
                <w:t>https://resh.edu.ru/subject/lesson/5343/start/</w:t>
              </w:r>
            </w:hyperlink>
          </w:p>
        </w:tc>
      </w:tr>
      <w:tr w:rsidR="00D40805" w14:paraId="6ED100AC" w14:textId="77777777">
        <w:trPr>
          <w:trHeight w:val="1313"/>
        </w:trPr>
        <w:tc>
          <w:tcPr>
            <w:tcW w:w="550" w:type="dxa"/>
          </w:tcPr>
          <w:p w14:paraId="69F9CA8A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DBF24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46EAD8C6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3A8B003E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Роль предлогов в речи. Наиболее </w:t>
            </w:r>
            <w:r>
              <w:rPr>
                <w:spacing w:val="-2"/>
                <w:sz w:val="24"/>
              </w:rPr>
              <w:t>распространенные</w:t>
            </w:r>
          </w:p>
          <w:p w14:paraId="01951BFA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предлоги: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из,</w:t>
            </w:r>
          </w:p>
        </w:tc>
        <w:tc>
          <w:tcPr>
            <w:tcW w:w="591" w:type="dxa"/>
          </w:tcPr>
          <w:p w14:paraId="505EE3F1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35B6F23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5C38E2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A31FC8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AB0EED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0C80321" w14:textId="77777777" w:rsidR="00D40805" w:rsidRDefault="00D40805">
            <w:pPr>
              <w:pStyle w:val="TableParagraph"/>
              <w:rPr>
                <w:b/>
              </w:rPr>
            </w:pPr>
          </w:p>
          <w:p w14:paraId="342CCBFA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3599F822" w14:textId="77777777" w:rsidR="00D40805" w:rsidRDefault="00D40805">
            <w:pPr>
              <w:pStyle w:val="TableParagraph"/>
              <w:ind w:left="230"/>
            </w:pPr>
            <w:hyperlink r:id="rId468">
              <w:r>
                <w:rPr>
                  <w:color w:val="0000FF"/>
                  <w:spacing w:val="-2"/>
                  <w:u w:val="single" w:color="0000FF"/>
                </w:rPr>
                <w:t>https://resh.edu.ru/subject/lesson/4242/start/</w:t>
              </w:r>
            </w:hyperlink>
          </w:p>
        </w:tc>
      </w:tr>
    </w:tbl>
    <w:p w14:paraId="6313BBE5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71C325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7A5AC9E5" w14:textId="77777777">
        <w:trPr>
          <w:trHeight w:val="681"/>
        </w:trPr>
        <w:tc>
          <w:tcPr>
            <w:tcW w:w="550" w:type="dxa"/>
          </w:tcPr>
          <w:p w14:paraId="5FC2CCAD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4F32E9BB" w14:textId="77777777" w:rsidR="00D40805" w:rsidRDefault="00BC6634">
            <w:pPr>
              <w:pStyle w:val="TableParagraph"/>
              <w:spacing w:before="9" w:line="320" w:lineRule="exact"/>
              <w:ind w:left="234" w:right="202"/>
              <w:rPr>
                <w:sz w:val="24"/>
              </w:rPr>
            </w:pPr>
            <w:r>
              <w:rPr>
                <w:sz w:val="24"/>
              </w:rPr>
              <w:t>без,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об, и др.</w:t>
            </w:r>
          </w:p>
        </w:tc>
        <w:tc>
          <w:tcPr>
            <w:tcW w:w="591" w:type="dxa"/>
          </w:tcPr>
          <w:p w14:paraId="6F3D7F73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254F5AC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05A9C2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F2624F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5640D30" w14:textId="77777777" w:rsidR="00D40805" w:rsidRDefault="00D40805">
            <w:pPr>
              <w:pStyle w:val="TableParagraph"/>
            </w:pPr>
          </w:p>
        </w:tc>
      </w:tr>
      <w:tr w:rsidR="00D40805" w:rsidRPr="00BA1154" w14:paraId="4C67B8DB" w14:textId="77777777">
        <w:trPr>
          <w:trHeight w:val="1315"/>
        </w:trPr>
        <w:tc>
          <w:tcPr>
            <w:tcW w:w="550" w:type="dxa"/>
          </w:tcPr>
          <w:p w14:paraId="08003FC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9B1980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352DE811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3D2CA03A" w14:textId="77777777" w:rsidR="00D40805" w:rsidRDefault="00BC6634">
            <w:pPr>
              <w:pStyle w:val="TableParagraph"/>
              <w:spacing w:before="7" w:line="310" w:lineRule="atLeast"/>
              <w:ind w:left="2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 с 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  <w:tc>
          <w:tcPr>
            <w:tcW w:w="591" w:type="dxa"/>
          </w:tcPr>
          <w:p w14:paraId="740BB8E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0C20623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721C7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ABA0FF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F025D5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8C2B69C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00E42B8F" w14:textId="77777777" w:rsidR="00D40805" w:rsidRPr="00E118DC" w:rsidRDefault="00D40805">
            <w:pPr>
              <w:pStyle w:val="TableParagraph"/>
              <w:spacing w:line="276" w:lineRule="auto"/>
              <w:ind w:left="230" w:right="121"/>
              <w:rPr>
                <w:lang w:val="en-US"/>
              </w:rPr>
            </w:pPr>
            <w:hyperlink r:id="rId46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0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D40805" w14:paraId="5E89FE03" w14:textId="77777777">
        <w:trPr>
          <w:trHeight w:val="1632"/>
        </w:trPr>
        <w:tc>
          <w:tcPr>
            <w:tcW w:w="550" w:type="dxa"/>
          </w:tcPr>
          <w:p w14:paraId="422B9455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1CE65FF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4CFC4D76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063493B1" w14:textId="77777777" w:rsidR="00D40805" w:rsidRDefault="00BC6634">
            <w:pPr>
              <w:pStyle w:val="TableParagraph"/>
              <w:spacing w:before="39" w:line="276" w:lineRule="auto"/>
              <w:ind w:left="2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 с именами </w:t>
            </w:r>
            <w:r>
              <w:rPr>
                <w:spacing w:val="-2"/>
                <w:sz w:val="24"/>
              </w:rPr>
              <w:t>существительными:</w:t>
            </w:r>
          </w:p>
          <w:p w14:paraId="2A12AF64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29DF4A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435CCC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14BEF08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91DAF32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2D6C7D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4BE33B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FD1CF02" w14:textId="77777777" w:rsidR="00D40805" w:rsidRDefault="00D40805">
            <w:pPr>
              <w:pStyle w:val="TableParagraph"/>
              <w:rPr>
                <w:b/>
              </w:rPr>
            </w:pPr>
          </w:p>
          <w:p w14:paraId="2EFF8B65" w14:textId="77777777" w:rsidR="00D40805" w:rsidRDefault="00D40805">
            <w:pPr>
              <w:pStyle w:val="TableParagraph"/>
              <w:spacing w:before="180"/>
              <w:rPr>
                <w:b/>
              </w:rPr>
            </w:pPr>
          </w:p>
          <w:p w14:paraId="1C936B59" w14:textId="77777777" w:rsidR="00D40805" w:rsidRDefault="00D40805">
            <w:pPr>
              <w:pStyle w:val="TableParagraph"/>
              <w:ind w:left="230"/>
            </w:pPr>
            <w:hyperlink r:id="rId471">
              <w:r>
                <w:rPr>
                  <w:color w:val="0000FF"/>
                  <w:spacing w:val="-2"/>
                  <w:u w:val="single" w:color="0000FF"/>
                </w:rPr>
                <w:t>https://resh.edu.ru/subject/lesson/4242/start/</w:t>
              </w:r>
            </w:hyperlink>
          </w:p>
        </w:tc>
      </w:tr>
      <w:tr w:rsidR="00D40805" w:rsidRPr="00BA1154" w14:paraId="4D4DDB42" w14:textId="77777777">
        <w:trPr>
          <w:trHeight w:val="996"/>
        </w:trPr>
        <w:tc>
          <w:tcPr>
            <w:tcW w:w="550" w:type="dxa"/>
          </w:tcPr>
          <w:p w14:paraId="6EE29A4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06453976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28BA2907" w14:textId="77777777" w:rsidR="00D40805" w:rsidRDefault="00BC663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2"/>
                <w:sz w:val="24"/>
              </w:rPr>
              <w:t xml:space="preserve"> Отличие</w:t>
            </w:r>
          </w:p>
          <w:p w14:paraId="08C4BE20" w14:textId="77777777" w:rsidR="00D40805" w:rsidRDefault="00BC6634">
            <w:pPr>
              <w:pStyle w:val="TableParagraph"/>
              <w:spacing w:before="10" w:line="310" w:lineRule="atLeast"/>
              <w:ind w:left="234" w:right="966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591" w:type="dxa"/>
          </w:tcPr>
          <w:p w14:paraId="7EBE772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EE602B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2EC50A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EDDDF78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0D2D42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322135F" w14:textId="77777777" w:rsidR="00D40805" w:rsidRPr="00E118DC" w:rsidRDefault="00D40805">
            <w:pPr>
              <w:pStyle w:val="TableParagraph"/>
              <w:spacing w:before="225" w:line="276" w:lineRule="auto"/>
              <w:ind w:left="230" w:right="121"/>
              <w:rPr>
                <w:lang w:val="en-US"/>
              </w:rPr>
            </w:pPr>
            <w:hyperlink r:id="rId47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D40805" w:rsidRPr="00BA1154" w14:paraId="2FF01D5A" w14:textId="77777777">
        <w:trPr>
          <w:trHeight w:val="1315"/>
        </w:trPr>
        <w:tc>
          <w:tcPr>
            <w:tcW w:w="550" w:type="dxa"/>
          </w:tcPr>
          <w:p w14:paraId="3EE15237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651BCD4A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769F6A65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5CC18EB7" w14:textId="77777777" w:rsidR="00D40805" w:rsidRDefault="00BC6634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 проверочная</w:t>
            </w:r>
          </w:p>
          <w:p w14:paraId="088CDD39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1F0F85E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9109F2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4375BA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C34411" w14:textId="77777777" w:rsidR="00D40805" w:rsidRDefault="00BC663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301747C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82A2E43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553D68F3" w14:textId="77777777" w:rsidR="00D40805" w:rsidRPr="00E118DC" w:rsidRDefault="00D40805">
            <w:pPr>
              <w:pStyle w:val="TableParagraph"/>
              <w:spacing w:before="239" w:line="276" w:lineRule="auto"/>
              <w:ind w:left="230" w:right="935"/>
              <w:rPr>
                <w:lang w:val="en-US"/>
              </w:rPr>
            </w:pPr>
            <w:hyperlink r:id="rId47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chetvert/lesson-16116_rezervnyy-urok-po-razdelu-razvitie-rechi-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</w:hyperlink>
          </w:p>
        </w:tc>
      </w:tr>
      <w:tr w:rsidR="00D40805" w:rsidRPr="00BA1154" w14:paraId="68DD2367" w14:textId="77777777">
        <w:trPr>
          <w:trHeight w:val="1315"/>
        </w:trPr>
        <w:tc>
          <w:tcPr>
            <w:tcW w:w="550" w:type="dxa"/>
          </w:tcPr>
          <w:p w14:paraId="29A2CED4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65E5594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2A9EF6D3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2F6FC40F" w14:textId="77777777" w:rsidR="00D40805" w:rsidRDefault="00BC6634">
            <w:pPr>
              <w:pStyle w:val="TableParagraph"/>
              <w:spacing w:before="4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</w:t>
            </w:r>
          </w:p>
          <w:p w14:paraId="6DC15142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«Предлоги»</w:t>
            </w:r>
          </w:p>
        </w:tc>
        <w:tc>
          <w:tcPr>
            <w:tcW w:w="591" w:type="dxa"/>
          </w:tcPr>
          <w:p w14:paraId="2C573AB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73CA42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2308A9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102E9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0D704C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3DE5408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534A6A4E" w14:textId="77777777" w:rsidR="00D40805" w:rsidRPr="00E118DC" w:rsidRDefault="00D40805">
            <w:pPr>
              <w:pStyle w:val="TableParagraph"/>
              <w:spacing w:line="276" w:lineRule="auto"/>
              <w:ind w:left="230" w:right="121"/>
              <w:rPr>
                <w:lang w:val="en-US"/>
              </w:rPr>
            </w:pPr>
            <w:hyperlink r:id="rId47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D40805" w14:paraId="3A209A07" w14:textId="77777777">
        <w:trPr>
          <w:trHeight w:val="678"/>
        </w:trPr>
        <w:tc>
          <w:tcPr>
            <w:tcW w:w="550" w:type="dxa"/>
          </w:tcPr>
          <w:p w14:paraId="06A403E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5D378F4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3781BF56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Части речи: 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591" w:type="dxa"/>
          </w:tcPr>
          <w:p w14:paraId="079626D4" w14:textId="77777777" w:rsidR="00D40805" w:rsidRDefault="00BC6634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65C4BA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DCF788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B4F764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278AA0E" w14:textId="77777777" w:rsidR="00D40805" w:rsidRDefault="00D40805">
            <w:pPr>
              <w:pStyle w:val="TableParagraph"/>
              <w:spacing w:before="211"/>
              <w:ind w:left="230"/>
            </w:pPr>
            <w:hyperlink r:id="rId479">
              <w:r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  <w:tr w:rsidR="00D40805" w14:paraId="313F62BA" w14:textId="77777777">
        <w:trPr>
          <w:trHeight w:val="996"/>
        </w:trPr>
        <w:tc>
          <w:tcPr>
            <w:tcW w:w="550" w:type="dxa"/>
          </w:tcPr>
          <w:p w14:paraId="0FC1C833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182A1536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217C7370" w14:textId="77777777" w:rsidR="00D40805" w:rsidRDefault="00BC6634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Части речи: </w:t>
            </w:r>
            <w:r>
              <w:rPr>
                <w:spacing w:val="-2"/>
                <w:sz w:val="24"/>
              </w:rPr>
              <w:t>систематизация</w:t>
            </w:r>
          </w:p>
          <w:p w14:paraId="3E6559B8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91" w:type="dxa"/>
          </w:tcPr>
          <w:p w14:paraId="512FAD0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0CCBF1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EF8A87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463440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F36A5B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E80A5D7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4866F7DB" w14:textId="77777777" w:rsidR="00D40805" w:rsidRDefault="00D40805">
            <w:pPr>
              <w:pStyle w:val="TableParagraph"/>
              <w:ind w:left="230"/>
            </w:pPr>
            <w:hyperlink r:id="rId480">
              <w:r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</w:tbl>
    <w:p w14:paraId="67BB4F1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7D4FC52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3A0B538D" w14:textId="77777777">
        <w:trPr>
          <w:trHeight w:val="998"/>
        </w:trPr>
        <w:tc>
          <w:tcPr>
            <w:tcW w:w="550" w:type="dxa"/>
          </w:tcPr>
          <w:p w14:paraId="60E091A8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2240B8E5" w14:textId="77777777" w:rsidR="00D40805" w:rsidRDefault="00BC663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2801DB05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A3C20A3" w14:textId="77777777" w:rsidR="00D40805" w:rsidRDefault="00BC6634">
            <w:pPr>
              <w:pStyle w:val="TableParagraph"/>
              <w:spacing w:before="9" w:line="31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части речи. Тренинг</w:t>
            </w:r>
          </w:p>
        </w:tc>
        <w:tc>
          <w:tcPr>
            <w:tcW w:w="591" w:type="dxa"/>
          </w:tcPr>
          <w:p w14:paraId="1FBCF48B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FE3E7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AAFC12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393135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C5B018B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A573032" w14:textId="77777777" w:rsidR="00D40805" w:rsidRDefault="00D40805">
            <w:pPr>
              <w:pStyle w:val="TableParagraph"/>
              <w:spacing w:before="118"/>
              <w:rPr>
                <w:b/>
              </w:rPr>
            </w:pPr>
          </w:p>
          <w:p w14:paraId="7DE0F45B" w14:textId="77777777" w:rsidR="00D40805" w:rsidRDefault="00D40805">
            <w:pPr>
              <w:pStyle w:val="TableParagraph"/>
              <w:ind w:left="230"/>
            </w:pPr>
            <w:hyperlink r:id="rId481">
              <w:r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  <w:tr w:rsidR="00D40805" w:rsidRPr="00BA1154" w14:paraId="5570EFCC" w14:textId="77777777">
        <w:trPr>
          <w:trHeight w:val="998"/>
        </w:trPr>
        <w:tc>
          <w:tcPr>
            <w:tcW w:w="550" w:type="dxa"/>
          </w:tcPr>
          <w:p w14:paraId="5F9111E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5B67AD6B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3374C30E" w14:textId="77777777" w:rsidR="00D40805" w:rsidRDefault="00BC6634">
            <w:pPr>
              <w:pStyle w:val="TableParagraph"/>
              <w:spacing w:before="7" w:line="310" w:lineRule="atLeast"/>
              <w:ind w:left="234" w:right="213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текстов- описаний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</w:t>
            </w: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591" w:type="dxa"/>
          </w:tcPr>
          <w:p w14:paraId="216BBA1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CCFD60F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C53CA0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57A3A73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D21015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63CCC28" w14:textId="77777777" w:rsidR="00D40805" w:rsidRPr="00E118DC" w:rsidRDefault="00D40805">
            <w:pPr>
              <w:pStyle w:val="TableParagraph"/>
              <w:spacing w:before="79" w:line="276" w:lineRule="auto"/>
              <w:ind w:left="230" w:right="378"/>
              <w:rPr>
                <w:lang w:val="en-US"/>
              </w:rPr>
            </w:pPr>
            <w:hyperlink r:id="rId48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https://www.yaklass.ru/p/russky-yazik/2-klass/chasti-rechi-535372/tekst-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povestvovanie-i-rol-v-nem-glagolov-tekst-opisanie-i-rol-v-nem-ime_-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4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5971107</w:t>
              </w:r>
            </w:hyperlink>
          </w:p>
        </w:tc>
      </w:tr>
      <w:tr w:rsidR="00D40805" w:rsidRPr="00BA1154" w14:paraId="7D2F8EED" w14:textId="77777777">
        <w:trPr>
          <w:trHeight w:val="1632"/>
        </w:trPr>
        <w:tc>
          <w:tcPr>
            <w:tcW w:w="550" w:type="dxa"/>
          </w:tcPr>
          <w:p w14:paraId="68AC5A12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37085322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556A1D16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62EAB7BF" w14:textId="77777777" w:rsidR="00D40805" w:rsidRDefault="00BC6634">
            <w:pPr>
              <w:pStyle w:val="TableParagraph"/>
              <w:spacing w:before="39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 на тему</w:t>
            </w:r>
          </w:p>
          <w:p w14:paraId="619803A9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591" w:type="dxa"/>
          </w:tcPr>
          <w:p w14:paraId="1FD14C1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6155E4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028DA8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53561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A197D6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EEDA1B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D624254" w14:textId="77777777" w:rsidR="00D40805" w:rsidRPr="00E118DC" w:rsidRDefault="00D40805">
            <w:pPr>
              <w:pStyle w:val="TableParagraph"/>
              <w:spacing w:before="143"/>
              <w:rPr>
                <w:b/>
                <w:lang w:val="en-US"/>
              </w:rPr>
            </w:pPr>
          </w:p>
          <w:p w14:paraId="0D973742" w14:textId="77777777" w:rsidR="00D40805" w:rsidRPr="00E118DC" w:rsidRDefault="00D40805">
            <w:pPr>
              <w:pStyle w:val="TableParagraph"/>
              <w:spacing w:line="276" w:lineRule="auto"/>
              <w:ind w:left="230" w:right="935"/>
              <w:rPr>
                <w:lang w:val="en-US"/>
              </w:rPr>
            </w:pPr>
            <w:hyperlink r:id="rId48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https://uchi.ru/podgotovka-k-uroku/rus_eor/2-klass/quarter-572_3-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chetvert/lesson-16110_rezervnyy-urok-po-razdelu-razvitie-rechi-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sostavlenie-teksta-na-temu-poslovitsy</w:t>
              </w:r>
            </w:hyperlink>
          </w:p>
        </w:tc>
      </w:tr>
      <w:tr w:rsidR="00D40805" w14:paraId="01FB03BE" w14:textId="77777777">
        <w:trPr>
          <w:trHeight w:val="1949"/>
        </w:trPr>
        <w:tc>
          <w:tcPr>
            <w:tcW w:w="550" w:type="dxa"/>
          </w:tcPr>
          <w:p w14:paraId="248B23E5" w14:textId="77777777" w:rsidR="00D40805" w:rsidRPr="00E118DC" w:rsidRDefault="00D4080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8ECBD2B" w14:textId="77777777" w:rsidR="00D40805" w:rsidRPr="00E118DC" w:rsidRDefault="00D40805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7D21DE34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17566AF4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6951C211" w14:textId="77777777" w:rsidR="00D40805" w:rsidRDefault="00BC6634">
            <w:pPr>
              <w:pStyle w:val="TableParagraph"/>
              <w:spacing w:before="38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рассказа по </w:t>
            </w:r>
            <w:r>
              <w:rPr>
                <w:spacing w:val="-2"/>
                <w:sz w:val="24"/>
              </w:rPr>
              <w:t xml:space="preserve">репродукции </w:t>
            </w:r>
            <w:r>
              <w:rPr>
                <w:sz w:val="24"/>
              </w:rPr>
              <w:t>картины И . Шишкина "Утро в</w:t>
            </w:r>
          </w:p>
          <w:p w14:paraId="008F058F" w14:textId="77777777" w:rsidR="00D40805" w:rsidRDefault="00BC6634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сосновом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бору".</w:t>
            </w:r>
          </w:p>
        </w:tc>
        <w:tc>
          <w:tcPr>
            <w:tcW w:w="591" w:type="dxa"/>
          </w:tcPr>
          <w:p w14:paraId="09D4EA5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82E9F3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9FBCC4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198604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43726FC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32DF822A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3915F5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B02B35E" w14:textId="77777777" w:rsidR="00D40805" w:rsidRDefault="00D40805">
            <w:pPr>
              <w:pStyle w:val="TableParagraph"/>
              <w:rPr>
                <w:b/>
              </w:rPr>
            </w:pPr>
          </w:p>
          <w:p w14:paraId="71A7EA2C" w14:textId="77777777" w:rsidR="00D40805" w:rsidRDefault="00D40805">
            <w:pPr>
              <w:pStyle w:val="TableParagraph"/>
              <w:rPr>
                <w:b/>
              </w:rPr>
            </w:pPr>
          </w:p>
          <w:p w14:paraId="51CF8FB2" w14:textId="77777777" w:rsidR="00D40805" w:rsidRDefault="00D40805">
            <w:pPr>
              <w:pStyle w:val="TableParagraph"/>
              <w:spacing w:before="88"/>
              <w:rPr>
                <w:b/>
              </w:rPr>
            </w:pPr>
          </w:p>
          <w:p w14:paraId="22C8874B" w14:textId="77777777" w:rsidR="00D40805" w:rsidRDefault="00D40805">
            <w:pPr>
              <w:pStyle w:val="TableParagraph"/>
              <w:ind w:left="230"/>
            </w:pPr>
            <w:hyperlink r:id="rId488">
              <w:r>
                <w:rPr>
                  <w:color w:val="0000FF"/>
                  <w:spacing w:val="-2"/>
                  <w:u w:val="single" w:color="0000FF"/>
                </w:rPr>
                <w:t>https://resh.edu.ru/subject/lesson/3636/start/</w:t>
              </w:r>
            </w:hyperlink>
          </w:p>
        </w:tc>
      </w:tr>
      <w:tr w:rsidR="00D40805" w14:paraId="75413360" w14:textId="77777777">
        <w:trPr>
          <w:trHeight w:val="2901"/>
        </w:trPr>
        <w:tc>
          <w:tcPr>
            <w:tcW w:w="550" w:type="dxa"/>
          </w:tcPr>
          <w:p w14:paraId="15CB4C0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331086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1D4AE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DCFBC84" w14:textId="77777777" w:rsidR="00D40805" w:rsidRDefault="00D40805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157FCEC6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632C4BF5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356AE187" w14:textId="77777777" w:rsidR="00D40805" w:rsidRDefault="00BC6634">
            <w:pPr>
              <w:pStyle w:val="TableParagraph"/>
              <w:spacing w:before="41" w:line="276" w:lineRule="auto"/>
              <w:ind w:left="234" w:right="23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 по рисунку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включением в него диалога.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Практикум по овладению </w:t>
            </w:r>
            <w:r>
              <w:rPr>
                <w:spacing w:val="-2"/>
                <w:sz w:val="24"/>
              </w:rPr>
              <w:t>диалогической</w:t>
            </w:r>
          </w:p>
          <w:p w14:paraId="605AC49E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речью</w:t>
            </w:r>
          </w:p>
        </w:tc>
        <w:tc>
          <w:tcPr>
            <w:tcW w:w="591" w:type="dxa"/>
          </w:tcPr>
          <w:p w14:paraId="1535D3A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D05FAA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96E711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CF6ADE5" w14:textId="77777777" w:rsidR="00D40805" w:rsidRDefault="00D40805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3E79F8F1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8500BB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1DE6756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2C2F31C0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9944E9F" w14:textId="77777777" w:rsidR="00D40805" w:rsidRDefault="00D40805">
            <w:pPr>
              <w:pStyle w:val="TableParagraph"/>
              <w:rPr>
                <w:b/>
              </w:rPr>
            </w:pPr>
          </w:p>
          <w:p w14:paraId="3998E242" w14:textId="77777777" w:rsidR="00D40805" w:rsidRDefault="00D40805">
            <w:pPr>
              <w:pStyle w:val="TableParagraph"/>
              <w:rPr>
                <w:b/>
              </w:rPr>
            </w:pPr>
          </w:p>
          <w:p w14:paraId="392CD62B" w14:textId="77777777" w:rsidR="00D40805" w:rsidRDefault="00D40805">
            <w:pPr>
              <w:pStyle w:val="TableParagraph"/>
              <w:spacing w:before="126"/>
              <w:rPr>
                <w:b/>
              </w:rPr>
            </w:pPr>
          </w:p>
          <w:p w14:paraId="08210172" w14:textId="77777777" w:rsidR="00D40805" w:rsidRDefault="00D40805">
            <w:pPr>
              <w:pStyle w:val="TableParagraph"/>
              <w:spacing w:before="1" w:line="276" w:lineRule="auto"/>
              <w:ind w:left="230" w:right="297"/>
            </w:pPr>
            <w:hyperlink r:id="rId489">
              <w:r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0">
              <w:r>
                <w:rPr>
                  <w:color w:val="0000FF"/>
                  <w:spacing w:val="-2"/>
                  <w:u w:val="single" w:color="0000FF"/>
                </w:rPr>
                <w:t>chetvert/lesson-16114_rezervnyy-urok-po-razdelu-razvitie-rechi-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1">
              <w:r>
                <w:rPr>
                  <w:color w:val="0000FF"/>
                  <w:spacing w:val="-2"/>
                  <w:u w:val="single" w:color="0000FF"/>
                </w:rPr>
                <w:t>sostavlenie-teksta-po-risunku-s-vklyucheniem-v-nego-dialoga-praktikum-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92">
              <w:r>
                <w:rPr>
                  <w:color w:val="0000FF"/>
                  <w:spacing w:val="-2"/>
                  <w:u w:val="single" w:color="0000FF"/>
                </w:rPr>
                <w:t>po-ovladeniyu-dialogicheskoy-rechyu</w:t>
              </w:r>
            </w:hyperlink>
          </w:p>
        </w:tc>
      </w:tr>
      <w:tr w:rsidR="00D40805" w14:paraId="39E4546D" w14:textId="77777777">
        <w:trPr>
          <w:trHeight w:val="676"/>
        </w:trPr>
        <w:tc>
          <w:tcPr>
            <w:tcW w:w="550" w:type="dxa"/>
          </w:tcPr>
          <w:p w14:paraId="615CD638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4193155C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42A73D4B" w14:textId="77777777" w:rsidR="00D40805" w:rsidRDefault="00BC6634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</w:t>
            </w:r>
          </w:p>
        </w:tc>
        <w:tc>
          <w:tcPr>
            <w:tcW w:w="591" w:type="dxa"/>
          </w:tcPr>
          <w:p w14:paraId="24E73C0A" w14:textId="77777777" w:rsidR="00D40805" w:rsidRDefault="00BC6634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5F724A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545C60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0CBC114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3BB0CBD" w14:textId="77777777" w:rsidR="00D40805" w:rsidRDefault="00D40805">
            <w:pPr>
              <w:pStyle w:val="TableParagraph"/>
              <w:spacing w:before="211"/>
              <w:ind w:left="230"/>
            </w:pPr>
            <w:hyperlink r:id="rId493">
              <w:r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</w:tbl>
    <w:p w14:paraId="0787A20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960BF5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239EE43A" w14:textId="77777777">
        <w:trPr>
          <w:trHeight w:val="681"/>
        </w:trPr>
        <w:tc>
          <w:tcPr>
            <w:tcW w:w="550" w:type="dxa"/>
          </w:tcPr>
          <w:p w14:paraId="0F9A292E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282A8DD3" w14:textId="77777777" w:rsidR="00D40805" w:rsidRDefault="00BC6634">
            <w:pPr>
              <w:pStyle w:val="TableParagraph"/>
              <w:spacing w:before="9" w:line="320" w:lineRule="exact"/>
              <w:ind w:left="234" w:right="100"/>
              <w:rPr>
                <w:sz w:val="24"/>
              </w:rPr>
            </w:pPr>
            <w:r>
              <w:rPr>
                <w:sz w:val="24"/>
              </w:rPr>
              <w:t>значимых частях слов: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591" w:type="dxa"/>
          </w:tcPr>
          <w:p w14:paraId="038F8F67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357D1B4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B8CBA8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0DD96C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FEF1FAC" w14:textId="77777777" w:rsidR="00D40805" w:rsidRDefault="00D40805">
            <w:pPr>
              <w:pStyle w:val="TableParagraph"/>
            </w:pPr>
          </w:p>
        </w:tc>
      </w:tr>
      <w:tr w:rsidR="00D40805" w14:paraId="48700649" w14:textId="77777777">
        <w:trPr>
          <w:trHeight w:val="1315"/>
        </w:trPr>
        <w:tc>
          <w:tcPr>
            <w:tcW w:w="550" w:type="dxa"/>
          </w:tcPr>
          <w:p w14:paraId="21A642B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5B12F2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7AF28FEC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468851EA" w14:textId="77777777" w:rsidR="00D40805" w:rsidRDefault="00BC6634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 слов: обобщение</w:t>
            </w:r>
          </w:p>
        </w:tc>
        <w:tc>
          <w:tcPr>
            <w:tcW w:w="591" w:type="dxa"/>
          </w:tcPr>
          <w:p w14:paraId="76BB4E4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B60210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379C96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230209F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B607A6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F44D15A" w14:textId="77777777" w:rsidR="00D40805" w:rsidRDefault="00D40805">
            <w:pPr>
              <w:pStyle w:val="TableParagraph"/>
              <w:rPr>
                <w:b/>
              </w:rPr>
            </w:pPr>
          </w:p>
          <w:p w14:paraId="0E206747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0C26D2C2" w14:textId="77777777" w:rsidR="00D40805" w:rsidRDefault="00D40805">
            <w:pPr>
              <w:pStyle w:val="TableParagraph"/>
              <w:ind w:left="230"/>
            </w:pPr>
            <w:hyperlink r:id="rId494">
              <w:r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  <w:tr w:rsidR="00D40805" w:rsidRPr="00BA1154" w14:paraId="144CE10A" w14:textId="77777777">
        <w:trPr>
          <w:trHeight w:val="917"/>
        </w:trPr>
        <w:tc>
          <w:tcPr>
            <w:tcW w:w="550" w:type="dxa"/>
          </w:tcPr>
          <w:p w14:paraId="0CAE0600" w14:textId="77777777" w:rsidR="00D40805" w:rsidRDefault="00BC6634">
            <w:pPr>
              <w:pStyle w:val="TableParagraph"/>
              <w:spacing w:before="15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0B28DB8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397BC136" w14:textId="77777777" w:rsidR="00D40805" w:rsidRDefault="00BC6634">
            <w:pPr>
              <w:pStyle w:val="TableParagraph"/>
              <w:spacing w:before="159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 диктант</w:t>
            </w:r>
          </w:p>
        </w:tc>
        <w:tc>
          <w:tcPr>
            <w:tcW w:w="591" w:type="dxa"/>
          </w:tcPr>
          <w:p w14:paraId="5BAFFA4D" w14:textId="77777777" w:rsidR="00D40805" w:rsidRDefault="00D40805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92232F8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00A0327" w14:textId="77777777" w:rsidR="00D40805" w:rsidRDefault="00D40805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1B27A558" w14:textId="77777777" w:rsidR="00D40805" w:rsidRDefault="00BC663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5AFEE0F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F09031F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7C9C096" w14:textId="77777777" w:rsidR="00D40805" w:rsidRPr="00E118DC" w:rsidRDefault="00D40805">
            <w:pPr>
              <w:pStyle w:val="TableParagraph"/>
              <w:spacing w:before="38"/>
              <w:ind w:left="230"/>
              <w:rPr>
                <w:lang w:val="en-US"/>
              </w:rPr>
            </w:pPr>
            <w:hyperlink r:id="rId495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https://shkola2krasnoarmejsk-</w:t>
              </w:r>
            </w:hyperlink>
          </w:p>
          <w:p w14:paraId="31EE0BF1" w14:textId="77777777" w:rsidR="00D40805" w:rsidRPr="00E118DC" w:rsidRDefault="00D40805">
            <w:pPr>
              <w:pStyle w:val="TableParagraph"/>
              <w:spacing w:before="3" w:line="290" w:lineRule="atLeast"/>
              <w:ind w:left="230"/>
              <w:rPr>
                <w:lang w:val="en-US"/>
              </w:rPr>
            </w:pPr>
            <w:hyperlink r:id="rId496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r64.gosweb.gosuslugi.ru/netcat_files/163/3037/Itogovye_kontrol_nye_dikta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97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nty_2_klass_Shkola_Rossii.pdf</w:t>
              </w:r>
            </w:hyperlink>
          </w:p>
        </w:tc>
      </w:tr>
      <w:tr w:rsidR="00D40805" w:rsidRPr="00BA1154" w14:paraId="2E744DE8" w14:textId="77777777">
        <w:trPr>
          <w:trHeight w:val="1315"/>
        </w:trPr>
        <w:tc>
          <w:tcPr>
            <w:tcW w:w="550" w:type="dxa"/>
          </w:tcPr>
          <w:p w14:paraId="6461F0DB" w14:textId="77777777" w:rsidR="00D40805" w:rsidRPr="00E118DC" w:rsidRDefault="00D40805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1C61F28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74A2E1C3" w14:textId="77777777" w:rsidR="00D40805" w:rsidRDefault="00BC663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27BBEE2D" w14:textId="77777777" w:rsidR="00D40805" w:rsidRDefault="00BC6634">
            <w:pPr>
              <w:pStyle w:val="TableParagraph"/>
              <w:spacing w:before="41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FAD0365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диктанте.</w:t>
            </w:r>
          </w:p>
        </w:tc>
        <w:tc>
          <w:tcPr>
            <w:tcW w:w="591" w:type="dxa"/>
          </w:tcPr>
          <w:p w14:paraId="5B682BB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629075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E4CA51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D65E28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B05551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FC6036E" w14:textId="77777777" w:rsidR="00D40805" w:rsidRPr="00E118DC" w:rsidRDefault="00D40805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0A7E684F" w14:textId="77777777" w:rsidR="00D40805" w:rsidRPr="00E118DC" w:rsidRDefault="00D40805">
            <w:pPr>
              <w:pStyle w:val="TableParagraph"/>
              <w:spacing w:line="276" w:lineRule="auto"/>
              <w:ind w:left="230" w:right="361"/>
              <w:rPr>
                <w:lang w:val="en-US"/>
              </w:rPr>
            </w:pPr>
            <w:hyperlink r:id="rId498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https://infourok.ru/konspekt-uroka-po-russkomu-yazyku-na-temu-rabota-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99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nad-oshibkami-posle-diktanta-2-klass-6586276.html</w:t>
              </w:r>
            </w:hyperlink>
          </w:p>
        </w:tc>
      </w:tr>
      <w:tr w:rsidR="00D40805" w14:paraId="5DB21DFA" w14:textId="77777777">
        <w:trPr>
          <w:trHeight w:val="1632"/>
        </w:trPr>
        <w:tc>
          <w:tcPr>
            <w:tcW w:w="550" w:type="dxa"/>
          </w:tcPr>
          <w:p w14:paraId="3EDD8164" w14:textId="77777777" w:rsidR="00D40805" w:rsidRPr="00E118DC" w:rsidRDefault="00D40805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52B9B77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39BF22EC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74AB8C67" w14:textId="77777777" w:rsidR="00D40805" w:rsidRDefault="00BC6634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роль имён существительных в</w:t>
            </w:r>
          </w:p>
          <w:p w14:paraId="74362EFF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591" w:type="dxa"/>
          </w:tcPr>
          <w:p w14:paraId="5DB5D5E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DC2D6E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0C78A02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2065FA6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9900C85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63CFA0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2C516CE3" w14:textId="77777777" w:rsidR="00D40805" w:rsidRDefault="00D40805">
            <w:pPr>
              <w:pStyle w:val="TableParagraph"/>
              <w:rPr>
                <w:b/>
              </w:rPr>
            </w:pPr>
          </w:p>
          <w:p w14:paraId="4ACB01BA" w14:textId="77777777" w:rsidR="00D40805" w:rsidRDefault="00D40805">
            <w:pPr>
              <w:pStyle w:val="TableParagraph"/>
              <w:spacing w:before="182"/>
              <w:rPr>
                <w:b/>
              </w:rPr>
            </w:pPr>
          </w:p>
          <w:p w14:paraId="690E1E6D" w14:textId="77777777" w:rsidR="00D40805" w:rsidRDefault="00D40805">
            <w:pPr>
              <w:pStyle w:val="TableParagraph"/>
              <w:spacing w:before="1"/>
              <w:ind w:left="230"/>
            </w:pPr>
            <w:hyperlink r:id="rId500">
              <w:r>
                <w:rPr>
                  <w:color w:val="0000FF"/>
                  <w:spacing w:val="-2"/>
                  <w:u w:val="single" w:color="0000FF"/>
                </w:rPr>
                <w:t>https://resh.edu.ru/subject/lesson/6316/start/</w:t>
              </w:r>
            </w:hyperlink>
          </w:p>
        </w:tc>
      </w:tr>
      <w:tr w:rsidR="00D40805" w14:paraId="08A97DF1" w14:textId="77777777">
        <w:trPr>
          <w:trHeight w:val="1315"/>
        </w:trPr>
        <w:tc>
          <w:tcPr>
            <w:tcW w:w="550" w:type="dxa"/>
          </w:tcPr>
          <w:p w14:paraId="1534EC9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A663959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2EB2DDE8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1EF7C734" w14:textId="77777777" w:rsidR="00D40805" w:rsidRDefault="00BC6634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роль глаголов в</w:t>
            </w:r>
          </w:p>
          <w:p w14:paraId="22A1D907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591" w:type="dxa"/>
          </w:tcPr>
          <w:p w14:paraId="360FB1C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2480D5" w14:textId="77777777" w:rsidR="00D40805" w:rsidRDefault="00BC6634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A6F14D0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127E5A90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1465087A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0302F2B6" w14:textId="77777777" w:rsidR="00D40805" w:rsidRDefault="00D40805">
            <w:pPr>
              <w:pStyle w:val="TableParagraph"/>
              <w:rPr>
                <w:b/>
              </w:rPr>
            </w:pPr>
          </w:p>
          <w:p w14:paraId="2325E10C" w14:textId="77777777" w:rsidR="00D40805" w:rsidRDefault="00D40805">
            <w:pPr>
              <w:pStyle w:val="TableParagraph"/>
              <w:spacing w:before="24"/>
              <w:rPr>
                <w:b/>
              </w:rPr>
            </w:pPr>
          </w:p>
          <w:p w14:paraId="7F375449" w14:textId="77777777" w:rsidR="00D40805" w:rsidRDefault="00D40805">
            <w:pPr>
              <w:pStyle w:val="TableParagraph"/>
              <w:ind w:left="230"/>
            </w:pPr>
            <w:hyperlink r:id="rId501">
              <w:r>
                <w:rPr>
                  <w:color w:val="0000FF"/>
                  <w:spacing w:val="-2"/>
                  <w:u w:val="single" w:color="0000FF"/>
                </w:rPr>
                <w:t>https://resh.edu.ru/subject/lesson/6316/start/</w:t>
              </w:r>
            </w:hyperlink>
          </w:p>
        </w:tc>
      </w:tr>
      <w:tr w:rsidR="00D40805" w14:paraId="47832955" w14:textId="77777777">
        <w:trPr>
          <w:trHeight w:val="2263"/>
        </w:trPr>
        <w:tc>
          <w:tcPr>
            <w:tcW w:w="550" w:type="dxa"/>
          </w:tcPr>
          <w:p w14:paraId="69513F1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EF676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5F67F0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2232399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7919945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655E0103" w14:textId="77777777" w:rsidR="00D40805" w:rsidRDefault="00BC6634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 xml:space="preserve">Резервный урок по </w:t>
            </w:r>
            <w:r>
              <w:rPr>
                <w:spacing w:val="-2"/>
                <w:sz w:val="24"/>
              </w:rPr>
              <w:t xml:space="preserve">разделу орфография.Орфогра </w:t>
            </w:r>
            <w:r>
              <w:rPr>
                <w:sz w:val="24"/>
              </w:rPr>
              <w:t xml:space="preserve">фическая зоркость как осознание места </w:t>
            </w:r>
            <w:r>
              <w:rPr>
                <w:spacing w:val="-2"/>
                <w:sz w:val="24"/>
              </w:rPr>
              <w:t>возможного</w:t>
            </w:r>
          </w:p>
          <w:p w14:paraId="6259BDB5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591" w:type="dxa"/>
          </w:tcPr>
          <w:p w14:paraId="27CFBEF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DEE1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8C32C7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5984E56B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620DB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EB5092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022C4D86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78A6BE01" w14:textId="77777777" w:rsidR="00D40805" w:rsidRDefault="00D40805">
            <w:pPr>
              <w:pStyle w:val="TableParagraph"/>
              <w:rPr>
                <w:b/>
              </w:rPr>
            </w:pPr>
          </w:p>
          <w:p w14:paraId="2FD432A3" w14:textId="77777777" w:rsidR="00D40805" w:rsidRDefault="00D40805">
            <w:pPr>
              <w:pStyle w:val="TableParagraph"/>
              <w:rPr>
                <w:b/>
              </w:rPr>
            </w:pPr>
          </w:p>
          <w:p w14:paraId="7AA774F2" w14:textId="77777777" w:rsidR="00D40805" w:rsidRDefault="00D40805">
            <w:pPr>
              <w:pStyle w:val="TableParagraph"/>
              <w:spacing w:before="246"/>
              <w:rPr>
                <w:b/>
              </w:rPr>
            </w:pPr>
          </w:p>
          <w:p w14:paraId="053E7109" w14:textId="77777777" w:rsidR="00D40805" w:rsidRDefault="00D40805">
            <w:pPr>
              <w:pStyle w:val="TableParagraph"/>
              <w:ind w:left="230"/>
            </w:pPr>
            <w:hyperlink r:id="rId502">
              <w:r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0DD56B2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F7CD01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2631173A" w14:textId="77777777">
        <w:trPr>
          <w:trHeight w:val="4171"/>
        </w:trPr>
        <w:tc>
          <w:tcPr>
            <w:tcW w:w="550" w:type="dxa"/>
          </w:tcPr>
          <w:p w14:paraId="02481E83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23C72962" w14:textId="77777777" w:rsidR="00D40805" w:rsidRDefault="00BC6634">
            <w:pPr>
              <w:pStyle w:val="TableParagraph"/>
              <w:spacing w:before="41" w:line="276" w:lineRule="auto"/>
              <w:ind w:left="235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суффиксов имён </w:t>
            </w:r>
            <w:r>
              <w:rPr>
                <w:spacing w:val="-2"/>
                <w:sz w:val="24"/>
              </w:rPr>
              <w:t xml:space="preserve">существительных; правописание </w:t>
            </w:r>
            <w:r>
              <w:rPr>
                <w:sz w:val="24"/>
              </w:rPr>
              <w:t xml:space="preserve">парных по глухости- звонкости согласны звуков в корне слова (с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2A8B6B5F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591" w:type="dxa"/>
          </w:tcPr>
          <w:p w14:paraId="41A2F307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2352336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389CFEE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78FAA01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1DBBEBC" w14:textId="77777777" w:rsidR="00D40805" w:rsidRDefault="00D40805">
            <w:pPr>
              <w:pStyle w:val="TableParagraph"/>
            </w:pPr>
          </w:p>
        </w:tc>
      </w:tr>
      <w:tr w:rsidR="00D40805" w14:paraId="30DA087C" w14:textId="77777777">
        <w:trPr>
          <w:trHeight w:val="5439"/>
        </w:trPr>
        <w:tc>
          <w:tcPr>
            <w:tcW w:w="550" w:type="dxa"/>
          </w:tcPr>
          <w:p w14:paraId="4454D93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61F232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952E4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1DCEE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B9693A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AAA9E6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E8B5BC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4D18B7" w14:textId="77777777" w:rsidR="00D40805" w:rsidRDefault="00D40805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1FBA177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41243602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2538C085" w14:textId="77777777" w:rsidR="00D40805" w:rsidRDefault="00BC6634">
            <w:pPr>
              <w:pStyle w:val="TableParagraph"/>
              <w:spacing w:before="41" w:line="276" w:lineRule="auto"/>
              <w:ind w:left="235" w:right="123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орфография. </w:t>
            </w:r>
            <w:r>
              <w:rPr>
                <w:spacing w:val="-2"/>
                <w:sz w:val="24"/>
              </w:rPr>
              <w:t xml:space="preserve">Орфографическая </w:t>
            </w:r>
            <w:r>
              <w:rPr>
                <w:sz w:val="24"/>
              </w:rPr>
              <w:t xml:space="preserve">зоркость как осознание места </w:t>
            </w:r>
            <w:r>
              <w:rPr>
                <w:spacing w:val="-2"/>
                <w:sz w:val="24"/>
              </w:rPr>
              <w:t xml:space="preserve">возможного возникновения 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суффиксов имен </w:t>
            </w:r>
            <w:r>
              <w:rPr>
                <w:spacing w:val="-2"/>
                <w:sz w:val="24"/>
              </w:rPr>
              <w:t xml:space="preserve">прилагательных; </w:t>
            </w:r>
            <w:r>
              <w:rPr>
                <w:sz w:val="24"/>
              </w:rPr>
              <w:t xml:space="preserve">правописание слов с </w:t>
            </w: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 xml:space="preserve">мягким знаком (с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0D3E8756" w14:textId="77777777" w:rsidR="00D40805" w:rsidRDefault="00BC663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</w:tc>
        <w:tc>
          <w:tcPr>
            <w:tcW w:w="591" w:type="dxa"/>
          </w:tcPr>
          <w:p w14:paraId="32DA99A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7446F7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75B22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404E4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08821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72927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E69428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72A45C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C4C6FB" w14:textId="77777777" w:rsidR="00D40805" w:rsidRDefault="00D40805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6712482C" w14:textId="77777777" w:rsidR="00D40805" w:rsidRDefault="00BC6634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367BAA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D700CAD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EA346A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8DA4D9B" w14:textId="77777777" w:rsidR="00D40805" w:rsidRDefault="00D40805">
            <w:pPr>
              <w:pStyle w:val="TableParagraph"/>
              <w:rPr>
                <w:b/>
              </w:rPr>
            </w:pPr>
          </w:p>
          <w:p w14:paraId="19E02474" w14:textId="77777777" w:rsidR="00D40805" w:rsidRDefault="00D40805">
            <w:pPr>
              <w:pStyle w:val="TableParagraph"/>
              <w:rPr>
                <w:b/>
              </w:rPr>
            </w:pPr>
          </w:p>
          <w:p w14:paraId="46E33442" w14:textId="77777777" w:rsidR="00D40805" w:rsidRDefault="00D40805">
            <w:pPr>
              <w:pStyle w:val="TableParagraph"/>
              <w:rPr>
                <w:b/>
              </w:rPr>
            </w:pPr>
          </w:p>
          <w:p w14:paraId="155891B5" w14:textId="77777777" w:rsidR="00D40805" w:rsidRDefault="00D40805">
            <w:pPr>
              <w:pStyle w:val="TableParagraph"/>
              <w:rPr>
                <w:b/>
              </w:rPr>
            </w:pPr>
          </w:p>
          <w:p w14:paraId="01DA9C68" w14:textId="77777777" w:rsidR="00D40805" w:rsidRDefault="00D40805">
            <w:pPr>
              <w:pStyle w:val="TableParagraph"/>
              <w:rPr>
                <w:b/>
              </w:rPr>
            </w:pPr>
          </w:p>
          <w:p w14:paraId="3AAEF87B" w14:textId="77777777" w:rsidR="00D40805" w:rsidRDefault="00D40805">
            <w:pPr>
              <w:pStyle w:val="TableParagraph"/>
              <w:rPr>
                <w:b/>
              </w:rPr>
            </w:pPr>
          </w:p>
          <w:p w14:paraId="657F5116" w14:textId="77777777" w:rsidR="00D40805" w:rsidRDefault="00D40805">
            <w:pPr>
              <w:pStyle w:val="TableParagraph"/>
              <w:rPr>
                <w:b/>
              </w:rPr>
            </w:pPr>
          </w:p>
          <w:p w14:paraId="6056B7FE" w14:textId="77777777" w:rsidR="00D40805" w:rsidRDefault="00D40805">
            <w:pPr>
              <w:pStyle w:val="TableParagraph"/>
              <w:rPr>
                <w:b/>
              </w:rPr>
            </w:pPr>
          </w:p>
          <w:p w14:paraId="79DD86E7" w14:textId="77777777" w:rsidR="00D40805" w:rsidRDefault="00D40805">
            <w:pPr>
              <w:pStyle w:val="TableParagraph"/>
              <w:rPr>
                <w:b/>
              </w:rPr>
            </w:pPr>
          </w:p>
          <w:p w14:paraId="428D40E2" w14:textId="77777777" w:rsidR="00D40805" w:rsidRDefault="00D40805">
            <w:pPr>
              <w:pStyle w:val="TableParagraph"/>
              <w:spacing w:before="65"/>
              <w:rPr>
                <w:b/>
              </w:rPr>
            </w:pPr>
          </w:p>
          <w:p w14:paraId="3FFEE668" w14:textId="77777777" w:rsidR="00D40805" w:rsidRDefault="00D40805">
            <w:pPr>
              <w:pStyle w:val="TableParagraph"/>
              <w:ind w:left="230"/>
            </w:pPr>
            <w:hyperlink r:id="rId503">
              <w:r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</w:tbl>
    <w:p w14:paraId="37845BA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BBE0BD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08C2AB02" w14:textId="77777777">
        <w:trPr>
          <w:trHeight w:val="681"/>
        </w:trPr>
        <w:tc>
          <w:tcPr>
            <w:tcW w:w="550" w:type="dxa"/>
          </w:tcPr>
          <w:p w14:paraId="74D9D51B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63D15315" w14:textId="77777777" w:rsidR="00D40805" w:rsidRDefault="00BC6634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ресурсов)</w:t>
            </w:r>
          </w:p>
        </w:tc>
        <w:tc>
          <w:tcPr>
            <w:tcW w:w="591" w:type="dxa"/>
          </w:tcPr>
          <w:p w14:paraId="706D4A95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2BD31CEF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5D09B86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58F3BDAD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9C07E86" w14:textId="77777777" w:rsidR="00D40805" w:rsidRDefault="00D40805">
            <w:pPr>
              <w:pStyle w:val="TableParagraph"/>
            </w:pPr>
          </w:p>
        </w:tc>
      </w:tr>
      <w:tr w:rsidR="00D40805" w14:paraId="55AC762E" w14:textId="77777777">
        <w:trPr>
          <w:trHeight w:val="4488"/>
        </w:trPr>
        <w:tc>
          <w:tcPr>
            <w:tcW w:w="550" w:type="dxa"/>
          </w:tcPr>
          <w:p w14:paraId="2F27146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946F23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C5E07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F405A6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D98F0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507C9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DC9B661" w14:textId="77777777" w:rsidR="00D40805" w:rsidRDefault="00D4080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3E66974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00C587BC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34F4F916" w14:textId="77777777" w:rsidR="00D40805" w:rsidRDefault="00BC6634">
            <w:pPr>
              <w:pStyle w:val="TableParagraph"/>
              <w:spacing w:before="41"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 xml:space="preserve">Отработка способов </w:t>
            </w:r>
            <w:r>
              <w:rPr>
                <w:spacing w:val="-2"/>
                <w:sz w:val="24"/>
              </w:rPr>
              <w:t xml:space="preserve">решения орфографической </w:t>
            </w:r>
            <w:r>
              <w:rPr>
                <w:sz w:val="24"/>
              </w:rPr>
              <w:t>задачи в зависимости от 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слове. Тренинг</w:t>
            </w:r>
          </w:p>
          <w:p w14:paraId="350486E7" w14:textId="77777777" w:rsidR="00D40805" w:rsidRDefault="00BC6634">
            <w:pPr>
              <w:pStyle w:val="TableParagraph"/>
              <w:spacing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с разделительным мягким знаком»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09B81CF5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773B945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3B6D20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A4B8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4AC62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0A0E10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6E64E2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50B18B" w14:textId="77777777" w:rsidR="00D40805" w:rsidRDefault="00D40805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EB7E71A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029C6D4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0DBDB2EC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185BD9C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2C7D427" w14:textId="77777777" w:rsidR="00D40805" w:rsidRDefault="00D40805">
            <w:pPr>
              <w:pStyle w:val="TableParagraph"/>
              <w:rPr>
                <w:b/>
              </w:rPr>
            </w:pPr>
          </w:p>
          <w:p w14:paraId="0722A4C7" w14:textId="77777777" w:rsidR="00D40805" w:rsidRDefault="00D40805">
            <w:pPr>
              <w:pStyle w:val="TableParagraph"/>
              <w:rPr>
                <w:b/>
              </w:rPr>
            </w:pPr>
          </w:p>
          <w:p w14:paraId="57181A24" w14:textId="77777777" w:rsidR="00D40805" w:rsidRDefault="00D40805">
            <w:pPr>
              <w:pStyle w:val="TableParagraph"/>
              <w:rPr>
                <w:b/>
              </w:rPr>
            </w:pPr>
          </w:p>
          <w:p w14:paraId="52AFCB97" w14:textId="77777777" w:rsidR="00D40805" w:rsidRDefault="00D40805">
            <w:pPr>
              <w:pStyle w:val="TableParagraph"/>
              <w:rPr>
                <w:b/>
              </w:rPr>
            </w:pPr>
          </w:p>
          <w:p w14:paraId="3D224B01" w14:textId="77777777" w:rsidR="00D40805" w:rsidRDefault="00D40805">
            <w:pPr>
              <w:pStyle w:val="TableParagraph"/>
              <w:rPr>
                <w:b/>
              </w:rPr>
            </w:pPr>
          </w:p>
          <w:p w14:paraId="67A43576" w14:textId="77777777" w:rsidR="00D40805" w:rsidRDefault="00D40805">
            <w:pPr>
              <w:pStyle w:val="TableParagraph"/>
              <w:rPr>
                <w:b/>
              </w:rPr>
            </w:pPr>
          </w:p>
          <w:p w14:paraId="21A3D061" w14:textId="77777777" w:rsidR="00D40805" w:rsidRDefault="00D40805">
            <w:pPr>
              <w:pStyle w:val="TableParagraph"/>
              <w:rPr>
                <w:b/>
              </w:rPr>
            </w:pPr>
          </w:p>
          <w:p w14:paraId="247DCAEB" w14:textId="77777777" w:rsidR="00D40805" w:rsidRDefault="00D40805">
            <w:pPr>
              <w:pStyle w:val="TableParagraph"/>
              <w:spacing w:before="93"/>
              <w:rPr>
                <w:b/>
              </w:rPr>
            </w:pPr>
          </w:p>
          <w:p w14:paraId="08DE5D43" w14:textId="77777777" w:rsidR="00D40805" w:rsidRDefault="00D40805">
            <w:pPr>
              <w:pStyle w:val="TableParagraph"/>
              <w:ind w:left="230"/>
            </w:pPr>
            <w:hyperlink r:id="rId504">
              <w:r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  <w:tr w:rsidR="00D40805" w14:paraId="3C138B62" w14:textId="77777777">
        <w:trPr>
          <w:trHeight w:val="4169"/>
        </w:trPr>
        <w:tc>
          <w:tcPr>
            <w:tcW w:w="550" w:type="dxa"/>
          </w:tcPr>
          <w:p w14:paraId="543EAE4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3B1E04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9F498A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791B26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B763B4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1CC605F" w14:textId="77777777" w:rsidR="00D40805" w:rsidRDefault="00D40805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899C69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6E659EBF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4B87EF2F" w14:textId="77777777" w:rsidR="00D40805" w:rsidRDefault="00BC6634">
            <w:pPr>
              <w:pStyle w:val="TableParagraph"/>
              <w:spacing w:before="41"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 xml:space="preserve">Различные способы </w:t>
            </w:r>
            <w:r>
              <w:rPr>
                <w:spacing w:val="-2"/>
                <w:sz w:val="24"/>
              </w:rPr>
              <w:t xml:space="preserve">решения орфографической </w:t>
            </w:r>
            <w:r>
              <w:rPr>
                <w:sz w:val="24"/>
              </w:rPr>
              <w:t>задачи в зависимости от 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слове. Тренинг</w:t>
            </w:r>
          </w:p>
          <w:p w14:paraId="38EFCA32" w14:textId="77777777" w:rsidR="00D40805" w:rsidRDefault="00BC6634">
            <w:pPr>
              <w:pStyle w:val="TableParagraph"/>
              <w:spacing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глухости- звонкости согласны хзвуков в корне слова» с</w:t>
            </w:r>
          </w:p>
          <w:p w14:paraId="622CBE1F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591" w:type="dxa"/>
          </w:tcPr>
          <w:p w14:paraId="6986A2E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D2514A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295E0C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DCD5E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50623A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792B4B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2C3577" w14:textId="77777777" w:rsidR="00D40805" w:rsidRDefault="00D4080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750BCD4D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0CFF038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243F7ED2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32F0F609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611B9680" w14:textId="77777777" w:rsidR="00D40805" w:rsidRDefault="00D40805">
            <w:pPr>
              <w:pStyle w:val="TableParagraph"/>
              <w:rPr>
                <w:b/>
              </w:rPr>
            </w:pPr>
          </w:p>
          <w:p w14:paraId="7A69A787" w14:textId="77777777" w:rsidR="00D40805" w:rsidRDefault="00D40805">
            <w:pPr>
              <w:pStyle w:val="TableParagraph"/>
              <w:rPr>
                <w:b/>
              </w:rPr>
            </w:pPr>
          </w:p>
          <w:p w14:paraId="424CEFFC" w14:textId="77777777" w:rsidR="00D40805" w:rsidRDefault="00D40805">
            <w:pPr>
              <w:pStyle w:val="TableParagraph"/>
              <w:rPr>
                <w:b/>
              </w:rPr>
            </w:pPr>
          </w:p>
          <w:p w14:paraId="1C9F7FD3" w14:textId="77777777" w:rsidR="00D40805" w:rsidRDefault="00D40805">
            <w:pPr>
              <w:pStyle w:val="TableParagraph"/>
              <w:rPr>
                <w:b/>
              </w:rPr>
            </w:pPr>
          </w:p>
          <w:p w14:paraId="2DF77CFF" w14:textId="77777777" w:rsidR="00D40805" w:rsidRDefault="00D40805">
            <w:pPr>
              <w:pStyle w:val="TableParagraph"/>
              <w:rPr>
                <w:b/>
              </w:rPr>
            </w:pPr>
          </w:p>
          <w:p w14:paraId="0A831716" w14:textId="77777777" w:rsidR="00D40805" w:rsidRDefault="00D40805">
            <w:pPr>
              <w:pStyle w:val="TableParagraph"/>
              <w:rPr>
                <w:b/>
              </w:rPr>
            </w:pPr>
          </w:p>
          <w:p w14:paraId="62194F4D" w14:textId="77777777" w:rsidR="00D40805" w:rsidRDefault="00D40805">
            <w:pPr>
              <w:pStyle w:val="TableParagraph"/>
              <w:spacing w:before="187"/>
              <w:rPr>
                <w:b/>
              </w:rPr>
            </w:pPr>
          </w:p>
          <w:p w14:paraId="0004328A" w14:textId="77777777" w:rsidR="00D40805" w:rsidRDefault="00D40805">
            <w:pPr>
              <w:pStyle w:val="TableParagraph"/>
              <w:spacing w:before="1"/>
              <w:ind w:left="230"/>
            </w:pPr>
            <w:hyperlink r:id="rId505">
              <w:r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54D711B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D0268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D40805" w14:paraId="76A6E4E5" w14:textId="77777777">
        <w:trPr>
          <w:trHeight w:val="998"/>
        </w:trPr>
        <w:tc>
          <w:tcPr>
            <w:tcW w:w="550" w:type="dxa"/>
          </w:tcPr>
          <w:p w14:paraId="2163AD1E" w14:textId="77777777" w:rsidR="00D40805" w:rsidRDefault="00D40805">
            <w:pPr>
              <w:pStyle w:val="TableParagraph"/>
            </w:pPr>
          </w:p>
        </w:tc>
        <w:tc>
          <w:tcPr>
            <w:tcW w:w="2544" w:type="dxa"/>
          </w:tcPr>
          <w:p w14:paraId="07F50CBA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  <w:p w14:paraId="5EF5F138" w14:textId="77777777" w:rsidR="00D40805" w:rsidRDefault="00BC6634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ресурсов</w:t>
            </w:r>
          </w:p>
        </w:tc>
        <w:tc>
          <w:tcPr>
            <w:tcW w:w="591" w:type="dxa"/>
          </w:tcPr>
          <w:p w14:paraId="1C33CD49" w14:textId="77777777" w:rsidR="00D40805" w:rsidRDefault="00D40805">
            <w:pPr>
              <w:pStyle w:val="TableParagraph"/>
            </w:pPr>
          </w:p>
        </w:tc>
        <w:tc>
          <w:tcPr>
            <w:tcW w:w="1018" w:type="dxa"/>
          </w:tcPr>
          <w:p w14:paraId="0A571821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4A455CB7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202B132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1C54A767" w14:textId="77777777" w:rsidR="00D40805" w:rsidRDefault="00D40805">
            <w:pPr>
              <w:pStyle w:val="TableParagraph"/>
            </w:pPr>
          </w:p>
        </w:tc>
      </w:tr>
      <w:tr w:rsidR="00D40805" w14:paraId="53CC80C8" w14:textId="77777777">
        <w:trPr>
          <w:trHeight w:val="3855"/>
        </w:trPr>
        <w:tc>
          <w:tcPr>
            <w:tcW w:w="550" w:type="dxa"/>
          </w:tcPr>
          <w:p w14:paraId="7BA8142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1A43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90374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A519C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FDA9441" w14:textId="77777777" w:rsidR="00D40805" w:rsidRDefault="00D40805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4F76347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04C88611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1BCBE7CF" w14:textId="77777777" w:rsidR="00D40805" w:rsidRDefault="00BC6634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отработка орфограмм, вызывающих </w:t>
            </w:r>
            <w:r>
              <w:rPr>
                <w:sz w:val="24"/>
              </w:rPr>
              <w:t>трудности. Тренинг</w:t>
            </w:r>
          </w:p>
          <w:p w14:paraId="7888BB6D" w14:textId="77777777" w:rsidR="00D40805" w:rsidRDefault="00BC6634">
            <w:pPr>
              <w:pStyle w:val="TableParagraph"/>
              <w:spacing w:line="276" w:lineRule="auto"/>
              <w:ind w:left="234" w:right="138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собственных»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308B2C86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6637E81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9D0C62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4DA3C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91B1B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A5B5C7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DF76121" w14:textId="77777777" w:rsidR="00D40805" w:rsidRDefault="00D40805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0655FA4C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B6FD7C7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7CB5C089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63A84067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48BB9A57" w14:textId="77777777" w:rsidR="00D40805" w:rsidRDefault="00D40805">
            <w:pPr>
              <w:pStyle w:val="TableParagraph"/>
              <w:rPr>
                <w:b/>
              </w:rPr>
            </w:pPr>
          </w:p>
          <w:p w14:paraId="601CDD29" w14:textId="77777777" w:rsidR="00D40805" w:rsidRDefault="00D40805">
            <w:pPr>
              <w:pStyle w:val="TableParagraph"/>
              <w:rPr>
                <w:b/>
              </w:rPr>
            </w:pPr>
          </w:p>
          <w:p w14:paraId="4E5D5AC4" w14:textId="77777777" w:rsidR="00D40805" w:rsidRDefault="00D40805">
            <w:pPr>
              <w:pStyle w:val="TableParagraph"/>
              <w:rPr>
                <w:b/>
              </w:rPr>
            </w:pPr>
          </w:p>
          <w:p w14:paraId="6E6FE81E" w14:textId="77777777" w:rsidR="00D40805" w:rsidRDefault="00D40805">
            <w:pPr>
              <w:pStyle w:val="TableParagraph"/>
              <w:rPr>
                <w:b/>
              </w:rPr>
            </w:pPr>
          </w:p>
          <w:p w14:paraId="5628BBB6" w14:textId="77777777" w:rsidR="00D40805" w:rsidRDefault="00D40805">
            <w:pPr>
              <w:pStyle w:val="TableParagraph"/>
              <w:rPr>
                <w:b/>
              </w:rPr>
            </w:pPr>
          </w:p>
          <w:p w14:paraId="73B615D9" w14:textId="77777777" w:rsidR="00D40805" w:rsidRDefault="00D40805">
            <w:pPr>
              <w:pStyle w:val="TableParagraph"/>
              <w:rPr>
                <w:b/>
              </w:rPr>
            </w:pPr>
          </w:p>
          <w:p w14:paraId="2B7112C8" w14:textId="77777777" w:rsidR="00D40805" w:rsidRDefault="00D40805">
            <w:pPr>
              <w:pStyle w:val="TableParagraph"/>
              <w:spacing w:before="29"/>
              <w:rPr>
                <w:b/>
              </w:rPr>
            </w:pPr>
          </w:p>
          <w:p w14:paraId="2BEA3A54" w14:textId="77777777" w:rsidR="00D40805" w:rsidRDefault="00D40805">
            <w:pPr>
              <w:pStyle w:val="TableParagraph"/>
              <w:ind w:left="230"/>
            </w:pPr>
            <w:hyperlink r:id="rId506">
              <w:r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  <w:tr w:rsidR="00D40805" w14:paraId="6D0BBEFD" w14:textId="77777777">
        <w:trPr>
          <w:trHeight w:val="4169"/>
        </w:trPr>
        <w:tc>
          <w:tcPr>
            <w:tcW w:w="550" w:type="dxa"/>
          </w:tcPr>
          <w:p w14:paraId="6775517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AC2659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EC14B1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86BAD3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E1FA3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48EFE4" w14:textId="77777777" w:rsidR="00D40805" w:rsidRDefault="00D40805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E27C47C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14:paraId="06A9ADE7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36813D47" w14:textId="77777777" w:rsidR="00D40805" w:rsidRDefault="00BC6634">
            <w:pPr>
              <w:pStyle w:val="TableParagraph"/>
              <w:spacing w:before="41" w:line="276" w:lineRule="auto"/>
              <w:ind w:left="234" w:right="142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отработка орфограмм, вызывающих </w:t>
            </w:r>
            <w:r>
              <w:rPr>
                <w:sz w:val="24"/>
              </w:rPr>
              <w:t>трудности.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14:paraId="171895C7" w14:textId="77777777" w:rsidR="00D40805" w:rsidRDefault="00BC6634">
            <w:pPr>
              <w:pStyle w:val="TableParagraph"/>
              <w:spacing w:line="276" w:lineRule="auto"/>
              <w:ind w:left="234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r>
              <w:rPr>
                <w:sz w:val="24"/>
              </w:rPr>
              <w:t>буквосочетаний с шипящими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звуками» с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2536A3A0" w14:textId="77777777" w:rsidR="00D40805" w:rsidRDefault="00BC6634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3C2FEAA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54A8F2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8623CE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BC8630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8C0B4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9ADB0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D047DE" w14:textId="77777777" w:rsidR="00D40805" w:rsidRDefault="00D40805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48620AAE" w14:textId="77777777" w:rsidR="00D40805" w:rsidRDefault="00BC6634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44098CA" w14:textId="77777777" w:rsidR="00D40805" w:rsidRDefault="00D40805">
            <w:pPr>
              <w:pStyle w:val="TableParagraph"/>
            </w:pPr>
          </w:p>
        </w:tc>
        <w:tc>
          <w:tcPr>
            <w:tcW w:w="1052" w:type="dxa"/>
          </w:tcPr>
          <w:p w14:paraId="6D326694" w14:textId="77777777" w:rsidR="00D40805" w:rsidRDefault="00D40805">
            <w:pPr>
              <w:pStyle w:val="TableParagraph"/>
            </w:pPr>
          </w:p>
        </w:tc>
        <w:tc>
          <w:tcPr>
            <w:tcW w:w="1021" w:type="dxa"/>
          </w:tcPr>
          <w:p w14:paraId="41963CDE" w14:textId="77777777" w:rsidR="00D40805" w:rsidRDefault="00D40805">
            <w:pPr>
              <w:pStyle w:val="TableParagraph"/>
            </w:pPr>
          </w:p>
        </w:tc>
        <w:tc>
          <w:tcPr>
            <w:tcW w:w="7060" w:type="dxa"/>
          </w:tcPr>
          <w:p w14:paraId="3BA9E94A" w14:textId="77777777" w:rsidR="00D40805" w:rsidRDefault="00D40805">
            <w:pPr>
              <w:pStyle w:val="TableParagraph"/>
              <w:rPr>
                <w:b/>
              </w:rPr>
            </w:pPr>
          </w:p>
          <w:p w14:paraId="00679128" w14:textId="77777777" w:rsidR="00D40805" w:rsidRDefault="00D40805">
            <w:pPr>
              <w:pStyle w:val="TableParagraph"/>
              <w:rPr>
                <w:b/>
              </w:rPr>
            </w:pPr>
          </w:p>
          <w:p w14:paraId="203853C5" w14:textId="77777777" w:rsidR="00D40805" w:rsidRDefault="00D40805">
            <w:pPr>
              <w:pStyle w:val="TableParagraph"/>
              <w:rPr>
                <w:b/>
              </w:rPr>
            </w:pPr>
          </w:p>
          <w:p w14:paraId="2BF274CD" w14:textId="77777777" w:rsidR="00D40805" w:rsidRDefault="00D40805">
            <w:pPr>
              <w:pStyle w:val="TableParagraph"/>
              <w:rPr>
                <w:b/>
              </w:rPr>
            </w:pPr>
          </w:p>
          <w:p w14:paraId="0F77A23C" w14:textId="77777777" w:rsidR="00D40805" w:rsidRDefault="00D40805">
            <w:pPr>
              <w:pStyle w:val="TableParagraph"/>
              <w:rPr>
                <w:b/>
              </w:rPr>
            </w:pPr>
          </w:p>
          <w:p w14:paraId="7B978F64" w14:textId="77777777" w:rsidR="00D40805" w:rsidRDefault="00D40805">
            <w:pPr>
              <w:pStyle w:val="TableParagraph"/>
              <w:rPr>
                <w:b/>
              </w:rPr>
            </w:pPr>
          </w:p>
          <w:p w14:paraId="0064E6FE" w14:textId="77777777" w:rsidR="00D40805" w:rsidRDefault="00D40805">
            <w:pPr>
              <w:pStyle w:val="TableParagraph"/>
              <w:spacing w:before="187"/>
              <w:rPr>
                <w:b/>
              </w:rPr>
            </w:pPr>
          </w:p>
          <w:p w14:paraId="39FE54E6" w14:textId="77777777" w:rsidR="00D40805" w:rsidRDefault="00D40805">
            <w:pPr>
              <w:pStyle w:val="TableParagraph"/>
              <w:spacing w:before="1"/>
              <w:ind w:left="230"/>
            </w:pPr>
            <w:hyperlink r:id="rId507">
              <w:r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76AAEA6A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EFE41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591"/>
        <w:gridCol w:w="1018"/>
        <w:gridCol w:w="1052"/>
        <w:gridCol w:w="8080"/>
      </w:tblGrid>
      <w:tr w:rsidR="00D40805" w14:paraId="45A7D220" w14:textId="77777777">
        <w:trPr>
          <w:trHeight w:val="995"/>
        </w:trPr>
        <w:tc>
          <w:tcPr>
            <w:tcW w:w="3094" w:type="dxa"/>
          </w:tcPr>
          <w:p w14:paraId="2F0EECE6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6AA30E84" w14:textId="77777777" w:rsidR="00D40805" w:rsidRDefault="00BC6634">
            <w:pPr>
              <w:pStyle w:val="TableParagraph"/>
              <w:spacing w:before="9" w:line="31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591" w:type="dxa"/>
          </w:tcPr>
          <w:p w14:paraId="0C70CB6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E38D688" w14:textId="77777777" w:rsidR="00D40805" w:rsidRDefault="00BC6634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14:paraId="458B199D" w14:textId="77777777" w:rsidR="00D40805" w:rsidRDefault="00BC6634">
            <w:pPr>
              <w:pStyle w:val="TableParagraph"/>
              <w:spacing w:before="41"/>
              <w:ind w:left="2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8" w:type="dxa"/>
          </w:tcPr>
          <w:p w14:paraId="04627FB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1C9731B" w14:textId="77777777" w:rsidR="00D40805" w:rsidRDefault="00BC6634"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52" w:type="dxa"/>
          </w:tcPr>
          <w:p w14:paraId="3851A96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FDD938A" w14:textId="77777777" w:rsidR="00D40805" w:rsidRDefault="00BC6634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80" w:type="dxa"/>
          </w:tcPr>
          <w:p w14:paraId="6271DFE9" w14:textId="77777777" w:rsidR="00D40805" w:rsidRDefault="00D40805">
            <w:pPr>
              <w:pStyle w:val="TableParagraph"/>
              <w:rPr>
                <w:sz w:val="24"/>
              </w:rPr>
            </w:pPr>
          </w:p>
        </w:tc>
      </w:tr>
    </w:tbl>
    <w:p w14:paraId="5234DF5B" w14:textId="77777777" w:rsidR="00D40805" w:rsidRDefault="00D40805">
      <w:pPr>
        <w:pStyle w:val="TableParagraph"/>
        <w:rPr>
          <w:sz w:val="24"/>
        </w:rPr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16975B5" w14:textId="77777777" w:rsidR="00D40805" w:rsidRDefault="00BC6634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C9BA935" w14:textId="77777777">
        <w:trPr>
          <w:trHeight w:val="362"/>
        </w:trPr>
        <w:tc>
          <w:tcPr>
            <w:tcW w:w="833" w:type="dxa"/>
            <w:vMerge w:val="restart"/>
          </w:tcPr>
          <w:p w14:paraId="55D57DD0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A488554" w14:textId="77777777" w:rsidR="00D40805" w:rsidRDefault="00BC6634">
            <w:pPr>
              <w:pStyle w:val="TableParagraph"/>
              <w:spacing w:line="276" w:lineRule="auto"/>
              <w:ind w:left="233" w:right="2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05" w:type="dxa"/>
            <w:vMerge w:val="restart"/>
          </w:tcPr>
          <w:p w14:paraId="4B2FCF84" w14:textId="77777777" w:rsidR="00D40805" w:rsidRDefault="00D40805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438D94B" w14:textId="77777777" w:rsidR="00D40805" w:rsidRDefault="00BC6634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50" w:type="dxa"/>
            <w:gridSpan w:val="3"/>
          </w:tcPr>
          <w:p w14:paraId="13F4B9A9" w14:textId="77777777" w:rsidR="00D40805" w:rsidRDefault="00BC6634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2E8350B4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EBBC7BA" w14:textId="77777777" w:rsidR="00D40805" w:rsidRDefault="00BC6634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04EA2F92" w14:textId="77777777" w:rsidR="00D40805" w:rsidRDefault="00BC6634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7" w:type="dxa"/>
            <w:vMerge w:val="restart"/>
          </w:tcPr>
          <w:p w14:paraId="272FB767" w14:textId="77777777" w:rsidR="00D40805" w:rsidRDefault="00BC6634">
            <w:pPr>
              <w:pStyle w:val="TableParagraph"/>
              <w:spacing w:before="46" w:line="276" w:lineRule="auto"/>
              <w:ind w:left="236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D40805" w14:paraId="3F26AE47" w14:textId="77777777">
        <w:trPr>
          <w:trHeight w:val="1255"/>
        </w:trPr>
        <w:tc>
          <w:tcPr>
            <w:tcW w:w="833" w:type="dxa"/>
            <w:vMerge/>
            <w:tcBorders>
              <w:top w:val="nil"/>
            </w:tcBorders>
          </w:tcPr>
          <w:p w14:paraId="2AB73856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14:paraId="51F90C3D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5A57678F" w14:textId="77777777" w:rsidR="00D40805" w:rsidRDefault="00D40805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62CCC43" w14:textId="77777777" w:rsidR="00D40805" w:rsidRDefault="00BC6634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5FA51515" w14:textId="77777777" w:rsidR="00D40805" w:rsidRDefault="00BC6634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5B26B24D" w14:textId="77777777" w:rsidR="00D40805" w:rsidRDefault="00BC6634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76930E7C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14:paraId="029F9513" w14:textId="77777777" w:rsidR="00D40805" w:rsidRDefault="00D40805">
            <w:pPr>
              <w:rPr>
                <w:sz w:val="2"/>
                <w:szCs w:val="2"/>
              </w:rPr>
            </w:pPr>
          </w:p>
        </w:tc>
      </w:tr>
      <w:tr w:rsidR="00D40805" w14:paraId="6508C641" w14:textId="77777777">
        <w:trPr>
          <w:trHeight w:val="998"/>
        </w:trPr>
        <w:tc>
          <w:tcPr>
            <w:tcW w:w="833" w:type="dxa"/>
          </w:tcPr>
          <w:p w14:paraId="49F8B25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4DF58B9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5" w:type="dxa"/>
          </w:tcPr>
          <w:p w14:paraId="675BA139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Русский язык как 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14:paraId="4144F6C0" w14:textId="77777777" w:rsidR="00D40805" w:rsidRDefault="00BC663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99" w:type="dxa"/>
          </w:tcPr>
          <w:p w14:paraId="0DBB04E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AB90EDA" w14:textId="77777777" w:rsidR="00D40805" w:rsidRDefault="00BC6634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7BACB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B9DDB6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1F78A2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07B3AA1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850B21" w14:textId="77777777" w:rsidR="00D40805" w:rsidRDefault="00D40805">
            <w:pPr>
              <w:pStyle w:val="TableParagraph"/>
              <w:spacing w:before="40"/>
              <w:ind w:left="236"/>
            </w:pPr>
            <w:hyperlink r:id="rId508">
              <w:r>
                <w:rPr>
                  <w:color w:val="0000FF"/>
                  <w:spacing w:val="-2"/>
                  <w:u w:val="single" w:color="0000FF"/>
                </w:rPr>
                <w:t>https://m.edsoo.ru/f841ebc8</w:t>
              </w:r>
            </w:hyperlink>
          </w:p>
        </w:tc>
      </w:tr>
      <w:tr w:rsidR="00D40805" w14:paraId="57DAFC52" w14:textId="77777777">
        <w:trPr>
          <w:trHeight w:val="995"/>
        </w:trPr>
        <w:tc>
          <w:tcPr>
            <w:tcW w:w="833" w:type="dxa"/>
          </w:tcPr>
          <w:p w14:paraId="1CAAA09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DF15FF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5" w:type="dxa"/>
          </w:tcPr>
          <w:p w14:paraId="015BB560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классе: признаки текста</w:t>
            </w:r>
          </w:p>
        </w:tc>
        <w:tc>
          <w:tcPr>
            <w:tcW w:w="1099" w:type="dxa"/>
          </w:tcPr>
          <w:p w14:paraId="3649E04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2D79FA" w14:textId="77777777" w:rsidR="00D40805" w:rsidRDefault="00BC6634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AD58F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73BD4B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5BBB5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32F7437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8A39DF" w14:textId="77777777" w:rsidR="00D40805" w:rsidRDefault="00D40805">
            <w:pPr>
              <w:pStyle w:val="TableParagraph"/>
              <w:spacing w:before="43"/>
              <w:ind w:left="236"/>
            </w:pPr>
            <w:hyperlink r:id="rId509">
              <w:r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D40805" w14:paraId="15D221DB" w14:textId="77777777">
        <w:trPr>
          <w:trHeight w:val="1315"/>
        </w:trPr>
        <w:tc>
          <w:tcPr>
            <w:tcW w:w="833" w:type="dxa"/>
          </w:tcPr>
          <w:p w14:paraId="070ECD9A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DF2516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5" w:type="dxa"/>
          </w:tcPr>
          <w:p w14:paraId="342AC38D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классе: тема текста, основная</w:t>
            </w:r>
          </w:p>
          <w:p w14:paraId="679CC2D9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099" w:type="dxa"/>
          </w:tcPr>
          <w:p w14:paraId="03EBFBBE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F2553A3" w14:textId="77777777" w:rsidR="00D40805" w:rsidRDefault="00BC6634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063CC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5575D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1971FC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DAC2C73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1323954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CE279B" w14:textId="77777777" w:rsidR="00D40805" w:rsidRDefault="00D40805">
            <w:pPr>
              <w:pStyle w:val="TableParagraph"/>
              <w:spacing w:before="41"/>
              <w:ind w:left="236"/>
            </w:pPr>
            <w:hyperlink r:id="rId510">
              <w:r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D40805" w14:paraId="22A58D12" w14:textId="77777777">
        <w:trPr>
          <w:trHeight w:val="998"/>
        </w:trPr>
        <w:tc>
          <w:tcPr>
            <w:tcW w:w="833" w:type="dxa"/>
          </w:tcPr>
          <w:p w14:paraId="3969790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557476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5" w:type="dxa"/>
          </w:tcPr>
          <w:p w14:paraId="4F61A80F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классе: заголовок</w:t>
            </w:r>
          </w:p>
        </w:tc>
        <w:tc>
          <w:tcPr>
            <w:tcW w:w="1099" w:type="dxa"/>
          </w:tcPr>
          <w:p w14:paraId="7079357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0422C3" w14:textId="77777777" w:rsidR="00D40805" w:rsidRDefault="00BC6634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B696A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9BDD88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328DA2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1452670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E07998" w14:textId="77777777" w:rsidR="00D40805" w:rsidRDefault="00D40805">
            <w:pPr>
              <w:pStyle w:val="TableParagraph"/>
              <w:spacing w:before="40"/>
              <w:ind w:left="236"/>
            </w:pPr>
            <w:hyperlink r:id="rId511">
              <w:r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D40805" w14:paraId="7237B7FE" w14:textId="77777777">
        <w:trPr>
          <w:trHeight w:val="996"/>
        </w:trPr>
        <w:tc>
          <w:tcPr>
            <w:tcW w:w="833" w:type="dxa"/>
          </w:tcPr>
          <w:p w14:paraId="44219EA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8CFCEC5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05" w:type="dxa"/>
          </w:tcPr>
          <w:p w14:paraId="373C4990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текстов:</w:t>
            </w:r>
          </w:p>
          <w:p w14:paraId="1EDEE5AB" w14:textId="77777777" w:rsidR="00D40805" w:rsidRDefault="00BC6634">
            <w:pPr>
              <w:pStyle w:val="TableParagraph"/>
              <w:spacing w:before="7" w:line="310" w:lineRule="atLeast"/>
              <w:ind w:left="232" w:right="1033"/>
              <w:rPr>
                <w:sz w:val="24"/>
              </w:rPr>
            </w:pPr>
            <w:r>
              <w:rPr>
                <w:sz w:val="24"/>
              </w:rPr>
              <w:t>повествование,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описание, </w:t>
            </w: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1099" w:type="dxa"/>
          </w:tcPr>
          <w:p w14:paraId="681D881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FBCD2D" w14:textId="77777777" w:rsidR="00D40805" w:rsidRDefault="00BC6634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FB0ED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F76141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FEEA8F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1D45B67" w14:textId="77777777" w:rsidR="00D40805" w:rsidRDefault="00BC6634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C35243" w14:textId="77777777" w:rsidR="00D40805" w:rsidRDefault="00D40805">
            <w:pPr>
              <w:pStyle w:val="TableParagraph"/>
              <w:spacing w:before="40"/>
              <w:ind w:left="236"/>
            </w:pPr>
            <w:hyperlink r:id="rId512">
              <w:r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D40805" w14:paraId="6352F604" w14:textId="77777777">
        <w:trPr>
          <w:trHeight w:val="998"/>
        </w:trPr>
        <w:tc>
          <w:tcPr>
            <w:tcW w:w="833" w:type="dxa"/>
          </w:tcPr>
          <w:p w14:paraId="5E9A7B7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7E74B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05" w:type="dxa"/>
          </w:tcPr>
          <w:p w14:paraId="79517CEE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 текста (повествование, описание,</w:t>
            </w:r>
          </w:p>
          <w:p w14:paraId="4632A37B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1099" w:type="dxa"/>
          </w:tcPr>
          <w:p w14:paraId="1FB68A9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F07636" w14:textId="77777777" w:rsidR="00D40805" w:rsidRDefault="00BC6634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F3D2E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3EEC73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A5DD7B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D291A36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DF7331" w14:textId="77777777" w:rsidR="00D40805" w:rsidRDefault="00D40805">
            <w:pPr>
              <w:pStyle w:val="TableParagraph"/>
              <w:spacing w:before="40"/>
              <w:ind w:left="236"/>
            </w:pPr>
            <w:hyperlink r:id="rId513">
              <w:r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D40805" w14:paraId="6BA68EB0" w14:textId="77777777">
        <w:trPr>
          <w:trHeight w:val="676"/>
        </w:trPr>
        <w:tc>
          <w:tcPr>
            <w:tcW w:w="833" w:type="dxa"/>
          </w:tcPr>
          <w:p w14:paraId="00B4E1C8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05" w:type="dxa"/>
          </w:tcPr>
          <w:p w14:paraId="36465F78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44C93FB5" w14:textId="77777777" w:rsidR="00D40805" w:rsidRDefault="00BC6634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9DE22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EF93B5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A65942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5F079A6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77AFF8" w14:textId="77777777" w:rsidR="00D40805" w:rsidRDefault="00D40805">
            <w:pPr>
              <w:pStyle w:val="TableParagraph"/>
              <w:spacing w:before="40"/>
              <w:ind w:left="236"/>
            </w:pPr>
            <w:hyperlink r:id="rId514">
              <w:r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</w:tbl>
    <w:p w14:paraId="6FBCEEB8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E1F018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728F5E8" w14:textId="77777777">
        <w:trPr>
          <w:trHeight w:val="998"/>
        </w:trPr>
        <w:tc>
          <w:tcPr>
            <w:tcW w:w="833" w:type="dxa"/>
          </w:tcPr>
          <w:p w14:paraId="468B700A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E560619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05" w:type="dxa"/>
          </w:tcPr>
          <w:p w14:paraId="7534DE72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846B4E0" w14:textId="77777777" w:rsidR="00D40805" w:rsidRDefault="00BC6634">
            <w:pPr>
              <w:pStyle w:val="TableParagraph"/>
              <w:spacing w:before="9" w:line="310" w:lineRule="atLeast"/>
              <w:ind w:left="232" w:right="1277"/>
              <w:rPr>
                <w:sz w:val="24"/>
              </w:rPr>
            </w:pPr>
            <w:r>
              <w:rPr>
                <w:sz w:val="24"/>
              </w:rPr>
              <w:t>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99" w:type="dxa"/>
          </w:tcPr>
          <w:p w14:paraId="1B95B9C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A0527A3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CE8D5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910A5B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EB1001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75C6FAE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354872" w14:textId="77777777" w:rsidR="00D40805" w:rsidRDefault="00D40805">
            <w:pPr>
              <w:pStyle w:val="TableParagraph"/>
              <w:spacing w:before="40"/>
              <w:ind w:left="236"/>
            </w:pPr>
            <w:hyperlink r:id="rId515">
              <w:r>
                <w:rPr>
                  <w:color w:val="0000FF"/>
                  <w:spacing w:val="-2"/>
                  <w:u w:val="single" w:color="0000FF"/>
                </w:rPr>
                <w:t>https://m.edsoo.ru/f84239ca</w:t>
              </w:r>
            </w:hyperlink>
          </w:p>
        </w:tc>
      </w:tr>
      <w:tr w:rsidR="00D40805" w14:paraId="19BD12FC" w14:textId="77777777">
        <w:trPr>
          <w:trHeight w:val="652"/>
        </w:trPr>
        <w:tc>
          <w:tcPr>
            <w:tcW w:w="833" w:type="dxa"/>
          </w:tcPr>
          <w:p w14:paraId="296EC3D6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05" w:type="dxa"/>
          </w:tcPr>
          <w:p w14:paraId="195BBA91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099" w:type="dxa"/>
          </w:tcPr>
          <w:p w14:paraId="6F110DA3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45128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0E5EAF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F73D8A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A4C419C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7DDE12" w14:textId="77777777" w:rsidR="00D40805" w:rsidRDefault="00D40805">
            <w:pPr>
              <w:pStyle w:val="TableParagraph"/>
              <w:spacing w:before="40"/>
              <w:ind w:left="236"/>
            </w:pPr>
            <w:hyperlink r:id="rId516">
              <w:r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D40805" w14:paraId="6514A123" w14:textId="77777777">
        <w:trPr>
          <w:trHeight w:val="1315"/>
        </w:trPr>
        <w:tc>
          <w:tcPr>
            <w:tcW w:w="833" w:type="dxa"/>
          </w:tcPr>
          <w:p w14:paraId="058E1B1A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7B267D9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05" w:type="dxa"/>
          </w:tcPr>
          <w:p w14:paraId="5246BA89" w14:textId="77777777" w:rsidR="00D40805" w:rsidRDefault="00BC6634">
            <w:pPr>
              <w:pStyle w:val="TableParagraph"/>
              <w:spacing w:before="41" w:line="276" w:lineRule="auto"/>
              <w:ind w:left="232" w:right="807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 высказывания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 Коллективное составление</w:t>
            </w:r>
          </w:p>
          <w:p w14:paraId="7E6EF747" w14:textId="77777777" w:rsidR="00D40805" w:rsidRDefault="00BC6634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</w:t>
            </w:r>
          </w:p>
        </w:tc>
        <w:tc>
          <w:tcPr>
            <w:tcW w:w="1099" w:type="dxa"/>
          </w:tcPr>
          <w:p w14:paraId="02115303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DAA4313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DC177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17CAF1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756833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CF497BE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E6E27DE" w14:textId="77777777" w:rsidR="00D40805" w:rsidRDefault="00BC6634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FC534E" w14:textId="77777777" w:rsidR="00D40805" w:rsidRDefault="00D40805">
            <w:pPr>
              <w:pStyle w:val="TableParagraph"/>
              <w:spacing w:before="40"/>
              <w:ind w:left="236"/>
            </w:pPr>
            <w:hyperlink r:id="rId517">
              <w:r>
                <w:rPr>
                  <w:color w:val="0000FF"/>
                  <w:spacing w:val="-2"/>
                  <w:u w:val="single" w:color="0000FF"/>
                </w:rPr>
                <w:t>https://m.edsoo.ru/f8423826</w:t>
              </w:r>
            </w:hyperlink>
          </w:p>
        </w:tc>
      </w:tr>
      <w:tr w:rsidR="00D40805" w14:paraId="4AA40BCD" w14:textId="77777777">
        <w:trPr>
          <w:trHeight w:val="679"/>
        </w:trPr>
        <w:tc>
          <w:tcPr>
            <w:tcW w:w="833" w:type="dxa"/>
          </w:tcPr>
          <w:p w14:paraId="6376B8B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05" w:type="dxa"/>
          </w:tcPr>
          <w:p w14:paraId="5C985D9A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99" w:type="dxa"/>
          </w:tcPr>
          <w:p w14:paraId="5C4BCE16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2E067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BB19A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FD5449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3B50BA2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8BF0DD" w14:textId="77777777" w:rsidR="00D40805" w:rsidRDefault="00D40805">
            <w:pPr>
              <w:pStyle w:val="TableParagraph"/>
              <w:spacing w:before="42"/>
              <w:ind w:left="236"/>
            </w:pPr>
            <w:hyperlink r:id="rId518">
              <w:r>
                <w:rPr>
                  <w:color w:val="0000FF"/>
                  <w:spacing w:val="-2"/>
                  <w:u w:val="single" w:color="0000FF"/>
                </w:rPr>
                <w:t>https://m.edsoo.ru/f8428268</w:t>
              </w:r>
            </w:hyperlink>
          </w:p>
        </w:tc>
      </w:tr>
      <w:tr w:rsidR="00D40805" w14:paraId="16F2C06A" w14:textId="77777777">
        <w:trPr>
          <w:trHeight w:val="655"/>
        </w:trPr>
        <w:tc>
          <w:tcPr>
            <w:tcW w:w="833" w:type="dxa"/>
          </w:tcPr>
          <w:p w14:paraId="1265962F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05" w:type="dxa"/>
          </w:tcPr>
          <w:p w14:paraId="5E3F5354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1099" w:type="dxa"/>
          </w:tcPr>
          <w:p w14:paraId="3E6C9794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FFEF5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38DD00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27138F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A40318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17B11F" w14:textId="77777777" w:rsidR="00D40805" w:rsidRDefault="00D40805">
            <w:pPr>
              <w:pStyle w:val="TableParagraph"/>
              <w:spacing w:before="42"/>
              <w:ind w:left="236"/>
            </w:pPr>
            <w:hyperlink r:id="rId519">
              <w:r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D40805" w14:paraId="0E0E8FCC" w14:textId="77777777">
        <w:trPr>
          <w:trHeight w:val="652"/>
        </w:trPr>
        <w:tc>
          <w:tcPr>
            <w:tcW w:w="833" w:type="dxa"/>
          </w:tcPr>
          <w:p w14:paraId="79CC674A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05" w:type="dxa"/>
          </w:tcPr>
          <w:p w14:paraId="31A37858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674CA88D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EB083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DA7A59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3874EE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8EA7FE9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39C385" w14:textId="77777777" w:rsidR="00D40805" w:rsidRDefault="00D40805">
            <w:pPr>
              <w:pStyle w:val="TableParagraph"/>
              <w:spacing w:before="40"/>
              <w:ind w:left="236"/>
            </w:pPr>
            <w:hyperlink r:id="rId520">
              <w:r>
                <w:rPr>
                  <w:color w:val="0000FF"/>
                  <w:spacing w:val="-2"/>
                  <w:u w:val="single" w:color="0000FF"/>
                </w:rPr>
                <w:t>https://m.edsoo.ru/f8423d3a</w:t>
              </w:r>
            </w:hyperlink>
          </w:p>
        </w:tc>
      </w:tr>
      <w:tr w:rsidR="00D40805" w14:paraId="09487024" w14:textId="77777777">
        <w:trPr>
          <w:trHeight w:val="652"/>
        </w:trPr>
        <w:tc>
          <w:tcPr>
            <w:tcW w:w="833" w:type="dxa"/>
          </w:tcPr>
          <w:p w14:paraId="5FAF4DB7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05" w:type="dxa"/>
          </w:tcPr>
          <w:p w14:paraId="63453FB1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1099" w:type="dxa"/>
          </w:tcPr>
          <w:p w14:paraId="72A95DD0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80DFB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913195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CC0F33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13FEE62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A8F83F" w14:textId="77777777" w:rsidR="00D40805" w:rsidRDefault="00D40805">
            <w:pPr>
              <w:pStyle w:val="TableParagraph"/>
              <w:spacing w:before="40"/>
              <w:ind w:left="236"/>
            </w:pPr>
            <w:hyperlink r:id="rId521">
              <w:r>
                <w:rPr>
                  <w:color w:val="0000FF"/>
                  <w:spacing w:val="-2"/>
                  <w:u w:val="single" w:color="0000FF"/>
                </w:rPr>
                <w:t>https://m.edsoo.ru/f84248ca</w:t>
              </w:r>
            </w:hyperlink>
          </w:p>
        </w:tc>
      </w:tr>
      <w:tr w:rsidR="00D40805" w14:paraId="464A0CDF" w14:textId="77777777">
        <w:trPr>
          <w:trHeight w:val="655"/>
        </w:trPr>
        <w:tc>
          <w:tcPr>
            <w:tcW w:w="833" w:type="dxa"/>
          </w:tcPr>
          <w:p w14:paraId="3B02D418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05" w:type="dxa"/>
          </w:tcPr>
          <w:p w14:paraId="768F6D57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099" w:type="dxa"/>
          </w:tcPr>
          <w:p w14:paraId="77628D86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DC55A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1CF9B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48971D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7E04FFF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69A0C9" w14:textId="77777777" w:rsidR="00D40805" w:rsidRDefault="00D40805">
            <w:pPr>
              <w:pStyle w:val="TableParagraph"/>
              <w:spacing w:before="40"/>
              <w:ind w:left="236"/>
            </w:pPr>
            <w:hyperlink r:id="rId522">
              <w:r>
                <w:rPr>
                  <w:color w:val="0000FF"/>
                  <w:spacing w:val="-2"/>
                  <w:u w:val="single" w:color="0000FF"/>
                </w:rPr>
                <w:t>https://m.edsoo.ru/f8424a96</w:t>
              </w:r>
            </w:hyperlink>
          </w:p>
        </w:tc>
      </w:tr>
      <w:tr w:rsidR="00D40805" w14:paraId="48234C08" w14:textId="77777777">
        <w:trPr>
          <w:trHeight w:val="653"/>
        </w:trPr>
        <w:tc>
          <w:tcPr>
            <w:tcW w:w="833" w:type="dxa"/>
          </w:tcPr>
          <w:p w14:paraId="21DC964A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05" w:type="dxa"/>
          </w:tcPr>
          <w:p w14:paraId="267E4F1B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099" w:type="dxa"/>
          </w:tcPr>
          <w:p w14:paraId="56AD7774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CC834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BD4B7A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A961D0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BE407C2" w14:textId="77777777" w:rsidR="00D40805" w:rsidRDefault="00BC663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0A6722" w14:textId="77777777" w:rsidR="00D40805" w:rsidRDefault="00D40805">
            <w:pPr>
              <w:pStyle w:val="TableParagraph"/>
              <w:spacing w:before="44"/>
              <w:ind w:left="236"/>
            </w:pPr>
            <w:hyperlink r:id="rId523">
              <w:r>
                <w:rPr>
                  <w:color w:val="0000FF"/>
                  <w:spacing w:val="-2"/>
                  <w:u w:val="single" w:color="0000FF"/>
                </w:rPr>
                <w:t>https://m.edsoo.ru/f8424d3e</w:t>
              </w:r>
            </w:hyperlink>
          </w:p>
        </w:tc>
      </w:tr>
      <w:tr w:rsidR="00D40805" w14:paraId="6A5B47B6" w14:textId="77777777">
        <w:trPr>
          <w:trHeight w:val="679"/>
        </w:trPr>
        <w:tc>
          <w:tcPr>
            <w:tcW w:w="833" w:type="dxa"/>
          </w:tcPr>
          <w:p w14:paraId="0D28B017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05" w:type="dxa"/>
          </w:tcPr>
          <w:p w14:paraId="6CF82C62" w14:textId="77777777" w:rsidR="00D40805" w:rsidRDefault="00BC6634">
            <w:pPr>
              <w:pStyle w:val="TableParagraph"/>
              <w:spacing w:before="7" w:line="310" w:lineRule="atLeast"/>
              <w:ind w:left="232" w:right="1263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07CB9721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71734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603DA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E2A788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E5F923C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79FFE8" w14:textId="77777777" w:rsidR="00D40805" w:rsidRDefault="00D40805">
            <w:pPr>
              <w:pStyle w:val="TableParagraph"/>
              <w:spacing w:before="42"/>
              <w:ind w:left="236"/>
            </w:pPr>
            <w:hyperlink r:id="rId524">
              <w:r>
                <w:rPr>
                  <w:color w:val="0000FF"/>
                  <w:spacing w:val="-2"/>
                  <w:u w:val="single" w:color="0000FF"/>
                </w:rPr>
                <w:t>https://m.edsoo.ru/f84252c0</w:t>
              </w:r>
            </w:hyperlink>
          </w:p>
        </w:tc>
      </w:tr>
      <w:tr w:rsidR="00D40805" w14:paraId="301BAA05" w14:textId="77777777">
        <w:trPr>
          <w:trHeight w:val="681"/>
        </w:trPr>
        <w:tc>
          <w:tcPr>
            <w:tcW w:w="833" w:type="dxa"/>
          </w:tcPr>
          <w:p w14:paraId="4ADB088D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05" w:type="dxa"/>
          </w:tcPr>
          <w:p w14:paraId="4FE3F797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  <w:tc>
          <w:tcPr>
            <w:tcW w:w="1099" w:type="dxa"/>
          </w:tcPr>
          <w:p w14:paraId="779E4B0C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B1FA7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CE3028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BE581B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EAEF112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632F56" w14:textId="77777777" w:rsidR="00D40805" w:rsidRDefault="00D40805">
            <w:pPr>
              <w:pStyle w:val="TableParagraph"/>
              <w:spacing w:before="40"/>
              <w:ind w:left="236"/>
            </w:pPr>
            <w:hyperlink r:id="rId525">
              <w:r>
                <w:rPr>
                  <w:color w:val="0000FF"/>
                  <w:spacing w:val="-2"/>
                  <w:u w:val="single" w:color="0000FF"/>
                </w:rPr>
                <w:t>https://m.edsoo.ru/f8426be8</w:t>
              </w:r>
            </w:hyperlink>
          </w:p>
        </w:tc>
      </w:tr>
      <w:tr w:rsidR="00D40805" w14:paraId="2CF036E3" w14:textId="77777777">
        <w:trPr>
          <w:trHeight w:val="650"/>
        </w:trPr>
        <w:tc>
          <w:tcPr>
            <w:tcW w:w="833" w:type="dxa"/>
          </w:tcPr>
          <w:p w14:paraId="30564900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05" w:type="dxa"/>
          </w:tcPr>
          <w:p w14:paraId="793B4DE7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73288D01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B6436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4440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159FBC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41CDF07" w14:textId="77777777" w:rsidR="00D40805" w:rsidRDefault="00BC663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A4F24D" w14:textId="77777777" w:rsidR="00D40805" w:rsidRDefault="00D40805">
            <w:pPr>
              <w:pStyle w:val="TableParagraph"/>
              <w:spacing w:before="43"/>
              <w:ind w:left="236"/>
            </w:pPr>
            <w:hyperlink r:id="rId526">
              <w:r>
                <w:rPr>
                  <w:color w:val="0000FF"/>
                  <w:spacing w:val="-2"/>
                  <w:u w:val="single" w:color="0000FF"/>
                </w:rPr>
                <w:t>https://m.edsoo.ru/f8426dd2</w:t>
              </w:r>
            </w:hyperlink>
          </w:p>
        </w:tc>
      </w:tr>
    </w:tbl>
    <w:p w14:paraId="16765DD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5F9A2A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48E7CF67" w14:textId="77777777">
        <w:trPr>
          <w:trHeight w:val="681"/>
        </w:trPr>
        <w:tc>
          <w:tcPr>
            <w:tcW w:w="833" w:type="dxa"/>
          </w:tcPr>
          <w:p w14:paraId="64E1629D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05" w:type="dxa"/>
          </w:tcPr>
          <w:p w14:paraId="35911699" w14:textId="77777777" w:rsidR="00D40805" w:rsidRDefault="00BC6634">
            <w:pPr>
              <w:pStyle w:val="TableParagraph"/>
              <w:spacing w:before="9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союзами и, а, но</w:t>
            </w:r>
          </w:p>
        </w:tc>
        <w:tc>
          <w:tcPr>
            <w:tcW w:w="1099" w:type="dxa"/>
          </w:tcPr>
          <w:p w14:paraId="1A1CC533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C5F24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0ED0D0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118861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4DD69C3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2F4144" w14:textId="77777777" w:rsidR="00D40805" w:rsidRDefault="00D40805">
            <w:pPr>
              <w:pStyle w:val="TableParagraph"/>
              <w:spacing w:before="40"/>
              <w:ind w:left="236"/>
            </w:pPr>
            <w:hyperlink r:id="rId527">
              <w:r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D40805" w14:paraId="7F2A5223" w14:textId="77777777">
        <w:trPr>
          <w:trHeight w:val="679"/>
        </w:trPr>
        <w:tc>
          <w:tcPr>
            <w:tcW w:w="833" w:type="dxa"/>
          </w:tcPr>
          <w:p w14:paraId="000C8C7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05" w:type="dxa"/>
          </w:tcPr>
          <w:p w14:paraId="7C74A5B6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без союзов</w:t>
            </w:r>
          </w:p>
        </w:tc>
        <w:tc>
          <w:tcPr>
            <w:tcW w:w="1099" w:type="dxa"/>
          </w:tcPr>
          <w:p w14:paraId="22062F15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48F26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880E9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5A59BE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D5A4129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8298BC" w14:textId="77777777" w:rsidR="00D40805" w:rsidRDefault="00D40805">
            <w:pPr>
              <w:pStyle w:val="TableParagraph"/>
              <w:spacing w:before="40"/>
              <w:ind w:left="236"/>
            </w:pPr>
            <w:hyperlink r:id="rId528">
              <w:r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D40805" w14:paraId="21D24952" w14:textId="77777777">
        <w:trPr>
          <w:trHeight w:val="1949"/>
        </w:trPr>
        <w:tc>
          <w:tcPr>
            <w:tcW w:w="833" w:type="dxa"/>
          </w:tcPr>
          <w:p w14:paraId="159E140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725DF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A8C2412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D50C83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05" w:type="dxa"/>
          </w:tcPr>
          <w:p w14:paraId="4F1EB62F" w14:textId="77777777" w:rsidR="00D40805" w:rsidRDefault="00BC6634">
            <w:pPr>
              <w:pStyle w:val="TableParagraph"/>
              <w:spacing w:before="41" w:line="276" w:lineRule="auto"/>
              <w:ind w:left="232" w:right="520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 отработка темы.Предложение и словосочетание (общее представление).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14:paraId="684003CF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</w:t>
            </w:r>
          </w:p>
        </w:tc>
        <w:tc>
          <w:tcPr>
            <w:tcW w:w="1099" w:type="dxa"/>
          </w:tcPr>
          <w:p w14:paraId="7ADF1B2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C208F4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825DCAD" w14:textId="77777777" w:rsidR="00D40805" w:rsidRDefault="00D4080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F8FCE0A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E00C6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048C32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273930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6DD121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A0B06CB" w14:textId="77777777" w:rsidR="00D40805" w:rsidRDefault="00D4080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41073D0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37B2C8" w14:textId="77777777" w:rsidR="00D40805" w:rsidRDefault="00D40805">
            <w:pPr>
              <w:pStyle w:val="TableParagraph"/>
              <w:spacing w:before="41"/>
              <w:ind w:left="236"/>
            </w:pPr>
            <w:hyperlink r:id="rId529">
              <w:r>
                <w:rPr>
                  <w:color w:val="0000FF"/>
                  <w:spacing w:val="-2"/>
                  <w:u w:val="single" w:color="0000FF"/>
                </w:rPr>
                <w:t>https://m.edsoo.ru/f8422ac0</w:t>
              </w:r>
            </w:hyperlink>
          </w:p>
        </w:tc>
      </w:tr>
      <w:tr w:rsidR="00D40805" w14:paraId="6349575E" w14:textId="77777777">
        <w:trPr>
          <w:trHeight w:val="998"/>
        </w:trPr>
        <w:tc>
          <w:tcPr>
            <w:tcW w:w="833" w:type="dxa"/>
          </w:tcPr>
          <w:p w14:paraId="1B539E2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E68C43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05" w:type="dxa"/>
          </w:tcPr>
          <w:p w14:paraId="349FE798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7584726E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предложение»</w:t>
            </w:r>
          </w:p>
        </w:tc>
        <w:tc>
          <w:tcPr>
            <w:tcW w:w="1099" w:type="dxa"/>
          </w:tcPr>
          <w:p w14:paraId="7526D95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6D210B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998A9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C67D7B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6CA8AB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338CAEE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CDB946" w14:textId="77777777" w:rsidR="00D40805" w:rsidRDefault="00D40805">
            <w:pPr>
              <w:pStyle w:val="TableParagraph"/>
              <w:spacing w:before="27" w:line="290" w:lineRule="atLeast"/>
              <w:ind w:left="236" w:right="110"/>
            </w:pPr>
            <w:hyperlink r:id="rId530">
              <w:r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31">
              <w:r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D40805" w14:paraId="7BD813B0" w14:textId="77777777">
        <w:trPr>
          <w:trHeight w:val="679"/>
        </w:trPr>
        <w:tc>
          <w:tcPr>
            <w:tcW w:w="833" w:type="dxa"/>
          </w:tcPr>
          <w:p w14:paraId="0FA9A00C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05" w:type="dxa"/>
          </w:tcPr>
          <w:p w14:paraId="796D993D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Синонимы, антонимы</w:t>
            </w:r>
          </w:p>
        </w:tc>
        <w:tc>
          <w:tcPr>
            <w:tcW w:w="1099" w:type="dxa"/>
          </w:tcPr>
          <w:p w14:paraId="7C9CB1CB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5DA3A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D5CB8C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928919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46620CD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05353B" w14:textId="77777777" w:rsidR="00D40805" w:rsidRDefault="00D40805">
            <w:pPr>
              <w:pStyle w:val="TableParagraph"/>
              <w:spacing w:before="43"/>
              <w:ind w:left="236"/>
            </w:pPr>
            <w:hyperlink r:id="rId532">
              <w:r>
                <w:rPr>
                  <w:color w:val="0000FF"/>
                  <w:spacing w:val="-2"/>
                  <w:u w:val="single" w:color="0000FF"/>
                </w:rPr>
                <w:t>https://m.edsoo.ru/f841f168</w:t>
              </w:r>
            </w:hyperlink>
          </w:p>
        </w:tc>
      </w:tr>
      <w:tr w:rsidR="00D40805" w14:paraId="6E45FF9B" w14:textId="77777777">
        <w:trPr>
          <w:trHeight w:val="655"/>
        </w:trPr>
        <w:tc>
          <w:tcPr>
            <w:tcW w:w="833" w:type="dxa"/>
          </w:tcPr>
          <w:p w14:paraId="2B783F80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05" w:type="dxa"/>
          </w:tcPr>
          <w:p w14:paraId="3F28CF04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1099" w:type="dxa"/>
          </w:tcPr>
          <w:p w14:paraId="1B9AAB2A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A5348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7DC5FA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C4E703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834EDEB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97F95B" w14:textId="77777777" w:rsidR="00D40805" w:rsidRDefault="00D40805">
            <w:pPr>
              <w:pStyle w:val="TableParagraph"/>
              <w:spacing w:before="40"/>
              <w:ind w:left="236"/>
            </w:pPr>
            <w:hyperlink r:id="rId533">
              <w:r>
                <w:rPr>
                  <w:color w:val="0000FF"/>
                  <w:spacing w:val="-2"/>
                  <w:u w:val="single" w:color="0000FF"/>
                </w:rPr>
                <w:t>https://m.edsoo.ru/f841f938</w:t>
              </w:r>
            </w:hyperlink>
          </w:p>
        </w:tc>
      </w:tr>
      <w:tr w:rsidR="00D40805" w14:paraId="0441A789" w14:textId="77777777">
        <w:trPr>
          <w:trHeight w:val="679"/>
        </w:trPr>
        <w:tc>
          <w:tcPr>
            <w:tcW w:w="833" w:type="dxa"/>
          </w:tcPr>
          <w:p w14:paraId="0E6BDEB7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05" w:type="dxa"/>
          </w:tcPr>
          <w:p w14:paraId="5B4BBA44" w14:textId="77777777" w:rsidR="00D40805" w:rsidRDefault="00BC6634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0335ADDB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5B544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3BDA1C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CF3582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E89D7DD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2B113F" w14:textId="77777777" w:rsidR="00D40805" w:rsidRDefault="00D40805">
            <w:pPr>
              <w:pStyle w:val="TableParagraph"/>
              <w:spacing w:before="40"/>
              <w:ind w:left="236"/>
            </w:pPr>
            <w:hyperlink r:id="rId534">
              <w:r>
                <w:rPr>
                  <w:color w:val="0000FF"/>
                  <w:spacing w:val="-2"/>
                  <w:u w:val="single" w:color="0000FF"/>
                </w:rPr>
                <w:t>https://m.edsoo.ru/f841f50a</w:t>
              </w:r>
            </w:hyperlink>
          </w:p>
        </w:tc>
      </w:tr>
      <w:tr w:rsidR="00D40805" w14:paraId="71CEB79A" w14:textId="77777777">
        <w:trPr>
          <w:trHeight w:val="679"/>
        </w:trPr>
        <w:tc>
          <w:tcPr>
            <w:tcW w:w="833" w:type="dxa"/>
          </w:tcPr>
          <w:p w14:paraId="65C4D9CE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05" w:type="dxa"/>
          </w:tcPr>
          <w:p w14:paraId="4BE4A607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099" w:type="dxa"/>
          </w:tcPr>
          <w:p w14:paraId="1DC22D7E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D57F12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1CBF9E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93DFED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A671AC3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7A6058" w14:textId="77777777" w:rsidR="00D40805" w:rsidRDefault="00D40805">
            <w:pPr>
              <w:pStyle w:val="TableParagraph"/>
              <w:spacing w:before="41"/>
              <w:ind w:left="236"/>
            </w:pPr>
            <w:hyperlink r:id="rId535">
              <w:r>
                <w:rPr>
                  <w:color w:val="0000FF"/>
                  <w:spacing w:val="-2"/>
                  <w:u w:val="single" w:color="0000FF"/>
                </w:rPr>
                <w:t>https://m.edsoo.ru/f841f35c</w:t>
              </w:r>
            </w:hyperlink>
          </w:p>
        </w:tc>
      </w:tr>
      <w:tr w:rsidR="00D40805" w14:paraId="6DEC1DC0" w14:textId="77777777">
        <w:trPr>
          <w:trHeight w:val="652"/>
        </w:trPr>
        <w:tc>
          <w:tcPr>
            <w:tcW w:w="833" w:type="dxa"/>
          </w:tcPr>
          <w:p w14:paraId="22669286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05" w:type="dxa"/>
          </w:tcPr>
          <w:p w14:paraId="540FDC32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099" w:type="dxa"/>
          </w:tcPr>
          <w:p w14:paraId="7F7F48DF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1B83A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9591A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00094A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1545364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0FF30D" w14:textId="77777777" w:rsidR="00D40805" w:rsidRDefault="00D40805">
            <w:pPr>
              <w:pStyle w:val="TableParagraph"/>
              <w:spacing w:before="40"/>
              <w:ind w:left="236"/>
            </w:pPr>
            <w:hyperlink r:id="rId536">
              <w:r>
                <w:rPr>
                  <w:color w:val="0000FF"/>
                  <w:spacing w:val="-2"/>
                  <w:u w:val="single" w:color="0000FF"/>
                </w:rPr>
                <w:t>https://m.edsoo.ru/f841f708</w:t>
              </w:r>
            </w:hyperlink>
          </w:p>
        </w:tc>
      </w:tr>
      <w:tr w:rsidR="00D40805" w14:paraId="63B79D76" w14:textId="77777777">
        <w:trPr>
          <w:trHeight w:val="995"/>
        </w:trPr>
        <w:tc>
          <w:tcPr>
            <w:tcW w:w="833" w:type="dxa"/>
          </w:tcPr>
          <w:p w14:paraId="163E3B66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C797A37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05" w:type="dxa"/>
          </w:tcPr>
          <w:p w14:paraId="0B5278BC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14:paraId="75EE755F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языковым анализом текста</w:t>
            </w:r>
          </w:p>
        </w:tc>
        <w:tc>
          <w:tcPr>
            <w:tcW w:w="1099" w:type="dxa"/>
          </w:tcPr>
          <w:p w14:paraId="5819BCB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E6A88FB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15FBB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E66A97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380427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821828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E5A353" w14:textId="77777777" w:rsidR="00D40805" w:rsidRDefault="00D40805">
            <w:pPr>
              <w:pStyle w:val="TableParagraph"/>
              <w:spacing w:before="40"/>
              <w:ind w:left="236"/>
            </w:pPr>
            <w:hyperlink r:id="rId537">
              <w:r>
                <w:rPr>
                  <w:color w:val="0000FF"/>
                  <w:spacing w:val="-2"/>
                  <w:u w:val="single" w:color="0000FF"/>
                </w:rPr>
                <w:t>https://m.edsoo.ru/f843157a</w:t>
              </w:r>
            </w:hyperlink>
          </w:p>
        </w:tc>
      </w:tr>
    </w:tbl>
    <w:p w14:paraId="1620B0E1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F2E689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7BD006EA" w14:textId="77777777">
        <w:trPr>
          <w:trHeight w:val="998"/>
        </w:trPr>
        <w:tc>
          <w:tcPr>
            <w:tcW w:w="833" w:type="dxa"/>
          </w:tcPr>
          <w:p w14:paraId="3270A78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6D6D09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05" w:type="dxa"/>
          </w:tcPr>
          <w:p w14:paraId="1A0BEFD8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6FCE88A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изученных частях речи</w:t>
            </w:r>
          </w:p>
        </w:tc>
        <w:tc>
          <w:tcPr>
            <w:tcW w:w="1099" w:type="dxa"/>
          </w:tcPr>
          <w:p w14:paraId="3F71E36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F2CD3A3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BFCE0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A50F7F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F462C8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2280B4C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460F91" w14:textId="77777777" w:rsidR="00D40805" w:rsidRDefault="00D40805">
            <w:pPr>
              <w:pStyle w:val="TableParagraph"/>
              <w:spacing w:before="27" w:line="290" w:lineRule="atLeast"/>
              <w:ind w:left="236" w:right="110"/>
            </w:pPr>
            <w:hyperlink r:id="rId538">
              <w:r>
                <w:rPr>
                  <w:color w:val="0000FF"/>
                  <w:spacing w:val="-2"/>
                  <w:u w:val="single" w:color="0000FF"/>
                </w:rPr>
                <w:t>https://m.edsoo.ru/f844369e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39">
              <w:r>
                <w:rPr>
                  <w:color w:val="0000FF"/>
                  <w:spacing w:val="-2"/>
                  <w:u w:val="single" w:color="0000FF"/>
                </w:rPr>
                <w:t>https://m.edsoo.ru/f84437ca</w:t>
              </w:r>
            </w:hyperlink>
          </w:p>
        </w:tc>
      </w:tr>
      <w:tr w:rsidR="00D40805" w14:paraId="18E0ACAD" w14:textId="77777777">
        <w:trPr>
          <w:trHeight w:val="998"/>
        </w:trPr>
        <w:tc>
          <w:tcPr>
            <w:tcW w:w="833" w:type="dxa"/>
          </w:tcPr>
          <w:p w14:paraId="76A63CA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7210C2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05" w:type="dxa"/>
          </w:tcPr>
          <w:p w14:paraId="4CF9DBEF" w14:textId="77777777" w:rsidR="00D40805" w:rsidRDefault="00BC6634">
            <w:pPr>
              <w:pStyle w:val="TableParagraph"/>
              <w:spacing w:before="7" w:line="310" w:lineRule="atLeast"/>
              <w:ind w:left="232" w:right="867"/>
              <w:rPr>
                <w:sz w:val="24"/>
              </w:rPr>
            </w:pPr>
            <w:r>
              <w:rPr>
                <w:sz w:val="24"/>
              </w:rPr>
              <w:t>Составление плана текста.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Устное описание картины</w:t>
            </w:r>
          </w:p>
        </w:tc>
        <w:tc>
          <w:tcPr>
            <w:tcW w:w="1099" w:type="dxa"/>
          </w:tcPr>
          <w:p w14:paraId="28774A8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72C356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BC66B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ABEA98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F7B128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F81FD56" w14:textId="77777777" w:rsidR="00D40805" w:rsidRDefault="00D40805">
            <w:pPr>
              <w:pStyle w:val="TableParagraph"/>
            </w:pPr>
          </w:p>
        </w:tc>
      </w:tr>
      <w:tr w:rsidR="00D40805" w14:paraId="750F1F24" w14:textId="77777777">
        <w:trPr>
          <w:trHeight w:val="996"/>
        </w:trPr>
        <w:tc>
          <w:tcPr>
            <w:tcW w:w="833" w:type="dxa"/>
          </w:tcPr>
          <w:p w14:paraId="7E4D39E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3B3DAB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05" w:type="dxa"/>
          </w:tcPr>
          <w:p w14:paraId="55DB73ED" w14:textId="77777777" w:rsidR="00D40805" w:rsidRDefault="00BC6634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(родственные)</w:t>
            </w:r>
          </w:p>
          <w:p w14:paraId="5EFB4142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слова;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(родственных) слов</w:t>
            </w:r>
          </w:p>
        </w:tc>
        <w:tc>
          <w:tcPr>
            <w:tcW w:w="1099" w:type="dxa"/>
          </w:tcPr>
          <w:p w14:paraId="68036BF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65217FB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6EE0E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B8081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1C31E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DB33DF1" w14:textId="77777777" w:rsidR="00D40805" w:rsidRDefault="00BC6634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5C03EB" w14:textId="77777777" w:rsidR="00D40805" w:rsidRDefault="00D40805">
            <w:pPr>
              <w:pStyle w:val="TableParagraph"/>
              <w:spacing w:before="40"/>
              <w:ind w:left="236"/>
            </w:pPr>
            <w:hyperlink r:id="rId540">
              <w:r>
                <w:rPr>
                  <w:color w:val="0000FF"/>
                  <w:spacing w:val="-2"/>
                  <w:u w:val="single" w:color="0000FF"/>
                </w:rPr>
                <w:t>https://m.edsoo.ru/f8421468</w:t>
              </w:r>
            </w:hyperlink>
          </w:p>
        </w:tc>
      </w:tr>
      <w:tr w:rsidR="00D40805" w14:paraId="50D2623E" w14:textId="77777777">
        <w:trPr>
          <w:trHeight w:val="971"/>
        </w:trPr>
        <w:tc>
          <w:tcPr>
            <w:tcW w:w="833" w:type="dxa"/>
          </w:tcPr>
          <w:p w14:paraId="602AA0F0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E6CF093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05" w:type="dxa"/>
          </w:tcPr>
          <w:p w14:paraId="14562BFE" w14:textId="77777777" w:rsidR="00D40805" w:rsidRDefault="00BC6634">
            <w:pPr>
              <w:pStyle w:val="TableParagraph"/>
              <w:spacing w:before="18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099" w:type="dxa"/>
          </w:tcPr>
          <w:p w14:paraId="48E27B07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3968785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D9DA3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094AB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72C10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7630E72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2DDF0A" w14:textId="77777777" w:rsidR="00D40805" w:rsidRDefault="00D40805">
            <w:pPr>
              <w:pStyle w:val="TableParagraph"/>
              <w:spacing w:before="27" w:line="290" w:lineRule="atLeast"/>
              <w:ind w:left="236" w:right="110"/>
            </w:pPr>
            <w:hyperlink r:id="rId541">
              <w:r>
                <w:rPr>
                  <w:color w:val="0000FF"/>
                  <w:spacing w:val="-2"/>
                  <w:u w:val="single" w:color="0000FF"/>
                </w:rPr>
                <w:t>https://m.edsoo.ru/f841fb4a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42">
              <w:r>
                <w:rPr>
                  <w:color w:val="0000FF"/>
                  <w:spacing w:val="-2"/>
                  <w:u w:val="single" w:color="0000FF"/>
                </w:rPr>
                <w:t>https://m.edsoo.ru/f841fe24</w:t>
              </w:r>
            </w:hyperlink>
          </w:p>
        </w:tc>
      </w:tr>
      <w:tr w:rsidR="00D40805" w14:paraId="2E06D140" w14:textId="77777777">
        <w:trPr>
          <w:trHeight w:val="1312"/>
        </w:trPr>
        <w:tc>
          <w:tcPr>
            <w:tcW w:w="833" w:type="dxa"/>
          </w:tcPr>
          <w:p w14:paraId="320FB5A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B95676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05" w:type="dxa"/>
          </w:tcPr>
          <w:p w14:paraId="2436B194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изученных орфографических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после шипящих, буквосочетания</w:t>
            </w:r>
          </w:p>
          <w:p w14:paraId="614743E5" w14:textId="77777777" w:rsidR="00D40805" w:rsidRDefault="00BC663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чк,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щн, </w:t>
            </w:r>
            <w:r>
              <w:rPr>
                <w:spacing w:val="-5"/>
                <w:sz w:val="24"/>
              </w:rPr>
              <w:t>нч</w:t>
            </w:r>
          </w:p>
        </w:tc>
        <w:tc>
          <w:tcPr>
            <w:tcW w:w="1099" w:type="dxa"/>
          </w:tcPr>
          <w:p w14:paraId="06048CD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9B2BF4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F21D6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15F230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9CFB43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04242D4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190AA179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E16C5C" w14:textId="77777777" w:rsidR="00D40805" w:rsidRDefault="00D40805">
            <w:pPr>
              <w:pStyle w:val="TableParagraph"/>
              <w:spacing w:before="43"/>
              <w:ind w:left="236"/>
            </w:pPr>
            <w:hyperlink r:id="rId543">
              <w:r>
                <w:rPr>
                  <w:color w:val="0000FF"/>
                  <w:spacing w:val="-2"/>
                  <w:u w:val="single" w:color="0000FF"/>
                </w:rPr>
                <w:t>https://m.edsoo.ru/f842009a</w:t>
              </w:r>
            </w:hyperlink>
          </w:p>
        </w:tc>
      </w:tr>
      <w:tr w:rsidR="00D40805" w14:paraId="02E813B2" w14:textId="77777777">
        <w:trPr>
          <w:trHeight w:val="681"/>
        </w:trPr>
        <w:tc>
          <w:tcPr>
            <w:tcW w:w="833" w:type="dxa"/>
          </w:tcPr>
          <w:p w14:paraId="5696573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05" w:type="dxa"/>
          </w:tcPr>
          <w:p w14:paraId="609BF5EC" w14:textId="77777777" w:rsidR="00D40805" w:rsidRDefault="00BC663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разделительным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1099" w:type="dxa"/>
          </w:tcPr>
          <w:p w14:paraId="5A3659FD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27376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584FA8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98BE8F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775BA27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734343" w14:textId="77777777" w:rsidR="00D40805" w:rsidRDefault="00D40805">
            <w:pPr>
              <w:pStyle w:val="TableParagraph"/>
              <w:spacing w:before="40"/>
              <w:ind w:left="236"/>
            </w:pPr>
            <w:hyperlink r:id="rId544">
              <w:r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</w:p>
        </w:tc>
      </w:tr>
      <w:tr w:rsidR="00D40805" w14:paraId="4F6B4309" w14:textId="77777777">
        <w:trPr>
          <w:trHeight w:val="1606"/>
        </w:trPr>
        <w:tc>
          <w:tcPr>
            <w:tcW w:w="833" w:type="dxa"/>
          </w:tcPr>
          <w:p w14:paraId="1C48498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C39FD9E" w14:textId="77777777" w:rsidR="00D40805" w:rsidRDefault="00D40805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77C34FA4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05" w:type="dxa"/>
          </w:tcPr>
          <w:p w14:paraId="1AD33E17" w14:textId="77777777" w:rsidR="00D40805" w:rsidRDefault="00D40805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3501C768" w14:textId="77777777" w:rsidR="00D40805" w:rsidRDefault="00BC6634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буквенного состава слов</w:t>
            </w:r>
          </w:p>
        </w:tc>
        <w:tc>
          <w:tcPr>
            <w:tcW w:w="1099" w:type="dxa"/>
          </w:tcPr>
          <w:p w14:paraId="204BAC7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223EFE1" w14:textId="77777777" w:rsidR="00D40805" w:rsidRDefault="00D40805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07B64962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29E26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CDEA2C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17190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5285453" w14:textId="77777777" w:rsidR="00D40805" w:rsidRDefault="00BC6634">
            <w:pPr>
              <w:pStyle w:val="TableParagraph"/>
              <w:spacing w:before="41" w:line="276" w:lineRule="auto"/>
              <w:ind w:left="236" w:right="11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5">
              <w:r w:rsidR="00D40805">
                <w:rPr>
                  <w:color w:val="0000FF"/>
                  <w:spacing w:val="-2"/>
                  <w:u w:val="single" w:color="0000FF"/>
                </w:rPr>
                <w:t>https://m.edsoo.ru/f84202ac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46">
              <w:r w:rsidR="00D40805">
                <w:rPr>
                  <w:color w:val="0000FF"/>
                  <w:spacing w:val="-2"/>
                  <w:u w:val="single" w:color="0000FF"/>
                </w:rPr>
                <w:t>https://m.edsoo.ru/f8420644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47">
              <w:r w:rsidR="00D40805">
                <w:rPr>
                  <w:color w:val="0000FF"/>
                  <w:spacing w:val="-2"/>
                  <w:u w:val="single" w:color="0000FF"/>
                </w:rPr>
                <w:t>https://m.edsoo.ru/f8420842</w:t>
              </w:r>
            </w:hyperlink>
            <w:r>
              <w:rPr>
                <w:spacing w:val="-2"/>
                <w:sz w:val="24"/>
              </w:rPr>
              <w:t>,</w:t>
            </w:r>
          </w:p>
          <w:p w14:paraId="1737B6C4" w14:textId="77777777" w:rsidR="00D40805" w:rsidRDefault="00D40805">
            <w:pPr>
              <w:pStyle w:val="TableParagraph"/>
              <w:ind w:left="236"/>
            </w:pPr>
            <w:hyperlink r:id="rId548">
              <w:r>
                <w:rPr>
                  <w:color w:val="0000FF"/>
                  <w:spacing w:val="-2"/>
                  <w:u w:val="single" w:color="0000FF"/>
                </w:rPr>
                <w:t>https://m.edsoo.ru/f84209d2</w:t>
              </w:r>
            </w:hyperlink>
          </w:p>
        </w:tc>
      </w:tr>
      <w:tr w:rsidR="00D40805" w14:paraId="7C439AB4" w14:textId="77777777">
        <w:trPr>
          <w:trHeight w:val="1312"/>
        </w:trPr>
        <w:tc>
          <w:tcPr>
            <w:tcW w:w="833" w:type="dxa"/>
          </w:tcPr>
          <w:p w14:paraId="60F7953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52392B5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05" w:type="dxa"/>
          </w:tcPr>
          <w:p w14:paraId="10BFE0AE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План текста. Изложение 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или коллективно составленному плану</w:t>
            </w:r>
          </w:p>
        </w:tc>
        <w:tc>
          <w:tcPr>
            <w:tcW w:w="1099" w:type="dxa"/>
          </w:tcPr>
          <w:p w14:paraId="2C1B2C2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979D62C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1A0F1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CC15BD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ED1E5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3B11A1D" w14:textId="77777777" w:rsidR="00D40805" w:rsidRDefault="00BC6634">
            <w:pPr>
              <w:pStyle w:val="TableParagraph"/>
              <w:spacing w:before="211" w:line="276" w:lineRule="auto"/>
              <w:ind w:left="236" w:right="110"/>
            </w:pPr>
            <w:r>
              <w:rPr>
                <w:sz w:val="24"/>
              </w:rPr>
              <w:t xml:space="preserve">Библиотека ЦОК </w:t>
            </w:r>
            <w:hyperlink r:id="rId549">
              <w:r w:rsidR="00D40805">
                <w:rPr>
                  <w:color w:val="0000FF"/>
                  <w:spacing w:val="-2"/>
                  <w:u w:val="single" w:color="0000FF"/>
                </w:rPr>
                <w:t>https://m.edsoo.ru/f8423272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50">
              <w:r w:rsidR="00D40805">
                <w:rPr>
                  <w:color w:val="0000FF"/>
                  <w:spacing w:val="-2"/>
                  <w:u w:val="single" w:color="0000FF"/>
                </w:rPr>
                <w:t>https://m.edsoo.ru/f84234ca</w:t>
              </w:r>
            </w:hyperlink>
          </w:p>
        </w:tc>
      </w:tr>
    </w:tbl>
    <w:p w14:paraId="4892F93B" w14:textId="77777777" w:rsidR="00D40805" w:rsidRDefault="00D40805">
      <w:pPr>
        <w:pStyle w:val="TableParagraph"/>
        <w:spacing w:line="276" w:lineRule="auto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970206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1736A04E" w14:textId="77777777">
        <w:trPr>
          <w:trHeight w:val="971"/>
        </w:trPr>
        <w:tc>
          <w:tcPr>
            <w:tcW w:w="833" w:type="dxa"/>
          </w:tcPr>
          <w:p w14:paraId="6D98E730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1DEA045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05" w:type="dxa"/>
          </w:tcPr>
          <w:p w14:paraId="35B63B3A" w14:textId="77777777" w:rsidR="00D40805" w:rsidRDefault="00BC6634">
            <w:pPr>
              <w:pStyle w:val="TableParagraph"/>
              <w:spacing w:before="18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слов с омонимичными корнями</w:t>
            </w:r>
          </w:p>
        </w:tc>
        <w:tc>
          <w:tcPr>
            <w:tcW w:w="1099" w:type="dxa"/>
          </w:tcPr>
          <w:p w14:paraId="2B0AF8F0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EFCD2FF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37693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CCD128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24C251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E390815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F7BDBC" w14:textId="77777777" w:rsidR="00D40805" w:rsidRDefault="00D40805">
            <w:pPr>
              <w:pStyle w:val="TableParagraph"/>
              <w:spacing w:before="29" w:line="290" w:lineRule="atLeast"/>
              <w:ind w:left="236" w:right="110"/>
            </w:pPr>
            <w:hyperlink r:id="rId551">
              <w:r>
                <w:rPr>
                  <w:color w:val="0000FF"/>
                  <w:spacing w:val="-2"/>
                  <w:u w:val="single" w:color="0000FF"/>
                </w:rPr>
                <w:t>https://m.edsoo.ru/f8421800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52">
              <w:r>
                <w:rPr>
                  <w:color w:val="0000FF"/>
                  <w:spacing w:val="-2"/>
                  <w:u w:val="single" w:color="0000FF"/>
                </w:rPr>
                <w:t>https://m.edsoo.ru/f8421238</w:t>
              </w:r>
            </w:hyperlink>
          </w:p>
        </w:tc>
      </w:tr>
      <w:tr w:rsidR="00D40805" w14:paraId="5E9AA97B" w14:textId="77777777">
        <w:trPr>
          <w:trHeight w:val="1315"/>
        </w:trPr>
        <w:tc>
          <w:tcPr>
            <w:tcW w:w="833" w:type="dxa"/>
          </w:tcPr>
          <w:p w14:paraId="25B07CF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B8000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05" w:type="dxa"/>
          </w:tcPr>
          <w:p w14:paraId="73E4F722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орфографической задачи в зависимости от места</w:t>
            </w:r>
          </w:p>
          <w:p w14:paraId="31E9CC5D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1099" w:type="dxa"/>
          </w:tcPr>
          <w:p w14:paraId="7151CCB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A28A7BB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B7A3F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419742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F89AB9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88E599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1DCF055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FCA6E0" w14:textId="77777777" w:rsidR="00D40805" w:rsidRDefault="00D40805">
            <w:pPr>
              <w:pStyle w:val="TableParagraph"/>
              <w:spacing w:before="40"/>
              <w:ind w:left="236"/>
            </w:pPr>
            <w:hyperlink r:id="rId553">
              <w:r>
                <w:rPr>
                  <w:color w:val="0000FF"/>
                  <w:spacing w:val="-2"/>
                  <w:u w:val="single" w:color="0000FF"/>
                </w:rPr>
                <w:t>https://m.edsoo.ru/f8426080</w:t>
              </w:r>
            </w:hyperlink>
          </w:p>
        </w:tc>
      </w:tr>
      <w:tr w:rsidR="00D40805" w14:paraId="5A2A19B2" w14:textId="77777777">
        <w:trPr>
          <w:trHeight w:val="1631"/>
        </w:trPr>
        <w:tc>
          <w:tcPr>
            <w:tcW w:w="833" w:type="dxa"/>
          </w:tcPr>
          <w:p w14:paraId="6E64B6D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8C62F51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61203A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05" w:type="dxa"/>
          </w:tcPr>
          <w:p w14:paraId="0C23E81B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</w:p>
          <w:p w14:paraId="588C08A2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случаи</w:t>
            </w:r>
          </w:p>
        </w:tc>
        <w:tc>
          <w:tcPr>
            <w:tcW w:w="1099" w:type="dxa"/>
          </w:tcPr>
          <w:p w14:paraId="0F340AD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919C39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230BAE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83C4F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02703E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3CD912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0467602" w14:textId="77777777" w:rsidR="00D40805" w:rsidRDefault="00D40805">
            <w:pPr>
              <w:pStyle w:val="TableParagraph"/>
            </w:pPr>
          </w:p>
        </w:tc>
      </w:tr>
      <w:tr w:rsidR="00D40805" w14:paraId="27CFCB58" w14:textId="77777777">
        <w:trPr>
          <w:trHeight w:val="679"/>
        </w:trPr>
        <w:tc>
          <w:tcPr>
            <w:tcW w:w="833" w:type="dxa"/>
          </w:tcPr>
          <w:p w14:paraId="1C289BF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05" w:type="dxa"/>
          </w:tcPr>
          <w:p w14:paraId="5CF3B4C2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0C6A5D82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91EE5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471363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63A38D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A488C5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1FCB86" w14:textId="77777777" w:rsidR="00D40805" w:rsidRDefault="00D40805">
            <w:pPr>
              <w:pStyle w:val="TableParagraph"/>
              <w:spacing w:before="40"/>
              <w:ind w:left="236"/>
            </w:pPr>
            <w:hyperlink r:id="rId554">
              <w:r>
                <w:rPr>
                  <w:color w:val="0000FF"/>
                  <w:spacing w:val="-2"/>
                  <w:u w:val="single" w:color="0000FF"/>
                </w:rPr>
                <w:t>https://m.edsoo.ru/f842c110</w:t>
              </w:r>
            </w:hyperlink>
          </w:p>
        </w:tc>
      </w:tr>
      <w:tr w:rsidR="00D40805" w14:paraId="7541ADE7" w14:textId="77777777">
        <w:trPr>
          <w:trHeight w:val="652"/>
        </w:trPr>
        <w:tc>
          <w:tcPr>
            <w:tcW w:w="833" w:type="dxa"/>
          </w:tcPr>
          <w:p w14:paraId="69B8A584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05" w:type="dxa"/>
          </w:tcPr>
          <w:p w14:paraId="6BB29BC8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099" w:type="dxa"/>
          </w:tcPr>
          <w:p w14:paraId="3E0F37E6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E0504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07509A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FF9B7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FCEC1D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FB1AD9" w14:textId="77777777" w:rsidR="00D40805" w:rsidRDefault="00D40805">
            <w:pPr>
              <w:pStyle w:val="TableParagraph"/>
              <w:spacing w:before="40"/>
              <w:ind w:left="236"/>
            </w:pPr>
            <w:hyperlink r:id="rId555">
              <w:r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D40805" w14:paraId="5A5CD612" w14:textId="77777777">
        <w:trPr>
          <w:trHeight w:val="681"/>
        </w:trPr>
        <w:tc>
          <w:tcPr>
            <w:tcW w:w="833" w:type="dxa"/>
          </w:tcPr>
          <w:p w14:paraId="73B96429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05" w:type="dxa"/>
          </w:tcPr>
          <w:p w14:paraId="2A4472CE" w14:textId="77777777" w:rsidR="00D40805" w:rsidRDefault="00BC663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 одного и того же слова</w:t>
            </w:r>
          </w:p>
        </w:tc>
        <w:tc>
          <w:tcPr>
            <w:tcW w:w="1099" w:type="dxa"/>
          </w:tcPr>
          <w:p w14:paraId="1EF510B2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8E378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CF639F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D19E05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4BF5061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7B619F" w14:textId="77777777" w:rsidR="00D40805" w:rsidRDefault="00D40805">
            <w:pPr>
              <w:pStyle w:val="TableParagraph"/>
              <w:spacing w:before="40"/>
              <w:ind w:left="236"/>
            </w:pPr>
            <w:hyperlink r:id="rId556">
              <w:r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D40805" w14:paraId="69A5779B" w14:textId="77777777">
        <w:trPr>
          <w:trHeight w:val="679"/>
        </w:trPr>
        <w:tc>
          <w:tcPr>
            <w:tcW w:w="833" w:type="dxa"/>
          </w:tcPr>
          <w:p w14:paraId="368D4B0E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05" w:type="dxa"/>
          </w:tcPr>
          <w:p w14:paraId="65851BBF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 значимые части слова</w:t>
            </w:r>
          </w:p>
        </w:tc>
        <w:tc>
          <w:tcPr>
            <w:tcW w:w="1099" w:type="dxa"/>
          </w:tcPr>
          <w:p w14:paraId="3E86490D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AD495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2E2A13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B4F66F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2DDD1D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884AAC" w14:textId="77777777" w:rsidR="00D40805" w:rsidRDefault="00D40805">
            <w:pPr>
              <w:pStyle w:val="TableParagraph"/>
              <w:spacing w:before="40"/>
              <w:ind w:left="236"/>
            </w:pPr>
            <w:hyperlink r:id="rId557">
              <w:r>
                <w:rPr>
                  <w:color w:val="0000FF"/>
                  <w:spacing w:val="-2"/>
                  <w:u w:val="single" w:color="0000FF"/>
                </w:rPr>
                <w:t>https://m.edsoo.ru/f84219d6</w:t>
              </w:r>
            </w:hyperlink>
          </w:p>
        </w:tc>
      </w:tr>
      <w:tr w:rsidR="00D40805" w14:paraId="537ED10C" w14:textId="77777777">
        <w:trPr>
          <w:trHeight w:val="1315"/>
        </w:trPr>
        <w:tc>
          <w:tcPr>
            <w:tcW w:w="833" w:type="dxa"/>
          </w:tcPr>
          <w:p w14:paraId="0BEA6E5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9700A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05" w:type="dxa"/>
          </w:tcPr>
          <w:p w14:paraId="2B01D23A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 выделяемыми морфемами окончания, корня, приставки,</w:t>
            </w:r>
          </w:p>
          <w:p w14:paraId="7FEACBB1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1099" w:type="dxa"/>
          </w:tcPr>
          <w:p w14:paraId="6D95303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F67DC58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7CC32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357AF4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5ECC15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6C0F793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3E69040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38DCE3" w14:textId="77777777" w:rsidR="00D40805" w:rsidRDefault="00D40805">
            <w:pPr>
              <w:pStyle w:val="TableParagraph"/>
              <w:spacing w:before="40"/>
              <w:ind w:left="236"/>
            </w:pPr>
            <w:hyperlink r:id="rId558">
              <w:r>
                <w:rPr>
                  <w:color w:val="0000FF"/>
                  <w:spacing w:val="-2"/>
                  <w:u w:val="single" w:color="0000FF"/>
                </w:rPr>
                <w:t>https://m.edsoo.ru/f84222d2</w:t>
              </w:r>
            </w:hyperlink>
          </w:p>
        </w:tc>
      </w:tr>
      <w:tr w:rsidR="00D40805" w14:paraId="714E112D" w14:textId="77777777">
        <w:trPr>
          <w:trHeight w:val="996"/>
        </w:trPr>
        <w:tc>
          <w:tcPr>
            <w:tcW w:w="833" w:type="dxa"/>
          </w:tcPr>
          <w:p w14:paraId="4326985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B0344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05" w:type="dxa"/>
          </w:tcPr>
          <w:p w14:paraId="14D25160" w14:textId="77777777" w:rsidR="00D40805" w:rsidRDefault="00BC6634">
            <w:pPr>
              <w:pStyle w:val="TableParagraph"/>
              <w:spacing w:before="12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описаний. Устное 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099" w:type="dxa"/>
          </w:tcPr>
          <w:p w14:paraId="6388919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460CCD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65B7C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C47A2E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340994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0454F8D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099962" w14:textId="77777777" w:rsidR="00D40805" w:rsidRDefault="00D40805">
            <w:pPr>
              <w:pStyle w:val="TableParagraph"/>
              <w:spacing w:before="43"/>
              <w:ind w:left="236"/>
            </w:pPr>
            <w:hyperlink r:id="rId559">
              <w:r>
                <w:rPr>
                  <w:color w:val="0000FF"/>
                  <w:spacing w:val="-2"/>
                  <w:u w:val="single" w:color="0000FF"/>
                </w:rPr>
                <w:t>https://m.edsoo.ru/f84300e4</w:t>
              </w:r>
            </w:hyperlink>
          </w:p>
        </w:tc>
      </w:tr>
      <w:tr w:rsidR="00D40805" w14:paraId="1E51E077" w14:textId="77777777">
        <w:trPr>
          <w:trHeight w:val="652"/>
        </w:trPr>
        <w:tc>
          <w:tcPr>
            <w:tcW w:w="833" w:type="dxa"/>
          </w:tcPr>
          <w:p w14:paraId="5AF5DD9D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05" w:type="dxa"/>
          </w:tcPr>
          <w:p w14:paraId="2543AA07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2FDE87CA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0C218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6F2D6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F2CCD4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4CD3F44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00FF61" w14:textId="77777777" w:rsidR="00D40805" w:rsidRDefault="00D40805">
            <w:pPr>
              <w:pStyle w:val="TableParagraph"/>
              <w:spacing w:before="42"/>
              <w:ind w:left="236"/>
            </w:pPr>
            <w:hyperlink r:id="rId560">
              <w:r>
                <w:rPr>
                  <w:color w:val="0000FF"/>
                  <w:spacing w:val="-2"/>
                  <w:u w:val="single" w:color="0000FF"/>
                </w:rPr>
                <w:t>https://m.edsoo.ru/f84220ca</w:t>
              </w:r>
            </w:hyperlink>
          </w:p>
        </w:tc>
      </w:tr>
    </w:tbl>
    <w:p w14:paraId="461CFFDC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1907CF7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34A972B" w14:textId="77777777">
        <w:trPr>
          <w:trHeight w:val="998"/>
        </w:trPr>
        <w:tc>
          <w:tcPr>
            <w:tcW w:w="833" w:type="dxa"/>
          </w:tcPr>
          <w:p w14:paraId="7F16F06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10EBF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05" w:type="dxa"/>
          </w:tcPr>
          <w:p w14:paraId="5A385EA1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повествовательного</w:t>
            </w:r>
          </w:p>
          <w:p w14:paraId="3F933DC6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99" w:type="dxa"/>
          </w:tcPr>
          <w:p w14:paraId="0EB5B55E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BFB81DB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B19CE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ADE1F5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66628E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83AD70B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588747" w14:textId="77777777" w:rsidR="00D40805" w:rsidRDefault="00D40805">
            <w:pPr>
              <w:pStyle w:val="TableParagraph"/>
              <w:spacing w:before="40"/>
              <w:ind w:left="236"/>
            </w:pPr>
            <w:hyperlink r:id="rId561">
              <w:r>
                <w:rPr>
                  <w:color w:val="0000FF"/>
                  <w:spacing w:val="-2"/>
                  <w:u w:val="single" w:color="0000FF"/>
                </w:rPr>
                <w:t>https://m.edsoo.ru/f8426238</w:t>
              </w:r>
            </w:hyperlink>
          </w:p>
        </w:tc>
      </w:tr>
      <w:tr w:rsidR="00D40805" w14:paraId="3B85F229" w14:textId="77777777">
        <w:trPr>
          <w:trHeight w:val="998"/>
        </w:trPr>
        <w:tc>
          <w:tcPr>
            <w:tcW w:w="833" w:type="dxa"/>
          </w:tcPr>
          <w:p w14:paraId="3F96276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73ACDB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05" w:type="dxa"/>
          </w:tcPr>
          <w:p w14:paraId="36BB3E1A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слова: проектное задание «Семья </w:t>
            </w:r>
            <w:r>
              <w:rPr>
                <w:spacing w:val="-2"/>
                <w:sz w:val="24"/>
              </w:rPr>
              <w:t>слов»</w:t>
            </w:r>
          </w:p>
        </w:tc>
        <w:tc>
          <w:tcPr>
            <w:tcW w:w="1099" w:type="dxa"/>
          </w:tcPr>
          <w:p w14:paraId="484A3EB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353DE92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8E71D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AB10C2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2D35D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276B5D3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2A0EC8" w14:textId="77777777" w:rsidR="00D40805" w:rsidRDefault="00D40805">
            <w:pPr>
              <w:pStyle w:val="TableParagraph"/>
              <w:spacing w:before="40"/>
              <w:ind w:left="236"/>
            </w:pPr>
            <w:hyperlink r:id="rId562">
              <w:r>
                <w:rPr>
                  <w:color w:val="0000FF"/>
                  <w:spacing w:val="-2"/>
                  <w:u w:val="single" w:color="0000FF"/>
                </w:rPr>
                <w:t>https://m.edsoo.ru/f8421e54</w:t>
              </w:r>
            </w:hyperlink>
          </w:p>
        </w:tc>
      </w:tr>
      <w:tr w:rsidR="00D40805" w14:paraId="72D93B72" w14:textId="77777777">
        <w:trPr>
          <w:trHeight w:val="996"/>
        </w:trPr>
        <w:tc>
          <w:tcPr>
            <w:tcW w:w="833" w:type="dxa"/>
          </w:tcPr>
          <w:p w14:paraId="1CA7F121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1DA377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05" w:type="dxa"/>
          </w:tcPr>
          <w:p w14:paraId="5B8F683C" w14:textId="77777777" w:rsidR="00D40805" w:rsidRDefault="00BC6634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279EBE0F" w14:textId="77777777" w:rsidR="00D40805" w:rsidRDefault="00BC6634">
            <w:pPr>
              <w:pStyle w:val="TableParagraph"/>
              <w:spacing w:before="9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проверяемых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корне слова</w:t>
            </w:r>
          </w:p>
        </w:tc>
        <w:tc>
          <w:tcPr>
            <w:tcW w:w="1099" w:type="dxa"/>
          </w:tcPr>
          <w:p w14:paraId="0FEE0D6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A842A77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5DE41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C04C79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E698EF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9FADBE" w14:textId="77777777" w:rsidR="00D40805" w:rsidRDefault="00D40805">
            <w:pPr>
              <w:pStyle w:val="TableParagraph"/>
            </w:pPr>
          </w:p>
        </w:tc>
      </w:tr>
      <w:tr w:rsidR="00D40805" w14:paraId="0DE129FC" w14:textId="77777777">
        <w:trPr>
          <w:trHeight w:val="998"/>
        </w:trPr>
        <w:tc>
          <w:tcPr>
            <w:tcW w:w="833" w:type="dxa"/>
          </w:tcPr>
          <w:p w14:paraId="12CA742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D60F9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05" w:type="dxa"/>
          </w:tcPr>
          <w:p w14:paraId="5E2132DA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 правописание проверяемых и непроверяемых 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99" w:type="dxa"/>
          </w:tcPr>
          <w:p w14:paraId="3AA8C01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DF2074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ECEF0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49A1D1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75A840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6889CE6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F7E38B" w14:textId="77777777" w:rsidR="00D40805" w:rsidRDefault="00D40805">
            <w:pPr>
              <w:pStyle w:val="TableParagraph"/>
              <w:spacing w:before="40"/>
              <w:ind w:left="236"/>
            </w:pPr>
            <w:hyperlink r:id="rId563">
              <w:r>
                <w:rPr>
                  <w:color w:val="0000FF"/>
                  <w:spacing w:val="-2"/>
                  <w:u w:val="single" w:color="0000FF"/>
                </w:rPr>
                <w:t>https://m.edsoo.ru/f8428c7c</w:t>
              </w:r>
            </w:hyperlink>
          </w:p>
        </w:tc>
      </w:tr>
      <w:tr w:rsidR="00D40805" w14:paraId="5BEA6C73" w14:textId="77777777">
        <w:trPr>
          <w:trHeight w:val="996"/>
        </w:trPr>
        <w:tc>
          <w:tcPr>
            <w:tcW w:w="833" w:type="dxa"/>
          </w:tcPr>
          <w:p w14:paraId="12145DE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263009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05" w:type="dxa"/>
          </w:tcPr>
          <w:p w14:paraId="1B1B92DB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двумя</w:t>
            </w:r>
          </w:p>
          <w:p w14:paraId="0BDD8CCA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4D6EE1D2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1DA1739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B9A8B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B8976F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3A6252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7EBCB7D" w14:textId="77777777" w:rsidR="00D40805" w:rsidRDefault="00D40805">
            <w:pPr>
              <w:pStyle w:val="TableParagraph"/>
            </w:pPr>
          </w:p>
        </w:tc>
      </w:tr>
      <w:tr w:rsidR="00D40805" w14:paraId="0FCA5CFE" w14:textId="77777777">
        <w:trPr>
          <w:trHeight w:val="1315"/>
        </w:trPr>
        <w:tc>
          <w:tcPr>
            <w:tcW w:w="833" w:type="dxa"/>
          </w:tcPr>
          <w:p w14:paraId="4B4F632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9B8DC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05" w:type="dxa"/>
          </w:tcPr>
          <w:p w14:paraId="4D9C1258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написания слов с двумя безударными гласными в корне</w:t>
            </w:r>
          </w:p>
          <w:p w14:paraId="77789321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67B15F0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A97B476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F2E4B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93C1B4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1EEC5B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022BD71" w14:textId="77777777" w:rsidR="00D40805" w:rsidRDefault="00D40805">
            <w:pPr>
              <w:pStyle w:val="TableParagraph"/>
            </w:pPr>
          </w:p>
        </w:tc>
      </w:tr>
      <w:tr w:rsidR="00D40805" w14:paraId="2CE8AAFA" w14:textId="77777777">
        <w:trPr>
          <w:trHeight w:val="1632"/>
        </w:trPr>
        <w:tc>
          <w:tcPr>
            <w:tcW w:w="833" w:type="dxa"/>
          </w:tcPr>
          <w:p w14:paraId="615E249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AE5DB0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34D28E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05" w:type="dxa"/>
          </w:tcPr>
          <w:p w14:paraId="42277C23" w14:textId="77777777" w:rsidR="00D40805" w:rsidRDefault="00BC6634">
            <w:pPr>
              <w:pStyle w:val="TableParagraph"/>
              <w:spacing w:before="41" w:line="276" w:lineRule="auto"/>
              <w:ind w:left="232" w:right="147"/>
              <w:jc w:val="both"/>
              <w:rPr>
                <w:sz w:val="24"/>
              </w:rPr>
            </w:pPr>
            <w:r>
              <w:rPr>
                <w:sz w:val="24"/>
              </w:rPr>
              <w:t>Повторяем правописание парных по звонкости-глухости согласных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 на основе личных наблюдений</w:t>
            </w:r>
          </w:p>
          <w:p w14:paraId="7FD23077" w14:textId="77777777" w:rsidR="00D40805" w:rsidRDefault="00BC6634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1099" w:type="dxa"/>
          </w:tcPr>
          <w:p w14:paraId="3D9A4FB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F05347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15B7AF0D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C33A8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6A9E8D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F578EF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D13D53E" w14:textId="77777777" w:rsidR="00D40805" w:rsidRDefault="00D40805">
            <w:pPr>
              <w:pStyle w:val="TableParagraph"/>
            </w:pPr>
          </w:p>
        </w:tc>
      </w:tr>
      <w:tr w:rsidR="00D40805" w14:paraId="7B8858A0" w14:textId="77777777">
        <w:trPr>
          <w:trHeight w:val="676"/>
        </w:trPr>
        <w:tc>
          <w:tcPr>
            <w:tcW w:w="833" w:type="dxa"/>
          </w:tcPr>
          <w:p w14:paraId="74F4119C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05" w:type="dxa"/>
          </w:tcPr>
          <w:p w14:paraId="525470E0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099" w:type="dxa"/>
          </w:tcPr>
          <w:p w14:paraId="0C7B2E19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A43E0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3EDC28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34BAED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7F8889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A5B11B" w14:textId="77777777" w:rsidR="00D40805" w:rsidRDefault="00D40805">
            <w:pPr>
              <w:pStyle w:val="TableParagraph"/>
              <w:spacing w:before="42"/>
              <w:ind w:left="236"/>
            </w:pPr>
            <w:hyperlink r:id="rId564">
              <w:r>
                <w:rPr>
                  <w:color w:val="0000FF"/>
                  <w:spacing w:val="-2"/>
                  <w:u w:val="single" w:color="0000FF"/>
                </w:rPr>
                <w:t>https://m.edsoo.ru/f842da88</w:t>
              </w:r>
            </w:hyperlink>
          </w:p>
        </w:tc>
      </w:tr>
    </w:tbl>
    <w:p w14:paraId="38BCDE8C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0B2746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442982BB" w14:textId="77777777">
        <w:trPr>
          <w:trHeight w:val="998"/>
        </w:trPr>
        <w:tc>
          <w:tcPr>
            <w:tcW w:w="833" w:type="dxa"/>
          </w:tcPr>
          <w:p w14:paraId="1928819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1FF4B9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05" w:type="dxa"/>
          </w:tcPr>
          <w:p w14:paraId="7A042810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обозначением</w:t>
            </w:r>
          </w:p>
          <w:p w14:paraId="0C81D4D8" w14:textId="77777777" w:rsidR="00D40805" w:rsidRDefault="00BC6634">
            <w:pPr>
              <w:pStyle w:val="TableParagraph"/>
              <w:spacing w:before="9" w:line="310" w:lineRule="atLeast"/>
              <w:ind w:left="232" w:right="1000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непроизносимых согласных в корне слова</w:t>
            </w:r>
          </w:p>
        </w:tc>
        <w:tc>
          <w:tcPr>
            <w:tcW w:w="1099" w:type="dxa"/>
          </w:tcPr>
          <w:p w14:paraId="6BCF0CA7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12546A0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13279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FE29FE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41E24C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3767234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07E6AE" w14:textId="77777777" w:rsidR="00D40805" w:rsidRDefault="00D40805">
            <w:pPr>
              <w:pStyle w:val="TableParagraph"/>
              <w:spacing w:before="40"/>
              <w:ind w:left="236"/>
            </w:pPr>
            <w:hyperlink r:id="rId565">
              <w:r>
                <w:rPr>
                  <w:color w:val="0000FF"/>
                  <w:spacing w:val="-2"/>
                  <w:u w:val="single" w:color="0000FF"/>
                </w:rPr>
                <w:t>https://m.edsoo.ru/f842dcb8</w:t>
              </w:r>
            </w:hyperlink>
          </w:p>
        </w:tc>
      </w:tr>
      <w:tr w:rsidR="00D40805" w14:paraId="382B28F5" w14:textId="77777777">
        <w:trPr>
          <w:trHeight w:val="998"/>
        </w:trPr>
        <w:tc>
          <w:tcPr>
            <w:tcW w:w="833" w:type="dxa"/>
          </w:tcPr>
          <w:p w14:paraId="0789161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21B8F1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05" w:type="dxa"/>
          </w:tcPr>
          <w:p w14:paraId="75C0B2B0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написания непроизносимых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099" w:type="dxa"/>
          </w:tcPr>
          <w:p w14:paraId="7C94128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97CA57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3A4AD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55EEC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3B605A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903F52B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E14545" w14:textId="77777777" w:rsidR="00D40805" w:rsidRDefault="00D40805">
            <w:pPr>
              <w:pStyle w:val="TableParagraph"/>
              <w:spacing w:before="40"/>
              <w:ind w:left="236"/>
            </w:pPr>
            <w:hyperlink r:id="rId566">
              <w:r>
                <w:rPr>
                  <w:color w:val="0000FF"/>
                  <w:spacing w:val="-2"/>
                  <w:u w:val="single" w:color="0000FF"/>
                </w:rPr>
                <w:t>https://m.edsoo.ru/f842df92</w:t>
              </w:r>
            </w:hyperlink>
          </w:p>
        </w:tc>
      </w:tr>
      <w:tr w:rsidR="00D40805" w14:paraId="169B0B3C" w14:textId="77777777">
        <w:trPr>
          <w:trHeight w:val="996"/>
        </w:trPr>
        <w:tc>
          <w:tcPr>
            <w:tcW w:w="833" w:type="dxa"/>
          </w:tcPr>
          <w:p w14:paraId="6ACEFE0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F3D671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05" w:type="dxa"/>
          </w:tcPr>
          <w:p w14:paraId="2276719D" w14:textId="77777777" w:rsidR="00D40805" w:rsidRDefault="00BC6634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диктант:</w:t>
            </w:r>
          </w:p>
          <w:p w14:paraId="34F14F3B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орфограммами корня</w:t>
            </w:r>
          </w:p>
        </w:tc>
        <w:tc>
          <w:tcPr>
            <w:tcW w:w="1099" w:type="dxa"/>
          </w:tcPr>
          <w:p w14:paraId="287950F1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1230478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6F3E0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1AC0CA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06E48A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1E5C3F2" w14:textId="77777777" w:rsidR="00D40805" w:rsidRDefault="00D40805">
            <w:pPr>
              <w:pStyle w:val="TableParagraph"/>
            </w:pPr>
          </w:p>
        </w:tc>
      </w:tr>
      <w:tr w:rsidR="00D40805" w14:paraId="6515F355" w14:textId="77777777">
        <w:trPr>
          <w:trHeight w:val="678"/>
        </w:trPr>
        <w:tc>
          <w:tcPr>
            <w:tcW w:w="833" w:type="dxa"/>
          </w:tcPr>
          <w:p w14:paraId="550ABB1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05" w:type="dxa"/>
          </w:tcPr>
          <w:p w14:paraId="17B72C7B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удвоенными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099" w:type="dxa"/>
          </w:tcPr>
          <w:p w14:paraId="69323217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B87A2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13386F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0CE305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1213553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078213" w14:textId="77777777" w:rsidR="00D40805" w:rsidRDefault="00D40805">
            <w:pPr>
              <w:pStyle w:val="TableParagraph"/>
              <w:spacing w:before="42"/>
              <w:ind w:left="236"/>
            </w:pPr>
            <w:hyperlink r:id="rId567">
              <w:r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D40805" w14:paraId="6A9C0749" w14:textId="77777777">
        <w:trPr>
          <w:trHeight w:val="681"/>
        </w:trPr>
        <w:tc>
          <w:tcPr>
            <w:tcW w:w="833" w:type="dxa"/>
          </w:tcPr>
          <w:p w14:paraId="1624FB51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05" w:type="dxa"/>
          </w:tcPr>
          <w:p w14:paraId="23CA1A6F" w14:textId="77777777" w:rsidR="00D40805" w:rsidRDefault="00BC663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удвоенными согласными</w:t>
            </w:r>
          </w:p>
        </w:tc>
        <w:tc>
          <w:tcPr>
            <w:tcW w:w="1099" w:type="dxa"/>
          </w:tcPr>
          <w:p w14:paraId="1B64DD28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85104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CEA8A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129946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32EAC3B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91F620" w14:textId="77777777" w:rsidR="00D40805" w:rsidRDefault="00D40805">
            <w:pPr>
              <w:pStyle w:val="TableParagraph"/>
              <w:spacing w:before="40"/>
              <w:ind w:left="236"/>
            </w:pPr>
            <w:hyperlink r:id="rId568">
              <w:r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D40805" w14:paraId="6128DB41" w14:textId="77777777">
        <w:trPr>
          <w:trHeight w:val="679"/>
        </w:trPr>
        <w:tc>
          <w:tcPr>
            <w:tcW w:w="833" w:type="dxa"/>
          </w:tcPr>
          <w:p w14:paraId="7ED06E4E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05" w:type="dxa"/>
          </w:tcPr>
          <w:p w14:paraId="1D24B108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099" w:type="dxa"/>
          </w:tcPr>
          <w:p w14:paraId="23A83BC7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09F9C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1C0929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3C3E33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CF0E90A" w14:textId="77777777" w:rsidR="00D40805" w:rsidRDefault="00D40805">
            <w:pPr>
              <w:pStyle w:val="TableParagraph"/>
            </w:pPr>
          </w:p>
        </w:tc>
      </w:tr>
      <w:tr w:rsidR="00D40805" w14:paraId="7001732B" w14:textId="77777777">
        <w:trPr>
          <w:trHeight w:val="1315"/>
        </w:trPr>
        <w:tc>
          <w:tcPr>
            <w:tcW w:w="833" w:type="dxa"/>
          </w:tcPr>
          <w:p w14:paraId="7770366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E44645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05" w:type="dxa"/>
          </w:tcPr>
          <w:p w14:paraId="1E687CBE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 «Правописание слов с</w:t>
            </w:r>
          </w:p>
          <w:p w14:paraId="298636ED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корне»</w:t>
            </w:r>
          </w:p>
        </w:tc>
        <w:tc>
          <w:tcPr>
            <w:tcW w:w="1099" w:type="dxa"/>
          </w:tcPr>
          <w:p w14:paraId="1CF5FAE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3A6B9AC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2DC1D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C724473" w14:textId="77777777" w:rsidR="00D40805" w:rsidRDefault="00BC6634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6B8C67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9A2C98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5192085" w14:textId="77777777" w:rsidR="00D40805" w:rsidRDefault="00D40805">
            <w:pPr>
              <w:pStyle w:val="TableParagraph"/>
            </w:pPr>
          </w:p>
        </w:tc>
      </w:tr>
      <w:tr w:rsidR="00D40805" w14:paraId="7A5654CC" w14:textId="77777777">
        <w:trPr>
          <w:trHeight w:val="1949"/>
        </w:trPr>
        <w:tc>
          <w:tcPr>
            <w:tcW w:w="833" w:type="dxa"/>
          </w:tcPr>
          <w:p w14:paraId="02AC253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11BAA4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607210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8049B7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05" w:type="dxa"/>
          </w:tcPr>
          <w:p w14:paraId="23CDF5C9" w14:textId="77777777" w:rsidR="00D40805" w:rsidRDefault="00BC6634">
            <w:pPr>
              <w:pStyle w:val="TableParagraph"/>
              <w:spacing w:before="41" w:line="276" w:lineRule="auto"/>
              <w:ind w:left="232" w:right="171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наблюдение за правописанием суффиксов</w:t>
            </w:r>
          </w:p>
          <w:p w14:paraId="2F5ADEA9" w14:textId="77777777" w:rsidR="00D40805" w:rsidRDefault="00BC6634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099" w:type="dxa"/>
          </w:tcPr>
          <w:p w14:paraId="4C1CCD8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806004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946434A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7906C5D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99F6A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F97B6A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A475D5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ED5AF2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6AE0487" w14:textId="77777777" w:rsidR="00D40805" w:rsidRDefault="00D4080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2CF064EB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5C55DA" w14:textId="77777777" w:rsidR="00D40805" w:rsidRDefault="00D40805">
            <w:pPr>
              <w:pStyle w:val="TableParagraph"/>
              <w:spacing w:before="41"/>
              <w:ind w:left="236"/>
            </w:pPr>
            <w:hyperlink r:id="rId569">
              <w:r>
                <w:rPr>
                  <w:color w:val="0000FF"/>
                  <w:spacing w:val="-2"/>
                  <w:u w:val="single" w:color="0000FF"/>
                </w:rPr>
                <w:t>https://m.edsoo.ru/f8421c24</w:t>
              </w:r>
            </w:hyperlink>
          </w:p>
        </w:tc>
      </w:tr>
      <w:tr w:rsidR="00D40805" w14:paraId="0E835606" w14:textId="77777777">
        <w:trPr>
          <w:trHeight w:val="996"/>
        </w:trPr>
        <w:tc>
          <w:tcPr>
            <w:tcW w:w="833" w:type="dxa"/>
          </w:tcPr>
          <w:p w14:paraId="5D0016A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732C16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05" w:type="dxa"/>
          </w:tcPr>
          <w:p w14:paraId="486F3324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6D09BC2D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орфографической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зависимости от места</w:t>
            </w:r>
          </w:p>
        </w:tc>
        <w:tc>
          <w:tcPr>
            <w:tcW w:w="1099" w:type="dxa"/>
          </w:tcPr>
          <w:p w14:paraId="2984EAD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B32AB99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EDF6D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12312B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992897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B08C0C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F97ED3" w14:textId="77777777" w:rsidR="00D40805" w:rsidRDefault="00D40805">
            <w:pPr>
              <w:pStyle w:val="TableParagraph"/>
              <w:spacing w:before="29" w:line="290" w:lineRule="atLeast"/>
              <w:ind w:left="236" w:right="110"/>
            </w:pPr>
            <w:hyperlink r:id="rId570">
              <w:r>
                <w:rPr>
                  <w:color w:val="0000FF"/>
                  <w:spacing w:val="-2"/>
                  <w:u w:val="single" w:color="0000FF"/>
                </w:rPr>
                <w:t>https://m.edsoo.ru/f842b42c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71">
              <w:r>
                <w:rPr>
                  <w:color w:val="0000FF"/>
                  <w:spacing w:val="-2"/>
                  <w:u w:val="single" w:color="0000FF"/>
                </w:rPr>
                <w:t>https://m.edsoo.ru/f842b648</w:t>
              </w:r>
            </w:hyperlink>
          </w:p>
        </w:tc>
      </w:tr>
    </w:tbl>
    <w:p w14:paraId="5F87D0D6" w14:textId="77777777" w:rsidR="00D40805" w:rsidRDefault="00D40805">
      <w:pPr>
        <w:pStyle w:val="TableParagraph"/>
        <w:spacing w:line="290" w:lineRule="atLeast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8638578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0E50ECDA" w14:textId="77777777">
        <w:trPr>
          <w:trHeight w:val="681"/>
        </w:trPr>
        <w:tc>
          <w:tcPr>
            <w:tcW w:w="833" w:type="dxa"/>
          </w:tcPr>
          <w:p w14:paraId="1D0443BB" w14:textId="77777777" w:rsidR="00D40805" w:rsidRDefault="00D40805">
            <w:pPr>
              <w:pStyle w:val="TableParagraph"/>
            </w:pPr>
          </w:p>
        </w:tc>
        <w:tc>
          <w:tcPr>
            <w:tcW w:w="3905" w:type="dxa"/>
          </w:tcPr>
          <w:p w14:paraId="47A72F94" w14:textId="77777777" w:rsidR="00D40805" w:rsidRDefault="00BC663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закрепляем правописание суффиксов</w:t>
            </w:r>
          </w:p>
        </w:tc>
        <w:tc>
          <w:tcPr>
            <w:tcW w:w="1099" w:type="dxa"/>
          </w:tcPr>
          <w:p w14:paraId="73D92804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6CE106D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FCFEA1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653CCD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7E7450D" w14:textId="77777777" w:rsidR="00D40805" w:rsidRDefault="00D40805">
            <w:pPr>
              <w:pStyle w:val="TableParagraph"/>
            </w:pPr>
          </w:p>
        </w:tc>
      </w:tr>
      <w:tr w:rsidR="00D40805" w14:paraId="6CAFBCED" w14:textId="77777777">
        <w:trPr>
          <w:trHeight w:val="2266"/>
        </w:trPr>
        <w:tc>
          <w:tcPr>
            <w:tcW w:w="833" w:type="dxa"/>
          </w:tcPr>
          <w:p w14:paraId="519B149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57234A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59F8C7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1BA9C08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05" w:type="dxa"/>
          </w:tcPr>
          <w:p w14:paraId="5A4C243B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 от места орфограммы в слове: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 приставок с «о» и группа</w:t>
            </w:r>
          </w:p>
          <w:p w14:paraId="3616CAD1" w14:textId="77777777" w:rsidR="00D40805" w:rsidRDefault="00BC6634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«а»</w:t>
            </w:r>
          </w:p>
        </w:tc>
        <w:tc>
          <w:tcPr>
            <w:tcW w:w="1099" w:type="dxa"/>
          </w:tcPr>
          <w:p w14:paraId="236F968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AEEBA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37EF4FA" w14:textId="77777777" w:rsidR="00D40805" w:rsidRDefault="00D40805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3888C827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7355E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DB2B78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36F28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303325C" w14:textId="77777777" w:rsidR="00D40805" w:rsidRDefault="00D40805">
            <w:pPr>
              <w:pStyle w:val="TableParagraph"/>
            </w:pPr>
          </w:p>
        </w:tc>
      </w:tr>
      <w:tr w:rsidR="00D40805" w14:paraId="5AD11A9C" w14:textId="77777777">
        <w:trPr>
          <w:trHeight w:val="1632"/>
        </w:trPr>
        <w:tc>
          <w:tcPr>
            <w:tcW w:w="833" w:type="dxa"/>
          </w:tcPr>
          <w:p w14:paraId="2CEFB13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26E0152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13549B4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05" w:type="dxa"/>
          </w:tcPr>
          <w:p w14:paraId="045970F6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закрепляем</w:t>
            </w:r>
          </w:p>
          <w:p w14:paraId="764F4D6E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099" w:type="dxa"/>
          </w:tcPr>
          <w:p w14:paraId="5B5A5A6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44B6C40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C84A1A0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3950D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CDE25A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157A60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A892804" w14:textId="77777777" w:rsidR="00D40805" w:rsidRDefault="00D40805">
            <w:pPr>
              <w:pStyle w:val="TableParagraph"/>
            </w:pPr>
          </w:p>
        </w:tc>
      </w:tr>
      <w:tr w:rsidR="00D40805" w14:paraId="2686DCC5" w14:textId="77777777">
        <w:trPr>
          <w:trHeight w:val="681"/>
        </w:trPr>
        <w:tc>
          <w:tcPr>
            <w:tcW w:w="833" w:type="dxa"/>
          </w:tcPr>
          <w:p w14:paraId="22F6C7DD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05" w:type="dxa"/>
          </w:tcPr>
          <w:p w14:paraId="705E200E" w14:textId="77777777" w:rsidR="00D40805" w:rsidRDefault="00BC6634">
            <w:pPr>
              <w:pStyle w:val="TableParagraph"/>
              <w:spacing w:before="7" w:line="310" w:lineRule="atLeast"/>
              <w:ind w:left="232" w:right="994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суффиксов и приставок</w:t>
            </w:r>
          </w:p>
        </w:tc>
        <w:tc>
          <w:tcPr>
            <w:tcW w:w="1099" w:type="dxa"/>
          </w:tcPr>
          <w:p w14:paraId="6600B0D2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8C4C5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858AC1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CCE16E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51E9E6" w14:textId="77777777" w:rsidR="00D40805" w:rsidRDefault="00D40805">
            <w:pPr>
              <w:pStyle w:val="TableParagraph"/>
            </w:pPr>
          </w:p>
        </w:tc>
      </w:tr>
      <w:tr w:rsidR="00D40805" w14:paraId="5265AD2E" w14:textId="77777777">
        <w:trPr>
          <w:trHeight w:val="679"/>
        </w:trPr>
        <w:tc>
          <w:tcPr>
            <w:tcW w:w="833" w:type="dxa"/>
          </w:tcPr>
          <w:p w14:paraId="1ED03E98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05" w:type="dxa"/>
          </w:tcPr>
          <w:p w14:paraId="35FE1C92" w14:textId="77777777" w:rsidR="00D40805" w:rsidRDefault="00BC6634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Продолжаем учиться писать приставки: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</w:p>
        </w:tc>
        <w:tc>
          <w:tcPr>
            <w:tcW w:w="1099" w:type="dxa"/>
          </w:tcPr>
          <w:p w14:paraId="709ACE39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E661F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A48DA9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7F6533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FE3D4C1" w14:textId="77777777" w:rsidR="00D40805" w:rsidRDefault="00D40805">
            <w:pPr>
              <w:pStyle w:val="TableParagraph"/>
            </w:pPr>
          </w:p>
        </w:tc>
      </w:tr>
      <w:tr w:rsidR="00D40805" w14:paraId="2DE734A3" w14:textId="77777777">
        <w:trPr>
          <w:trHeight w:val="972"/>
        </w:trPr>
        <w:tc>
          <w:tcPr>
            <w:tcW w:w="833" w:type="dxa"/>
          </w:tcPr>
          <w:p w14:paraId="21B198FA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5466B70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05" w:type="dxa"/>
          </w:tcPr>
          <w:p w14:paraId="69947F80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00EC4D36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099" w:type="dxa"/>
          </w:tcPr>
          <w:p w14:paraId="045ABFD3" w14:textId="77777777" w:rsidR="00D40805" w:rsidRDefault="00D40805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87DC5C4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18B37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AA902A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D7A7F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C54A7A0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AF4B44" w14:textId="77777777" w:rsidR="00D40805" w:rsidRDefault="00D40805">
            <w:pPr>
              <w:pStyle w:val="TableParagraph"/>
              <w:spacing w:before="27" w:line="290" w:lineRule="atLeast"/>
              <w:ind w:left="236" w:right="110"/>
            </w:pPr>
            <w:hyperlink r:id="rId572">
              <w:r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73">
              <w:r>
                <w:rPr>
                  <w:color w:val="0000FF"/>
                  <w:spacing w:val="-2"/>
                  <w:u w:val="single" w:color="0000FF"/>
                </w:rPr>
                <w:t>https://m.edsoo.ru/f8424190</w:t>
              </w:r>
            </w:hyperlink>
          </w:p>
        </w:tc>
      </w:tr>
      <w:tr w:rsidR="00D40805" w14:paraId="1EB13D1D" w14:textId="77777777">
        <w:trPr>
          <w:trHeight w:val="652"/>
        </w:trPr>
        <w:tc>
          <w:tcPr>
            <w:tcW w:w="833" w:type="dxa"/>
          </w:tcPr>
          <w:p w14:paraId="19DB2F41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05" w:type="dxa"/>
          </w:tcPr>
          <w:p w14:paraId="08B08285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  <w:tc>
          <w:tcPr>
            <w:tcW w:w="1099" w:type="dxa"/>
          </w:tcPr>
          <w:p w14:paraId="768BDABD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538E3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8433C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8C3BBC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8088522" w14:textId="77777777" w:rsidR="00D40805" w:rsidRDefault="00BC663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E84524" w14:textId="77777777" w:rsidR="00D40805" w:rsidRDefault="00D40805">
            <w:pPr>
              <w:pStyle w:val="TableParagraph"/>
              <w:spacing w:before="43"/>
              <w:ind w:left="236"/>
            </w:pPr>
            <w:hyperlink r:id="rId574">
              <w:r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D40805" w14:paraId="39F86349" w14:textId="77777777">
        <w:trPr>
          <w:trHeight w:val="678"/>
        </w:trPr>
        <w:tc>
          <w:tcPr>
            <w:tcW w:w="833" w:type="dxa"/>
          </w:tcPr>
          <w:p w14:paraId="10823C8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05" w:type="dxa"/>
          </w:tcPr>
          <w:p w14:paraId="6F57F8D4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Объясняющий диктант: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</w:tc>
        <w:tc>
          <w:tcPr>
            <w:tcW w:w="1099" w:type="dxa"/>
          </w:tcPr>
          <w:p w14:paraId="1CF1C04C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6AF10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EACCBE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617C95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99310CE" w14:textId="77777777" w:rsidR="00D40805" w:rsidRDefault="00D40805">
            <w:pPr>
              <w:pStyle w:val="TableParagraph"/>
            </w:pPr>
          </w:p>
        </w:tc>
      </w:tr>
      <w:tr w:rsidR="00D40805" w14:paraId="2CE0CA2B" w14:textId="77777777">
        <w:trPr>
          <w:trHeight w:val="1313"/>
        </w:trPr>
        <w:tc>
          <w:tcPr>
            <w:tcW w:w="833" w:type="dxa"/>
          </w:tcPr>
          <w:p w14:paraId="0905C70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B22E44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05" w:type="dxa"/>
          </w:tcPr>
          <w:p w14:paraId="77A5B9CC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Наблюдаем за знаками 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членами, не</w:t>
            </w:r>
          </w:p>
          <w:p w14:paraId="2BD5B1CF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соединёнными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союзами</w:t>
            </w:r>
          </w:p>
        </w:tc>
        <w:tc>
          <w:tcPr>
            <w:tcW w:w="1099" w:type="dxa"/>
          </w:tcPr>
          <w:p w14:paraId="40131ED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8936411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72B5F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BBC41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E5F37E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5F112BA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C685A0A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52FDD7" w14:textId="77777777" w:rsidR="00D40805" w:rsidRDefault="00D40805">
            <w:pPr>
              <w:pStyle w:val="TableParagraph"/>
              <w:spacing w:before="41"/>
              <w:ind w:left="236"/>
            </w:pPr>
            <w:hyperlink r:id="rId575">
              <w:r>
                <w:rPr>
                  <w:color w:val="0000FF"/>
                  <w:spacing w:val="-2"/>
                  <w:u w:val="single" w:color="0000FF"/>
                </w:rPr>
                <w:t>https://m.edsoo.ru/f84276d8</w:t>
              </w:r>
            </w:hyperlink>
          </w:p>
        </w:tc>
      </w:tr>
    </w:tbl>
    <w:p w14:paraId="46B89BC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33CF81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79D46B12" w14:textId="77777777">
        <w:trPr>
          <w:trHeight w:val="998"/>
        </w:trPr>
        <w:tc>
          <w:tcPr>
            <w:tcW w:w="833" w:type="dxa"/>
          </w:tcPr>
          <w:p w14:paraId="45053E5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534DF0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05" w:type="dxa"/>
          </w:tcPr>
          <w:p w14:paraId="085DDAF4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знаками</w:t>
            </w:r>
          </w:p>
          <w:p w14:paraId="13A58568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  <w:tc>
          <w:tcPr>
            <w:tcW w:w="1099" w:type="dxa"/>
          </w:tcPr>
          <w:p w14:paraId="4FFB9430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170D221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39E38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DB6E7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829B32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CADCE5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893574" w14:textId="77777777" w:rsidR="00D40805" w:rsidRDefault="00D40805">
            <w:pPr>
              <w:pStyle w:val="TableParagraph"/>
              <w:spacing w:before="40"/>
              <w:ind w:left="236"/>
            </w:pPr>
            <w:hyperlink r:id="rId576">
              <w:r>
                <w:rPr>
                  <w:color w:val="0000FF"/>
                  <w:spacing w:val="-2"/>
                  <w:u w:val="single" w:color="0000FF"/>
                </w:rPr>
                <w:t>https://m.edsoo.ru/f8427d36</w:t>
              </w:r>
            </w:hyperlink>
          </w:p>
        </w:tc>
      </w:tr>
      <w:tr w:rsidR="00D40805" w14:paraId="35A9F957" w14:textId="77777777">
        <w:trPr>
          <w:trHeight w:val="998"/>
        </w:trPr>
        <w:tc>
          <w:tcPr>
            <w:tcW w:w="833" w:type="dxa"/>
          </w:tcPr>
          <w:p w14:paraId="651C79C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78212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05" w:type="dxa"/>
          </w:tcPr>
          <w:p w14:paraId="6B9CC3E9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Вспоминаем нормы речевого этикета: приглашение, просьба, извинение,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</w:p>
        </w:tc>
        <w:tc>
          <w:tcPr>
            <w:tcW w:w="1099" w:type="dxa"/>
          </w:tcPr>
          <w:p w14:paraId="7814AD5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49D703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CA7F2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E7CFF0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5116D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DE6521C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E8B663" w14:textId="77777777" w:rsidR="00D40805" w:rsidRDefault="00D40805">
            <w:pPr>
              <w:pStyle w:val="TableParagraph"/>
              <w:spacing w:before="40"/>
              <w:ind w:left="236"/>
            </w:pPr>
            <w:hyperlink r:id="rId577">
              <w:r>
                <w:rPr>
                  <w:color w:val="0000FF"/>
                  <w:spacing w:val="-2"/>
                  <w:u w:val="single" w:color="0000FF"/>
                </w:rPr>
                <w:t>https://m.edsoo.ru/f842730e</w:t>
              </w:r>
            </w:hyperlink>
          </w:p>
        </w:tc>
      </w:tr>
      <w:tr w:rsidR="00D40805" w14:paraId="3B252C62" w14:textId="77777777">
        <w:trPr>
          <w:trHeight w:val="1313"/>
        </w:trPr>
        <w:tc>
          <w:tcPr>
            <w:tcW w:w="833" w:type="dxa"/>
          </w:tcPr>
          <w:p w14:paraId="54CF3E5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988C1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05" w:type="dxa"/>
          </w:tcPr>
          <w:p w14:paraId="5043366E" w14:textId="77777777" w:rsidR="00D40805" w:rsidRDefault="00BC6634">
            <w:pPr>
              <w:pStyle w:val="TableParagraph"/>
              <w:spacing w:before="39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Продолжаем учиться составлять 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 текста по рисунку на одну из</w:t>
            </w:r>
          </w:p>
          <w:p w14:paraId="3D8BFF44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099" w:type="dxa"/>
          </w:tcPr>
          <w:p w14:paraId="3ECC9D5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ABD9B1A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F415A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CEE8B8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66B327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97C3EE5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E85C975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8E677E" w14:textId="77777777" w:rsidR="00D40805" w:rsidRDefault="00D40805">
            <w:pPr>
              <w:pStyle w:val="TableParagraph"/>
              <w:spacing w:before="40"/>
              <w:ind w:left="236"/>
            </w:pPr>
            <w:hyperlink r:id="rId578">
              <w:r>
                <w:rPr>
                  <w:color w:val="0000FF"/>
                  <w:spacing w:val="-2"/>
                  <w:u w:val="single" w:color="0000FF"/>
                </w:rPr>
                <w:t>https://m.edsoo.ru/f8424f28</w:t>
              </w:r>
            </w:hyperlink>
          </w:p>
        </w:tc>
      </w:tr>
      <w:tr w:rsidR="00D40805" w14:paraId="47FBE9F4" w14:textId="77777777">
        <w:trPr>
          <w:trHeight w:val="1315"/>
        </w:trPr>
        <w:tc>
          <w:tcPr>
            <w:tcW w:w="833" w:type="dxa"/>
          </w:tcPr>
          <w:p w14:paraId="1C247CC0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ED2A0B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05" w:type="dxa"/>
          </w:tcPr>
          <w:p w14:paraId="316CC448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34B2C74A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49942026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2A22978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1DCE5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C82A39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ACAE7F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530EDB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11BF49F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84569F" w14:textId="77777777" w:rsidR="00D40805" w:rsidRDefault="00D40805">
            <w:pPr>
              <w:pStyle w:val="TableParagraph"/>
              <w:spacing w:before="40"/>
              <w:ind w:left="236"/>
            </w:pPr>
            <w:hyperlink r:id="rId579">
              <w:r>
                <w:rPr>
                  <w:color w:val="0000FF"/>
                  <w:spacing w:val="-2"/>
                  <w:u w:val="single" w:color="0000FF"/>
                </w:rPr>
                <w:t>https://m.edsoo.ru/f8422494</w:t>
              </w:r>
            </w:hyperlink>
          </w:p>
        </w:tc>
      </w:tr>
      <w:tr w:rsidR="00D40805" w14:paraId="16BB4A55" w14:textId="77777777">
        <w:trPr>
          <w:trHeight w:val="1315"/>
        </w:trPr>
        <w:tc>
          <w:tcPr>
            <w:tcW w:w="833" w:type="dxa"/>
          </w:tcPr>
          <w:p w14:paraId="264B077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76A213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05" w:type="dxa"/>
          </w:tcPr>
          <w:p w14:paraId="2D884126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5F381B4E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067C6AA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13A6E2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F62AB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8D220E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043FC2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B2D5FA6" w14:textId="77777777" w:rsidR="00D40805" w:rsidRDefault="00D40805">
            <w:pPr>
              <w:pStyle w:val="TableParagraph"/>
            </w:pPr>
          </w:p>
        </w:tc>
      </w:tr>
      <w:tr w:rsidR="00D40805" w14:paraId="3B86397D" w14:textId="77777777">
        <w:trPr>
          <w:trHeight w:val="1315"/>
        </w:trPr>
        <w:tc>
          <w:tcPr>
            <w:tcW w:w="833" w:type="dxa"/>
          </w:tcPr>
          <w:p w14:paraId="2A1F6F6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028C8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05" w:type="dxa"/>
          </w:tcPr>
          <w:p w14:paraId="63D6E2E6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45CB7E0D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2AAF932A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CAD6EF4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863F1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D2E1A0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CA9A13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29A7BA5" w14:textId="77777777" w:rsidR="00D40805" w:rsidRDefault="00D40805">
            <w:pPr>
              <w:pStyle w:val="TableParagraph"/>
            </w:pPr>
          </w:p>
        </w:tc>
      </w:tr>
      <w:tr w:rsidR="00D40805" w14:paraId="46D7B21D" w14:textId="77777777">
        <w:trPr>
          <w:trHeight w:val="995"/>
        </w:trPr>
        <w:tc>
          <w:tcPr>
            <w:tcW w:w="833" w:type="dxa"/>
          </w:tcPr>
          <w:p w14:paraId="2758545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A9597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05" w:type="dxa"/>
          </w:tcPr>
          <w:p w14:paraId="35D9F05D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развитие речи: работаем с </w:t>
            </w:r>
            <w:r>
              <w:rPr>
                <w:spacing w:val="-2"/>
                <w:sz w:val="24"/>
              </w:rPr>
              <w:t>текстами</w:t>
            </w:r>
          </w:p>
        </w:tc>
        <w:tc>
          <w:tcPr>
            <w:tcW w:w="1099" w:type="dxa"/>
          </w:tcPr>
          <w:p w14:paraId="04E6FA3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1A56C4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7F72E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96899C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CE0638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756EBD1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A16620" w14:textId="77777777" w:rsidR="00D40805" w:rsidRDefault="00D40805">
            <w:pPr>
              <w:pStyle w:val="TableParagraph"/>
              <w:spacing w:before="40"/>
              <w:ind w:left="236"/>
            </w:pPr>
            <w:hyperlink r:id="rId580">
              <w:r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D40805" w14:paraId="46C82CC8" w14:textId="77777777">
        <w:trPr>
          <w:trHeight w:val="679"/>
        </w:trPr>
        <w:tc>
          <w:tcPr>
            <w:tcW w:w="833" w:type="dxa"/>
          </w:tcPr>
          <w:p w14:paraId="5BD8F03B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05" w:type="dxa"/>
          </w:tcPr>
          <w:p w14:paraId="2C84DE47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когда оно нужно</w:t>
            </w:r>
          </w:p>
        </w:tc>
        <w:tc>
          <w:tcPr>
            <w:tcW w:w="1099" w:type="dxa"/>
          </w:tcPr>
          <w:p w14:paraId="00501147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B38F3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589C9D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211CA7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915DCC" w14:textId="77777777" w:rsidR="00D40805" w:rsidRDefault="00D40805">
            <w:pPr>
              <w:pStyle w:val="TableParagraph"/>
            </w:pPr>
          </w:p>
        </w:tc>
      </w:tr>
    </w:tbl>
    <w:p w14:paraId="086ACE0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46F7097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7C67CB6B" w14:textId="77777777">
        <w:trPr>
          <w:trHeight w:val="998"/>
        </w:trPr>
        <w:tc>
          <w:tcPr>
            <w:tcW w:w="833" w:type="dxa"/>
          </w:tcPr>
          <w:p w14:paraId="423EF63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4799AD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05" w:type="dxa"/>
          </w:tcPr>
          <w:p w14:paraId="4836F12B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</w:p>
          <w:p w14:paraId="7ECED323" w14:textId="77777777" w:rsidR="00D40805" w:rsidRDefault="00BC6634">
            <w:pPr>
              <w:pStyle w:val="TableParagraph"/>
              <w:spacing w:before="9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речи. Части речи</w:t>
            </w:r>
          </w:p>
        </w:tc>
        <w:tc>
          <w:tcPr>
            <w:tcW w:w="1099" w:type="dxa"/>
          </w:tcPr>
          <w:p w14:paraId="5F86E1B8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48E415C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6E476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1B52FB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EF4C42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F16780A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081058" w14:textId="77777777" w:rsidR="00D40805" w:rsidRDefault="00D40805">
            <w:pPr>
              <w:pStyle w:val="TableParagraph"/>
              <w:spacing w:before="40"/>
              <w:ind w:left="236"/>
            </w:pPr>
            <w:hyperlink r:id="rId581">
              <w:r>
                <w:rPr>
                  <w:color w:val="0000FF"/>
                  <w:spacing w:val="-2"/>
                  <w:u w:val="single" w:color="0000FF"/>
                </w:rPr>
                <w:t>https://m.edsoo.ru/f8428aec</w:t>
              </w:r>
            </w:hyperlink>
          </w:p>
        </w:tc>
      </w:tr>
      <w:tr w:rsidR="00D40805" w14:paraId="52CB29C3" w14:textId="77777777">
        <w:trPr>
          <w:trHeight w:val="1632"/>
        </w:trPr>
        <w:tc>
          <w:tcPr>
            <w:tcW w:w="833" w:type="dxa"/>
          </w:tcPr>
          <w:p w14:paraId="34F3C4B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6CDF88C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6C4CD75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05" w:type="dxa"/>
          </w:tcPr>
          <w:p w14:paraId="670AB6A0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Имена существительные одушевлённые и неодушевлённые. Подробное 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14:paraId="210D1003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099" w:type="dxa"/>
          </w:tcPr>
          <w:p w14:paraId="0D2C0E8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E36C0F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5958EBC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91956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D1D080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C9C13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0056E09" w14:textId="77777777" w:rsidR="00D40805" w:rsidRDefault="00D40805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B5B2510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A9AFD4" w14:textId="77777777" w:rsidR="00D40805" w:rsidRDefault="00D40805">
            <w:pPr>
              <w:pStyle w:val="TableParagraph"/>
              <w:spacing w:before="41"/>
              <w:ind w:left="236"/>
            </w:pPr>
            <w:hyperlink r:id="rId582">
              <w:r>
                <w:rPr>
                  <w:color w:val="0000FF"/>
                  <w:spacing w:val="-2"/>
                  <w:u w:val="single" w:color="0000FF"/>
                </w:rPr>
                <w:t>https://m.edsoo.ru/f842c750</w:t>
              </w:r>
            </w:hyperlink>
          </w:p>
        </w:tc>
      </w:tr>
      <w:tr w:rsidR="00D40805" w14:paraId="04D7F4FE" w14:textId="77777777">
        <w:trPr>
          <w:trHeight w:val="678"/>
        </w:trPr>
        <w:tc>
          <w:tcPr>
            <w:tcW w:w="833" w:type="dxa"/>
          </w:tcPr>
          <w:p w14:paraId="570DFE3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05" w:type="dxa"/>
          </w:tcPr>
          <w:p w14:paraId="4EDDB4A1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099" w:type="dxa"/>
          </w:tcPr>
          <w:p w14:paraId="2A6776FB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4C43A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ECBB6D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832C5F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EE0E5AD" w14:textId="77777777" w:rsidR="00D40805" w:rsidRDefault="00D40805">
            <w:pPr>
              <w:pStyle w:val="TableParagraph"/>
            </w:pPr>
          </w:p>
        </w:tc>
      </w:tr>
      <w:tr w:rsidR="00D40805" w14:paraId="4F5EC4A7" w14:textId="77777777">
        <w:trPr>
          <w:trHeight w:val="655"/>
        </w:trPr>
        <w:tc>
          <w:tcPr>
            <w:tcW w:w="833" w:type="dxa"/>
          </w:tcPr>
          <w:p w14:paraId="6BDE7143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05" w:type="dxa"/>
          </w:tcPr>
          <w:p w14:paraId="4FAC11FF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099" w:type="dxa"/>
          </w:tcPr>
          <w:p w14:paraId="173B4AD1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B1EBF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CB6843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0FA831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58354FB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5FFC4B" w14:textId="77777777" w:rsidR="00D40805" w:rsidRDefault="00D40805">
            <w:pPr>
              <w:pStyle w:val="TableParagraph"/>
              <w:spacing w:before="40"/>
              <w:ind w:left="236"/>
            </w:pPr>
            <w:hyperlink r:id="rId583">
              <w:r>
                <w:rPr>
                  <w:color w:val="0000FF"/>
                  <w:spacing w:val="-2"/>
                  <w:u w:val="single" w:color="0000FF"/>
                </w:rPr>
                <w:t>https://m.edsoo.ru/f84296c2</w:t>
              </w:r>
            </w:hyperlink>
          </w:p>
        </w:tc>
      </w:tr>
      <w:tr w:rsidR="00D40805" w14:paraId="3B59CFDE" w14:textId="77777777">
        <w:trPr>
          <w:trHeight w:val="1312"/>
        </w:trPr>
        <w:tc>
          <w:tcPr>
            <w:tcW w:w="833" w:type="dxa"/>
          </w:tcPr>
          <w:p w14:paraId="01AB1AC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C30060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05" w:type="dxa"/>
          </w:tcPr>
          <w:p w14:paraId="79645FC2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Имена существительные 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 Имена существительные,</w:t>
            </w:r>
          </w:p>
          <w:p w14:paraId="1ABA9A2D" w14:textId="77777777" w:rsidR="00D40805" w:rsidRDefault="00BC663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099" w:type="dxa"/>
          </w:tcPr>
          <w:p w14:paraId="03B97E3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2B39CC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554E0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2A04E2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AE3B4B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C98BC4D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6A7CBE6C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A21704" w14:textId="77777777" w:rsidR="00D40805" w:rsidRDefault="00D40805">
            <w:pPr>
              <w:pStyle w:val="TableParagraph"/>
              <w:spacing w:before="43"/>
              <w:ind w:left="236"/>
            </w:pPr>
            <w:hyperlink r:id="rId584">
              <w:r>
                <w:rPr>
                  <w:color w:val="0000FF"/>
                  <w:spacing w:val="-2"/>
                  <w:u w:val="single" w:color="0000FF"/>
                </w:rPr>
                <w:t>https://m.edsoo.ru/f8429ec4</w:t>
              </w:r>
            </w:hyperlink>
          </w:p>
        </w:tc>
      </w:tr>
      <w:tr w:rsidR="00D40805" w14:paraId="6BABC9A3" w14:textId="77777777">
        <w:trPr>
          <w:trHeight w:val="681"/>
        </w:trPr>
        <w:tc>
          <w:tcPr>
            <w:tcW w:w="833" w:type="dxa"/>
          </w:tcPr>
          <w:p w14:paraId="7F884233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05" w:type="dxa"/>
          </w:tcPr>
          <w:p w14:paraId="29609477" w14:textId="77777777" w:rsidR="00D40805" w:rsidRDefault="00BC6634">
            <w:pPr>
              <w:pStyle w:val="TableParagraph"/>
              <w:spacing w:before="9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1099" w:type="dxa"/>
          </w:tcPr>
          <w:p w14:paraId="792C6F78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BD516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1E955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F7E40F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98EF077" w14:textId="77777777" w:rsidR="00D40805" w:rsidRDefault="00D40805">
            <w:pPr>
              <w:pStyle w:val="TableParagraph"/>
            </w:pPr>
          </w:p>
        </w:tc>
      </w:tr>
      <w:tr w:rsidR="00D40805" w14:paraId="64C1807B" w14:textId="77777777">
        <w:trPr>
          <w:trHeight w:val="996"/>
        </w:trPr>
        <w:tc>
          <w:tcPr>
            <w:tcW w:w="833" w:type="dxa"/>
          </w:tcPr>
          <w:p w14:paraId="38636C3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3AAF4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05" w:type="dxa"/>
          </w:tcPr>
          <w:p w14:paraId="3B630CF6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Имена существительные мужского,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14:paraId="61F50EDC" w14:textId="77777777" w:rsidR="00D40805" w:rsidRDefault="00BC663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1099" w:type="dxa"/>
          </w:tcPr>
          <w:p w14:paraId="1147F16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05C4D5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5CD7E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CD2849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334808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0326F77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EAEE37" w14:textId="77777777" w:rsidR="00D40805" w:rsidRDefault="00D40805">
            <w:pPr>
              <w:pStyle w:val="TableParagraph"/>
              <w:spacing w:before="41"/>
              <w:ind w:left="236"/>
            </w:pPr>
            <w:hyperlink r:id="rId585">
              <w:r>
                <w:rPr>
                  <w:color w:val="0000FF"/>
                  <w:spacing w:val="-2"/>
                  <w:u w:val="single" w:color="0000FF"/>
                </w:rPr>
                <w:t>https://m.edsoo.ru/f84291f4</w:t>
              </w:r>
            </w:hyperlink>
          </w:p>
        </w:tc>
      </w:tr>
      <w:tr w:rsidR="00D40805" w14:paraId="241DAAB0" w14:textId="77777777">
        <w:trPr>
          <w:trHeight w:val="362"/>
        </w:trPr>
        <w:tc>
          <w:tcPr>
            <w:tcW w:w="833" w:type="dxa"/>
          </w:tcPr>
          <w:p w14:paraId="6E6AD9FA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05" w:type="dxa"/>
          </w:tcPr>
          <w:p w14:paraId="14395039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099" w:type="dxa"/>
          </w:tcPr>
          <w:p w14:paraId="75C74CAE" w14:textId="77777777" w:rsidR="00D40805" w:rsidRDefault="00BC6634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D5B55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9A5D1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AF2F64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5DEEC58" w14:textId="77777777" w:rsidR="00D40805" w:rsidRDefault="00D40805">
            <w:pPr>
              <w:pStyle w:val="TableParagraph"/>
            </w:pPr>
          </w:p>
        </w:tc>
      </w:tr>
      <w:tr w:rsidR="00D40805" w14:paraId="3B70AEA7" w14:textId="77777777">
        <w:trPr>
          <w:trHeight w:val="681"/>
        </w:trPr>
        <w:tc>
          <w:tcPr>
            <w:tcW w:w="833" w:type="dxa"/>
          </w:tcPr>
          <w:p w14:paraId="2129D6B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05" w:type="dxa"/>
          </w:tcPr>
          <w:p w14:paraId="5D1DF2FB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конце имён существительных</w:t>
            </w:r>
          </w:p>
        </w:tc>
        <w:tc>
          <w:tcPr>
            <w:tcW w:w="1099" w:type="dxa"/>
          </w:tcPr>
          <w:p w14:paraId="60FF673D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288A1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B477D8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0A6D18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AC1C238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44E0CC" w14:textId="77777777" w:rsidR="00D40805" w:rsidRDefault="00D40805">
            <w:pPr>
              <w:pStyle w:val="TableParagraph"/>
              <w:spacing w:before="40"/>
              <w:ind w:left="236"/>
            </w:pPr>
            <w:hyperlink r:id="rId586">
              <w:r>
                <w:rPr>
                  <w:color w:val="0000FF"/>
                  <w:spacing w:val="-2"/>
                  <w:u w:val="single" w:color="0000FF"/>
                </w:rPr>
                <w:t>https://m.edsoo.ru/f8429906</w:t>
              </w:r>
            </w:hyperlink>
          </w:p>
        </w:tc>
      </w:tr>
      <w:tr w:rsidR="00D40805" w14:paraId="2AAE1505" w14:textId="77777777">
        <w:trPr>
          <w:trHeight w:val="993"/>
        </w:trPr>
        <w:tc>
          <w:tcPr>
            <w:tcW w:w="833" w:type="dxa"/>
          </w:tcPr>
          <w:p w14:paraId="6CE90D8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B85A6B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05" w:type="dxa"/>
          </w:tcPr>
          <w:p w14:paraId="12719038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«Мягкий 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</w:p>
          <w:p w14:paraId="29B6638D" w14:textId="77777777" w:rsidR="00D40805" w:rsidRDefault="00BC663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существительных»</w:t>
            </w:r>
          </w:p>
        </w:tc>
        <w:tc>
          <w:tcPr>
            <w:tcW w:w="1099" w:type="dxa"/>
          </w:tcPr>
          <w:p w14:paraId="5515DC5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B286FD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F1772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B749B1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36F64C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37902F3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72FF03" w14:textId="77777777" w:rsidR="00D40805" w:rsidRDefault="00D40805">
            <w:pPr>
              <w:pStyle w:val="TableParagraph"/>
              <w:spacing w:before="40"/>
              <w:ind w:left="236"/>
            </w:pPr>
            <w:hyperlink r:id="rId587">
              <w:r>
                <w:rPr>
                  <w:color w:val="0000FF"/>
                  <w:spacing w:val="-2"/>
                  <w:u w:val="single" w:color="0000FF"/>
                </w:rPr>
                <w:t>https://m.edsoo.ru/f8429cd0</w:t>
              </w:r>
            </w:hyperlink>
          </w:p>
        </w:tc>
      </w:tr>
    </w:tbl>
    <w:p w14:paraId="73692F1D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541649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DDBDE63" w14:textId="77777777">
        <w:trPr>
          <w:trHeight w:val="1314"/>
        </w:trPr>
        <w:tc>
          <w:tcPr>
            <w:tcW w:w="833" w:type="dxa"/>
          </w:tcPr>
          <w:p w14:paraId="58BDEF9E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99E61A9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05" w:type="dxa"/>
          </w:tcPr>
          <w:p w14:paraId="1C153B08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«Мягкий знак после шипящих на конце имён существительных».</w:t>
            </w:r>
          </w:p>
          <w:p w14:paraId="758662F1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099" w:type="dxa"/>
          </w:tcPr>
          <w:p w14:paraId="3F8EAADE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F3DCF1A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3F0B1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A99216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FA296F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B87B22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FC9F282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69407D" w14:textId="77777777" w:rsidR="00D40805" w:rsidRDefault="00D40805">
            <w:pPr>
              <w:pStyle w:val="TableParagraph"/>
              <w:spacing w:before="40"/>
              <w:ind w:left="236"/>
            </w:pPr>
            <w:hyperlink r:id="rId588">
              <w:r>
                <w:rPr>
                  <w:color w:val="0000FF"/>
                  <w:spacing w:val="-2"/>
                  <w:u w:val="single" w:color="0000FF"/>
                </w:rPr>
                <w:t>https://m.edsoo.ru/f8429adc</w:t>
              </w:r>
            </w:hyperlink>
          </w:p>
        </w:tc>
      </w:tr>
      <w:tr w:rsidR="00D40805" w14:paraId="33A05104" w14:textId="77777777">
        <w:trPr>
          <w:trHeight w:val="681"/>
        </w:trPr>
        <w:tc>
          <w:tcPr>
            <w:tcW w:w="833" w:type="dxa"/>
          </w:tcPr>
          <w:p w14:paraId="26EF7A39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05" w:type="dxa"/>
          </w:tcPr>
          <w:p w14:paraId="4C3092BB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099" w:type="dxa"/>
          </w:tcPr>
          <w:p w14:paraId="7E79E858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D3851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EA46B7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4BC687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B01413B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30224A" w14:textId="77777777" w:rsidR="00D40805" w:rsidRDefault="00D40805">
            <w:pPr>
              <w:pStyle w:val="TableParagraph"/>
              <w:spacing w:before="40"/>
              <w:ind w:left="236"/>
            </w:pPr>
            <w:hyperlink r:id="rId589">
              <w:r>
                <w:rPr>
                  <w:color w:val="0000FF"/>
                  <w:spacing w:val="-2"/>
                  <w:u w:val="single" w:color="0000FF"/>
                </w:rPr>
                <w:t>https://m.edsoo.ru/f842900a</w:t>
              </w:r>
            </w:hyperlink>
          </w:p>
        </w:tc>
      </w:tr>
      <w:tr w:rsidR="00D40805" w14:paraId="4C2B6159" w14:textId="77777777">
        <w:trPr>
          <w:trHeight w:val="653"/>
        </w:trPr>
        <w:tc>
          <w:tcPr>
            <w:tcW w:w="833" w:type="dxa"/>
          </w:tcPr>
          <w:p w14:paraId="2850E204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05" w:type="dxa"/>
          </w:tcPr>
          <w:p w14:paraId="41FB8BF2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  <w:tc>
          <w:tcPr>
            <w:tcW w:w="1099" w:type="dxa"/>
          </w:tcPr>
          <w:p w14:paraId="6A348A3E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A869B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3ECF26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41CB17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BCFE2DD" w14:textId="77777777" w:rsidR="00D40805" w:rsidRDefault="00BC6634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3F1592" w14:textId="77777777" w:rsidR="00D40805" w:rsidRDefault="00D40805">
            <w:pPr>
              <w:pStyle w:val="TableParagraph"/>
              <w:spacing w:before="43"/>
              <w:ind w:left="236"/>
            </w:pPr>
            <w:hyperlink r:id="rId590">
              <w:r>
                <w:rPr>
                  <w:color w:val="0000FF"/>
                  <w:spacing w:val="-2"/>
                  <w:u w:val="single" w:color="0000FF"/>
                </w:rPr>
                <w:t>https://m.edsoo.ru/f842a086</w:t>
              </w:r>
            </w:hyperlink>
          </w:p>
        </w:tc>
      </w:tr>
      <w:tr w:rsidR="00D40805" w14:paraId="49BDF8DE" w14:textId="77777777">
        <w:trPr>
          <w:trHeight w:val="995"/>
        </w:trPr>
        <w:tc>
          <w:tcPr>
            <w:tcW w:w="833" w:type="dxa"/>
          </w:tcPr>
          <w:p w14:paraId="37426EF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A7FF8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05" w:type="dxa"/>
          </w:tcPr>
          <w:p w14:paraId="6A03ADCB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текстов- повествований. Составление рассказа покартине</w:t>
            </w:r>
          </w:p>
        </w:tc>
        <w:tc>
          <w:tcPr>
            <w:tcW w:w="1099" w:type="dxa"/>
          </w:tcPr>
          <w:p w14:paraId="2A2F425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105479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859C7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BD1756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D91ABF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87FCBE6" w14:textId="77777777" w:rsidR="00D40805" w:rsidRDefault="00D40805">
            <w:pPr>
              <w:pStyle w:val="TableParagraph"/>
            </w:pPr>
          </w:p>
        </w:tc>
      </w:tr>
      <w:tr w:rsidR="00D40805" w14:paraId="0A68DF15" w14:textId="77777777">
        <w:trPr>
          <w:trHeight w:val="681"/>
        </w:trPr>
        <w:tc>
          <w:tcPr>
            <w:tcW w:w="833" w:type="dxa"/>
          </w:tcPr>
          <w:p w14:paraId="18012CF9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05" w:type="dxa"/>
          </w:tcPr>
          <w:p w14:paraId="00271B83" w14:textId="77777777" w:rsidR="00D40805" w:rsidRDefault="00BC663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именительный падеж</w:t>
            </w:r>
          </w:p>
        </w:tc>
        <w:tc>
          <w:tcPr>
            <w:tcW w:w="1099" w:type="dxa"/>
          </w:tcPr>
          <w:p w14:paraId="775715E7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F02A4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2934C5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7E4C8A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EF26BBB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1BE68F" w14:textId="77777777" w:rsidR="00D40805" w:rsidRDefault="00D40805">
            <w:pPr>
              <w:pStyle w:val="TableParagraph"/>
              <w:spacing w:before="40"/>
              <w:ind w:left="236"/>
            </w:pPr>
            <w:hyperlink r:id="rId591">
              <w:r>
                <w:rPr>
                  <w:color w:val="0000FF"/>
                  <w:spacing w:val="-2"/>
                  <w:u w:val="single" w:color="0000FF"/>
                </w:rPr>
                <w:t>https://m.edsoo.ru/f842a23e</w:t>
              </w:r>
            </w:hyperlink>
          </w:p>
        </w:tc>
      </w:tr>
      <w:tr w:rsidR="00D40805" w14:paraId="5CF8736A" w14:textId="77777777">
        <w:trPr>
          <w:trHeight w:val="679"/>
        </w:trPr>
        <w:tc>
          <w:tcPr>
            <w:tcW w:w="833" w:type="dxa"/>
          </w:tcPr>
          <w:p w14:paraId="7442E804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05" w:type="dxa"/>
          </w:tcPr>
          <w:p w14:paraId="45CBD4EB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родительный падеж</w:t>
            </w:r>
          </w:p>
        </w:tc>
        <w:tc>
          <w:tcPr>
            <w:tcW w:w="1099" w:type="dxa"/>
          </w:tcPr>
          <w:p w14:paraId="37B411C4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1A503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850B4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90F6C5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FBBA6D0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FB3A4D" w14:textId="77777777" w:rsidR="00D40805" w:rsidRDefault="00D40805">
            <w:pPr>
              <w:pStyle w:val="TableParagraph"/>
              <w:spacing w:before="40"/>
              <w:ind w:left="236"/>
            </w:pPr>
            <w:hyperlink r:id="rId592">
              <w:r>
                <w:rPr>
                  <w:color w:val="0000FF"/>
                  <w:spacing w:val="-2"/>
                  <w:u w:val="single" w:color="0000FF"/>
                </w:rPr>
                <w:t>https://m.edsoo.ru/f842b152</w:t>
              </w:r>
            </w:hyperlink>
          </w:p>
        </w:tc>
      </w:tr>
      <w:tr w:rsidR="00D40805" w14:paraId="59D9CC19" w14:textId="77777777">
        <w:trPr>
          <w:trHeight w:val="679"/>
        </w:trPr>
        <w:tc>
          <w:tcPr>
            <w:tcW w:w="833" w:type="dxa"/>
          </w:tcPr>
          <w:p w14:paraId="4270825F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05" w:type="dxa"/>
          </w:tcPr>
          <w:p w14:paraId="714660AF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дательный падеж</w:t>
            </w:r>
          </w:p>
        </w:tc>
        <w:tc>
          <w:tcPr>
            <w:tcW w:w="1099" w:type="dxa"/>
          </w:tcPr>
          <w:p w14:paraId="33F8022D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7841B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C7D699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247849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B769ED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67A2B5" w14:textId="77777777" w:rsidR="00D40805" w:rsidRDefault="00D40805">
            <w:pPr>
              <w:pStyle w:val="TableParagraph"/>
              <w:spacing w:before="42"/>
              <w:ind w:left="236"/>
            </w:pPr>
            <w:hyperlink r:id="rId593">
              <w:r>
                <w:rPr>
                  <w:color w:val="0000FF"/>
                  <w:spacing w:val="-2"/>
                  <w:u w:val="single" w:color="0000FF"/>
                </w:rPr>
                <w:t>https://m.edsoo.ru/f842b878</w:t>
              </w:r>
            </w:hyperlink>
          </w:p>
        </w:tc>
      </w:tr>
      <w:tr w:rsidR="00D40805" w14:paraId="3D09AD8B" w14:textId="77777777">
        <w:trPr>
          <w:trHeight w:val="681"/>
        </w:trPr>
        <w:tc>
          <w:tcPr>
            <w:tcW w:w="833" w:type="dxa"/>
          </w:tcPr>
          <w:p w14:paraId="1377CCD4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05" w:type="dxa"/>
          </w:tcPr>
          <w:p w14:paraId="75F98A26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Пишем поздравительную открытку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099" w:type="dxa"/>
          </w:tcPr>
          <w:p w14:paraId="0135C94C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7814E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C6561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7E12E2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4B420B6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57D16A" w14:textId="77777777" w:rsidR="00D40805" w:rsidRDefault="00D40805">
            <w:pPr>
              <w:pStyle w:val="TableParagraph"/>
              <w:spacing w:before="40"/>
              <w:ind w:left="236"/>
            </w:pPr>
            <w:hyperlink r:id="rId594">
              <w:r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D40805" w14:paraId="4FD18152" w14:textId="77777777">
        <w:trPr>
          <w:trHeight w:val="679"/>
        </w:trPr>
        <w:tc>
          <w:tcPr>
            <w:tcW w:w="833" w:type="dxa"/>
          </w:tcPr>
          <w:p w14:paraId="375385C3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05" w:type="dxa"/>
          </w:tcPr>
          <w:p w14:paraId="1A3F62A2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винительный падеж</w:t>
            </w:r>
          </w:p>
        </w:tc>
        <w:tc>
          <w:tcPr>
            <w:tcW w:w="1099" w:type="dxa"/>
          </w:tcPr>
          <w:p w14:paraId="0CB79DB2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297C0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187BB2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F23EAB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FF11C25" w14:textId="77777777" w:rsidR="00D40805" w:rsidRDefault="00D40805">
            <w:pPr>
              <w:pStyle w:val="TableParagraph"/>
            </w:pPr>
          </w:p>
        </w:tc>
      </w:tr>
      <w:tr w:rsidR="00D40805" w14:paraId="65BA6616" w14:textId="77777777">
        <w:trPr>
          <w:trHeight w:val="678"/>
        </w:trPr>
        <w:tc>
          <w:tcPr>
            <w:tcW w:w="833" w:type="dxa"/>
          </w:tcPr>
          <w:p w14:paraId="335B046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05" w:type="dxa"/>
          </w:tcPr>
          <w:p w14:paraId="45C3ABB2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творительный падеж</w:t>
            </w:r>
          </w:p>
        </w:tc>
        <w:tc>
          <w:tcPr>
            <w:tcW w:w="1099" w:type="dxa"/>
          </w:tcPr>
          <w:p w14:paraId="7E9E96D0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0CB0E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2EAA9B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F7E971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67843A0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C70FEA" w14:textId="77777777" w:rsidR="00D40805" w:rsidRDefault="00D40805">
            <w:pPr>
              <w:pStyle w:val="TableParagraph"/>
              <w:spacing w:before="42"/>
              <w:ind w:left="236"/>
            </w:pPr>
            <w:hyperlink r:id="rId595">
              <w:r>
                <w:rPr>
                  <w:color w:val="0000FF"/>
                  <w:spacing w:val="-2"/>
                  <w:u w:val="single" w:color="0000FF"/>
                </w:rPr>
                <w:t>https://m.edsoo.ru/f842ba62</w:t>
              </w:r>
            </w:hyperlink>
          </w:p>
        </w:tc>
      </w:tr>
      <w:tr w:rsidR="00D40805" w14:paraId="75656E85" w14:textId="77777777">
        <w:trPr>
          <w:trHeight w:val="681"/>
        </w:trPr>
        <w:tc>
          <w:tcPr>
            <w:tcW w:w="833" w:type="dxa"/>
          </w:tcPr>
          <w:p w14:paraId="3AEB515B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05" w:type="dxa"/>
          </w:tcPr>
          <w:p w14:paraId="709CD118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предложный падеж</w:t>
            </w:r>
          </w:p>
        </w:tc>
        <w:tc>
          <w:tcPr>
            <w:tcW w:w="1099" w:type="dxa"/>
          </w:tcPr>
          <w:p w14:paraId="4B0E7908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4616B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E2A9D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E9AC03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1CD352F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7E03D2" w14:textId="77777777" w:rsidR="00D40805" w:rsidRDefault="00D40805">
            <w:pPr>
              <w:pStyle w:val="TableParagraph"/>
              <w:spacing w:before="40"/>
              <w:ind w:left="236"/>
            </w:pPr>
            <w:hyperlink r:id="rId596">
              <w:r>
                <w:rPr>
                  <w:color w:val="0000FF"/>
                  <w:spacing w:val="-2"/>
                  <w:u w:val="single" w:color="0000FF"/>
                </w:rPr>
                <w:t>https://m.edsoo.ru/f842bd28</w:t>
              </w:r>
            </w:hyperlink>
          </w:p>
        </w:tc>
      </w:tr>
      <w:tr w:rsidR="00D40805" w14:paraId="3FD6DAF2" w14:textId="77777777">
        <w:trPr>
          <w:trHeight w:val="677"/>
        </w:trPr>
        <w:tc>
          <w:tcPr>
            <w:tcW w:w="833" w:type="dxa"/>
          </w:tcPr>
          <w:p w14:paraId="4F4DDF59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05" w:type="dxa"/>
          </w:tcPr>
          <w:p w14:paraId="797E3D0F" w14:textId="77777777" w:rsidR="00D40805" w:rsidRDefault="00BC6634">
            <w:pPr>
              <w:pStyle w:val="TableParagraph"/>
              <w:spacing w:before="6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99" w:type="dxa"/>
          </w:tcPr>
          <w:p w14:paraId="7AF95F95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D4D02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E41B60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9F189F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2472EB0" w14:textId="77777777" w:rsidR="00D40805" w:rsidRDefault="00D40805">
            <w:pPr>
              <w:pStyle w:val="TableParagraph"/>
            </w:pPr>
          </w:p>
        </w:tc>
      </w:tr>
    </w:tbl>
    <w:p w14:paraId="309A5AE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C9EBD84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1ECAE0C1" w14:textId="77777777">
        <w:trPr>
          <w:trHeight w:val="681"/>
        </w:trPr>
        <w:tc>
          <w:tcPr>
            <w:tcW w:w="833" w:type="dxa"/>
          </w:tcPr>
          <w:p w14:paraId="60D94A1E" w14:textId="77777777" w:rsidR="00D40805" w:rsidRDefault="00D40805">
            <w:pPr>
              <w:pStyle w:val="TableParagraph"/>
            </w:pPr>
          </w:p>
        </w:tc>
        <w:tc>
          <w:tcPr>
            <w:tcW w:w="3905" w:type="dxa"/>
          </w:tcPr>
          <w:p w14:paraId="0AFD4096" w14:textId="77777777" w:rsidR="00D40805" w:rsidRDefault="00BC663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числам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(склонение).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 описание картины</w:t>
            </w:r>
          </w:p>
        </w:tc>
        <w:tc>
          <w:tcPr>
            <w:tcW w:w="1099" w:type="dxa"/>
          </w:tcPr>
          <w:p w14:paraId="30A36C3F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087C77B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A0A791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ED4ECC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98C84AD" w14:textId="77777777" w:rsidR="00D40805" w:rsidRDefault="00D40805">
            <w:pPr>
              <w:pStyle w:val="TableParagraph"/>
            </w:pPr>
          </w:p>
        </w:tc>
      </w:tr>
      <w:tr w:rsidR="00D40805" w14:paraId="100AA3EC" w14:textId="77777777">
        <w:trPr>
          <w:trHeight w:val="679"/>
        </w:trPr>
        <w:tc>
          <w:tcPr>
            <w:tcW w:w="833" w:type="dxa"/>
          </w:tcPr>
          <w:p w14:paraId="681D01FC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905" w:type="dxa"/>
          </w:tcPr>
          <w:p w14:paraId="3BE21164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6AC1F1EE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6B380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551A5C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851D4C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65DB2EF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A65B55" w14:textId="77777777" w:rsidR="00D40805" w:rsidRDefault="00D40805">
            <w:pPr>
              <w:pStyle w:val="TableParagraph"/>
              <w:spacing w:before="40"/>
              <w:ind w:left="236"/>
            </w:pPr>
            <w:hyperlink r:id="rId597">
              <w:r>
                <w:rPr>
                  <w:color w:val="0000FF"/>
                  <w:spacing w:val="-2"/>
                  <w:u w:val="single" w:color="0000FF"/>
                </w:rPr>
                <w:t>https://m.edsoo.ru/f842bf44</w:t>
              </w:r>
            </w:hyperlink>
          </w:p>
        </w:tc>
      </w:tr>
      <w:tr w:rsidR="00D40805" w14:paraId="49ECAEB9" w14:textId="77777777">
        <w:trPr>
          <w:trHeight w:val="998"/>
        </w:trPr>
        <w:tc>
          <w:tcPr>
            <w:tcW w:w="833" w:type="dxa"/>
          </w:tcPr>
          <w:p w14:paraId="033F58A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3794F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905" w:type="dxa"/>
          </w:tcPr>
          <w:p w14:paraId="5F5AB354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</w:p>
          <w:p w14:paraId="359E8811" w14:textId="77777777" w:rsidR="00D40805" w:rsidRDefault="00BC663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99" w:type="dxa"/>
          </w:tcPr>
          <w:p w14:paraId="1DD6B2E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99AFF1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FF859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FB4F84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CA5906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6A10293" w14:textId="77777777" w:rsidR="00D40805" w:rsidRDefault="00D40805">
            <w:pPr>
              <w:pStyle w:val="TableParagraph"/>
            </w:pPr>
          </w:p>
        </w:tc>
      </w:tr>
      <w:tr w:rsidR="00D40805" w14:paraId="7A0CFF4D" w14:textId="77777777">
        <w:trPr>
          <w:trHeight w:val="1312"/>
        </w:trPr>
        <w:tc>
          <w:tcPr>
            <w:tcW w:w="833" w:type="dxa"/>
          </w:tcPr>
          <w:p w14:paraId="17F7C99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7FCC221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905" w:type="dxa"/>
          </w:tcPr>
          <w:p w14:paraId="56B02887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об имени существительном. Коллективное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 опорным словам)</w:t>
            </w:r>
          </w:p>
        </w:tc>
        <w:tc>
          <w:tcPr>
            <w:tcW w:w="1099" w:type="dxa"/>
          </w:tcPr>
          <w:p w14:paraId="3F0FBA4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692914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59B97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72CAB8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7BC19D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6389D8F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50136DE" w14:textId="77777777" w:rsidR="00D40805" w:rsidRDefault="00BC6634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A293CD" w14:textId="77777777" w:rsidR="00D40805" w:rsidRDefault="00D40805">
            <w:pPr>
              <w:pStyle w:val="TableParagraph"/>
              <w:spacing w:before="40"/>
              <w:ind w:left="236"/>
            </w:pPr>
            <w:hyperlink r:id="rId598">
              <w:r>
                <w:rPr>
                  <w:color w:val="0000FF"/>
                  <w:spacing w:val="-2"/>
                  <w:u w:val="single" w:color="0000FF"/>
                </w:rPr>
                <w:t>https://m.edsoo.ru/f8428e2a</w:t>
              </w:r>
            </w:hyperlink>
          </w:p>
        </w:tc>
      </w:tr>
      <w:tr w:rsidR="00D40805" w14:paraId="28C5C952" w14:textId="77777777">
        <w:trPr>
          <w:trHeight w:val="998"/>
        </w:trPr>
        <w:tc>
          <w:tcPr>
            <w:tcW w:w="833" w:type="dxa"/>
          </w:tcPr>
          <w:p w14:paraId="5FAB396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6C57417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905" w:type="dxa"/>
          </w:tcPr>
          <w:p w14:paraId="20036A21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3E0B2A50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4D630CFD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BF61C26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A2E0A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290600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7C0905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16EEC85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746EA6" w14:textId="77777777" w:rsidR="00D40805" w:rsidRDefault="00D40805">
            <w:pPr>
              <w:pStyle w:val="TableParagraph"/>
              <w:spacing w:before="40"/>
              <w:ind w:left="236"/>
            </w:pPr>
            <w:hyperlink r:id="rId599">
              <w:r>
                <w:rPr>
                  <w:color w:val="0000FF"/>
                  <w:spacing w:val="-2"/>
                  <w:u w:val="single" w:color="0000FF"/>
                </w:rPr>
                <w:t>https://m.edsoo.ru/f842c32c</w:t>
              </w:r>
            </w:hyperlink>
          </w:p>
        </w:tc>
      </w:tr>
      <w:tr w:rsidR="00D40805" w14:paraId="564749AB" w14:textId="77777777">
        <w:trPr>
          <w:trHeight w:val="998"/>
        </w:trPr>
        <w:tc>
          <w:tcPr>
            <w:tcW w:w="833" w:type="dxa"/>
          </w:tcPr>
          <w:p w14:paraId="46C921A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1D2630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905" w:type="dxa"/>
          </w:tcPr>
          <w:p w14:paraId="524ED874" w14:textId="77777777" w:rsidR="00D40805" w:rsidRDefault="00BC6634">
            <w:pPr>
              <w:pStyle w:val="TableParagraph"/>
              <w:spacing w:before="7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 склонения</w:t>
            </w:r>
          </w:p>
        </w:tc>
        <w:tc>
          <w:tcPr>
            <w:tcW w:w="1099" w:type="dxa"/>
          </w:tcPr>
          <w:p w14:paraId="35D2ABE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1903D2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B47FC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79601A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0CB3FA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055185F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94CB47" w14:textId="77777777" w:rsidR="00D40805" w:rsidRDefault="00D40805">
            <w:pPr>
              <w:pStyle w:val="TableParagraph"/>
              <w:spacing w:before="43"/>
              <w:ind w:left="236"/>
            </w:pPr>
            <w:hyperlink r:id="rId600">
              <w:r>
                <w:rPr>
                  <w:color w:val="0000FF"/>
                  <w:spacing w:val="-2"/>
                  <w:u w:val="single" w:color="0000FF"/>
                </w:rPr>
                <w:t>https://m.edsoo.ru/f842c53e</w:t>
              </w:r>
            </w:hyperlink>
          </w:p>
        </w:tc>
      </w:tr>
      <w:tr w:rsidR="00D40805" w14:paraId="49345499" w14:textId="77777777">
        <w:trPr>
          <w:trHeight w:val="996"/>
        </w:trPr>
        <w:tc>
          <w:tcPr>
            <w:tcW w:w="833" w:type="dxa"/>
          </w:tcPr>
          <w:p w14:paraId="07E20E0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640BB0C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905" w:type="dxa"/>
          </w:tcPr>
          <w:p w14:paraId="7C547E0B" w14:textId="77777777" w:rsidR="00D40805" w:rsidRDefault="00BC663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50745F29" w14:textId="77777777" w:rsidR="00D40805" w:rsidRDefault="00BC6634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1B7388C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530ED0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6C173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C3175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762F1D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9E5B142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CE0220" w14:textId="77777777" w:rsidR="00D40805" w:rsidRDefault="00D40805">
            <w:pPr>
              <w:pStyle w:val="TableParagraph"/>
              <w:spacing w:before="40"/>
              <w:ind w:left="236"/>
            </w:pPr>
            <w:hyperlink r:id="rId601">
              <w:r>
                <w:rPr>
                  <w:color w:val="0000FF"/>
                  <w:spacing w:val="-2"/>
                  <w:u w:val="single" w:color="0000FF"/>
                </w:rPr>
                <w:t>https://m.edsoo.ru/f842c958</w:t>
              </w:r>
            </w:hyperlink>
          </w:p>
        </w:tc>
      </w:tr>
      <w:tr w:rsidR="00D40805" w14:paraId="626C956A" w14:textId="77777777">
        <w:trPr>
          <w:trHeight w:val="998"/>
        </w:trPr>
        <w:tc>
          <w:tcPr>
            <w:tcW w:w="833" w:type="dxa"/>
          </w:tcPr>
          <w:p w14:paraId="779E5CA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55622A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905" w:type="dxa"/>
          </w:tcPr>
          <w:p w14:paraId="13A3A387" w14:textId="77777777" w:rsidR="00D40805" w:rsidRDefault="00BC6634">
            <w:pPr>
              <w:pStyle w:val="TableParagraph"/>
              <w:spacing w:before="7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 склонения</w:t>
            </w:r>
          </w:p>
        </w:tc>
        <w:tc>
          <w:tcPr>
            <w:tcW w:w="1099" w:type="dxa"/>
          </w:tcPr>
          <w:p w14:paraId="07C5235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0E9D4BD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93347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B50C95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5480D9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83DC8D8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4EFDD5" w14:textId="77777777" w:rsidR="00D40805" w:rsidRDefault="00D40805">
            <w:pPr>
              <w:pStyle w:val="TableParagraph"/>
              <w:spacing w:before="40"/>
              <w:ind w:left="236"/>
            </w:pPr>
            <w:hyperlink r:id="rId602">
              <w:r>
                <w:rPr>
                  <w:color w:val="0000FF"/>
                  <w:spacing w:val="-2"/>
                  <w:u w:val="single" w:color="0000FF"/>
                </w:rPr>
                <w:t>https://m.edsoo.ru/f842cb2e</w:t>
              </w:r>
            </w:hyperlink>
          </w:p>
        </w:tc>
      </w:tr>
      <w:tr w:rsidR="00D40805" w14:paraId="106C70F9" w14:textId="77777777">
        <w:trPr>
          <w:trHeight w:val="995"/>
        </w:trPr>
        <w:tc>
          <w:tcPr>
            <w:tcW w:w="833" w:type="dxa"/>
          </w:tcPr>
          <w:p w14:paraId="7AACF6D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885C50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905" w:type="dxa"/>
          </w:tcPr>
          <w:p w14:paraId="1EE4AFBB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правописанием 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46365B0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4EB099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D9B8F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A9AD93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18AFC5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00C4F7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912CB2" w14:textId="77777777" w:rsidR="00D40805" w:rsidRDefault="00D40805">
            <w:pPr>
              <w:pStyle w:val="TableParagraph"/>
              <w:spacing w:before="40"/>
              <w:ind w:left="236"/>
            </w:pPr>
            <w:hyperlink r:id="rId603">
              <w:r>
                <w:rPr>
                  <w:color w:val="0000FF"/>
                  <w:spacing w:val="-2"/>
                  <w:u w:val="single" w:color="0000FF"/>
                </w:rPr>
                <w:t>https://m.edsoo.ru/f842d240</w:t>
              </w:r>
            </w:hyperlink>
          </w:p>
        </w:tc>
      </w:tr>
      <w:tr w:rsidR="00D40805" w14:paraId="1696519A" w14:textId="77777777">
        <w:trPr>
          <w:trHeight w:val="679"/>
        </w:trPr>
        <w:tc>
          <w:tcPr>
            <w:tcW w:w="833" w:type="dxa"/>
          </w:tcPr>
          <w:p w14:paraId="2B36BECD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905" w:type="dxa"/>
          </w:tcPr>
          <w:p w14:paraId="6E4276BE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 текстов с 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</w:p>
        </w:tc>
        <w:tc>
          <w:tcPr>
            <w:tcW w:w="1099" w:type="dxa"/>
          </w:tcPr>
          <w:p w14:paraId="06D240AD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07E4D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8E21A1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0EC67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2E14164" w14:textId="77777777" w:rsidR="00D40805" w:rsidRDefault="00D40805">
            <w:pPr>
              <w:pStyle w:val="TableParagraph"/>
            </w:pPr>
          </w:p>
        </w:tc>
      </w:tr>
    </w:tbl>
    <w:p w14:paraId="1FC5443C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DD7809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26C21BA9" w14:textId="77777777">
        <w:trPr>
          <w:trHeight w:val="998"/>
        </w:trPr>
        <w:tc>
          <w:tcPr>
            <w:tcW w:w="833" w:type="dxa"/>
          </w:tcPr>
          <w:p w14:paraId="7F6E30E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156B901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905" w:type="dxa"/>
          </w:tcPr>
          <w:p w14:paraId="37041FEC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14:paraId="3449824B" w14:textId="77777777" w:rsidR="00D40805" w:rsidRDefault="00BC6634">
            <w:pPr>
              <w:pStyle w:val="TableParagraph"/>
              <w:spacing w:before="9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 склонения</w:t>
            </w:r>
          </w:p>
        </w:tc>
        <w:tc>
          <w:tcPr>
            <w:tcW w:w="1099" w:type="dxa"/>
          </w:tcPr>
          <w:p w14:paraId="03183DC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405EC07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3CBD5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F3943B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2E7C6C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C0D406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92B1F6" w14:textId="77777777" w:rsidR="00D40805" w:rsidRDefault="00D40805">
            <w:pPr>
              <w:pStyle w:val="TableParagraph"/>
              <w:spacing w:before="40"/>
              <w:ind w:left="236"/>
            </w:pPr>
            <w:hyperlink r:id="rId604">
              <w:r>
                <w:rPr>
                  <w:color w:val="0000FF"/>
                  <w:spacing w:val="-2"/>
                  <w:u w:val="single" w:color="0000FF"/>
                </w:rPr>
                <w:t>https://m.edsoo.ru/f842d47a</w:t>
              </w:r>
            </w:hyperlink>
          </w:p>
        </w:tc>
      </w:tr>
      <w:tr w:rsidR="00D40805" w14:paraId="468FCCB3" w14:textId="77777777">
        <w:trPr>
          <w:trHeight w:val="998"/>
        </w:trPr>
        <w:tc>
          <w:tcPr>
            <w:tcW w:w="833" w:type="dxa"/>
          </w:tcPr>
          <w:p w14:paraId="7FABEE7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1E77345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905" w:type="dxa"/>
          </w:tcPr>
          <w:p w14:paraId="273DC841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во множественном числе</w:t>
            </w:r>
          </w:p>
        </w:tc>
        <w:tc>
          <w:tcPr>
            <w:tcW w:w="1099" w:type="dxa"/>
          </w:tcPr>
          <w:p w14:paraId="0838233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AB7E92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238A7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83F8E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1F1AC6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F700BD7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830CD3" w14:textId="77777777" w:rsidR="00D40805" w:rsidRDefault="00D40805">
            <w:pPr>
              <w:pStyle w:val="TableParagraph"/>
              <w:spacing w:before="40"/>
              <w:ind w:left="236"/>
            </w:pPr>
            <w:hyperlink r:id="rId605">
              <w:r>
                <w:rPr>
                  <w:color w:val="0000FF"/>
                  <w:spacing w:val="-2"/>
                  <w:u w:val="single" w:color="0000FF"/>
                </w:rPr>
                <w:t>https://m.edsoo.ru/f842e38e</w:t>
              </w:r>
            </w:hyperlink>
          </w:p>
        </w:tc>
      </w:tr>
      <w:tr w:rsidR="00D40805" w14:paraId="49410AE4" w14:textId="77777777">
        <w:trPr>
          <w:trHeight w:val="1313"/>
        </w:trPr>
        <w:tc>
          <w:tcPr>
            <w:tcW w:w="833" w:type="dxa"/>
          </w:tcPr>
          <w:p w14:paraId="15ACC4E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00A652D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905" w:type="dxa"/>
          </w:tcPr>
          <w:p w14:paraId="49D83CF9" w14:textId="77777777" w:rsidR="00D40805" w:rsidRDefault="00BC6634">
            <w:pPr>
              <w:pStyle w:val="TableParagraph"/>
              <w:spacing w:before="39" w:line="276" w:lineRule="auto"/>
              <w:ind w:left="232" w:right="9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окончаний имён </w:t>
            </w:r>
            <w:r>
              <w:rPr>
                <w:spacing w:val="-2"/>
                <w:sz w:val="24"/>
              </w:rPr>
              <w:t>существительных:</w:t>
            </w:r>
          </w:p>
          <w:p w14:paraId="07A7FD31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99" w:type="dxa"/>
          </w:tcPr>
          <w:p w14:paraId="52A9076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8D187D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F13DB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5DA5CB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522D4D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44BC3C0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9A16476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97AFD4" w14:textId="77777777" w:rsidR="00D40805" w:rsidRDefault="00D40805">
            <w:pPr>
              <w:pStyle w:val="TableParagraph"/>
              <w:spacing w:before="40"/>
              <w:ind w:left="236"/>
            </w:pPr>
            <w:hyperlink r:id="rId606">
              <w:r>
                <w:rPr>
                  <w:color w:val="0000FF"/>
                  <w:spacing w:val="-2"/>
                  <w:u w:val="single" w:color="0000FF"/>
                </w:rPr>
                <w:t>https://m.edsoo.ru/f842d682</w:t>
              </w:r>
            </w:hyperlink>
          </w:p>
        </w:tc>
      </w:tr>
      <w:tr w:rsidR="00D40805" w14:paraId="7BCC8B5F" w14:textId="77777777">
        <w:trPr>
          <w:trHeight w:val="1315"/>
        </w:trPr>
        <w:tc>
          <w:tcPr>
            <w:tcW w:w="833" w:type="dxa"/>
          </w:tcPr>
          <w:p w14:paraId="5F4BB37A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63149A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905" w:type="dxa"/>
          </w:tcPr>
          <w:p w14:paraId="5BE46370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 диктант (безударные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падежных окончаниях имён</w:t>
            </w:r>
          </w:p>
          <w:p w14:paraId="63C7A79C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существительных)</w:t>
            </w:r>
          </w:p>
        </w:tc>
        <w:tc>
          <w:tcPr>
            <w:tcW w:w="1099" w:type="dxa"/>
          </w:tcPr>
          <w:p w14:paraId="7D760966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4538651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54997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F8F002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C05C74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4BB3AAC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DC6BBB1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1B3BA9" w14:textId="77777777" w:rsidR="00D40805" w:rsidRDefault="00D40805">
            <w:pPr>
              <w:pStyle w:val="TableParagraph"/>
              <w:spacing w:before="40"/>
              <w:ind w:left="236"/>
            </w:pPr>
            <w:hyperlink r:id="rId607">
              <w:r>
                <w:rPr>
                  <w:color w:val="0000FF"/>
                  <w:spacing w:val="-2"/>
                  <w:u w:val="single" w:color="0000FF"/>
                </w:rPr>
                <w:t>https://m.edsoo.ru/f842e56e</w:t>
              </w:r>
            </w:hyperlink>
          </w:p>
        </w:tc>
      </w:tr>
      <w:tr w:rsidR="00D40805" w14:paraId="7E57C4A5" w14:textId="77777777">
        <w:trPr>
          <w:trHeight w:val="998"/>
        </w:trPr>
        <w:tc>
          <w:tcPr>
            <w:tcW w:w="833" w:type="dxa"/>
          </w:tcPr>
          <w:p w14:paraId="710BB89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B472A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905" w:type="dxa"/>
          </w:tcPr>
          <w:p w14:paraId="4A9F8B18" w14:textId="77777777" w:rsidR="00D40805" w:rsidRDefault="00BC6634">
            <w:pPr>
              <w:pStyle w:val="TableParagraph"/>
              <w:spacing w:before="7" w:line="310" w:lineRule="atLeast"/>
              <w:ind w:left="232" w:right="576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 имён существительных: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65A7FF6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FE94B1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9B4EE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62FA10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42707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BE0C7DC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604C30" w14:textId="77777777" w:rsidR="00D40805" w:rsidRDefault="00D40805">
            <w:pPr>
              <w:pStyle w:val="TableParagraph"/>
              <w:spacing w:before="40"/>
              <w:ind w:left="236"/>
            </w:pPr>
            <w:hyperlink r:id="rId608">
              <w:r>
                <w:rPr>
                  <w:color w:val="0000FF"/>
                  <w:spacing w:val="-2"/>
                  <w:u w:val="single" w:color="0000FF"/>
                </w:rPr>
                <w:t>https://m.edsoo.ru/f842d894</w:t>
              </w:r>
            </w:hyperlink>
          </w:p>
        </w:tc>
      </w:tr>
      <w:tr w:rsidR="00D40805" w14:paraId="412DC097" w14:textId="77777777">
        <w:trPr>
          <w:trHeight w:val="1632"/>
        </w:trPr>
        <w:tc>
          <w:tcPr>
            <w:tcW w:w="833" w:type="dxa"/>
          </w:tcPr>
          <w:p w14:paraId="081FEDD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BF453B4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3C113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905" w:type="dxa"/>
          </w:tcPr>
          <w:p w14:paraId="566DF367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31F90B5" w14:textId="77777777" w:rsidR="00D40805" w:rsidRDefault="00BC6634">
            <w:pPr>
              <w:pStyle w:val="TableParagraph"/>
              <w:spacing w:line="276" w:lineRule="auto"/>
              <w:ind w:left="232" w:right="814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падежных окончаний имен</w:t>
            </w:r>
          </w:p>
          <w:p w14:paraId="7CFF44DE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1099" w:type="dxa"/>
          </w:tcPr>
          <w:p w14:paraId="6802060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AE7E2F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12B8EAB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0CF56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F308FD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0A45B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621D3A0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6AC07FE8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F7DEDD" w14:textId="77777777" w:rsidR="00D40805" w:rsidRDefault="00D40805">
            <w:pPr>
              <w:pStyle w:val="TableParagraph"/>
              <w:spacing w:before="43"/>
              <w:ind w:left="236"/>
            </w:pPr>
            <w:hyperlink r:id="rId609">
              <w:r>
                <w:rPr>
                  <w:color w:val="0000FF"/>
                  <w:spacing w:val="-2"/>
                  <w:u w:val="single" w:color="0000FF"/>
                </w:rPr>
                <w:t>https://m.edsoo.ru/f842e974</w:t>
              </w:r>
            </w:hyperlink>
          </w:p>
        </w:tc>
      </w:tr>
      <w:tr w:rsidR="00D40805" w14:paraId="40AD0C47" w14:textId="77777777">
        <w:trPr>
          <w:trHeight w:val="995"/>
        </w:trPr>
        <w:tc>
          <w:tcPr>
            <w:tcW w:w="833" w:type="dxa"/>
          </w:tcPr>
          <w:p w14:paraId="134247E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CC7992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905" w:type="dxa"/>
          </w:tcPr>
          <w:p w14:paraId="6F60D963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Имя прилагательное: общее 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</w:t>
            </w:r>
          </w:p>
        </w:tc>
        <w:tc>
          <w:tcPr>
            <w:tcW w:w="1099" w:type="dxa"/>
          </w:tcPr>
          <w:p w14:paraId="718094D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DAC8E8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5A4D2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34F18D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C793FC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91AF28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F96BE6" w14:textId="77777777" w:rsidR="00D40805" w:rsidRDefault="00D40805">
            <w:pPr>
              <w:pStyle w:val="TableParagraph"/>
              <w:spacing w:before="40"/>
              <w:ind w:left="236"/>
            </w:pPr>
            <w:hyperlink r:id="rId610">
              <w:r>
                <w:rPr>
                  <w:color w:val="0000FF"/>
                  <w:spacing w:val="-2"/>
                  <w:u w:val="single" w:color="0000FF"/>
                </w:rPr>
                <w:t>https://m.edsoo.ru/f842e758</w:t>
              </w:r>
            </w:hyperlink>
          </w:p>
        </w:tc>
      </w:tr>
      <w:tr w:rsidR="00D40805" w14:paraId="01477F9E" w14:textId="77777777">
        <w:trPr>
          <w:trHeight w:val="1313"/>
        </w:trPr>
        <w:tc>
          <w:tcPr>
            <w:tcW w:w="833" w:type="dxa"/>
          </w:tcPr>
          <w:p w14:paraId="49BCE2B3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E51BDD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905" w:type="dxa"/>
          </w:tcPr>
          <w:p w14:paraId="50EE13D7" w14:textId="77777777" w:rsidR="00D40805" w:rsidRDefault="00BC6634">
            <w:pPr>
              <w:pStyle w:val="TableParagraph"/>
              <w:spacing w:before="41" w:line="276" w:lineRule="auto"/>
              <w:ind w:left="232" w:right="128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текстами-описаниями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7BF473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стилях.</w:t>
            </w:r>
          </w:p>
        </w:tc>
        <w:tc>
          <w:tcPr>
            <w:tcW w:w="1099" w:type="dxa"/>
          </w:tcPr>
          <w:p w14:paraId="265DB559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402DB70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A95C2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841702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17776A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F0FEEC2" w14:textId="77777777" w:rsidR="00D40805" w:rsidRDefault="00D40805">
            <w:pPr>
              <w:pStyle w:val="TableParagraph"/>
            </w:pPr>
          </w:p>
        </w:tc>
      </w:tr>
    </w:tbl>
    <w:p w14:paraId="2EF787F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92912E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218CF46D" w14:textId="77777777">
        <w:trPr>
          <w:trHeight w:val="998"/>
        </w:trPr>
        <w:tc>
          <w:tcPr>
            <w:tcW w:w="833" w:type="dxa"/>
          </w:tcPr>
          <w:p w14:paraId="67C8433C" w14:textId="77777777" w:rsidR="00D40805" w:rsidRDefault="00D40805">
            <w:pPr>
              <w:pStyle w:val="TableParagraph"/>
            </w:pPr>
          </w:p>
        </w:tc>
        <w:tc>
          <w:tcPr>
            <w:tcW w:w="3905" w:type="dxa"/>
          </w:tcPr>
          <w:p w14:paraId="08C8463E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Изобразительно-выразительные</w:t>
            </w:r>
          </w:p>
          <w:p w14:paraId="063B6C27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тексте. Работа с картиной</w:t>
            </w:r>
          </w:p>
        </w:tc>
        <w:tc>
          <w:tcPr>
            <w:tcW w:w="1099" w:type="dxa"/>
          </w:tcPr>
          <w:p w14:paraId="30B0CD6A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09C52CA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4EF80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C8D297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E7B76E5" w14:textId="77777777" w:rsidR="00D40805" w:rsidRDefault="00D40805">
            <w:pPr>
              <w:pStyle w:val="TableParagraph"/>
            </w:pPr>
          </w:p>
        </w:tc>
      </w:tr>
      <w:tr w:rsidR="00D40805" w14:paraId="3993D6D8" w14:textId="77777777">
        <w:trPr>
          <w:trHeight w:val="678"/>
        </w:trPr>
        <w:tc>
          <w:tcPr>
            <w:tcW w:w="833" w:type="dxa"/>
          </w:tcPr>
          <w:p w14:paraId="3789CD2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905" w:type="dxa"/>
          </w:tcPr>
          <w:p w14:paraId="3C8FCC39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родам</w:t>
            </w:r>
          </w:p>
        </w:tc>
        <w:tc>
          <w:tcPr>
            <w:tcW w:w="1099" w:type="dxa"/>
          </w:tcPr>
          <w:p w14:paraId="739A80FE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538BC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525522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3CCFF8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A74A135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59580D" w14:textId="77777777" w:rsidR="00D40805" w:rsidRDefault="00D40805">
            <w:pPr>
              <w:pStyle w:val="TableParagraph"/>
              <w:spacing w:before="42"/>
              <w:ind w:left="236"/>
            </w:pPr>
            <w:hyperlink r:id="rId611">
              <w:r>
                <w:rPr>
                  <w:color w:val="0000FF"/>
                  <w:spacing w:val="-2"/>
                  <w:u w:val="single" w:color="0000FF"/>
                </w:rPr>
                <w:t>https://m.edsoo.ru/f842eb5e</w:t>
              </w:r>
            </w:hyperlink>
          </w:p>
        </w:tc>
      </w:tr>
      <w:tr w:rsidR="00D40805" w14:paraId="1177BC91" w14:textId="77777777">
        <w:trPr>
          <w:trHeight w:val="998"/>
        </w:trPr>
        <w:tc>
          <w:tcPr>
            <w:tcW w:w="833" w:type="dxa"/>
          </w:tcPr>
          <w:p w14:paraId="77A5FA8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587FF21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905" w:type="dxa"/>
          </w:tcPr>
          <w:p w14:paraId="3D536DEE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формы имени 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4AD0E3D" w14:textId="77777777" w:rsidR="00D40805" w:rsidRDefault="00BC663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099" w:type="dxa"/>
          </w:tcPr>
          <w:p w14:paraId="3E081EA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88C434E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FEFD5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C4A1C6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230191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3F95B7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5F922D" w14:textId="77777777" w:rsidR="00D40805" w:rsidRDefault="00D40805">
            <w:pPr>
              <w:pStyle w:val="TableParagraph"/>
              <w:spacing w:before="40"/>
              <w:ind w:left="236"/>
            </w:pPr>
            <w:hyperlink r:id="rId612">
              <w:r>
                <w:rPr>
                  <w:color w:val="0000FF"/>
                  <w:spacing w:val="-2"/>
                  <w:u w:val="single" w:color="0000FF"/>
                </w:rPr>
                <w:t>https://m.edsoo.ru/f842f036</w:t>
              </w:r>
            </w:hyperlink>
          </w:p>
        </w:tc>
      </w:tr>
      <w:tr w:rsidR="00D40805" w14:paraId="38E1562A" w14:textId="77777777">
        <w:trPr>
          <w:trHeight w:val="678"/>
        </w:trPr>
        <w:tc>
          <w:tcPr>
            <w:tcW w:w="833" w:type="dxa"/>
          </w:tcPr>
          <w:p w14:paraId="3989AFA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905" w:type="dxa"/>
          </w:tcPr>
          <w:p w14:paraId="7224CDF1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числам</w:t>
            </w:r>
          </w:p>
        </w:tc>
        <w:tc>
          <w:tcPr>
            <w:tcW w:w="1099" w:type="dxa"/>
          </w:tcPr>
          <w:p w14:paraId="08FD97CE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3B57A0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41811B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A6DC21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FBC20A2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3CC1BD" w14:textId="77777777" w:rsidR="00D40805" w:rsidRDefault="00D40805">
            <w:pPr>
              <w:pStyle w:val="TableParagraph"/>
              <w:spacing w:before="40"/>
              <w:ind w:left="236"/>
            </w:pPr>
            <w:hyperlink r:id="rId613">
              <w:r>
                <w:rPr>
                  <w:color w:val="0000FF"/>
                  <w:spacing w:val="-2"/>
                  <w:u w:val="single" w:color="0000FF"/>
                </w:rPr>
                <w:t>https://m.edsoo.ru/f842edb6</w:t>
              </w:r>
            </w:hyperlink>
          </w:p>
        </w:tc>
      </w:tr>
      <w:tr w:rsidR="00D40805" w14:paraId="57D55ADF" w14:textId="77777777">
        <w:trPr>
          <w:trHeight w:val="998"/>
        </w:trPr>
        <w:tc>
          <w:tcPr>
            <w:tcW w:w="833" w:type="dxa"/>
          </w:tcPr>
          <w:p w14:paraId="37B34F5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F6A9E5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905" w:type="dxa"/>
          </w:tcPr>
          <w:p w14:paraId="35E09D5E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падежам. Начальная форма</w:t>
            </w:r>
          </w:p>
          <w:p w14:paraId="0501FDA3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прилагательного</w:t>
            </w:r>
          </w:p>
        </w:tc>
        <w:tc>
          <w:tcPr>
            <w:tcW w:w="1099" w:type="dxa"/>
          </w:tcPr>
          <w:p w14:paraId="386C0B9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40479BE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BF2D1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332892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4C3776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C97288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3B8E78" w14:textId="77777777" w:rsidR="00D40805" w:rsidRDefault="00D40805">
            <w:pPr>
              <w:pStyle w:val="TableParagraph"/>
              <w:spacing w:before="40"/>
              <w:ind w:left="236"/>
            </w:pPr>
            <w:hyperlink r:id="rId614">
              <w:r>
                <w:rPr>
                  <w:color w:val="0000FF"/>
                  <w:spacing w:val="-2"/>
                  <w:u w:val="single" w:color="0000FF"/>
                </w:rPr>
                <w:t>https://m.edsoo.ru/f842f3a6</w:t>
              </w:r>
            </w:hyperlink>
          </w:p>
        </w:tc>
      </w:tr>
      <w:tr w:rsidR="00D40805" w14:paraId="04C96FB8" w14:textId="77777777">
        <w:trPr>
          <w:trHeight w:val="652"/>
        </w:trPr>
        <w:tc>
          <w:tcPr>
            <w:tcW w:w="833" w:type="dxa"/>
          </w:tcPr>
          <w:p w14:paraId="2F0C0F94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905" w:type="dxa"/>
          </w:tcPr>
          <w:p w14:paraId="7CBE7030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30E2CFF5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50C0D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D030C5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8FC3DD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FDD46B6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EE7349" w14:textId="77777777" w:rsidR="00D40805" w:rsidRDefault="00D40805">
            <w:pPr>
              <w:pStyle w:val="TableParagraph"/>
              <w:spacing w:before="40"/>
              <w:ind w:left="236"/>
            </w:pPr>
            <w:hyperlink r:id="rId615">
              <w:r>
                <w:rPr>
                  <w:color w:val="0000FF"/>
                  <w:spacing w:val="-2"/>
                  <w:u w:val="single" w:color="0000FF"/>
                </w:rPr>
                <w:t>https://m.edsoo.ru/f842fbda</w:t>
              </w:r>
            </w:hyperlink>
          </w:p>
        </w:tc>
      </w:tr>
      <w:tr w:rsidR="00D40805" w14:paraId="63CB0DD1" w14:textId="77777777">
        <w:trPr>
          <w:trHeight w:val="362"/>
        </w:trPr>
        <w:tc>
          <w:tcPr>
            <w:tcW w:w="833" w:type="dxa"/>
          </w:tcPr>
          <w:p w14:paraId="3ECFA229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905" w:type="dxa"/>
          </w:tcPr>
          <w:p w14:paraId="3E8CE133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3DA8475B" w14:textId="77777777" w:rsidR="00D40805" w:rsidRDefault="00BC6634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C6422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FE3BE2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F03F4F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D9136D" w14:textId="77777777" w:rsidR="00D40805" w:rsidRDefault="00D40805">
            <w:pPr>
              <w:pStyle w:val="TableParagraph"/>
            </w:pPr>
          </w:p>
        </w:tc>
      </w:tr>
      <w:tr w:rsidR="00D40805" w14:paraId="07B3ABEE" w14:textId="77777777">
        <w:trPr>
          <w:trHeight w:val="679"/>
        </w:trPr>
        <w:tc>
          <w:tcPr>
            <w:tcW w:w="833" w:type="dxa"/>
          </w:tcPr>
          <w:p w14:paraId="7FDE073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905" w:type="dxa"/>
          </w:tcPr>
          <w:p w14:paraId="03C84964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35B4249F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EDB07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B96C03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15987D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2BC952D" w14:textId="77777777" w:rsidR="00D40805" w:rsidRDefault="00D40805">
            <w:pPr>
              <w:pStyle w:val="TableParagraph"/>
            </w:pPr>
          </w:p>
        </w:tc>
      </w:tr>
      <w:tr w:rsidR="00D40805" w14:paraId="04344056" w14:textId="77777777">
        <w:trPr>
          <w:trHeight w:val="998"/>
        </w:trPr>
        <w:tc>
          <w:tcPr>
            <w:tcW w:w="833" w:type="dxa"/>
          </w:tcPr>
          <w:p w14:paraId="12D76F0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DCA2CE9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905" w:type="dxa"/>
          </w:tcPr>
          <w:p w14:paraId="0029E5A7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  <w:p w14:paraId="625BE6A5" w14:textId="77777777" w:rsidR="00D40805" w:rsidRDefault="00BC6634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099" w:type="dxa"/>
          </w:tcPr>
          <w:p w14:paraId="7AAC43D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DB4BADF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71D66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F3AFBA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4D4B4B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24DCB7" w14:textId="77777777" w:rsidR="00D40805" w:rsidRDefault="00D40805">
            <w:pPr>
              <w:pStyle w:val="TableParagraph"/>
            </w:pPr>
          </w:p>
        </w:tc>
      </w:tr>
      <w:tr w:rsidR="00D40805" w14:paraId="39E56494" w14:textId="77777777">
        <w:trPr>
          <w:trHeight w:val="998"/>
        </w:trPr>
        <w:tc>
          <w:tcPr>
            <w:tcW w:w="833" w:type="dxa"/>
          </w:tcPr>
          <w:p w14:paraId="6394CD4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93F2CF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905" w:type="dxa"/>
          </w:tcPr>
          <w:p w14:paraId="6CD6DD1E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Наблюдение за правописанием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 единственном числе</w:t>
            </w:r>
          </w:p>
        </w:tc>
        <w:tc>
          <w:tcPr>
            <w:tcW w:w="1099" w:type="dxa"/>
          </w:tcPr>
          <w:p w14:paraId="09EDB3A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11A292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96AEE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9BFC0A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4FD65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DDE7622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66EED6" w14:textId="77777777" w:rsidR="00D40805" w:rsidRDefault="00D40805">
            <w:pPr>
              <w:pStyle w:val="TableParagraph"/>
              <w:spacing w:before="43"/>
              <w:ind w:left="236"/>
            </w:pPr>
            <w:hyperlink r:id="rId616">
              <w:r>
                <w:rPr>
                  <w:color w:val="0000FF"/>
                  <w:spacing w:val="-2"/>
                  <w:u w:val="single" w:color="0000FF"/>
                </w:rPr>
                <w:t>https://m.edsoo.ru/f842f6f8</w:t>
              </w:r>
            </w:hyperlink>
          </w:p>
        </w:tc>
      </w:tr>
      <w:tr w:rsidR="00D40805" w14:paraId="2B4F3552" w14:textId="77777777">
        <w:trPr>
          <w:trHeight w:val="993"/>
        </w:trPr>
        <w:tc>
          <w:tcPr>
            <w:tcW w:w="833" w:type="dxa"/>
          </w:tcPr>
          <w:p w14:paraId="30505DA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24B77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905" w:type="dxa"/>
          </w:tcPr>
          <w:p w14:paraId="19A013A0" w14:textId="77777777" w:rsidR="00D40805" w:rsidRDefault="00BC6634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2D1D931B" w14:textId="77777777" w:rsidR="00D40805" w:rsidRDefault="00BC6634">
            <w:pPr>
              <w:pStyle w:val="TableParagraph"/>
              <w:spacing w:before="10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</w:t>
            </w:r>
          </w:p>
        </w:tc>
        <w:tc>
          <w:tcPr>
            <w:tcW w:w="1099" w:type="dxa"/>
          </w:tcPr>
          <w:p w14:paraId="62A12C3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29A5F9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D12E8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F3C3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D8E657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AD6A831" w14:textId="77777777" w:rsidR="00D40805" w:rsidRDefault="00BC6634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FF6194" w14:textId="77777777" w:rsidR="00D40805" w:rsidRDefault="00D40805">
            <w:pPr>
              <w:pStyle w:val="TableParagraph"/>
              <w:spacing w:before="41"/>
              <w:ind w:left="236"/>
            </w:pPr>
            <w:hyperlink r:id="rId617">
              <w:r>
                <w:rPr>
                  <w:color w:val="0000FF"/>
                  <w:spacing w:val="-2"/>
                  <w:u w:val="single" w:color="0000FF"/>
                </w:rPr>
                <w:t>https://m.edsoo.ru/f842fa4a</w:t>
              </w:r>
            </w:hyperlink>
          </w:p>
        </w:tc>
      </w:tr>
    </w:tbl>
    <w:p w14:paraId="18BD5A5E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34077E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0E621CEB" w14:textId="77777777">
        <w:trPr>
          <w:trHeight w:val="998"/>
        </w:trPr>
        <w:tc>
          <w:tcPr>
            <w:tcW w:w="833" w:type="dxa"/>
          </w:tcPr>
          <w:p w14:paraId="4B43C14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15A0EF8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905" w:type="dxa"/>
          </w:tcPr>
          <w:p w14:paraId="76FCFB95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624C8BDF" w14:textId="77777777" w:rsidR="00D40805" w:rsidRDefault="00BC6634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 множественном числе</w:t>
            </w:r>
          </w:p>
        </w:tc>
        <w:tc>
          <w:tcPr>
            <w:tcW w:w="1099" w:type="dxa"/>
          </w:tcPr>
          <w:p w14:paraId="2D9EE26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3611F1A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F3086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997319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856283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C51FFA8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C9878E" w14:textId="77777777" w:rsidR="00D40805" w:rsidRDefault="00D40805">
            <w:pPr>
              <w:pStyle w:val="TableParagraph"/>
              <w:spacing w:before="40"/>
              <w:ind w:left="236"/>
            </w:pPr>
            <w:hyperlink r:id="rId618">
              <w:r>
                <w:rPr>
                  <w:color w:val="0000FF"/>
                  <w:spacing w:val="-2"/>
                  <w:u w:val="single" w:color="0000FF"/>
                </w:rPr>
                <w:t>https://m.edsoo.ru/f842fea0</w:t>
              </w:r>
            </w:hyperlink>
          </w:p>
        </w:tc>
      </w:tr>
      <w:tr w:rsidR="00D40805" w14:paraId="026FB7B2" w14:textId="77777777">
        <w:trPr>
          <w:trHeight w:val="678"/>
        </w:trPr>
        <w:tc>
          <w:tcPr>
            <w:tcW w:w="833" w:type="dxa"/>
          </w:tcPr>
          <w:p w14:paraId="64FC1E0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905" w:type="dxa"/>
          </w:tcPr>
          <w:p w14:paraId="37194817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5FEF67C1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6C494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B45084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25B8EF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D898223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5246B7" w14:textId="77777777" w:rsidR="00D40805" w:rsidRDefault="00D40805">
            <w:pPr>
              <w:pStyle w:val="TableParagraph"/>
              <w:spacing w:before="42"/>
              <w:ind w:left="236"/>
            </w:pPr>
            <w:hyperlink r:id="rId619">
              <w:r>
                <w:rPr>
                  <w:color w:val="0000FF"/>
                  <w:spacing w:val="-2"/>
                  <w:u w:val="single" w:color="0000FF"/>
                </w:rPr>
                <w:t>https://m.edsoo.ru/f8430332</w:t>
              </w:r>
            </w:hyperlink>
          </w:p>
        </w:tc>
      </w:tr>
      <w:tr w:rsidR="00D40805" w14:paraId="2606C987" w14:textId="77777777">
        <w:trPr>
          <w:trHeight w:val="1632"/>
        </w:trPr>
        <w:tc>
          <w:tcPr>
            <w:tcW w:w="833" w:type="dxa"/>
          </w:tcPr>
          <w:p w14:paraId="12E6D9A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384857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33C0155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905" w:type="dxa"/>
          </w:tcPr>
          <w:p w14:paraId="200BD78C" w14:textId="77777777" w:rsidR="00D40805" w:rsidRDefault="00BC6634">
            <w:pPr>
              <w:pStyle w:val="TableParagraph"/>
              <w:spacing w:before="41" w:line="276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проверочная работа по теме «Правописание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  <w:p w14:paraId="0158DC25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прилагательных»</w:t>
            </w:r>
          </w:p>
        </w:tc>
        <w:tc>
          <w:tcPr>
            <w:tcW w:w="1099" w:type="dxa"/>
          </w:tcPr>
          <w:p w14:paraId="4902397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562F1F4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FE908A3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FD3DB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36647C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8B9C74F" w14:textId="77777777" w:rsidR="00D40805" w:rsidRDefault="00BC6634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A1FE88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5278FA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9BEDE00" w14:textId="77777777" w:rsidR="00D40805" w:rsidRDefault="00D40805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4A5761CB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4F80A4" w14:textId="77777777" w:rsidR="00D40805" w:rsidRDefault="00D40805">
            <w:pPr>
              <w:pStyle w:val="TableParagraph"/>
              <w:spacing w:before="40"/>
              <w:ind w:left="236"/>
            </w:pPr>
            <w:hyperlink r:id="rId620">
              <w:r>
                <w:rPr>
                  <w:color w:val="0000FF"/>
                  <w:spacing w:val="-2"/>
                  <w:u w:val="single" w:color="0000FF"/>
                </w:rPr>
                <w:t>https://m.edsoo.ru/f8430ff8</w:t>
              </w:r>
            </w:hyperlink>
          </w:p>
        </w:tc>
      </w:tr>
      <w:tr w:rsidR="00D40805" w14:paraId="47B2FC96" w14:textId="77777777">
        <w:trPr>
          <w:trHeight w:val="998"/>
        </w:trPr>
        <w:tc>
          <w:tcPr>
            <w:tcW w:w="833" w:type="dxa"/>
          </w:tcPr>
          <w:p w14:paraId="6D6E117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2A1D342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905" w:type="dxa"/>
          </w:tcPr>
          <w:p w14:paraId="053265B8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14:paraId="7974F60B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170FF8A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AC33E30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35ACA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92C534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48302B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10BE3FF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368C5A" w14:textId="77777777" w:rsidR="00D40805" w:rsidRDefault="00D40805">
            <w:pPr>
              <w:pStyle w:val="TableParagraph"/>
              <w:spacing w:before="40"/>
              <w:ind w:left="236"/>
            </w:pPr>
            <w:hyperlink r:id="rId621">
              <w:r>
                <w:rPr>
                  <w:color w:val="0000FF"/>
                  <w:spacing w:val="-2"/>
                  <w:u w:val="single" w:color="0000FF"/>
                </w:rPr>
                <w:t>https://m.edsoo.ru/f84311d8</w:t>
              </w:r>
            </w:hyperlink>
          </w:p>
        </w:tc>
      </w:tr>
      <w:tr w:rsidR="00D40805" w14:paraId="1BD50021" w14:textId="77777777">
        <w:trPr>
          <w:trHeight w:val="679"/>
        </w:trPr>
        <w:tc>
          <w:tcPr>
            <w:tcW w:w="833" w:type="dxa"/>
          </w:tcPr>
          <w:p w14:paraId="3890E08F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905" w:type="dxa"/>
          </w:tcPr>
          <w:p w14:paraId="29039C8D" w14:textId="77777777" w:rsidR="00D40805" w:rsidRDefault="00BC6634">
            <w:pPr>
              <w:pStyle w:val="TableParagraph"/>
              <w:spacing w:before="7" w:line="310" w:lineRule="atLeast"/>
              <w:ind w:left="232" w:right="1481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1099" w:type="dxa"/>
          </w:tcPr>
          <w:p w14:paraId="0A999575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0760E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31C542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0D45F4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E576F0B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4BF3CE" w14:textId="77777777" w:rsidR="00D40805" w:rsidRDefault="00D40805">
            <w:pPr>
              <w:pStyle w:val="TableParagraph"/>
              <w:spacing w:before="43"/>
              <w:ind w:left="236"/>
            </w:pPr>
            <w:hyperlink r:id="rId622">
              <w:r>
                <w:rPr>
                  <w:color w:val="0000FF"/>
                  <w:spacing w:val="-2"/>
                  <w:u w:val="single" w:color="0000FF"/>
                </w:rPr>
                <w:t>https://m.edsoo.ru/f84313a4</w:t>
              </w:r>
            </w:hyperlink>
          </w:p>
        </w:tc>
      </w:tr>
      <w:tr w:rsidR="00D40805" w14:paraId="458A18E4" w14:textId="77777777">
        <w:trPr>
          <w:trHeight w:val="655"/>
        </w:trPr>
        <w:tc>
          <w:tcPr>
            <w:tcW w:w="833" w:type="dxa"/>
          </w:tcPr>
          <w:p w14:paraId="5572A0BE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905" w:type="dxa"/>
          </w:tcPr>
          <w:p w14:paraId="298D800D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099" w:type="dxa"/>
          </w:tcPr>
          <w:p w14:paraId="34764332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FCB22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44B459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6BA111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B2D9736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0ECAE3" w14:textId="77777777" w:rsidR="00D40805" w:rsidRDefault="00D40805">
            <w:pPr>
              <w:pStyle w:val="TableParagraph"/>
              <w:spacing w:before="40"/>
              <w:ind w:left="236"/>
            </w:pPr>
            <w:hyperlink r:id="rId623">
              <w:r>
                <w:rPr>
                  <w:color w:val="0000FF"/>
                  <w:spacing w:val="-2"/>
                  <w:u w:val="single" w:color="0000FF"/>
                </w:rPr>
                <w:t>https://m.edsoo.ru/f8431746</w:t>
              </w:r>
            </w:hyperlink>
          </w:p>
        </w:tc>
      </w:tr>
      <w:tr w:rsidR="00D40805" w14:paraId="77D66E81" w14:textId="77777777">
        <w:trPr>
          <w:trHeight w:val="679"/>
        </w:trPr>
        <w:tc>
          <w:tcPr>
            <w:tcW w:w="833" w:type="dxa"/>
          </w:tcPr>
          <w:p w14:paraId="5DE9C608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905" w:type="dxa"/>
          </w:tcPr>
          <w:p w14:paraId="6C5F0DA0" w14:textId="77777777" w:rsidR="00D40805" w:rsidRDefault="00BC6634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099" w:type="dxa"/>
          </w:tcPr>
          <w:p w14:paraId="159AA279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57AC6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67F0C2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302B26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982D8A9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BE8A90" w14:textId="77777777" w:rsidR="00D40805" w:rsidRDefault="00D40805">
            <w:pPr>
              <w:pStyle w:val="TableParagraph"/>
              <w:spacing w:before="40"/>
              <w:ind w:left="236"/>
            </w:pPr>
            <w:hyperlink r:id="rId624">
              <w:r>
                <w:rPr>
                  <w:color w:val="0000FF"/>
                  <w:spacing w:val="-2"/>
                  <w:u w:val="single" w:color="0000FF"/>
                </w:rPr>
                <w:t>https://m.edsoo.ru/f843191c</w:t>
              </w:r>
            </w:hyperlink>
          </w:p>
        </w:tc>
      </w:tr>
      <w:tr w:rsidR="00D40805" w14:paraId="02891CC2" w14:textId="77777777">
        <w:trPr>
          <w:trHeight w:val="1315"/>
        </w:trPr>
        <w:tc>
          <w:tcPr>
            <w:tcW w:w="833" w:type="dxa"/>
          </w:tcPr>
          <w:p w14:paraId="785A53E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51CDAA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905" w:type="dxa"/>
          </w:tcPr>
          <w:p w14:paraId="294BB944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590F3C9E" w14:textId="77777777" w:rsidR="00D40805" w:rsidRDefault="00BC663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14:paraId="38956E36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местоимений»</w:t>
            </w:r>
          </w:p>
        </w:tc>
        <w:tc>
          <w:tcPr>
            <w:tcW w:w="1099" w:type="dxa"/>
          </w:tcPr>
          <w:p w14:paraId="57B1EE4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00ED968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B74CC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09AB5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8FEE6C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5E8F0F4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470C079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9490EF" w14:textId="77777777" w:rsidR="00D40805" w:rsidRDefault="00D40805">
            <w:pPr>
              <w:pStyle w:val="TableParagraph"/>
              <w:spacing w:before="43"/>
              <w:ind w:left="236"/>
            </w:pPr>
            <w:hyperlink r:id="rId625">
              <w:r>
                <w:rPr>
                  <w:color w:val="0000FF"/>
                  <w:spacing w:val="-2"/>
                  <w:u w:val="single" w:color="0000FF"/>
                </w:rPr>
                <w:t>https://m.edsoo.ru/f8431d40</w:t>
              </w:r>
            </w:hyperlink>
          </w:p>
        </w:tc>
      </w:tr>
      <w:tr w:rsidR="00D40805" w14:paraId="64E85102" w14:textId="77777777">
        <w:trPr>
          <w:trHeight w:val="678"/>
        </w:trPr>
        <w:tc>
          <w:tcPr>
            <w:tcW w:w="833" w:type="dxa"/>
          </w:tcPr>
          <w:p w14:paraId="612102BC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905" w:type="dxa"/>
          </w:tcPr>
          <w:p w14:paraId="4A72D258" w14:textId="77777777" w:rsidR="00D40805" w:rsidRDefault="00BC6634">
            <w:pPr>
              <w:pStyle w:val="TableParagraph"/>
              <w:spacing w:before="6" w:line="320" w:lineRule="exact"/>
              <w:ind w:left="232" w:right="136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в речи</w:t>
            </w:r>
          </w:p>
        </w:tc>
        <w:tc>
          <w:tcPr>
            <w:tcW w:w="1099" w:type="dxa"/>
          </w:tcPr>
          <w:p w14:paraId="31FC67F7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2D3B1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14071F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061DD3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6F51F4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A7DD7A" w14:textId="77777777" w:rsidR="00D40805" w:rsidRDefault="00D40805">
            <w:pPr>
              <w:pStyle w:val="TableParagraph"/>
              <w:spacing w:before="40"/>
              <w:ind w:left="236"/>
            </w:pPr>
            <w:hyperlink r:id="rId626">
              <w:r>
                <w:rPr>
                  <w:color w:val="0000FF"/>
                  <w:spacing w:val="-2"/>
                  <w:u w:val="single" w:color="0000FF"/>
                </w:rPr>
                <w:t>https://m.edsoo.ru/f8431b06</w:t>
              </w:r>
            </w:hyperlink>
          </w:p>
        </w:tc>
      </w:tr>
      <w:tr w:rsidR="00D40805" w14:paraId="2E8AB613" w14:textId="77777777">
        <w:trPr>
          <w:trHeight w:val="679"/>
        </w:trPr>
        <w:tc>
          <w:tcPr>
            <w:tcW w:w="833" w:type="dxa"/>
          </w:tcPr>
          <w:p w14:paraId="3F78A2B4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905" w:type="dxa"/>
          </w:tcPr>
          <w:p w14:paraId="1206993A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предлогами</w:t>
            </w:r>
          </w:p>
        </w:tc>
        <w:tc>
          <w:tcPr>
            <w:tcW w:w="1099" w:type="dxa"/>
          </w:tcPr>
          <w:p w14:paraId="223104A3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8BAE6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2AE0F9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A99D95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B33E09C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3C90C6" w14:textId="77777777" w:rsidR="00D40805" w:rsidRDefault="00D40805">
            <w:pPr>
              <w:pStyle w:val="TableParagraph"/>
              <w:spacing w:before="43"/>
              <w:ind w:left="236"/>
            </w:pPr>
            <w:hyperlink r:id="rId627">
              <w:r>
                <w:rPr>
                  <w:color w:val="0000FF"/>
                  <w:spacing w:val="-2"/>
                  <w:u w:val="single" w:color="0000FF"/>
                </w:rPr>
                <w:t>https://m.edsoo.ru/f843233a</w:t>
              </w:r>
            </w:hyperlink>
          </w:p>
        </w:tc>
      </w:tr>
      <w:tr w:rsidR="00D40805" w14:paraId="03AC2291" w14:textId="77777777">
        <w:trPr>
          <w:trHeight w:val="359"/>
        </w:trPr>
        <w:tc>
          <w:tcPr>
            <w:tcW w:w="833" w:type="dxa"/>
          </w:tcPr>
          <w:p w14:paraId="1A77CEF2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905" w:type="dxa"/>
          </w:tcPr>
          <w:p w14:paraId="014AEC31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099" w:type="dxa"/>
          </w:tcPr>
          <w:p w14:paraId="3253B1D9" w14:textId="77777777" w:rsidR="00D40805" w:rsidRDefault="00BC6634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DAA57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20A2D6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B7C3A2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7D0E348" w14:textId="77777777" w:rsidR="00D40805" w:rsidRDefault="00D40805">
            <w:pPr>
              <w:pStyle w:val="TableParagraph"/>
            </w:pPr>
          </w:p>
        </w:tc>
      </w:tr>
    </w:tbl>
    <w:p w14:paraId="7DB6CD3E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8ECC90B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3F1DD7D9" w14:textId="77777777">
        <w:trPr>
          <w:trHeight w:val="654"/>
        </w:trPr>
        <w:tc>
          <w:tcPr>
            <w:tcW w:w="833" w:type="dxa"/>
          </w:tcPr>
          <w:p w14:paraId="5EE99F35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905" w:type="dxa"/>
          </w:tcPr>
          <w:p w14:paraId="438DA9E4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1099" w:type="dxa"/>
          </w:tcPr>
          <w:p w14:paraId="2CBB706A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D44B2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453FD4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29163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4451783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A3E1E5" w14:textId="77777777" w:rsidR="00D40805" w:rsidRDefault="00D40805">
            <w:pPr>
              <w:pStyle w:val="TableParagraph"/>
              <w:spacing w:before="42"/>
              <w:ind w:left="236"/>
            </w:pPr>
            <w:hyperlink r:id="rId628">
              <w:r>
                <w:rPr>
                  <w:color w:val="0000FF"/>
                  <w:spacing w:val="-2"/>
                  <w:u w:val="single" w:color="0000FF"/>
                </w:rPr>
                <w:t>https://m.edsoo.ru/f84324ac</w:t>
              </w:r>
            </w:hyperlink>
          </w:p>
        </w:tc>
      </w:tr>
      <w:tr w:rsidR="00D40805" w14:paraId="41759A0C" w14:textId="77777777">
        <w:trPr>
          <w:trHeight w:val="652"/>
        </w:trPr>
        <w:tc>
          <w:tcPr>
            <w:tcW w:w="833" w:type="dxa"/>
          </w:tcPr>
          <w:p w14:paraId="76EE6882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905" w:type="dxa"/>
          </w:tcPr>
          <w:p w14:paraId="332C4AC6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1099" w:type="dxa"/>
          </w:tcPr>
          <w:p w14:paraId="453D5809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671D6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7DF9A8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8375FD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659E0B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6CD008" w14:textId="77777777" w:rsidR="00D40805" w:rsidRDefault="00D40805">
            <w:pPr>
              <w:pStyle w:val="TableParagraph"/>
              <w:spacing w:before="40"/>
              <w:ind w:left="236"/>
            </w:pPr>
            <w:hyperlink r:id="rId629">
              <w:r>
                <w:rPr>
                  <w:color w:val="0000FF"/>
                  <w:spacing w:val="-2"/>
                  <w:u w:val="single" w:color="0000FF"/>
                </w:rPr>
                <w:t>https://m.edsoo.ru/f843260a</w:t>
              </w:r>
            </w:hyperlink>
          </w:p>
        </w:tc>
      </w:tr>
      <w:tr w:rsidR="00D40805" w14:paraId="4F95D34B" w14:textId="77777777">
        <w:trPr>
          <w:trHeight w:val="998"/>
        </w:trPr>
        <w:tc>
          <w:tcPr>
            <w:tcW w:w="833" w:type="dxa"/>
          </w:tcPr>
          <w:p w14:paraId="57A3A1B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7FBDC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905" w:type="dxa"/>
          </w:tcPr>
          <w:p w14:paraId="2EA03C08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 личных 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  <w:p w14:paraId="542BD659" w14:textId="77777777" w:rsidR="00D40805" w:rsidRDefault="00BC663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неоправданных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099" w:type="dxa"/>
          </w:tcPr>
          <w:p w14:paraId="30CAED3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FA8156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40A8D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79A2FD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12984E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0DC3DD3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3CB26D" w14:textId="77777777" w:rsidR="00D40805" w:rsidRDefault="00D40805">
            <w:pPr>
              <w:pStyle w:val="TableParagraph"/>
              <w:spacing w:before="40"/>
              <w:ind w:left="236"/>
            </w:pPr>
            <w:hyperlink r:id="rId630">
              <w:r>
                <w:rPr>
                  <w:color w:val="0000FF"/>
                  <w:spacing w:val="-2"/>
                  <w:u w:val="single" w:color="0000FF"/>
                </w:rPr>
                <w:t>https://m.edsoo.ru/f84321b4</w:t>
              </w:r>
            </w:hyperlink>
          </w:p>
        </w:tc>
      </w:tr>
      <w:tr w:rsidR="00D40805" w14:paraId="3AE0B545" w14:textId="77777777">
        <w:trPr>
          <w:trHeight w:val="1312"/>
        </w:trPr>
        <w:tc>
          <w:tcPr>
            <w:tcW w:w="833" w:type="dxa"/>
          </w:tcPr>
          <w:p w14:paraId="41D7B9F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C060AC8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905" w:type="dxa"/>
          </w:tcPr>
          <w:p w14:paraId="5ED84A29" w14:textId="77777777" w:rsidR="00D40805" w:rsidRDefault="00BC6634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синонимов,</w:t>
            </w:r>
          </w:p>
          <w:p w14:paraId="2AA1E6E1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союзов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099" w:type="dxa"/>
          </w:tcPr>
          <w:p w14:paraId="2023135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AAB784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4F2FE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4ED689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2D2411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7191B0D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92FA4ED" w14:textId="77777777" w:rsidR="00D40805" w:rsidRDefault="00BC6634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D704D2" w14:textId="77777777" w:rsidR="00D40805" w:rsidRDefault="00D40805">
            <w:pPr>
              <w:pStyle w:val="TableParagraph"/>
              <w:spacing w:before="40"/>
              <w:ind w:left="236"/>
            </w:pPr>
            <w:hyperlink r:id="rId631">
              <w:r>
                <w:rPr>
                  <w:color w:val="0000FF"/>
                  <w:spacing w:val="-2"/>
                  <w:u w:val="single" w:color="0000FF"/>
                </w:rPr>
                <w:t>https://m.edsoo.ru/f8431fd4</w:t>
              </w:r>
            </w:hyperlink>
          </w:p>
        </w:tc>
      </w:tr>
      <w:tr w:rsidR="00D40805" w14:paraId="547EF3F8" w14:textId="77777777">
        <w:trPr>
          <w:trHeight w:val="681"/>
        </w:trPr>
        <w:tc>
          <w:tcPr>
            <w:tcW w:w="833" w:type="dxa"/>
          </w:tcPr>
          <w:p w14:paraId="5996EEC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905" w:type="dxa"/>
          </w:tcPr>
          <w:p w14:paraId="0E526863" w14:textId="77777777" w:rsidR="00D40805" w:rsidRDefault="00BC6634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099" w:type="dxa"/>
          </w:tcPr>
          <w:p w14:paraId="0A7B64A0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D00C9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A80CF9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AA94EB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C3DA16A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663EAB" w14:textId="77777777" w:rsidR="00D40805" w:rsidRDefault="00D40805">
            <w:pPr>
              <w:pStyle w:val="TableParagraph"/>
              <w:spacing w:before="40"/>
              <w:ind w:left="236"/>
            </w:pPr>
            <w:hyperlink r:id="rId632">
              <w:r>
                <w:rPr>
                  <w:color w:val="0000FF"/>
                  <w:spacing w:val="-2"/>
                  <w:u w:val="single" w:color="0000FF"/>
                </w:rPr>
                <w:t>https://m.edsoo.ru/f8432768</w:t>
              </w:r>
            </w:hyperlink>
          </w:p>
        </w:tc>
      </w:tr>
      <w:tr w:rsidR="00D40805" w14:paraId="65AC079F" w14:textId="77777777">
        <w:trPr>
          <w:trHeight w:val="996"/>
        </w:trPr>
        <w:tc>
          <w:tcPr>
            <w:tcW w:w="833" w:type="dxa"/>
          </w:tcPr>
          <w:p w14:paraId="256266BC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B0BF484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905" w:type="dxa"/>
          </w:tcPr>
          <w:p w14:paraId="24B04AF7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Значение и употребление глаголов в речи.Составление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</w:tc>
        <w:tc>
          <w:tcPr>
            <w:tcW w:w="1099" w:type="dxa"/>
          </w:tcPr>
          <w:p w14:paraId="1A38A57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A31C2B8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07CE8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08C02E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657AE7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CCD93CE" w14:textId="77777777" w:rsidR="00D40805" w:rsidRDefault="00D40805">
            <w:pPr>
              <w:pStyle w:val="TableParagraph"/>
            </w:pPr>
          </w:p>
        </w:tc>
      </w:tr>
      <w:tr w:rsidR="00D40805" w14:paraId="7AF26272" w14:textId="77777777">
        <w:trPr>
          <w:trHeight w:val="654"/>
        </w:trPr>
        <w:tc>
          <w:tcPr>
            <w:tcW w:w="833" w:type="dxa"/>
          </w:tcPr>
          <w:p w14:paraId="13AD4B09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905" w:type="dxa"/>
          </w:tcPr>
          <w:p w14:paraId="7A245DCD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099" w:type="dxa"/>
          </w:tcPr>
          <w:p w14:paraId="602F70E4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0AB89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1574F1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D81287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EF9A57C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4E5A7F" w14:textId="77777777" w:rsidR="00D40805" w:rsidRDefault="00D40805">
            <w:pPr>
              <w:pStyle w:val="TableParagraph"/>
              <w:spacing w:before="40"/>
              <w:ind w:left="236"/>
            </w:pPr>
            <w:hyperlink r:id="rId633">
              <w:r>
                <w:rPr>
                  <w:color w:val="0000FF"/>
                  <w:spacing w:val="-2"/>
                  <w:u w:val="single" w:color="0000FF"/>
                </w:rPr>
                <w:t>https://m.edsoo.ru/f8432a1a</w:t>
              </w:r>
            </w:hyperlink>
          </w:p>
        </w:tc>
      </w:tr>
      <w:tr w:rsidR="00D40805" w14:paraId="671602B4" w14:textId="77777777">
        <w:trPr>
          <w:trHeight w:val="653"/>
        </w:trPr>
        <w:tc>
          <w:tcPr>
            <w:tcW w:w="833" w:type="dxa"/>
          </w:tcPr>
          <w:p w14:paraId="3FB7A4FA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905" w:type="dxa"/>
          </w:tcPr>
          <w:p w14:paraId="0340E483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числам</w:t>
            </w:r>
          </w:p>
        </w:tc>
        <w:tc>
          <w:tcPr>
            <w:tcW w:w="1099" w:type="dxa"/>
          </w:tcPr>
          <w:p w14:paraId="6B8B3953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2306C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5C8317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C1FC53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DE3816" w14:textId="77777777" w:rsidR="00D40805" w:rsidRDefault="00BC663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1A5AB1" w14:textId="77777777" w:rsidR="00D40805" w:rsidRDefault="00D40805">
            <w:pPr>
              <w:pStyle w:val="TableParagraph"/>
              <w:spacing w:before="43"/>
              <w:ind w:left="236"/>
            </w:pPr>
            <w:hyperlink r:id="rId634">
              <w:r>
                <w:rPr>
                  <w:color w:val="0000FF"/>
                  <w:spacing w:val="-2"/>
                  <w:u w:val="single" w:color="0000FF"/>
                </w:rPr>
                <w:t>https://m.edsoo.ru/f8432d80</w:t>
              </w:r>
            </w:hyperlink>
          </w:p>
        </w:tc>
      </w:tr>
      <w:tr w:rsidR="00D40805" w14:paraId="2A580652" w14:textId="77777777">
        <w:trPr>
          <w:trHeight w:val="652"/>
        </w:trPr>
        <w:tc>
          <w:tcPr>
            <w:tcW w:w="833" w:type="dxa"/>
          </w:tcPr>
          <w:p w14:paraId="52729B64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905" w:type="dxa"/>
          </w:tcPr>
          <w:p w14:paraId="11C029AA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099" w:type="dxa"/>
          </w:tcPr>
          <w:p w14:paraId="140B2C89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B84C1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84B599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DB96DF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DBBA034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FDA2B6" w14:textId="77777777" w:rsidR="00D40805" w:rsidRDefault="00D40805">
            <w:pPr>
              <w:pStyle w:val="TableParagraph"/>
              <w:spacing w:before="40"/>
              <w:ind w:left="236"/>
            </w:pPr>
            <w:hyperlink r:id="rId635">
              <w:r>
                <w:rPr>
                  <w:color w:val="0000FF"/>
                  <w:spacing w:val="-2"/>
                  <w:u w:val="single" w:color="0000FF"/>
                </w:rPr>
                <w:t>https://m.edsoo.ru/f843303c</w:t>
              </w:r>
            </w:hyperlink>
          </w:p>
        </w:tc>
      </w:tr>
      <w:tr w:rsidR="00D40805" w14:paraId="52FB7787" w14:textId="77777777">
        <w:trPr>
          <w:trHeight w:val="652"/>
        </w:trPr>
        <w:tc>
          <w:tcPr>
            <w:tcW w:w="833" w:type="dxa"/>
          </w:tcPr>
          <w:p w14:paraId="0DF74857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905" w:type="dxa"/>
          </w:tcPr>
          <w:p w14:paraId="629EEF32" w14:textId="77777777" w:rsidR="00D40805" w:rsidRDefault="00BC6634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1099" w:type="dxa"/>
          </w:tcPr>
          <w:p w14:paraId="064B36D8" w14:textId="77777777" w:rsidR="00D40805" w:rsidRDefault="00BC6634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83C29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FCD686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62A5AA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1E4BDF8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588BE5" w14:textId="77777777" w:rsidR="00D40805" w:rsidRDefault="00D40805">
            <w:pPr>
              <w:pStyle w:val="TableParagraph"/>
              <w:spacing w:before="40"/>
              <w:ind w:left="236"/>
            </w:pPr>
            <w:hyperlink r:id="rId636">
              <w:r>
                <w:rPr>
                  <w:color w:val="0000FF"/>
                  <w:spacing w:val="-2"/>
                  <w:u w:val="single" w:color="0000FF"/>
                </w:rPr>
                <w:t>https://m.edsoo.ru/f8433500</w:t>
              </w:r>
            </w:hyperlink>
          </w:p>
        </w:tc>
      </w:tr>
      <w:tr w:rsidR="00D40805" w14:paraId="73778119" w14:textId="77777777">
        <w:trPr>
          <w:trHeight w:val="996"/>
        </w:trPr>
        <w:tc>
          <w:tcPr>
            <w:tcW w:w="833" w:type="dxa"/>
          </w:tcPr>
          <w:p w14:paraId="14255DB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88A2AD8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905" w:type="dxa"/>
          </w:tcPr>
          <w:p w14:paraId="679AA517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глаголов.</w:t>
            </w:r>
          </w:p>
          <w:p w14:paraId="32BC50AD" w14:textId="77777777" w:rsidR="00D40805" w:rsidRDefault="00BC6634">
            <w:pPr>
              <w:pStyle w:val="TableParagraph"/>
              <w:spacing w:before="9" w:line="310" w:lineRule="atLeast"/>
              <w:ind w:left="232" w:right="25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текста-рассуждения по заданной теме</w:t>
            </w:r>
          </w:p>
        </w:tc>
        <w:tc>
          <w:tcPr>
            <w:tcW w:w="1099" w:type="dxa"/>
          </w:tcPr>
          <w:p w14:paraId="7D6FD735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6A00EB4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60F26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33EFE5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AFB1D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9471A91" w14:textId="77777777" w:rsidR="00D40805" w:rsidRDefault="00BC6634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D2F7C0" w14:textId="77777777" w:rsidR="00D40805" w:rsidRDefault="00D40805">
            <w:pPr>
              <w:pStyle w:val="TableParagraph"/>
              <w:spacing w:before="40"/>
              <w:ind w:left="236"/>
            </w:pPr>
            <w:hyperlink r:id="rId637">
              <w:r>
                <w:rPr>
                  <w:color w:val="0000FF"/>
                  <w:spacing w:val="-2"/>
                  <w:u w:val="single" w:color="0000FF"/>
                </w:rPr>
                <w:t>https://m.edsoo.ru/f843337a</w:t>
              </w:r>
            </w:hyperlink>
          </w:p>
        </w:tc>
      </w:tr>
    </w:tbl>
    <w:p w14:paraId="4AA0A221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F78A42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6858AF74" w14:textId="77777777">
        <w:trPr>
          <w:trHeight w:val="1950"/>
        </w:trPr>
        <w:tc>
          <w:tcPr>
            <w:tcW w:w="833" w:type="dxa"/>
          </w:tcPr>
          <w:p w14:paraId="223F4A8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11B2AB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A433448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F397AC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905" w:type="dxa"/>
          </w:tcPr>
          <w:p w14:paraId="1B292A13" w14:textId="77777777" w:rsidR="00D40805" w:rsidRDefault="00BC6634">
            <w:pPr>
              <w:pStyle w:val="TableParagraph"/>
              <w:spacing w:before="41" w:line="276" w:lineRule="auto"/>
              <w:ind w:left="232" w:right="454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 в 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 пересказ повествовательного текста по опорным словам и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</w:p>
          <w:p w14:paraId="153FCA56" w14:textId="77777777" w:rsidR="00D40805" w:rsidRDefault="00BC663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099" w:type="dxa"/>
          </w:tcPr>
          <w:p w14:paraId="4B41F7E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CCFDDF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82208C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42764F6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5923D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C1776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0D908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C6DEE5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05D905F" w14:textId="77777777" w:rsidR="00D40805" w:rsidRDefault="00D4080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0783D4A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D4233C" w14:textId="77777777" w:rsidR="00D40805" w:rsidRDefault="00D40805">
            <w:pPr>
              <w:pStyle w:val="TableParagraph"/>
              <w:spacing w:before="42"/>
              <w:ind w:left="236"/>
            </w:pPr>
            <w:hyperlink r:id="rId638">
              <w:r>
                <w:rPr>
                  <w:color w:val="0000FF"/>
                  <w:spacing w:val="-2"/>
                  <w:u w:val="single" w:color="0000FF"/>
                </w:rPr>
                <w:t>https://m.edsoo.ru/f8433e88</w:t>
              </w:r>
            </w:hyperlink>
          </w:p>
        </w:tc>
      </w:tr>
      <w:tr w:rsidR="00D40805" w14:paraId="072A2050" w14:textId="77777777">
        <w:trPr>
          <w:trHeight w:val="679"/>
        </w:trPr>
        <w:tc>
          <w:tcPr>
            <w:tcW w:w="833" w:type="dxa"/>
          </w:tcPr>
          <w:p w14:paraId="2D4FDC3E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905" w:type="dxa"/>
          </w:tcPr>
          <w:p w14:paraId="6BC10DF6" w14:textId="77777777" w:rsidR="00D40805" w:rsidRDefault="00BC6634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99" w:type="dxa"/>
          </w:tcPr>
          <w:p w14:paraId="68419598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14D28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4DDEEA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119FD9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D22AA81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F3DB1F" w14:textId="77777777" w:rsidR="00D40805" w:rsidRDefault="00D40805">
            <w:pPr>
              <w:pStyle w:val="TableParagraph"/>
              <w:spacing w:before="41"/>
              <w:ind w:left="236"/>
            </w:pPr>
            <w:hyperlink r:id="rId639">
              <w:r>
                <w:rPr>
                  <w:color w:val="0000FF"/>
                  <w:spacing w:val="-2"/>
                  <w:u w:val="single" w:color="0000FF"/>
                </w:rPr>
                <w:t>https://m.edsoo.ru/f8434072</w:t>
              </w:r>
            </w:hyperlink>
          </w:p>
        </w:tc>
      </w:tr>
      <w:tr w:rsidR="00D40805" w14:paraId="6A14155C" w14:textId="77777777">
        <w:trPr>
          <w:trHeight w:val="998"/>
        </w:trPr>
        <w:tc>
          <w:tcPr>
            <w:tcW w:w="833" w:type="dxa"/>
          </w:tcPr>
          <w:p w14:paraId="76264DB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7F54B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905" w:type="dxa"/>
          </w:tcPr>
          <w:p w14:paraId="4DE1F361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написанием 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99" w:type="dxa"/>
          </w:tcPr>
          <w:p w14:paraId="7042B69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639D57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97EE6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1A15FB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6E21D8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B940F1A" w14:textId="77777777" w:rsidR="00D40805" w:rsidRDefault="00D40805">
            <w:pPr>
              <w:pStyle w:val="TableParagraph"/>
            </w:pPr>
          </w:p>
        </w:tc>
      </w:tr>
      <w:tr w:rsidR="00D40805" w14:paraId="759554D9" w14:textId="77777777">
        <w:trPr>
          <w:trHeight w:val="679"/>
        </w:trPr>
        <w:tc>
          <w:tcPr>
            <w:tcW w:w="833" w:type="dxa"/>
          </w:tcPr>
          <w:p w14:paraId="1F845E1D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905" w:type="dxa"/>
          </w:tcPr>
          <w:p w14:paraId="341B4365" w14:textId="77777777" w:rsidR="00D40805" w:rsidRDefault="00BC6634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99" w:type="dxa"/>
          </w:tcPr>
          <w:p w14:paraId="14F550C3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27FED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3693CB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74A85C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0FA1826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7D5E3E" w14:textId="77777777" w:rsidR="00D40805" w:rsidRDefault="00D40805">
            <w:pPr>
              <w:pStyle w:val="TableParagraph"/>
              <w:spacing w:before="40"/>
              <w:ind w:left="236"/>
            </w:pPr>
            <w:hyperlink r:id="rId640">
              <w:r>
                <w:rPr>
                  <w:color w:val="0000FF"/>
                  <w:spacing w:val="-2"/>
                  <w:u w:val="single" w:color="0000FF"/>
                </w:rPr>
                <w:t>https://m.edsoo.ru/f843422a</w:t>
              </w:r>
            </w:hyperlink>
          </w:p>
        </w:tc>
      </w:tr>
      <w:tr w:rsidR="00D40805" w14:paraId="5EB819EF" w14:textId="77777777">
        <w:trPr>
          <w:trHeight w:val="652"/>
        </w:trPr>
        <w:tc>
          <w:tcPr>
            <w:tcW w:w="833" w:type="dxa"/>
          </w:tcPr>
          <w:p w14:paraId="7CE51159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905" w:type="dxa"/>
          </w:tcPr>
          <w:p w14:paraId="7AD781BC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099" w:type="dxa"/>
          </w:tcPr>
          <w:p w14:paraId="3898F39F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C6EB0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329A2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05159C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BEE38A7" w14:textId="77777777" w:rsidR="00D40805" w:rsidRDefault="00BC663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004733" w14:textId="77777777" w:rsidR="00D40805" w:rsidRDefault="00D40805">
            <w:pPr>
              <w:pStyle w:val="TableParagraph"/>
              <w:spacing w:before="40"/>
              <w:ind w:left="236"/>
            </w:pPr>
            <w:hyperlink r:id="rId641">
              <w:r>
                <w:rPr>
                  <w:color w:val="0000FF"/>
                  <w:spacing w:val="-2"/>
                  <w:u w:val="single" w:color="0000FF"/>
                </w:rPr>
                <w:t>https://m.edsoo.ru/f84343e2</w:t>
              </w:r>
            </w:hyperlink>
          </w:p>
        </w:tc>
      </w:tr>
      <w:tr w:rsidR="00D40805" w14:paraId="4AB75EA4" w14:textId="77777777">
        <w:trPr>
          <w:trHeight w:val="681"/>
        </w:trPr>
        <w:tc>
          <w:tcPr>
            <w:tcW w:w="833" w:type="dxa"/>
          </w:tcPr>
          <w:p w14:paraId="57C7DEAF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905" w:type="dxa"/>
          </w:tcPr>
          <w:p w14:paraId="29B6B8E4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1099" w:type="dxa"/>
          </w:tcPr>
          <w:p w14:paraId="61DFCA15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587DD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AE1794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6F570A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0EF9FCB" w14:textId="77777777" w:rsidR="00D40805" w:rsidRDefault="00BC6634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D20285" w14:textId="77777777" w:rsidR="00D40805" w:rsidRDefault="00D40805">
            <w:pPr>
              <w:pStyle w:val="TableParagraph"/>
              <w:spacing w:before="40"/>
              <w:ind w:left="236"/>
            </w:pPr>
            <w:hyperlink r:id="rId642">
              <w:r>
                <w:rPr>
                  <w:color w:val="0000FF"/>
                  <w:spacing w:val="-2"/>
                  <w:u w:val="single" w:color="0000FF"/>
                </w:rPr>
                <w:t>https://m.edsoo.ru/f8434784</w:t>
              </w:r>
            </w:hyperlink>
          </w:p>
        </w:tc>
      </w:tr>
      <w:tr w:rsidR="00D40805" w14:paraId="05A79D42" w14:textId="77777777">
        <w:trPr>
          <w:trHeight w:val="1632"/>
        </w:trPr>
        <w:tc>
          <w:tcPr>
            <w:tcW w:w="833" w:type="dxa"/>
          </w:tcPr>
          <w:p w14:paraId="77B6878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079361B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51D8659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905" w:type="dxa"/>
          </w:tcPr>
          <w:p w14:paraId="48B7C452" w14:textId="77777777" w:rsidR="00D40805" w:rsidRDefault="00BC6634">
            <w:pPr>
              <w:pStyle w:val="TableParagraph"/>
              <w:spacing w:before="38" w:line="276" w:lineRule="auto"/>
              <w:ind w:left="232" w:right="164"/>
              <w:rPr>
                <w:sz w:val="24"/>
              </w:rPr>
            </w:pPr>
            <w:r>
              <w:rPr>
                <w:sz w:val="24"/>
              </w:rPr>
              <w:t>Создание собственных текстов- рассуждений.Составление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совета- рассуждения с использованием побудительных предложений и</w:t>
            </w:r>
          </w:p>
          <w:p w14:paraId="4CF35C46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099" w:type="dxa"/>
          </w:tcPr>
          <w:p w14:paraId="2F27C52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C2DC82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5922652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D4C90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830854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874F08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93CEDD9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17D6026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DE3BC4" w14:textId="77777777" w:rsidR="00D40805" w:rsidRDefault="00D40805">
            <w:pPr>
              <w:pStyle w:val="TableParagraph"/>
              <w:spacing w:before="41"/>
              <w:ind w:left="236"/>
            </w:pPr>
            <w:hyperlink r:id="rId643">
              <w:r>
                <w:rPr>
                  <w:color w:val="0000FF"/>
                  <w:spacing w:val="-2"/>
                  <w:u w:val="single" w:color="0000FF"/>
                </w:rPr>
                <w:t>https://m.edsoo.ru/f8433cda</w:t>
              </w:r>
            </w:hyperlink>
          </w:p>
        </w:tc>
      </w:tr>
      <w:tr w:rsidR="00D40805" w14:paraId="05EFF6C1" w14:textId="77777777">
        <w:trPr>
          <w:trHeight w:val="652"/>
        </w:trPr>
        <w:tc>
          <w:tcPr>
            <w:tcW w:w="833" w:type="dxa"/>
          </w:tcPr>
          <w:p w14:paraId="0A489DC2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905" w:type="dxa"/>
          </w:tcPr>
          <w:p w14:paraId="1ED8D878" w14:textId="77777777" w:rsidR="00D40805" w:rsidRDefault="00BC6634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099" w:type="dxa"/>
          </w:tcPr>
          <w:p w14:paraId="7FF547E2" w14:textId="77777777" w:rsidR="00D40805" w:rsidRDefault="00BC6634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D3B69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80FB01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CE447D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CA4CDF6" w14:textId="77777777" w:rsidR="00D40805" w:rsidRDefault="00BC6634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7E1B73" w14:textId="77777777" w:rsidR="00D40805" w:rsidRDefault="00D40805">
            <w:pPr>
              <w:pStyle w:val="TableParagraph"/>
              <w:spacing w:before="43"/>
              <w:ind w:left="236"/>
            </w:pPr>
            <w:hyperlink r:id="rId644">
              <w:r>
                <w:rPr>
                  <w:color w:val="0000FF"/>
                  <w:spacing w:val="-2"/>
                  <w:u w:val="single" w:color="0000FF"/>
                </w:rPr>
                <w:t>https://m.edsoo.ru/f8433924</w:t>
              </w:r>
            </w:hyperlink>
          </w:p>
        </w:tc>
      </w:tr>
      <w:tr w:rsidR="00D40805" w14:paraId="48C3826C" w14:textId="77777777">
        <w:trPr>
          <w:trHeight w:val="679"/>
        </w:trPr>
        <w:tc>
          <w:tcPr>
            <w:tcW w:w="833" w:type="dxa"/>
          </w:tcPr>
          <w:p w14:paraId="61D9F3C6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905" w:type="dxa"/>
          </w:tcPr>
          <w:p w14:paraId="0169CC79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99" w:type="dxa"/>
          </w:tcPr>
          <w:p w14:paraId="52D5F3C1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F51CF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A65EE1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36C2D5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81450F9" w14:textId="77777777" w:rsidR="00D40805" w:rsidRDefault="00BC6634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734FA7" w14:textId="77777777" w:rsidR="00D40805" w:rsidRDefault="00D40805">
            <w:pPr>
              <w:pStyle w:val="TableParagraph"/>
              <w:spacing w:before="40"/>
              <w:ind w:left="236"/>
            </w:pPr>
            <w:hyperlink r:id="rId645">
              <w:r>
                <w:rPr>
                  <w:color w:val="0000FF"/>
                  <w:spacing w:val="-2"/>
                  <w:u w:val="single" w:color="0000FF"/>
                </w:rPr>
                <w:t>https://m.edsoo.ru/f8433af0</w:t>
              </w:r>
            </w:hyperlink>
          </w:p>
        </w:tc>
      </w:tr>
      <w:tr w:rsidR="00D40805" w14:paraId="4F866EC2" w14:textId="77777777">
        <w:trPr>
          <w:trHeight w:val="679"/>
        </w:trPr>
        <w:tc>
          <w:tcPr>
            <w:tcW w:w="833" w:type="dxa"/>
          </w:tcPr>
          <w:p w14:paraId="0F6F5163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905" w:type="dxa"/>
          </w:tcPr>
          <w:p w14:paraId="3C9208E0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изученного в 3 классе</w:t>
            </w:r>
          </w:p>
        </w:tc>
        <w:tc>
          <w:tcPr>
            <w:tcW w:w="1099" w:type="dxa"/>
          </w:tcPr>
          <w:p w14:paraId="496B3EE9" w14:textId="77777777" w:rsidR="00D40805" w:rsidRDefault="00BC6634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5939B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0765B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AD4ECB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58A629A" w14:textId="77777777" w:rsidR="00D40805" w:rsidRDefault="00BC6634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8F58F48" w14:textId="77777777" w:rsidR="00D40805" w:rsidRDefault="00D40805">
            <w:pPr>
              <w:pStyle w:val="TableParagraph"/>
              <w:spacing w:before="40"/>
              <w:ind w:left="236"/>
            </w:pPr>
            <w:hyperlink r:id="rId646">
              <w:r>
                <w:rPr>
                  <w:color w:val="0000FF"/>
                  <w:spacing w:val="-2"/>
                  <w:u w:val="single" w:color="0000FF"/>
                </w:rPr>
                <w:t>https://m.edsoo.ru/f8434c84</w:t>
              </w:r>
            </w:hyperlink>
          </w:p>
        </w:tc>
      </w:tr>
    </w:tbl>
    <w:p w14:paraId="7353EBC1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5883ECD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4AC491C1" w14:textId="77777777">
        <w:trPr>
          <w:trHeight w:val="998"/>
        </w:trPr>
        <w:tc>
          <w:tcPr>
            <w:tcW w:w="833" w:type="dxa"/>
          </w:tcPr>
          <w:p w14:paraId="06DE29B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3F268C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905" w:type="dxa"/>
          </w:tcPr>
          <w:p w14:paraId="55AB8A31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обобщение.</w:t>
            </w:r>
          </w:p>
          <w:p w14:paraId="30E14E19" w14:textId="77777777" w:rsidR="00D40805" w:rsidRDefault="00BC6634">
            <w:pPr>
              <w:pStyle w:val="TableParagraph"/>
              <w:spacing w:before="9" w:line="310" w:lineRule="atLeast"/>
              <w:ind w:left="232" w:right="916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099" w:type="dxa"/>
          </w:tcPr>
          <w:p w14:paraId="4E7DD5D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C80B0BB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08CEC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F2524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74B7CC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5FDF59F" w14:textId="77777777" w:rsidR="00D40805" w:rsidRDefault="00D40805">
            <w:pPr>
              <w:pStyle w:val="TableParagraph"/>
            </w:pPr>
          </w:p>
        </w:tc>
      </w:tr>
      <w:tr w:rsidR="00D40805" w14:paraId="1CE2EB1D" w14:textId="77777777">
        <w:trPr>
          <w:trHeight w:val="678"/>
        </w:trPr>
        <w:tc>
          <w:tcPr>
            <w:tcW w:w="833" w:type="dxa"/>
          </w:tcPr>
          <w:p w14:paraId="72186D68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905" w:type="dxa"/>
          </w:tcPr>
          <w:p w14:paraId="2E2A15E2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99" w:type="dxa"/>
          </w:tcPr>
          <w:p w14:paraId="1F96568C" w14:textId="77777777" w:rsidR="00D40805" w:rsidRDefault="00BC6634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82EB5C" w14:textId="77777777" w:rsidR="00D40805" w:rsidRDefault="00BC6634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6A8C129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AB239D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260F6A5" w14:textId="77777777" w:rsidR="00D40805" w:rsidRDefault="00D40805">
            <w:pPr>
              <w:pStyle w:val="TableParagraph"/>
            </w:pPr>
          </w:p>
        </w:tc>
      </w:tr>
      <w:tr w:rsidR="00D40805" w14:paraId="47C69177" w14:textId="77777777">
        <w:trPr>
          <w:trHeight w:val="1632"/>
        </w:trPr>
        <w:tc>
          <w:tcPr>
            <w:tcW w:w="833" w:type="dxa"/>
          </w:tcPr>
          <w:p w14:paraId="486282D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6423AA4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5D05276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905" w:type="dxa"/>
          </w:tcPr>
          <w:p w14:paraId="13F84B24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 а, но. Корректирование текста с нарушенным порядком</w:t>
            </w:r>
          </w:p>
          <w:p w14:paraId="3767687D" w14:textId="77777777" w:rsidR="00D40805" w:rsidRDefault="00BC6634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1099" w:type="dxa"/>
          </w:tcPr>
          <w:p w14:paraId="1520570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B79CA9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301AF32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AB0D0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71F5C5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925980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245D6AE" w14:textId="77777777" w:rsidR="00D40805" w:rsidRDefault="00D40805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1C49830A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34E874" w14:textId="77777777" w:rsidR="00D40805" w:rsidRDefault="00D40805">
            <w:pPr>
              <w:pStyle w:val="TableParagraph"/>
              <w:spacing w:before="40"/>
              <w:ind w:left="236"/>
            </w:pPr>
            <w:hyperlink r:id="rId647">
              <w:r>
                <w:rPr>
                  <w:color w:val="0000FF"/>
                  <w:spacing w:val="-2"/>
                  <w:u w:val="single" w:color="0000FF"/>
                </w:rPr>
                <w:t>https://m.edsoo.ru/f8423b6e</w:t>
              </w:r>
            </w:hyperlink>
          </w:p>
        </w:tc>
      </w:tr>
      <w:tr w:rsidR="00D40805" w14:paraId="4BABBBFA" w14:textId="77777777">
        <w:trPr>
          <w:trHeight w:val="1315"/>
        </w:trPr>
        <w:tc>
          <w:tcPr>
            <w:tcW w:w="833" w:type="dxa"/>
          </w:tcPr>
          <w:p w14:paraId="27C76E94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8E9F045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905" w:type="dxa"/>
          </w:tcPr>
          <w:p w14:paraId="31B34C00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изученными в 1-3 классах орфограммами в корне,</w:t>
            </w:r>
          </w:p>
          <w:p w14:paraId="46777A09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приставках,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окончаниях</w:t>
            </w:r>
          </w:p>
        </w:tc>
        <w:tc>
          <w:tcPr>
            <w:tcW w:w="1099" w:type="dxa"/>
          </w:tcPr>
          <w:p w14:paraId="70918388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96FF790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790C3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9D700C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844FDB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9C5932C" w14:textId="77777777" w:rsidR="00D40805" w:rsidRDefault="00D40805">
            <w:pPr>
              <w:pStyle w:val="TableParagraph"/>
            </w:pPr>
          </w:p>
        </w:tc>
      </w:tr>
      <w:tr w:rsidR="00D40805" w14:paraId="22FEA704" w14:textId="77777777">
        <w:trPr>
          <w:trHeight w:val="998"/>
        </w:trPr>
        <w:tc>
          <w:tcPr>
            <w:tcW w:w="833" w:type="dxa"/>
          </w:tcPr>
          <w:p w14:paraId="16573A1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5D51A3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905" w:type="dxa"/>
          </w:tcPr>
          <w:p w14:paraId="3611B1A8" w14:textId="77777777" w:rsidR="00D40805" w:rsidRDefault="00BC6634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изученными в 1-3 классах </w:t>
            </w: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1099" w:type="dxa"/>
          </w:tcPr>
          <w:p w14:paraId="5FD952E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F4E055E" w14:textId="77777777" w:rsidR="00D40805" w:rsidRDefault="00BC6634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30A96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8DF045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EB590F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686F8AC" w14:textId="77777777" w:rsidR="00D40805" w:rsidRDefault="00D40805">
            <w:pPr>
              <w:pStyle w:val="TableParagraph"/>
            </w:pPr>
          </w:p>
        </w:tc>
      </w:tr>
      <w:tr w:rsidR="00D40805" w14:paraId="75F3BA1B" w14:textId="77777777">
        <w:trPr>
          <w:trHeight w:val="1315"/>
        </w:trPr>
        <w:tc>
          <w:tcPr>
            <w:tcW w:w="833" w:type="dxa"/>
          </w:tcPr>
          <w:p w14:paraId="1E5A17B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4C004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905" w:type="dxa"/>
          </w:tcPr>
          <w:p w14:paraId="5BB44E61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2F2FD939" w14:textId="77777777" w:rsidR="00D40805" w:rsidRDefault="00BC6634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59AD39E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593E0E2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27293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A664C5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18BD2E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C273A18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77EC7173" w14:textId="77777777" w:rsidR="00D40805" w:rsidRDefault="00BC6634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C93499" w14:textId="77777777" w:rsidR="00D40805" w:rsidRDefault="00D40805">
            <w:pPr>
              <w:pStyle w:val="TableParagraph"/>
              <w:spacing w:before="42"/>
              <w:ind w:left="236"/>
            </w:pPr>
            <w:hyperlink r:id="rId648">
              <w:r>
                <w:rPr>
                  <w:color w:val="0000FF"/>
                  <w:spacing w:val="-2"/>
                  <w:u w:val="single" w:color="0000FF"/>
                </w:rPr>
                <w:t>https://m.edsoo.ru/f8425cca</w:t>
              </w:r>
            </w:hyperlink>
          </w:p>
        </w:tc>
      </w:tr>
      <w:tr w:rsidR="00D40805" w14:paraId="149CF74A" w14:textId="77777777">
        <w:trPr>
          <w:trHeight w:val="1312"/>
        </w:trPr>
        <w:tc>
          <w:tcPr>
            <w:tcW w:w="833" w:type="dxa"/>
          </w:tcPr>
          <w:p w14:paraId="2237868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731F364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905" w:type="dxa"/>
          </w:tcPr>
          <w:p w14:paraId="62531C31" w14:textId="77777777" w:rsidR="00D40805" w:rsidRDefault="00BC6634">
            <w:pPr>
              <w:pStyle w:val="TableParagraph"/>
              <w:spacing w:before="38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296D6DFA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6620D20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42752CF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A07C0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EC2240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8ED0F6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9760EEF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127B92D" w14:textId="77777777" w:rsidR="00D40805" w:rsidRDefault="00BC6634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F7985C" w14:textId="77777777" w:rsidR="00D40805" w:rsidRDefault="00D40805">
            <w:pPr>
              <w:pStyle w:val="TableParagraph"/>
              <w:spacing w:before="40"/>
              <w:ind w:left="236"/>
            </w:pPr>
            <w:hyperlink r:id="rId649">
              <w:r>
                <w:rPr>
                  <w:color w:val="0000FF"/>
                  <w:spacing w:val="-2"/>
                  <w:u w:val="single" w:color="0000FF"/>
                </w:rPr>
                <w:t>https://m.edsoo.ru/f8425ea0</w:t>
              </w:r>
            </w:hyperlink>
          </w:p>
        </w:tc>
      </w:tr>
      <w:tr w:rsidR="00D40805" w14:paraId="613F893C" w14:textId="77777777">
        <w:trPr>
          <w:trHeight w:val="1313"/>
        </w:trPr>
        <w:tc>
          <w:tcPr>
            <w:tcW w:w="833" w:type="dxa"/>
          </w:tcPr>
          <w:p w14:paraId="64C78641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5766A8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3905" w:type="dxa"/>
          </w:tcPr>
          <w:p w14:paraId="3AE224CC" w14:textId="77777777" w:rsidR="00D40805" w:rsidRDefault="00BC6634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10AA78D5" w14:textId="77777777" w:rsidR="00D40805" w:rsidRDefault="00BC6634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</w:t>
            </w:r>
          </w:p>
          <w:p w14:paraId="76EA4B3B" w14:textId="77777777" w:rsidR="00D40805" w:rsidRDefault="00BC6634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099" w:type="dxa"/>
          </w:tcPr>
          <w:p w14:paraId="15551E0F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D6ED03B" w14:textId="77777777" w:rsidR="00D40805" w:rsidRDefault="00BC6634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375CC6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9EEDCCA" w14:textId="77777777" w:rsidR="00D40805" w:rsidRDefault="00BC6634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4B99087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8E6002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AA123AD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2E26436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2B4694" w14:textId="77777777" w:rsidR="00D40805" w:rsidRDefault="00D40805">
            <w:pPr>
              <w:pStyle w:val="TableParagraph"/>
              <w:spacing w:before="41"/>
              <w:ind w:left="236"/>
            </w:pPr>
            <w:hyperlink r:id="rId650">
              <w:r>
                <w:rPr>
                  <w:color w:val="0000FF"/>
                  <w:spacing w:val="-2"/>
                  <w:u w:val="single" w:color="0000FF"/>
                </w:rPr>
                <w:t>https://m.edsoo.ru/f8434dd8</w:t>
              </w:r>
            </w:hyperlink>
          </w:p>
        </w:tc>
      </w:tr>
    </w:tbl>
    <w:p w14:paraId="5D80AB1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C30B1E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D40805" w14:paraId="14583BC0" w14:textId="77777777">
        <w:trPr>
          <w:trHeight w:val="1950"/>
        </w:trPr>
        <w:tc>
          <w:tcPr>
            <w:tcW w:w="833" w:type="dxa"/>
          </w:tcPr>
          <w:p w14:paraId="6326B4C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EF119E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27C22FD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F571CD9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905" w:type="dxa"/>
          </w:tcPr>
          <w:p w14:paraId="5BFAA1F9" w14:textId="77777777" w:rsidR="00D40805" w:rsidRDefault="00BC6634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Как помочь вести диалог человеку,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русский язык не является родным.</w:t>
            </w:r>
          </w:p>
          <w:p w14:paraId="3924B1F0" w14:textId="77777777" w:rsidR="00D40805" w:rsidRDefault="00BC6634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ознакомительного чтения,</w:t>
            </w:r>
          </w:p>
          <w:p w14:paraId="4FCB0DEB" w14:textId="77777777" w:rsidR="00D40805" w:rsidRDefault="00BC6634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099" w:type="dxa"/>
          </w:tcPr>
          <w:p w14:paraId="3BE1C00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E905CE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347EE24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987C314" w14:textId="77777777" w:rsidR="00D40805" w:rsidRDefault="00BC6634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53B49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E4445B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C33928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188904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F146BE1" w14:textId="77777777" w:rsidR="00D40805" w:rsidRDefault="00D4080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D7B8063" w14:textId="77777777" w:rsidR="00D40805" w:rsidRDefault="00BC663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F9344D" w14:textId="77777777" w:rsidR="00D40805" w:rsidRDefault="00D40805">
            <w:pPr>
              <w:pStyle w:val="TableParagraph"/>
              <w:spacing w:before="42"/>
              <w:ind w:left="236"/>
            </w:pPr>
            <w:hyperlink r:id="rId651">
              <w:r>
                <w:rPr>
                  <w:color w:val="0000FF"/>
                  <w:spacing w:val="-2"/>
                  <w:u w:val="single" w:color="0000FF"/>
                </w:rPr>
                <w:t>https://m.edsoo.ru/f841ef10</w:t>
              </w:r>
            </w:hyperlink>
          </w:p>
        </w:tc>
      </w:tr>
      <w:tr w:rsidR="00D40805" w14:paraId="09CE32C5" w14:textId="77777777">
        <w:trPr>
          <w:trHeight w:val="677"/>
        </w:trPr>
        <w:tc>
          <w:tcPr>
            <w:tcW w:w="4738" w:type="dxa"/>
            <w:gridSpan w:val="2"/>
          </w:tcPr>
          <w:p w14:paraId="17F8FD0F" w14:textId="77777777" w:rsidR="00D40805" w:rsidRDefault="00BC6634">
            <w:pPr>
              <w:pStyle w:val="TableParagraph"/>
              <w:spacing w:before="7" w:line="310" w:lineRule="atLeast"/>
              <w:ind w:left="232" w:right="69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99" w:type="dxa"/>
          </w:tcPr>
          <w:p w14:paraId="4610E6CA" w14:textId="77777777" w:rsidR="00D40805" w:rsidRDefault="00BC6634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14:paraId="1172B205" w14:textId="77777777" w:rsidR="00D40805" w:rsidRDefault="00BC6634">
            <w:pPr>
              <w:pStyle w:val="TableParagraph"/>
              <w:spacing w:before="200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14:paraId="78242D19" w14:textId="77777777" w:rsidR="00D40805" w:rsidRDefault="00BC6634">
            <w:pPr>
              <w:pStyle w:val="TableParagraph"/>
              <w:spacing w:before="200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14:paraId="1EE31CA2" w14:textId="77777777" w:rsidR="00D40805" w:rsidRDefault="00D40805">
            <w:pPr>
              <w:pStyle w:val="TableParagraph"/>
            </w:pPr>
          </w:p>
        </w:tc>
      </w:tr>
    </w:tbl>
    <w:p w14:paraId="467E60B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95152AD" w14:textId="77777777" w:rsidR="00D40805" w:rsidRDefault="00BC6634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848"/>
        <w:gridCol w:w="1131"/>
        <w:gridCol w:w="1842"/>
        <w:gridCol w:w="1911"/>
        <w:gridCol w:w="1348"/>
        <w:gridCol w:w="2898"/>
      </w:tblGrid>
      <w:tr w:rsidR="00D40805" w14:paraId="5C7377B3" w14:textId="77777777">
        <w:trPr>
          <w:trHeight w:val="362"/>
        </w:trPr>
        <w:tc>
          <w:tcPr>
            <w:tcW w:w="860" w:type="dxa"/>
            <w:vMerge w:val="restart"/>
          </w:tcPr>
          <w:p w14:paraId="3FDD9CE6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3D90CAE" w14:textId="77777777" w:rsidR="00D40805" w:rsidRDefault="00BC6634">
            <w:pPr>
              <w:pStyle w:val="TableParagraph"/>
              <w:spacing w:line="276" w:lineRule="auto"/>
              <w:ind w:left="233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48" w:type="dxa"/>
            <w:vMerge w:val="restart"/>
          </w:tcPr>
          <w:p w14:paraId="28C842FC" w14:textId="77777777" w:rsidR="00D40805" w:rsidRDefault="00D40805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5BE73DF" w14:textId="77777777" w:rsidR="00D40805" w:rsidRDefault="00BC6634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84" w:type="dxa"/>
            <w:gridSpan w:val="3"/>
          </w:tcPr>
          <w:p w14:paraId="166FFFF1" w14:textId="77777777" w:rsidR="00D40805" w:rsidRDefault="00BC6634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14:paraId="61BA706E" w14:textId="77777777" w:rsidR="00D40805" w:rsidRDefault="00D4080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878086C" w14:textId="77777777" w:rsidR="00D40805" w:rsidRDefault="00BC6634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FE7F69E" w14:textId="77777777" w:rsidR="00D40805" w:rsidRDefault="00BC6634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8" w:type="dxa"/>
            <w:vMerge w:val="restart"/>
          </w:tcPr>
          <w:p w14:paraId="40ECEE01" w14:textId="77777777" w:rsidR="00D40805" w:rsidRDefault="00BC6634">
            <w:pPr>
              <w:pStyle w:val="TableParagraph"/>
              <w:spacing w:before="46" w:line="276" w:lineRule="auto"/>
              <w:ind w:left="231" w:right="7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D40805" w14:paraId="60467098" w14:textId="77777777">
        <w:trPr>
          <w:trHeight w:val="1255"/>
        </w:trPr>
        <w:tc>
          <w:tcPr>
            <w:tcW w:w="860" w:type="dxa"/>
            <w:vMerge/>
            <w:tcBorders>
              <w:top w:val="nil"/>
            </w:tcBorders>
          </w:tcPr>
          <w:p w14:paraId="54C3F7FA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7D0D0583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14:paraId="77996EAB" w14:textId="77777777" w:rsidR="00D40805" w:rsidRDefault="00D40805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4378E88" w14:textId="77777777" w:rsidR="00D40805" w:rsidRDefault="00BC6634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7263CD59" w14:textId="77777777" w:rsidR="00D40805" w:rsidRDefault="00BC6634">
            <w:pPr>
              <w:pStyle w:val="TableParagraph"/>
              <w:spacing w:before="178" w:line="278" w:lineRule="auto"/>
              <w:ind w:left="233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79C9B648" w14:textId="77777777" w:rsidR="00D40805" w:rsidRDefault="00BC6634">
            <w:pPr>
              <w:pStyle w:val="TableParagraph"/>
              <w:spacing w:before="178" w:line="278" w:lineRule="auto"/>
              <w:ind w:left="233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4A62D82C" w14:textId="77777777" w:rsidR="00D40805" w:rsidRDefault="00D40805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4D0BFF1A" w14:textId="77777777" w:rsidR="00D40805" w:rsidRDefault="00D40805">
            <w:pPr>
              <w:rPr>
                <w:sz w:val="2"/>
                <w:szCs w:val="2"/>
              </w:rPr>
            </w:pPr>
          </w:p>
        </w:tc>
      </w:tr>
      <w:tr w:rsidR="00D40805" w14:paraId="1430415E" w14:textId="77777777">
        <w:trPr>
          <w:trHeight w:val="998"/>
        </w:trPr>
        <w:tc>
          <w:tcPr>
            <w:tcW w:w="860" w:type="dxa"/>
          </w:tcPr>
          <w:p w14:paraId="095A637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BA79E4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8" w:type="dxa"/>
          </w:tcPr>
          <w:p w14:paraId="187105C2" w14:textId="77777777" w:rsidR="00D40805" w:rsidRDefault="00BC6634">
            <w:pPr>
              <w:pStyle w:val="TableParagraph"/>
              <w:spacing w:before="41" w:line="276" w:lineRule="auto"/>
              <w:ind w:left="234" w:right="616"/>
              <w:rPr>
                <w:sz w:val="24"/>
              </w:rPr>
            </w:pPr>
            <w:r>
              <w:rPr>
                <w:sz w:val="24"/>
              </w:rPr>
              <w:t>Русский язык как язык межнационального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14:paraId="42F69AD9" w14:textId="77777777" w:rsidR="00D40805" w:rsidRDefault="00BC6634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наш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1" w:type="dxa"/>
          </w:tcPr>
          <w:p w14:paraId="099F599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13CB8C4" w14:textId="77777777" w:rsidR="00D40805" w:rsidRDefault="00BC663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18918E9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138D7717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351E7C08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6D890E1A" w14:textId="77777777" w:rsidR="00D40805" w:rsidRDefault="00BC6634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EEFB6C" w14:textId="77777777" w:rsidR="00D40805" w:rsidRDefault="00D40805">
            <w:pPr>
              <w:pStyle w:val="TableParagraph"/>
              <w:spacing w:before="40"/>
              <w:ind w:left="231"/>
            </w:pPr>
            <w:hyperlink r:id="rId652">
              <w:r>
                <w:rPr>
                  <w:color w:val="0000FF"/>
                  <w:spacing w:val="-2"/>
                  <w:u w:val="single" w:color="0000FF"/>
                </w:rPr>
                <w:t>https://m.edsoo.ru/f8434f36</w:t>
              </w:r>
            </w:hyperlink>
          </w:p>
        </w:tc>
      </w:tr>
      <w:tr w:rsidR="00D40805" w14:paraId="29C372CC" w14:textId="77777777">
        <w:trPr>
          <w:trHeight w:val="678"/>
        </w:trPr>
        <w:tc>
          <w:tcPr>
            <w:tcW w:w="860" w:type="dxa"/>
          </w:tcPr>
          <w:p w14:paraId="1A48728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8" w:type="dxa"/>
          </w:tcPr>
          <w:p w14:paraId="685EE53B" w14:textId="77777777" w:rsidR="00D40805" w:rsidRDefault="00BC6634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мысль. Текст и его план</w:t>
            </w:r>
          </w:p>
        </w:tc>
        <w:tc>
          <w:tcPr>
            <w:tcW w:w="1131" w:type="dxa"/>
          </w:tcPr>
          <w:p w14:paraId="1B8D051E" w14:textId="77777777" w:rsidR="00D40805" w:rsidRDefault="00BC663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C0A0CF8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78A03AFD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36040541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534A6681" w14:textId="77777777" w:rsidR="00D40805" w:rsidRDefault="00BC663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4B3F2C" w14:textId="77777777" w:rsidR="00D40805" w:rsidRDefault="00D40805">
            <w:pPr>
              <w:pStyle w:val="TableParagraph"/>
              <w:spacing w:before="40"/>
              <w:ind w:left="231"/>
            </w:pPr>
            <w:hyperlink r:id="rId653">
              <w:r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D40805" w14:paraId="593AE603" w14:textId="77777777">
        <w:trPr>
          <w:trHeight w:val="652"/>
        </w:trPr>
        <w:tc>
          <w:tcPr>
            <w:tcW w:w="860" w:type="dxa"/>
          </w:tcPr>
          <w:p w14:paraId="4A17C098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8" w:type="dxa"/>
          </w:tcPr>
          <w:p w14:paraId="0C4461CF" w14:textId="77777777" w:rsidR="00D40805" w:rsidRDefault="00BC6634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1131" w:type="dxa"/>
          </w:tcPr>
          <w:p w14:paraId="36690CD4" w14:textId="77777777" w:rsidR="00D40805" w:rsidRDefault="00BC6634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71DF78E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53AEFAEB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7ADCFEC8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0B2730B3" w14:textId="77777777" w:rsidR="00D40805" w:rsidRDefault="00BC663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84082F" w14:textId="77777777" w:rsidR="00D40805" w:rsidRDefault="00D40805">
            <w:pPr>
              <w:pStyle w:val="TableParagraph"/>
              <w:spacing w:before="40"/>
              <w:ind w:left="231"/>
            </w:pPr>
            <w:hyperlink r:id="rId654">
              <w:r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D40805" w14:paraId="5E67B1CA" w14:textId="77777777">
        <w:trPr>
          <w:trHeight w:val="655"/>
        </w:trPr>
        <w:tc>
          <w:tcPr>
            <w:tcW w:w="860" w:type="dxa"/>
          </w:tcPr>
          <w:p w14:paraId="4396F381" w14:textId="77777777" w:rsidR="00D40805" w:rsidRDefault="00BC6634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8" w:type="dxa"/>
          </w:tcPr>
          <w:p w14:paraId="110883B8" w14:textId="77777777" w:rsidR="00D40805" w:rsidRDefault="00BC6634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1" w:type="dxa"/>
          </w:tcPr>
          <w:p w14:paraId="0EB1D3E2" w14:textId="77777777" w:rsidR="00D40805" w:rsidRDefault="00BC6634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71A34C1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2366BE09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379524A7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6FABFC26" w14:textId="77777777" w:rsidR="00D40805" w:rsidRDefault="00BC663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F523B5" w14:textId="77777777" w:rsidR="00D40805" w:rsidRDefault="00D40805">
            <w:pPr>
              <w:pStyle w:val="TableParagraph"/>
              <w:spacing w:before="40"/>
              <w:ind w:left="231"/>
            </w:pPr>
            <w:hyperlink r:id="rId655">
              <w:r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D40805" w14:paraId="0228060D" w14:textId="77777777">
        <w:trPr>
          <w:trHeight w:val="995"/>
        </w:trPr>
        <w:tc>
          <w:tcPr>
            <w:tcW w:w="860" w:type="dxa"/>
          </w:tcPr>
          <w:p w14:paraId="4B1C86D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06D0A7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8" w:type="dxa"/>
          </w:tcPr>
          <w:p w14:paraId="123771D1" w14:textId="77777777" w:rsidR="00D40805" w:rsidRDefault="00BC6634">
            <w:pPr>
              <w:pStyle w:val="TableParagraph"/>
              <w:spacing w:before="7" w:line="310" w:lineRule="atLeast"/>
              <w:ind w:left="234" w:right="136"/>
              <w:rPr>
                <w:sz w:val="24"/>
              </w:rPr>
            </w:pPr>
            <w:r>
              <w:rPr>
                <w:sz w:val="24"/>
              </w:rPr>
              <w:t>Текст. Структура текста. 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(сказки)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его началу</w:t>
            </w:r>
          </w:p>
        </w:tc>
        <w:tc>
          <w:tcPr>
            <w:tcW w:w="1131" w:type="dxa"/>
          </w:tcPr>
          <w:p w14:paraId="741618B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BE403B" w14:textId="77777777" w:rsidR="00D40805" w:rsidRDefault="00BC6634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3B2C9B6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6CF12062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79744490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7C7736FA" w14:textId="77777777" w:rsidR="00D40805" w:rsidRDefault="00BC6634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851FF7" w14:textId="77777777" w:rsidR="00D40805" w:rsidRDefault="00D40805">
            <w:pPr>
              <w:pStyle w:val="TableParagraph"/>
              <w:spacing w:before="40"/>
              <w:ind w:left="231"/>
            </w:pPr>
            <w:hyperlink r:id="rId656">
              <w:r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D40805" w14:paraId="35F751FC" w14:textId="77777777">
        <w:trPr>
          <w:trHeight w:val="362"/>
        </w:trPr>
        <w:tc>
          <w:tcPr>
            <w:tcW w:w="860" w:type="dxa"/>
          </w:tcPr>
          <w:p w14:paraId="547CC07E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8" w:type="dxa"/>
          </w:tcPr>
          <w:p w14:paraId="50F17C37" w14:textId="77777777" w:rsidR="00D40805" w:rsidRDefault="00BC663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1131" w:type="dxa"/>
          </w:tcPr>
          <w:p w14:paraId="5B371DAD" w14:textId="77777777" w:rsidR="00D40805" w:rsidRDefault="00BC6634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C7A4B90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2AB1CBB9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01E14E27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3B7FEEC2" w14:textId="77777777" w:rsidR="00D40805" w:rsidRDefault="00D40805">
            <w:pPr>
              <w:pStyle w:val="TableParagraph"/>
            </w:pPr>
          </w:p>
        </w:tc>
      </w:tr>
      <w:tr w:rsidR="00D40805" w14:paraId="6981258D" w14:textId="77777777">
        <w:trPr>
          <w:trHeight w:val="1289"/>
        </w:trPr>
        <w:tc>
          <w:tcPr>
            <w:tcW w:w="860" w:type="dxa"/>
          </w:tcPr>
          <w:p w14:paraId="6C11024B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6391D79A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8" w:type="dxa"/>
          </w:tcPr>
          <w:p w14:paraId="6D091F8F" w14:textId="77777777" w:rsidR="00D40805" w:rsidRDefault="00BC6634">
            <w:pPr>
              <w:pStyle w:val="TableParagraph"/>
              <w:spacing w:before="188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тексты-повествования, тексты-описания и тексты- </w:t>
            </w: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1131" w:type="dxa"/>
          </w:tcPr>
          <w:p w14:paraId="120CB161" w14:textId="77777777" w:rsidR="00D40805" w:rsidRDefault="00D40805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0BFD969B" w14:textId="77777777" w:rsidR="00D40805" w:rsidRDefault="00BC6634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A876CE9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5869EDC0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72D2C70C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1B2B1192" w14:textId="77777777" w:rsidR="00D40805" w:rsidRDefault="00BC6634">
            <w:pPr>
              <w:pStyle w:val="TableParagraph"/>
              <w:spacing w:before="41" w:line="276" w:lineRule="auto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7">
              <w:r w:rsidR="00D40805">
                <w:rPr>
                  <w:color w:val="0000FF"/>
                  <w:spacing w:val="-2"/>
                  <w:u w:val="single" w:color="0000FF"/>
                </w:rPr>
                <w:t>https://m.edsoo.ru/f843585a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658">
              <w:r w:rsidR="00D40805"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  <w:r>
              <w:rPr>
                <w:spacing w:val="-2"/>
                <w:sz w:val="24"/>
              </w:rPr>
              <w:t>,</w:t>
            </w:r>
          </w:p>
          <w:p w14:paraId="5E4DCB67" w14:textId="77777777" w:rsidR="00D40805" w:rsidRDefault="00D40805">
            <w:pPr>
              <w:pStyle w:val="TableParagraph"/>
              <w:ind w:left="231"/>
            </w:pPr>
            <w:hyperlink r:id="rId659">
              <w:r>
                <w:rPr>
                  <w:color w:val="0000FF"/>
                  <w:spacing w:val="-2"/>
                  <w:u w:val="single" w:color="0000FF"/>
                </w:rPr>
                <w:t>https://m.edsoo.ru/f8437a56</w:t>
              </w:r>
            </w:hyperlink>
          </w:p>
        </w:tc>
      </w:tr>
      <w:tr w:rsidR="00D40805" w14:paraId="5211DAC9" w14:textId="77777777">
        <w:trPr>
          <w:trHeight w:val="679"/>
        </w:trPr>
        <w:tc>
          <w:tcPr>
            <w:tcW w:w="860" w:type="dxa"/>
          </w:tcPr>
          <w:p w14:paraId="1A8A8B16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8" w:type="dxa"/>
          </w:tcPr>
          <w:p w14:paraId="50067DF1" w14:textId="77777777" w:rsidR="00D40805" w:rsidRDefault="00BC6634">
            <w:pPr>
              <w:pStyle w:val="TableParagraph"/>
              <w:spacing w:before="7" w:line="310" w:lineRule="atLeast"/>
              <w:ind w:left="234" w:right="616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31" w:type="dxa"/>
          </w:tcPr>
          <w:p w14:paraId="241A742C" w14:textId="77777777" w:rsidR="00D40805" w:rsidRDefault="00BC6634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5E78BDC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3EED4286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2F1DF316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2B0355C1" w14:textId="77777777" w:rsidR="00D40805" w:rsidRDefault="00BC663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FDA0E2" w14:textId="77777777" w:rsidR="00D40805" w:rsidRDefault="00D40805">
            <w:pPr>
              <w:pStyle w:val="TableParagraph"/>
              <w:spacing w:before="42"/>
              <w:ind w:left="231"/>
            </w:pPr>
            <w:hyperlink r:id="rId660">
              <w:r>
                <w:rPr>
                  <w:color w:val="0000FF"/>
                  <w:spacing w:val="-2"/>
                  <w:u w:val="single" w:color="0000FF"/>
                </w:rPr>
                <w:t>https://m.edsoo.ru/f8443586</w:t>
              </w:r>
            </w:hyperlink>
          </w:p>
        </w:tc>
      </w:tr>
      <w:tr w:rsidR="00D40805" w14:paraId="060C6E3E" w14:textId="77777777">
        <w:trPr>
          <w:trHeight w:val="996"/>
        </w:trPr>
        <w:tc>
          <w:tcPr>
            <w:tcW w:w="860" w:type="dxa"/>
          </w:tcPr>
          <w:p w14:paraId="1203455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286BDF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8" w:type="dxa"/>
          </w:tcPr>
          <w:p w14:paraId="2631A304" w14:textId="77777777" w:rsidR="00D40805" w:rsidRDefault="00BC6634">
            <w:pPr>
              <w:pStyle w:val="TableParagraph"/>
              <w:spacing w:before="41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Подбираем заголовки, отражающие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</w:p>
          <w:p w14:paraId="59478979" w14:textId="77777777" w:rsidR="00D40805" w:rsidRDefault="00BC6634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1" w:type="dxa"/>
          </w:tcPr>
          <w:p w14:paraId="2871C99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04E74A7" w14:textId="77777777" w:rsidR="00D40805" w:rsidRDefault="00BC6634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CDDEE41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790A074E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10C7376C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45A5D5EB" w14:textId="77777777" w:rsidR="00D40805" w:rsidRDefault="00D40805">
            <w:pPr>
              <w:pStyle w:val="TableParagraph"/>
            </w:pPr>
          </w:p>
        </w:tc>
      </w:tr>
    </w:tbl>
    <w:p w14:paraId="25EDFA25" w14:textId="77777777" w:rsidR="00D40805" w:rsidRDefault="00D40805">
      <w:pPr>
        <w:pStyle w:val="TableParagraph"/>
        <w:sectPr w:rsidR="00D40805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5A22B1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384DC136" w14:textId="77777777">
        <w:trPr>
          <w:trHeight w:val="681"/>
        </w:trPr>
        <w:tc>
          <w:tcPr>
            <w:tcW w:w="859" w:type="dxa"/>
          </w:tcPr>
          <w:p w14:paraId="295B0BE9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7" w:type="dxa"/>
          </w:tcPr>
          <w:p w14:paraId="24E4B03B" w14:textId="77777777" w:rsidR="00D40805" w:rsidRDefault="00BC6634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предложенному заголовку</w:t>
            </w:r>
          </w:p>
        </w:tc>
        <w:tc>
          <w:tcPr>
            <w:tcW w:w="1130" w:type="dxa"/>
          </w:tcPr>
          <w:p w14:paraId="74497EF4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98475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6F568E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FC6951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052D3D9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95F7BB" w14:textId="77777777" w:rsidR="00D40805" w:rsidRDefault="00D40805">
            <w:pPr>
              <w:pStyle w:val="TableParagraph"/>
              <w:spacing w:before="40"/>
              <w:ind w:left="237"/>
            </w:pPr>
            <w:hyperlink r:id="rId661">
              <w:r>
                <w:rPr>
                  <w:color w:val="0000FF"/>
                  <w:spacing w:val="-2"/>
                  <w:u w:val="single" w:color="0000FF"/>
                </w:rPr>
                <w:t>https://m.edsoo.ru/f8443a04</w:t>
              </w:r>
            </w:hyperlink>
          </w:p>
        </w:tc>
      </w:tr>
      <w:tr w:rsidR="00D40805" w14:paraId="7A947DF1" w14:textId="77777777">
        <w:trPr>
          <w:trHeight w:val="1315"/>
        </w:trPr>
        <w:tc>
          <w:tcPr>
            <w:tcW w:w="859" w:type="dxa"/>
          </w:tcPr>
          <w:p w14:paraId="19FA0D4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8DB723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7" w:type="dxa"/>
          </w:tcPr>
          <w:p w14:paraId="05BAA97E" w14:textId="77777777" w:rsidR="00D40805" w:rsidRDefault="00BC6634">
            <w:pPr>
              <w:pStyle w:val="TableParagraph"/>
              <w:spacing w:before="7" w:line="310" w:lineRule="atLeast"/>
              <w:ind w:left="235" w:right="105"/>
              <w:rPr>
                <w:sz w:val="24"/>
              </w:rPr>
            </w:pPr>
            <w:r>
              <w:rPr>
                <w:sz w:val="24"/>
              </w:rPr>
              <w:t xml:space="preserve">Виды предложений по цели </w:t>
            </w:r>
            <w:r>
              <w:rPr>
                <w:spacing w:val="-2"/>
                <w:sz w:val="24"/>
              </w:rPr>
              <w:t>высказывания: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повествовательные, </w:t>
            </w:r>
            <w:r>
              <w:rPr>
                <w:sz w:val="24"/>
              </w:rPr>
              <w:t>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</w:p>
        </w:tc>
        <w:tc>
          <w:tcPr>
            <w:tcW w:w="1130" w:type="dxa"/>
          </w:tcPr>
          <w:p w14:paraId="6504E8A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5DB951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9B14D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E7A7F3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C6EA93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C5F373D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BD71447" w14:textId="77777777" w:rsidR="00D40805" w:rsidRDefault="00BC6634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3197AD" w14:textId="77777777" w:rsidR="00D40805" w:rsidRDefault="00D40805">
            <w:pPr>
              <w:pStyle w:val="TableParagraph"/>
              <w:spacing w:before="42"/>
              <w:ind w:left="237"/>
            </w:pPr>
            <w:hyperlink r:id="rId662">
              <w:r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D40805" w14:paraId="0850D56A" w14:textId="77777777">
        <w:trPr>
          <w:trHeight w:val="1313"/>
        </w:trPr>
        <w:tc>
          <w:tcPr>
            <w:tcW w:w="859" w:type="dxa"/>
          </w:tcPr>
          <w:p w14:paraId="2DB08C4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03224A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7" w:type="dxa"/>
          </w:tcPr>
          <w:p w14:paraId="38475331" w14:textId="77777777" w:rsidR="00D40805" w:rsidRDefault="00BC6634">
            <w:pPr>
              <w:pStyle w:val="TableParagraph"/>
              <w:spacing w:before="39" w:line="276" w:lineRule="auto"/>
              <w:ind w:left="235" w:right="1089"/>
              <w:rPr>
                <w:sz w:val="24"/>
              </w:rPr>
            </w:pPr>
            <w:r>
              <w:rPr>
                <w:sz w:val="24"/>
              </w:rPr>
              <w:t>Виды предложений по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окраске: восклицательные и</w:t>
            </w:r>
          </w:p>
          <w:p w14:paraId="234F3E44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</w:t>
            </w:r>
          </w:p>
        </w:tc>
        <w:tc>
          <w:tcPr>
            <w:tcW w:w="1130" w:type="dxa"/>
          </w:tcPr>
          <w:p w14:paraId="32148AC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1CA020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37CF6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A1D86B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9C575C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743B9E5" w14:textId="77777777" w:rsidR="00D40805" w:rsidRDefault="00D40805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1C3F49EE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03EABB" w14:textId="77777777" w:rsidR="00D40805" w:rsidRDefault="00D40805">
            <w:pPr>
              <w:pStyle w:val="TableParagraph"/>
              <w:spacing w:before="40"/>
              <w:ind w:left="237"/>
            </w:pPr>
            <w:hyperlink r:id="rId663">
              <w:r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D40805" w14:paraId="2423EE22" w14:textId="77777777">
        <w:trPr>
          <w:trHeight w:val="998"/>
        </w:trPr>
        <w:tc>
          <w:tcPr>
            <w:tcW w:w="859" w:type="dxa"/>
          </w:tcPr>
          <w:p w14:paraId="2017EFF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5CBF60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7" w:type="dxa"/>
          </w:tcPr>
          <w:p w14:paraId="6E26A302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 предложения с</w:t>
            </w:r>
          </w:p>
          <w:p w14:paraId="5B487B76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130" w:type="dxa"/>
          </w:tcPr>
          <w:p w14:paraId="06B541E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ADDAD6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B12C1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1F655C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45E68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EA968BC" w14:textId="77777777" w:rsidR="00D40805" w:rsidRDefault="00D40805">
            <w:pPr>
              <w:pStyle w:val="TableParagraph"/>
            </w:pPr>
          </w:p>
        </w:tc>
      </w:tr>
      <w:tr w:rsidR="00D40805" w14:paraId="4FF969E2" w14:textId="77777777">
        <w:trPr>
          <w:trHeight w:val="996"/>
        </w:trPr>
        <w:tc>
          <w:tcPr>
            <w:tcW w:w="859" w:type="dxa"/>
          </w:tcPr>
          <w:p w14:paraId="11734F2B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FB0DCAC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7" w:type="dxa"/>
          </w:tcPr>
          <w:p w14:paraId="0F0E60DE" w14:textId="77777777" w:rsidR="00D40805" w:rsidRDefault="00BC6634">
            <w:pPr>
              <w:pStyle w:val="TableParagraph"/>
              <w:spacing w:before="7" w:line="310" w:lineRule="atLeast"/>
              <w:ind w:left="235" w:right="1470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нераспространенные предложения</w:t>
            </w:r>
          </w:p>
        </w:tc>
        <w:tc>
          <w:tcPr>
            <w:tcW w:w="1130" w:type="dxa"/>
          </w:tcPr>
          <w:p w14:paraId="35A6E8D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3F1875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9A1B9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D22517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89B3C1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65DD2C5" w14:textId="77777777" w:rsidR="00D40805" w:rsidRDefault="00BC6634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6B85D0" w14:textId="77777777" w:rsidR="00D40805" w:rsidRDefault="00D40805">
            <w:pPr>
              <w:pStyle w:val="TableParagraph"/>
              <w:spacing w:before="42"/>
              <w:ind w:left="237"/>
            </w:pPr>
            <w:hyperlink r:id="rId664">
              <w:r>
                <w:rPr>
                  <w:color w:val="0000FF"/>
                  <w:spacing w:val="-2"/>
                  <w:u w:val="single" w:color="0000FF"/>
                </w:rPr>
                <w:t>https://m.edsoo.ru/f8435c42</w:t>
              </w:r>
            </w:hyperlink>
          </w:p>
        </w:tc>
      </w:tr>
      <w:tr w:rsidR="00D40805" w14:paraId="18FD1228" w14:textId="77777777">
        <w:trPr>
          <w:trHeight w:val="654"/>
        </w:trPr>
        <w:tc>
          <w:tcPr>
            <w:tcW w:w="859" w:type="dxa"/>
          </w:tcPr>
          <w:p w14:paraId="2E5FDD8B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7" w:type="dxa"/>
          </w:tcPr>
          <w:p w14:paraId="2EC2DA30" w14:textId="77777777" w:rsidR="00D40805" w:rsidRDefault="00BC663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1130" w:type="dxa"/>
          </w:tcPr>
          <w:p w14:paraId="0439423A" w14:textId="77777777" w:rsidR="00D40805" w:rsidRDefault="00BC6634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AE55E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22361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5C935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48E6D2B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FED34E" w14:textId="77777777" w:rsidR="00D40805" w:rsidRDefault="00D40805">
            <w:pPr>
              <w:pStyle w:val="TableParagraph"/>
              <w:spacing w:before="42"/>
              <w:ind w:left="237"/>
            </w:pPr>
            <w:hyperlink r:id="rId665">
              <w:r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  <w:tr w:rsidR="00D40805" w14:paraId="43CD3A33" w14:textId="77777777">
        <w:trPr>
          <w:trHeight w:val="653"/>
        </w:trPr>
        <w:tc>
          <w:tcPr>
            <w:tcW w:w="859" w:type="dxa"/>
          </w:tcPr>
          <w:p w14:paraId="3FAE5290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7" w:type="dxa"/>
          </w:tcPr>
          <w:p w14:paraId="1DA22379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словосочетании</w:t>
            </w:r>
          </w:p>
        </w:tc>
        <w:tc>
          <w:tcPr>
            <w:tcW w:w="1130" w:type="dxa"/>
          </w:tcPr>
          <w:p w14:paraId="7037A588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D644A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415547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156859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F4EDCD2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7A59A0" w14:textId="77777777" w:rsidR="00D40805" w:rsidRDefault="00D40805">
            <w:pPr>
              <w:pStyle w:val="TableParagraph"/>
              <w:spacing w:before="40"/>
              <w:ind w:left="237"/>
            </w:pPr>
            <w:hyperlink r:id="rId666">
              <w:r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D40805" w14:paraId="014F1053" w14:textId="77777777">
        <w:trPr>
          <w:trHeight w:val="998"/>
        </w:trPr>
        <w:tc>
          <w:tcPr>
            <w:tcW w:w="859" w:type="dxa"/>
          </w:tcPr>
          <w:p w14:paraId="333E7FB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B7148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7" w:type="dxa"/>
          </w:tcPr>
          <w:p w14:paraId="2D9B78F4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Связь между словами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смысловых вопросов)</w:t>
            </w:r>
          </w:p>
        </w:tc>
        <w:tc>
          <w:tcPr>
            <w:tcW w:w="1130" w:type="dxa"/>
          </w:tcPr>
          <w:p w14:paraId="407BF07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C61964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C908B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25F2F6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8AAC96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AFE4539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B26164" w14:textId="77777777" w:rsidR="00D40805" w:rsidRDefault="00D40805">
            <w:pPr>
              <w:pStyle w:val="TableParagraph"/>
              <w:spacing w:before="40"/>
              <w:ind w:left="237"/>
            </w:pPr>
            <w:hyperlink r:id="rId667">
              <w:r>
                <w:rPr>
                  <w:color w:val="0000FF"/>
                  <w:spacing w:val="-2"/>
                  <w:u w:val="single" w:color="0000FF"/>
                </w:rPr>
                <w:t>https://m.edsoo.ru/f8436034</w:t>
              </w:r>
            </w:hyperlink>
          </w:p>
        </w:tc>
      </w:tr>
      <w:tr w:rsidR="00D40805" w14:paraId="554044D9" w14:textId="77777777">
        <w:trPr>
          <w:trHeight w:val="679"/>
        </w:trPr>
        <w:tc>
          <w:tcPr>
            <w:tcW w:w="859" w:type="dxa"/>
          </w:tcPr>
          <w:p w14:paraId="5131EF3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7" w:type="dxa"/>
          </w:tcPr>
          <w:p w14:paraId="03B2A0CC" w14:textId="77777777" w:rsidR="00D40805" w:rsidRDefault="00BC6634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словосочетании: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76CF5732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51160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0C5A2C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903005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330E519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D19B52" w14:textId="77777777" w:rsidR="00D40805" w:rsidRDefault="00D40805">
            <w:pPr>
              <w:pStyle w:val="TableParagraph"/>
              <w:spacing w:before="40"/>
              <w:ind w:left="237"/>
            </w:pPr>
            <w:hyperlink r:id="rId668">
              <w:r>
                <w:rPr>
                  <w:color w:val="0000FF"/>
                  <w:spacing w:val="-2"/>
                  <w:u w:val="single" w:color="0000FF"/>
                </w:rPr>
                <w:t>https://m.edsoo.ru/fa2513de</w:t>
              </w:r>
            </w:hyperlink>
          </w:p>
        </w:tc>
      </w:tr>
      <w:tr w:rsidR="00D40805" w14:paraId="63EDF540" w14:textId="77777777">
        <w:trPr>
          <w:trHeight w:val="676"/>
        </w:trPr>
        <w:tc>
          <w:tcPr>
            <w:tcW w:w="859" w:type="dxa"/>
          </w:tcPr>
          <w:p w14:paraId="1D9E222D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47" w:type="dxa"/>
          </w:tcPr>
          <w:p w14:paraId="5691CB5F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словосочетание: сходство и различие. Тренинг</w:t>
            </w:r>
          </w:p>
        </w:tc>
        <w:tc>
          <w:tcPr>
            <w:tcW w:w="1130" w:type="dxa"/>
          </w:tcPr>
          <w:p w14:paraId="3233F01A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8EE13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D622D8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A788EB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E0909E7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CDDEED" w14:textId="77777777" w:rsidR="00D40805" w:rsidRDefault="00D40805">
            <w:pPr>
              <w:pStyle w:val="TableParagraph"/>
              <w:spacing w:before="43"/>
              <w:ind w:left="237"/>
            </w:pPr>
            <w:hyperlink r:id="rId669">
              <w:r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</w:tbl>
    <w:p w14:paraId="3AE67935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6C4C1B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6965D5FB" w14:textId="77777777">
        <w:trPr>
          <w:trHeight w:val="998"/>
        </w:trPr>
        <w:tc>
          <w:tcPr>
            <w:tcW w:w="859" w:type="dxa"/>
          </w:tcPr>
          <w:p w14:paraId="3549678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C16315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7" w:type="dxa"/>
          </w:tcPr>
          <w:p w14:paraId="5A6EA087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пересказывать:</w:t>
            </w:r>
          </w:p>
          <w:p w14:paraId="61114C68" w14:textId="77777777" w:rsidR="00D40805" w:rsidRDefault="00BC663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6FAD2B2A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15DCDFC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B433C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A3272F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C705CB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DA2D305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86332B" w14:textId="77777777" w:rsidR="00D40805" w:rsidRDefault="00D40805">
            <w:pPr>
              <w:pStyle w:val="TableParagraph"/>
              <w:spacing w:before="40"/>
              <w:ind w:left="237"/>
            </w:pPr>
            <w:hyperlink r:id="rId670">
              <w:r>
                <w:rPr>
                  <w:color w:val="0000FF"/>
                  <w:spacing w:val="-2"/>
                  <w:u w:val="single" w:color="0000FF"/>
                </w:rPr>
                <w:t>https://m.edsoo.ru/f8441466</w:t>
              </w:r>
            </w:hyperlink>
          </w:p>
        </w:tc>
      </w:tr>
      <w:tr w:rsidR="00D40805" w14:paraId="572FB936" w14:textId="77777777">
        <w:trPr>
          <w:trHeight w:val="998"/>
        </w:trPr>
        <w:tc>
          <w:tcPr>
            <w:tcW w:w="859" w:type="dxa"/>
          </w:tcPr>
          <w:p w14:paraId="02CEE47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1F5A62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47" w:type="dxa"/>
          </w:tcPr>
          <w:p w14:paraId="0BDB4171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сочетание слов (словосочетание) и предложение. Тренинг</w:t>
            </w:r>
          </w:p>
        </w:tc>
        <w:tc>
          <w:tcPr>
            <w:tcW w:w="1130" w:type="dxa"/>
          </w:tcPr>
          <w:p w14:paraId="756A3C6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9B3526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52B97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8A1C8B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19E276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B5AEEEB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8C65F1" w14:textId="77777777" w:rsidR="00D40805" w:rsidRDefault="00D40805">
            <w:pPr>
              <w:pStyle w:val="TableParagraph"/>
              <w:spacing w:before="40"/>
              <w:ind w:left="237"/>
            </w:pPr>
            <w:hyperlink r:id="rId671">
              <w:r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D40805" w14:paraId="63655C99" w14:textId="77777777">
        <w:trPr>
          <w:trHeight w:val="996"/>
        </w:trPr>
        <w:tc>
          <w:tcPr>
            <w:tcW w:w="859" w:type="dxa"/>
          </w:tcPr>
          <w:p w14:paraId="5CE128ED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4EC03E8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47" w:type="dxa"/>
          </w:tcPr>
          <w:p w14:paraId="2D5EC621" w14:textId="77777777" w:rsidR="00D40805" w:rsidRDefault="00BC6634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</w:p>
          <w:p w14:paraId="27E3BA94" w14:textId="77777777" w:rsidR="00D40805" w:rsidRDefault="00BC6634">
            <w:pPr>
              <w:pStyle w:val="TableParagraph"/>
              <w:spacing w:before="9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членами: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союзами а, но, с одиночным союзом и</w:t>
            </w:r>
          </w:p>
        </w:tc>
        <w:tc>
          <w:tcPr>
            <w:tcW w:w="1130" w:type="dxa"/>
          </w:tcPr>
          <w:p w14:paraId="66798A6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BF1B3B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849EC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7CBBA7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DBD4B5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1FFEF7E" w14:textId="77777777" w:rsidR="00D40805" w:rsidRDefault="00BC6634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93991B" w14:textId="77777777" w:rsidR="00D40805" w:rsidRDefault="00D40805">
            <w:pPr>
              <w:pStyle w:val="TableParagraph"/>
              <w:spacing w:before="40"/>
              <w:ind w:left="237"/>
            </w:pPr>
            <w:hyperlink r:id="rId672">
              <w:r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D40805" w14:paraId="7C3A937B" w14:textId="77777777">
        <w:trPr>
          <w:trHeight w:val="998"/>
        </w:trPr>
        <w:tc>
          <w:tcPr>
            <w:tcW w:w="859" w:type="dxa"/>
          </w:tcPr>
          <w:p w14:paraId="429E57D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9C890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47" w:type="dxa"/>
          </w:tcPr>
          <w:p w14:paraId="4342AF88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Интонация перечисления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130" w:type="dxa"/>
          </w:tcPr>
          <w:p w14:paraId="7054DF4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059B35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1FE49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9178B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2D182C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A92E99F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192203" w14:textId="77777777" w:rsidR="00D40805" w:rsidRDefault="00D40805">
            <w:pPr>
              <w:pStyle w:val="TableParagraph"/>
              <w:spacing w:before="40"/>
              <w:ind w:left="237"/>
            </w:pPr>
            <w:hyperlink r:id="rId673">
              <w:r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D40805" w14:paraId="5B2ABF6F" w14:textId="77777777">
        <w:trPr>
          <w:trHeight w:val="996"/>
        </w:trPr>
        <w:tc>
          <w:tcPr>
            <w:tcW w:w="859" w:type="dxa"/>
          </w:tcPr>
          <w:p w14:paraId="6E38DBA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64F8D2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47" w:type="dxa"/>
          </w:tcPr>
          <w:p w14:paraId="04E7ECC4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072C084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</w:tc>
        <w:tc>
          <w:tcPr>
            <w:tcW w:w="1130" w:type="dxa"/>
          </w:tcPr>
          <w:p w14:paraId="5D507353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2651C27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F5FEA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7380C1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348EA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75123EF" w14:textId="77777777" w:rsidR="00D40805" w:rsidRDefault="00BC6634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DC796B" w14:textId="77777777" w:rsidR="00D40805" w:rsidRDefault="00D40805">
            <w:pPr>
              <w:pStyle w:val="TableParagraph"/>
              <w:spacing w:before="40"/>
              <w:ind w:left="237"/>
            </w:pPr>
            <w:hyperlink r:id="rId674">
              <w:r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  <w:tr w:rsidR="00D40805" w14:paraId="0B61E378" w14:textId="77777777">
        <w:trPr>
          <w:trHeight w:val="1315"/>
        </w:trPr>
        <w:tc>
          <w:tcPr>
            <w:tcW w:w="859" w:type="dxa"/>
          </w:tcPr>
          <w:p w14:paraId="11FEDCB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965443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47" w:type="dxa"/>
          </w:tcPr>
          <w:p w14:paraId="3CF62076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</w:p>
          <w:p w14:paraId="494810BB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0" w:type="dxa"/>
          </w:tcPr>
          <w:p w14:paraId="6CB6A2CF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90C6FA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2E2E5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CB4074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187586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05730B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2BF40F3B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F919DC" w14:textId="77777777" w:rsidR="00D40805" w:rsidRDefault="00D40805">
            <w:pPr>
              <w:pStyle w:val="TableParagraph"/>
              <w:spacing w:before="40"/>
              <w:ind w:left="237"/>
            </w:pPr>
            <w:hyperlink r:id="rId675">
              <w:r>
                <w:rPr>
                  <w:color w:val="0000FF"/>
                  <w:spacing w:val="-2"/>
                  <w:u w:val="single" w:color="0000FF"/>
                </w:rPr>
                <w:t>https://m.edsoo.ru/f8427ef8</w:t>
              </w:r>
            </w:hyperlink>
          </w:p>
        </w:tc>
      </w:tr>
      <w:tr w:rsidR="00D40805" w14:paraId="79D67C92" w14:textId="77777777">
        <w:trPr>
          <w:trHeight w:val="1315"/>
        </w:trPr>
        <w:tc>
          <w:tcPr>
            <w:tcW w:w="859" w:type="dxa"/>
          </w:tcPr>
          <w:p w14:paraId="45601E34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737FCB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47" w:type="dxa"/>
          </w:tcPr>
          <w:p w14:paraId="50FA4C7C" w14:textId="77777777" w:rsidR="00D40805" w:rsidRDefault="00BC6634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  <w:p w14:paraId="2D5524AA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а,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130" w:type="dxa"/>
          </w:tcPr>
          <w:p w14:paraId="366C4BA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39EFA7D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FC8FC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24EDF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C9A4F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1CABD8D" w14:textId="77777777" w:rsidR="00D40805" w:rsidRDefault="00D40805">
            <w:pPr>
              <w:pStyle w:val="TableParagraph"/>
            </w:pPr>
          </w:p>
        </w:tc>
      </w:tr>
      <w:tr w:rsidR="00D40805" w14:paraId="7893A9B2" w14:textId="77777777">
        <w:trPr>
          <w:trHeight w:val="995"/>
        </w:trPr>
        <w:tc>
          <w:tcPr>
            <w:tcW w:w="859" w:type="dxa"/>
          </w:tcPr>
          <w:p w14:paraId="3475EFA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773122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47" w:type="dxa"/>
          </w:tcPr>
          <w:p w14:paraId="16A4B4EE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без союзов</w:t>
            </w:r>
          </w:p>
        </w:tc>
        <w:tc>
          <w:tcPr>
            <w:tcW w:w="1130" w:type="dxa"/>
          </w:tcPr>
          <w:p w14:paraId="47BDBE3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362C53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4F53C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04DDB2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5DD232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9BAEF2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9350E8" w14:textId="77777777" w:rsidR="00D40805" w:rsidRDefault="00D40805">
            <w:pPr>
              <w:pStyle w:val="TableParagraph"/>
              <w:spacing w:before="43"/>
              <w:ind w:left="237"/>
            </w:pPr>
            <w:hyperlink r:id="rId676">
              <w:r>
                <w:rPr>
                  <w:color w:val="0000FF"/>
                  <w:spacing w:val="-2"/>
                  <w:u w:val="single" w:color="0000FF"/>
                </w:rPr>
                <w:t>https://m.edsoo.ru/f842809c</w:t>
              </w:r>
            </w:hyperlink>
          </w:p>
        </w:tc>
      </w:tr>
      <w:tr w:rsidR="00D40805" w14:paraId="2CDFB894" w14:textId="77777777">
        <w:trPr>
          <w:trHeight w:val="679"/>
        </w:trPr>
        <w:tc>
          <w:tcPr>
            <w:tcW w:w="859" w:type="dxa"/>
          </w:tcPr>
          <w:p w14:paraId="53E21490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47" w:type="dxa"/>
          </w:tcPr>
          <w:p w14:paraId="233BBEBE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</w:p>
        </w:tc>
        <w:tc>
          <w:tcPr>
            <w:tcW w:w="1130" w:type="dxa"/>
          </w:tcPr>
          <w:p w14:paraId="46113E1D" w14:textId="77777777" w:rsidR="00D40805" w:rsidRDefault="00BC6634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88B62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DBFD06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2ABC78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3126F77" w14:textId="77777777" w:rsidR="00D40805" w:rsidRDefault="00BC6634">
            <w:pPr>
              <w:pStyle w:val="TableParagraph"/>
              <w:spacing w:before="5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4B17E1" w14:textId="77777777" w:rsidR="00D40805" w:rsidRDefault="00D40805">
            <w:pPr>
              <w:pStyle w:val="TableParagraph"/>
              <w:spacing w:before="40"/>
              <w:ind w:left="237"/>
            </w:pPr>
            <w:hyperlink r:id="rId677">
              <w:r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</w:tbl>
    <w:p w14:paraId="1DB8D531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6D780F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5404D57B" w14:textId="77777777">
        <w:trPr>
          <w:trHeight w:val="681"/>
        </w:trPr>
        <w:tc>
          <w:tcPr>
            <w:tcW w:w="859" w:type="dxa"/>
          </w:tcPr>
          <w:p w14:paraId="247B0DC6" w14:textId="77777777" w:rsidR="00D40805" w:rsidRDefault="00D40805">
            <w:pPr>
              <w:pStyle w:val="TableParagraph"/>
            </w:pPr>
          </w:p>
        </w:tc>
        <w:tc>
          <w:tcPr>
            <w:tcW w:w="3847" w:type="dxa"/>
          </w:tcPr>
          <w:p w14:paraId="1FCC2572" w14:textId="77777777" w:rsidR="00D40805" w:rsidRDefault="00BC6634">
            <w:pPr>
              <w:pStyle w:val="TableParagraph"/>
              <w:spacing w:before="9" w:line="320" w:lineRule="exact"/>
              <w:ind w:left="235" w:right="148"/>
              <w:rPr>
                <w:sz w:val="24"/>
              </w:rPr>
            </w:pPr>
            <w:r>
              <w:rPr>
                <w:sz w:val="24"/>
              </w:rPr>
              <w:t>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 и, а, но, и без союзов</w:t>
            </w:r>
          </w:p>
        </w:tc>
        <w:tc>
          <w:tcPr>
            <w:tcW w:w="1130" w:type="dxa"/>
          </w:tcPr>
          <w:p w14:paraId="75C548F3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2C8C778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D178F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61B55A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1B2D0E5" w14:textId="77777777" w:rsidR="00D40805" w:rsidRDefault="00D40805">
            <w:pPr>
              <w:pStyle w:val="TableParagraph"/>
            </w:pPr>
          </w:p>
        </w:tc>
      </w:tr>
      <w:tr w:rsidR="00D40805" w14:paraId="0E1CC722" w14:textId="77777777">
        <w:trPr>
          <w:trHeight w:val="1315"/>
        </w:trPr>
        <w:tc>
          <w:tcPr>
            <w:tcW w:w="859" w:type="dxa"/>
          </w:tcPr>
          <w:p w14:paraId="587EA5E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DB0519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47" w:type="dxa"/>
          </w:tcPr>
          <w:p w14:paraId="4035BA55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30" w:type="dxa"/>
          </w:tcPr>
          <w:p w14:paraId="683A317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893D63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04C28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0A86EE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8B4032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CEA3B47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0F0C9A5" w14:textId="77777777" w:rsidR="00D40805" w:rsidRDefault="00BC6634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7470EC" w14:textId="77777777" w:rsidR="00D40805" w:rsidRDefault="00D40805">
            <w:pPr>
              <w:pStyle w:val="TableParagraph"/>
              <w:spacing w:before="42"/>
              <w:ind w:left="237"/>
            </w:pPr>
            <w:hyperlink r:id="rId678">
              <w:r>
                <w:rPr>
                  <w:color w:val="0000FF"/>
                  <w:spacing w:val="-2"/>
                  <w:u w:val="single" w:color="0000FF"/>
                </w:rPr>
                <w:t>https://m.edsoo.ru/f8445822</w:t>
              </w:r>
            </w:hyperlink>
          </w:p>
        </w:tc>
      </w:tr>
      <w:tr w:rsidR="00D40805" w14:paraId="1CBE2383" w14:textId="77777777">
        <w:trPr>
          <w:trHeight w:val="679"/>
        </w:trPr>
        <w:tc>
          <w:tcPr>
            <w:tcW w:w="859" w:type="dxa"/>
          </w:tcPr>
          <w:p w14:paraId="01101C14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47" w:type="dxa"/>
          </w:tcPr>
          <w:p w14:paraId="6211D722" w14:textId="77777777" w:rsidR="00D40805" w:rsidRDefault="00BC6634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Запятая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Тренинг</w:t>
            </w:r>
          </w:p>
        </w:tc>
        <w:tc>
          <w:tcPr>
            <w:tcW w:w="1130" w:type="dxa"/>
          </w:tcPr>
          <w:p w14:paraId="61772DD2" w14:textId="77777777" w:rsidR="00D40805" w:rsidRDefault="00BC6634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25C5A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81C74E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6BCB41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0554305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F91C44" w14:textId="77777777" w:rsidR="00D40805" w:rsidRDefault="00D40805">
            <w:pPr>
              <w:pStyle w:val="TableParagraph"/>
              <w:spacing w:before="41"/>
              <w:ind w:left="237"/>
            </w:pPr>
            <w:hyperlink r:id="rId679">
              <w:r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D40805" w14:paraId="4ADD244A" w14:textId="77777777">
        <w:trPr>
          <w:trHeight w:val="995"/>
        </w:trPr>
        <w:tc>
          <w:tcPr>
            <w:tcW w:w="859" w:type="dxa"/>
          </w:tcPr>
          <w:p w14:paraId="4565250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49EEC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47" w:type="dxa"/>
          </w:tcPr>
          <w:p w14:paraId="335A50D0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Запятая между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союзом. 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130" w:type="dxa"/>
          </w:tcPr>
          <w:p w14:paraId="2ADB137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862574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57A49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51F95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ED7593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685B4CC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75C397" w14:textId="77777777" w:rsidR="00D40805" w:rsidRDefault="00D40805">
            <w:pPr>
              <w:pStyle w:val="TableParagraph"/>
              <w:spacing w:before="43"/>
              <w:ind w:left="237"/>
            </w:pPr>
            <w:hyperlink r:id="rId680">
              <w:r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D40805" w14:paraId="4D8968A6" w14:textId="77777777">
        <w:trPr>
          <w:trHeight w:val="1315"/>
        </w:trPr>
        <w:tc>
          <w:tcPr>
            <w:tcW w:w="859" w:type="dxa"/>
          </w:tcPr>
          <w:p w14:paraId="20C5F9B6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60971E3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47" w:type="dxa"/>
          </w:tcPr>
          <w:p w14:paraId="13630934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предложение. Как отличить сложное предложение от простого</w:t>
            </w:r>
          </w:p>
          <w:p w14:paraId="5964CD68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предложения?</w:t>
            </w:r>
          </w:p>
        </w:tc>
        <w:tc>
          <w:tcPr>
            <w:tcW w:w="1130" w:type="dxa"/>
          </w:tcPr>
          <w:p w14:paraId="0B28ED7F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C2BC507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32779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9235BE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C88E09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A1BF0FF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CF923B4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CDB8BA7" w14:textId="77777777" w:rsidR="00D40805" w:rsidRDefault="00D40805">
            <w:pPr>
              <w:pStyle w:val="TableParagraph"/>
              <w:spacing w:before="41"/>
              <w:ind w:left="237"/>
            </w:pPr>
            <w:hyperlink r:id="rId681">
              <w:r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</w:p>
        </w:tc>
      </w:tr>
      <w:tr w:rsidR="00D40805" w14:paraId="5ECF88DB" w14:textId="77777777">
        <w:trPr>
          <w:trHeight w:val="655"/>
        </w:trPr>
        <w:tc>
          <w:tcPr>
            <w:tcW w:w="859" w:type="dxa"/>
          </w:tcPr>
          <w:p w14:paraId="2B80801F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47" w:type="dxa"/>
          </w:tcPr>
          <w:p w14:paraId="7BBFFA9A" w14:textId="77777777" w:rsidR="00D40805" w:rsidRDefault="00BC663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0" w:type="dxa"/>
          </w:tcPr>
          <w:p w14:paraId="0EFDE1E1" w14:textId="77777777" w:rsidR="00D40805" w:rsidRDefault="00BC6634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CCF390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4CA7AA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6D1629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9BF2A2A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C19720" w14:textId="77777777" w:rsidR="00D40805" w:rsidRDefault="00D40805">
            <w:pPr>
              <w:pStyle w:val="TableParagraph"/>
              <w:spacing w:before="40"/>
              <w:ind w:left="237"/>
            </w:pPr>
            <w:hyperlink r:id="rId682">
              <w:r>
                <w:rPr>
                  <w:color w:val="0000FF"/>
                  <w:spacing w:val="-2"/>
                  <w:u w:val="single" w:color="0000FF"/>
                </w:rPr>
                <w:t>https://m.edsoo.ru/f84445f8</w:t>
              </w:r>
            </w:hyperlink>
          </w:p>
        </w:tc>
      </w:tr>
      <w:tr w:rsidR="00D40805" w14:paraId="3B3D2C07" w14:textId="77777777">
        <w:trPr>
          <w:trHeight w:val="652"/>
        </w:trPr>
        <w:tc>
          <w:tcPr>
            <w:tcW w:w="859" w:type="dxa"/>
          </w:tcPr>
          <w:p w14:paraId="5AC2186B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47" w:type="dxa"/>
          </w:tcPr>
          <w:p w14:paraId="632F990F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0" w:type="dxa"/>
          </w:tcPr>
          <w:p w14:paraId="340FCCA3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2A4A2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A6C8CB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15E552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AF6178E" w14:textId="77777777" w:rsidR="00D40805" w:rsidRDefault="00BC6634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F2809F" w14:textId="77777777" w:rsidR="00D40805" w:rsidRDefault="00D40805">
            <w:pPr>
              <w:pStyle w:val="TableParagraph"/>
              <w:spacing w:before="43"/>
              <w:ind w:left="237"/>
            </w:pPr>
            <w:hyperlink r:id="rId683">
              <w:r>
                <w:rPr>
                  <w:color w:val="0000FF"/>
                  <w:spacing w:val="-2"/>
                  <w:u w:val="single" w:color="0000FF"/>
                </w:rPr>
                <w:t>https://m.edsoo.ru/f84444d6</w:t>
              </w:r>
            </w:hyperlink>
          </w:p>
        </w:tc>
      </w:tr>
      <w:tr w:rsidR="00D40805" w14:paraId="3F262633" w14:textId="77777777">
        <w:trPr>
          <w:trHeight w:val="679"/>
        </w:trPr>
        <w:tc>
          <w:tcPr>
            <w:tcW w:w="859" w:type="dxa"/>
          </w:tcPr>
          <w:p w14:paraId="34CEE156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47" w:type="dxa"/>
          </w:tcPr>
          <w:p w14:paraId="7FA75D15" w14:textId="77777777" w:rsidR="00D40805" w:rsidRDefault="00BC6634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союзами и, а, но</w:t>
            </w:r>
          </w:p>
        </w:tc>
        <w:tc>
          <w:tcPr>
            <w:tcW w:w="1130" w:type="dxa"/>
          </w:tcPr>
          <w:p w14:paraId="52AADB59" w14:textId="77777777" w:rsidR="00D40805" w:rsidRDefault="00BC6634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ADD4B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AC7A76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86E431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9105198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1733AC" w14:textId="77777777" w:rsidR="00D40805" w:rsidRDefault="00D40805">
            <w:pPr>
              <w:pStyle w:val="TableParagraph"/>
              <w:spacing w:before="41"/>
              <w:ind w:left="237"/>
            </w:pPr>
            <w:hyperlink r:id="rId684">
              <w:r>
                <w:rPr>
                  <w:color w:val="0000FF"/>
                  <w:spacing w:val="-2"/>
                  <w:u w:val="single" w:color="0000FF"/>
                </w:rPr>
                <w:t>https://m.edsoo.ru/f84448dc</w:t>
              </w:r>
            </w:hyperlink>
          </w:p>
        </w:tc>
      </w:tr>
      <w:tr w:rsidR="00D40805" w14:paraId="2358DCDF" w14:textId="77777777">
        <w:trPr>
          <w:trHeight w:val="678"/>
        </w:trPr>
        <w:tc>
          <w:tcPr>
            <w:tcW w:w="859" w:type="dxa"/>
          </w:tcPr>
          <w:p w14:paraId="35944EC4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47" w:type="dxa"/>
          </w:tcPr>
          <w:p w14:paraId="159E7FAF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сложных предложениях</w:t>
            </w:r>
          </w:p>
        </w:tc>
        <w:tc>
          <w:tcPr>
            <w:tcW w:w="1130" w:type="dxa"/>
          </w:tcPr>
          <w:p w14:paraId="7C95252D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C02FE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7FB653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2680D0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CC8EDD5" w14:textId="77777777" w:rsidR="00D40805" w:rsidRDefault="00D40805">
            <w:pPr>
              <w:pStyle w:val="TableParagraph"/>
            </w:pPr>
          </w:p>
        </w:tc>
      </w:tr>
      <w:tr w:rsidR="00D40805" w14:paraId="76923C8C" w14:textId="77777777">
        <w:trPr>
          <w:trHeight w:val="1313"/>
        </w:trPr>
        <w:tc>
          <w:tcPr>
            <w:tcW w:w="859" w:type="dxa"/>
          </w:tcPr>
          <w:p w14:paraId="231E1E58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57EECC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47" w:type="dxa"/>
          </w:tcPr>
          <w:p w14:paraId="014FAF0C" w14:textId="77777777" w:rsidR="00D40805" w:rsidRDefault="00BC6634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Наблюдаем за знаками препинания в сложном предложении,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68FB1DC6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130" w:type="dxa"/>
          </w:tcPr>
          <w:p w14:paraId="04B21A8A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FB0C466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6B539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F72E68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603A4A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4CFCCE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2F43234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36B388" w14:textId="77777777" w:rsidR="00D40805" w:rsidRDefault="00D40805">
            <w:pPr>
              <w:pStyle w:val="TableParagraph"/>
              <w:spacing w:before="40"/>
              <w:ind w:left="237"/>
            </w:pPr>
            <w:hyperlink r:id="rId685">
              <w:r>
                <w:rPr>
                  <w:color w:val="0000FF"/>
                  <w:spacing w:val="-2"/>
                  <w:u w:val="single" w:color="0000FF"/>
                </w:rPr>
                <w:t>https://m.edsoo.ru/f8444ada</w:t>
              </w:r>
            </w:hyperlink>
          </w:p>
        </w:tc>
      </w:tr>
    </w:tbl>
    <w:p w14:paraId="6329C66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4ACA3CC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3D549E55" w14:textId="77777777">
        <w:trPr>
          <w:trHeight w:val="1314"/>
        </w:trPr>
        <w:tc>
          <w:tcPr>
            <w:tcW w:w="859" w:type="dxa"/>
          </w:tcPr>
          <w:p w14:paraId="7E14AF29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A90A0D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47" w:type="dxa"/>
          </w:tcPr>
          <w:p w14:paraId="197850EC" w14:textId="77777777" w:rsidR="00D40805" w:rsidRDefault="00BC6634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Пробуем ставить знаки препинания в сложном предложении,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37C53358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130" w:type="dxa"/>
          </w:tcPr>
          <w:p w14:paraId="234F86FF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CFA97D0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9EE2B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E6CBD1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C9E9B6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BBDABC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673721D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EDC2BC" w14:textId="77777777" w:rsidR="00D40805" w:rsidRDefault="00D40805">
            <w:pPr>
              <w:pStyle w:val="TableParagraph"/>
              <w:spacing w:before="40"/>
              <w:ind w:left="237"/>
            </w:pPr>
            <w:hyperlink r:id="rId686">
              <w:r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D40805" w14:paraId="4D1CDD43" w14:textId="77777777">
        <w:trPr>
          <w:trHeight w:val="681"/>
        </w:trPr>
        <w:tc>
          <w:tcPr>
            <w:tcW w:w="859" w:type="dxa"/>
          </w:tcPr>
          <w:p w14:paraId="724AFC6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47" w:type="dxa"/>
          </w:tcPr>
          <w:p w14:paraId="41C27108" w14:textId="77777777" w:rsidR="00D40805" w:rsidRDefault="00BC6634">
            <w:pPr>
              <w:pStyle w:val="TableParagraph"/>
              <w:spacing w:before="7" w:line="310" w:lineRule="atLeast"/>
              <w:ind w:left="235" w:right="791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союзов. Тренинг</w:t>
            </w:r>
          </w:p>
        </w:tc>
        <w:tc>
          <w:tcPr>
            <w:tcW w:w="1130" w:type="dxa"/>
          </w:tcPr>
          <w:p w14:paraId="5B7729EE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906A2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441F3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6EA02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F01E455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A1829F" w14:textId="77777777" w:rsidR="00D40805" w:rsidRDefault="00D40805">
            <w:pPr>
              <w:pStyle w:val="TableParagraph"/>
              <w:spacing w:before="40"/>
              <w:ind w:left="237"/>
            </w:pPr>
            <w:hyperlink r:id="rId687">
              <w:r>
                <w:rPr>
                  <w:color w:val="0000FF"/>
                  <w:spacing w:val="-2"/>
                  <w:u w:val="single" w:color="0000FF"/>
                </w:rPr>
                <w:t>https://m.edsoo.ru/f8444f3a</w:t>
              </w:r>
            </w:hyperlink>
          </w:p>
        </w:tc>
      </w:tr>
      <w:tr w:rsidR="00D40805" w14:paraId="09A70B29" w14:textId="77777777">
        <w:trPr>
          <w:trHeight w:val="679"/>
        </w:trPr>
        <w:tc>
          <w:tcPr>
            <w:tcW w:w="859" w:type="dxa"/>
          </w:tcPr>
          <w:p w14:paraId="67612276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47" w:type="dxa"/>
          </w:tcPr>
          <w:p w14:paraId="147401E1" w14:textId="77777777" w:rsidR="00D40805" w:rsidRDefault="00BC6634">
            <w:pPr>
              <w:pStyle w:val="TableParagraph"/>
              <w:spacing w:before="7" w:line="320" w:lineRule="exact"/>
              <w:ind w:left="235" w:right="2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речью после слов автора</w:t>
            </w:r>
          </w:p>
        </w:tc>
        <w:tc>
          <w:tcPr>
            <w:tcW w:w="1130" w:type="dxa"/>
          </w:tcPr>
          <w:p w14:paraId="4178D5A0" w14:textId="77777777" w:rsidR="00D40805" w:rsidRDefault="00BC6634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A8408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8BF657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1A530F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9547BBA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1B5C0C" w14:textId="77777777" w:rsidR="00D40805" w:rsidRDefault="00D40805">
            <w:pPr>
              <w:pStyle w:val="TableParagraph"/>
              <w:spacing w:before="41"/>
              <w:ind w:left="237"/>
            </w:pPr>
            <w:hyperlink r:id="rId688">
              <w:r>
                <w:rPr>
                  <w:color w:val="0000FF"/>
                  <w:spacing w:val="-2"/>
                  <w:u w:val="single" w:color="0000FF"/>
                </w:rPr>
                <w:t>https://m.edsoo.ru/f84453f4</w:t>
              </w:r>
            </w:hyperlink>
          </w:p>
        </w:tc>
      </w:tr>
      <w:tr w:rsidR="00D40805" w14:paraId="39F1B1E6" w14:textId="77777777">
        <w:trPr>
          <w:trHeight w:val="995"/>
        </w:trPr>
        <w:tc>
          <w:tcPr>
            <w:tcW w:w="859" w:type="dxa"/>
          </w:tcPr>
          <w:p w14:paraId="6863CC5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A39C31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47" w:type="dxa"/>
          </w:tcPr>
          <w:p w14:paraId="3AABFB89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Наблюдение за знаками препинания в предложении с 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1130" w:type="dxa"/>
          </w:tcPr>
          <w:p w14:paraId="72DD9AA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82B104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CDB0B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800E9D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616DD8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63C6AE4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DD7C2D" w14:textId="77777777" w:rsidR="00D40805" w:rsidRDefault="00D40805">
            <w:pPr>
              <w:pStyle w:val="TableParagraph"/>
              <w:spacing w:before="43"/>
              <w:ind w:left="237"/>
            </w:pPr>
            <w:hyperlink r:id="rId689">
              <w:r>
                <w:rPr>
                  <w:color w:val="0000FF"/>
                  <w:spacing w:val="-2"/>
                  <w:u w:val="single" w:color="0000FF"/>
                </w:rPr>
                <w:t>https://m.edsoo.ru/f84456e2</w:t>
              </w:r>
            </w:hyperlink>
          </w:p>
        </w:tc>
      </w:tr>
      <w:tr w:rsidR="00D40805" w14:paraId="784B8F56" w14:textId="77777777">
        <w:trPr>
          <w:trHeight w:val="998"/>
        </w:trPr>
        <w:tc>
          <w:tcPr>
            <w:tcW w:w="859" w:type="dxa"/>
          </w:tcPr>
          <w:p w14:paraId="08429F7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EEB988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47" w:type="dxa"/>
          </w:tcPr>
          <w:p w14:paraId="2F4845A5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02A49E7E" w14:textId="77777777" w:rsidR="00D40805" w:rsidRDefault="00BC6634">
            <w:pPr>
              <w:pStyle w:val="TableParagraph"/>
              <w:spacing w:before="9" w:line="310" w:lineRule="atLeast"/>
              <w:ind w:left="235" w:right="808"/>
              <w:rPr>
                <w:sz w:val="24"/>
              </w:rPr>
            </w:pPr>
            <w:r>
              <w:rPr>
                <w:sz w:val="24"/>
              </w:rPr>
              <w:t>синтаксис: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синтаксический анализ предложения</w:t>
            </w:r>
          </w:p>
        </w:tc>
        <w:tc>
          <w:tcPr>
            <w:tcW w:w="1130" w:type="dxa"/>
          </w:tcPr>
          <w:p w14:paraId="0060E93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0DED718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EE797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AB6E4A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56EE8B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AE336C2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B88ED0" w14:textId="77777777" w:rsidR="00D40805" w:rsidRDefault="00D40805">
            <w:pPr>
              <w:pStyle w:val="TableParagraph"/>
              <w:spacing w:before="40"/>
              <w:ind w:left="237"/>
            </w:pPr>
            <w:hyperlink r:id="rId690">
              <w:r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D40805" w14:paraId="195BE6A3" w14:textId="77777777">
        <w:trPr>
          <w:trHeight w:val="998"/>
        </w:trPr>
        <w:tc>
          <w:tcPr>
            <w:tcW w:w="859" w:type="dxa"/>
          </w:tcPr>
          <w:p w14:paraId="05C6C4E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7D036D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47" w:type="dxa"/>
          </w:tcPr>
          <w:p w14:paraId="17F92BD7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всё,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 узнали о синтаксисе</w:t>
            </w:r>
          </w:p>
        </w:tc>
        <w:tc>
          <w:tcPr>
            <w:tcW w:w="1130" w:type="dxa"/>
          </w:tcPr>
          <w:p w14:paraId="4D13964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78B3A1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8FE3C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323382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92DA2E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6CF725A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62B8E4" w14:textId="77777777" w:rsidR="00D40805" w:rsidRDefault="00D40805">
            <w:pPr>
              <w:pStyle w:val="TableParagraph"/>
              <w:spacing w:before="43"/>
              <w:ind w:left="237"/>
            </w:pPr>
            <w:hyperlink r:id="rId691">
              <w:r>
                <w:rPr>
                  <w:color w:val="0000FF"/>
                  <w:spacing w:val="-2"/>
                  <w:u w:val="single" w:color="0000FF"/>
                </w:rPr>
                <w:t>https://m.edsoo.ru/f843876c</w:t>
              </w:r>
            </w:hyperlink>
          </w:p>
        </w:tc>
      </w:tr>
      <w:tr w:rsidR="00D40805" w14:paraId="437D6777" w14:textId="77777777">
        <w:trPr>
          <w:trHeight w:val="1632"/>
        </w:trPr>
        <w:tc>
          <w:tcPr>
            <w:tcW w:w="859" w:type="dxa"/>
          </w:tcPr>
          <w:p w14:paraId="75ABAC9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091198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4F4CE0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47" w:type="dxa"/>
          </w:tcPr>
          <w:p w14:paraId="2E91E71F" w14:textId="77777777" w:rsidR="00D40805" w:rsidRDefault="00BC6634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лексику: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наблюдаем за использованием в речи устаревших слов. О происхождении слов.</w:t>
            </w:r>
          </w:p>
          <w:p w14:paraId="2E5C69A7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30" w:type="dxa"/>
          </w:tcPr>
          <w:p w14:paraId="2A4DF9E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7891F3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883BCE5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F257B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C1BB5A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E1403D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0E4DA01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68C0BFE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B4C885" w14:textId="77777777" w:rsidR="00D40805" w:rsidRDefault="00D40805">
            <w:pPr>
              <w:pStyle w:val="TableParagraph"/>
              <w:spacing w:before="43"/>
              <w:ind w:left="237"/>
            </w:pPr>
            <w:hyperlink r:id="rId692">
              <w:r>
                <w:rPr>
                  <w:color w:val="0000FF"/>
                  <w:spacing w:val="-2"/>
                  <w:u w:val="single" w:color="0000FF"/>
                </w:rPr>
                <w:t>https://m.edsoo.ru/f8436656</w:t>
              </w:r>
            </w:hyperlink>
          </w:p>
        </w:tc>
      </w:tr>
      <w:tr w:rsidR="00D40805" w14:paraId="10267DE9" w14:textId="77777777">
        <w:trPr>
          <w:trHeight w:val="1629"/>
        </w:trPr>
        <w:tc>
          <w:tcPr>
            <w:tcW w:w="859" w:type="dxa"/>
          </w:tcPr>
          <w:p w14:paraId="3CF70F3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D0F28F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9A354D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47" w:type="dxa"/>
          </w:tcPr>
          <w:p w14:paraId="09FB608E" w14:textId="77777777" w:rsidR="00D40805" w:rsidRDefault="00BC6634">
            <w:pPr>
              <w:pStyle w:val="TableParagraph"/>
              <w:spacing w:before="38" w:line="276" w:lineRule="auto"/>
              <w:ind w:left="235" w:right="194"/>
              <w:rPr>
                <w:sz w:val="24"/>
              </w:rPr>
            </w:pPr>
            <w:r>
              <w:rPr>
                <w:sz w:val="24"/>
              </w:rPr>
              <w:t>Повторяем лексику: наблюдаем за использованием в речи синонимов, антонимов, омонимов.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14:paraId="0BB3D8F8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0D974A1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002C781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5AC3D3D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B6086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16E3F4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D7E1C9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A1BEDF4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5C847158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FD36A7" w14:textId="77777777" w:rsidR="00D40805" w:rsidRDefault="00D40805">
            <w:pPr>
              <w:pStyle w:val="TableParagraph"/>
              <w:spacing w:before="43"/>
              <w:ind w:left="237"/>
            </w:pPr>
            <w:hyperlink r:id="rId693">
              <w:r>
                <w:rPr>
                  <w:color w:val="0000FF"/>
                  <w:spacing w:val="-2"/>
                  <w:u w:val="single" w:color="0000FF"/>
                </w:rPr>
                <w:t>https://m.edsoo.ru/f8436818</w:t>
              </w:r>
            </w:hyperlink>
          </w:p>
        </w:tc>
      </w:tr>
    </w:tbl>
    <w:p w14:paraId="2FB913E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A3E8BD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04874BE3" w14:textId="77777777">
        <w:trPr>
          <w:trHeight w:val="998"/>
        </w:trPr>
        <w:tc>
          <w:tcPr>
            <w:tcW w:w="859" w:type="dxa"/>
          </w:tcPr>
          <w:p w14:paraId="7C86C28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8E129E1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47" w:type="dxa"/>
          </w:tcPr>
          <w:p w14:paraId="5110742E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письменной</w:t>
            </w:r>
          </w:p>
          <w:p w14:paraId="7F45E193" w14:textId="77777777" w:rsidR="00D40805" w:rsidRDefault="00BC663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своим наблюдениям</w:t>
            </w:r>
          </w:p>
        </w:tc>
        <w:tc>
          <w:tcPr>
            <w:tcW w:w="1130" w:type="dxa"/>
          </w:tcPr>
          <w:p w14:paraId="36EBAE94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A952615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E29D9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EC478E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25F27F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78CCD61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AFC0E1" w14:textId="77777777" w:rsidR="00D40805" w:rsidRDefault="00D40805">
            <w:pPr>
              <w:pStyle w:val="TableParagraph"/>
              <w:spacing w:before="40"/>
              <w:ind w:left="237"/>
            </w:pPr>
            <w:hyperlink r:id="rId694">
              <w:r>
                <w:rPr>
                  <w:color w:val="0000FF"/>
                  <w:spacing w:val="-2"/>
                  <w:u w:val="single" w:color="0000FF"/>
                </w:rPr>
                <w:t>https://m.edsoo.ru/f84274ee</w:t>
              </w:r>
            </w:hyperlink>
          </w:p>
        </w:tc>
      </w:tr>
      <w:tr w:rsidR="00D40805" w14:paraId="2A02BFB4" w14:textId="77777777">
        <w:trPr>
          <w:trHeight w:val="678"/>
        </w:trPr>
        <w:tc>
          <w:tcPr>
            <w:tcW w:w="859" w:type="dxa"/>
          </w:tcPr>
          <w:p w14:paraId="5576F644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47" w:type="dxa"/>
          </w:tcPr>
          <w:p w14:paraId="4FD26E63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речи фразеологизмов</w:t>
            </w:r>
          </w:p>
        </w:tc>
        <w:tc>
          <w:tcPr>
            <w:tcW w:w="1130" w:type="dxa"/>
          </w:tcPr>
          <w:p w14:paraId="56E1A414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60847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6C74E2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70D33F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08F3478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DC99BE" w14:textId="77777777" w:rsidR="00D40805" w:rsidRDefault="00D40805">
            <w:pPr>
              <w:pStyle w:val="TableParagraph"/>
              <w:spacing w:before="42"/>
              <w:ind w:left="237"/>
            </w:pPr>
            <w:hyperlink r:id="rId695">
              <w:r>
                <w:rPr>
                  <w:color w:val="0000FF"/>
                  <w:spacing w:val="-2"/>
                  <w:u w:val="single" w:color="0000FF"/>
                </w:rPr>
                <w:t>https://m.edsoo.ru/f843698a</w:t>
              </w:r>
            </w:hyperlink>
          </w:p>
        </w:tc>
      </w:tr>
      <w:tr w:rsidR="00D40805" w14:paraId="0C8EDDE8" w14:textId="77777777">
        <w:trPr>
          <w:trHeight w:val="362"/>
        </w:trPr>
        <w:tc>
          <w:tcPr>
            <w:tcW w:w="859" w:type="dxa"/>
          </w:tcPr>
          <w:p w14:paraId="46812047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47" w:type="dxa"/>
          </w:tcPr>
          <w:p w14:paraId="62C0187F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30" w:type="dxa"/>
          </w:tcPr>
          <w:p w14:paraId="7E78BA6B" w14:textId="77777777" w:rsidR="00D40805" w:rsidRDefault="00BC6634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94857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4D21EE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BF8153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7532A69" w14:textId="77777777" w:rsidR="00D40805" w:rsidRDefault="00D40805">
            <w:pPr>
              <w:pStyle w:val="TableParagraph"/>
            </w:pPr>
          </w:p>
        </w:tc>
      </w:tr>
      <w:tr w:rsidR="00D40805" w14:paraId="7CD6405E" w14:textId="77777777">
        <w:trPr>
          <w:trHeight w:val="681"/>
        </w:trPr>
        <w:tc>
          <w:tcPr>
            <w:tcW w:w="859" w:type="dxa"/>
          </w:tcPr>
          <w:p w14:paraId="5FE3C600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47" w:type="dxa"/>
          </w:tcPr>
          <w:p w14:paraId="402FDB19" w14:textId="77777777" w:rsidR="00D40805" w:rsidRDefault="00BC6634">
            <w:pPr>
              <w:pStyle w:val="TableParagraph"/>
              <w:spacing w:before="9" w:line="320" w:lineRule="exact"/>
              <w:ind w:left="235" w:right="139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30" w:type="dxa"/>
          </w:tcPr>
          <w:p w14:paraId="06F5138B" w14:textId="77777777" w:rsidR="00D40805" w:rsidRDefault="00BC6634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FB7D9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50D9EE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6962C0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A251CFE" w14:textId="77777777" w:rsidR="00D40805" w:rsidRDefault="00D40805">
            <w:pPr>
              <w:pStyle w:val="TableParagraph"/>
            </w:pPr>
          </w:p>
        </w:tc>
      </w:tr>
      <w:tr w:rsidR="00D40805" w14:paraId="323EED81" w14:textId="77777777">
        <w:trPr>
          <w:trHeight w:val="652"/>
        </w:trPr>
        <w:tc>
          <w:tcPr>
            <w:tcW w:w="859" w:type="dxa"/>
          </w:tcPr>
          <w:p w14:paraId="42705F58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47" w:type="dxa"/>
          </w:tcPr>
          <w:p w14:paraId="6C067CEC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30" w:type="dxa"/>
          </w:tcPr>
          <w:p w14:paraId="4FF34E4A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0F3DB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7C008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D0F064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46F8CE3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7C8674" w14:textId="77777777" w:rsidR="00D40805" w:rsidRDefault="00D40805">
            <w:pPr>
              <w:pStyle w:val="TableParagraph"/>
              <w:spacing w:before="40"/>
              <w:ind w:left="237"/>
            </w:pPr>
            <w:hyperlink r:id="rId696">
              <w:r>
                <w:rPr>
                  <w:color w:val="0000FF"/>
                  <w:spacing w:val="-2"/>
                  <w:u w:val="single" w:color="0000FF"/>
                </w:rPr>
                <w:t>https://m.edsoo.ru/f8436b10</w:t>
              </w:r>
            </w:hyperlink>
          </w:p>
        </w:tc>
      </w:tr>
      <w:tr w:rsidR="00D40805" w14:paraId="632609E4" w14:textId="77777777">
        <w:trPr>
          <w:trHeight w:val="652"/>
        </w:trPr>
        <w:tc>
          <w:tcPr>
            <w:tcW w:w="859" w:type="dxa"/>
          </w:tcPr>
          <w:p w14:paraId="332A2DC7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47" w:type="dxa"/>
          </w:tcPr>
          <w:p w14:paraId="742B02CE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31179F09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3CDC0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D20ED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C90830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F00A353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868EEE" w14:textId="77777777" w:rsidR="00D40805" w:rsidRDefault="00D40805">
            <w:pPr>
              <w:pStyle w:val="TableParagraph"/>
              <w:spacing w:before="40"/>
              <w:ind w:left="237"/>
            </w:pPr>
            <w:hyperlink r:id="rId697">
              <w:r>
                <w:rPr>
                  <w:color w:val="0000FF"/>
                  <w:spacing w:val="-2"/>
                  <w:u w:val="single" w:color="0000FF"/>
                </w:rPr>
                <w:t>https://m.edsoo.ru/f8436caa</w:t>
              </w:r>
            </w:hyperlink>
          </w:p>
        </w:tc>
      </w:tr>
      <w:tr w:rsidR="00D40805" w14:paraId="6D85E46C" w14:textId="77777777">
        <w:trPr>
          <w:trHeight w:val="1315"/>
        </w:trPr>
        <w:tc>
          <w:tcPr>
            <w:tcW w:w="859" w:type="dxa"/>
          </w:tcPr>
          <w:p w14:paraId="455649F8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A607647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47" w:type="dxa"/>
          </w:tcPr>
          <w:p w14:paraId="01A64AB4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Неизменяемые слова: состав слова. Выделение в словах окончания,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</w:p>
          <w:p w14:paraId="638C84C0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1130" w:type="dxa"/>
          </w:tcPr>
          <w:p w14:paraId="20CD9DC8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B2AD368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FCF6C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793FA6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2F9E73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826BE88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16833B0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93ADF8" w14:textId="77777777" w:rsidR="00D40805" w:rsidRDefault="00D40805">
            <w:pPr>
              <w:pStyle w:val="TableParagraph"/>
              <w:spacing w:before="41"/>
              <w:ind w:left="237"/>
            </w:pPr>
            <w:hyperlink r:id="rId698">
              <w:r>
                <w:rPr>
                  <w:color w:val="0000FF"/>
                  <w:spacing w:val="-2"/>
                  <w:u w:val="single" w:color="0000FF"/>
                </w:rPr>
                <w:t>https://m.edsoo.ru/f8436ffc</w:t>
              </w:r>
            </w:hyperlink>
          </w:p>
        </w:tc>
      </w:tr>
      <w:tr w:rsidR="00D40805" w14:paraId="242F1681" w14:textId="77777777">
        <w:trPr>
          <w:trHeight w:val="678"/>
        </w:trPr>
        <w:tc>
          <w:tcPr>
            <w:tcW w:w="859" w:type="dxa"/>
          </w:tcPr>
          <w:p w14:paraId="4499019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47" w:type="dxa"/>
          </w:tcPr>
          <w:p w14:paraId="3CDDD4BE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130" w:type="dxa"/>
          </w:tcPr>
          <w:p w14:paraId="2537584A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42CB8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885C55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EEF89C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6852022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2EA2F9" w14:textId="77777777" w:rsidR="00D40805" w:rsidRDefault="00D40805">
            <w:pPr>
              <w:pStyle w:val="TableParagraph"/>
              <w:spacing w:before="42"/>
              <w:ind w:left="237"/>
            </w:pPr>
            <w:hyperlink r:id="rId699">
              <w:r>
                <w:rPr>
                  <w:color w:val="0000FF"/>
                  <w:spacing w:val="-2"/>
                  <w:u w:val="single" w:color="0000FF"/>
                </w:rPr>
                <w:t>https://m.edsoo.ru/f8445a70</w:t>
              </w:r>
            </w:hyperlink>
          </w:p>
        </w:tc>
      </w:tr>
      <w:tr w:rsidR="00D40805" w14:paraId="00E2F873" w14:textId="77777777">
        <w:trPr>
          <w:trHeight w:val="998"/>
        </w:trPr>
        <w:tc>
          <w:tcPr>
            <w:tcW w:w="859" w:type="dxa"/>
          </w:tcPr>
          <w:p w14:paraId="3D7F2A01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27B4BB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47" w:type="dxa"/>
          </w:tcPr>
          <w:p w14:paraId="5F14A623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363673D1" w14:textId="77777777" w:rsidR="00D40805" w:rsidRDefault="00BC6634">
            <w:pPr>
              <w:pStyle w:val="TableParagraph"/>
              <w:spacing w:before="10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приставок и суффиксов</w:t>
            </w:r>
          </w:p>
        </w:tc>
        <w:tc>
          <w:tcPr>
            <w:tcW w:w="1130" w:type="dxa"/>
          </w:tcPr>
          <w:p w14:paraId="6205F05E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8E31F04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29A04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3F612F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4170E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3954774" w14:textId="77777777" w:rsidR="00D40805" w:rsidRDefault="00D40805">
            <w:pPr>
              <w:pStyle w:val="TableParagraph"/>
            </w:pPr>
          </w:p>
        </w:tc>
      </w:tr>
      <w:tr w:rsidR="00D40805" w14:paraId="2F501BD2" w14:textId="77777777">
        <w:trPr>
          <w:trHeight w:val="2265"/>
        </w:trPr>
        <w:tc>
          <w:tcPr>
            <w:tcW w:w="859" w:type="dxa"/>
          </w:tcPr>
          <w:p w14:paraId="1E61F5F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25182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D1CBAAB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232052F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47" w:type="dxa"/>
          </w:tcPr>
          <w:p w14:paraId="23FD89C8" w14:textId="77777777" w:rsidR="00D40805" w:rsidRDefault="00BC6634">
            <w:pPr>
              <w:pStyle w:val="TableParagraph"/>
              <w:spacing w:before="41" w:line="276" w:lineRule="auto"/>
              <w:ind w:left="235" w:right="873"/>
              <w:rPr>
                <w:sz w:val="24"/>
              </w:rPr>
            </w:pPr>
            <w:r>
              <w:rPr>
                <w:sz w:val="24"/>
              </w:rPr>
              <w:t>Правила правописания, изученные в 1-3 классах.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 корне слова.</w:t>
            </w:r>
          </w:p>
          <w:p w14:paraId="509B8FDA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"/>
                <w:sz w:val="24"/>
              </w:rPr>
              <w:t xml:space="preserve"> по</w:t>
            </w:r>
          </w:p>
          <w:p w14:paraId="7AEA81FF" w14:textId="77777777" w:rsidR="00D40805" w:rsidRDefault="00BC6634">
            <w:pPr>
              <w:pStyle w:val="TableParagraph"/>
              <w:spacing w:before="7" w:line="310" w:lineRule="atLeast"/>
              <w:ind w:left="235" w:right="443"/>
              <w:rPr>
                <w:sz w:val="24"/>
              </w:rPr>
            </w:pPr>
            <w:r>
              <w:rPr>
                <w:sz w:val="24"/>
              </w:rPr>
              <w:t>глухости-звонкости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звуков в корне слова</w:t>
            </w:r>
          </w:p>
        </w:tc>
        <w:tc>
          <w:tcPr>
            <w:tcW w:w="1130" w:type="dxa"/>
          </w:tcPr>
          <w:p w14:paraId="118A11B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8D7747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C9C269C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D823B2A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2483E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BE570B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C20F11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6CEFC4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B18E6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B0F85C" w14:textId="77777777" w:rsidR="00D40805" w:rsidRDefault="00D40805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0334AD54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EA2312" w14:textId="77777777" w:rsidR="00D40805" w:rsidRDefault="00D40805">
            <w:pPr>
              <w:pStyle w:val="TableParagraph"/>
              <w:spacing w:before="41"/>
              <w:ind w:left="237"/>
            </w:pPr>
            <w:hyperlink r:id="rId700">
              <w:r>
                <w:rPr>
                  <w:color w:val="0000FF"/>
                  <w:spacing w:val="-2"/>
                  <w:u w:val="single" w:color="0000FF"/>
                </w:rPr>
                <w:t>https://m.edsoo.ru/f84378da</w:t>
              </w:r>
            </w:hyperlink>
          </w:p>
        </w:tc>
      </w:tr>
    </w:tbl>
    <w:p w14:paraId="2F480D33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A2F230F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848"/>
        <w:gridCol w:w="1131"/>
        <w:gridCol w:w="1842"/>
        <w:gridCol w:w="1911"/>
        <w:gridCol w:w="1348"/>
        <w:gridCol w:w="2898"/>
      </w:tblGrid>
      <w:tr w:rsidR="00D40805" w14:paraId="5306463E" w14:textId="77777777">
        <w:trPr>
          <w:trHeight w:val="2268"/>
        </w:trPr>
        <w:tc>
          <w:tcPr>
            <w:tcW w:w="860" w:type="dxa"/>
          </w:tcPr>
          <w:p w14:paraId="7D60E5D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95F536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0EB96F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4ECA134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48" w:type="dxa"/>
          </w:tcPr>
          <w:p w14:paraId="74F12579" w14:textId="77777777" w:rsidR="00D40805" w:rsidRDefault="00BC6634">
            <w:pPr>
              <w:pStyle w:val="TableParagraph"/>
              <w:spacing w:before="4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Повторение правил правописания,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1—3 классах. Правописание непроизносимых согласных.</w:t>
            </w:r>
          </w:p>
          <w:p w14:paraId="62378E23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удвоенными</w:t>
            </w:r>
          </w:p>
          <w:p w14:paraId="0854C63C" w14:textId="77777777" w:rsidR="00D40805" w:rsidRDefault="00BC6634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согласными.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буквами Ъ и Ь</w:t>
            </w:r>
          </w:p>
        </w:tc>
        <w:tc>
          <w:tcPr>
            <w:tcW w:w="1131" w:type="dxa"/>
          </w:tcPr>
          <w:p w14:paraId="3745A66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60D25D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709473" w14:textId="77777777" w:rsidR="00D40805" w:rsidRDefault="00D40805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6FBCB3C" w14:textId="77777777" w:rsidR="00D40805" w:rsidRDefault="00BC6634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4B06CE6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0F4EA4ED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5719C4C1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129E03D9" w14:textId="77777777" w:rsidR="00D40805" w:rsidRDefault="00D40805">
            <w:pPr>
              <w:pStyle w:val="TableParagraph"/>
            </w:pPr>
          </w:p>
        </w:tc>
      </w:tr>
      <w:tr w:rsidR="00D40805" w14:paraId="7F0B50DF" w14:textId="77777777">
        <w:trPr>
          <w:trHeight w:val="678"/>
        </w:trPr>
        <w:tc>
          <w:tcPr>
            <w:tcW w:w="860" w:type="dxa"/>
          </w:tcPr>
          <w:p w14:paraId="32C18B0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48" w:type="dxa"/>
          </w:tcPr>
          <w:p w14:paraId="45FF1822" w14:textId="77777777" w:rsidR="00D40805" w:rsidRDefault="00BC6634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служебные части речи</w:t>
            </w:r>
          </w:p>
        </w:tc>
        <w:tc>
          <w:tcPr>
            <w:tcW w:w="1131" w:type="dxa"/>
          </w:tcPr>
          <w:p w14:paraId="664D979B" w14:textId="77777777" w:rsidR="00D40805" w:rsidRDefault="00BC663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9BE0B8C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1ACDC577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631D2445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70055430" w14:textId="77777777" w:rsidR="00D40805" w:rsidRDefault="00BC663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7BAF93" w14:textId="77777777" w:rsidR="00D40805" w:rsidRDefault="00D40805">
            <w:pPr>
              <w:pStyle w:val="TableParagraph"/>
              <w:spacing w:before="42"/>
              <w:ind w:left="231"/>
            </w:pPr>
            <w:hyperlink r:id="rId701">
              <w:r>
                <w:rPr>
                  <w:color w:val="0000FF"/>
                  <w:spacing w:val="-2"/>
                  <w:u w:val="single" w:color="0000FF"/>
                </w:rPr>
                <w:t>https://m.edsoo.ru/f84383ca</w:t>
              </w:r>
            </w:hyperlink>
          </w:p>
        </w:tc>
      </w:tr>
      <w:tr w:rsidR="00D40805" w14:paraId="72D8008E" w14:textId="77777777">
        <w:trPr>
          <w:trHeight w:val="681"/>
        </w:trPr>
        <w:tc>
          <w:tcPr>
            <w:tcW w:w="860" w:type="dxa"/>
          </w:tcPr>
          <w:p w14:paraId="702A7D3C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48" w:type="dxa"/>
          </w:tcPr>
          <w:p w14:paraId="29135B50" w14:textId="77777777" w:rsidR="00D40805" w:rsidRDefault="00BC6634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131" w:type="dxa"/>
          </w:tcPr>
          <w:p w14:paraId="66A2D0EB" w14:textId="77777777" w:rsidR="00D40805" w:rsidRDefault="00BC663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F35C4CE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1CCBC8DD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50E57856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0E4661F9" w14:textId="77777777" w:rsidR="00D40805" w:rsidRDefault="00BC6634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29420F" w14:textId="77777777" w:rsidR="00D40805" w:rsidRDefault="00D40805">
            <w:pPr>
              <w:pStyle w:val="TableParagraph"/>
              <w:spacing w:before="40"/>
              <w:ind w:left="231"/>
            </w:pPr>
            <w:hyperlink r:id="rId702">
              <w:r>
                <w:rPr>
                  <w:color w:val="0000FF"/>
                  <w:spacing w:val="-2"/>
                  <w:u w:val="single" w:color="0000FF"/>
                </w:rPr>
                <w:t>https://m.edsoo.ru/f844304a</w:t>
              </w:r>
            </w:hyperlink>
          </w:p>
        </w:tc>
      </w:tr>
      <w:tr w:rsidR="00D40805" w14:paraId="4E1C00F5" w14:textId="77777777">
        <w:trPr>
          <w:trHeight w:val="679"/>
        </w:trPr>
        <w:tc>
          <w:tcPr>
            <w:tcW w:w="860" w:type="dxa"/>
          </w:tcPr>
          <w:p w14:paraId="639A2FE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48" w:type="dxa"/>
          </w:tcPr>
          <w:p w14:paraId="2D2BEB50" w14:textId="77777777" w:rsidR="00D40805" w:rsidRDefault="00BC6634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 наречий (наблюдение)</w:t>
            </w:r>
          </w:p>
        </w:tc>
        <w:tc>
          <w:tcPr>
            <w:tcW w:w="1131" w:type="dxa"/>
          </w:tcPr>
          <w:p w14:paraId="08EF195C" w14:textId="77777777" w:rsidR="00D40805" w:rsidRDefault="00BC6634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7AC81DD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0FFED1E8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3DC763DC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254EB9B4" w14:textId="77777777" w:rsidR="00D40805" w:rsidRDefault="00BC663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36EC81" w14:textId="77777777" w:rsidR="00D40805" w:rsidRDefault="00D40805">
            <w:pPr>
              <w:pStyle w:val="TableParagraph"/>
              <w:spacing w:before="40"/>
              <w:ind w:left="231"/>
            </w:pPr>
            <w:hyperlink r:id="rId703">
              <w:r>
                <w:rPr>
                  <w:color w:val="0000FF"/>
                  <w:spacing w:val="-2"/>
                  <w:u w:val="single" w:color="0000FF"/>
                </w:rPr>
                <w:t>https://m.edsoo.ru/f8443180</w:t>
              </w:r>
            </w:hyperlink>
          </w:p>
        </w:tc>
      </w:tr>
      <w:tr w:rsidR="00D40805" w14:paraId="2FD707C4" w14:textId="77777777">
        <w:trPr>
          <w:trHeight w:val="652"/>
        </w:trPr>
        <w:tc>
          <w:tcPr>
            <w:tcW w:w="860" w:type="dxa"/>
          </w:tcPr>
          <w:p w14:paraId="235D86A8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48" w:type="dxa"/>
          </w:tcPr>
          <w:p w14:paraId="560391BA" w14:textId="77777777" w:rsidR="00D40805" w:rsidRDefault="00BC6634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1" w:type="dxa"/>
          </w:tcPr>
          <w:p w14:paraId="61FA7D56" w14:textId="77777777" w:rsidR="00D40805" w:rsidRDefault="00BC6634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1A7343E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668C0CDB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25D621B3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22D79856" w14:textId="77777777" w:rsidR="00D40805" w:rsidRDefault="00BC6634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FBD995" w14:textId="77777777" w:rsidR="00D40805" w:rsidRDefault="00D40805">
            <w:pPr>
              <w:pStyle w:val="TableParagraph"/>
              <w:spacing w:before="40"/>
              <w:ind w:left="231"/>
            </w:pPr>
            <w:hyperlink r:id="rId704">
              <w:r>
                <w:rPr>
                  <w:color w:val="0000FF"/>
                  <w:spacing w:val="-2"/>
                  <w:u w:val="single" w:color="0000FF"/>
                </w:rPr>
                <w:t>https://m.edsoo.ru/f8443298</w:t>
              </w:r>
            </w:hyperlink>
          </w:p>
        </w:tc>
      </w:tr>
      <w:tr w:rsidR="00D40805" w14:paraId="1DD66376" w14:textId="77777777">
        <w:trPr>
          <w:trHeight w:val="1315"/>
        </w:trPr>
        <w:tc>
          <w:tcPr>
            <w:tcW w:w="860" w:type="dxa"/>
          </w:tcPr>
          <w:p w14:paraId="6751AD7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797298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48" w:type="dxa"/>
          </w:tcPr>
          <w:p w14:paraId="252E176C" w14:textId="77777777" w:rsidR="00D40805" w:rsidRDefault="00BC6634">
            <w:pPr>
              <w:pStyle w:val="TableParagraph"/>
              <w:spacing w:before="41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Значение наиболее употребляемых суффиксов 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14:paraId="74455AC8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неизменяемых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1131" w:type="dxa"/>
          </w:tcPr>
          <w:p w14:paraId="23B88E9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43DC7F" w14:textId="77777777" w:rsidR="00D40805" w:rsidRDefault="00BC663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86EEE93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72C32962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44178658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5589AD9E" w14:textId="77777777" w:rsidR="00D40805" w:rsidRDefault="00D40805">
            <w:pPr>
              <w:pStyle w:val="TableParagraph"/>
            </w:pPr>
          </w:p>
        </w:tc>
      </w:tr>
      <w:tr w:rsidR="00D40805" w14:paraId="499E1A51" w14:textId="77777777">
        <w:trPr>
          <w:trHeight w:val="2268"/>
        </w:trPr>
        <w:tc>
          <w:tcPr>
            <w:tcW w:w="860" w:type="dxa"/>
          </w:tcPr>
          <w:p w14:paraId="44B27045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C89EF1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A53D83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835985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48" w:type="dxa"/>
          </w:tcPr>
          <w:p w14:paraId="7B231673" w14:textId="77777777" w:rsidR="00D40805" w:rsidRDefault="00BC6634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0C2144D9" w14:textId="77777777" w:rsidR="00D40805" w:rsidRDefault="00BC6634">
            <w:pPr>
              <w:pStyle w:val="TableParagraph"/>
              <w:spacing w:line="276" w:lineRule="auto"/>
              <w:ind w:left="234" w:right="562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существительное»: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определить падеж имени существительного?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падежных форм имен</w:t>
            </w:r>
          </w:p>
          <w:p w14:paraId="735AF11A" w14:textId="77777777" w:rsidR="00D40805" w:rsidRDefault="00BC6634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31" w:type="dxa"/>
          </w:tcPr>
          <w:p w14:paraId="02E05C1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39E30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BC85DDD" w14:textId="77777777" w:rsidR="00D40805" w:rsidRDefault="00D4080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0C5C6AC" w14:textId="77777777" w:rsidR="00D40805" w:rsidRDefault="00BC6634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E6370CD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07EB4AC9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68A0A595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75FD378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E48B75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6AEA1E2" w14:textId="77777777" w:rsidR="00D40805" w:rsidRDefault="00D40805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448518B1" w14:textId="77777777" w:rsidR="00D40805" w:rsidRDefault="00BC6634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1123FB" w14:textId="77777777" w:rsidR="00D40805" w:rsidRDefault="00D40805">
            <w:pPr>
              <w:pStyle w:val="TableParagraph"/>
              <w:spacing w:before="40"/>
              <w:ind w:left="231"/>
            </w:pPr>
            <w:hyperlink r:id="rId705">
              <w:r>
                <w:rPr>
                  <w:color w:val="0000FF"/>
                  <w:spacing w:val="-2"/>
                  <w:u w:val="single" w:color="0000FF"/>
                </w:rPr>
                <w:t>https://m.edsoo.ru/f8439a86</w:t>
              </w:r>
            </w:hyperlink>
          </w:p>
        </w:tc>
      </w:tr>
      <w:tr w:rsidR="00D40805" w14:paraId="09A14C94" w14:textId="77777777">
        <w:trPr>
          <w:trHeight w:val="676"/>
        </w:trPr>
        <w:tc>
          <w:tcPr>
            <w:tcW w:w="860" w:type="dxa"/>
          </w:tcPr>
          <w:p w14:paraId="51646FDD" w14:textId="77777777" w:rsidR="00D40805" w:rsidRDefault="00BC6634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48" w:type="dxa"/>
          </w:tcPr>
          <w:p w14:paraId="15245458" w14:textId="77777777" w:rsidR="00D40805" w:rsidRDefault="00BC6634">
            <w:pPr>
              <w:pStyle w:val="TableParagraph"/>
              <w:spacing w:before="7" w:line="320" w:lineRule="exact"/>
              <w:ind w:left="234" w:right="1414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1131" w:type="dxa"/>
          </w:tcPr>
          <w:p w14:paraId="2DC46C64" w14:textId="77777777" w:rsidR="00D40805" w:rsidRDefault="00BC6634">
            <w:pPr>
              <w:pStyle w:val="TableParagraph"/>
              <w:spacing w:before="197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37F098C" w14:textId="77777777" w:rsidR="00D40805" w:rsidRDefault="00D40805">
            <w:pPr>
              <w:pStyle w:val="TableParagraph"/>
            </w:pPr>
          </w:p>
        </w:tc>
        <w:tc>
          <w:tcPr>
            <w:tcW w:w="1911" w:type="dxa"/>
          </w:tcPr>
          <w:p w14:paraId="1B9E3C2B" w14:textId="77777777" w:rsidR="00D40805" w:rsidRDefault="00D40805">
            <w:pPr>
              <w:pStyle w:val="TableParagraph"/>
            </w:pPr>
          </w:p>
        </w:tc>
        <w:tc>
          <w:tcPr>
            <w:tcW w:w="1348" w:type="dxa"/>
          </w:tcPr>
          <w:p w14:paraId="2076FE36" w14:textId="77777777" w:rsidR="00D40805" w:rsidRDefault="00D40805">
            <w:pPr>
              <w:pStyle w:val="TableParagraph"/>
            </w:pPr>
          </w:p>
        </w:tc>
        <w:tc>
          <w:tcPr>
            <w:tcW w:w="2898" w:type="dxa"/>
          </w:tcPr>
          <w:p w14:paraId="10032720" w14:textId="77777777" w:rsidR="00D40805" w:rsidRDefault="00BC6634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00B15E" w14:textId="77777777" w:rsidR="00D40805" w:rsidRDefault="00D40805">
            <w:pPr>
              <w:pStyle w:val="TableParagraph"/>
              <w:spacing w:before="40"/>
              <w:ind w:left="231"/>
            </w:pPr>
            <w:hyperlink r:id="rId706">
              <w:r>
                <w:rPr>
                  <w:color w:val="0000FF"/>
                  <w:spacing w:val="-2"/>
                  <w:u w:val="single" w:color="0000FF"/>
                </w:rPr>
                <w:t>https://m.edsoo.ru/f8439ff4</w:t>
              </w:r>
            </w:hyperlink>
          </w:p>
        </w:tc>
      </w:tr>
    </w:tbl>
    <w:p w14:paraId="0C036CB0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A6D41C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716FACFB" w14:textId="77777777">
        <w:trPr>
          <w:trHeight w:val="681"/>
        </w:trPr>
        <w:tc>
          <w:tcPr>
            <w:tcW w:w="859" w:type="dxa"/>
          </w:tcPr>
          <w:p w14:paraId="4C813EB7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47" w:type="dxa"/>
          </w:tcPr>
          <w:p w14:paraId="154FE101" w14:textId="77777777" w:rsidR="00D40805" w:rsidRDefault="00BC6634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347793C5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6CAD1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638C12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A574D7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447718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99C6E2" w14:textId="77777777" w:rsidR="00D40805" w:rsidRDefault="00D40805">
            <w:pPr>
              <w:pStyle w:val="TableParagraph"/>
              <w:spacing w:before="40"/>
              <w:ind w:left="237"/>
            </w:pPr>
            <w:hyperlink r:id="rId707">
              <w:r>
                <w:rPr>
                  <w:color w:val="0000FF"/>
                  <w:spacing w:val="-2"/>
                  <w:u w:val="single" w:color="0000FF"/>
                </w:rPr>
                <w:t>https://m.edsoo.ru/f8439e64</w:t>
              </w:r>
            </w:hyperlink>
          </w:p>
        </w:tc>
      </w:tr>
      <w:tr w:rsidR="00D40805" w14:paraId="343FF1EF" w14:textId="77777777">
        <w:trPr>
          <w:trHeight w:val="679"/>
        </w:trPr>
        <w:tc>
          <w:tcPr>
            <w:tcW w:w="859" w:type="dxa"/>
          </w:tcPr>
          <w:p w14:paraId="644C141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47" w:type="dxa"/>
          </w:tcPr>
          <w:p w14:paraId="55AAA5D1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0EA8345F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EDD42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FF0225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A619B4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D8FA806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2DB9DB" w14:textId="77777777" w:rsidR="00D40805" w:rsidRDefault="00D40805">
            <w:pPr>
              <w:pStyle w:val="TableParagraph"/>
              <w:spacing w:before="40"/>
              <w:ind w:left="237"/>
            </w:pPr>
            <w:hyperlink r:id="rId708">
              <w:r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D40805" w14:paraId="2FDEFCE9" w14:textId="77777777">
        <w:trPr>
          <w:trHeight w:val="1315"/>
        </w:trPr>
        <w:tc>
          <w:tcPr>
            <w:tcW w:w="859" w:type="dxa"/>
          </w:tcPr>
          <w:p w14:paraId="14311C78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1DD56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47" w:type="dxa"/>
          </w:tcPr>
          <w:p w14:paraId="028F9D0B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A886851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0" w:type="dxa"/>
          </w:tcPr>
          <w:p w14:paraId="3E16C38B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588D5B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33981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05DFDB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0DA8BF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B38DF65" w14:textId="77777777" w:rsidR="00D40805" w:rsidRDefault="00D40805">
            <w:pPr>
              <w:pStyle w:val="TableParagraph"/>
            </w:pPr>
          </w:p>
        </w:tc>
      </w:tr>
      <w:tr w:rsidR="00D40805" w14:paraId="10F76416" w14:textId="77777777">
        <w:trPr>
          <w:trHeight w:val="678"/>
        </w:trPr>
        <w:tc>
          <w:tcPr>
            <w:tcW w:w="859" w:type="dxa"/>
          </w:tcPr>
          <w:p w14:paraId="1899461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47" w:type="dxa"/>
          </w:tcPr>
          <w:p w14:paraId="4B21E8B2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6EE8CB6E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D121D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90BF7B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2B13C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EA198A5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69E15B" w14:textId="77777777" w:rsidR="00D40805" w:rsidRDefault="00D40805">
            <w:pPr>
              <w:pStyle w:val="TableParagraph"/>
              <w:spacing w:before="40"/>
              <w:ind w:left="237"/>
            </w:pPr>
            <w:hyperlink r:id="rId709">
              <w:r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  <w:tr w:rsidR="00D40805" w14:paraId="711FD447" w14:textId="77777777">
        <w:trPr>
          <w:trHeight w:val="681"/>
        </w:trPr>
        <w:tc>
          <w:tcPr>
            <w:tcW w:w="859" w:type="dxa"/>
          </w:tcPr>
          <w:p w14:paraId="7DC7559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47" w:type="dxa"/>
          </w:tcPr>
          <w:p w14:paraId="632A70A5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6E30432E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8E225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3C91DE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58E0CA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58735CF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281E50" w14:textId="77777777" w:rsidR="00D40805" w:rsidRDefault="00D40805">
            <w:pPr>
              <w:pStyle w:val="TableParagraph"/>
              <w:spacing w:before="40"/>
              <w:ind w:left="237"/>
            </w:pPr>
            <w:hyperlink r:id="rId710">
              <w:r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D40805" w14:paraId="0ECFCF26" w14:textId="77777777">
        <w:trPr>
          <w:trHeight w:val="1312"/>
        </w:trPr>
        <w:tc>
          <w:tcPr>
            <w:tcW w:w="859" w:type="dxa"/>
          </w:tcPr>
          <w:p w14:paraId="6D1F935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635713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847" w:type="dxa"/>
          </w:tcPr>
          <w:p w14:paraId="51106D36" w14:textId="77777777" w:rsidR="00D40805" w:rsidRDefault="00BC6634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Особенности падежных окончаний имён 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E3A8D73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27517701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4F2F83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DE9FB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2A2E5E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E5AE3B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FDF265E" w14:textId="77777777" w:rsidR="00D40805" w:rsidRDefault="00D40805">
            <w:pPr>
              <w:pStyle w:val="TableParagraph"/>
            </w:pPr>
          </w:p>
        </w:tc>
      </w:tr>
      <w:tr w:rsidR="00D40805" w14:paraId="1C78C806" w14:textId="77777777">
        <w:trPr>
          <w:trHeight w:val="1315"/>
        </w:trPr>
        <w:tc>
          <w:tcPr>
            <w:tcW w:w="859" w:type="dxa"/>
          </w:tcPr>
          <w:p w14:paraId="554AA6F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BF43A7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847" w:type="dxa"/>
          </w:tcPr>
          <w:p w14:paraId="537457F9" w14:textId="77777777" w:rsidR="00D40805" w:rsidRDefault="00BC6634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Особенности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</w:p>
          <w:p w14:paraId="315FDCC0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45A47DCD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27B0953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21858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20D483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993A1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B55FD03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CD85494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31683D" w14:textId="77777777" w:rsidR="00D40805" w:rsidRDefault="00D40805">
            <w:pPr>
              <w:pStyle w:val="TableParagraph"/>
              <w:spacing w:before="40"/>
              <w:ind w:left="237"/>
            </w:pPr>
            <w:hyperlink r:id="rId711">
              <w:r>
                <w:rPr>
                  <w:color w:val="0000FF"/>
                  <w:spacing w:val="-2"/>
                  <w:u w:val="single" w:color="0000FF"/>
                </w:rPr>
                <w:t>https://m.edsoo.ru/f843a800</w:t>
              </w:r>
            </w:hyperlink>
          </w:p>
        </w:tc>
      </w:tr>
      <w:tr w:rsidR="00D40805" w14:paraId="01EC1520" w14:textId="77777777">
        <w:trPr>
          <w:trHeight w:val="998"/>
        </w:trPr>
        <w:tc>
          <w:tcPr>
            <w:tcW w:w="859" w:type="dxa"/>
          </w:tcPr>
          <w:p w14:paraId="609E5C2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432DEC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847" w:type="dxa"/>
          </w:tcPr>
          <w:p w14:paraId="4A458F13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698EABA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5C517B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AEA26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F99A85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DB870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4D87363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CF4DE4" w14:textId="77777777" w:rsidR="00D40805" w:rsidRDefault="00D40805">
            <w:pPr>
              <w:pStyle w:val="TableParagraph"/>
              <w:spacing w:before="40"/>
              <w:ind w:left="237"/>
            </w:pPr>
            <w:hyperlink r:id="rId712">
              <w:r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D40805" w14:paraId="50845A6A" w14:textId="77777777">
        <w:trPr>
          <w:trHeight w:val="993"/>
        </w:trPr>
        <w:tc>
          <w:tcPr>
            <w:tcW w:w="859" w:type="dxa"/>
          </w:tcPr>
          <w:p w14:paraId="58F3125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0126EEB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847" w:type="dxa"/>
          </w:tcPr>
          <w:p w14:paraId="5E35EE68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5607FF1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D2381A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BF050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D2FBCC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68CCD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E88468E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076A42" w14:textId="77777777" w:rsidR="00D40805" w:rsidRDefault="00D40805">
            <w:pPr>
              <w:pStyle w:val="TableParagraph"/>
              <w:spacing w:before="40"/>
              <w:ind w:left="237"/>
            </w:pPr>
            <w:hyperlink r:id="rId713">
              <w:r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</w:tbl>
    <w:p w14:paraId="008D78D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E618BE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6B641514" w14:textId="77777777">
        <w:trPr>
          <w:trHeight w:val="998"/>
        </w:trPr>
        <w:tc>
          <w:tcPr>
            <w:tcW w:w="859" w:type="dxa"/>
          </w:tcPr>
          <w:p w14:paraId="0F40CE7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43CD331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847" w:type="dxa"/>
          </w:tcPr>
          <w:p w14:paraId="6C7EC83A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14:paraId="56D45992" w14:textId="77777777" w:rsidR="00D40805" w:rsidRDefault="00BC6634">
            <w:pPr>
              <w:pStyle w:val="TableParagraph"/>
              <w:spacing w:before="9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2B7D23A9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ACDDA44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3B54A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D2C089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D52C5A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B764D7E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87DE34" w14:textId="77777777" w:rsidR="00D40805" w:rsidRDefault="00D40805">
            <w:pPr>
              <w:pStyle w:val="TableParagraph"/>
              <w:spacing w:before="40"/>
              <w:ind w:left="237"/>
            </w:pPr>
            <w:hyperlink r:id="rId714">
              <w:r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D40805" w14:paraId="446B6146" w14:textId="77777777">
        <w:trPr>
          <w:trHeight w:val="1315"/>
        </w:trPr>
        <w:tc>
          <w:tcPr>
            <w:tcW w:w="859" w:type="dxa"/>
          </w:tcPr>
          <w:p w14:paraId="7989963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541F2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847" w:type="dxa"/>
          </w:tcPr>
          <w:p w14:paraId="6C3B37E3" w14:textId="77777777" w:rsidR="00D40805" w:rsidRDefault="00BC6634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</w:p>
          <w:p w14:paraId="36DBE5D1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2D0C619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F079499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DC8FC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88438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374BE5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B68079" w14:textId="77777777" w:rsidR="00D40805" w:rsidRDefault="00D40805">
            <w:pPr>
              <w:pStyle w:val="TableParagraph"/>
            </w:pPr>
          </w:p>
        </w:tc>
      </w:tr>
      <w:tr w:rsidR="00D40805" w14:paraId="16A6F18A" w14:textId="77777777">
        <w:trPr>
          <w:trHeight w:val="1315"/>
        </w:trPr>
        <w:tc>
          <w:tcPr>
            <w:tcW w:w="859" w:type="dxa"/>
          </w:tcPr>
          <w:p w14:paraId="667F809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73EEC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847" w:type="dxa"/>
          </w:tcPr>
          <w:p w14:paraId="2E9B1ECE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предложном падеже</w:t>
            </w:r>
          </w:p>
        </w:tc>
        <w:tc>
          <w:tcPr>
            <w:tcW w:w="1130" w:type="dxa"/>
          </w:tcPr>
          <w:p w14:paraId="0FF9A3A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06DBFB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32287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8482A6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390DB2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73490E1" w14:textId="77777777" w:rsidR="00D40805" w:rsidRDefault="00D40805">
            <w:pPr>
              <w:pStyle w:val="TableParagraph"/>
            </w:pPr>
          </w:p>
        </w:tc>
      </w:tr>
      <w:tr w:rsidR="00D40805" w14:paraId="709E8D4B" w14:textId="77777777">
        <w:trPr>
          <w:trHeight w:val="1313"/>
        </w:trPr>
        <w:tc>
          <w:tcPr>
            <w:tcW w:w="859" w:type="dxa"/>
          </w:tcPr>
          <w:p w14:paraId="1D8D00E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6808C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847" w:type="dxa"/>
          </w:tcPr>
          <w:p w14:paraId="4325FEAE" w14:textId="77777777" w:rsidR="00D40805" w:rsidRDefault="00BC6634">
            <w:pPr>
              <w:pStyle w:val="TableParagraph"/>
              <w:spacing w:before="38" w:line="276" w:lineRule="auto"/>
              <w:ind w:left="235" w:right="121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</w:p>
          <w:p w14:paraId="23A83620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07312619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8F309A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483B2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912B57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DC77B3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8CE5AD8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F801278" w14:textId="77777777" w:rsidR="00D40805" w:rsidRDefault="00BC6634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51650D" w14:textId="77777777" w:rsidR="00D40805" w:rsidRDefault="00D40805">
            <w:pPr>
              <w:pStyle w:val="TableParagraph"/>
              <w:spacing w:before="40"/>
              <w:ind w:left="237"/>
            </w:pPr>
            <w:hyperlink r:id="rId715">
              <w:r>
                <w:rPr>
                  <w:color w:val="0000FF"/>
                  <w:spacing w:val="-2"/>
                  <w:u w:val="single" w:color="0000FF"/>
                </w:rPr>
                <w:t>https://m.edsoo.ru/f843a2c4</w:t>
              </w:r>
            </w:hyperlink>
          </w:p>
        </w:tc>
      </w:tr>
      <w:tr w:rsidR="00D40805" w14:paraId="696BC692" w14:textId="77777777">
        <w:trPr>
          <w:trHeight w:val="1315"/>
        </w:trPr>
        <w:tc>
          <w:tcPr>
            <w:tcW w:w="859" w:type="dxa"/>
          </w:tcPr>
          <w:p w14:paraId="0D9F73E7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92E2FEC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847" w:type="dxa"/>
          </w:tcPr>
          <w:p w14:paraId="3BF143C1" w14:textId="77777777" w:rsidR="00D40805" w:rsidRDefault="00BC6634">
            <w:pPr>
              <w:pStyle w:val="TableParagraph"/>
              <w:spacing w:before="41" w:line="276" w:lineRule="auto"/>
              <w:ind w:left="235" w:right="835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безударных 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</w:t>
            </w:r>
          </w:p>
          <w:p w14:paraId="31C126D8" w14:textId="77777777" w:rsidR="00D40805" w:rsidRDefault="00BC6634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59FBFD3D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32F0605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06C72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5122A9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4F9728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0AC3076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8CC0345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A65731" w14:textId="77777777" w:rsidR="00D40805" w:rsidRDefault="00D40805">
            <w:pPr>
              <w:pStyle w:val="TableParagraph"/>
              <w:spacing w:before="40"/>
              <w:ind w:left="237"/>
            </w:pPr>
            <w:hyperlink r:id="rId716">
              <w:r>
                <w:rPr>
                  <w:color w:val="0000FF"/>
                  <w:spacing w:val="-2"/>
                  <w:u w:val="single" w:color="0000FF"/>
                </w:rPr>
                <w:t>https://m.edsoo.ru/f843a67a</w:t>
              </w:r>
            </w:hyperlink>
          </w:p>
        </w:tc>
      </w:tr>
      <w:tr w:rsidR="00D40805" w14:paraId="00DDE44B" w14:textId="77777777">
        <w:trPr>
          <w:trHeight w:val="1632"/>
        </w:trPr>
        <w:tc>
          <w:tcPr>
            <w:tcW w:w="859" w:type="dxa"/>
          </w:tcPr>
          <w:p w14:paraId="66ADABB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A1CC7F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D2EFA6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847" w:type="dxa"/>
          </w:tcPr>
          <w:p w14:paraId="3E4837B3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множественного числа в дательном, творительном,</w:t>
            </w:r>
          </w:p>
          <w:p w14:paraId="738DAD8F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1130" w:type="dxa"/>
          </w:tcPr>
          <w:p w14:paraId="1D48377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685B004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1BE8218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9170E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AA5A29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F5A722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BDB0D46" w14:textId="77777777" w:rsidR="00D40805" w:rsidRDefault="00D40805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4D9929F8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EBEC88" w14:textId="77777777" w:rsidR="00D40805" w:rsidRDefault="00D40805">
            <w:pPr>
              <w:pStyle w:val="TableParagraph"/>
              <w:spacing w:before="40"/>
              <w:ind w:left="237"/>
            </w:pPr>
            <w:hyperlink r:id="rId717">
              <w:r>
                <w:rPr>
                  <w:color w:val="0000FF"/>
                  <w:spacing w:val="-2"/>
                  <w:u w:val="single" w:color="0000FF"/>
                </w:rPr>
                <w:t>https://m.edsoo.ru/f843a95e</w:t>
              </w:r>
            </w:hyperlink>
          </w:p>
        </w:tc>
      </w:tr>
      <w:tr w:rsidR="00D40805" w14:paraId="188CD08B" w14:textId="77777777">
        <w:trPr>
          <w:trHeight w:val="996"/>
        </w:trPr>
        <w:tc>
          <w:tcPr>
            <w:tcW w:w="859" w:type="dxa"/>
          </w:tcPr>
          <w:p w14:paraId="5B8BBE4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0F8A01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847" w:type="dxa"/>
          </w:tcPr>
          <w:p w14:paraId="3E2E0FFF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имён существительных:</w:t>
            </w:r>
          </w:p>
          <w:p w14:paraId="082875FE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1343484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386559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94B87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9764CE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A7039C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E65E35B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D00642" w14:textId="77777777" w:rsidR="00D40805" w:rsidRDefault="00D40805">
            <w:pPr>
              <w:pStyle w:val="TableParagraph"/>
              <w:spacing w:before="40"/>
              <w:ind w:left="237"/>
            </w:pPr>
            <w:hyperlink r:id="rId718">
              <w:r>
                <w:rPr>
                  <w:color w:val="0000FF"/>
                  <w:spacing w:val="-2"/>
                  <w:u w:val="single" w:color="0000FF"/>
                </w:rPr>
                <w:t>https://m.edsoo.ru/f8437768</w:t>
              </w:r>
            </w:hyperlink>
          </w:p>
        </w:tc>
      </w:tr>
    </w:tbl>
    <w:p w14:paraId="6D2931A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06370C5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4645D9A8" w14:textId="77777777">
        <w:trPr>
          <w:trHeight w:val="998"/>
        </w:trPr>
        <w:tc>
          <w:tcPr>
            <w:tcW w:w="859" w:type="dxa"/>
          </w:tcPr>
          <w:p w14:paraId="61EA14F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C3290E1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847" w:type="dxa"/>
          </w:tcPr>
          <w:p w14:paraId="6AED0970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14:paraId="228FF7B7" w14:textId="77777777" w:rsidR="00D40805" w:rsidRDefault="00BC6634">
            <w:pPr>
              <w:pStyle w:val="TableParagraph"/>
              <w:spacing w:before="9" w:line="310" w:lineRule="atLeast"/>
              <w:ind w:left="235" w:right="1138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081EDBDC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2E53920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CD4EE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559ACD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C47BC2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709B8B2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FF7C06" w14:textId="77777777" w:rsidR="00D40805" w:rsidRDefault="00D40805">
            <w:pPr>
              <w:pStyle w:val="TableParagraph"/>
              <w:spacing w:before="40"/>
              <w:ind w:left="237"/>
            </w:pPr>
            <w:hyperlink r:id="rId719">
              <w:r>
                <w:rPr>
                  <w:color w:val="0000FF"/>
                  <w:spacing w:val="-2"/>
                  <w:u w:val="single" w:color="0000FF"/>
                </w:rPr>
                <w:t>https://m.edsoo.ru/f8437c72</w:t>
              </w:r>
            </w:hyperlink>
          </w:p>
        </w:tc>
      </w:tr>
      <w:tr w:rsidR="00D40805" w14:paraId="24EFF511" w14:textId="77777777">
        <w:trPr>
          <w:trHeight w:val="678"/>
        </w:trPr>
        <w:tc>
          <w:tcPr>
            <w:tcW w:w="859" w:type="dxa"/>
          </w:tcPr>
          <w:p w14:paraId="00BBD5F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847" w:type="dxa"/>
          </w:tcPr>
          <w:p w14:paraId="410BB5E7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130" w:type="dxa"/>
          </w:tcPr>
          <w:p w14:paraId="794E2499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DF0A6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89EDEF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1DCA9D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96D27A1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9602A2" w14:textId="77777777" w:rsidR="00D40805" w:rsidRDefault="00D40805">
            <w:pPr>
              <w:pStyle w:val="TableParagraph"/>
              <w:spacing w:before="42"/>
              <w:ind w:left="237"/>
            </w:pPr>
            <w:hyperlink r:id="rId720">
              <w:r>
                <w:rPr>
                  <w:color w:val="0000FF"/>
                  <w:spacing w:val="-2"/>
                  <w:u w:val="single" w:color="0000FF"/>
                </w:rPr>
                <w:t>https://m.edsoo.ru/f843ac10</w:t>
              </w:r>
            </w:hyperlink>
          </w:p>
        </w:tc>
      </w:tr>
      <w:tr w:rsidR="00D40805" w14:paraId="05278D21" w14:textId="77777777">
        <w:trPr>
          <w:trHeight w:val="998"/>
        </w:trPr>
        <w:tc>
          <w:tcPr>
            <w:tcW w:w="859" w:type="dxa"/>
          </w:tcPr>
          <w:p w14:paraId="24995C74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A7C885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847" w:type="dxa"/>
          </w:tcPr>
          <w:p w14:paraId="0688106F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Учимся пересказывать: 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2CEB3217" w14:textId="77777777" w:rsidR="00D40805" w:rsidRDefault="00BC663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55ED65E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F6C69E7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2781D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FAD9E9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2A95C7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64C62BE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75115A" w14:textId="77777777" w:rsidR="00D40805" w:rsidRDefault="00D40805">
            <w:pPr>
              <w:pStyle w:val="TableParagraph"/>
              <w:spacing w:before="40"/>
              <w:ind w:left="237"/>
            </w:pPr>
            <w:hyperlink r:id="rId721">
              <w:r>
                <w:rPr>
                  <w:color w:val="0000FF"/>
                  <w:spacing w:val="-2"/>
                  <w:u w:val="single" w:color="0000FF"/>
                </w:rPr>
                <w:t>https://m.edsoo.ru/f843aabc</w:t>
              </w:r>
            </w:hyperlink>
          </w:p>
        </w:tc>
      </w:tr>
      <w:tr w:rsidR="00D40805" w14:paraId="126299F8" w14:textId="77777777">
        <w:trPr>
          <w:trHeight w:val="1631"/>
        </w:trPr>
        <w:tc>
          <w:tcPr>
            <w:tcW w:w="859" w:type="dxa"/>
          </w:tcPr>
          <w:p w14:paraId="595DDFF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165CA52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90F591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847" w:type="dxa"/>
          </w:tcPr>
          <w:p w14:paraId="1CDACFFC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 существительных в</w:t>
            </w:r>
          </w:p>
          <w:p w14:paraId="1169ADB3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1E39538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845BE3B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69F97A7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89C0A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6B192F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5604A7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A15F300" w14:textId="77777777" w:rsidR="00D40805" w:rsidRDefault="00D40805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7718282E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CA5D1A" w14:textId="77777777" w:rsidR="00D40805" w:rsidRDefault="00D40805">
            <w:pPr>
              <w:pStyle w:val="TableParagraph"/>
              <w:spacing w:before="41"/>
              <w:ind w:left="237"/>
            </w:pPr>
            <w:hyperlink r:id="rId722">
              <w:r>
                <w:rPr>
                  <w:color w:val="0000FF"/>
                  <w:spacing w:val="-2"/>
                  <w:u w:val="single" w:color="0000FF"/>
                </w:rPr>
                <w:t>https://m.edsoo.ru/f843a152</w:t>
              </w:r>
            </w:hyperlink>
          </w:p>
        </w:tc>
      </w:tr>
      <w:tr w:rsidR="00D40805" w14:paraId="38BF2C29" w14:textId="77777777">
        <w:trPr>
          <w:trHeight w:val="1315"/>
        </w:trPr>
        <w:tc>
          <w:tcPr>
            <w:tcW w:w="859" w:type="dxa"/>
          </w:tcPr>
          <w:p w14:paraId="6BB98BBE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32F14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847" w:type="dxa"/>
          </w:tcPr>
          <w:p w14:paraId="655E46EB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безударных 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 множественном числе</w:t>
            </w:r>
          </w:p>
        </w:tc>
        <w:tc>
          <w:tcPr>
            <w:tcW w:w="1130" w:type="dxa"/>
          </w:tcPr>
          <w:p w14:paraId="6CD38C5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BB15A9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3AAF3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4609B0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927874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C7C6ED4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CB486EA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A8BF48" w14:textId="77777777" w:rsidR="00D40805" w:rsidRDefault="00D40805">
            <w:pPr>
              <w:pStyle w:val="TableParagraph"/>
              <w:spacing w:before="41"/>
              <w:ind w:left="237"/>
            </w:pPr>
            <w:hyperlink r:id="rId723">
              <w:r>
                <w:rPr>
                  <w:color w:val="0000FF"/>
                  <w:spacing w:val="-2"/>
                  <w:u w:val="single" w:color="0000FF"/>
                </w:rPr>
                <w:t>https://m.edsoo.ru/f843760a</w:t>
              </w:r>
            </w:hyperlink>
          </w:p>
        </w:tc>
      </w:tr>
      <w:tr w:rsidR="00D40805" w14:paraId="117C5D4A" w14:textId="77777777">
        <w:trPr>
          <w:trHeight w:val="679"/>
        </w:trPr>
        <w:tc>
          <w:tcPr>
            <w:tcW w:w="859" w:type="dxa"/>
          </w:tcPr>
          <w:p w14:paraId="190DF62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847" w:type="dxa"/>
          </w:tcPr>
          <w:p w14:paraId="47A977DC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4B67FB27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1AE4E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5CC54A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AD933E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9A93B00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49422C" w14:textId="77777777" w:rsidR="00D40805" w:rsidRDefault="00D40805">
            <w:pPr>
              <w:pStyle w:val="TableParagraph"/>
              <w:spacing w:before="40"/>
              <w:ind w:left="237"/>
            </w:pPr>
            <w:hyperlink r:id="rId724">
              <w:r>
                <w:rPr>
                  <w:color w:val="0000FF"/>
                  <w:spacing w:val="-2"/>
                  <w:u w:val="single" w:color="0000FF"/>
                </w:rPr>
                <w:t>https://m.edsoo.ru/f84401e2</w:t>
              </w:r>
            </w:hyperlink>
          </w:p>
        </w:tc>
      </w:tr>
      <w:tr w:rsidR="00D40805" w14:paraId="7D6E6812" w14:textId="77777777">
        <w:trPr>
          <w:trHeight w:val="998"/>
        </w:trPr>
        <w:tc>
          <w:tcPr>
            <w:tcW w:w="859" w:type="dxa"/>
          </w:tcPr>
          <w:p w14:paraId="6B13A869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C30BDC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847" w:type="dxa"/>
          </w:tcPr>
          <w:p w14:paraId="24EC6776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C49E553" w14:textId="77777777" w:rsidR="00D40805" w:rsidRDefault="00BC6634">
            <w:pPr>
              <w:pStyle w:val="TableParagraph"/>
              <w:spacing w:before="7" w:line="310" w:lineRule="atLeast"/>
              <w:ind w:left="235" w:right="161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59EF5141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D0D1BFB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F73F3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A40919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A1F518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E87C745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F45505" w14:textId="77777777" w:rsidR="00D40805" w:rsidRDefault="00D40805">
            <w:pPr>
              <w:pStyle w:val="TableParagraph"/>
              <w:spacing w:before="40"/>
              <w:ind w:left="237"/>
            </w:pPr>
            <w:hyperlink r:id="rId725">
              <w:r>
                <w:rPr>
                  <w:color w:val="0000FF"/>
                  <w:spacing w:val="-2"/>
                  <w:u w:val="single" w:color="0000FF"/>
                </w:rPr>
                <w:t>https://m.edsoo.ru/f843ad5a</w:t>
              </w:r>
            </w:hyperlink>
          </w:p>
        </w:tc>
      </w:tr>
      <w:tr w:rsidR="00D40805" w14:paraId="75C557E6" w14:textId="77777777">
        <w:trPr>
          <w:trHeight w:val="1312"/>
        </w:trPr>
        <w:tc>
          <w:tcPr>
            <w:tcW w:w="859" w:type="dxa"/>
          </w:tcPr>
          <w:p w14:paraId="0F9B70C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424E0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847" w:type="dxa"/>
          </w:tcPr>
          <w:p w14:paraId="5FB8EE56" w14:textId="77777777" w:rsidR="00D40805" w:rsidRDefault="00BC6634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Зависимость формы имени 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существительного. Род и число</w:t>
            </w:r>
          </w:p>
          <w:p w14:paraId="549C3A20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прилагательных</w:t>
            </w:r>
          </w:p>
        </w:tc>
        <w:tc>
          <w:tcPr>
            <w:tcW w:w="1130" w:type="dxa"/>
          </w:tcPr>
          <w:p w14:paraId="086EB22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B50B16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77161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0968A8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A4D3CA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01CA3D1" w14:textId="77777777" w:rsidR="00D40805" w:rsidRDefault="00BC6634">
            <w:pPr>
              <w:pStyle w:val="TableParagraph"/>
              <w:spacing w:before="211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26">
              <w:r w:rsidR="00D40805">
                <w:rPr>
                  <w:color w:val="0000FF"/>
                  <w:spacing w:val="-2"/>
                  <w:u w:val="single" w:color="0000FF"/>
                </w:rPr>
                <w:t>https://m.edsoo.ru/f843ae9a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27">
              <w:r w:rsidR="00D40805">
                <w:rPr>
                  <w:color w:val="0000FF"/>
                  <w:spacing w:val="-2"/>
                  <w:u w:val="single" w:color="0000FF"/>
                </w:rPr>
                <w:t>https://m.edsoo.ru/f843afda</w:t>
              </w:r>
            </w:hyperlink>
          </w:p>
        </w:tc>
      </w:tr>
      <w:tr w:rsidR="00D40805" w14:paraId="27AAACF1" w14:textId="77777777">
        <w:trPr>
          <w:trHeight w:val="360"/>
        </w:trPr>
        <w:tc>
          <w:tcPr>
            <w:tcW w:w="859" w:type="dxa"/>
          </w:tcPr>
          <w:p w14:paraId="2EC9FDA1" w14:textId="77777777" w:rsidR="00D40805" w:rsidRDefault="00BC663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847" w:type="dxa"/>
          </w:tcPr>
          <w:p w14:paraId="1613D2B2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1186BBE7" w14:textId="77777777" w:rsidR="00D40805" w:rsidRDefault="00BC6634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E33A1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038BF3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C0CEE8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726D447" w14:textId="77777777" w:rsidR="00D40805" w:rsidRDefault="00D40805">
            <w:pPr>
              <w:pStyle w:val="TableParagraph"/>
            </w:pPr>
          </w:p>
        </w:tc>
      </w:tr>
    </w:tbl>
    <w:p w14:paraId="59B96AD9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944E3BE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194ABBF0" w14:textId="77777777">
        <w:trPr>
          <w:trHeight w:val="654"/>
        </w:trPr>
        <w:tc>
          <w:tcPr>
            <w:tcW w:w="859" w:type="dxa"/>
          </w:tcPr>
          <w:p w14:paraId="22E1D2DB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847" w:type="dxa"/>
          </w:tcPr>
          <w:p w14:paraId="4C62E570" w14:textId="77777777" w:rsidR="00D40805" w:rsidRDefault="00BC663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0908D747" w14:textId="77777777" w:rsidR="00D40805" w:rsidRDefault="00BC6634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376D4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066FB6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9C77F6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6E6183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9FBE0C" w14:textId="77777777" w:rsidR="00D40805" w:rsidRDefault="00D40805">
            <w:pPr>
              <w:pStyle w:val="TableParagraph"/>
              <w:spacing w:before="42"/>
              <w:ind w:left="237"/>
            </w:pPr>
            <w:hyperlink r:id="rId728">
              <w:r>
                <w:rPr>
                  <w:color w:val="0000FF"/>
                  <w:spacing w:val="-2"/>
                  <w:u w:val="single" w:color="0000FF"/>
                </w:rPr>
                <w:t>https://m.edsoo.ru/f843b818</w:t>
              </w:r>
            </w:hyperlink>
          </w:p>
        </w:tc>
      </w:tr>
      <w:tr w:rsidR="00D40805" w14:paraId="1DD7D74F" w14:textId="77777777">
        <w:trPr>
          <w:trHeight w:val="679"/>
        </w:trPr>
        <w:tc>
          <w:tcPr>
            <w:tcW w:w="859" w:type="dxa"/>
          </w:tcPr>
          <w:p w14:paraId="6318970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847" w:type="dxa"/>
          </w:tcPr>
          <w:p w14:paraId="416744F5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31CD3B2E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6414D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F7FB69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18BE9A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F8FE484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3E79E9" w14:textId="77777777" w:rsidR="00D40805" w:rsidRDefault="00D40805">
            <w:pPr>
              <w:pStyle w:val="TableParagraph"/>
              <w:spacing w:before="40"/>
              <w:ind w:left="237"/>
            </w:pPr>
            <w:hyperlink r:id="rId729">
              <w:r>
                <w:rPr>
                  <w:color w:val="0000FF"/>
                  <w:spacing w:val="-2"/>
                  <w:u w:val="single" w:color="0000FF"/>
                </w:rPr>
                <w:t>https://m.edsoo.ru/f8438122</w:t>
              </w:r>
            </w:hyperlink>
          </w:p>
        </w:tc>
      </w:tr>
      <w:tr w:rsidR="00D40805" w14:paraId="2FE1E858" w14:textId="77777777">
        <w:trPr>
          <w:trHeight w:val="998"/>
        </w:trPr>
        <w:tc>
          <w:tcPr>
            <w:tcW w:w="859" w:type="dxa"/>
          </w:tcPr>
          <w:p w14:paraId="7C6BA83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225BB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847" w:type="dxa"/>
          </w:tcPr>
          <w:p w14:paraId="46256BCC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14:paraId="24A555AA" w14:textId="77777777" w:rsidR="00D40805" w:rsidRDefault="00BC663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75D42B7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93F308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DF575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02691D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2B62B9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1B32010" w14:textId="77777777" w:rsidR="00D40805" w:rsidRDefault="00BC6634">
            <w:pPr>
              <w:pStyle w:val="TableParagraph"/>
              <w:spacing w:before="53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30">
              <w:r w:rsidR="00D40805">
                <w:rPr>
                  <w:color w:val="0000FF"/>
                  <w:spacing w:val="-2"/>
                  <w:u w:val="single" w:color="0000FF"/>
                </w:rPr>
                <w:t>https://m.edsoo.ru/f843bac0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31">
              <w:r w:rsidR="00D40805">
                <w:rPr>
                  <w:color w:val="0000FF"/>
                  <w:spacing w:val="-2"/>
                  <w:u w:val="single" w:color="0000FF"/>
                </w:rPr>
                <w:t>https://m.edsoo.ru/f843bc28</w:t>
              </w:r>
            </w:hyperlink>
          </w:p>
        </w:tc>
      </w:tr>
      <w:tr w:rsidR="00D40805" w14:paraId="189E9FF1" w14:textId="77777777">
        <w:trPr>
          <w:trHeight w:val="1312"/>
        </w:trPr>
        <w:tc>
          <w:tcPr>
            <w:tcW w:w="859" w:type="dxa"/>
          </w:tcPr>
          <w:p w14:paraId="089B4C57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CC6D5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847" w:type="dxa"/>
          </w:tcPr>
          <w:p w14:paraId="658A6961" w14:textId="77777777" w:rsidR="00D40805" w:rsidRDefault="00BC6634">
            <w:pPr>
              <w:pStyle w:val="TableParagraph"/>
              <w:spacing w:before="38" w:line="276" w:lineRule="auto"/>
              <w:ind w:left="235" w:right="689"/>
              <w:rPr>
                <w:sz w:val="24"/>
              </w:rPr>
            </w:pPr>
            <w:r>
              <w:rPr>
                <w:sz w:val="24"/>
              </w:rPr>
              <w:t>Редактируем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предложенный текст. Работа с </w:t>
            </w:r>
            <w:r>
              <w:rPr>
                <w:spacing w:val="-2"/>
                <w:sz w:val="24"/>
              </w:rPr>
              <w:t>деформированными</w:t>
            </w:r>
          </w:p>
          <w:p w14:paraId="09F9ADD8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1130" w:type="dxa"/>
          </w:tcPr>
          <w:p w14:paraId="4A8EF7C2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9C3A178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166A3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F4750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439585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6FFE00B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142F45E" w14:textId="77777777" w:rsidR="00D40805" w:rsidRDefault="00BC6634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A582FA" w14:textId="77777777" w:rsidR="00D40805" w:rsidRDefault="00D40805">
            <w:pPr>
              <w:pStyle w:val="TableParagraph"/>
              <w:spacing w:before="40"/>
              <w:ind w:left="237"/>
            </w:pPr>
            <w:hyperlink r:id="rId732">
              <w:r>
                <w:rPr>
                  <w:color w:val="0000FF"/>
                  <w:spacing w:val="-2"/>
                  <w:u w:val="single" w:color="0000FF"/>
                </w:rPr>
                <w:t>https://m.edsoo.ru/f843966c</w:t>
              </w:r>
            </w:hyperlink>
          </w:p>
        </w:tc>
      </w:tr>
      <w:tr w:rsidR="00D40805" w14:paraId="2D9671DA" w14:textId="77777777">
        <w:trPr>
          <w:trHeight w:val="998"/>
        </w:trPr>
        <w:tc>
          <w:tcPr>
            <w:tcW w:w="859" w:type="dxa"/>
          </w:tcPr>
          <w:p w14:paraId="186AA26A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DE5896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847" w:type="dxa"/>
          </w:tcPr>
          <w:p w14:paraId="79D45C60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62E8BEAB" w14:textId="77777777" w:rsidR="00D40805" w:rsidRDefault="00BC6634">
            <w:pPr>
              <w:pStyle w:val="TableParagraph"/>
              <w:spacing w:before="9" w:line="310" w:lineRule="atLeast"/>
              <w:ind w:left="235" w:right="1327"/>
              <w:rPr>
                <w:sz w:val="24"/>
              </w:rPr>
            </w:pPr>
            <w:r>
              <w:rPr>
                <w:sz w:val="24"/>
              </w:rPr>
              <w:t>прилагательных во 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130" w:type="dxa"/>
          </w:tcPr>
          <w:p w14:paraId="15E7804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D305185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B44A9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C9E2C4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B15FDF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5BC6923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1A21FB" w14:textId="77777777" w:rsidR="00D40805" w:rsidRDefault="00D40805">
            <w:pPr>
              <w:pStyle w:val="TableParagraph"/>
              <w:spacing w:before="40"/>
              <w:ind w:left="237"/>
            </w:pPr>
            <w:hyperlink r:id="rId733">
              <w:r>
                <w:rPr>
                  <w:color w:val="0000FF"/>
                  <w:spacing w:val="-2"/>
                  <w:u w:val="single" w:color="0000FF"/>
                </w:rPr>
                <w:t>https://m.edsoo.ru/f843c984</w:t>
              </w:r>
            </w:hyperlink>
          </w:p>
        </w:tc>
      </w:tr>
      <w:tr w:rsidR="00D40805" w14:paraId="563AEE1C" w14:textId="77777777">
        <w:trPr>
          <w:trHeight w:val="998"/>
        </w:trPr>
        <w:tc>
          <w:tcPr>
            <w:tcW w:w="859" w:type="dxa"/>
          </w:tcPr>
          <w:p w14:paraId="7F9A7F99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1E14C1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847" w:type="dxa"/>
          </w:tcPr>
          <w:p w14:paraId="4E0F19D6" w14:textId="77777777" w:rsidR="00D40805" w:rsidRDefault="00BC6634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</w:t>
            </w:r>
          </w:p>
        </w:tc>
        <w:tc>
          <w:tcPr>
            <w:tcW w:w="1130" w:type="dxa"/>
          </w:tcPr>
          <w:p w14:paraId="345F0BE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D583246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8D785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D4EF52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91EC42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C5741C5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82C7E2" w14:textId="77777777" w:rsidR="00D40805" w:rsidRDefault="00D40805">
            <w:pPr>
              <w:pStyle w:val="TableParagraph"/>
              <w:spacing w:before="43"/>
              <w:ind w:left="237"/>
            </w:pPr>
            <w:hyperlink r:id="rId734">
              <w:r>
                <w:rPr>
                  <w:color w:val="0000FF"/>
                  <w:spacing w:val="-2"/>
                  <w:u w:val="single" w:color="0000FF"/>
                </w:rPr>
                <w:t>https://m.edsoo.ru/f843c7c2</w:t>
              </w:r>
            </w:hyperlink>
          </w:p>
        </w:tc>
      </w:tr>
      <w:tr w:rsidR="00D40805" w14:paraId="5A2445E8" w14:textId="77777777">
        <w:trPr>
          <w:trHeight w:val="1632"/>
        </w:trPr>
        <w:tc>
          <w:tcPr>
            <w:tcW w:w="859" w:type="dxa"/>
          </w:tcPr>
          <w:p w14:paraId="2DCD8D2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ADCB7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36479F0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847" w:type="dxa"/>
          </w:tcPr>
          <w:p w14:paraId="00A6CBE0" w14:textId="77777777" w:rsidR="00D40805" w:rsidRDefault="00BC6634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тему. Составление сравнительного описания на заданную тему по данному</w:t>
            </w:r>
          </w:p>
          <w:p w14:paraId="19E80221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1130" w:type="dxa"/>
          </w:tcPr>
          <w:p w14:paraId="74A676D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12A0D0E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543A662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52BE5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5CE7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B18904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864A4C1" w14:textId="77777777" w:rsidR="00D40805" w:rsidRDefault="00D4080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68113E3A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8D2729" w14:textId="77777777" w:rsidR="00D40805" w:rsidRDefault="00D40805">
            <w:pPr>
              <w:pStyle w:val="TableParagraph"/>
              <w:spacing w:before="41"/>
              <w:ind w:left="237"/>
            </w:pPr>
            <w:hyperlink r:id="rId735">
              <w:r>
                <w:rPr>
                  <w:color w:val="0000FF"/>
                  <w:spacing w:val="-2"/>
                  <w:u w:val="single" w:color="0000FF"/>
                </w:rPr>
                <w:t>https://m.edsoo.ru/f843b67e</w:t>
              </w:r>
            </w:hyperlink>
          </w:p>
        </w:tc>
      </w:tr>
      <w:tr w:rsidR="00D40805" w14:paraId="61D38E06" w14:textId="77777777">
        <w:trPr>
          <w:trHeight w:val="678"/>
        </w:trPr>
        <w:tc>
          <w:tcPr>
            <w:tcW w:w="859" w:type="dxa"/>
          </w:tcPr>
          <w:p w14:paraId="3C9AB26B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847" w:type="dxa"/>
          </w:tcPr>
          <w:p w14:paraId="15BB843F" w14:textId="77777777" w:rsidR="00D40805" w:rsidRDefault="00BC6634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1130" w:type="dxa"/>
          </w:tcPr>
          <w:p w14:paraId="55CD2267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ADA82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617C43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8D0589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BE35912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DCD490" w14:textId="77777777" w:rsidR="00D40805" w:rsidRDefault="00D40805">
            <w:pPr>
              <w:pStyle w:val="TableParagraph"/>
              <w:spacing w:before="40"/>
              <w:ind w:left="237"/>
            </w:pPr>
            <w:hyperlink r:id="rId736">
              <w:r>
                <w:rPr>
                  <w:color w:val="0000FF"/>
                  <w:spacing w:val="-2"/>
                  <w:u w:val="single" w:color="0000FF"/>
                </w:rPr>
                <w:t>https://m.edsoo.ru/f843caec</w:t>
              </w:r>
            </w:hyperlink>
          </w:p>
        </w:tc>
      </w:tr>
      <w:tr w:rsidR="00D40805" w14:paraId="74ABDF40" w14:textId="77777777">
        <w:trPr>
          <w:trHeight w:val="993"/>
        </w:trPr>
        <w:tc>
          <w:tcPr>
            <w:tcW w:w="859" w:type="dxa"/>
          </w:tcPr>
          <w:p w14:paraId="0BFC63C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8DB7B1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847" w:type="dxa"/>
          </w:tcPr>
          <w:p w14:paraId="13CCE3AF" w14:textId="77777777" w:rsidR="00D40805" w:rsidRDefault="00BC6634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имён прилагательных: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3647771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B0378B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4FC44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42AEB7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D96C7F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C82CD0A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00BEFD" w14:textId="77777777" w:rsidR="00D40805" w:rsidRDefault="00D40805">
            <w:pPr>
              <w:pStyle w:val="TableParagraph"/>
              <w:spacing w:before="43"/>
              <w:ind w:left="237"/>
            </w:pPr>
            <w:hyperlink r:id="rId737">
              <w:r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</w:tbl>
    <w:p w14:paraId="00A0974F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BD96B52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65F1721B" w14:textId="77777777">
        <w:trPr>
          <w:trHeight w:val="681"/>
        </w:trPr>
        <w:tc>
          <w:tcPr>
            <w:tcW w:w="859" w:type="dxa"/>
          </w:tcPr>
          <w:p w14:paraId="4EF6F66A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847" w:type="dxa"/>
          </w:tcPr>
          <w:p w14:paraId="73582CBD" w14:textId="77777777" w:rsidR="00D40805" w:rsidRDefault="00BC6634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 падежные окончания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18B94A4B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63EE0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FAE25C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6ED255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2BDEB18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F0E0EB" w14:textId="77777777" w:rsidR="00D40805" w:rsidRDefault="00D40805">
            <w:pPr>
              <w:pStyle w:val="TableParagraph"/>
              <w:spacing w:before="40"/>
              <w:ind w:left="237"/>
            </w:pPr>
            <w:hyperlink r:id="rId738">
              <w:r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  <w:tr w:rsidR="00D40805" w14:paraId="15A8E83D" w14:textId="77777777">
        <w:trPr>
          <w:trHeight w:val="1315"/>
        </w:trPr>
        <w:tc>
          <w:tcPr>
            <w:tcW w:w="859" w:type="dxa"/>
          </w:tcPr>
          <w:p w14:paraId="7AB374BC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9244F6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847" w:type="dxa"/>
          </w:tcPr>
          <w:p w14:paraId="736C6429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Можно ли по-разному читать 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художественного и научного </w:t>
            </w: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1130" w:type="dxa"/>
          </w:tcPr>
          <w:p w14:paraId="204B6E16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8CAF8C5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B6489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50B134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4EF8FF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571E1C6" w14:textId="77777777" w:rsidR="00D40805" w:rsidRDefault="00D40805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3CEF3EDF" w14:textId="77777777" w:rsidR="00D40805" w:rsidRDefault="00BC6634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4BD7F7" w14:textId="77777777" w:rsidR="00D40805" w:rsidRDefault="00D40805">
            <w:pPr>
              <w:pStyle w:val="TableParagraph"/>
              <w:spacing w:before="42"/>
              <w:ind w:left="237"/>
            </w:pPr>
            <w:hyperlink r:id="rId739">
              <w:r>
                <w:rPr>
                  <w:color w:val="0000FF"/>
                  <w:spacing w:val="-2"/>
                  <w:u w:val="single" w:color="0000FF"/>
                </w:rPr>
                <w:t>https://m.edsoo.ru/f843f67a</w:t>
              </w:r>
            </w:hyperlink>
          </w:p>
        </w:tc>
      </w:tr>
      <w:tr w:rsidR="00D40805" w14:paraId="2F8C2A48" w14:textId="77777777">
        <w:trPr>
          <w:trHeight w:val="996"/>
        </w:trPr>
        <w:tc>
          <w:tcPr>
            <w:tcW w:w="859" w:type="dxa"/>
          </w:tcPr>
          <w:p w14:paraId="0BE226E8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DFB5557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847" w:type="dxa"/>
          </w:tcPr>
          <w:p w14:paraId="2E05DA40" w14:textId="77777777" w:rsidR="00D40805" w:rsidRDefault="00BC6634">
            <w:pPr>
              <w:pStyle w:val="TableParagraph"/>
              <w:spacing w:before="39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3192959A" w14:textId="77777777" w:rsidR="00D40805" w:rsidRDefault="00BC663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130" w:type="dxa"/>
          </w:tcPr>
          <w:p w14:paraId="5F82124E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C05209E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C0FE8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5F2470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A9CCA2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C0389B1" w14:textId="77777777" w:rsidR="00D40805" w:rsidRDefault="00BC6634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C61123" w14:textId="77777777" w:rsidR="00D40805" w:rsidRDefault="00D40805">
            <w:pPr>
              <w:pStyle w:val="TableParagraph"/>
              <w:spacing w:before="40"/>
              <w:ind w:left="237"/>
            </w:pPr>
            <w:hyperlink r:id="rId740">
              <w:r>
                <w:rPr>
                  <w:color w:val="0000FF"/>
                  <w:spacing w:val="-2"/>
                  <w:u w:val="single" w:color="0000FF"/>
                </w:rPr>
                <w:t>https://m.edsoo.ru/f8438276</w:t>
              </w:r>
            </w:hyperlink>
          </w:p>
        </w:tc>
      </w:tr>
      <w:tr w:rsidR="00D40805" w14:paraId="69A0B3D5" w14:textId="77777777">
        <w:trPr>
          <w:trHeight w:val="1315"/>
        </w:trPr>
        <w:tc>
          <w:tcPr>
            <w:tcW w:w="859" w:type="dxa"/>
          </w:tcPr>
          <w:p w14:paraId="2F3ED95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9246F2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847" w:type="dxa"/>
          </w:tcPr>
          <w:p w14:paraId="25C97D92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Чем изучающее чтение отличается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ознакомительного чтения. Написание текста по</w:t>
            </w:r>
          </w:p>
          <w:p w14:paraId="3DE2FF50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0" w:type="dxa"/>
          </w:tcPr>
          <w:p w14:paraId="48697F8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4DFAE5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9ED40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39945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7FBDDF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47F0DFF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6948AB34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DCD33E" w14:textId="77777777" w:rsidR="00D40805" w:rsidRDefault="00D40805">
            <w:pPr>
              <w:pStyle w:val="TableParagraph"/>
              <w:spacing w:before="40"/>
              <w:ind w:left="237"/>
            </w:pPr>
            <w:hyperlink r:id="rId741">
              <w:r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</w:p>
        </w:tc>
      </w:tr>
      <w:tr w:rsidR="00D40805" w14:paraId="3D2AC30C" w14:textId="77777777">
        <w:trPr>
          <w:trHeight w:val="652"/>
        </w:trPr>
        <w:tc>
          <w:tcPr>
            <w:tcW w:w="859" w:type="dxa"/>
          </w:tcPr>
          <w:p w14:paraId="551FE910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847" w:type="dxa"/>
          </w:tcPr>
          <w:p w14:paraId="443D003A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этикета</w:t>
            </w:r>
          </w:p>
        </w:tc>
        <w:tc>
          <w:tcPr>
            <w:tcW w:w="1130" w:type="dxa"/>
          </w:tcPr>
          <w:p w14:paraId="733E7CBF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4496C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558758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DA2A3B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36EDF13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7095AD" w14:textId="77777777" w:rsidR="00D40805" w:rsidRDefault="00D40805">
            <w:pPr>
              <w:pStyle w:val="TableParagraph"/>
              <w:spacing w:before="40"/>
              <w:ind w:left="237"/>
            </w:pPr>
            <w:hyperlink r:id="rId742">
              <w:r>
                <w:rPr>
                  <w:color w:val="0000FF"/>
                  <w:spacing w:val="-2"/>
                  <w:u w:val="single" w:color="0000FF"/>
                </w:rPr>
                <w:t>https://m.edsoo.ru/f843508a</w:t>
              </w:r>
            </w:hyperlink>
          </w:p>
        </w:tc>
      </w:tr>
      <w:tr w:rsidR="00D40805" w14:paraId="6B1A8EEF" w14:textId="77777777">
        <w:trPr>
          <w:trHeight w:val="998"/>
        </w:trPr>
        <w:tc>
          <w:tcPr>
            <w:tcW w:w="859" w:type="dxa"/>
          </w:tcPr>
          <w:p w14:paraId="2C897BD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161218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847" w:type="dxa"/>
          </w:tcPr>
          <w:p w14:paraId="76500EE2" w14:textId="77777777" w:rsidR="00D40805" w:rsidRDefault="00BC6634">
            <w:pPr>
              <w:pStyle w:val="TableParagraph"/>
              <w:spacing w:before="41" w:line="276" w:lineRule="auto"/>
              <w:ind w:left="235" w:right="791"/>
              <w:rPr>
                <w:sz w:val="24"/>
              </w:rPr>
            </w:pPr>
            <w:r>
              <w:rPr>
                <w:sz w:val="24"/>
              </w:rPr>
              <w:t>Правописание имён прилагательных: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</w:p>
          <w:p w14:paraId="7857E1F1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1130" w:type="dxa"/>
          </w:tcPr>
          <w:p w14:paraId="5E83E5D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155CB9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92E31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11F114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FE6601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400BB34" w14:textId="77777777" w:rsidR="00D40805" w:rsidRDefault="00D40805">
            <w:pPr>
              <w:pStyle w:val="TableParagraph"/>
            </w:pPr>
          </w:p>
        </w:tc>
      </w:tr>
      <w:tr w:rsidR="00D40805" w14:paraId="682295DA" w14:textId="77777777">
        <w:trPr>
          <w:trHeight w:val="1949"/>
        </w:trPr>
        <w:tc>
          <w:tcPr>
            <w:tcW w:w="859" w:type="dxa"/>
          </w:tcPr>
          <w:p w14:paraId="74EA46E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AE20D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52EE917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B10367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847" w:type="dxa"/>
          </w:tcPr>
          <w:p w14:paraId="48DC5D69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Правописание падежных окончаний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единственном и множественном числе.</w:t>
            </w:r>
          </w:p>
          <w:p w14:paraId="48F85A90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130" w:type="dxa"/>
          </w:tcPr>
          <w:p w14:paraId="7AB722D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EC0C52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597AB6" w14:textId="77777777" w:rsidR="00D40805" w:rsidRDefault="00D4080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7C55B68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505C9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AFD662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644905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F62B0B9" w14:textId="77777777" w:rsidR="00D40805" w:rsidRDefault="00D40805">
            <w:pPr>
              <w:pStyle w:val="TableParagraph"/>
            </w:pPr>
          </w:p>
        </w:tc>
      </w:tr>
      <w:tr w:rsidR="00D40805" w14:paraId="43CCECDD" w14:textId="77777777">
        <w:trPr>
          <w:trHeight w:val="678"/>
        </w:trPr>
        <w:tc>
          <w:tcPr>
            <w:tcW w:w="859" w:type="dxa"/>
          </w:tcPr>
          <w:p w14:paraId="11DBB493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847" w:type="dxa"/>
          </w:tcPr>
          <w:p w14:paraId="34AB1FDA" w14:textId="77777777" w:rsidR="00D40805" w:rsidRDefault="00BC6634">
            <w:pPr>
              <w:pStyle w:val="TableParagraph"/>
              <w:spacing w:before="7" w:line="310" w:lineRule="atLeast"/>
              <w:ind w:left="235" w:right="1272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30" w:type="dxa"/>
          </w:tcPr>
          <w:p w14:paraId="23F1CDBB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6E491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7F7B0A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43FFB3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5942D18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929E39" w14:textId="77777777" w:rsidR="00D40805" w:rsidRDefault="00D40805">
            <w:pPr>
              <w:pStyle w:val="TableParagraph"/>
              <w:spacing w:before="42"/>
              <w:ind w:left="237"/>
            </w:pPr>
            <w:hyperlink r:id="rId743">
              <w:r>
                <w:rPr>
                  <w:color w:val="0000FF"/>
                  <w:spacing w:val="-2"/>
                  <w:u w:val="single" w:color="0000FF"/>
                </w:rPr>
                <w:t>https://m.edsoo.ru/f843cc40</w:t>
              </w:r>
            </w:hyperlink>
          </w:p>
        </w:tc>
      </w:tr>
      <w:tr w:rsidR="00D40805" w14:paraId="3134677D" w14:textId="77777777">
        <w:trPr>
          <w:trHeight w:val="996"/>
        </w:trPr>
        <w:tc>
          <w:tcPr>
            <w:tcW w:w="859" w:type="dxa"/>
          </w:tcPr>
          <w:p w14:paraId="27A7B360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994297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847" w:type="dxa"/>
          </w:tcPr>
          <w:p w14:paraId="7D9C7717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3-го лица единственного и</w:t>
            </w:r>
          </w:p>
          <w:p w14:paraId="76919E32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130" w:type="dxa"/>
          </w:tcPr>
          <w:p w14:paraId="4B6ED348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5AC5961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EDD17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18A1D4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A90D15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0BB5C62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D3DF90" w14:textId="77777777" w:rsidR="00D40805" w:rsidRDefault="00D40805">
            <w:pPr>
              <w:pStyle w:val="TableParagraph"/>
              <w:spacing w:before="40"/>
              <w:ind w:left="237"/>
            </w:pPr>
            <w:hyperlink r:id="rId744">
              <w:r>
                <w:rPr>
                  <w:color w:val="0000FF"/>
                  <w:spacing w:val="-2"/>
                  <w:u w:val="single" w:color="0000FF"/>
                </w:rPr>
                <w:t>https://m.edsoo.ru/f843cda8</w:t>
              </w:r>
            </w:hyperlink>
          </w:p>
        </w:tc>
      </w:tr>
    </w:tbl>
    <w:p w14:paraId="4272E78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D28D39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2876B669" w14:textId="77777777">
        <w:trPr>
          <w:trHeight w:val="681"/>
        </w:trPr>
        <w:tc>
          <w:tcPr>
            <w:tcW w:w="859" w:type="dxa"/>
          </w:tcPr>
          <w:p w14:paraId="324A7F35" w14:textId="77777777" w:rsidR="00D40805" w:rsidRDefault="00D40805">
            <w:pPr>
              <w:pStyle w:val="TableParagraph"/>
            </w:pPr>
          </w:p>
        </w:tc>
        <w:tc>
          <w:tcPr>
            <w:tcW w:w="3847" w:type="dxa"/>
          </w:tcPr>
          <w:p w14:paraId="6EFED9EF" w14:textId="77777777" w:rsidR="00D40805" w:rsidRDefault="00BC6634">
            <w:pPr>
              <w:pStyle w:val="TableParagraph"/>
              <w:spacing w:before="9" w:line="320" w:lineRule="exact"/>
              <w:ind w:left="235" w:right="22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1-го и 2-го лица</w:t>
            </w:r>
          </w:p>
        </w:tc>
        <w:tc>
          <w:tcPr>
            <w:tcW w:w="1130" w:type="dxa"/>
          </w:tcPr>
          <w:p w14:paraId="41FBA32E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6DAFF13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1C53B6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68473E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2600398" w14:textId="77777777" w:rsidR="00D40805" w:rsidRDefault="00D40805">
            <w:pPr>
              <w:pStyle w:val="TableParagraph"/>
            </w:pPr>
          </w:p>
        </w:tc>
      </w:tr>
      <w:tr w:rsidR="00D40805" w14:paraId="47427441" w14:textId="77777777">
        <w:trPr>
          <w:trHeight w:val="995"/>
        </w:trPr>
        <w:tc>
          <w:tcPr>
            <w:tcW w:w="859" w:type="dxa"/>
          </w:tcPr>
          <w:p w14:paraId="6D40ABF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120A0E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847" w:type="dxa"/>
          </w:tcPr>
          <w:p w14:paraId="0018A783" w14:textId="77777777" w:rsidR="00D40805" w:rsidRDefault="00BC6634">
            <w:pPr>
              <w:pStyle w:val="TableParagraph"/>
              <w:spacing w:before="7" w:line="310" w:lineRule="atLeast"/>
              <w:ind w:left="235" w:right="170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местоимений. Склонение личных местоимений 3-го лица</w:t>
            </w:r>
          </w:p>
        </w:tc>
        <w:tc>
          <w:tcPr>
            <w:tcW w:w="1130" w:type="dxa"/>
          </w:tcPr>
          <w:p w14:paraId="4CDEF9B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1E08D8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460C2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24D0B2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0B1F94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6B64E99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F22A02" w14:textId="77777777" w:rsidR="00D40805" w:rsidRDefault="00D40805">
            <w:pPr>
              <w:pStyle w:val="TableParagraph"/>
              <w:spacing w:before="43"/>
              <w:ind w:left="237"/>
            </w:pPr>
            <w:hyperlink r:id="rId745">
              <w:r>
                <w:rPr>
                  <w:color w:val="0000FF"/>
                  <w:spacing w:val="-2"/>
                  <w:u w:val="single" w:color="0000FF"/>
                </w:rPr>
                <w:t>https://m.edsoo.ru/f843cefc</w:t>
              </w:r>
            </w:hyperlink>
          </w:p>
        </w:tc>
      </w:tr>
      <w:tr w:rsidR="00D40805" w14:paraId="0C806074" w14:textId="77777777">
        <w:trPr>
          <w:trHeight w:val="681"/>
        </w:trPr>
        <w:tc>
          <w:tcPr>
            <w:tcW w:w="859" w:type="dxa"/>
          </w:tcPr>
          <w:p w14:paraId="5B72C02C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847" w:type="dxa"/>
          </w:tcPr>
          <w:p w14:paraId="5C433AAA" w14:textId="77777777" w:rsidR="00D40805" w:rsidRDefault="00BC6634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30" w:type="dxa"/>
          </w:tcPr>
          <w:p w14:paraId="1A2E6E11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4141A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C8004A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63F268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FB4F74E" w14:textId="77777777" w:rsidR="00D40805" w:rsidRDefault="00D40805">
            <w:pPr>
              <w:pStyle w:val="TableParagraph"/>
            </w:pPr>
          </w:p>
        </w:tc>
      </w:tr>
      <w:tr w:rsidR="00D40805" w14:paraId="085F3239" w14:textId="77777777">
        <w:trPr>
          <w:trHeight w:val="995"/>
        </w:trPr>
        <w:tc>
          <w:tcPr>
            <w:tcW w:w="859" w:type="dxa"/>
          </w:tcPr>
          <w:p w14:paraId="3400F20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351864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847" w:type="dxa"/>
          </w:tcPr>
          <w:p w14:paraId="0999312E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личных местоимений.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 предлогами</w:t>
            </w:r>
          </w:p>
        </w:tc>
        <w:tc>
          <w:tcPr>
            <w:tcW w:w="1130" w:type="dxa"/>
          </w:tcPr>
          <w:p w14:paraId="55006DF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8704FB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D6D4C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76AD5D4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3DFA90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665767E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7FBC14" w14:textId="77777777" w:rsidR="00D40805" w:rsidRDefault="00D40805">
            <w:pPr>
              <w:pStyle w:val="TableParagraph"/>
              <w:spacing w:before="27" w:line="290" w:lineRule="atLeast"/>
              <w:ind w:left="237" w:right="110"/>
            </w:pPr>
            <w:hyperlink r:id="rId746">
              <w:r>
                <w:rPr>
                  <w:color w:val="0000FF"/>
                  <w:spacing w:val="-2"/>
                  <w:u w:val="single" w:color="0000FF"/>
                </w:rPr>
                <w:t>https://m.edsoo.ru/f843d05a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47">
              <w:r>
                <w:rPr>
                  <w:color w:val="0000FF"/>
                  <w:spacing w:val="-2"/>
                  <w:u w:val="single" w:color="0000FF"/>
                </w:rPr>
                <w:t>https://m.edsoo.ru/f843d424</w:t>
              </w:r>
            </w:hyperlink>
          </w:p>
        </w:tc>
      </w:tr>
      <w:tr w:rsidR="00D40805" w14:paraId="141FC301" w14:textId="77777777">
        <w:trPr>
          <w:trHeight w:val="1949"/>
        </w:trPr>
        <w:tc>
          <w:tcPr>
            <w:tcW w:w="859" w:type="dxa"/>
          </w:tcPr>
          <w:p w14:paraId="471657D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F3500F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F71E09C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EC2B050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847" w:type="dxa"/>
          </w:tcPr>
          <w:p w14:paraId="0DF2DFC8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Особенности диалога.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включением диалога.</w:t>
            </w:r>
          </w:p>
          <w:p w14:paraId="397FB2BB" w14:textId="77777777" w:rsidR="00D40805" w:rsidRDefault="00BC6634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Инсценировка диалога. 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</w:p>
          <w:p w14:paraId="72F876D0" w14:textId="77777777" w:rsidR="00D40805" w:rsidRDefault="00BC663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1130" w:type="dxa"/>
          </w:tcPr>
          <w:p w14:paraId="40F3035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5D3411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74390A" w14:textId="77777777" w:rsidR="00D40805" w:rsidRDefault="00D4080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9BD04E2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711A2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5064CE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DBFF20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7B41F41" w14:textId="77777777" w:rsidR="00D40805" w:rsidRDefault="00D40805">
            <w:pPr>
              <w:pStyle w:val="TableParagraph"/>
            </w:pPr>
          </w:p>
        </w:tc>
      </w:tr>
      <w:tr w:rsidR="00D40805" w14:paraId="167781A9" w14:textId="77777777">
        <w:trPr>
          <w:trHeight w:val="1634"/>
        </w:trPr>
        <w:tc>
          <w:tcPr>
            <w:tcW w:w="859" w:type="dxa"/>
          </w:tcPr>
          <w:p w14:paraId="2188AE4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3933E2D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2C51067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847" w:type="dxa"/>
          </w:tcPr>
          <w:p w14:paraId="2D1300E8" w14:textId="77777777" w:rsidR="00D40805" w:rsidRDefault="00BC6634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морфология: тема</w:t>
            </w:r>
          </w:p>
          <w:p w14:paraId="4D1694AE" w14:textId="77777777" w:rsidR="00D40805" w:rsidRDefault="00BC6634">
            <w:pPr>
              <w:pStyle w:val="TableParagraph"/>
              <w:spacing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«Использование местоимений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неоправданного</w:t>
            </w:r>
          </w:p>
          <w:p w14:paraId="7652AD3A" w14:textId="77777777" w:rsidR="00D40805" w:rsidRDefault="00BC663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тексте»</w:t>
            </w:r>
          </w:p>
        </w:tc>
        <w:tc>
          <w:tcPr>
            <w:tcW w:w="1130" w:type="dxa"/>
          </w:tcPr>
          <w:p w14:paraId="5CCC77F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B2410BC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1A2BE63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6E976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CB2660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300720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322864E" w14:textId="77777777" w:rsidR="00D40805" w:rsidRDefault="00D40805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5E870E10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3370B3" w14:textId="77777777" w:rsidR="00D40805" w:rsidRDefault="00D40805">
            <w:pPr>
              <w:pStyle w:val="TableParagraph"/>
              <w:spacing w:before="41"/>
              <w:ind w:left="237"/>
            </w:pPr>
            <w:hyperlink r:id="rId748">
              <w:r>
                <w:rPr>
                  <w:color w:val="0000FF"/>
                  <w:spacing w:val="-2"/>
                  <w:u w:val="single" w:color="0000FF"/>
                </w:rPr>
                <w:t>https://m.edsoo.ru/f843d5a0</w:t>
              </w:r>
            </w:hyperlink>
          </w:p>
        </w:tc>
      </w:tr>
      <w:tr w:rsidR="00D40805" w14:paraId="1A56A19F" w14:textId="77777777">
        <w:trPr>
          <w:trHeight w:val="995"/>
        </w:trPr>
        <w:tc>
          <w:tcPr>
            <w:tcW w:w="859" w:type="dxa"/>
          </w:tcPr>
          <w:p w14:paraId="01B5E2F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D1353C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847" w:type="dxa"/>
          </w:tcPr>
          <w:p w14:paraId="29F42348" w14:textId="77777777" w:rsidR="00D40805" w:rsidRDefault="00BC6634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 предлогами.</w:t>
            </w:r>
          </w:p>
          <w:p w14:paraId="15FA3B87" w14:textId="77777777" w:rsidR="00D40805" w:rsidRDefault="00BC6634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130" w:type="dxa"/>
          </w:tcPr>
          <w:p w14:paraId="3BCA70A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4F8802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21A56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3D3DAE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181B25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7A4DA47" w14:textId="77777777" w:rsidR="00D40805" w:rsidRDefault="00D40805">
            <w:pPr>
              <w:pStyle w:val="TableParagraph"/>
            </w:pPr>
          </w:p>
        </w:tc>
      </w:tr>
      <w:tr w:rsidR="00D40805" w14:paraId="176022C1" w14:textId="77777777">
        <w:trPr>
          <w:trHeight w:val="1629"/>
        </w:trPr>
        <w:tc>
          <w:tcPr>
            <w:tcW w:w="859" w:type="dxa"/>
          </w:tcPr>
          <w:p w14:paraId="088323B6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9FDB384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4DCA3D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847" w:type="dxa"/>
          </w:tcPr>
          <w:p w14:paraId="1F868DF5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Вспоминаем, как написать письмо, поздравительную открытку,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 Написание поздравления к</w:t>
            </w:r>
          </w:p>
          <w:p w14:paraId="0800A67B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 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0" w:type="dxa"/>
          </w:tcPr>
          <w:p w14:paraId="1BFF722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1CC4313" w14:textId="77777777" w:rsidR="00D40805" w:rsidRDefault="00D40805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4360D1E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A1E9E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6961622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6DBF57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F63906B" w14:textId="77777777" w:rsidR="00D40805" w:rsidRDefault="00D40805">
            <w:pPr>
              <w:pStyle w:val="TableParagraph"/>
              <w:spacing w:before="119"/>
              <w:rPr>
                <w:b/>
              </w:rPr>
            </w:pPr>
          </w:p>
          <w:p w14:paraId="09A844B2" w14:textId="77777777" w:rsidR="00D40805" w:rsidRDefault="00BC6634">
            <w:pPr>
              <w:pStyle w:val="TableParagraph"/>
              <w:spacing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49">
              <w:r w:rsidR="00D40805">
                <w:rPr>
                  <w:color w:val="0000FF"/>
                  <w:spacing w:val="-2"/>
                  <w:u w:val="single" w:color="0000FF"/>
                </w:rPr>
                <w:t>https://m.edsoo.ru/f84351f2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50">
              <w:r w:rsidR="00D40805">
                <w:rPr>
                  <w:color w:val="0000FF"/>
                  <w:spacing w:val="-2"/>
                  <w:u w:val="single" w:color="0000FF"/>
                </w:rPr>
                <w:t>https://m.edsoo.ru/f843d6f4</w:t>
              </w:r>
            </w:hyperlink>
          </w:p>
        </w:tc>
      </w:tr>
    </w:tbl>
    <w:p w14:paraId="5E220188" w14:textId="77777777" w:rsidR="00D40805" w:rsidRDefault="00D40805">
      <w:pPr>
        <w:pStyle w:val="TableParagraph"/>
        <w:spacing w:line="276" w:lineRule="auto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A199D1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21EFCF90" w14:textId="77777777">
        <w:trPr>
          <w:trHeight w:val="681"/>
        </w:trPr>
        <w:tc>
          <w:tcPr>
            <w:tcW w:w="859" w:type="dxa"/>
          </w:tcPr>
          <w:p w14:paraId="2796D7D8" w14:textId="77777777" w:rsidR="00D40805" w:rsidRDefault="00D40805">
            <w:pPr>
              <w:pStyle w:val="TableParagraph"/>
            </w:pPr>
          </w:p>
        </w:tc>
        <w:tc>
          <w:tcPr>
            <w:tcW w:w="3847" w:type="dxa"/>
          </w:tcPr>
          <w:p w14:paraId="60E3490A" w14:textId="77777777" w:rsidR="00D40805" w:rsidRDefault="00BC6634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стенной газеты</w:t>
            </w:r>
          </w:p>
        </w:tc>
        <w:tc>
          <w:tcPr>
            <w:tcW w:w="1130" w:type="dxa"/>
          </w:tcPr>
          <w:p w14:paraId="0A760118" w14:textId="77777777" w:rsidR="00D40805" w:rsidRDefault="00D40805">
            <w:pPr>
              <w:pStyle w:val="TableParagraph"/>
            </w:pPr>
          </w:p>
        </w:tc>
        <w:tc>
          <w:tcPr>
            <w:tcW w:w="1841" w:type="dxa"/>
          </w:tcPr>
          <w:p w14:paraId="6C149DE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DF9A85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DBCD9B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0F92AE7" w14:textId="77777777" w:rsidR="00D40805" w:rsidRDefault="00D40805">
            <w:pPr>
              <w:pStyle w:val="TableParagraph"/>
            </w:pPr>
          </w:p>
        </w:tc>
      </w:tr>
      <w:tr w:rsidR="00D40805" w14:paraId="08E07259" w14:textId="77777777">
        <w:trPr>
          <w:trHeight w:val="652"/>
        </w:trPr>
        <w:tc>
          <w:tcPr>
            <w:tcW w:w="859" w:type="dxa"/>
          </w:tcPr>
          <w:p w14:paraId="07FA93AB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847" w:type="dxa"/>
          </w:tcPr>
          <w:p w14:paraId="32FFBE1F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0" w:type="dxa"/>
          </w:tcPr>
          <w:p w14:paraId="182D6B2E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17574D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211221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656BEF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8E85940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B4D872" w14:textId="77777777" w:rsidR="00D40805" w:rsidRDefault="00D40805">
            <w:pPr>
              <w:pStyle w:val="TableParagraph"/>
              <w:spacing w:before="40"/>
              <w:ind w:left="237"/>
            </w:pPr>
            <w:hyperlink r:id="rId751">
              <w:r>
                <w:rPr>
                  <w:color w:val="0000FF"/>
                  <w:spacing w:val="-2"/>
                  <w:u w:val="single" w:color="0000FF"/>
                </w:rPr>
                <w:t>https://m.edsoo.ru/f843d866</w:t>
              </w:r>
            </w:hyperlink>
          </w:p>
        </w:tc>
      </w:tr>
      <w:tr w:rsidR="00D40805" w14:paraId="1C4228EE" w14:textId="77777777">
        <w:trPr>
          <w:trHeight w:val="998"/>
        </w:trPr>
        <w:tc>
          <w:tcPr>
            <w:tcW w:w="859" w:type="dxa"/>
          </w:tcPr>
          <w:p w14:paraId="258F672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74D3BB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847" w:type="dxa"/>
          </w:tcPr>
          <w:p w14:paraId="61EB65E1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Различение глаголов, отвечающих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1EB04461" w14:textId="77777777" w:rsidR="00D40805" w:rsidRDefault="00BC663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делать?»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сделать?»</w:t>
            </w:r>
          </w:p>
        </w:tc>
        <w:tc>
          <w:tcPr>
            <w:tcW w:w="1130" w:type="dxa"/>
          </w:tcPr>
          <w:p w14:paraId="6B3BF655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660473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C5AD6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49B465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3E5D78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38A867F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56AD46" w14:textId="77777777" w:rsidR="00D40805" w:rsidRDefault="00D40805">
            <w:pPr>
              <w:pStyle w:val="TableParagraph"/>
              <w:spacing w:before="40"/>
              <w:ind w:left="237"/>
            </w:pPr>
            <w:hyperlink r:id="rId752">
              <w:r>
                <w:rPr>
                  <w:color w:val="0000FF"/>
                  <w:spacing w:val="-2"/>
                  <w:u w:val="single" w:color="0000FF"/>
                </w:rPr>
                <w:t>https://m.edsoo.ru/f843dce4</w:t>
              </w:r>
            </w:hyperlink>
          </w:p>
        </w:tc>
      </w:tr>
      <w:tr w:rsidR="00D40805" w14:paraId="30AB97C7" w14:textId="77777777">
        <w:trPr>
          <w:trHeight w:val="652"/>
        </w:trPr>
        <w:tc>
          <w:tcPr>
            <w:tcW w:w="859" w:type="dxa"/>
          </w:tcPr>
          <w:p w14:paraId="3128E56A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847" w:type="dxa"/>
          </w:tcPr>
          <w:p w14:paraId="08F5DAC5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5AD66113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5707D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ED5B40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7693FD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BC33B9B" w14:textId="77777777" w:rsidR="00D40805" w:rsidRDefault="00BC6634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D25FA1" w14:textId="77777777" w:rsidR="00D40805" w:rsidRDefault="00D40805">
            <w:pPr>
              <w:pStyle w:val="TableParagraph"/>
              <w:spacing w:before="43"/>
              <w:ind w:left="237"/>
            </w:pPr>
            <w:hyperlink r:id="rId753">
              <w:r>
                <w:rPr>
                  <w:color w:val="0000FF"/>
                  <w:spacing w:val="-2"/>
                  <w:u w:val="single" w:color="0000FF"/>
                </w:rPr>
                <w:t>https://m.edsoo.ru/f843f210</w:t>
              </w:r>
            </w:hyperlink>
          </w:p>
        </w:tc>
      </w:tr>
      <w:tr w:rsidR="00D40805" w14:paraId="11F054E4" w14:textId="77777777">
        <w:trPr>
          <w:trHeight w:val="678"/>
        </w:trPr>
        <w:tc>
          <w:tcPr>
            <w:tcW w:w="859" w:type="dxa"/>
          </w:tcPr>
          <w:p w14:paraId="41EA8389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847" w:type="dxa"/>
          </w:tcPr>
          <w:p w14:paraId="5CC4FB3B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сочинение-отзыв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30" w:type="dxa"/>
          </w:tcPr>
          <w:p w14:paraId="0BE6E5D2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0B658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442EDB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6A77BF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24BD326" w14:textId="77777777" w:rsidR="00D40805" w:rsidRDefault="00D40805">
            <w:pPr>
              <w:pStyle w:val="TableParagraph"/>
            </w:pPr>
          </w:p>
        </w:tc>
      </w:tr>
      <w:tr w:rsidR="00D40805" w14:paraId="543CE049" w14:textId="77777777">
        <w:trPr>
          <w:trHeight w:val="654"/>
        </w:trPr>
        <w:tc>
          <w:tcPr>
            <w:tcW w:w="859" w:type="dxa"/>
          </w:tcPr>
          <w:p w14:paraId="4BF55A83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847" w:type="dxa"/>
          </w:tcPr>
          <w:p w14:paraId="1E9E2976" w14:textId="77777777" w:rsidR="00D40805" w:rsidRDefault="00BC663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34A94D7D" w14:textId="77777777" w:rsidR="00D40805" w:rsidRDefault="00BC6634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0E820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D9F740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93210F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0C0F1F3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0ECF8A" w14:textId="77777777" w:rsidR="00D40805" w:rsidRDefault="00D40805">
            <w:pPr>
              <w:pStyle w:val="TableParagraph"/>
              <w:spacing w:before="40"/>
              <w:ind w:left="237"/>
            </w:pPr>
            <w:hyperlink r:id="rId754">
              <w:r>
                <w:rPr>
                  <w:color w:val="0000FF"/>
                  <w:spacing w:val="-2"/>
                  <w:u w:val="single" w:color="0000FF"/>
                </w:rPr>
                <w:t>https://m.edsoo.ru/f84419e8</w:t>
              </w:r>
            </w:hyperlink>
          </w:p>
        </w:tc>
      </w:tr>
      <w:tr w:rsidR="00D40805" w14:paraId="6B9C9127" w14:textId="77777777">
        <w:trPr>
          <w:trHeight w:val="362"/>
        </w:trPr>
        <w:tc>
          <w:tcPr>
            <w:tcW w:w="859" w:type="dxa"/>
          </w:tcPr>
          <w:p w14:paraId="3E7533CD" w14:textId="77777777" w:rsidR="00D40805" w:rsidRDefault="00BC6634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847" w:type="dxa"/>
          </w:tcPr>
          <w:p w14:paraId="31510CCD" w14:textId="77777777" w:rsidR="00D40805" w:rsidRDefault="00BC6634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0D64D956" w14:textId="77777777" w:rsidR="00D40805" w:rsidRDefault="00BC6634">
            <w:pPr>
              <w:pStyle w:val="TableParagraph"/>
              <w:spacing w:before="3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0F268F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EB0E84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3CCAA7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DB45E90" w14:textId="77777777" w:rsidR="00D40805" w:rsidRDefault="00D40805">
            <w:pPr>
              <w:pStyle w:val="TableParagraph"/>
            </w:pPr>
          </w:p>
        </w:tc>
      </w:tr>
      <w:tr w:rsidR="00D40805" w14:paraId="1AB93D9D" w14:textId="77777777">
        <w:trPr>
          <w:trHeight w:val="652"/>
        </w:trPr>
        <w:tc>
          <w:tcPr>
            <w:tcW w:w="859" w:type="dxa"/>
          </w:tcPr>
          <w:p w14:paraId="70797303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847" w:type="dxa"/>
          </w:tcPr>
          <w:p w14:paraId="7E3E1F04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3038D012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93008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887370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65692B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2470611" w14:textId="77777777" w:rsidR="00D40805" w:rsidRDefault="00BC6634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C08B9F" w14:textId="77777777" w:rsidR="00D40805" w:rsidRDefault="00D40805">
            <w:pPr>
              <w:pStyle w:val="TableParagraph"/>
              <w:spacing w:before="43"/>
              <w:ind w:left="237"/>
            </w:pPr>
            <w:hyperlink r:id="rId755">
              <w:r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D40805" w14:paraId="42A425CA" w14:textId="77777777">
        <w:trPr>
          <w:trHeight w:val="678"/>
        </w:trPr>
        <w:tc>
          <w:tcPr>
            <w:tcW w:w="859" w:type="dxa"/>
          </w:tcPr>
          <w:p w14:paraId="4F7D644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847" w:type="dxa"/>
          </w:tcPr>
          <w:p w14:paraId="187C28F9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будущее время глагола</w:t>
            </w:r>
          </w:p>
        </w:tc>
        <w:tc>
          <w:tcPr>
            <w:tcW w:w="1130" w:type="dxa"/>
          </w:tcPr>
          <w:p w14:paraId="6E3C88A2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52A73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4E4AB7D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393A61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257855E" w14:textId="77777777" w:rsidR="00D40805" w:rsidRDefault="00D40805">
            <w:pPr>
              <w:pStyle w:val="TableParagraph"/>
            </w:pPr>
          </w:p>
        </w:tc>
      </w:tr>
      <w:tr w:rsidR="00D40805" w14:paraId="5C905B41" w14:textId="77777777">
        <w:trPr>
          <w:trHeight w:val="998"/>
        </w:trPr>
        <w:tc>
          <w:tcPr>
            <w:tcW w:w="859" w:type="dxa"/>
          </w:tcPr>
          <w:p w14:paraId="2E4A8A87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CB13634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847" w:type="dxa"/>
          </w:tcPr>
          <w:p w14:paraId="35796EF0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 общения. Составление текста о</w:t>
            </w:r>
          </w:p>
          <w:p w14:paraId="0EA1C562" w14:textId="77777777" w:rsidR="00D40805" w:rsidRDefault="00BC663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30" w:type="dxa"/>
          </w:tcPr>
          <w:p w14:paraId="6F1DEC0F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9F5E2C6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09B25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40BFA2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A89046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57BF4BB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68A50B" w14:textId="77777777" w:rsidR="00D40805" w:rsidRDefault="00D40805">
            <w:pPr>
              <w:pStyle w:val="TableParagraph"/>
              <w:spacing w:before="40"/>
              <w:ind w:left="237"/>
            </w:pPr>
            <w:hyperlink r:id="rId756">
              <w:r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D40805" w14:paraId="6202AECB" w14:textId="77777777">
        <w:trPr>
          <w:trHeight w:val="969"/>
        </w:trPr>
        <w:tc>
          <w:tcPr>
            <w:tcW w:w="859" w:type="dxa"/>
          </w:tcPr>
          <w:p w14:paraId="2909B8A9" w14:textId="77777777" w:rsidR="00D40805" w:rsidRDefault="00D40805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74FE0262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847" w:type="dxa"/>
          </w:tcPr>
          <w:p w14:paraId="4FAE6562" w14:textId="77777777" w:rsidR="00D40805" w:rsidRDefault="00BC6634">
            <w:pPr>
              <w:pStyle w:val="TableParagraph"/>
              <w:spacing w:before="185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Речь: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монологическая</w:t>
            </w:r>
          </w:p>
        </w:tc>
        <w:tc>
          <w:tcPr>
            <w:tcW w:w="1130" w:type="dxa"/>
          </w:tcPr>
          <w:p w14:paraId="70743D23" w14:textId="77777777" w:rsidR="00D40805" w:rsidRDefault="00D40805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365A4E11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71C0C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3FEAED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C86990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A914A7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8A4194" w14:textId="77777777" w:rsidR="00D40805" w:rsidRDefault="00D40805">
            <w:pPr>
              <w:pStyle w:val="TableParagraph"/>
              <w:spacing w:before="27" w:line="290" w:lineRule="atLeast"/>
              <w:ind w:left="237" w:right="110"/>
            </w:pPr>
            <w:hyperlink r:id="rId757">
              <w:r>
                <w:rPr>
                  <w:color w:val="0000FF"/>
                  <w:spacing w:val="-2"/>
                  <w:u w:val="single" w:color="0000FF"/>
                </w:rPr>
                <w:t>https://m.edsoo.ru/f8435378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58">
              <w:r>
                <w:rPr>
                  <w:color w:val="0000FF"/>
                  <w:spacing w:val="-2"/>
                  <w:u w:val="single" w:color="0000FF"/>
                </w:rPr>
                <w:t>https://m.edsoo.ru/f84354ea</w:t>
              </w:r>
            </w:hyperlink>
          </w:p>
        </w:tc>
      </w:tr>
      <w:tr w:rsidR="00D40805" w14:paraId="2337A916" w14:textId="77777777">
        <w:trPr>
          <w:trHeight w:val="681"/>
        </w:trPr>
        <w:tc>
          <w:tcPr>
            <w:tcW w:w="859" w:type="dxa"/>
          </w:tcPr>
          <w:p w14:paraId="1BF88E6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847" w:type="dxa"/>
          </w:tcPr>
          <w:p w14:paraId="297B7AB4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130" w:type="dxa"/>
          </w:tcPr>
          <w:p w14:paraId="011F2635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09786D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D5DB7C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F602BE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7809CD9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0E148F" w14:textId="77777777" w:rsidR="00D40805" w:rsidRDefault="00D40805">
            <w:pPr>
              <w:pStyle w:val="TableParagraph"/>
              <w:spacing w:before="40"/>
              <w:ind w:left="237"/>
            </w:pPr>
            <w:hyperlink r:id="rId759">
              <w:r>
                <w:rPr>
                  <w:color w:val="0000FF"/>
                  <w:spacing w:val="-2"/>
                  <w:u w:val="single" w:color="0000FF"/>
                </w:rPr>
                <w:t>https://m.edsoo.ru/f84422b2</w:t>
              </w:r>
            </w:hyperlink>
          </w:p>
        </w:tc>
      </w:tr>
      <w:tr w:rsidR="00D40805" w14:paraId="7320D431" w14:textId="77777777">
        <w:trPr>
          <w:trHeight w:val="650"/>
        </w:trPr>
        <w:tc>
          <w:tcPr>
            <w:tcW w:w="859" w:type="dxa"/>
          </w:tcPr>
          <w:p w14:paraId="295E837D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847" w:type="dxa"/>
          </w:tcPr>
          <w:p w14:paraId="29E72BBA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1130" w:type="dxa"/>
          </w:tcPr>
          <w:p w14:paraId="248545D4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D4A5E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ECE76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2774B5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59317E9" w14:textId="77777777" w:rsidR="00D40805" w:rsidRDefault="00BC6634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09196A" w14:textId="77777777" w:rsidR="00D40805" w:rsidRDefault="00D40805">
            <w:pPr>
              <w:pStyle w:val="TableParagraph"/>
              <w:spacing w:before="42"/>
              <w:ind w:left="237"/>
            </w:pPr>
            <w:hyperlink r:id="rId760">
              <w:r>
                <w:rPr>
                  <w:color w:val="0000FF"/>
                  <w:spacing w:val="-2"/>
                  <w:u w:val="single" w:color="0000FF"/>
                </w:rPr>
                <w:t>https://m.edsoo.ru/f8442dd4</w:t>
              </w:r>
            </w:hyperlink>
          </w:p>
        </w:tc>
      </w:tr>
    </w:tbl>
    <w:p w14:paraId="4D795017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2025899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06341F3A" w14:textId="77777777">
        <w:trPr>
          <w:trHeight w:val="654"/>
        </w:trPr>
        <w:tc>
          <w:tcPr>
            <w:tcW w:w="859" w:type="dxa"/>
          </w:tcPr>
          <w:p w14:paraId="6F0DC20A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847" w:type="dxa"/>
          </w:tcPr>
          <w:p w14:paraId="7DD9FF60" w14:textId="77777777" w:rsidR="00D40805" w:rsidRDefault="00BC663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30" w:type="dxa"/>
          </w:tcPr>
          <w:p w14:paraId="2F270EEC" w14:textId="77777777" w:rsidR="00D40805" w:rsidRDefault="00BC6634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742FC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C58C58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49F5BC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91E6D9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51D3B8" w14:textId="77777777" w:rsidR="00D40805" w:rsidRDefault="00D40805">
            <w:pPr>
              <w:pStyle w:val="TableParagraph"/>
              <w:spacing w:before="42"/>
              <w:ind w:left="237"/>
            </w:pPr>
            <w:hyperlink r:id="rId761">
              <w:r>
                <w:rPr>
                  <w:color w:val="0000FF"/>
                  <w:spacing w:val="-2"/>
                  <w:u w:val="single" w:color="0000FF"/>
                </w:rPr>
                <w:t>https://m.edsoo.ru/f844168c</w:t>
              </w:r>
            </w:hyperlink>
          </w:p>
        </w:tc>
      </w:tr>
      <w:tr w:rsidR="00D40805" w14:paraId="4639DA6A" w14:textId="77777777">
        <w:trPr>
          <w:trHeight w:val="679"/>
        </w:trPr>
        <w:tc>
          <w:tcPr>
            <w:tcW w:w="859" w:type="dxa"/>
          </w:tcPr>
          <w:p w14:paraId="189E9E5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847" w:type="dxa"/>
          </w:tcPr>
          <w:p w14:paraId="182CE771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 по лицам и числам</w:t>
            </w:r>
          </w:p>
        </w:tc>
        <w:tc>
          <w:tcPr>
            <w:tcW w:w="1130" w:type="dxa"/>
          </w:tcPr>
          <w:p w14:paraId="0DB7953F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E5586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77CF19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F4DBC1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436D1EB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200A58" w14:textId="77777777" w:rsidR="00D40805" w:rsidRDefault="00D40805">
            <w:pPr>
              <w:pStyle w:val="TableParagraph"/>
              <w:spacing w:before="40"/>
              <w:ind w:left="237"/>
            </w:pPr>
            <w:hyperlink r:id="rId762">
              <w:r>
                <w:rPr>
                  <w:color w:val="0000FF"/>
                  <w:spacing w:val="-2"/>
                  <w:u w:val="single" w:color="0000FF"/>
                </w:rPr>
                <w:t>https://m.edsoo.ru/f843f7c4</w:t>
              </w:r>
            </w:hyperlink>
          </w:p>
        </w:tc>
      </w:tr>
      <w:tr w:rsidR="00D40805" w14:paraId="74B62D24" w14:textId="77777777">
        <w:trPr>
          <w:trHeight w:val="998"/>
        </w:trPr>
        <w:tc>
          <w:tcPr>
            <w:tcW w:w="859" w:type="dxa"/>
          </w:tcPr>
          <w:p w14:paraId="347CE58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7D6D44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847" w:type="dxa"/>
          </w:tcPr>
          <w:p w14:paraId="04D596A9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будущего времени в</w:t>
            </w:r>
          </w:p>
          <w:p w14:paraId="1101736A" w14:textId="77777777" w:rsidR="00D40805" w:rsidRDefault="00BC663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7FB56ED0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692270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5B0CB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A037CD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2D9B62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52CB7ED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98D1D2" w14:textId="77777777" w:rsidR="00D40805" w:rsidRDefault="00D40805">
            <w:pPr>
              <w:pStyle w:val="TableParagraph"/>
              <w:spacing w:before="40"/>
              <w:ind w:left="237"/>
            </w:pPr>
            <w:hyperlink r:id="rId763">
              <w:r>
                <w:rPr>
                  <w:color w:val="0000FF"/>
                  <w:spacing w:val="-2"/>
                  <w:u w:val="single" w:color="0000FF"/>
                </w:rPr>
                <w:t>https://m.edsoo.ru/f843f90e</w:t>
              </w:r>
            </w:hyperlink>
          </w:p>
        </w:tc>
      </w:tr>
      <w:tr w:rsidR="00D40805" w14:paraId="01817D43" w14:textId="77777777">
        <w:trPr>
          <w:trHeight w:val="995"/>
        </w:trPr>
        <w:tc>
          <w:tcPr>
            <w:tcW w:w="859" w:type="dxa"/>
          </w:tcPr>
          <w:p w14:paraId="0BEEC5B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23352C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847" w:type="dxa"/>
          </w:tcPr>
          <w:p w14:paraId="7BBBCE52" w14:textId="77777777" w:rsidR="00D40805" w:rsidRDefault="00BC6634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EE70ADC" w14:textId="77777777" w:rsidR="00D40805" w:rsidRDefault="00BC6634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1130" w:type="dxa"/>
          </w:tcPr>
          <w:p w14:paraId="3098897E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DF6C14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423C2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C0A1B1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ABE8F1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B84F6C6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FBB5FE" w14:textId="77777777" w:rsidR="00D40805" w:rsidRDefault="00D40805">
            <w:pPr>
              <w:pStyle w:val="TableParagraph"/>
              <w:spacing w:before="40"/>
              <w:ind w:left="237"/>
            </w:pPr>
            <w:hyperlink r:id="rId764">
              <w:r>
                <w:rPr>
                  <w:color w:val="0000FF"/>
                  <w:spacing w:val="-2"/>
                  <w:u w:val="single" w:color="0000FF"/>
                </w:rPr>
                <w:t>https://m.edsoo.ru/f843fa44</w:t>
              </w:r>
            </w:hyperlink>
          </w:p>
        </w:tc>
      </w:tr>
      <w:tr w:rsidR="00D40805" w14:paraId="5F7B852E" w14:textId="77777777">
        <w:trPr>
          <w:trHeight w:val="998"/>
        </w:trPr>
        <w:tc>
          <w:tcPr>
            <w:tcW w:w="859" w:type="dxa"/>
          </w:tcPr>
          <w:p w14:paraId="5FAF185A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B462A8F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847" w:type="dxa"/>
          </w:tcPr>
          <w:p w14:paraId="2DDB8A8A" w14:textId="77777777" w:rsidR="00D40805" w:rsidRDefault="00BC6634">
            <w:pPr>
              <w:pStyle w:val="TableParagraph"/>
              <w:spacing w:before="41" w:line="276" w:lineRule="auto"/>
              <w:ind w:left="235" w:right="64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глаголов в форме 2го лица</w:t>
            </w:r>
          </w:p>
          <w:p w14:paraId="5A5E9AC3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130" w:type="dxa"/>
          </w:tcPr>
          <w:p w14:paraId="7A64016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95DE92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887C7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01B39D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F85F24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AD329E" w14:textId="77777777" w:rsidR="00D40805" w:rsidRDefault="00D40805">
            <w:pPr>
              <w:pStyle w:val="TableParagraph"/>
            </w:pPr>
          </w:p>
        </w:tc>
      </w:tr>
      <w:tr w:rsidR="00D40805" w14:paraId="02456FEC" w14:textId="77777777">
        <w:trPr>
          <w:trHeight w:val="652"/>
        </w:trPr>
        <w:tc>
          <w:tcPr>
            <w:tcW w:w="859" w:type="dxa"/>
          </w:tcPr>
          <w:p w14:paraId="20B10EE1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847" w:type="dxa"/>
          </w:tcPr>
          <w:p w14:paraId="4394870F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340E2291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50DF8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29C297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BF08C6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6465BA0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35E2AA" w14:textId="77777777" w:rsidR="00D40805" w:rsidRDefault="00D40805">
            <w:pPr>
              <w:pStyle w:val="TableParagraph"/>
              <w:spacing w:before="40"/>
              <w:ind w:left="237"/>
            </w:pPr>
            <w:hyperlink r:id="rId765">
              <w:r>
                <w:rPr>
                  <w:color w:val="0000FF"/>
                  <w:spacing w:val="-2"/>
                  <w:u w:val="single" w:color="0000FF"/>
                </w:rPr>
                <w:t>https://m.edsoo.ru/f84402f0</w:t>
              </w:r>
            </w:hyperlink>
          </w:p>
        </w:tc>
      </w:tr>
      <w:tr w:rsidR="00D40805" w14:paraId="7EB76859" w14:textId="77777777">
        <w:trPr>
          <w:trHeight w:val="652"/>
        </w:trPr>
        <w:tc>
          <w:tcPr>
            <w:tcW w:w="859" w:type="dxa"/>
          </w:tcPr>
          <w:p w14:paraId="3CE3743F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847" w:type="dxa"/>
          </w:tcPr>
          <w:p w14:paraId="7CEF619D" w14:textId="77777777" w:rsidR="00D40805" w:rsidRDefault="00BC663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0680B4E2" w14:textId="77777777" w:rsidR="00D40805" w:rsidRDefault="00BC6634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A7E47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DF59DE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2B8530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4553942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4828865" w14:textId="77777777" w:rsidR="00D40805" w:rsidRDefault="00D40805">
            <w:pPr>
              <w:pStyle w:val="TableParagraph"/>
              <w:spacing w:before="40"/>
              <w:ind w:left="237"/>
            </w:pPr>
            <w:hyperlink r:id="rId766">
              <w:r>
                <w:rPr>
                  <w:color w:val="0000FF"/>
                  <w:spacing w:val="-2"/>
                  <w:u w:val="single" w:color="0000FF"/>
                </w:rPr>
                <w:t>https://m.edsoo.ru/f8440408</w:t>
              </w:r>
            </w:hyperlink>
          </w:p>
        </w:tc>
      </w:tr>
      <w:tr w:rsidR="00D40805" w14:paraId="67AD6B9E" w14:textId="77777777">
        <w:trPr>
          <w:trHeight w:val="681"/>
        </w:trPr>
        <w:tc>
          <w:tcPr>
            <w:tcW w:w="859" w:type="dxa"/>
          </w:tcPr>
          <w:p w14:paraId="5D2B207B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847" w:type="dxa"/>
          </w:tcPr>
          <w:p w14:paraId="5A89FC27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r>
              <w:rPr>
                <w:spacing w:val="-2"/>
                <w:sz w:val="24"/>
              </w:rPr>
              <w:t>спряжения</w:t>
            </w:r>
          </w:p>
        </w:tc>
        <w:tc>
          <w:tcPr>
            <w:tcW w:w="1130" w:type="dxa"/>
          </w:tcPr>
          <w:p w14:paraId="7A9B4C77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D16B7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138B6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3D858A5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DCD8471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5E9601" w14:textId="77777777" w:rsidR="00D40805" w:rsidRDefault="00D40805">
            <w:pPr>
              <w:pStyle w:val="TableParagraph"/>
              <w:spacing w:before="40"/>
              <w:ind w:left="237"/>
            </w:pPr>
            <w:hyperlink r:id="rId767">
              <w:r>
                <w:rPr>
                  <w:color w:val="0000FF"/>
                  <w:spacing w:val="-2"/>
                  <w:u w:val="single" w:color="0000FF"/>
                </w:rPr>
                <w:t>https://m.edsoo.ru/f844052a</w:t>
              </w:r>
            </w:hyperlink>
          </w:p>
        </w:tc>
      </w:tr>
      <w:tr w:rsidR="00D40805" w14:paraId="099AAB8D" w14:textId="77777777">
        <w:trPr>
          <w:trHeight w:val="679"/>
        </w:trPr>
        <w:tc>
          <w:tcPr>
            <w:tcW w:w="859" w:type="dxa"/>
          </w:tcPr>
          <w:p w14:paraId="030682A4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847" w:type="dxa"/>
          </w:tcPr>
          <w:p w14:paraId="2BCE72D2" w14:textId="77777777" w:rsidR="00D40805" w:rsidRDefault="00BC6634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 спряжения глаголов</w:t>
            </w:r>
          </w:p>
        </w:tc>
        <w:tc>
          <w:tcPr>
            <w:tcW w:w="1130" w:type="dxa"/>
          </w:tcPr>
          <w:p w14:paraId="2A17A055" w14:textId="77777777" w:rsidR="00D40805" w:rsidRDefault="00BC6634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6EB6A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D61A2A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5A9717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0723CFF" w14:textId="77777777" w:rsidR="00D40805" w:rsidRDefault="00D40805">
            <w:pPr>
              <w:pStyle w:val="TableParagraph"/>
            </w:pPr>
          </w:p>
        </w:tc>
      </w:tr>
      <w:tr w:rsidR="00D40805" w14:paraId="69EA332B" w14:textId="77777777">
        <w:trPr>
          <w:trHeight w:val="679"/>
        </w:trPr>
        <w:tc>
          <w:tcPr>
            <w:tcW w:w="859" w:type="dxa"/>
          </w:tcPr>
          <w:p w14:paraId="0DB3FA72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847" w:type="dxa"/>
          </w:tcPr>
          <w:p w14:paraId="4C9BA00F" w14:textId="77777777" w:rsidR="00D40805" w:rsidRDefault="00BC6634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I и II спряжения глаголов</w:t>
            </w:r>
          </w:p>
        </w:tc>
        <w:tc>
          <w:tcPr>
            <w:tcW w:w="1130" w:type="dxa"/>
          </w:tcPr>
          <w:p w14:paraId="09584595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72085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B7000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E898B4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DB1D2A1" w14:textId="77777777" w:rsidR="00D40805" w:rsidRDefault="00D40805">
            <w:pPr>
              <w:pStyle w:val="TableParagraph"/>
            </w:pPr>
          </w:p>
        </w:tc>
      </w:tr>
      <w:tr w:rsidR="00D40805" w14:paraId="43CAC4F4" w14:textId="77777777">
        <w:trPr>
          <w:trHeight w:val="1312"/>
        </w:trPr>
        <w:tc>
          <w:tcPr>
            <w:tcW w:w="859" w:type="dxa"/>
          </w:tcPr>
          <w:p w14:paraId="58B9D9CD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E57DDD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847" w:type="dxa"/>
          </w:tcPr>
          <w:p w14:paraId="3B1A72CF" w14:textId="77777777" w:rsidR="00D40805" w:rsidRDefault="00BC6634">
            <w:pPr>
              <w:pStyle w:val="TableParagraph"/>
              <w:spacing w:before="41" w:line="276" w:lineRule="auto"/>
              <w:ind w:left="235" w:right="146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сочинение-повествование на тему. Составление рассказа (сказки) по содержанию</w:t>
            </w:r>
          </w:p>
          <w:p w14:paraId="00B33BDB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фрвзеологизма</w:t>
            </w:r>
          </w:p>
        </w:tc>
        <w:tc>
          <w:tcPr>
            <w:tcW w:w="1130" w:type="dxa"/>
          </w:tcPr>
          <w:p w14:paraId="770BED1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927AF9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8460B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E7F70D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A1A08C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3CFBE78" w14:textId="77777777" w:rsidR="00D40805" w:rsidRDefault="00D40805">
            <w:pPr>
              <w:pStyle w:val="TableParagraph"/>
            </w:pPr>
          </w:p>
        </w:tc>
      </w:tr>
    </w:tbl>
    <w:p w14:paraId="54F2A9CB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C68B2D3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6A64F7B0" w14:textId="77777777">
        <w:trPr>
          <w:trHeight w:val="1314"/>
        </w:trPr>
        <w:tc>
          <w:tcPr>
            <w:tcW w:w="859" w:type="dxa"/>
          </w:tcPr>
          <w:p w14:paraId="57A13FF0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01EBA9E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847" w:type="dxa"/>
          </w:tcPr>
          <w:p w14:paraId="15EA36D6" w14:textId="77777777" w:rsidR="00D40805" w:rsidRDefault="00BC6634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Отрабатываем правило 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с безударными личными</w:t>
            </w:r>
          </w:p>
          <w:p w14:paraId="554677BF" w14:textId="77777777" w:rsidR="00D40805" w:rsidRDefault="00BC6634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1130" w:type="dxa"/>
          </w:tcPr>
          <w:p w14:paraId="0B6CC995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77E21E2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E6C34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BDD5A8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5E68C4A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8A0C2FC" w14:textId="77777777" w:rsidR="00D40805" w:rsidRDefault="00D40805">
            <w:pPr>
              <w:pStyle w:val="TableParagraph"/>
            </w:pPr>
          </w:p>
        </w:tc>
      </w:tr>
      <w:tr w:rsidR="00D40805" w14:paraId="7FB90A6F" w14:textId="77777777">
        <w:trPr>
          <w:trHeight w:val="998"/>
        </w:trPr>
        <w:tc>
          <w:tcPr>
            <w:tcW w:w="859" w:type="dxa"/>
          </w:tcPr>
          <w:p w14:paraId="3E7F195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FC08DB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847" w:type="dxa"/>
          </w:tcPr>
          <w:p w14:paraId="5BEC82C3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  <w:p w14:paraId="1B615E70" w14:textId="77777777" w:rsidR="00D40805" w:rsidRDefault="00BC663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глаголов-исключений</w:t>
            </w:r>
          </w:p>
        </w:tc>
        <w:tc>
          <w:tcPr>
            <w:tcW w:w="1130" w:type="dxa"/>
          </w:tcPr>
          <w:p w14:paraId="0170C23D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D83F94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0BEB0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04558A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F67772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52131E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B43DF0" w14:textId="77777777" w:rsidR="00D40805" w:rsidRDefault="00D40805">
            <w:pPr>
              <w:pStyle w:val="TableParagraph"/>
              <w:spacing w:before="40"/>
              <w:ind w:left="237"/>
            </w:pPr>
            <w:hyperlink r:id="rId768">
              <w:r>
                <w:rPr>
                  <w:color w:val="0000FF"/>
                  <w:spacing w:val="-2"/>
                  <w:u w:val="single" w:color="0000FF"/>
                </w:rPr>
                <w:t>https://m.edsoo.ru/f84410a6</w:t>
              </w:r>
            </w:hyperlink>
          </w:p>
        </w:tc>
      </w:tr>
      <w:tr w:rsidR="00D40805" w14:paraId="259DEB4A" w14:textId="77777777">
        <w:trPr>
          <w:trHeight w:val="679"/>
        </w:trPr>
        <w:tc>
          <w:tcPr>
            <w:tcW w:w="859" w:type="dxa"/>
          </w:tcPr>
          <w:p w14:paraId="78D233E4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847" w:type="dxa"/>
          </w:tcPr>
          <w:p w14:paraId="331D9D80" w14:textId="77777777" w:rsidR="00D40805" w:rsidRDefault="00BC6634">
            <w:pPr>
              <w:pStyle w:val="TableParagraph"/>
              <w:spacing w:before="7" w:line="310" w:lineRule="atLeast"/>
              <w:ind w:left="235" w:right="120"/>
              <w:rPr>
                <w:sz w:val="24"/>
              </w:rPr>
            </w:pPr>
            <w:r>
              <w:rPr>
                <w:sz w:val="24"/>
              </w:rPr>
              <w:t>Правописание безударных 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12301217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32C6F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C08881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E59AC5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1134E16B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B8839D" w14:textId="77777777" w:rsidR="00D40805" w:rsidRDefault="00D40805">
            <w:pPr>
              <w:pStyle w:val="TableParagraph"/>
              <w:spacing w:before="40"/>
              <w:ind w:left="237"/>
            </w:pPr>
            <w:hyperlink r:id="rId769">
              <w:r>
                <w:rPr>
                  <w:color w:val="0000FF"/>
                  <w:spacing w:val="-2"/>
                  <w:u w:val="single" w:color="0000FF"/>
                </w:rPr>
                <w:t>https://m.edsoo.ru/f8440732</w:t>
              </w:r>
            </w:hyperlink>
          </w:p>
        </w:tc>
      </w:tr>
      <w:tr w:rsidR="00D40805" w14:paraId="025C6F3E" w14:textId="77777777">
        <w:trPr>
          <w:trHeight w:val="998"/>
        </w:trPr>
        <w:tc>
          <w:tcPr>
            <w:tcW w:w="859" w:type="dxa"/>
          </w:tcPr>
          <w:p w14:paraId="365833C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C70E1D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847" w:type="dxa"/>
          </w:tcPr>
          <w:p w14:paraId="1F7570EA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7779769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C7071A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68235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D1FE77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BFEAE0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467CD96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46DB6B" w14:textId="77777777" w:rsidR="00D40805" w:rsidRDefault="00D40805">
            <w:pPr>
              <w:pStyle w:val="TableParagraph"/>
              <w:spacing w:before="40"/>
              <w:ind w:left="237"/>
            </w:pPr>
            <w:hyperlink r:id="rId770">
              <w:r>
                <w:rPr>
                  <w:color w:val="0000FF"/>
                  <w:spacing w:val="-2"/>
                  <w:u w:val="single" w:color="0000FF"/>
                </w:rPr>
                <w:t>https://m.edsoo.ru/f844087c</w:t>
              </w:r>
            </w:hyperlink>
          </w:p>
        </w:tc>
      </w:tr>
      <w:tr w:rsidR="00D40805" w14:paraId="6B45D5A4" w14:textId="77777777">
        <w:trPr>
          <w:trHeight w:val="679"/>
        </w:trPr>
        <w:tc>
          <w:tcPr>
            <w:tcW w:w="859" w:type="dxa"/>
          </w:tcPr>
          <w:p w14:paraId="2F24490F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847" w:type="dxa"/>
          </w:tcPr>
          <w:p w14:paraId="1E138C63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трудные случаи</w:t>
            </w:r>
          </w:p>
        </w:tc>
        <w:tc>
          <w:tcPr>
            <w:tcW w:w="1130" w:type="dxa"/>
          </w:tcPr>
          <w:p w14:paraId="6EFD6477" w14:textId="77777777" w:rsidR="00D40805" w:rsidRDefault="00BC6634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04136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9693F1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5A64C0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7C0110C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5AC50A" w14:textId="77777777" w:rsidR="00D40805" w:rsidRDefault="00D40805">
            <w:pPr>
              <w:pStyle w:val="TableParagraph"/>
              <w:spacing w:before="40"/>
              <w:ind w:left="237"/>
            </w:pPr>
            <w:hyperlink r:id="rId771">
              <w:r>
                <w:rPr>
                  <w:color w:val="0000FF"/>
                  <w:spacing w:val="-2"/>
                  <w:u w:val="single" w:color="0000FF"/>
                </w:rPr>
                <w:t>https://m.edsoo.ru/f8440a2a</w:t>
              </w:r>
            </w:hyperlink>
          </w:p>
        </w:tc>
      </w:tr>
      <w:tr w:rsidR="00D40805" w14:paraId="5038396F" w14:textId="77777777">
        <w:trPr>
          <w:trHeight w:val="998"/>
        </w:trPr>
        <w:tc>
          <w:tcPr>
            <w:tcW w:w="859" w:type="dxa"/>
          </w:tcPr>
          <w:p w14:paraId="7121D99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A4FD46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847" w:type="dxa"/>
          </w:tcPr>
          <w:p w14:paraId="66953FAB" w14:textId="77777777" w:rsidR="00D40805" w:rsidRDefault="00BC6634">
            <w:pPr>
              <w:pStyle w:val="TableParagraph"/>
              <w:spacing w:before="7" w:line="310" w:lineRule="atLeast"/>
              <w:ind w:left="235" w:right="434"/>
              <w:jc w:val="both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случаи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окончаний глаголов</w:t>
            </w:r>
          </w:p>
        </w:tc>
        <w:tc>
          <w:tcPr>
            <w:tcW w:w="1130" w:type="dxa"/>
          </w:tcPr>
          <w:p w14:paraId="06B869C7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BEA4EC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C9E354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B22CF1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16F09A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BD15DBF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0656AF" w14:textId="77777777" w:rsidR="00D40805" w:rsidRDefault="00D40805">
            <w:pPr>
              <w:pStyle w:val="TableParagraph"/>
              <w:spacing w:before="43"/>
              <w:ind w:left="237"/>
            </w:pPr>
            <w:hyperlink r:id="rId772">
              <w:r>
                <w:rPr>
                  <w:color w:val="0000FF"/>
                  <w:spacing w:val="-2"/>
                  <w:u w:val="single" w:color="0000FF"/>
                </w:rPr>
                <w:t>https://m.edsoo.ru/f84412f4</w:t>
              </w:r>
            </w:hyperlink>
          </w:p>
        </w:tc>
      </w:tr>
      <w:tr w:rsidR="00D40805" w14:paraId="5CB0DAF9" w14:textId="77777777">
        <w:trPr>
          <w:trHeight w:val="996"/>
        </w:trPr>
        <w:tc>
          <w:tcPr>
            <w:tcW w:w="859" w:type="dxa"/>
          </w:tcPr>
          <w:p w14:paraId="18004A9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E395E16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847" w:type="dxa"/>
          </w:tcPr>
          <w:p w14:paraId="59DB61C9" w14:textId="77777777" w:rsidR="00D40805" w:rsidRDefault="00BC6634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50433628" w14:textId="77777777" w:rsidR="00D40805" w:rsidRDefault="00BC6634">
            <w:pPr>
              <w:pStyle w:val="TableParagraph"/>
              <w:spacing w:before="10" w:line="310" w:lineRule="atLeast"/>
              <w:ind w:left="235" w:right="1089"/>
              <w:rPr>
                <w:sz w:val="24"/>
              </w:rPr>
            </w:pPr>
            <w:r>
              <w:rPr>
                <w:sz w:val="24"/>
              </w:rPr>
              <w:t>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 возвратные глаголы?</w:t>
            </w:r>
          </w:p>
        </w:tc>
        <w:tc>
          <w:tcPr>
            <w:tcW w:w="1130" w:type="dxa"/>
          </w:tcPr>
          <w:p w14:paraId="3D818A1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D9AEA2C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1669B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5E228C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0436D4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5C50B59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513026" w14:textId="77777777" w:rsidR="00D40805" w:rsidRDefault="00D40805">
            <w:pPr>
              <w:pStyle w:val="TableParagraph"/>
              <w:spacing w:before="40"/>
              <w:ind w:left="237"/>
            </w:pPr>
            <w:hyperlink r:id="rId773">
              <w:r>
                <w:rPr>
                  <w:color w:val="0000FF"/>
                  <w:spacing w:val="-2"/>
                  <w:u w:val="single" w:color="0000FF"/>
                </w:rPr>
                <w:t>https://m.edsoo.ru/f843fb98</w:t>
              </w:r>
            </w:hyperlink>
          </w:p>
        </w:tc>
      </w:tr>
      <w:tr w:rsidR="00D40805" w14:paraId="0F457505" w14:textId="77777777">
        <w:trPr>
          <w:trHeight w:val="678"/>
        </w:trPr>
        <w:tc>
          <w:tcPr>
            <w:tcW w:w="859" w:type="dxa"/>
          </w:tcPr>
          <w:p w14:paraId="07CD7301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847" w:type="dxa"/>
          </w:tcPr>
          <w:p w14:paraId="6FC1B119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–тся</w:t>
            </w:r>
          </w:p>
        </w:tc>
        <w:tc>
          <w:tcPr>
            <w:tcW w:w="1130" w:type="dxa"/>
          </w:tcPr>
          <w:p w14:paraId="74B3EDB6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B3530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B8533B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01EF81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F1F30D7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A17655" w14:textId="77777777" w:rsidR="00D40805" w:rsidRDefault="00D40805">
            <w:pPr>
              <w:pStyle w:val="TableParagraph"/>
              <w:spacing w:before="42"/>
              <w:ind w:left="237"/>
            </w:pPr>
            <w:hyperlink r:id="rId774">
              <w:r>
                <w:rPr>
                  <w:color w:val="0000FF"/>
                  <w:spacing w:val="-2"/>
                  <w:u w:val="single" w:color="0000FF"/>
                </w:rPr>
                <w:t>https://m.edsoo.ru/f843fcd8</w:t>
              </w:r>
            </w:hyperlink>
          </w:p>
        </w:tc>
      </w:tr>
      <w:tr w:rsidR="00D40805" w14:paraId="66E23C1B" w14:textId="77777777">
        <w:trPr>
          <w:trHeight w:val="681"/>
        </w:trPr>
        <w:tc>
          <w:tcPr>
            <w:tcW w:w="859" w:type="dxa"/>
          </w:tcPr>
          <w:p w14:paraId="76A707FF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847" w:type="dxa"/>
          </w:tcPr>
          <w:p w14:paraId="00EAB0E9" w14:textId="77777777" w:rsidR="00D40805" w:rsidRDefault="00BC6634">
            <w:pPr>
              <w:pStyle w:val="TableParagraph"/>
              <w:spacing w:before="9" w:line="320" w:lineRule="exact"/>
              <w:ind w:left="235" w:right="64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глаголов на -ться и –тся</w:t>
            </w:r>
          </w:p>
        </w:tc>
        <w:tc>
          <w:tcPr>
            <w:tcW w:w="1130" w:type="dxa"/>
          </w:tcPr>
          <w:p w14:paraId="46918414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84DE4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F4FA45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D600B3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89C5CD4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A23544" w14:textId="77777777" w:rsidR="00D40805" w:rsidRDefault="00D40805">
            <w:pPr>
              <w:pStyle w:val="TableParagraph"/>
              <w:spacing w:before="40"/>
              <w:ind w:left="237"/>
            </w:pPr>
            <w:hyperlink r:id="rId775">
              <w:r>
                <w:rPr>
                  <w:color w:val="0000FF"/>
                  <w:spacing w:val="-2"/>
                  <w:u w:val="single" w:color="0000FF"/>
                </w:rPr>
                <w:t>https://m.edsoo.ru/f84400ac</w:t>
              </w:r>
            </w:hyperlink>
          </w:p>
        </w:tc>
      </w:tr>
      <w:tr w:rsidR="00D40805" w14:paraId="46D2359D" w14:textId="77777777">
        <w:trPr>
          <w:trHeight w:val="676"/>
        </w:trPr>
        <w:tc>
          <w:tcPr>
            <w:tcW w:w="859" w:type="dxa"/>
          </w:tcPr>
          <w:p w14:paraId="1028BFD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847" w:type="dxa"/>
          </w:tcPr>
          <w:p w14:paraId="0653468A" w14:textId="77777777" w:rsidR="00D40805" w:rsidRDefault="00BC6634">
            <w:pPr>
              <w:pStyle w:val="TableParagraph"/>
              <w:spacing w:before="7" w:line="310" w:lineRule="atLeast"/>
              <w:ind w:left="235" w:right="791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(повторение)</w:t>
            </w:r>
          </w:p>
        </w:tc>
        <w:tc>
          <w:tcPr>
            <w:tcW w:w="1130" w:type="dxa"/>
          </w:tcPr>
          <w:p w14:paraId="43C5C38C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EB9A2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D8621F6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DD1B90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1B31EA6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ABA47E" w14:textId="77777777" w:rsidR="00D40805" w:rsidRDefault="00D40805">
            <w:pPr>
              <w:pStyle w:val="TableParagraph"/>
              <w:spacing w:before="40"/>
              <w:ind w:left="237"/>
            </w:pPr>
            <w:hyperlink r:id="rId776">
              <w:r>
                <w:rPr>
                  <w:color w:val="0000FF"/>
                  <w:spacing w:val="-2"/>
                  <w:u w:val="single" w:color="0000FF"/>
                </w:rPr>
                <w:t>https://m.edsoo.ru/f843db72</w:t>
              </w:r>
            </w:hyperlink>
          </w:p>
        </w:tc>
      </w:tr>
    </w:tbl>
    <w:p w14:paraId="095F9896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36D701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2F2747D3" w14:textId="77777777">
        <w:trPr>
          <w:trHeight w:val="998"/>
        </w:trPr>
        <w:tc>
          <w:tcPr>
            <w:tcW w:w="859" w:type="dxa"/>
          </w:tcPr>
          <w:p w14:paraId="0871BB4F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E2B8BD6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847" w:type="dxa"/>
          </w:tcPr>
          <w:p w14:paraId="37A044D1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сочинение-</w:t>
            </w:r>
            <w:r>
              <w:rPr>
                <w:spacing w:val="-2"/>
                <w:sz w:val="24"/>
              </w:rPr>
              <w:t>рассуждение</w:t>
            </w:r>
          </w:p>
          <w:p w14:paraId="1A7CE8FC" w14:textId="77777777" w:rsidR="00D40805" w:rsidRDefault="00BC663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 тему. Составление текста- рассуждения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</w:p>
        </w:tc>
        <w:tc>
          <w:tcPr>
            <w:tcW w:w="1130" w:type="dxa"/>
          </w:tcPr>
          <w:p w14:paraId="4502C3F8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624D252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A5435F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816541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BA532F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BA07562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C41A06" w14:textId="77777777" w:rsidR="00D40805" w:rsidRDefault="00D40805">
            <w:pPr>
              <w:pStyle w:val="TableParagraph"/>
              <w:spacing w:before="40"/>
              <w:ind w:left="237"/>
            </w:pPr>
            <w:hyperlink r:id="rId777">
              <w:r>
                <w:rPr>
                  <w:color w:val="0000FF"/>
                  <w:spacing w:val="-2"/>
                  <w:u w:val="single" w:color="0000FF"/>
                </w:rPr>
                <w:t>https://m.edsoo.ru/f843bd72</w:t>
              </w:r>
            </w:hyperlink>
          </w:p>
        </w:tc>
      </w:tr>
      <w:tr w:rsidR="00D40805" w14:paraId="583BA8BD" w14:textId="77777777">
        <w:trPr>
          <w:trHeight w:val="678"/>
        </w:trPr>
        <w:tc>
          <w:tcPr>
            <w:tcW w:w="859" w:type="dxa"/>
          </w:tcPr>
          <w:p w14:paraId="10FB35DC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847" w:type="dxa"/>
          </w:tcPr>
          <w:p w14:paraId="104DE1FC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систематизация</w:t>
            </w:r>
          </w:p>
        </w:tc>
        <w:tc>
          <w:tcPr>
            <w:tcW w:w="1130" w:type="dxa"/>
          </w:tcPr>
          <w:p w14:paraId="16E348B5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868F829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E04FD6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07A67A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2E86370" w14:textId="77777777" w:rsidR="00D40805" w:rsidRDefault="00D40805">
            <w:pPr>
              <w:pStyle w:val="TableParagraph"/>
            </w:pPr>
          </w:p>
        </w:tc>
      </w:tr>
      <w:tr w:rsidR="00D40805" w14:paraId="555DE355" w14:textId="77777777">
        <w:trPr>
          <w:trHeight w:val="681"/>
        </w:trPr>
        <w:tc>
          <w:tcPr>
            <w:tcW w:w="859" w:type="dxa"/>
          </w:tcPr>
          <w:p w14:paraId="03C53301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847" w:type="dxa"/>
          </w:tcPr>
          <w:p w14:paraId="3F4266C2" w14:textId="77777777" w:rsidR="00D40805" w:rsidRDefault="00BC6634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обобщение</w:t>
            </w:r>
          </w:p>
        </w:tc>
        <w:tc>
          <w:tcPr>
            <w:tcW w:w="1130" w:type="dxa"/>
          </w:tcPr>
          <w:p w14:paraId="716CFF8F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94FE0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57E2D7D1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47E557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DA10586" w14:textId="77777777" w:rsidR="00D40805" w:rsidRDefault="00D40805">
            <w:pPr>
              <w:pStyle w:val="TableParagraph"/>
            </w:pPr>
          </w:p>
        </w:tc>
      </w:tr>
      <w:tr w:rsidR="00D40805" w14:paraId="5DDE9BEF" w14:textId="77777777">
        <w:trPr>
          <w:trHeight w:val="679"/>
        </w:trPr>
        <w:tc>
          <w:tcPr>
            <w:tcW w:w="859" w:type="dxa"/>
          </w:tcPr>
          <w:p w14:paraId="0DE72540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847" w:type="dxa"/>
          </w:tcPr>
          <w:p w14:paraId="778CB4E7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прошедшем времени</w:t>
            </w:r>
          </w:p>
        </w:tc>
        <w:tc>
          <w:tcPr>
            <w:tcW w:w="1130" w:type="dxa"/>
          </w:tcPr>
          <w:p w14:paraId="6C050C02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AA9FF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4C693B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11E22BC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C2749CE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4756ED" w14:textId="77777777" w:rsidR="00D40805" w:rsidRDefault="00D40805">
            <w:pPr>
              <w:pStyle w:val="TableParagraph"/>
              <w:spacing w:before="40"/>
              <w:ind w:left="237"/>
            </w:pPr>
            <w:hyperlink r:id="rId778">
              <w:r>
                <w:rPr>
                  <w:color w:val="0000FF"/>
                  <w:spacing w:val="-2"/>
                  <w:u w:val="single" w:color="0000FF"/>
                </w:rPr>
                <w:t>https://m.edsoo.ru/f844179a</w:t>
              </w:r>
            </w:hyperlink>
          </w:p>
        </w:tc>
      </w:tr>
      <w:tr w:rsidR="00D40805" w14:paraId="395B2D0A" w14:textId="77777777">
        <w:trPr>
          <w:trHeight w:val="998"/>
        </w:trPr>
        <w:tc>
          <w:tcPr>
            <w:tcW w:w="859" w:type="dxa"/>
          </w:tcPr>
          <w:p w14:paraId="401117D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CD2C4F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847" w:type="dxa"/>
          </w:tcPr>
          <w:p w14:paraId="5C29C749" w14:textId="77777777" w:rsidR="00D40805" w:rsidRDefault="00BC6634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Отрабатываем правописание суффиксов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 в прошедшем времени</w:t>
            </w:r>
          </w:p>
        </w:tc>
        <w:tc>
          <w:tcPr>
            <w:tcW w:w="1130" w:type="dxa"/>
          </w:tcPr>
          <w:p w14:paraId="49CF2DA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169232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F342A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752081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110D565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7B6F8DD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761046" w14:textId="77777777" w:rsidR="00D40805" w:rsidRDefault="00D40805">
            <w:pPr>
              <w:pStyle w:val="TableParagraph"/>
              <w:spacing w:before="43"/>
              <w:ind w:left="237"/>
            </w:pPr>
            <w:hyperlink r:id="rId779">
              <w:r>
                <w:rPr>
                  <w:color w:val="0000FF"/>
                  <w:spacing w:val="-2"/>
                  <w:u w:val="single" w:color="0000FF"/>
                </w:rPr>
                <w:t>https://m.edsoo.ru/f8442078</w:t>
              </w:r>
            </w:hyperlink>
          </w:p>
        </w:tc>
      </w:tr>
      <w:tr w:rsidR="00D40805" w14:paraId="5754BD31" w14:textId="77777777">
        <w:trPr>
          <w:trHeight w:val="652"/>
        </w:trPr>
        <w:tc>
          <w:tcPr>
            <w:tcW w:w="859" w:type="dxa"/>
          </w:tcPr>
          <w:p w14:paraId="79DBA9C7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847" w:type="dxa"/>
          </w:tcPr>
          <w:p w14:paraId="7B0D2CA1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437607B6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12A84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0CDCF5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297C42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34DB317" w14:textId="77777777" w:rsidR="00D40805" w:rsidRDefault="00BC6634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DC2A6F" w14:textId="77777777" w:rsidR="00D40805" w:rsidRDefault="00D40805">
            <w:pPr>
              <w:pStyle w:val="TableParagraph"/>
              <w:spacing w:before="43"/>
              <w:ind w:left="237"/>
            </w:pPr>
            <w:hyperlink r:id="rId780">
              <w:r>
                <w:rPr>
                  <w:color w:val="0000FF"/>
                  <w:spacing w:val="-2"/>
                  <w:u w:val="single" w:color="0000FF"/>
                </w:rPr>
                <w:t>https://m.edsoo.ru/f8442cb2</w:t>
              </w:r>
            </w:hyperlink>
          </w:p>
        </w:tc>
      </w:tr>
      <w:tr w:rsidR="00D40805" w14:paraId="2DF450F0" w14:textId="77777777">
        <w:trPr>
          <w:trHeight w:val="652"/>
        </w:trPr>
        <w:tc>
          <w:tcPr>
            <w:tcW w:w="859" w:type="dxa"/>
          </w:tcPr>
          <w:p w14:paraId="68EADB9D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847" w:type="dxa"/>
          </w:tcPr>
          <w:p w14:paraId="14F7F592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1130" w:type="dxa"/>
          </w:tcPr>
          <w:p w14:paraId="0794AC39" w14:textId="77777777" w:rsidR="00D40805" w:rsidRDefault="00BC6634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9FB370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2B3BA63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402349D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3A96445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7880DC" w14:textId="77777777" w:rsidR="00D40805" w:rsidRDefault="00D40805">
            <w:pPr>
              <w:pStyle w:val="TableParagraph"/>
              <w:spacing w:before="40"/>
              <w:ind w:left="237"/>
            </w:pPr>
            <w:hyperlink r:id="rId781">
              <w:r>
                <w:rPr>
                  <w:color w:val="0000FF"/>
                  <w:spacing w:val="-2"/>
                  <w:u w:val="single" w:color="0000FF"/>
                </w:rPr>
                <w:t>https://m.edsoo.ru/fa25110e</w:t>
              </w:r>
            </w:hyperlink>
          </w:p>
        </w:tc>
      </w:tr>
      <w:tr w:rsidR="00D40805" w14:paraId="65253FA9" w14:textId="77777777">
        <w:trPr>
          <w:trHeight w:val="652"/>
        </w:trPr>
        <w:tc>
          <w:tcPr>
            <w:tcW w:w="859" w:type="dxa"/>
          </w:tcPr>
          <w:p w14:paraId="10D1D8F0" w14:textId="77777777" w:rsidR="00D40805" w:rsidRDefault="00BC6634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847" w:type="dxa"/>
          </w:tcPr>
          <w:p w14:paraId="5D7C292E" w14:textId="77777777" w:rsidR="00D40805" w:rsidRDefault="00BC6634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0" w:type="dxa"/>
          </w:tcPr>
          <w:p w14:paraId="7F44BA2D" w14:textId="77777777" w:rsidR="00D40805" w:rsidRDefault="00BC6634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A742D7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4DBBFA90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3F88329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709A13F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7BD848" w14:textId="77777777" w:rsidR="00D40805" w:rsidRDefault="00D40805">
            <w:pPr>
              <w:pStyle w:val="TableParagraph"/>
              <w:spacing w:before="40"/>
              <w:ind w:left="237"/>
            </w:pPr>
            <w:hyperlink r:id="rId782">
              <w:r>
                <w:rPr>
                  <w:color w:val="0000FF"/>
                  <w:spacing w:val="-2"/>
                  <w:u w:val="single" w:color="0000FF"/>
                </w:rPr>
                <w:t>https://m.edsoo.ru/f844219a</w:t>
              </w:r>
            </w:hyperlink>
          </w:p>
        </w:tc>
      </w:tr>
      <w:tr w:rsidR="00D40805" w14:paraId="2A21E9DC" w14:textId="77777777">
        <w:trPr>
          <w:trHeight w:val="1315"/>
        </w:trPr>
        <w:tc>
          <w:tcPr>
            <w:tcW w:w="859" w:type="dxa"/>
          </w:tcPr>
          <w:p w14:paraId="610819D3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ED38EEB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847" w:type="dxa"/>
          </w:tcPr>
          <w:p w14:paraId="651E89FC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FA086B9" w14:textId="77777777" w:rsidR="00D40805" w:rsidRDefault="00BC663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2C5D62EA" w14:textId="77777777" w:rsidR="00D40805" w:rsidRDefault="00BC6634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0" w:type="dxa"/>
          </w:tcPr>
          <w:p w14:paraId="15A88094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C5971DF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727C7D" w14:textId="77777777" w:rsidR="00D40805" w:rsidRDefault="00D40805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91E8048" w14:textId="77777777" w:rsidR="00D40805" w:rsidRDefault="00BC6634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22C1ED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1A7683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E5688A3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8C4A0AC" w14:textId="77777777" w:rsidR="00D40805" w:rsidRDefault="00BC6634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549697" w14:textId="77777777" w:rsidR="00D40805" w:rsidRDefault="00D40805">
            <w:pPr>
              <w:pStyle w:val="TableParagraph"/>
              <w:spacing w:before="40"/>
              <w:ind w:left="237"/>
            </w:pPr>
            <w:hyperlink r:id="rId783">
              <w:r>
                <w:rPr>
                  <w:color w:val="0000FF"/>
                  <w:spacing w:val="-2"/>
                  <w:u w:val="single" w:color="0000FF"/>
                </w:rPr>
                <w:t>https://m.edsoo.ru/f8442b90</w:t>
              </w:r>
            </w:hyperlink>
          </w:p>
        </w:tc>
      </w:tr>
      <w:tr w:rsidR="00D40805" w14:paraId="5132AAF2" w14:textId="77777777">
        <w:trPr>
          <w:trHeight w:val="998"/>
        </w:trPr>
        <w:tc>
          <w:tcPr>
            <w:tcW w:w="859" w:type="dxa"/>
          </w:tcPr>
          <w:p w14:paraId="72156FF1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745448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847" w:type="dxa"/>
          </w:tcPr>
          <w:p w14:paraId="78D21F00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2FFC42D4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130" w:type="dxa"/>
          </w:tcPr>
          <w:p w14:paraId="7B9C945B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F462FE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866E88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24B437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C679048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C16FD83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085F08" w14:textId="77777777" w:rsidR="00D40805" w:rsidRDefault="00D40805">
            <w:pPr>
              <w:pStyle w:val="TableParagraph"/>
              <w:spacing w:before="40"/>
              <w:ind w:left="237"/>
            </w:pPr>
            <w:hyperlink r:id="rId784">
              <w:r>
                <w:rPr>
                  <w:color w:val="0000FF"/>
                  <w:spacing w:val="-2"/>
                  <w:u w:val="single" w:color="0000FF"/>
                </w:rPr>
                <w:t>https://m.edsoo.ru/f844157e</w:t>
              </w:r>
            </w:hyperlink>
          </w:p>
        </w:tc>
      </w:tr>
      <w:tr w:rsidR="00D40805" w14:paraId="694DF962" w14:textId="77777777">
        <w:trPr>
          <w:trHeight w:val="676"/>
        </w:trPr>
        <w:tc>
          <w:tcPr>
            <w:tcW w:w="859" w:type="dxa"/>
          </w:tcPr>
          <w:p w14:paraId="1FD4D544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847" w:type="dxa"/>
          </w:tcPr>
          <w:p w14:paraId="430652E4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морфология. Проверь себя</w:t>
            </w:r>
          </w:p>
        </w:tc>
        <w:tc>
          <w:tcPr>
            <w:tcW w:w="1130" w:type="dxa"/>
          </w:tcPr>
          <w:p w14:paraId="64A6CFB7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7B85FB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3CFDA9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8023FDB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9587C56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A6EFE5" w14:textId="77777777" w:rsidR="00D40805" w:rsidRDefault="00D40805">
            <w:pPr>
              <w:pStyle w:val="TableParagraph"/>
              <w:spacing w:before="40"/>
              <w:ind w:left="237"/>
            </w:pPr>
            <w:hyperlink r:id="rId785">
              <w:r>
                <w:rPr>
                  <w:color w:val="0000FF"/>
                  <w:spacing w:val="-2"/>
                  <w:u w:val="single" w:color="0000FF"/>
                </w:rPr>
                <w:t>https://m.edsoo.ru/f8436e12</w:t>
              </w:r>
            </w:hyperlink>
          </w:p>
        </w:tc>
      </w:tr>
    </w:tbl>
    <w:p w14:paraId="6F65129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38743F0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5AA3B830" w14:textId="77777777">
        <w:trPr>
          <w:trHeight w:val="998"/>
        </w:trPr>
        <w:tc>
          <w:tcPr>
            <w:tcW w:w="859" w:type="dxa"/>
          </w:tcPr>
          <w:p w14:paraId="47460542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444A238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847" w:type="dxa"/>
          </w:tcPr>
          <w:p w14:paraId="3810381A" w14:textId="77777777" w:rsidR="00D40805" w:rsidRDefault="00BC663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61451DA7" w14:textId="77777777" w:rsidR="00D40805" w:rsidRDefault="00BC6634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Отработка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0" w:type="dxa"/>
          </w:tcPr>
          <w:p w14:paraId="338F7233" w14:textId="77777777" w:rsidR="00D40805" w:rsidRDefault="00D40805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11CE2E6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395942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F2232A8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DFE56A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14E6B93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81E7BA" w14:textId="77777777" w:rsidR="00D40805" w:rsidRDefault="00D40805">
            <w:pPr>
              <w:pStyle w:val="TableParagraph"/>
              <w:spacing w:before="40"/>
              <w:ind w:left="237"/>
            </w:pPr>
            <w:hyperlink r:id="rId786">
              <w:r>
                <w:rPr>
                  <w:color w:val="0000FF"/>
                  <w:spacing w:val="-2"/>
                  <w:u w:val="single" w:color="0000FF"/>
                </w:rPr>
                <w:t>https://m.edsoo.ru/f8439306</w:t>
              </w:r>
            </w:hyperlink>
          </w:p>
        </w:tc>
      </w:tr>
      <w:tr w:rsidR="00D40805" w14:paraId="5491D174" w14:textId="77777777">
        <w:trPr>
          <w:trHeight w:val="678"/>
        </w:trPr>
        <w:tc>
          <w:tcPr>
            <w:tcW w:w="859" w:type="dxa"/>
          </w:tcPr>
          <w:p w14:paraId="55DDFFAC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847" w:type="dxa"/>
          </w:tcPr>
          <w:p w14:paraId="40A65B73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490F2F2E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91E0D5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56B4584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F568F46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6C364B8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0FBBD17" w14:textId="77777777" w:rsidR="00D40805" w:rsidRDefault="00D40805">
            <w:pPr>
              <w:pStyle w:val="TableParagraph"/>
              <w:spacing w:before="42"/>
              <w:ind w:left="237"/>
            </w:pPr>
            <w:hyperlink r:id="rId787">
              <w:r>
                <w:rPr>
                  <w:color w:val="0000FF"/>
                  <w:spacing w:val="-2"/>
                  <w:u w:val="single" w:color="0000FF"/>
                </w:rPr>
                <w:t>https://m.edsoo.ru/f84418c6</w:t>
              </w:r>
            </w:hyperlink>
          </w:p>
        </w:tc>
      </w:tr>
      <w:tr w:rsidR="00D40805" w14:paraId="5AA7AD52" w14:textId="77777777">
        <w:trPr>
          <w:trHeight w:val="998"/>
        </w:trPr>
        <w:tc>
          <w:tcPr>
            <w:tcW w:w="859" w:type="dxa"/>
          </w:tcPr>
          <w:p w14:paraId="791D2E86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F8EB8BF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847" w:type="dxa"/>
          </w:tcPr>
          <w:p w14:paraId="51527125" w14:textId="77777777" w:rsidR="00D40805" w:rsidRDefault="00BC6634">
            <w:pPr>
              <w:pStyle w:val="TableParagraph"/>
              <w:spacing w:before="41" w:line="276" w:lineRule="auto"/>
              <w:ind w:left="235" w:right="1153"/>
              <w:rPr>
                <w:sz w:val="24"/>
              </w:rPr>
            </w:pPr>
            <w:r>
              <w:rPr>
                <w:sz w:val="24"/>
              </w:rPr>
              <w:t>Изученные правила 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</w:p>
          <w:p w14:paraId="62CB78B9" w14:textId="77777777" w:rsidR="00D40805" w:rsidRDefault="00BC6634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32E33AB5" w14:textId="77777777" w:rsidR="00D40805" w:rsidRDefault="00D4080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2500200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69A871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A6FED37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2EC1B9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36EC3E90" w14:textId="77777777" w:rsidR="00D40805" w:rsidRDefault="00BC6634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28DCB4" w14:textId="77777777" w:rsidR="00D40805" w:rsidRDefault="00D40805">
            <w:pPr>
              <w:pStyle w:val="TableParagraph"/>
              <w:spacing w:before="40"/>
              <w:ind w:left="237"/>
            </w:pPr>
            <w:hyperlink r:id="rId788">
              <w:r>
                <w:rPr>
                  <w:color w:val="0000FF"/>
                  <w:spacing w:val="-2"/>
                  <w:u w:val="single" w:color="0000FF"/>
                </w:rPr>
                <w:t>https://m.edsoo.ru/f843d9e2</w:t>
              </w:r>
            </w:hyperlink>
          </w:p>
        </w:tc>
      </w:tr>
      <w:tr w:rsidR="00D40805" w14:paraId="5EDE562F" w14:textId="77777777">
        <w:trPr>
          <w:trHeight w:val="678"/>
        </w:trPr>
        <w:tc>
          <w:tcPr>
            <w:tcW w:w="859" w:type="dxa"/>
          </w:tcPr>
          <w:p w14:paraId="6DB10B03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847" w:type="dxa"/>
          </w:tcPr>
          <w:p w14:paraId="3C006555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Отрабатываем изученные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763C2F70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F4D96A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3545AFE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D7AA050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4650403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57D6F5" w14:textId="77777777" w:rsidR="00D40805" w:rsidRDefault="00D40805">
            <w:pPr>
              <w:pStyle w:val="TableParagraph"/>
              <w:spacing w:before="40"/>
              <w:ind w:left="237"/>
            </w:pPr>
            <w:hyperlink r:id="rId789">
              <w:r>
                <w:rPr>
                  <w:color w:val="0000FF"/>
                  <w:spacing w:val="-2"/>
                  <w:u w:val="single" w:color="0000FF"/>
                </w:rPr>
                <w:t>https://m.edsoo.ru/f84424ec</w:t>
              </w:r>
            </w:hyperlink>
          </w:p>
        </w:tc>
      </w:tr>
      <w:tr w:rsidR="00D40805" w14:paraId="2DD0CB8E" w14:textId="77777777">
        <w:trPr>
          <w:trHeight w:val="998"/>
        </w:trPr>
        <w:tc>
          <w:tcPr>
            <w:tcW w:w="859" w:type="dxa"/>
          </w:tcPr>
          <w:p w14:paraId="129D3978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B275C1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847" w:type="dxa"/>
          </w:tcPr>
          <w:p w14:paraId="3D5C39B1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интереснее. Составление текста по</w:t>
            </w:r>
          </w:p>
          <w:p w14:paraId="161E0735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карины</w:t>
            </w:r>
          </w:p>
        </w:tc>
        <w:tc>
          <w:tcPr>
            <w:tcW w:w="1130" w:type="dxa"/>
          </w:tcPr>
          <w:p w14:paraId="19072FCF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3C1CA7A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817F96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F089275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56E75ACF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4939BE8" w14:textId="77777777" w:rsidR="00D40805" w:rsidRDefault="00D40805">
            <w:pPr>
              <w:pStyle w:val="TableParagraph"/>
            </w:pPr>
          </w:p>
        </w:tc>
      </w:tr>
      <w:tr w:rsidR="00D40805" w14:paraId="47DBAFD4" w14:textId="77777777">
        <w:trPr>
          <w:trHeight w:val="679"/>
        </w:trPr>
        <w:tc>
          <w:tcPr>
            <w:tcW w:w="859" w:type="dxa"/>
          </w:tcPr>
          <w:p w14:paraId="3E1DC9DF" w14:textId="77777777" w:rsidR="00D40805" w:rsidRDefault="00BC6634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847" w:type="dxa"/>
          </w:tcPr>
          <w:p w14:paraId="17D64E33" w14:textId="77777777" w:rsidR="00D40805" w:rsidRDefault="00BC6634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написанием разных частей речи</w:t>
            </w:r>
          </w:p>
        </w:tc>
        <w:tc>
          <w:tcPr>
            <w:tcW w:w="1130" w:type="dxa"/>
          </w:tcPr>
          <w:p w14:paraId="1382BA5F" w14:textId="77777777" w:rsidR="00D40805" w:rsidRDefault="00BC6634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3478B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0D07289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66AE1B1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40519466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B6E77F" w14:textId="77777777" w:rsidR="00D40805" w:rsidRDefault="00D40805">
            <w:pPr>
              <w:pStyle w:val="TableParagraph"/>
              <w:spacing w:before="40"/>
              <w:ind w:left="237"/>
            </w:pPr>
            <w:hyperlink r:id="rId790">
              <w:r>
                <w:rPr>
                  <w:color w:val="0000FF"/>
                  <w:spacing w:val="-2"/>
                  <w:u w:val="single" w:color="0000FF"/>
                </w:rPr>
                <w:t>https://m.edsoo.ru/fa251c12</w:t>
              </w:r>
            </w:hyperlink>
          </w:p>
        </w:tc>
      </w:tr>
      <w:tr w:rsidR="00D40805" w14:paraId="7D6905AE" w14:textId="77777777">
        <w:trPr>
          <w:trHeight w:val="679"/>
        </w:trPr>
        <w:tc>
          <w:tcPr>
            <w:tcW w:w="859" w:type="dxa"/>
          </w:tcPr>
          <w:p w14:paraId="51F536CD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847" w:type="dxa"/>
          </w:tcPr>
          <w:p w14:paraId="474427B2" w14:textId="77777777" w:rsidR="00D40805" w:rsidRDefault="00BC6634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Орфографический тренинг: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30" w:type="dxa"/>
          </w:tcPr>
          <w:p w14:paraId="1CB3AD9C" w14:textId="77777777" w:rsidR="00D40805" w:rsidRDefault="00BC6634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17FA4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6E8A5D9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62F3093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0B6760D4" w14:textId="77777777" w:rsidR="00D40805" w:rsidRDefault="00BC6634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FA6E60" w14:textId="77777777" w:rsidR="00D40805" w:rsidRDefault="00D40805">
            <w:pPr>
              <w:pStyle w:val="TableParagraph"/>
              <w:spacing w:before="42"/>
              <w:ind w:left="237"/>
            </w:pPr>
            <w:hyperlink r:id="rId791">
              <w:r>
                <w:rPr>
                  <w:color w:val="0000FF"/>
                  <w:spacing w:val="-2"/>
                  <w:u w:val="single" w:color="0000FF"/>
                </w:rPr>
                <w:t>https://m.edsoo.ru/fa251956</w:t>
              </w:r>
            </w:hyperlink>
          </w:p>
        </w:tc>
      </w:tr>
      <w:tr w:rsidR="00D40805" w14:paraId="2147230F" w14:textId="77777777">
        <w:trPr>
          <w:trHeight w:val="1315"/>
        </w:trPr>
        <w:tc>
          <w:tcPr>
            <w:tcW w:w="859" w:type="dxa"/>
          </w:tcPr>
          <w:p w14:paraId="410BD5E1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E18E157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847" w:type="dxa"/>
          </w:tcPr>
          <w:p w14:paraId="1B89C72F" w14:textId="77777777" w:rsidR="00D40805" w:rsidRDefault="00BC6634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на тему «Безударные личные</w:t>
            </w:r>
          </w:p>
          <w:p w14:paraId="0FAB243A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глаголов»</w:t>
            </w:r>
          </w:p>
        </w:tc>
        <w:tc>
          <w:tcPr>
            <w:tcW w:w="1130" w:type="dxa"/>
          </w:tcPr>
          <w:p w14:paraId="339989DB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44A66A9" w14:textId="77777777" w:rsidR="00D40805" w:rsidRDefault="00BC6634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511B8A" w14:textId="77777777" w:rsidR="00D40805" w:rsidRDefault="00D40805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39A552D" w14:textId="77777777" w:rsidR="00D40805" w:rsidRDefault="00BC6634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2C2633B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665BE01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2836F1AC" w14:textId="77777777" w:rsidR="00D40805" w:rsidRDefault="00D40805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EE22DFF" w14:textId="77777777" w:rsidR="00D40805" w:rsidRDefault="00BC663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0B79AA" w14:textId="77777777" w:rsidR="00D40805" w:rsidRDefault="00D40805">
            <w:pPr>
              <w:pStyle w:val="TableParagraph"/>
              <w:spacing w:before="41"/>
              <w:ind w:left="237"/>
            </w:pPr>
            <w:hyperlink r:id="rId792">
              <w:r>
                <w:rPr>
                  <w:color w:val="0000FF"/>
                  <w:spacing w:val="-2"/>
                  <w:u w:val="single" w:color="0000FF"/>
                </w:rPr>
                <w:t>https://m.edsoo.ru/f8442a6e</w:t>
              </w:r>
            </w:hyperlink>
          </w:p>
        </w:tc>
      </w:tr>
      <w:tr w:rsidR="00D40805" w14:paraId="10BCCF7B" w14:textId="77777777">
        <w:trPr>
          <w:trHeight w:val="998"/>
        </w:trPr>
        <w:tc>
          <w:tcPr>
            <w:tcW w:w="859" w:type="dxa"/>
          </w:tcPr>
          <w:p w14:paraId="4118C80C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EBF46C7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847" w:type="dxa"/>
          </w:tcPr>
          <w:p w14:paraId="3B0B3901" w14:textId="77777777" w:rsidR="00D40805" w:rsidRDefault="00BC6634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Учимся пересказывать: 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3896A6D1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068A7666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ECCBB3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4F3EAE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1E24A34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7E99B82E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A3BBC89" w14:textId="77777777" w:rsidR="00D40805" w:rsidRDefault="00D40805">
            <w:pPr>
              <w:pStyle w:val="TableParagraph"/>
            </w:pPr>
          </w:p>
        </w:tc>
      </w:tr>
      <w:tr w:rsidR="00D40805" w14:paraId="626F3321" w14:textId="77777777">
        <w:trPr>
          <w:trHeight w:val="993"/>
        </w:trPr>
        <w:tc>
          <w:tcPr>
            <w:tcW w:w="859" w:type="dxa"/>
          </w:tcPr>
          <w:p w14:paraId="367050E4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DBFEF1" w14:textId="77777777" w:rsidR="00D40805" w:rsidRDefault="00BC663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847" w:type="dxa"/>
          </w:tcPr>
          <w:p w14:paraId="4BD01B4C" w14:textId="77777777" w:rsidR="00D40805" w:rsidRDefault="00BC6634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</w:p>
          <w:p w14:paraId="09B411D9" w14:textId="77777777" w:rsidR="00D40805" w:rsidRDefault="00BC6634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0" w:type="dxa"/>
          </w:tcPr>
          <w:p w14:paraId="5C1D6023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DFE024B" w14:textId="77777777" w:rsidR="00D40805" w:rsidRDefault="00BC6634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AAE072" w14:textId="77777777" w:rsidR="00D40805" w:rsidRDefault="00D40805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715026" w14:textId="77777777" w:rsidR="00D40805" w:rsidRDefault="00BC6634">
            <w:pPr>
              <w:pStyle w:val="TableParagraph"/>
              <w:spacing w:before="1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181CC0BC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221ABA99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675524D" w14:textId="77777777" w:rsidR="00D40805" w:rsidRDefault="00BC6634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E34232" w14:textId="77777777" w:rsidR="00D40805" w:rsidRDefault="00D40805">
            <w:pPr>
              <w:pStyle w:val="TableParagraph"/>
              <w:spacing w:before="40"/>
              <w:ind w:left="237"/>
            </w:pPr>
            <w:hyperlink r:id="rId793">
              <w:r>
                <w:rPr>
                  <w:color w:val="0000FF"/>
                  <w:spacing w:val="-2"/>
                  <w:u w:val="single" w:color="0000FF"/>
                </w:rPr>
                <w:t>https://m.edsoo.ru/f84423d4</w:t>
              </w:r>
            </w:hyperlink>
          </w:p>
        </w:tc>
      </w:tr>
    </w:tbl>
    <w:p w14:paraId="5F097751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93341B6" w14:textId="77777777" w:rsidR="00D40805" w:rsidRDefault="00D40805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D40805" w14:paraId="0E705799" w14:textId="77777777">
        <w:trPr>
          <w:trHeight w:val="681"/>
        </w:trPr>
        <w:tc>
          <w:tcPr>
            <w:tcW w:w="859" w:type="dxa"/>
          </w:tcPr>
          <w:p w14:paraId="0E6C8A15" w14:textId="77777777" w:rsidR="00D40805" w:rsidRDefault="00BC6634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847" w:type="dxa"/>
          </w:tcPr>
          <w:p w14:paraId="74FA0C7C" w14:textId="77777777" w:rsidR="00D40805" w:rsidRDefault="00BC6634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языка. Звуки и буквы</w:t>
            </w:r>
          </w:p>
        </w:tc>
        <w:tc>
          <w:tcPr>
            <w:tcW w:w="1130" w:type="dxa"/>
          </w:tcPr>
          <w:p w14:paraId="37BDEE7A" w14:textId="77777777" w:rsidR="00D40805" w:rsidRDefault="00BC6634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729ADC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23ABA9EA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BA22E22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67D083B3" w14:textId="77777777" w:rsidR="00D40805" w:rsidRDefault="00BC6634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595074" w14:textId="77777777" w:rsidR="00D40805" w:rsidRDefault="00D40805">
            <w:pPr>
              <w:pStyle w:val="TableParagraph"/>
              <w:spacing w:before="40"/>
              <w:ind w:left="237"/>
            </w:pPr>
            <w:hyperlink r:id="rId794">
              <w:r>
                <w:rPr>
                  <w:color w:val="0000FF"/>
                  <w:spacing w:val="-2"/>
                  <w:u w:val="single" w:color="0000FF"/>
                </w:rPr>
                <w:t>https://m.edsoo.ru/f843639a</w:t>
              </w:r>
            </w:hyperlink>
          </w:p>
        </w:tc>
      </w:tr>
      <w:tr w:rsidR="00D40805" w14:paraId="099486D5" w14:textId="77777777">
        <w:trPr>
          <w:trHeight w:val="652"/>
        </w:trPr>
        <w:tc>
          <w:tcPr>
            <w:tcW w:w="859" w:type="dxa"/>
          </w:tcPr>
          <w:p w14:paraId="06DD39D0" w14:textId="77777777" w:rsidR="00D40805" w:rsidRDefault="00BC6634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3847" w:type="dxa"/>
          </w:tcPr>
          <w:p w14:paraId="6FFFA100" w14:textId="77777777" w:rsidR="00D40805" w:rsidRDefault="00BC6634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3CD05EEF" w14:textId="77777777" w:rsidR="00D40805" w:rsidRDefault="00BC6634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D6B9E3" w14:textId="77777777" w:rsidR="00D40805" w:rsidRDefault="00D40805">
            <w:pPr>
              <w:pStyle w:val="TableParagraph"/>
            </w:pPr>
          </w:p>
        </w:tc>
        <w:tc>
          <w:tcPr>
            <w:tcW w:w="1910" w:type="dxa"/>
          </w:tcPr>
          <w:p w14:paraId="68A602BE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43C42597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56E2E147" w14:textId="77777777" w:rsidR="00D40805" w:rsidRDefault="00BC6634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E94F50" w14:textId="77777777" w:rsidR="00D40805" w:rsidRDefault="00D40805">
            <w:pPr>
              <w:pStyle w:val="TableParagraph"/>
              <w:spacing w:before="40"/>
              <w:ind w:left="237"/>
            </w:pPr>
            <w:hyperlink r:id="rId795">
              <w:r>
                <w:rPr>
                  <w:color w:val="0000FF"/>
                  <w:spacing w:val="-2"/>
                  <w:u w:val="single" w:color="0000FF"/>
                </w:rPr>
                <w:t>https://m.edsoo.ru/f84364e4</w:t>
              </w:r>
            </w:hyperlink>
          </w:p>
        </w:tc>
      </w:tr>
      <w:tr w:rsidR="00D40805" w14:paraId="4619055D" w14:textId="77777777">
        <w:trPr>
          <w:trHeight w:val="1315"/>
        </w:trPr>
        <w:tc>
          <w:tcPr>
            <w:tcW w:w="859" w:type="dxa"/>
          </w:tcPr>
          <w:p w14:paraId="220559E5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25668BA" w14:textId="77777777" w:rsidR="00D40805" w:rsidRDefault="00BC6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847" w:type="dxa"/>
          </w:tcPr>
          <w:p w14:paraId="07FC8CCD" w14:textId="77777777" w:rsidR="00D40805" w:rsidRDefault="00BC6634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 «Чему мы научились на</w:t>
            </w:r>
          </w:p>
          <w:p w14:paraId="7EB25728" w14:textId="77777777" w:rsidR="00D40805" w:rsidRDefault="00BC6634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классе»</w:t>
            </w:r>
          </w:p>
        </w:tc>
        <w:tc>
          <w:tcPr>
            <w:tcW w:w="1130" w:type="dxa"/>
          </w:tcPr>
          <w:p w14:paraId="1AC68CB3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E10698C" w14:textId="77777777" w:rsidR="00D40805" w:rsidRDefault="00BC6634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ADF460" w14:textId="77777777" w:rsidR="00D40805" w:rsidRDefault="00D40805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A8502E2" w14:textId="77777777" w:rsidR="00D40805" w:rsidRDefault="00BC6634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1BCC632F" w14:textId="77777777" w:rsidR="00D40805" w:rsidRDefault="00D40805">
            <w:pPr>
              <w:pStyle w:val="TableParagraph"/>
            </w:pPr>
          </w:p>
        </w:tc>
        <w:tc>
          <w:tcPr>
            <w:tcW w:w="1347" w:type="dxa"/>
          </w:tcPr>
          <w:p w14:paraId="0B05B5B4" w14:textId="77777777" w:rsidR="00D40805" w:rsidRDefault="00D40805">
            <w:pPr>
              <w:pStyle w:val="TableParagraph"/>
            </w:pPr>
          </w:p>
        </w:tc>
        <w:tc>
          <w:tcPr>
            <w:tcW w:w="2897" w:type="dxa"/>
          </w:tcPr>
          <w:p w14:paraId="751873A2" w14:textId="77777777" w:rsidR="00D40805" w:rsidRDefault="00BC6634">
            <w:pPr>
              <w:pStyle w:val="TableParagraph"/>
              <w:spacing w:before="214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96">
              <w:r w:rsidR="00D40805">
                <w:rPr>
                  <w:color w:val="0000FF"/>
                  <w:spacing w:val="-2"/>
                  <w:u w:val="single" w:color="0000FF"/>
                </w:rPr>
                <w:t>https://m.edsoo.ru/fa251adc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97">
              <w:r w:rsidR="00D40805">
                <w:rPr>
                  <w:color w:val="0000FF"/>
                  <w:spacing w:val="-2"/>
                  <w:u w:val="single" w:color="0000FF"/>
                </w:rPr>
                <w:t>https://m.edsoo.ru/fa251d48</w:t>
              </w:r>
            </w:hyperlink>
          </w:p>
        </w:tc>
      </w:tr>
      <w:tr w:rsidR="00D40805" w14:paraId="57F5F89A" w14:textId="77777777">
        <w:trPr>
          <w:trHeight w:val="676"/>
        </w:trPr>
        <w:tc>
          <w:tcPr>
            <w:tcW w:w="4706" w:type="dxa"/>
            <w:gridSpan w:val="2"/>
          </w:tcPr>
          <w:p w14:paraId="48EF8FD6" w14:textId="77777777" w:rsidR="00D40805" w:rsidRDefault="00BC6634">
            <w:pPr>
              <w:pStyle w:val="TableParagraph"/>
              <w:spacing w:before="7" w:line="310" w:lineRule="atLeast"/>
              <w:ind w:left="232" w:right="6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0" w:type="dxa"/>
          </w:tcPr>
          <w:p w14:paraId="296DD06C" w14:textId="77777777" w:rsidR="00D40805" w:rsidRDefault="00BC6634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14:paraId="74E1843E" w14:textId="77777777" w:rsidR="00D40805" w:rsidRDefault="00BC6634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14:paraId="0A9B2388" w14:textId="77777777" w:rsidR="00D40805" w:rsidRDefault="00BC6634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14:paraId="7CAEC62F" w14:textId="77777777" w:rsidR="00D40805" w:rsidRDefault="00D40805">
            <w:pPr>
              <w:pStyle w:val="TableParagraph"/>
            </w:pPr>
          </w:p>
        </w:tc>
      </w:tr>
    </w:tbl>
    <w:p w14:paraId="124F0BC8" w14:textId="77777777" w:rsidR="00D40805" w:rsidRDefault="00D40805">
      <w:pPr>
        <w:pStyle w:val="TableParagraph"/>
        <w:sectPr w:rsidR="00D40805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D83B758" w14:textId="77777777" w:rsidR="00D40805" w:rsidRDefault="00BC6634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ОСНОВНОЙ</w:t>
      </w:r>
    </w:p>
    <w:p w14:paraId="411D93F2" w14:textId="77777777" w:rsidR="00D40805" w:rsidRDefault="00BC6634">
      <w:pPr>
        <w:spacing w:before="203"/>
        <w:ind w:left="122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26C170D3" w14:textId="77777777" w:rsidR="00D40805" w:rsidRDefault="00D40805">
      <w:pPr>
        <w:pStyle w:val="a3"/>
        <w:jc w:val="left"/>
        <w:rPr>
          <w:b/>
        </w:rPr>
      </w:pPr>
    </w:p>
    <w:p w14:paraId="6612142F" w14:textId="77777777" w:rsidR="00D40805" w:rsidRDefault="00D40805">
      <w:pPr>
        <w:pStyle w:val="a3"/>
        <w:spacing w:before="112"/>
        <w:jc w:val="left"/>
        <w:rPr>
          <w:b/>
        </w:rPr>
      </w:pPr>
    </w:p>
    <w:p w14:paraId="5E9D3E7E" w14:textId="77777777" w:rsidR="00D40805" w:rsidRDefault="00BC6634">
      <w:pPr>
        <w:pStyle w:val="a4"/>
        <w:numPr>
          <w:ilvl w:val="0"/>
          <w:numId w:val="4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173456F" w14:textId="77777777" w:rsidR="00D40805" w:rsidRDefault="00D40805">
      <w:pPr>
        <w:pStyle w:val="a3"/>
        <w:spacing w:before="19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0AFDF2B2" w14:textId="77777777">
        <w:trPr>
          <w:trHeight w:val="998"/>
        </w:trPr>
        <w:tc>
          <w:tcPr>
            <w:tcW w:w="1993" w:type="dxa"/>
          </w:tcPr>
          <w:p w14:paraId="4E3B8F1C" w14:textId="77777777" w:rsidR="00D40805" w:rsidRDefault="00BC6634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DEE1291" w14:textId="77777777" w:rsidR="00D40805" w:rsidRDefault="00BC6634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14:paraId="114B2603" w14:textId="77777777" w:rsidR="00D40805" w:rsidRDefault="00BC6634">
            <w:pPr>
              <w:pStyle w:val="TableParagraph"/>
              <w:spacing w:before="12" w:line="310" w:lineRule="atLeast"/>
              <w:ind w:left="369" w:right="19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40805" w14:paraId="0143755E" w14:textId="77777777">
        <w:trPr>
          <w:trHeight w:val="403"/>
        </w:trPr>
        <w:tc>
          <w:tcPr>
            <w:tcW w:w="1993" w:type="dxa"/>
          </w:tcPr>
          <w:p w14:paraId="4B545395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14:paraId="7D174874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19EA6BF0" w14:textId="77777777">
        <w:trPr>
          <w:trHeight w:val="403"/>
        </w:trPr>
        <w:tc>
          <w:tcPr>
            <w:tcW w:w="1993" w:type="dxa"/>
          </w:tcPr>
          <w:p w14:paraId="13FA47EE" w14:textId="77777777" w:rsidR="00D40805" w:rsidRDefault="00BC6634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14:paraId="03A63275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6B8DDF89" w14:textId="77777777">
        <w:trPr>
          <w:trHeight w:val="762"/>
        </w:trPr>
        <w:tc>
          <w:tcPr>
            <w:tcW w:w="1993" w:type="dxa"/>
          </w:tcPr>
          <w:p w14:paraId="513BA593" w14:textId="77777777" w:rsidR="00D40805" w:rsidRDefault="00BC6634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14:paraId="784BD041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F8139AA" w14:textId="77777777" w:rsidR="00D40805" w:rsidRDefault="00BC6634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[и])</w:t>
            </w:r>
          </w:p>
        </w:tc>
      </w:tr>
      <w:tr w:rsidR="00D40805" w14:paraId="196FFF37" w14:textId="77777777">
        <w:trPr>
          <w:trHeight w:val="402"/>
        </w:trPr>
        <w:tc>
          <w:tcPr>
            <w:tcW w:w="1993" w:type="dxa"/>
          </w:tcPr>
          <w:p w14:paraId="3CC56E20" w14:textId="77777777" w:rsidR="00D40805" w:rsidRDefault="00BC6634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14:paraId="7D1E9611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</w:tr>
      <w:tr w:rsidR="00D40805" w14:paraId="389AD522" w14:textId="77777777">
        <w:trPr>
          <w:trHeight w:val="763"/>
        </w:trPr>
        <w:tc>
          <w:tcPr>
            <w:tcW w:w="1993" w:type="dxa"/>
          </w:tcPr>
          <w:p w14:paraId="789EB054" w14:textId="77777777" w:rsidR="00D40805" w:rsidRDefault="00BC6634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14:paraId="7ADF6E10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Различать 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твёрдые,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</w:p>
          <w:p w14:paraId="688E5D36" w14:textId="77777777" w:rsidR="00D40805" w:rsidRDefault="00BC6634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(вне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слове)</w:t>
            </w:r>
          </w:p>
        </w:tc>
      </w:tr>
      <w:tr w:rsidR="00D40805" w14:paraId="04438A05" w14:textId="77777777">
        <w:trPr>
          <w:trHeight w:val="1120"/>
        </w:trPr>
        <w:tc>
          <w:tcPr>
            <w:tcW w:w="1993" w:type="dxa"/>
          </w:tcPr>
          <w:p w14:paraId="26EF3E23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32F94D0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14:paraId="136CD013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  <w:p w14:paraId="50771A94" w14:textId="77777777" w:rsidR="00D40805" w:rsidRDefault="00BC6634">
            <w:pPr>
              <w:pStyle w:val="TableParagraph"/>
              <w:spacing w:before="10" w:line="35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>(простые случаи: слова без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стечения согласных); определять в слове ударный слог</w:t>
            </w:r>
          </w:p>
        </w:tc>
      </w:tr>
      <w:tr w:rsidR="00D40805" w14:paraId="75D0310C" w14:textId="77777777">
        <w:trPr>
          <w:trHeight w:val="763"/>
        </w:trPr>
        <w:tc>
          <w:tcPr>
            <w:tcW w:w="1993" w:type="dxa"/>
          </w:tcPr>
          <w:p w14:paraId="2E1284A9" w14:textId="77777777" w:rsidR="00D40805" w:rsidRDefault="00BC6634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83" w:type="dxa"/>
          </w:tcPr>
          <w:p w14:paraId="17780CA2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73895008" w14:textId="77777777" w:rsidR="00D40805" w:rsidRDefault="00BC6634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39789DEF" w14:textId="77777777">
        <w:trPr>
          <w:trHeight w:val="405"/>
        </w:trPr>
        <w:tc>
          <w:tcPr>
            <w:tcW w:w="1993" w:type="dxa"/>
          </w:tcPr>
          <w:p w14:paraId="4EF69A29" w14:textId="77777777" w:rsidR="00D40805" w:rsidRDefault="00BC6634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14:paraId="6584FA06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D40805" w14:paraId="4A20CDF0" w14:textId="77777777">
        <w:trPr>
          <w:trHeight w:val="402"/>
        </w:trPr>
        <w:tc>
          <w:tcPr>
            <w:tcW w:w="1993" w:type="dxa"/>
          </w:tcPr>
          <w:p w14:paraId="634FA6EC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14:paraId="01C3A86B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 «звук»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«буква»</w:t>
            </w:r>
          </w:p>
        </w:tc>
      </w:tr>
      <w:tr w:rsidR="00D40805" w14:paraId="72911605" w14:textId="77777777">
        <w:trPr>
          <w:trHeight w:val="762"/>
        </w:trPr>
        <w:tc>
          <w:tcPr>
            <w:tcW w:w="1993" w:type="dxa"/>
          </w:tcPr>
          <w:p w14:paraId="67894B73" w14:textId="77777777" w:rsidR="00D40805" w:rsidRDefault="00BC6634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14:paraId="192074C3" w14:textId="77777777" w:rsidR="00D40805" w:rsidRDefault="00BC6634">
            <w:pPr>
              <w:pStyle w:val="TableParagraph"/>
              <w:spacing w:before="4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ё,</w:t>
            </w:r>
          </w:p>
          <w:p w14:paraId="0D2C2B98" w14:textId="77777777" w:rsidR="00D40805" w:rsidRDefault="00BC6634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i/>
                <w:sz w:val="24"/>
              </w:rPr>
              <w:t>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53335203" w14:textId="77777777">
        <w:trPr>
          <w:trHeight w:val="403"/>
        </w:trPr>
        <w:tc>
          <w:tcPr>
            <w:tcW w:w="1993" w:type="dxa"/>
          </w:tcPr>
          <w:p w14:paraId="4306B9AC" w14:textId="77777777" w:rsidR="00D40805" w:rsidRDefault="00BC6634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14:paraId="740DDF10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D40805" w14:paraId="4C31206C" w14:textId="77777777">
        <w:trPr>
          <w:trHeight w:val="763"/>
        </w:trPr>
        <w:tc>
          <w:tcPr>
            <w:tcW w:w="1993" w:type="dxa"/>
          </w:tcPr>
          <w:p w14:paraId="72DE17D3" w14:textId="77777777" w:rsidR="00D40805" w:rsidRDefault="00BC6634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14:paraId="4D44F895" w14:textId="77777777" w:rsidR="00D40805" w:rsidRDefault="00BC6634">
            <w:pPr>
              <w:pStyle w:val="TableParagraph"/>
              <w:tabs>
                <w:tab w:val="left" w:pos="2134"/>
                <w:tab w:val="left" w:pos="3088"/>
                <w:tab w:val="left" w:pos="5422"/>
                <w:tab w:val="left" w:pos="6156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букв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6A013A94" w14:textId="77777777" w:rsidR="00D40805" w:rsidRDefault="00BC6634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алфавита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D40805" w14:paraId="79C421D1" w14:textId="77777777">
        <w:trPr>
          <w:trHeight w:val="763"/>
        </w:trPr>
        <w:tc>
          <w:tcPr>
            <w:tcW w:w="1993" w:type="dxa"/>
          </w:tcPr>
          <w:p w14:paraId="13B5B537" w14:textId="77777777" w:rsidR="00D40805" w:rsidRDefault="00BC6634">
            <w:pPr>
              <w:pStyle w:val="TableParagraph"/>
              <w:spacing w:before="219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183" w:type="dxa"/>
          </w:tcPr>
          <w:p w14:paraId="3CF5BAA0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аккуратным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разборчивым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почерком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искажений</w:t>
            </w:r>
          </w:p>
          <w:p w14:paraId="3A055614" w14:textId="77777777" w:rsidR="00D40805" w:rsidRDefault="00BC6634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заглавные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09B8A046" w14:textId="77777777">
        <w:trPr>
          <w:trHeight w:val="760"/>
        </w:trPr>
        <w:tc>
          <w:tcPr>
            <w:tcW w:w="1993" w:type="dxa"/>
          </w:tcPr>
          <w:p w14:paraId="745245FC" w14:textId="77777777" w:rsidR="00D40805" w:rsidRDefault="00BC6634">
            <w:pPr>
              <w:pStyle w:val="TableParagraph"/>
              <w:spacing w:before="21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183" w:type="dxa"/>
          </w:tcPr>
          <w:p w14:paraId="1353C684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0FF37412" w14:textId="77777777" w:rsidR="00D40805" w:rsidRDefault="00BC6634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777019E6" w14:textId="77777777">
        <w:trPr>
          <w:trHeight w:val="405"/>
        </w:trPr>
        <w:tc>
          <w:tcPr>
            <w:tcW w:w="1993" w:type="dxa"/>
          </w:tcPr>
          <w:p w14:paraId="0AE946B8" w14:textId="77777777" w:rsidR="00D40805" w:rsidRDefault="00BC6634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14:paraId="324AB78B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3E22B083" w14:textId="77777777">
        <w:trPr>
          <w:trHeight w:val="402"/>
        </w:trPr>
        <w:tc>
          <w:tcPr>
            <w:tcW w:w="1993" w:type="dxa"/>
          </w:tcPr>
          <w:p w14:paraId="229E748F" w14:textId="77777777" w:rsidR="00D40805" w:rsidRDefault="00BC6634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14:paraId="33EA49EC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D40805" w14:paraId="6E5851D3" w14:textId="77777777">
        <w:trPr>
          <w:trHeight w:val="400"/>
        </w:trPr>
        <w:tc>
          <w:tcPr>
            <w:tcW w:w="1993" w:type="dxa"/>
          </w:tcPr>
          <w:p w14:paraId="53DA59E5" w14:textId="77777777" w:rsidR="00D40805" w:rsidRDefault="00BC6634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14:paraId="7AB78AE4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</w:tbl>
    <w:p w14:paraId="4D47F560" w14:textId="77777777" w:rsidR="00D40805" w:rsidRDefault="00D40805">
      <w:pPr>
        <w:pStyle w:val="TableParagraph"/>
        <w:rPr>
          <w:sz w:val="24"/>
        </w:rPr>
        <w:sectPr w:rsidR="00D40805">
          <w:pgSz w:w="11910" w:h="16390"/>
          <w:pgMar w:top="1060" w:right="708" w:bottom="956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649B06FE" w14:textId="77777777">
        <w:trPr>
          <w:trHeight w:val="763"/>
        </w:trPr>
        <w:tc>
          <w:tcPr>
            <w:tcW w:w="1993" w:type="dxa"/>
          </w:tcPr>
          <w:p w14:paraId="5C9D491A" w14:textId="77777777" w:rsidR="00D40805" w:rsidRDefault="00BC6634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3.3</w:t>
            </w:r>
          </w:p>
        </w:tc>
        <w:tc>
          <w:tcPr>
            <w:tcW w:w="7183" w:type="dxa"/>
          </w:tcPr>
          <w:p w14:paraId="190A537F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3C31FBF0" w14:textId="77777777" w:rsidR="00D40805" w:rsidRDefault="00BC6634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71B7D697" w14:textId="77777777">
        <w:trPr>
          <w:trHeight w:val="405"/>
        </w:trPr>
        <w:tc>
          <w:tcPr>
            <w:tcW w:w="1993" w:type="dxa"/>
          </w:tcPr>
          <w:p w14:paraId="2A683230" w14:textId="77777777" w:rsidR="00D40805" w:rsidRDefault="00BC6634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83" w:type="dxa"/>
          </w:tcPr>
          <w:p w14:paraId="7A5A3533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2B71D10E" w14:textId="77777777">
        <w:trPr>
          <w:trHeight w:val="403"/>
        </w:trPr>
        <w:tc>
          <w:tcPr>
            <w:tcW w:w="1993" w:type="dxa"/>
          </w:tcPr>
          <w:p w14:paraId="34B062CE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83" w:type="dxa"/>
          </w:tcPr>
          <w:p w14:paraId="6DCB4DBA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D40805" w14:paraId="403EE295" w14:textId="77777777">
        <w:trPr>
          <w:trHeight w:val="402"/>
        </w:trPr>
        <w:tc>
          <w:tcPr>
            <w:tcW w:w="1993" w:type="dxa"/>
          </w:tcPr>
          <w:p w14:paraId="486DE2EC" w14:textId="77777777" w:rsidR="00D40805" w:rsidRDefault="00BC6634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83" w:type="dxa"/>
          </w:tcPr>
          <w:p w14:paraId="3AA75399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71DD7C91" w14:textId="77777777">
        <w:trPr>
          <w:trHeight w:val="762"/>
        </w:trPr>
        <w:tc>
          <w:tcPr>
            <w:tcW w:w="1993" w:type="dxa"/>
          </w:tcPr>
          <w:p w14:paraId="47874B57" w14:textId="77777777" w:rsidR="00D40805" w:rsidRDefault="00BC6634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83" w:type="dxa"/>
          </w:tcPr>
          <w:p w14:paraId="2C6220F3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4B96C3AC" w14:textId="77777777" w:rsidR="00D40805" w:rsidRDefault="00BC6634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3900566A" w14:textId="77777777">
        <w:trPr>
          <w:trHeight w:val="403"/>
        </w:trPr>
        <w:tc>
          <w:tcPr>
            <w:tcW w:w="1993" w:type="dxa"/>
          </w:tcPr>
          <w:p w14:paraId="5900B3C5" w14:textId="77777777" w:rsidR="00D40805" w:rsidRDefault="00BC6634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83" w:type="dxa"/>
          </w:tcPr>
          <w:p w14:paraId="0AFD7864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1942AD79" w14:textId="77777777">
        <w:trPr>
          <w:trHeight w:val="1123"/>
        </w:trPr>
        <w:tc>
          <w:tcPr>
            <w:tcW w:w="1993" w:type="dxa"/>
          </w:tcPr>
          <w:p w14:paraId="5D00024A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464AC4B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83" w:type="dxa"/>
          </w:tcPr>
          <w:p w14:paraId="0532AA2B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</w:t>
            </w:r>
          </w:p>
          <w:p w14:paraId="03B6DCD6" w14:textId="77777777" w:rsidR="00D40805" w:rsidRDefault="00BC6634">
            <w:pPr>
              <w:pStyle w:val="TableParagraph"/>
              <w:tabs>
                <w:tab w:val="left" w:pos="978"/>
                <w:tab w:val="left" w:pos="1982"/>
                <w:tab w:val="left" w:pos="3810"/>
                <w:tab w:val="left" w:pos="4842"/>
                <w:tab w:val="left" w:pos="6938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восклицательный знаки</w:t>
            </w:r>
          </w:p>
        </w:tc>
      </w:tr>
      <w:tr w:rsidR="00D40805" w14:paraId="3C22E708" w14:textId="77777777">
        <w:trPr>
          <w:trHeight w:val="2913"/>
        </w:trPr>
        <w:tc>
          <w:tcPr>
            <w:tcW w:w="1993" w:type="dxa"/>
          </w:tcPr>
          <w:p w14:paraId="2E05C97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F0F5B5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2EC78D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CAA74F7" w14:textId="77777777" w:rsidR="00D40805" w:rsidRDefault="00D40805">
            <w:pPr>
              <w:pStyle w:val="TableParagraph"/>
              <w:spacing w:before="192"/>
              <w:rPr>
                <w:b/>
                <w:sz w:val="24"/>
              </w:rPr>
            </w:pPr>
          </w:p>
          <w:p w14:paraId="4256149A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183" w:type="dxa"/>
          </w:tcPr>
          <w:p w14:paraId="7B612EDC" w14:textId="77777777" w:rsidR="00D40805" w:rsidRDefault="00BC6634">
            <w:pPr>
              <w:pStyle w:val="TableParagraph"/>
              <w:spacing w:before="41" w:line="312" w:lineRule="auto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 клички животных); перенос слов по слогам (простые случаи: слова из слогов типа «согласный + гласный»); гласные после шипящих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жи,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ча, ща,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щу</w:t>
            </w:r>
            <w:r>
              <w:rPr>
                <w:sz w:val="24"/>
              </w:rPr>
              <w:t>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непроверяемые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14:paraId="5A4FA2BC" w14:textId="77777777" w:rsidR="00D40805" w:rsidRDefault="00BC6634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D40805" w14:paraId="00A8C639" w14:textId="77777777">
        <w:trPr>
          <w:trHeight w:val="763"/>
        </w:trPr>
        <w:tc>
          <w:tcPr>
            <w:tcW w:w="1993" w:type="dxa"/>
          </w:tcPr>
          <w:p w14:paraId="2205E47E" w14:textId="77777777" w:rsidR="00D40805" w:rsidRDefault="00BC6634">
            <w:pPr>
              <w:pStyle w:val="TableParagraph"/>
              <w:spacing w:before="22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183" w:type="dxa"/>
          </w:tcPr>
          <w:p w14:paraId="571B6D4B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3CC6F0" w14:textId="77777777" w:rsidR="00D40805" w:rsidRDefault="00BC6634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121132A6" w14:textId="77777777">
        <w:trPr>
          <w:trHeight w:val="1123"/>
        </w:trPr>
        <w:tc>
          <w:tcPr>
            <w:tcW w:w="1993" w:type="dxa"/>
          </w:tcPr>
          <w:p w14:paraId="65C934CC" w14:textId="77777777" w:rsidR="00D40805" w:rsidRDefault="00D40805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2FB69DF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183" w:type="dxa"/>
          </w:tcPr>
          <w:p w14:paraId="32198DAB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14:paraId="195CA421" w14:textId="77777777" w:rsidR="00D40805" w:rsidRDefault="00BC6634">
            <w:pPr>
              <w:pStyle w:val="TableParagraph"/>
              <w:spacing w:before="10" w:line="35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>предложения из 3 – 5 слов, тексты объёмом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 более 20 слов,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правописание которых не расходится с произношением</w:t>
            </w:r>
          </w:p>
        </w:tc>
      </w:tr>
      <w:tr w:rsidR="00D40805" w14:paraId="6A5CD078" w14:textId="77777777">
        <w:trPr>
          <w:trHeight w:val="402"/>
        </w:trPr>
        <w:tc>
          <w:tcPr>
            <w:tcW w:w="1993" w:type="dxa"/>
          </w:tcPr>
          <w:p w14:paraId="38D0C7AC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183" w:type="dxa"/>
          </w:tcPr>
          <w:p w14:paraId="3C88E242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D40805" w14:paraId="5CA506CF" w14:textId="77777777">
        <w:trPr>
          <w:trHeight w:val="402"/>
        </w:trPr>
        <w:tc>
          <w:tcPr>
            <w:tcW w:w="1993" w:type="dxa"/>
          </w:tcPr>
          <w:p w14:paraId="05B68B47" w14:textId="77777777" w:rsidR="00D40805" w:rsidRDefault="00BC6634">
            <w:pPr>
              <w:pStyle w:val="TableParagraph"/>
              <w:spacing w:before="41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83" w:type="dxa"/>
          </w:tcPr>
          <w:p w14:paraId="4709C3B0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0BE15C86" w14:textId="77777777">
        <w:trPr>
          <w:trHeight w:val="405"/>
        </w:trPr>
        <w:tc>
          <w:tcPr>
            <w:tcW w:w="1993" w:type="dxa"/>
          </w:tcPr>
          <w:p w14:paraId="4203252A" w14:textId="77777777" w:rsidR="00D40805" w:rsidRDefault="00BC6634">
            <w:pPr>
              <w:pStyle w:val="TableParagraph"/>
              <w:spacing w:before="4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183" w:type="dxa"/>
          </w:tcPr>
          <w:p w14:paraId="0DB5A0AA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D40805" w14:paraId="3DEDD677" w14:textId="77777777">
        <w:trPr>
          <w:trHeight w:val="1121"/>
        </w:trPr>
        <w:tc>
          <w:tcPr>
            <w:tcW w:w="1993" w:type="dxa"/>
          </w:tcPr>
          <w:p w14:paraId="5FA72E16" w14:textId="77777777" w:rsidR="00D40805" w:rsidRDefault="00D40805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B9FDEAE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183" w:type="dxa"/>
          </w:tcPr>
          <w:p w14:paraId="2F2E872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пониманием)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7031FF6" w14:textId="77777777" w:rsidR="00D40805" w:rsidRDefault="00BC6634">
            <w:pPr>
              <w:pStyle w:val="TableParagraph"/>
              <w:spacing w:before="10" w:line="35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препинания в конце предложения</w:t>
            </w:r>
          </w:p>
        </w:tc>
      </w:tr>
      <w:tr w:rsidR="00D40805" w14:paraId="6EB79BF4" w14:textId="77777777">
        <w:trPr>
          <w:trHeight w:val="760"/>
        </w:trPr>
        <w:tc>
          <w:tcPr>
            <w:tcW w:w="1993" w:type="dxa"/>
          </w:tcPr>
          <w:p w14:paraId="6849729D" w14:textId="77777777" w:rsidR="00D40805" w:rsidRDefault="00BC6634">
            <w:pPr>
              <w:pStyle w:val="TableParagraph"/>
              <w:spacing w:before="21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183" w:type="dxa"/>
          </w:tcPr>
          <w:p w14:paraId="64BED3A4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3–5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сюжетным</w:t>
            </w:r>
          </w:p>
          <w:p w14:paraId="07CA15EB" w14:textId="77777777" w:rsidR="00D40805" w:rsidRDefault="00BC6634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14:paraId="14E6D9B4" w14:textId="77777777" w:rsidR="00D40805" w:rsidRDefault="00D40805">
      <w:pPr>
        <w:pStyle w:val="a3"/>
        <w:spacing w:before="197"/>
        <w:jc w:val="left"/>
        <w:rPr>
          <w:b/>
        </w:rPr>
      </w:pPr>
    </w:p>
    <w:p w14:paraId="773A7DD1" w14:textId="77777777" w:rsidR="00D40805" w:rsidRDefault="00BC6634">
      <w:pPr>
        <w:pStyle w:val="a4"/>
        <w:numPr>
          <w:ilvl w:val="0"/>
          <w:numId w:val="4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9F9BA4E" w14:textId="77777777" w:rsidR="00D40805" w:rsidRDefault="00D40805">
      <w:pPr>
        <w:pStyle w:val="a4"/>
        <w:jc w:val="left"/>
        <w:rPr>
          <w:b/>
          <w:sz w:val="28"/>
        </w:rPr>
        <w:sectPr w:rsidR="00D4080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44038E96" w14:textId="77777777">
        <w:trPr>
          <w:trHeight w:val="998"/>
        </w:trPr>
        <w:tc>
          <w:tcPr>
            <w:tcW w:w="1993" w:type="dxa"/>
          </w:tcPr>
          <w:p w14:paraId="1C6D1416" w14:textId="77777777" w:rsidR="00D40805" w:rsidRDefault="00BC6634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Код</w:t>
            </w:r>
          </w:p>
          <w:p w14:paraId="1FA849FD" w14:textId="77777777" w:rsidR="00D40805" w:rsidRDefault="00BC6634">
            <w:pPr>
              <w:pStyle w:val="TableParagraph"/>
              <w:spacing w:before="9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14:paraId="162B3904" w14:textId="77777777" w:rsidR="00D40805" w:rsidRDefault="00BC6634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основной</w:t>
            </w:r>
          </w:p>
          <w:p w14:paraId="13371A95" w14:textId="77777777" w:rsidR="00D40805" w:rsidRDefault="00BC6634">
            <w:pPr>
              <w:pStyle w:val="TableParagraph"/>
              <w:spacing w:before="9" w:line="310" w:lineRule="atLeast"/>
              <w:ind w:left="369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40805" w14:paraId="7B786C66" w14:textId="77777777">
        <w:trPr>
          <w:trHeight w:val="431"/>
        </w:trPr>
        <w:tc>
          <w:tcPr>
            <w:tcW w:w="1993" w:type="dxa"/>
          </w:tcPr>
          <w:p w14:paraId="5781DCC5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14:paraId="2BFF47F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23F919B7" w14:textId="77777777">
        <w:trPr>
          <w:trHeight w:val="1591"/>
        </w:trPr>
        <w:tc>
          <w:tcPr>
            <w:tcW w:w="1993" w:type="dxa"/>
          </w:tcPr>
          <w:p w14:paraId="55E3828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4148B62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333E380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14:paraId="28AB887B" w14:textId="77777777" w:rsidR="00D40805" w:rsidRDefault="00BC6634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(мягкости);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согласный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парный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(непарный)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579FAE93" w14:textId="77777777" w:rsidR="00D40805" w:rsidRDefault="00BC6634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звонкости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(глухости)</w:t>
            </w:r>
          </w:p>
        </w:tc>
      </w:tr>
      <w:tr w:rsidR="00D40805" w14:paraId="6885FD7D" w14:textId="77777777">
        <w:trPr>
          <w:trHeight w:val="815"/>
        </w:trPr>
        <w:tc>
          <w:tcPr>
            <w:tcW w:w="1993" w:type="dxa"/>
          </w:tcPr>
          <w:p w14:paraId="265C52EE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14:paraId="3EE638F2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21237681" w14:textId="77777777" w:rsidR="00D40805" w:rsidRDefault="00BC6634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D40805" w14:paraId="73DC118F" w14:textId="77777777">
        <w:trPr>
          <w:trHeight w:val="818"/>
        </w:trPr>
        <w:tc>
          <w:tcPr>
            <w:tcW w:w="1993" w:type="dxa"/>
          </w:tcPr>
          <w:p w14:paraId="775AA150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14:paraId="6AEB7265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  <w:p w14:paraId="6590821A" w14:textId="77777777" w:rsidR="00D40805" w:rsidRDefault="00BC6634">
            <w:pPr>
              <w:pStyle w:val="TableParagraph"/>
              <w:spacing w:before="11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ё, 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</w:tc>
      </w:tr>
      <w:tr w:rsidR="00D40805" w14:paraId="1DF499A2" w14:textId="77777777">
        <w:trPr>
          <w:trHeight w:val="818"/>
        </w:trPr>
        <w:tc>
          <w:tcPr>
            <w:tcW w:w="1993" w:type="dxa"/>
          </w:tcPr>
          <w:p w14:paraId="5C9A8D4A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14:paraId="302B30EB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4006378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230C884B" w14:textId="77777777">
        <w:trPr>
          <w:trHeight w:val="431"/>
        </w:trPr>
        <w:tc>
          <w:tcPr>
            <w:tcW w:w="1993" w:type="dxa"/>
          </w:tcPr>
          <w:p w14:paraId="4BB6A7AE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14:paraId="394B9128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-2"/>
                <w:sz w:val="24"/>
              </w:rPr>
              <w:t xml:space="preserve"> учебника</w:t>
            </w:r>
          </w:p>
        </w:tc>
      </w:tr>
      <w:tr w:rsidR="00D40805" w14:paraId="4F0B634E" w14:textId="77777777">
        <w:trPr>
          <w:trHeight w:val="1204"/>
        </w:trPr>
        <w:tc>
          <w:tcPr>
            <w:tcW w:w="1993" w:type="dxa"/>
          </w:tcPr>
          <w:p w14:paraId="32D57A24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2BB8933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183" w:type="dxa"/>
          </w:tcPr>
          <w:p w14:paraId="2F8B465D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0D1739A7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1EA0CF4A" w14:textId="77777777">
        <w:trPr>
          <w:trHeight w:val="431"/>
        </w:trPr>
        <w:tc>
          <w:tcPr>
            <w:tcW w:w="1993" w:type="dxa"/>
          </w:tcPr>
          <w:p w14:paraId="02ED848D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14:paraId="6D02C73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00D07B0C" w14:textId="77777777">
        <w:trPr>
          <w:trHeight w:val="816"/>
        </w:trPr>
        <w:tc>
          <w:tcPr>
            <w:tcW w:w="1993" w:type="dxa"/>
          </w:tcPr>
          <w:p w14:paraId="1A3D19AF" w14:textId="77777777" w:rsidR="00D40805" w:rsidRDefault="00BC6634">
            <w:pPr>
              <w:pStyle w:val="TableParagraph"/>
              <w:spacing w:before="23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14:paraId="350F1336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14:paraId="1E60C0C8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</w:t>
            </w:r>
          </w:p>
        </w:tc>
      </w:tr>
      <w:tr w:rsidR="00D40805" w14:paraId="13FD7B1A" w14:textId="77777777">
        <w:trPr>
          <w:trHeight w:val="818"/>
        </w:trPr>
        <w:tc>
          <w:tcPr>
            <w:tcW w:w="1993" w:type="dxa"/>
          </w:tcPr>
          <w:p w14:paraId="590D2C49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14:paraId="6968DDCF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(без</w:t>
            </w:r>
          </w:p>
          <w:p w14:paraId="77124C13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D40805" w14:paraId="7CFE1763" w14:textId="77777777">
        <w:trPr>
          <w:trHeight w:val="431"/>
        </w:trPr>
        <w:tc>
          <w:tcPr>
            <w:tcW w:w="1993" w:type="dxa"/>
          </w:tcPr>
          <w:p w14:paraId="7E685435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14:paraId="0373653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словарём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D40805" w14:paraId="5625951D" w14:textId="77777777">
        <w:trPr>
          <w:trHeight w:val="1204"/>
        </w:trPr>
        <w:tc>
          <w:tcPr>
            <w:tcW w:w="1993" w:type="dxa"/>
          </w:tcPr>
          <w:p w14:paraId="3AD42435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77DC6D0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14:paraId="2F41174B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6F276A4A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4764A237" w14:textId="77777777">
        <w:trPr>
          <w:trHeight w:val="431"/>
        </w:trPr>
        <w:tc>
          <w:tcPr>
            <w:tcW w:w="1993" w:type="dxa"/>
          </w:tcPr>
          <w:p w14:paraId="7AD659AA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14:paraId="0C3AD0B0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D40805" w14:paraId="4E683980" w14:textId="77777777">
        <w:trPr>
          <w:trHeight w:val="430"/>
        </w:trPr>
        <w:tc>
          <w:tcPr>
            <w:tcW w:w="1993" w:type="dxa"/>
          </w:tcPr>
          <w:p w14:paraId="7AAFED3F" w14:textId="77777777" w:rsidR="00D40805" w:rsidRDefault="00BC6634">
            <w:pPr>
              <w:pStyle w:val="TableParagraph"/>
              <w:spacing w:before="3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14:paraId="4A2D7ED9" w14:textId="77777777" w:rsidR="00D40805" w:rsidRDefault="00BC6634">
            <w:pPr>
              <w:pStyle w:val="TableParagraph"/>
              <w:spacing w:before="37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197F6B55" w14:textId="77777777">
        <w:trPr>
          <w:trHeight w:val="431"/>
        </w:trPr>
        <w:tc>
          <w:tcPr>
            <w:tcW w:w="1993" w:type="dxa"/>
          </w:tcPr>
          <w:p w14:paraId="0F72C835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14:paraId="4177518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37AF07FB" w14:textId="77777777">
        <w:trPr>
          <w:trHeight w:val="431"/>
        </w:trPr>
        <w:tc>
          <w:tcPr>
            <w:tcW w:w="1993" w:type="dxa"/>
          </w:tcPr>
          <w:p w14:paraId="484553B3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183" w:type="dxa"/>
          </w:tcPr>
          <w:p w14:paraId="26A8E03B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</w:tr>
      <w:tr w:rsidR="00D40805" w14:paraId="6D29F269" w14:textId="77777777">
        <w:trPr>
          <w:trHeight w:val="1202"/>
        </w:trPr>
        <w:tc>
          <w:tcPr>
            <w:tcW w:w="1993" w:type="dxa"/>
          </w:tcPr>
          <w:p w14:paraId="50D20C23" w14:textId="77777777" w:rsidR="00D40805" w:rsidRDefault="00D40805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25288065" w14:textId="77777777" w:rsidR="00D40805" w:rsidRDefault="00BC6634">
            <w:pPr>
              <w:pStyle w:val="TableParagraph"/>
              <w:spacing w:before="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183" w:type="dxa"/>
          </w:tcPr>
          <w:p w14:paraId="1DD268D4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2C0C4118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</w:tbl>
    <w:p w14:paraId="7D4584ED" w14:textId="77777777" w:rsidR="00D40805" w:rsidRDefault="00D40805">
      <w:pPr>
        <w:pStyle w:val="TableParagraph"/>
        <w:rPr>
          <w:sz w:val="24"/>
        </w:rPr>
        <w:sectPr w:rsidR="00D40805">
          <w:pgSz w:w="11910" w:h="16390"/>
          <w:pgMar w:top="1120" w:right="708" w:bottom="122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292F92BE" w14:textId="77777777">
        <w:trPr>
          <w:trHeight w:val="431"/>
        </w:trPr>
        <w:tc>
          <w:tcPr>
            <w:tcW w:w="1993" w:type="dxa"/>
          </w:tcPr>
          <w:p w14:paraId="6F096FC1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183" w:type="dxa"/>
          </w:tcPr>
          <w:p w14:paraId="5811427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3B323C87" w14:textId="77777777">
        <w:trPr>
          <w:trHeight w:val="432"/>
        </w:trPr>
        <w:tc>
          <w:tcPr>
            <w:tcW w:w="1993" w:type="dxa"/>
          </w:tcPr>
          <w:p w14:paraId="211D4FC1" w14:textId="77777777" w:rsidR="00D40805" w:rsidRDefault="00BC6634">
            <w:pPr>
              <w:pStyle w:val="TableParagraph"/>
              <w:spacing w:before="39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83" w:type="dxa"/>
          </w:tcPr>
          <w:p w14:paraId="7C895296" w14:textId="77777777" w:rsidR="00D40805" w:rsidRDefault="00BC6634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«кто?», </w:t>
            </w:r>
            <w:r>
              <w:rPr>
                <w:spacing w:val="-2"/>
                <w:sz w:val="24"/>
              </w:rPr>
              <w:t>«что?»</w:t>
            </w:r>
          </w:p>
        </w:tc>
      </w:tr>
      <w:tr w:rsidR="00D40805" w14:paraId="015EEF35" w14:textId="77777777">
        <w:trPr>
          <w:trHeight w:val="818"/>
        </w:trPr>
        <w:tc>
          <w:tcPr>
            <w:tcW w:w="1993" w:type="dxa"/>
          </w:tcPr>
          <w:p w14:paraId="1148E096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83" w:type="dxa"/>
          </w:tcPr>
          <w:p w14:paraId="33DC904B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2F9850C2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сделать?»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D40805" w14:paraId="3ACAE684" w14:textId="77777777">
        <w:trPr>
          <w:trHeight w:val="818"/>
        </w:trPr>
        <w:tc>
          <w:tcPr>
            <w:tcW w:w="1993" w:type="dxa"/>
          </w:tcPr>
          <w:p w14:paraId="320B77BB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83" w:type="dxa"/>
          </w:tcPr>
          <w:p w14:paraId="7CFD129A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«какой?»,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«какая?»,</w:t>
            </w:r>
          </w:p>
          <w:p w14:paraId="13BFA934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«какое?»,</w:t>
            </w:r>
            <w:r>
              <w:rPr>
                <w:spacing w:val="-2"/>
                <w:sz w:val="24"/>
              </w:rPr>
              <w:t xml:space="preserve"> «какие?»</w:t>
            </w:r>
          </w:p>
        </w:tc>
      </w:tr>
      <w:tr w:rsidR="00D40805" w14:paraId="12D4751A" w14:textId="77777777">
        <w:trPr>
          <w:trHeight w:val="1204"/>
        </w:trPr>
        <w:tc>
          <w:tcPr>
            <w:tcW w:w="1993" w:type="dxa"/>
          </w:tcPr>
          <w:p w14:paraId="14FA1964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9ACD716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183" w:type="dxa"/>
          </w:tcPr>
          <w:p w14:paraId="56C444F4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429615F0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0466C634" w14:textId="77777777">
        <w:trPr>
          <w:trHeight w:val="429"/>
        </w:trPr>
        <w:tc>
          <w:tcPr>
            <w:tcW w:w="1993" w:type="dxa"/>
          </w:tcPr>
          <w:p w14:paraId="7B9D22E9" w14:textId="77777777" w:rsidR="00D40805" w:rsidRDefault="00BC6634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83" w:type="dxa"/>
          </w:tcPr>
          <w:p w14:paraId="565134E3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29D4F170" w14:textId="77777777">
        <w:trPr>
          <w:trHeight w:val="818"/>
        </w:trPr>
        <w:tc>
          <w:tcPr>
            <w:tcW w:w="1993" w:type="dxa"/>
          </w:tcPr>
          <w:p w14:paraId="75CE7548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83" w:type="dxa"/>
          </w:tcPr>
          <w:p w14:paraId="0C76346F" w14:textId="77777777" w:rsidR="00D40805" w:rsidRDefault="00BC6634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DC641BE" w14:textId="77777777" w:rsidR="00D40805" w:rsidRDefault="00BC6634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D40805" w14:paraId="20FFB7E0" w14:textId="77777777">
        <w:trPr>
          <w:trHeight w:val="818"/>
        </w:trPr>
        <w:tc>
          <w:tcPr>
            <w:tcW w:w="1993" w:type="dxa"/>
          </w:tcPr>
          <w:p w14:paraId="693F203D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183" w:type="dxa"/>
          </w:tcPr>
          <w:p w14:paraId="35C4BA1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  <w:p w14:paraId="5724272C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смысловую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</w:tr>
      <w:tr w:rsidR="00D40805" w14:paraId="63C97191" w14:textId="77777777">
        <w:trPr>
          <w:trHeight w:val="1204"/>
        </w:trPr>
        <w:tc>
          <w:tcPr>
            <w:tcW w:w="1993" w:type="dxa"/>
          </w:tcPr>
          <w:p w14:paraId="0D3DCDA4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706C813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183" w:type="dxa"/>
          </w:tcPr>
          <w:p w14:paraId="7A363CEB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0DCBF02C" w14:textId="77777777" w:rsidR="00D40805" w:rsidRDefault="00BC6634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48797A24" w14:textId="77777777">
        <w:trPr>
          <w:trHeight w:val="431"/>
        </w:trPr>
        <w:tc>
          <w:tcPr>
            <w:tcW w:w="1993" w:type="dxa"/>
          </w:tcPr>
          <w:p w14:paraId="4216C09C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83" w:type="dxa"/>
          </w:tcPr>
          <w:p w14:paraId="7DE800F4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37C4CA68" w14:textId="77777777">
        <w:trPr>
          <w:trHeight w:val="3134"/>
        </w:trPr>
        <w:tc>
          <w:tcPr>
            <w:tcW w:w="1993" w:type="dxa"/>
          </w:tcPr>
          <w:p w14:paraId="774F875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07699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6AE28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3814DF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299501B" w14:textId="77777777" w:rsidR="00D40805" w:rsidRDefault="00D40805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EA2DEF2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183" w:type="dxa"/>
          </w:tcPr>
          <w:p w14:paraId="094FBA2A" w14:textId="77777777" w:rsidR="00D40805" w:rsidRDefault="00BC6634">
            <w:pPr>
              <w:pStyle w:val="TableParagraph"/>
              <w:spacing w:before="36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правописания, в том числе: сочетания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чк,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чн,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чт;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щн,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нч</w:t>
            </w:r>
            <w:r>
              <w:rPr>
                <w:sz w:val="24"/>
              </w:rPr>
              <w:t>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корне слова; парные звонкие и глухие согласные в корне слова; непроверяемые гласные и согласные (перечень слов в орфографическом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словаре учебника);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именах, отчествах,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 названиях;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раздельное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написание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предлогов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именами</w:t>
            </w:r>
          </w:p>
          <w:p w14:paraId="52A5A557" w14:textId="77777777" w:rsidR="00D40805" w:rsidRDefault="00BC6634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существительными,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D40805" w14:paraId="588EE279" w14:textId="77777777">
        <w:trPr>
          <w:trHeight w:val="818"/>
        </w:trPr>
        <w:tc>
          <w:tcPr>
            <w:tcW w:w="1993" w:type="dxa"/>
          </w:tcPr>
          <w:p w14:paraId="1395BC6B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183" w:type="dxa"/>
          </w:tcPr>
          <w:p w14:paraId="726A1708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B0276A7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D40805" w14:paraId="0DAA05E5" w14:textId="77777777">
        <w:trPr>
          <w:trHeight w:val="818"/>
        </w:trPr>
        <w:tc>
          <w:tcPr>
            <w:tcW w:w="1993" w:type="dxa"/>
          </w:tcPr>
          <w:p w14:paraId="7C9314E5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183" w:type="dxa"/>
          </w:tcPr>
          <w:p w14:paraId="3195865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04F4F82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7AAD3453" w14:textId="77777777">
        <w:trPr>
          <w:trHeight w:val="1204"/>
        </w:trPr>
        <w:tc>
          <w:tcPr>
            <w:tcW w:w="1993" w:type="dxa"/>
          </w:tcPr>
          <w:p w14:paraId="4EB0E999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3FE7064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183" w:type="dxa"/>
          </w:tcPr>
          <w:p w14:paraId="032A960E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14:paraId="13CB55F4" w14:textId="77777777" w:rsidR="00D40805" w:rsidRDefault="00BC6634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учётом изученных правил правописания</w:t>
            </w:r>
          </w:p>
        </w:tc>
      </w:tr>
      <w:tr w:rsidR="00D40805" w14:paraId="5C3CFAC8" w14:textId="77777777">
        <w:trPr>
          <w:trHeight w:val="429"/>
        </w:trPr>
        <w:tc>
          <w:tcPr>
            <w:tcW w:w="1993" w:type="dxa"/>
          </w:tcPr>
          <w:p w14:paraId="61BD5E52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183" w:type="dxa"/>
          </w:tcPr>
          <w:p w14:paraId="38D84788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</w:tbl>
    <w:p w14:paraId="2A6DA459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16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54E909AD" w14:textId="77777777">
        <w:trPr>
          <w:trHeight w:val="431"/>
        </w:trPr>
        <w:tc>
          <w:tcPr>
            <w:tcW w:w="1993" w:type="dxa"/>
          </w:tcPr>
          <w:p w14:paraId="4B46AE11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6.6</w:t>
            </w:r>
          </w:p>
        </w:tc>
        <w:tc>
          <w:tcPr>
            <w:tcW w:w="7183" w:type="dxa"/>
          </w:tcPr>
          <w:p w14:paraId="7190A3CE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D40805" w14:paraId="768D9C1E" w14:textId="77777777">
        <w:trPr>
          <w:trHeight w:val="432"/>
        </w:trPr>
        <w:tc>
          <w:tcPr>
            <w:tcW w:w="1993" w:type="dxa"/>
          </w:tcPr>
          <w:p w14:paraId="0B2504CC" w14:textId="77777777" w:rsidR="00D40805" w:rsidRDefault="00BC6634">
            <w:pPr>
              <w:pStyle w:val="TableParagraph"/>
              <w:spacing w:before="39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83" w:type="dxa"/>
          </w:tcPr>
          <w:p w14:paraId="2635BC82" w14:textId="77777777" w:rsidR="00D40805" w:rsidRDefault="00BC6634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40F34DEB" w14:textId="77777777">
        <w:trPr>
          <w:trHeight w:val="1204"/>
        </w:trPr>
        <w:tc>
          <w:tcPr>
            <w:tcW w:w="1993" w:type="dxa"/>
          </w:tcPr>
          <w:p w14:paraId="31AB236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D794371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183" w:type="dxa"/>
          </w:tcPr>
          <w:p w14:paraId="001CFB8E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Строить устное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монологическое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высказывание (2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определённую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наблюдениям)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2EB1E38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D40805" w14:paraId="64F48187" w14:textId="77777777">
        <w:trPr>
          <w:trHeight w:val="818"/>
        </w:trPr>
        <w:tc>
          <w:tcPr>
            <w:tcW w:w="1993" w:type="dxa"/>
          </w:tcPr>
          <w:p w14:paraId="51011719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183" w:type="dxa"/>
          </w:tcPr>
          <w:p w14:paraId="31DFF50C" w14:textId="77777777" w:rsidR="00D40805" w:rsidRDefault="00BC6634">
            <w:pPr>
              <w:pStyle w:val="TableParagraph"/>
              <w:tabs>
                <w:tab w:val="left" w:pos="2283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  <w:t>простые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выводы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прочитанного</w:t>
            </w:r>
          </w:p>
          <w:p w14:paraId="77C89477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(услышанного) устно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предложения)</w:t>
            </w:r>
          </w:p>
        </w:tc>
      </w:tr>
      <w:tr w:rsidR="00D40805" w14:paraId="75380215" w14:textId="77777777">
        <w:trPr>
          <w:trHeight w:val="431"/>
        </w:trPr>
        <w:tc>
          <w:tcPr>
            <w:tcW w:w="1993" w:type="dxa"/>
          </w:tcPr>
          <w:p w14:paraId="131A1241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183" w:type="dxa"/>
          </w:tcPr>
          <w:p w14:paraId="6A3B04E7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тему</w:t>
            </w:r>
          </w:p>
        </w:tc>
      </w:tr>
      <w:tr w:rsidR="00D40805" w14:paraId="102FC2D1" w14:textId="77777777">
        <w:trPr>
          <w:trHeight w:val="429"/>
        </w:trPr>
        <w:tc>
          <w:tcPr>
            <w:tcW w:w="1993" w:type="dxa"/>
          </w:tcPr>
          <w:p w14:paraId="00B4DC9D" w14:textId="77777777" w:rsidR="00D40805" w:rsidRDefault="00BC6634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183" w:type="dxa"/>
          </w:tcPr>
          <w:p w14:paraId="3580259D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разрозненных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40805" w14:paraId="05229C6F" w14:textId="77777777">
        <w:trPr>
          <w:trHeight w:val="816"/>
        </w:trPr>
        <w:tc>
          <w:tcPr>
            <w:tcW w:w="1993" w:type="dxa"/>
          </w:tcPr>
          <w:p w14:paraId="13519582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183" w:type="dxa"/>
          </w:tcPr>
          <w:p w14:paraId="3BE15DF0" w14:textId="77777777" w:rsidR="00D40805" w:rsidRDefault="00BC6634">
            <w:pPr>
              <w:pStyle w:val="TableParagraph"/>
              <w:tabs>
                <w:tab w:val="left" w:pos="1443"/>
                <w:tab w:val="left" w:pos="2782"/>
                <w:tab w:val="left" w:pos="4132"/>
                <w:tab w:val="left" w:pos="6423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</w:p>
          <w:p w14:paraId="4FDDA57D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объёмом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14:paraId="1BD7F0A5" w14:textId="77777777" w:rsidR="00D40805" w:rsidRDefault="00D40805">
      <w:pPr>
        <w:pStyle w:val="a3"/>
        <w:spacing w:before="195"/>
        <w:jc w:val="left"/>
        <w:rPr>
          <w:b/>
        </w:rPr>
      </w:pPr>
    </w:p>
    <w:p w14:paraId="4637A4C3" w14:textId="77777777" w:rsidR="00D40805" w:rsidRDefault="00BC6634">
      <w:pPr>
        <w:pStyle w:val="a4"/>
        <w:numPr>
          <w:ilvl w:val="0"/>
          <w:numId w:val="4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FB896DE" w14:textId="77777777" w:rsidR="00D40805" w:rsidRDefault="00D40805">
      <w:pPr>
        <w:pStyle w:val="a3"/>
        <w:spacing w:before="18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1752E1E6" w14:textId="77777777">
        <w:trPr>
          <w:trHeight w:val="998"/>
        </w:trPr>
        <w:tc>
          <w:tcPr>
            <w:tcW w:w="1993" w:type="dxa"/>
          </w:tcPr>
          <w:p w14:paraId="4780AE2C" w14:textId="77777777" w:rsidR="00D40805" w:rsidRDefault="00BC6634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2EA69A90" w14:textId="77777777" w:rsidR="00D40805" w:rsidRDefault="00BC6634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14:paraId="48845237" w14:textId="77777777" w:rsidR="00D40805" w:rsidRDefault="00BC6634">
            <w:pPr>
              <w:pStyle w:val="TableParagraph"/>
              <w:spacing w:before="12" w:line="310" w:lineRule="atLeast"/>
              <w:ind w:left="369" w:right="19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40805" w14:paraId="069A04E9" w14:textId="77777777">
        <w:trPr>
          <w:trHeight w:val="429"/>
        </w:trPr>
        <w:tc>
          <w:tcPr>
            <w:tcW w:w="1993" w:type="dxa"/>
          </w:tcPr>
          <w:p w14:paraId="61B0E6D4" w14:textId="77777777" w:rsidR="00D40805" w:rsidRDefault="00BC6634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14:paraId="5A944EA5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2D7C2E8F" w14:textId="77777777">
        <w:trPr>
          <w:trHeight w:val="818"/>
        </w:trPr>
        <w:tc>
          <w:tcPr>
            <w:tcW w:w="1993" w:type="dxa"/>
          </w:tcPr>
          <w:p w14:paraId="5DBB0083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14:paraId="6A0F7F5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классифицировать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14:paraId="6F9475E8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параметрам</w:t>
            </w:r>
          </w:p>
        </w:tc>
      </w:tr>
      <w:tr w:rsidR="00D40805" w14:paraId="6748CE38" w14:textId="77777777">
        <w:trPr>
          <w:trHeight w:val="818"/>
        </w:trPr>
        <w:tc>
          <w:tcPr>
            <w:tcW w:w="1993" w:type="dxa"/>
          </w:tcPr>
          <w:p w14:paraId="1012DF5F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14:paraId="3F0FF490" w14:textId="77777777" w:rsidR="00D40805" w:rsidRDefault="00BC6634">
            <w:pPr>
              <w:pStyle w:val="TableParagraph"/>
              <w:tabs>
                <w:tab w:val="left" w:pos="2021"/>
                <w:tab w:val="left" w:pos="3934"/>
                <w:tab w:val="left" w:pos="4843"/>
                <w:tab w:val="left" w:pos="5632"/>
                <w:tab w:val="left" w:pos="6050"/>
                <w:tab w:val="left" w:pos="6961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звукобуквенный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22602DD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орфограммами;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транскрибирования)</w:t>
            </w:r>
          </w:p>
        </w:tc>
      </w:tr>
      <w:tr w:rsidR="00D40805" w14:paraId="3BF41632" w14:textId="77777777">
        <w:trPr>
          <w:trHeight w:val="818"/>
        </w:trPr>
        <w:tc>
          <w:tcPr>
            <w:tcW w:w="1993" w:type="dxa"/>
          </w:tcPr>
          <w:p w14:paraId="6F1C36CC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14:paraId="286F2500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функцию разделительных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твёрдого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  <w:p w14:paraId="4AEB3243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D40805" w14:paraId="2CB8D495" w14:textId="77777777">
        <w:trPr>
          <w:trHeight w:val="1204"/>
        </w:trPr>
        <w:tc>
          <w:tcPr>
            <w:tcW w:w="1993" w:type="dxa"/>
          </w:tcPr>
          <w:p w14:paraId="1E045E8C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8ABE74B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14:paraId="65D4F831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Устанавливать соотношение звукового и буквенного состава, в том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64268BC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разделительными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ъ,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</w:tr>
      <w:tr w:rsidR="00D40805" w14:paraId="4CF8F95C" w14:textId="77777777">
        <w:trPr>
          <w:trHeight w:val="1202"/>
        </w:trPr>
        <w:tc>
          <w:tcPr>
            <w:tcW w:w="1993" w:type="dxa"/>
          </w:tcPr>
          <w:p w14:paraId="49C01B44" w14:textId="77777777" w:rsidR="00D40805" w:rsidRDefault="00D4080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69E2CFF3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183" w:type="dxa"/>
          </w:tcPr>
          <w:p w14:paraId="3D508BB9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560D0801" w14:textId="77777777" w:rsidR="00D40805" w:rsidRDefault="00BC6634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1292230D" w14:textId="77777777">
        <w:trPr>
          <w:trHeight w:val="431"/>
        </w:trPr>
        <w:tc>
          <w:tcPr>
            <w:tcW w:w="1993" w:type="dxa"/>
          </w:tcPr>
          <w:p w14:paraId="068326F3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14:paraId="7079FAA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07A64297" w14:textId="77777777">
        <w:trPr>
          <w:trHeight w:val="431"/>
        </w:trPr>
        <w:tc>
          <w:tcPr>
            <w:tcW w:w="1993" w:type="dxa"/>
          </w:tcPr>
          <w:p w14:paraId="0B5774BB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14:paraId="3525D698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D40805" w14:paraId="1EC6C1D8" w14:textId="77777777">
        <w:trPr>
          <w:trHeight w:val="429"/>
        </w:trPr>
        <w:tc>
          <w:tcPr>
            <w:tcW w:w="1993" w:type="dxa"/>
          </w:tcPr>
          <w:p w14:paraId="10554545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14:paraId="324F143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</w:tbl>
    <w:p w14:paraId="4A0742BA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53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513319AF" w14:textId="77777777">
        <w:trPr>
          <w:trHeight w:val="818"/>
        </w:trPr>
        <w:tc>
          <w:tcPr>
            <w:tcW w:w="1993" w:type="dxa"/>
          </w:tcPr>
          <w:p w14:paraId="1397A972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7183" w:type="dxa"/>
          </w:tcPr>
          <w:p w14:paraId="3C4C4604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употреблённые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переносном</w:t>
            </w:r>
          </w:p>
          <w:p w14:paraId="5526EBDB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472E08F5" w14:textId="77777777">
        <w:trPr>
          <w:trHeight w:val="431"/>
        </w:trPr>
        <w:tc>
          <w:tcPr>
            <w:tcW w:w="1993" w:type="dxa"/>
          </w:tcPr>
          <w:p w14:paraId="306D2258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14:paraId="65CB66A7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D40805" w14:paraId="55C90BB7" w14:textId="77777777">
        <w:trPr>
          <w:trHeight w:val="431"/>
        </w:trPr>
        <w:tc>
          <w:tcPr>
            <w:tcW w:w="1993" w:type="dxa"/>
          </w:tcPr>
          <w:p w14:paraId="4C1A753F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183" w:type="dxa"/>
          </w:tcPr>
          <w:p w14:paraId="2E10CE5A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</w:tc>
      </w:tr>
      <w:tr w:rsidR="00D40805" w14:paraId="347C128F" w14:textId="77777777">
        <w:trPr>
          <w:trHeight w:val="1204"/>
        </w:trPr>
        <w:tc>
          <w:tcPr>
            <w:tcW w:w="1993" w:type="dxa"/>
          </w:tcPr>
          <w:p w14:paraId="1CD34E17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1677D54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183" w:type="dxa"/>
          </w:tcPr>
          <w:p w14:paraId="2A3FE977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70EC4E13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6CA1B5A7" w14:textId="77777777">
        <w:trPr>
          <w:trHeight w:val="431"/>
        </w:trPr>
        <w:tc>
          <w:tcPr>
            <w:tcW w:w="1993" w:type="dxa"/>
          </w:tcPr>
          <w:p w14:paraId="16E0C1E8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14:paraId="477B9F7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D40805" w14:paraId="3ABCD753" w14:textId="77777777">
        <w:trPr>
          <w:trHeight w:val="1589"/>
        </w:trPr>
        <w:tc>
          <w:tcPr>
            <w:tcW w:w="1993" w:type="dxa"/>
          </w:tcPr>
          <w:p w14:paraId="12C2B990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3558062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122B1CDA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14:paraId="1AFE843B" w14:textId="77777777" w:rsidR="00D40805" w:rsidRDefault="00BC6634">
            <w:pPr>
              <w:pStyle w:val="TableParagraph"/>
              <w:spacing w:before="36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слова; различать однокоренные слова и слова с омонимичными корнями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термина);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</w:p>
          <w:p w14:paraId="31238548" w14:textId="77777777" w:rsidR="00D40805" w:rsidRDefault="00BC6634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D40805" w14:paraId="61C0A5A1" w14:textId="77777777">
        <w:trPr>
          <w:trHeight w:val="818"/>
        </w:trPr>
        <w:tc>
          <w:tcPr>
            <w:tcW w:w="1993" w:type="dxa"/>
          </w:tcPr>
          <w:p w14:paraId="799D5F85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14:paraId="25665F6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морфемами</w:t>
            </w:r>
          </w:p>
          <w:p w14:paraId="63662C5C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окончание,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</w:t>
            </w:r>
          </w:p>
        </w:tc>
      </w:tr>
      <w:tr w:rsidR="00D40805" w14:paraId="1E22D115" w14:textId="77777777">
        <w:trPr>
          <w:trHeight w:val="1204"/>
        </w:trPr>
        <w:tc>
          <w:tcPr>
            <w:tcW w:w="1993" w:type="dxa"/>
          </w:tcPr>
          <w:p w14:paraId="369EF405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B043830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183" w:type="dxa"/>
          </w:tcPr>
          <w:p w14:paraId="3BEC5125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73F1CBC2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6EF92C44" w14:textId="77777777">
        <w:trPr>
          <w:trHeight w:val="431"/>
        </w:trPr>
        <w:tc>
          <w:tcPr>
            <w:tcW w:w="1993" w:type="dxa"/>
          </w:tcPr>
          <w:p w14:paraId="38BBD2FE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83" w:type="dxa"/>
          </w:tcPr>
          <w:p w14:paraId="189A353D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6EBD23E8" w14:textId="77777777">
        <w:trPr>
          <w:trHeight w:val="432"/>
        </w:trPr>
        <w:tc>
          <w:tcPr>
            <w:tcW w:w="1993" w:type="dxa"/>
          </w:tcPr>
          <w:p w14:paraId="68241500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83" w:type="dxa"/>
          </w:tcPr>
          <w:p w14:paraId="4B469B35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  <w:tr w:rsidR="00D40805" w14:paraId="7FCAE384" w14:textId="77777777">
        <w:trPr>
          <w:trHeight w:val="815"/>
        </w:trPr>
        <w:tc>
          <w:tcPr>
            <w:tcW w:w="1993" w:type="dxa"/>
          </w:tcPr>
          <w:p w14:paraId="69176B72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83" w:type="dxa"/>
          </w:tcPr>
          <w:p w14:paraId="4281F178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существительных:</w:t>
            </w:r>
          </w:p>
          <w:p w14:paraId="0E196881" w14:textId="77777777" w:rsidR="00D40805" w:rsidRDefault="00BC6634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число, </w:t>
            </w:r>
            <w:r>
              <w:rPr>
                <w:spacing w:val="-4"/>
                <w:sz w:val="24"/>
              </w:rPr>
              <w:t>падеж</w:t>
            </w:r>
          </w:p>
        </w:tc>
      </w:tr>
      <w:tr w:rsidR="00D40805" w14:paraId="6A7F98F8" w14:textId="77777777">
        <w:trPr>
          <w:trHeight w:val="818"/>
        </w:trPr>
        <w:tc>
          <w:tcPr>
            <w:tcW w:w="1993" w:type="dxa"/>
          </w:tcPr>
          <w:p w14:paraId="25874A2C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83" w:type="dxa"/>
          </w:tcPr>
          <w:p w14:paraId="52354057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Склонять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F238F3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ударными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окончаниями</w:t>
            </w:r>
          </w:p>
        </w:tc>
      </w:tr>
      <w:tr w:rsidR="00D40805" w14:paraId="26D78FAC" w14:textId="77777777">
        <w:trPr>
          <w:trHeight w:val="431"/>
        </w:trPr>
        <w:tc>
          <w:tcPr>
            <w:tcW w:w="1993" w:type="dxa"/>
          </w:tcPr>
          <w:p w14:paraId="3C1C4201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183" w:type="dxa"/>
          </w:tcPr>
          <w:p w14:paraId="231CE70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прилагательные</w:t>
            </w:r>
          </w:p>
        </w:tc>
      </w:tr>
      <w:tr w:rsidR="00D40805" w14:paraId="0402DF1A" w14:textId="77777777">
        <w:trPr>
          <w:trHeight w:val="818"/>
        </w:trPr>
        <w:tc>
          <w:tcPr>
            <w:tcW w:w="1993" w:type="dxa"/>
          </w:tcPr>
          <w:p w14:paraId="36AF7FB1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183" w:type="dxa"/>
          </w:tcPr>
          <w:p w14:paraId="05C28AB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  <w:p w14:paraId="135020B1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число, </w:t>
            </w:r>
            <w:r>
              <w:rPr>
                <w:spacing w:val="-4"/>
                <w:sz w:val="24"/>
              </w:rPr>
              <w:t>падеж</w:t>
            </w:r>
          </w:p>
        </w:tc>
      </w:tr>
      <w:tr w:rsidR="00D40805" w14:paraId="4C8C4498" w14:textId="77777777">
        <w:trPr>
          <w:trHeight w:val="1205"/>
        </w:trPr>
        <w:tc>
          <w:tcPr>
            <w:tcW w:w="1993" w:type="dxa"/>
          </w:tcPr>
          <w:p w14:paraId="7D358FC7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AD9D35C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183" w:type="dxa"/>
          </w:tcPr>
          <w:p w14:paraId="618E32E2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Изменять имена прилагательные по падежам, числам, родам (в единственном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родом</w:t>
            </w:r>
          </w:p>
          <w:p w14:paraId="2742E65D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</w:tr>
      <w:tr w:rsidR="00D40805" w14:paraId="6C885E38" w14:textId="77777777">
        <w:trPr>
          <w:trHeight w:val="429"/>
        </w:trPr>
        <w:tc>
          <w:tcPr>
            <w:tcW w:w="1993" w:type="dxa"/>
          </w:tcPr>
          <w:p w14:paraId="3C3047A5" w14:textId="77777777" w:rsidR="00D40805" w:rsidRDefault="00BC6634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183" w:type="dxa"/>
          </w:tcPr>
          <w:p w14:paraId="23396946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</w:tr>
      <w:tr w:rsidR="00D40805" w14:paraId="553694F4" w14:textId="77777777">
        <w:trPr>
          <w:trHeight w:val="870"/>
        </w:trPr>
        <w:tc>
          <w:tcPr>
            <w:tcW w:w="1993" w:type="dxa"/>
          </w:tcPr>
          <w:p w14:paraId="46938899" w14:textId="77777777" w:rsidR="00D40805" w:rsidRDefault="00BC6634">
            <w:pPr>
              <w:pStyle w:val="TableParagraph"/>
              <w:spacing w:before="259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183" w:type="dxa"/>
          </w:tcPr>
          <w:p w14:paraId="24EC31F8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1445CF83" w14:textId="77777777" w:rsidR="00D40805" w:rsidRDefault="00BC6634">
            <w:pPr>
              <w:pStyle w:val="TableParagraph"/>
              <w:spacing w:before="139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сделать?»</w:t>
            </w:r>
          </w:p>
        </w:tc>
      </w:tr>
    </w:tbl>
    <w:p w14:paraId="29FD2F9B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56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3E075CA7" w14:textId="77777777">
        <w:trPr>
          <w:trHeight w:val="873"/>
        </w:trPr>
        <w:tc>
          <w:tcPr>
            <w:tcW w:w="1993" w:type="dxa"/>
          </w:tcPr>
          <w:p w14:paraId="7118146A" w14:textId="77777777" w:rsidR="00D40805" w:rsidRDefault="00BC6634">
            <w:pPr>
              <w:pStyle w:val="TableParagraph"/>
              <w:spacing w:before="259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4.9</w:t>
            </w:r>
          </w:p>
        </w:tc>
        <w:tc>
          <w:tcPr>
            <w:tcW w:w="7183" w:type="dxa"/>
          </w:tcPr>
          <w:p w14:paraId="43D40ECF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времени,</w:t>
            </w:r>
          </w:p>
          <w:p w14:paraId="3948EF0B" w14:textId="77777777" w:rsidR="00D40805" w:rsidRDefault="00BC6634">
            <w:pPr>
              <w:pStyle w:val="TableParagraph"/>
              <w:spacing w:before="139"/>
              <w:ind w:left="462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времени)</w:t>
            </w:r>
          </w:p>
        </w:tc>
      </w:tr>
      <w:tr w:rsidR="00D40805" w14:paraId="70B13EBF" w14:textId="77777777">
        <w:trPr>
          <w:trHeight w:val="873"/>
        </w:trPr>
        <w:tc>
          <w:tcPr>
            <w:tcW w:w="1993" w:type="dxa"/>
          </w:tcPr>
          <w:p w14:paraId="3B7A3C79" w14:textId="77777777" w:rsidR="00D40805" w:rsidRDefault="00BC6634">
            <w:pPr>
              <w:pStyle w:val="TableParagraph"/>
              <w:spacing w:before="259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183" w:type="dxa"/>
          </w:tcPr>
          <w:p w14:paraId="5B6EC493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случаи),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прошедшем</w:t>
            </w:r>
          </w:p>
          <w:p w14:paraId="43781458" w14:textId="77777777" w:rsidR="00D40805" w:rsidRDefault="00BC6634">
            <w:pPr>
              <w:pStyle w:val="TableParagraph"/>
              <w:spacing w:before="139"/>
              <w:ind w:left="462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родам</w:t>
            </w:r>
          </w:p>
        </w:tc>
      </w:tr>
      <w:tr w:rsidR="00D40805" w14:paraId="4D225FC2" w14:textId="77777777">
        <w:trPr>
          <w:trHeight w:val="458"/>
        </w:trPr>
        <w:tc>
          <w:tcPr>
            <w:tcW w:w="1993" w:type="dxa"/>
          </w:tcPr>
          <w:p w14:paraId="5AC109DD" w14:textId="77777777" w:rsidR="00D40805" w:rsidRDefault="00BC6634">
            <w:pPr>
              <w:pStyle w:val="TableParagraph"/>
              <w:spacing w:before="5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183" w:type="dxa"/>
          </w:tcPr>
          <w:p w14:paraId="3AA45374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D40805" w14:paraId="3715EDC0" w14:textId="77777777">
        <w:trPr>
          <w:trHeight w:val="873"/>
        </w:trPr>
        <w:tc>
          <w:tcPr>
            <w:tcW w:w="1993" w:type="dxa"/>
          </w:tcPr>
          <w:p w14:paraId="3AC06E6B" w14:textId="77777777" w:rsidR="00D40805" w:rsidRDefault="00BC6634">
            <w:pPr>
              <w:pStyle w:val="TableParagraph"/>
              <w:spacing w:before="259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183" w:type="dxa"/>
          </w:tcPr>
          <w:p w14:paraId="0358C9A7" w14:textId="77777777" w:rsidR="00D40805" w:rsidRDefault="00BC6634">
            <w:pPr>
              <w:pStyle w:val="TableParagraph"/>
              <w:tabs>
                <w:tab w:val="left" w:pos="2266"/>
                <w:tab w:val="left" w:pos="3422"/>
                <w:tab w:val="left" w:pos="5161"/>
                <w:tab w:val="left" w:pos="5912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</w:t>
            </w:r>
          </w:p>
          <w:p w14:paraId="003CC9CA" w14:textId="77777777" w:rsidR="00D40805" w:rsidRDefault="00BC6634">
            <w:pPr>
              <w:pStyle w:val="TableParagraph"/>
              <w:spacing w:before="139"/>
              <w:ind w:left="462"/>
              <w:rPr>
                <w:sz w:val="24"/>
              </w:rPr>
            </w:pPr>
            <w:r>
              <w:rPr>
                <w:sz w:val="24"/>
              </w:rPr>
              <w:t>неоправданных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D40805" w14:paraId="61539C78" w14:textId="77777777">
        <w:trPr>
          <w:trHeight w:val="460"/>
        </w:trPr>
        <w:tc>
          <w:tcPr>
            <w:tcW w:w="1993" w:type="dxa"/>
          </w:tcPr>
          <w:p w14:paraId="5F4EAE66" w14:textId="77777777" w:rsidR="00D40805" w:rsidRDefault="00BC6634">
            <w:pPr>
              <w:pStyle w:val="TableParagraph"/>
              <w:spacing w:before="5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183" w:type="dxa"/>
          </w:tcPr>
          <w:p w14:paraId="68856A80" w14:textId="77777777" w:rsidR="00D40805" w:rsidRDefault="00BC6634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D40805" w14:paraId="60182AE8" w14:textId="77777777">
        <w:trPr>
          <w:trHeight w:val="1286"/>
        </w:trPr>
        <w:tc>
          <w:tcPr>
            <w:tcW w:w="1993" w:type="dxa"/>
          </w:tcPr>
          <w:p w14:paraId="5FA69DFB" w14:textId="77777777" w:rsidR="00D40805" w:rsidRDefault="00D40805">
            <w:pPr>
              <w:pStyle w:val="TableParagraph"/>
              <w:spacing w:before="190"/>
              <w:rPr>
                <w:b/>
                <w:sz w:val="24"/>
              </w:rPr>
            </w:pPr>
          </w:p>
          <w:p w14:paraId="16077FBA" w14:textId="77777777" w:rsidR="00D40805" w:rsidRDefault="00BC6634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183" w:type="dxa"/>
          </w:tcPr>
          <w:p w14:paraId="38BBB85F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149CD806" w14:textId="77777777" w:rsidR="00D40805" w:rsidRDefault="00BC6634">
            <w:pPr>
              <w:pStyle w:val="TableParagraph"/>
              <w:spacing w:before="6" w:line="41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495E6837" w14:textId="77777777">
        <w:trPr>
          <w:trHeight w:val="431"/>
        </w:trPr>
        <w:tc>
          <w:tcPr>
            <w:tcW w:w="1993" w:type="dxa"/>
          </w:tcPr>
          <w:p w14:paraId="1A32E01F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83" w:type="dxa"/>
          </w:tcPr>
          <w:p w14:paraId="2CCCD6EF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34FF1B6C" w14:textId="77777777">
        <w:trPr>
          <w:trHeight w:val="815"/>
        </w:trPr>
        <w:tc>
          <w:tcPr>
            <w:tcW w:w="1993" w:type="dxa"/>
          </w:tcPr>
          <w:p w14:paraId="45D0D435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83" w:type="dxa"/>
          </w:tcPr>
          <w:p w14:paraId="7769C101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F1E35B5" w14:textId="77777777" w:rsidR="00D40805" w:rsidRDefault="00BC6634">
            <w:pPr>
              <w:pStyle w:val="TableParagraph"/>
              <w:spacing w:before="108"/>
              <w:ind w:left="46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D40805" w14:paraId="2EE8534A" w14:textId="77777777">
        <w:trPr>
          <w:trHeight w:val="818"/>
        </w:trPr>
        <w:tc>
          <w:tcPr>
            <w:tcW w:w="1993" w:type="dxa"/>
          </w:tcPr>
          <w:p w14:paraId="39CBE0B1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183" w:type="dxa"/>
          </w:tcPr>
          <w:p w14:paraId="5D77B3B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</w:p>
          <w:p w14:paraId="5435CC38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</w:tr>
      <w:tr w:rsidR="00D40805" w14:paraId="4BE1721F" w14:textId="77777777">
        <w:trPr>
          <w:trHeight w:val="818"/>
        </w:trPr>
        <w:tc>
          <w:tcPr>
            <w:tcW w:w="1993" w:type="dxa"/>
          </w:tcPr>
          <w:p w14:paraId="21D01AA5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183" w:type="dxa"/>
          </w:tcPr>
          <w:p w14:paraId="479B00D6" w14:textId="77777777" w:rsidR="00D40805" w:rsidRDefault="00BC6634">
            <w:pPr>
              <w:pStyle w:val="TableParagraph"/>
              <w:tabs>
                <w:tab w:val="left" w:pos="2184"/>
                <w:tab w:val="left" w:pos="4443"/>
                <w:tab w:val="left" w:pos="4935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распространённые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нераспространённые</w:t>
            </w:r>
          </w:p>
          <w:p w14:paraId="207BE3DE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</w:tr>
      <w:tr w:rsidR="00D40805" w14:paraId="2265C9E4" w14:textId="77777777">
        <w:trPr>
          <w:trHeight w:val="1205"/>
        </w:trPr>
        <w:tc>
          <w:tcPr>
            <w:tcW w:w="1993" w:type="dxa"/>
          </w:tcPr>
          <w:p w14:paraId="22E3EB20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CBFF8A1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183" w:type="dxa"/>
          </w:tcPr>
          <w:p w14:paraId="0BB1EF57" w14:textId="77777777" w:rsidR="00D40805" w:rsidRDefault="00BC6634">
            <w:pPr>
              <w:pStyle w:val="TableParagraph"/>
              <w:spacing w:before="39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44378E95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2D388F77" w14:textId="77777777">
        <w:trPr>
          <w:trHeight w:val="431"/>
        </w:trPr>
        <w:tc>
          <w:tcPr>
            <w:tcW w:w="1993" w:type="dxa"/>
          </w:tcPr>
          <w:p w14:paraId="35FEE88D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83" w:type="dxa"/>
          </w:tcPr>
          <w:p w14:paraId="0F2C2FF5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576AB29C" w14:textId="77777777">
        <w:trPr>
          <w:trHeight w:val="2362"/>
        </w:trPr>
        <w:tc>
          <w:tcPr>
            <w:tcW w:w="1993" w:type="dxa"/>
          </w:tcPr>
          <w:p w14:paraId="6DE48A5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9B273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23BF7BE" w14:textId="77777777" w:rsidR="00D40805" w:rsidRDefault="00D40805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19C059E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183" w:type="dxa"/>
          </w:tcPr>
          <w:p w14:paraId="09907730" w14:textId="77777777" w:rsidR="00D40805" w:rsidRDefault="00BC6634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 разделительный твёрдый знак; мягкий знак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639186D" w14:textId="77777777" w:rsidR="00D40805" w:rsidRDefault="00BC6634">
            <w:pPr>
              <w:pStyle w:val="TableParagraph"/>
              <w:spacing w:line="274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глаголами;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</w:tc>
      </w:tr>
      <w:tr w:rsidR="00D40805" w14:paraId="66C835FE" w14:textId="77777777">
        <w:trPr>
          <w:trHeight w:val="818"/>
        </w:trPr>
        <w:tc>
          <w:tcPr>
            <w:tcW w:w="1993" w:type="dxa"/>
          </w:tcPr>
          <w:p w14:paraId="33530089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183" w:type="dxa"/>
          </w:tcPr>
          <w:p w14:paraId="124856E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C3A61D5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D40805" w14:paraId="10409ACD" w14:textId="77777777">
        <w:trPr>
          <w:trHeight w:val="815"/>
        </w:trPr>
        <w:tc>
          <w:tcPr>
            <w:tcW w:w="1993" w:type="dxa"/>
          </w:tcPr>
          <w:p w14:paraId="29CC36CE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183" w:type="dxa"/>
          </w:tcPr>
          <w:p w14:paraId="1A5F350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51825696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14:paraId="197F69F1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444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5483621F" w14:textId="77777777">
        <w:trPr>
          <w:trHeight w:val="818"/>
        </w:trPr>
        <w:tc>
          <w:tcPr>
            <w:tcW w:w="1993" w:type="dxa"/>
          </w:tcPr>
          <w:p w14:paraId="480FF042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6.4</w:t>
            </w:r>
          </w:p>
        </w:tc>
        <w:tc>
          <w:tcPr>
            <w:tcW w:w="7183" w:type="dxa"/>
          </w:tcPr>
          <w:p w14:paraId="2680E62D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 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  <w:p w14:paraId="3A0B09CA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D40805" w14:paraId="0DACF30A" w14:textId="77777777">
        <w:trPr>
          <w:trHeight w:val="431"/>
        </w:trPr>
        <w:tc>
          <w:tcPr>
            <w:tcW w:w="1993" w:type="dxa"/>
          </w:tcPr>
          <w:p w14:paraId="4F583400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183" w:type="dxa"/>
          </w:tcPr>
          <w:p w14:paraId="05CFBDB1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D40805" w14:paraId="356E1D7D" w14:textId="77777777">
        <w:trPr>
          <w:trHeight w:val="431"/>
        </w:trPr>
        <w:tc>
          <w:tcPr>
            <w:tcW w:w="1993" w:type="dxa"/>
          </w:tcPr>
          <w:p w14:paraId="3EF481E7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83" w:type="dxa"/>
          </w:tcPr>
          <w:p w14:paraId="45284865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35E3C50B" w14:textId="77777777">
        <w:trPr>
          <w:trHeight w:val="818"/>
        </w:trPr>
        <w:tc>
          <w:tcPr>
            <w:tcW w:w="1993" w:type="dxa"/>
          </w:tcPr>
          <w:p w14:paraId="5C6E133C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183" w:type="dxa"/>
          </w:tcPr>
          <w:p w14:paraId="05E4C1F0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заданную</w:t>
            </w:r>
          </w:p>
          <w:p w14:paraId="33F0BF33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</w:p>
        </w:tc>
      </w:tr>
      <w:tr w:rsidR="00D40805" w14:paraId="3050FCD5" w14:textId="77777777">
        <w:trPr>
          <w:trHeight w:val="818"/>
        </w:trPr>
        <w:tc>
          <w:tcPr>
            <w:tcW w:w="1993" w:type="dxa"/>
          </w:tcPr>
          <w:p w14:paraId="7E0B15B4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183" w:type="dxa"/>
          </w:tcPr>
          <w:p w14:paraId="0A4C8B0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прочитанной</w:t>
            </w:r>
          </w:p>
          <w:p w14:paraId="357DA5DE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(услышанной)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предложения)</w:t>
            </w:r>
          </w:p>
        </w:tc>
      </w:tr>
      <w:tr w:rsidR="00D40805" w14:paraId="311534FE" w14:textId="77777777">
        <w:trPr>
          <w:trHeight w:val="1589"/>
        </w:trPr>
        <w:tc>
          <w:tcPr>
            <w:tcW w:w="1993" w:type="dxa"/>
          </w:tcPr>
          <w:p w14:paraId="2E00404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AAF003E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6A92E8E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183" w:type="dxa"/>
          </w:tcPr>
          <w:p w14:paraId="236BC3DF" w14:textId="77777777" w:rsidR="00D40805" w:rsidRDefault="00BC6634">
            <w:pPr>
              <w:pStyle w:val="TableParagraph"/>
              <w:spacing w:before="36" w:line="336" w:lineRule="auto"/>
              <w:ind w:left="462" w:right="110"/>
              <w:jc w:val="both"/>
              <w:rPr>
                <w:sz w:val="24"/>
              </w:rPr>
            </w:pPr>
            <w:r>
              <w:rPr>
                <w:sz w:val="24"/>
              </w:rPr>
              <w:t>Строить 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высказывание (3 – 5 предложений на определённую тему, по результатам наблюдений)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</w:p>
          <w:p w14:paraId="78460405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интонации</w:t>
            </w:r>
          </w:p>
        </w:tc>
      </w:tr>
      <w:tr w:rsidR="00D40805" w14:paraId="2DC82F6B" w14:textId="77777777">
        <w:trPr>
          <w:trHeight w:val="1204"/>
        </w:trPr>
        <w:tc>
          <w:tcPr>
            <w:tcW w:w="1993" w:type="dxa"/>
          </w:tcPr>
          <w:p w14:paraId="159ED3CF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9307662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183" w:type="dxa"/>
          </w:tcPr>
          <w:p w14:paraId="233A3A56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 предложения),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просьбу,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извинение,</w:t>
            </w:r>
          </w:p>
          <w:p w14:paraId="0BDCB995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благодарность,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этикета</w:t>
            </w:r>
          </w:p>
        </w:tc>
      </w:tr>
      <w:tr w:rsidR="00D40805" w14:paraId="6B7EF52A" w14:textId="77777777">
        <w:trPr>
          <w:trHeight w:val="818"/>
        </w:trPr>
        <w:tc>
          <w:tcPr>
            <w:tcW w:w="1993" w:type="dxa"/>
          </w:tcPr>
          <w:p w14:paraId="73CFEEBD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183" w:type="dxa"/>
          </w:tcPr>
          <w:p w14:paraId="0B06C4D2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14:paraId="1DB95F05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местоимений,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D40805" w14:paraId="726DCFE4" w14:textId="77777777">
        <w:trPr>
          <w:trHeight w:val="431"/>
        </w:trPr>
        <w:tc>
          <w:tcPr>
            <w:tcW w:w="1993" w:type="dxa"/>
          </w:tcPr>
          <w:p w14:paraId="00904EDD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183" w:type="dxa"/>
          </w:tcPr>
          <w:p w14:paraId="3B2E187A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D40805" w14:paraId="44D1A3B6" w14:textId="77777777">
        <w:trPr>
          <w:trHeight w:val="432"/>
        </w:trPr>
        <w:tc>
          <w:tcPr>
            <w:tcW w:w="1993" w:type="dxa"/>
          </w:tcPr>
          <w:p w14:paraId="79CD65BF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183" w:type="dxa"/>
          </w:tcPr>
          <w:p w14:paraId="57C53D68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D40805" w14:paraId="4436641E" w14:textId="77777777">
        <w:trPr>
          <w:trHeight w:val="815"/>
        </w:trPr>
        <w:tc>
          <w:tcPr>
            <w:tcW w:w="1993" w:type="dxa"/>
          </w:tcPr>
          <w:p w14:paraId="39824A4B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183" w:type="dxa"/>
          </w:tcPr>
          <w:p w14:paraId="5668FC88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части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(абзацы)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отражать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помощью</w:t>
            </w:r>
          </w:p>
          <w:p w14:paraId="14ACCCB8" w14:textId="77777777" w:rsidR="00D40805" w:rsidRDefault="00BC6634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D40805" w14:paraId="74A0A25E" w14:textId="77777777">
        <w:trPr>
          <w:trHeight w:val="818"/>
        </w:trPr>
        <w:tc>
          <w:tcPr>
            <w:tcW w:w="1993" w:type="dxa"/>
          </w:tcPr>
          <w:p w14:paraId="75ABB25B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183" w:type="dxa"/>
          </w:tcPr>
          <w:p w14:paraId="56E636A2" w14:textId="77777777" w:rsidR="00D40805" w:rsidRDefault="00BC6634">
            <w:pPr>
              <w:pStyle w:val="TableParagraph"/>
              <w:tabs>
                <w:tab w:val="left" w:pos="1882"/>
                <w:tab w:val="left" w:pos="2630"/>
                <w:tab w:val="left" w:pos="3599"/>
                <w:tab w:val="left" w:pos="4846"/>
                <w:tab w:val="left" w:pos="5362"/>
                <w:tab w:val="left" w:pos="6131"/>
                <w:tab w:val="left" w:pos="6935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8CABC24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D40805" w14:paraId="53180217" w14:textId="77777777">
        <w:trPr>
          <w:trHeight w:val="815"/>
        </w:trPr>
        <w:tc>
          <w:tcPr>
            <w:tcW w:w="1993" w:type="dxa"/>
          </w:tcPr>
          <w:p w14:paraId="5181E290" w14:textId="77777777" w:rsidR="00D40805" w:rsidRDefault="00BC6634">
            <w:pPr>
              <w:pStyle w:val="TableParagraph"/>
              <w:spacing w:before="23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183" w:type="dxa"/>
          </w:tcPr>
          <w:p w14:paraId="7EDD963C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заданному,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15D97988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</w:tbl>
    <w:p w14:paraId="5B150239" w14:textId="77777777" w:rsidR="00D40805" w:rsidRDefault="00D40805">
      <w:pPr>
        <w:pStyle w:val="a3"/>
        <w:spacing w:before="198"/>
        <w:jc w:val="left"/>
        <w:rPr>
          <w:b/>
        </w:rPr>
      </w:pPr>
    </w:p>
    <w:p w14:paraId="500324B1" w14:textId="77777777" w:rsidR="00D40805" w:rsidRDefault="00BC6634">
      <w:pPr>
        <w:pStyle w:val="a4"/>
        <w:numPr>
          <w:ilvl w:val="0"/>
          <w:numId w:val="4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23A367EE" w14:textId="77777777" w:rsidR="00D40805" w:rsidRDefault="00D40805">
      <w:pPr>
        <w:pStyle w:val="a3"/>
        <w:spacing w:before="18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3A977AF1" w14:textId="77777777">
        <w:trPr>
          <w:trHeight w:val="996"/>
        </w:trPr>
        <w:tc>
          <w:tcPr>
            <w:tcW w:w="1993" w:type="dxa"/>
          </w:tcPr>
          <w:p w14:paraId="4ED6CFD4" w14:textId="77777777" w:rsidR="00D40805" w:rsidRDefault="00BC6634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21EFE4F7" w14:textId="77777777" w:rsidR="00D40805" w:rsidRDefault="00BC6634">
            <w:pPr>
              <w:pStyle w:val="TableParagraph"/>
              <w:spacing w:before="7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14:paraId="0B2F8F42" w14:textId="77777777" w:rsidR="00D40805" w:rsidRDefault="00BC6634">
            <w:pPr>
              <w:pStyle w:val="TableParagraph"/>
              <w:spacing w:before="12" w:line="310" w:lineRule="atLeast"/>
              <w:ind w:left="369" w:right="19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40805" w14:paraId="4234B5E5" w14:textId="77777777">
        <w:trPr>
          <w:trHeight w:val="431"/>
        </w:trPr>
        <w:tc>
          <w:tcPr>
            <w:tcW w:w="1993" w:type="dxa"/>
          </w:tcPr>
          <w:p w14:paraId="60545095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14:paraId="1DA4469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086E61B7" w14:textId="77777777">
        <w:trPr>
          <w:trHeight w:val="815"/>
        </w:trPr>
        <w:tc>
          <w:tcPr>
            <w:tcW w:w="1993" w:type="dxa"/>
          </w:tcPr>
          <w:p w14:paraId="7B32DE04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14:paraId="697C38C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звукобуквенный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D9A6DAD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2"/>
                <w:sz w:val="24"/>
              </w:rPr>
              <w:t xml:space="preserve"> алгоритмом)</w:t>
            </w:r>
          </w:p>
        </w:tc>
      </w:tr>
    </w:tbl>
    <w:p w14:paraId="0DA7511F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006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1DF9A4AE" w14:textId="77777777">
        <w:trPr>
          <w:trHeight w:val="1205"/>
        </w:trPr>
        <w:tc>
          <w:tcPr>
            <w:tcW w:w="1993" w:type="dxa"/>
          </w:tcPr>
          <w:p w14:paraId="66DFC91B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2330F83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14:paraId="6BE6F459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1638D96B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30DE6EA7" w14:textId="77777777">
        <w:trPr>
          <w:trHeight w:val="431"/>
        </w:trPr>
        <w:tc>
          <w:tcPr>
            <w:tcW w:w="1993" w:type="dxa"/>
          </w:tcPr>
          <w:p w14:paraId="0D2F73A4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14:paraId="7074188B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35FE0592" w14:textId="77777777">
        <w:trPr>
          <w:trHeight w:val="431"/>
        </w:trPr>
        <w:tc>
          <w:tcPr>
            <w:tcW w:w="1993" w:type="dxa"/>
          </w:tcPr>
          <w:p w14:paraId="6047D4B5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14:paraId="3EB80E01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D40805" w14:paraId="462ABDAD" w14:textId="77777777">
        <w:trPr>
          <w:trHeight w:val="431"/>
        </w:trPr>
        <w:tc>
          <w:tcPr>
            <w:tcW w:w="1993" w:type="dxa"/>
          </w:tcPr>
          <w:p w14:paraId="6D287745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14:paraId="44748BFA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</w:t>
            </w:r>
          </w:p>
        </w:tc>
      </w:tr>
      <w:tr w:rsidR="00D40805" w14:paraId="0DADCDFC" w14:textId="77777777">
        <w:trPr>
          <w:trHeight w:val="818"/>
        </w:trPr>
        <w:tc>
          <w:tcPr>
            <w:tcW w:w="1993" w:type="dxa"/>
          </w:tcPr>
          <w:p w14:paraId="70BB771A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14:paraId="62D517CE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уточнения,</w:t>
            </w:r>
          </w:p>
          <w:p w14:paraId="23FF2150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контексту</w:t>
            </w:r>
          </w:p>
        </w:tc>
      </w:tr>
      <w:tr w:rsidR="00D40805" w14:paraId="055D0020" w14:textId="77777777">
        <w:trPr>
          <w:trHeight w:val="1202"/>
        </w:trPr>
        <w:tc>
          <w:tcPr>
            <w:tcW w:w="1993" w:type="dxa"/>
          </w:tcPr>
          <w:p w14:paraId="5FC400CE" w14:textId="77777777" w:rsidR="00D40805" w:rsidRDefault="00D40805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7D5FCAE1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14:paraId="5EF71717" w14:textId="77777777" w:rsidR="00D40805" w:rsidRDefault="00BC6634">
            <w:pPr>
              <w:pStyle w:val="TableParagraph"/>
              <w:spacing w:before="36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числа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верифицированных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электронных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ресурсов,</w:t>
            </w:r>
          </w:p>
          <w:p w14:paraId="483DC936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включённых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перечень</w:t>
            </w:r>
          </w:p>
        </w:tc>
      </w:tr>
      <w:tr w:rsidR="00D40805" w14:paraId="4D77C240" w14:textId="77777777">
        <w:trPr>
          <w:trHeight w:val="1204"/>
        </w:trPr>
        <w:tc>
          <w:tcPr>
            <w:tcW w:w="1993" w:type="dxa"/>
          </w:tcPr>
          <w:p w14:paraId="5BDA877E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98CCBA1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183" w:type="dxa"/>
          </w:tcPr>
          <w:p w14:paraId="596CDE0A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408F1DD1" w14:textId="77777777" w:rsidR="00D40805" w:rsidRDefault="00BC6634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5DF147ED" w14:textId="77777777">
        <w:trPr>
          <w:trHeight w:val="431"/>
        </w:trPr>
        <w:tc>
          <w:tcPr>
            <w:tcW w:w="1993" w:type="dxa"/>
          </w:tcPr>
          <w:p w14:paraId="0663FD9A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14:paraId="4504A315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D40805" w14:paraId="5C4E674C" w14:textId="77777777">
        <w:trPr>
          <w:trHeight w:val="1204"/>
        </w:trPr>
        <w:tc>
          <w:tcPr>
            <w:tcW w:w="1993" w:type="dxa"/>
          </w:tcPr>
          <w:p w14:paraId="0C612D23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70D499F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14:paraId="23CE0B31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Проводить разбор по составу слов с однозначно выделяемыми морфемами;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  <w:p w14:paraId="329013A5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схемой</w:t>
            </w:r>
          </w:p>
        </w:tc>
      </w:tr>
      <w:tr w:rsidR="00D40805" w14:paraId="28428C7D" w14:textId="77777777">
        <w:trPr>
          <w:trHeight w:val="1204"/>
        </w:trPr>
        <w:tc>
          <w:tcPr>
            <w:tcW w:w="1993" w:type="dxa"/>
          </w:tcPr>
          <w:p w14:paraId="46DDBDF4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3CD1055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14:paraId="2CF86CCA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своими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значение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изученных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понятий;</w:t>
            </w:r>
          </w:p>
          <w:p w14:paraId="5172480A" w14:textId="77777777" w:rsidR="00D40805" w:rsidRDefault="00BC6634">
            <w:pPr>
              <w:pStyle w:val="TableParagraph"/>
              <w:spacing w:before="7" w:line="380" w:lineRule="atLeast"/>
              <w:ind w:left="462" w:right="197"/>
              <w:rPr>
                <w:sz w:val="24"/>
              </w:rPr>
            </w:pPr>
            <w:r>
              <w:rPr>
                <w:sz w:val="24"/>
              </w:rPr>
              <w:t xml:space="preserve">использовать изученные понятия в процессе решения учебных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5C2D58C5" w14:textId="77777777">
        <w:trPr>
          <w:trHeight w:val="429"/>
        </w:trPr>
        <w:tc>
          <w:tcPr>
            <w:tcW w:w="1993" w:type="dxa"/>
          </w:tcPr>
          <w:p w14:paraId="1C145D9F" w14:textId="77777777" w:rsidR="00D40805" w:rsidRDefault="00BC6634">
            <w:pPr>
              <w:pStyle w:val="TableParagraph"/>
              <w:spacing w:before="36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83" w:type="dxa"/>
          </w:tcPr>
          <w:p w14:paraId="545857CE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04853DCF" w14:textId="77777777">
        <w:trPr>
          <w:trHeight w:val="1204"/>
        </w:trPr>
        <w:tc>
          <w:tcPr>
            <w:tcW w:w="1993" w:type="dxa"/>
          </w:tcPr>
          <w:p w14:paraId="52B35CB9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5F91945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183" w:type="dxa"/>
          </w:tcPr>
          <w:p w14:paraId="004B53C5" w14:textId="77777777" w:rsidR="00D40805" w:rsidRDefault="00BC6634">
            <w:pPr>
              <w:pStyle w:val="TableParagraph"/>
              <w:tabs>
                <w:tab w:val="left" w:pos="1191"/>
                <w:tab w:val="left" w:pos="1637"/>
                <w:tab w:val="left" w:pos="2621"/>
                <w:tab w:val="left" w:pos="4122"/>
                <w:tab w:val="left" w:pos="4626"/>
                <w:tab w:val="left" w:pos="5961"/>
              </w:tabs>
              <w:spacing w:before="38" w:line="336" w:lineRule="auto"/>
              <w:ind w:left="462" w:right="107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изученного)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освоенных</w:t>
            </w:r>
          </w:p>
          <w:p w14:paraId="64D96F07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D40805" w14:paraId="78BC5F68" w14:textId="77777777">
        <w:trPr>
          <w:trHeight w:val="818"/>
        </w:trPr>
        <w:tc>
          <w:tcPr>
            <w:tcW w:w="1993" w:type="dxa"/>
          </w:tcPr>
          <w:p w14:paraId="06A0DD09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183" w:type="dxa"/>
          </w:tcPr>
          <w:p w14:paraId="644C438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существительных:</w:t>
            </w:r>
          </w:p>
          <w:p w14:paraId="5CC7D17C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склонение,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4"/>
                <w:sz w:val="24"/>
              </w:rPr>
              <w:t xml:space="preserve"> падеж</w:t>
            </w:r>
          </w:p>
        </w:tc>
      </w:tr>
      <w:tr w:rsidR="00D40805" w14:paraId="54C2F882" w14:textId="77777777">
        <w:trPr>
          <w:trHeight w:val="432"/>
        </w:trPr>
        <w:tc>
          <w:tcPr>
            <w:tcW w:w="1993" w:type="dxa"/>
          </w:tcPr>
          <w:p w14:paraId="6DA4FF0E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183" w:type="dxa"/>
          </w:tcPr>
          <w:p w14:paraId="6DD9BA0A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4872EDE4" w14:textId="77777777">
        <w:trPr>
          <w:trHeight w:val="818"/>
        </w:trPr>
        <w:tc>
          <w:tcPr>
            <w:tcW w:w="1993" w:type="dxa"/>
          </w:tcPr>
          <w:p w14:paraId="56C47C33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183" w:type="dxa"/>
          </w:tcPr>
          <w:p w14:paraId="4ADD9CB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  <w:p w14:paraId="32D24A23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</w:tr>
      <w:tr w:rsidR="00D40805" w14:paraId="11D41E1C" w14:textId="77777777">
        <w:trPr>
          <w:trHeight w:val="429"/>
        </w:trPr>
        <w:tc>
          <w:tcPr>
            <w:tcW w:w="1993" w:type="dxa"/>
          </w:tcPr>
          <w:p w14:paraId="7C1D211C" w14:textId="77777777" w:rsidR="00D40805" w:rsidRDefault="00BC6634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183" w:type="dxa"/>
          </w:tcPr>
          <w:p w14:paraId="048C34D9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3DB40603" w14:textId="77777777">
        <w:trPr>
          <w:trHeight w:val="429"/>
        </w:trPr>
        <w:tc>
          <w:tcPr>
            <w:tcW w:w="1993" w:type="dxa"/>
          </w:tcPr>
          <w:p w14:paraId="1193D145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183" w:type="dxa"/>
          </w:tcPr>
          <w:p w14:paraId="6ED0074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(находить)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неопределённую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</w:tr>
    </w:tbl>
    <w:p w14:paraId="3E57650D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45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39BF3AA9" w14:textId="77777777">
        <w:trPr>
          <w:trHeight w:val="1205"/>
        </w:trPr>
        <w:tc>
          <w:tcPr>
            <w:tcW w:w="1993" w:type="dxa"/>
          </w:tcPr>
          <w:p w14:paraId="39CC73E6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386FFAA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183" w:type="dxa"/>
          </w:tcPr>
          <w:p w14:paraId="1D0B170B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спряжение, время,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времени),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4D7FC541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числе)</w:t>
            </w:r>
          </w:p>
        </w:tc>
      </w:tr>
      <w:tr w:rsidR="00D40805" w14:paraId="21D77025" w14:textId="77777777">
        <w:trPr>
          <w:trHeight w:val="818"/>
        </w:trPr>
        <w:tc>
          <w:tcPr>
            <w:tcW w:w="1993" w:type="dxa"/>
          </w:tcPr>
          <w:p w14:paraId="783A3C62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183" w:type="dxa"/>
          </w:tcPr>
          <w:p w14:paraId="6D2B7761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78FC724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числам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(спрягать)</w:t>
            </w:r>
          </w:p>
        </w:tc>
      </w:tr>
      <w:tr w:rsidR="00D40805" w14:paraId="2547BF71" w14:textId="77777777">
        <w:trPr>
          <w:trHeight w:val="431"/>
        </w:trPr>
        <w:tc>
          <w:tcPr>
            <w:tcW w:w="1993" w:type="dxa"/>
          </w:tcPr>
          <w:p w14:paraId="60F5FA88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183" w:type="dxa"/>
          </w:tcPr>
          <w:p w14:paraId="57990AFF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3DD4FEC4" w14:textId="77777777">
        <w:trPr>
          <w:trHeight w:val="1204"/>
        </w:trPr>
        <w:tc>
          <w:tcPr>
            <w:tcW w:w="1993" w:type="dxa"/>
          </w:tcPr>
          <w:p w14:paraId="4C880D9E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1A7F4FC0" w14:textId="77777777" w:rsidR="00D40805" w:rsidRDefault="00BC6634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183" w:type="dxa"/>
          </w:tcPr>
          <w:p w14:paraId="21233B10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начальной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9DA522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числе)</w:t>
            </w:r>
          </w:p>
        </w:tc>
      </w:tr>
      <w:tr w:rsidR="00D40805" w14:paraId="6060187E" w14:textId="77777777">
        <w:trPr>
          <w:trHeight w:val="818"/>
        </w:trPr>
        <w:tc>
          <w:tcPr>
            <w:tcW w:w="1993" w:type="dxa"/>
          </w:tcPr>
          <w:p w14:paraId="2F3E70E2" w14:textId="77777777" w:rsidR="00D40805" w:rsidRDefault="00BC6634">
            <w:pPr>
              <w:pStyle w:val="TableParagraph"/>
              <w:spacing w:before="230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183" w:type="dxa"/>
          </w:tcPr>
          <w:p w14:paraId="097D531D" w14:textId="77777777" w:rsidR="00D40805" w:rsidRDefault="00BC6634">
            <w:pPr>
              <w:pStyle w:val="TableParagraph"/>
              <w:tabs>
                <w:tab w:val="left" w:pos="2266"/>
                <w:tab w:val="left" w:pos="3422"/>
                <w:tab w:val="left" w:pos="5161"/>
                <w:tab w:val="left" w:pos="5912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</w:t>
            </w:r>
          </w:p>
          <w:p w14:paraId="27EA3E2D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неоправданных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D40805" w14:paraId="62C74AA0" w14:textId="77777777">
        <w:trPr>
          <w:trHeight w:val="1202"/>
        </w:trPr>
        <w:tc>
          <w:tcPr>
            <w:tcW w:w="1993" w:type="dxa"/>
          </w:tcPr>
          <w:p w14:paraId="619872F0" w14:textId="77777777" w:rsidR="00D40805" w:rsidRDefault="00D40805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307E40DF" w14:textId="77777777" w:rsidR="00D40805" w:rsidRDefault="00BC6634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183" w:type="dxa"/>
          </w:tcPr>
          <w:p w14:paraId="768B8320" w14:textId="77777777" w:rsidR="00D40805" w:rsidRDefault="00BC6634">
            <w:pPr>
              <w:pStyle w:val="TableParagraph"/>
              <w:spacing w:before="36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613253D7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3A5E582E" w14:textId="77777777">
        <w:trPr>
          <w:trHeight w:val="431"/>
        </w:trPr>
        <w:tc>
          <w:tcPr>
            <w:tcW w:w="1993" w:type="dxa"/>
          </w:tcPr>
          <w:p w14:paraId="1286CF11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83" w:type="dxa"/>
          </w:tcPr>
          <w:p w14:paraId="58C28B14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14675C55" w14:textId="77777777">
        <w:trPr>
          <w:trHeight w:val="431"/>
        </w:trPr>
        <w:tc>
          <w:tcPr>
            <w:tcW w:w="1993" w:type="dxa"/>
          </w:tcPr>
          <w:p w14:paraId="5069B55A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183" w:type="dxa"/>
          </w:tcPr>
          <w:p w14:paraId="025F12F8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D40805" w14:paraId="2ADE65FB" w14:textId="77777777">
        <w:trPr>
          <w:trHeight w:val="818"/>
        </w:trPr>
        <w:tc>
          <w:tcPr>
            <w:tcW w:w="1993" w:type="dxa"/>
          </w:tcPr>
          <w:p w14:paraId="5C4DF11C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183" w:type="dxa"/>
          </w:tcPr>
          <w:p w14:paraId="3527B3E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F2DCB55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</w:t>
            </w:r>
          </w:p>
        </w:tc>
      </w:tr>
      <w:tr w:rsidR="00D40805" w14:paraId="05ABE0FE" w14:textId="77777777">
        <w:trPr>
          <w:trHeight w:val="818"/>
        </w:trPr>
        <w:tc>
          <w:tcPr>
            <w:tcW w:w="1993" w:type="dxa"/>
          </w:tcPr>
          <w:p w14:paraId="30FB0974" w14:textId="77777777" w:rsidR="00D40805" w:rsidRDefault="00BC6634">
            <w:pPr>
              <w:pStyle w:val="TableParagraph"/>
              <w:spacing w:before="23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183" w:type="dxa"/>
          </w:tcPr>
          <w:p w14:paraId="29A6749E" w14:textId="77777777" w:rsidR="00D40805" w:rsidRDefault="00BC6634">
            <w:pPr>
              <w:pStyle w:val="TableParagraph"/>
              <w:tabs>
                <w:tab w:val="left" w:pos="1962"/>
                <w:tab w:val="left" w:pos="4335"/>
                <w:tab w:val="left" w:pos="4937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распространённые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нераспространённые</w:t>
            </w:r>
          </w:p>
          <w:p w14:paraId="71D4A431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</w:tr>
      <w:tr w:rsidR="00D40805" w14:paraId="6EEA91CF" w14:textId="77777777">
        <w:trPr>
          <w:trHeight w:val="429"/>
        </w:trPr>
        <w:tc>
          <w:tcPr>
            <w:tcW w:w="1993" w:type="dxa"/>
          </w:tcPr>
          <w:p w14:paraId="2DE3270C" w14:textId="77777777" w:rsidR="00D40805" w:rsidRDefault="00BC6634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183" w:type="dxa"/>
          </w:tcPr>
          <w:p w14:paraId="7E5DC8BA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D40805" w14:paraId="1341D767" w14:textId="77777777">
        <w:trPr>
          <w:trHeight w:val="431"/>
        </w:trPr>
        <w:tc>
          <w:tcPr>
            <w:tcW w:w="1993" w:type="dxa"/>
          </w:tcPr>
          <w:p w14:paraId="37E8B759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183" w:type="dxa"/>
          </w:tcPr>
          <w:p w14:paraId="75CEA2A0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D40805" w14:paraId="1CCCD98F" w14:textId="77777777">
        <w:trPr>
          <w:trHeight w:val="431"/>
        </w:trPr>
        <w:tc>
          <w:tcPr>
            <w:tcW w:w="1993" w:type="dxa"/>
          </w:tcPr>
          <w:p w14:paraId="5FF146E2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183" w:type="dxa"/>
          </w:tcPr>
          <w:p w14:paraId="46393C58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D40805" w14:paraId="7F76B120" w14:textId="77777777">
        <w:trPr>
          <w:trHeight w:val="1591"/>
        </w:trPr>
        <w:tc>
          <w:tcPr>
            <w:tcW w:w="1993" w:type="dxa"/>
          </w:tcPr>
          <w:p w14:paraId="79C2F167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6B3EDEF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7FBBCADA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183" w:type="dxa"/>
          </w:tcPr>
          <w:p w14:paraId="62621603" w14:textId="77777777" w:rsidR="00D40805" w:rsidRDefault="00BC6634">
            <w:pPr>
              <w:pStyle w:val="TableParagraph"/>
              <w:spacing w:before="38" w:line="336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Разграничивать простые распространённые и сложные 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(сложносочинённые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союзами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5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54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5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бессоюзные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14:paraId="67F36500" w14:textId="77777777" w:rsidR="00D40805" w:rsidRDefault="00BC6634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D40805" w14:paraId="19F4ADB1" w14:textId="77777777">
        <w:trPr>
          <w:trHeight w:val="1591"/>
        </w:trPr>
        <w:tc>
          <w:tcPr>
            <w:tcW w:w="1993" w:type="dxa"/>
          </w:tcPr>
          <w:p w14:paraId="077609B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65EA8E3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881E14A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183" w:type="dxa"/>
          </w:tcPr>
          <w:p w14:paraId="79AC78AB" w14:textId="77777777" w:rsidR="00D40805" w:rsidRDefault="00BC6634">
            <w:pPr>
              <w:pStyle w:val="TableParagraph"/>
              <w:spacing w:before="38" w:line="336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состоящие из двух простых (сложносочинённые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союзами </w:t>
            </w:r>
            <w:r>
              <w:rPr>
                <w:i/>
                <w:sz w:val="24"/>
              </w:rPr>
              <w:t>и, а, но</w:t>
            </w:r>
            <w:r>
              <w:rPr>
                <w:i/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бессоюзные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сложные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предложения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без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называния</w:t>
            </w:r>
          </w:p>
          <w:p w14:paraId="689E3F70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терминов)</w:t>
            </w:r>
          </w:p>
        </w:tc>
      </w:tr>
      <w:tr w:rsidR="00D40805" w14:paraId="2A523BEC" w14:textId="77777777">
        <w:trPr>
          <w:trHeight w:val="426"/>
        </w:trPr>
        <w:tc>
          <w:tcPr>
            <w:tcW w:w="1993" w:type="dxa"/>
          </w:tcPr>
          <w:p w14:paraId="5AB81865" w14:textId="77777777" w:rsidR="00D40805" w:rsidRDefault="00BC6634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183" w:type="dxa"/>
          </w:tcPr>
          <w:p w14:paraId="638CC443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14:paraId="2FD190B2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50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0F0CCE7E" w14:textId="77777777">
        <w:trPr>
          <w:trHeight w:val="1205"/>
        </w:trPr>
        <w:tc>
          <w:tcPr>
            <w:tcW w:w="1993" w:type="dxa"/>
          </w:tcPr>
          <w:p w14:paraId="15A8CCD7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07C71539" w14:textId="77777777" w:rsidR="00D40805" w:rsidRDefault="00BC6634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7183" w:type="dxa"/>
          </w:tcPr>
          <w:p w14:paraId="7B85D943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14:paraId="58ECC9F6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54E1C22F" w14:textId="77777777">
        <w:trPr>
          <w:trHeight w:val="431"/>
        </w:trPr>
        <w:tc>
          <w:tcPr>
            <w:tcW w:w="1993" w:type="dxa"/>
          </w:tcPr>
          <w:p w14:paraId="795A6F5E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83" w:type="dxa"/>
          </w:tcPr>
          <w:p w14:paraId="1D6F60D0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6C816D18" w14:textId="77777777">
        <w:trPr>
          <w:trHeight w:val="1204"/>
        </w:trPr>
        <w:tc>
          <w:tcPr>
            <w:tcW w:w="1993" w:type="dxa"/>
          </w:tcPr>
          <w:p w14:paraId="73E36EDF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7214D21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183" w:type="dxa"/>
          </w:tcPr>
          <w:p w14:paraId="5398EF63" w14:textId="77777777" w:rsidR="00D40805" w:rsidRDefault="00BC6634">
            <w:pPr>
              <w:pStyle w:val="TableParagraph"/>
              <w:tabs>
                <w:tab w:val="left" w:pos="1949"/>
                <w:tab w:val="left" w:pos="2330"/>
                <w:tab w:val="left" w:pos="4076"/>
                <w:tab w:val="left" w:pos="4453"/>
                <w:tab w:val="left" w:pos="6146"/>
              </w:tabs>
              <w:spacing w:before="38" w:line="336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знаки </w:t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членами,</w:t>
            </w:r>
          </w:p>
          <w:p w14:paraId="2D24814F" w14:textId="77777777" w:rsidR="00D40805" w:rsidRDefault="00BC6634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соединёнными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</w:tr>
      <w:tr w:rsidR="00D40805" w14:paraId="28FCD819" w14:textId="77777777">
        <w:trPr>
          <w:trHeight w:val="4296"/>
        </w:trPr>
        <w:tc>
          <w:tcPr>
            <w:tcW w:w="1993" w:type="dxa"/>
          </w:tcPr>
          <w:p w14:paraId="3C4310C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3E875A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7F6075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485857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15E7B7A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0B3CF5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D26E6AB" w14:textId="77777777" w:rsidR="00D40805" w:rsidRDefault="00D40805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86C1DB1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183" w:type="dxa"/>
          </w:tcPr>
          <w:p w14:paraId="36BBD49C" w14:textId="77777777" w:rsidR="00D40805" w:rsidRDefault="00BC6634">
            <w:pPr>
              <w:pStyle w:val="TableParagraph"/>
              <w:spacing w:before="38" w:line="336" w:lineRule="auto"/>
              <w:ind w:left="462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мя, -ий, -ие, -ия, </w:t>
            </w:r>
            <w:r>
              <w:rPr>
                <w:sz w:val="24"/>
              </w:rPr>
              <w:t xml:space="preserve">на </w:t>
            </w:r>
            <w:r>
              <w:rPr>
                <w:i/>
                <w:sz w:val="24"/>
              </w:rPr>
              <w:t xml:space="preserve">-ья </w:t>
            </w:r>
            <w:r>
              <w:rPr>
                <w:sz w:val="24"/>
              </w:rPr>
              <w:t xml:space="preserve">типа гостья, на </w:t>
            </w:r>
            <w:r>
              <w:rPr>
                <w:i/>
                <w:sz w:val="24"/>
              </w:rPr>
              <w:t xml:space="preserve">ье </w:t>
            </w:r>
            <w:r>
              <w:rPr>
                <w:sz w:val="24"/>
              </w:rPr>
              <w:t xml:space="preserve">типа ожерелье во множественном числе, а также кроме собственных имён существительных на </w:t>
            </w:r>
            <w:r>
              <w:rPr>
                <w:i/>
                <w:sz w:val="24"/>
              </w:rPr>
              <w:t>-ов, -ин, -ий</w:t>
            </w:r>
            <w:r>
              <w:rPr>
                <w:sz w:val="24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-ться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  <w:p w14:paraId="5ED83F2F" w14:textId="77777777" w:rsidR="00D40805" w:rsidRDefault="00BC6634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тся</w:t>
            </w:r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</w:tr>
      <w:tr w:rsidR="00D40805" w14:paraId="45186271" w14:textId="77777777">
        <w:trPr>
          <w:trHeight w:val="816"/>
        </w:trPr>
        <w:tc>
          <w:tcPr>
            <w:tcW w:w="1993" w:type="dxa"/>
          </w:tcPr>
          <w:p w14:paraId="06FB11C0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183" w:type="dxa"/>
          </w:tcPr>
          <w:p w14:paraId="68E49DFB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58D9EF8" w14:textId="77777777" w:rsidR="00D40805" w:rsidRDefault="00BC6634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D40805" w14:paraId="7C97B0FD" w14:textId="77777777">
        <w:trPr>
          <w:trHeight w:val="431"/>
        </w:trPr>
        <w:tc>
          <w:tcPr>
            <w:tcW w:w="1993" w:type="dxa"/>
          </w:tcPr>
          <w:p w14:paraId="5385546E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183" w:type="dxa"/>
          </w:tcPr>
          <w:p w14:paraId="3D04CF76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68487C97" w14:textId="77777777">
        <w:trPr>
          <w:trHeight w:val="818"/>
        </w:trPr>
        <w:tc>
          <w:tcPr>
            <w:tcW w:w="1993" w:type="dxa"/>
          </w:tcPr>
          <w:p w14:paraId="626DD2EB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183" w:type="dxa"/>
          </w:tcPr>
          <w:p w14:paraId="2A4168B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объёмом не более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учётом</w:t>
            </w:r>
          </w:p>
          <w:p w14:paraId="2A5A6103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D40805" w14:paraId="5BF5EC52" w14:textId="77777777">
        <w:trPr>
          <w:trHeight w:val="818"/>
        </w:trPr>
        <w:tc>
          <w:tcPr>
            <w:tcW w:w="1993" w:type="dxa"/>
          </w:tcPr>
          <w:p w14:paraId="3FE09827" w14:textId="77777777" w:rsidR="00D40805" w:rsidRDefault="00BC6634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183" w:type="dxa"/>
          </w:tcPr>
          <w:p w14:paraId="2639EE34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пунктуационные</w:t>
            </w:r>
          </w:p>
          <w:p w14:paraId="17741929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D40805" w14:paraId="2E8DB39E" w14:textId="77777777">
        <w:trPr>
          <w:trHeight w:val="431"/>
        </w:trPr>
        <w:tc>
          <w:tcPr>
            <w:tcW w:w="1993" w:type="dxa"/>
          </w:tcPr>
          <w:p w14:paraId="0477E900" w14:textId="77777777" w:rsidR="00D40805" w:rsidRDefault="00BC6634">
            <w:pPr>
              <w:pStyle w:val="TableParagraph"/>
              <w:spacing w:before="38"/>
              <w:ind w:right="7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83" w:type="dxa"/>
          </w:tcPr>
          <w:p w14:paraId="07324500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75EFA3FF" w14:textId="77777777">
        <w:trPr>
          <w:trHeight w:val="1202"/>
        </w:trPr>
        <w:tc>
          <w:tcPr>
            <w:tcW w:w="1993" w:type="dxa"/>
          </w:tcPr>
          <w:p w14:paraId="0D308B18" w14:textId="77777777" w:rsidR="00D40805" w:rsidRDefault="00D40805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1A54D144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183" w:type="dxa"/>
          </w:tcPr>
          <w:p w14:paraId="42ECE45C" w14:textId="77777777" w:rsidR="00D40805" w:rsidRDefault="00BC6634">
            <w:pPr>
              <w:pStyle w:val="TableParagraph"/>
              <w:spacing w:before="36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где происходит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общение);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14:paraId="15018247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D40805" w14:paraId="70977491" w14:textId="77777777">
        <w:trPr>
          <w:trHeight w:val="1202"/>
        </w:trPr>
        <w:tc>
          <w:tcPr>
            <w:tcW w:w="1993" w:type="dxa"/>
          </w:tcPr>
          <w:p w14:paraId="05737569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96BF5B7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183" w:type="dxa"/>
          </w:tcPr>
          <w:p w14:paraId="7DBE4CA3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высказывание</w:t>
            </w:r>
          </w:p>
          <w:p w14:paraId="088EFD48" w14:textId="77777777" w:rsidR="00D40805" w:rsidRDefault="00BC6634">
            <w:pPr>
              <w:pStyle w:val="TableParagraph"/>
              <w:tabs>
                <w:tab w:val="left" w:pos="889"/>
                <w:tab w:val="left" w:pos="1237"/>
                <w:tab w:val="left" w:pos="1585"/>
                <w:tab w:val="left" w:pos="3326"/>
                <w:tab w:val="left" w:pos="4540"/>
                <w:tab w:val="left" w:pos="6327"/>
              </w:tabs>
              <w:spacing w:before="7" w:line="380" w:lineRule="atLeast"/>
              <w:ind w:left="462" w:right="106"/>
              <w:rPr>
                <w:sz w:val="24"/>
              </w:rPr>
            </w:pPr>
            <w:r>
              <w:rPr>
                <w:spacing w:val="-6"/>
                <w:sz w:val="24"/>
              </w:rPr>
              <w:t>(4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нормы, </w:t>
            </w:r>
            <w:r>
              <w:rPr>
                <w:sz w:val="24"/>
              </w:rPr>
              <w:t>правильную интонацию, нормы речевого взаимодействия</w:t>
            </w:r>
          </w:p>
        </w:tc>
      </w:tr>
    </w:tbl>
    <w:p w14:paraId="7D5FCE77" w14:textId="77777777" w:rsidR="00D40805" w:rsidRDefault="00D40805">
      <w:pPr>
        <w:pStyle w:val="TableParagraph"/>
        <w:spacing w:line="380" w:lineRule="atLeast"/>
        <w:rPr>
          <w:sz w:val="24"/>
        </w:rPr>
        <w:sectPr w:rsidR="00D40805">
          <w:type w:val="continuous"/>
          <w:pgSz w:w="11910" w:h="16390"/>
          <w:pgMar w:top="1120" w:right="708" w:bottom="1753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D40805" w14:paraId="08899B00" w14:textId="77777777">
        <w:trPr>
          <w:trHeight w:val="1205"/>
        </w:trPr>
        <w:tc>
          <w:tcPr>
            <w:tcW w:w="1993" w:type="dxa"/>
          </w:tcPr>
          <w:p w14:paraId="5F80ABBB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649128D" w14:textId="77777777" w:rsidR="00D40805" w:rsidRDefault="00BC6634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183" w:type="dxa"/>
          </w:tcPr>
          <w:p w14:paraId="1C59A176" w14:textId="77777777" w:rsidR="00D40805" w:rsidRDefault="00BC6634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 предложений)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  <w:p w14:paraId="3593F779" w14:textId="77777777" w:rsidR="00D40805" w:rsidRDefault="00BC6634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(письма,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</w:tc>
      </w:tr>
      <w:tr w:rsidR="00D40805" w14:paraId="45B68159" w14:textId="77777777">
        <w:trPr>
          <w:trHeight w:val="818"/>
        </w:trPr>
        <w:tc>
          <w:tcPr>
            <w:tcW w:w="1993" w:type="dxa"/>
          </w:tcPr>
          <w:p w14:paraId="220C11C3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183" w:type="dxa"/>
          </w:tcPr>
          <w:p w14:paraId="4412399C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14:paraId="0A38F25D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озаглавливать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</w:t>
            </w:r>
          </w:p>
        </w:tc>
      </w:tr>
      <w:tr w:rsidR="00D40805" w14:paraId="56ED85AB" w14:textId="77777777">
        <w:trPr>
          <w:trHeight w:val="431"/>
        </w:trPr>
        <w:tc>
          <w:tcPr>
            <w:tcW w:w="1993" w:type="dxa"/>
          </w:tcPr>
          <w:p w14:paraId="058D0994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183" w:type="dxa"/>
          </w:tcPr>
          <w:p w14:paraId="0EB528DE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40805" w14:paraId="2358EB4F" w14:textId="77777777">
        <w:trPr>
          <w:trHeight w:val="431"/>
        </w:trPr>
        <w:tc>
          <w:tcPr>
            <w:tcW w:w="1993" w:type="dxa"/>
          </w:tcPr>
          <w:p w14:paraId="712DD3B9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183" w:type="dxa"/>
          </w:tcPr>
          <w:p w14:paraId="062061E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D40805" w14:paraId="490A6701" w14:textId="77777777">
        <w:trPr>
          <w:trHeight w:val="431"/>
        </w:trPr>
        <w:tc>
          <w:tcPr>
            <w:tcW w:w="1993" w:type="dxa"/>
          </w:tcPr>
          <w:p w14:paraId="2547EA00" w14:textId="77777777" w:rsidR="00D40805" w:rsidRDefault="00BC6634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183" w:type="dxa"/>
          </w:tcPr>
          <w:p w14:paraId="52E8D399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письменно)</w:t>
            </w:r>
          </w:p>
        </w:tc>
      </w:tr>
      <w:tr w:rsidR="00D40805" w14:paraId="3626BFA3" w14:textId="77777777">
        <w:trPr>
          <w:trHeight w:val="429"/>
        </w:trPr>
        <w:tc>
          <w:tcPr>
            <w:tcW w:w="1993" w:type="dxa"/>
          </w:tcPr>
          <w:p w14:paraId="2F1E63B6" w14:textId="77777777" w:rsidR="00D40805" w:rsidRDefault="00BC6634">
            <w:pPr>
              <w:pStyle w:val="TableParagraph"/>
              <w:spacing w:before="36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183" w:type="dxa"/>
          </w:tcPr>
          <w:p w14:paraId="3BE4087F" w14:textId="77777777" w:rsidR="00D40805" w:rsidRDefault="00BC6634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(устно)</w:t>
            </w:r>
          </w:p>
        </w:tc>
      </w:tr>
      <w:tr w:rsidR="00D40805" w14:paraId="0ACEB0E2" w14:textId="77777777">
        <w:trPr>
          <w:trHeight w:val="818"/>
        </w:trPr>
        <w:tc>
          <w:tcPr>
            <w:tcW w:w="1993" w:type="dxa"/>
          </w:tcPr>
          <w:p w14:paraId="07929F58" w14:textId="77777777" w:rsidR="00D40805" w:rsidRDefault="00BC6634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183" w:type="dxa"/>
          </w:tcPr>
          <w:p w14:paraId="1EF79F41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(после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предварительной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подготовки)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сочинения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14:paraId="1CA54181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D40805" w14:paraId="12B0DA8E" w14:textId="77777777">
        <w:trPr>
          <w:trHeight w:val="818"/>
        </w:trPr>
        <w:tc>
          <w:tcPr>
            <w:tcW w:w="1993" w:type="dxa"/>
          </w:tcPr>
          <w:p w14:paraId="3664785D" w14:textId="77777777" w:rsidR="00D40805" w:rsidRDefault="00BC6634">
            <w:pPr>
              <w:pStyle w:val="TableParagraph"/>
              <w:spacing w:before="233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183" w:type="dxa"/>
          </w:tcPr>
          <w:p w14:paraId="476A4C58" w14:textId="77777777" w:rsidR="00D40805" w:rsidRDefault="00BC6634">
            <w:pPr>
              <w:pStyle w:val="TableParagraph"/>
              <w:tabs>
                <w:tab w:val="left" w:pos="2230"/>
                <w:tab w:val="left" w:pos="2654"/>
                <w:tab w:val="left" w:pos="3885"/>
                <w:tab w:val="left" w:pos="5455"/>
                <w:tab w:val="left" w:pos="6465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</w:t>
            </w:r>
          </w:p>
          <w:p w14:paraId="53FFAD86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D40805" w14:paraId="41A36501" w14:textId="77777777">
        <w:trPr>
          <w:trHeight w:val="818"/>
        </w:trPr>
        <w:tc>
          <w:tcPr>
            <w:tcW w:w="1993" w:type="dxa"/>
          </w:tcPr>
          <w:p w14:paraId="25BD2A24" w14:textId="77777777" w:rsidR="00D40805" w:rsidRDefault="00BC6634">
            <w:pPr>
              <w:pStyle w:val="TableParagraph"/>
              <w:spacing w:before="230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183" w:type="dxa"/>
          </w:tcPr>
          <w:p w14:paraId="65067587" w14:textId="77777777" w:rsidR="00D40805" w:rsidRDefault="00BC6634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14:paraId="43D79CB3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прочитанной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(услышанной)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D40805" w14:paraId="7BF977B7" w14:textId="77777777">
        <w:trPr>
          <w:trHeight w:val="818"/>
        </w:trPr>
        <w:tc>
          <w:tcPr>
            <w:tcW w:w="1993" w:type="dxa"/>
          </w:tcPr>
          <w:p w14:paraId="3466B95F" w14:textId="77777777" w:rsidR="00D40805" w:rsidRDefault="00BC6634">
            <w:pPr>
              <w:pStyle w:val="TableParagraph"/>
              <w:spacing w:before="230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7183" w:type="dxa"/>
          </w:tcPr>
          <w:p w14:paraId="63E23B77" w14:textId="77777777" w:rsidR="00D40805" w:rsidRDefault="00BC6634">
            <w:pPr>
              <w:pStyle w:val="TableParagraph"/>
              <w:tabs>
                <w:tab w:val="left" w:pos="2616"/>
                <w:tab w:val="left" w:pos="3000"/>
                <w:tab w:val="left" w:pos="4250"/>
                <w:tab w:val="left" w:pos="6054"/>
                <w:tab w:val="left" w:pos="6424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содержащуюся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тексте</w:t>
            </w:r>
          </w:p>
          <w:p w14:paraId="791028C8" w14:textId="77777777" w:rsidR="00D40805" w:rsidRDefault="00BC6634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</w:p>
        </w:tc>
      </w:tr>
      <w:tr w:rsidR="00D40805" w14:paraId="2C4B1D62" w14:textId="77777777">
        <w:trPr>
          <w:trHeight w:val="813"/>
        </w:trPr>
        <w:tc>
          <w:tcPr>
            <w:tcW w:w="1993" w:type="dxa"/>
          </w:tcPr>
          <w:p w14:paraId="2C729973" w14:textId="77777777" w:rsidR="00D40805" w:rsidRDefault="00BC6634">
            <w:pPr>
              <w:pStyle w:val="TableParagraph"/>
              <w:spacing w:before="230"/>
              <w:ind w:right="6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7183" w:type="dxa"/>
          </w:tcPr>
          <w:p w14:paraId="43758EE5" w14:textId="77777777" w:rsidR="00D40805" w:rsidRDefault="00BC6634">
            <w:pPr>
              <w:pStyle w:val="TableParagraph"/>
              <w:tabs>
                <w:tab w:val="left" w:pos="2144"/>
                <w:tab w:val="left" w:pos="4129"/>
                <w:tab w:val="left" w:pos="5045"/>
                <w:tab w:val="left" w:pos="5381"/>
                <w:tab w:val="left" w:pos="6962"/>
              </w:tabs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FF7B0ED" w14:textId="77777777" w:rsidR="00D40805" w:rsidRDefault="00BC6634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14:paraId="58B315A9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6952E529" w14:textId="77777777" w:rsidR="00D40805" w:rsidRDefault="00BC6634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14:paraId="2C2E3DE6" w14:textId="77777777" w:rsidR="00D40805" w:rsidRDefault="00D40805">
      <w:pPr>
        <w:pStyle w:val="a3"/>
        <w:jc w:val="left"/>
        <w:rPr>
          <w:b/>
        </w:rPr>
      </w:pPr>
    </w:p>
    <w:p w14:paraId="05095888" w14:textId="77777777" w:rsidR="00D40805" w:rsidRDefault="00D40805">
      <w:pPr>
        <w:pStyle w:val="a3"/>
        <w:spacing w:before="112"/>
        <w:jc w:val="left"/>
        <w:rPr>
          <w:b/>
        </w:rPr>
      </w:pPr>
    </w:p>
    <w:p w14:paraId="529600D1" w14:textId="77777777" w:rsidR="00D40805" w:rsidRDefault="00BC6634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5FAA4098" w14:textId="77777777" w:rsidR="00D40805" w:rsidRDefault="00D40805">
      <w:pPr>
        <w:pStyle w:val="a3"/>
        <w:spacing w:before="19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7826"/>
      </w:tblGrid>
      <w:tr w:rsidR="00D40805" w14:paraId="7E1C4ECB" w14:textId="77777777">
        <w:trPr>
          <w:trHeight w:val="364"/>
        </w:trPr>
        <w:tc>
          <w:tcPr>
            <w:tcW w:w="1349" w:type="dxa"/>
          </w:tcPr>
          <w:p w14:paraId="217CEBED" w14:textId="77777777" w:rsidR="00D40805" w:rsidRDefault="00BC6634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826" w:type="dxa"/>
          </w:tcPr>
          <w:p w14:paraId="50739B5E" w14:textId="77777777" w:rsidR="00D40805" w:rsidRDefault="00BC6634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D40805" w14:paraId="5C601932" w14:textId="77777777">
        <w:trPr>
          <w:trHeight w:val="429"/>
        </w:trPr>
        <w:tc>
          <w:tcPr>
            <w:tcW w:w="1349" w:type="dxa"/>
          </w:tcPr>
          <w:p w14:paraId="1F07C64C" w14:textId="77777777" w:rsidR="00D40805" w:rsidRDefault="00BC6634">
            <w:pPr>
              <w:pStyle w:val="TableParagraph"/>
              <w:spacing w:before="36"/>
              <w:ind w:left="79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26" w:type="dxa"/>
          </w:tcPr>
          <w:p w14:paraId="084F1187" w14:textId="77777777" w:rsidR="00D40805" w:rsidRDefault="00BC6634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3DEEF710" w14:textId="77777777">
        <w:trPr>
          <w:trHeight w:val="431"/>
        </w:trPr>
        <w:tc>
          <w:tcPr>
            <w:tcW w:w="1349" w:type="dxa"/>
          </w:tcPr>
          <w:p w14:paraId="6DB372FF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826" w:type="dxa"/>
          </w:tcPr>
          <w:p w14:paraId="184F86B1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1C2C3871" w14:textId="77777777">
        <w:trPr>
          <w:trHeight w:val="818"/>
        </w:trPr>
        <w:tc>
          <w:tcPr>
            <w:tcW w:w="1349" w:type="dxa"/>
          </w:tcPr>
          <w:p w14:paraId="1388F496" w14:textId="77777777" w:rsidR="00D40805" w:rsidRDefault="00BC6634">
            <w:pPr>
              <w:pStyle w:val="TableParagraph"/>
              <w:spacing w:before="233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826" w:type="dxa"/>
          </w:tcPr>
          <w:p w14:paraId="081BD4D2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EC023DA" w14:textId="77777777" w:rsidR="00D40805" w:rsidRDefault="00BC6634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[и]</w:t>
            </w:r>
          </w:p>
        </w:tc>
      </w:tr>
      <w:tr w:rsidR="00D40805" w14:paraId="3B0D660B" w14:textId="77777777">
        <w:trPr>
          <w:trHeight w:val="431"/>
        </w:trPr>
        <w:tc>
          <w:tcPr>
            <w:tcW w:w="1349" w:type="dxa"/>
          </w:tcPr>
          <w:p w14:paraId="677DFD26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826" w:type="dxa"/>
          </w:tcPr>
          <w:p w14:paraId="67657A30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</w:tc>
      </w:tr>
      <w:tr w:rsidR="00D40805" w14:paraId="32A774E9" w14:textId="77777777">
        <w:trPr>
          <w:trHeight w:val="818"/>
        </w:trPr>
        <w:tc>
          <w:tcPr>
            <w:tcW w:w="1349" w:type="dxa"/>
          </w:tcPr>
          <w:p w14:paraId="0C108F56" w14:textId="77777777" w:rsidR="00D40805" w:rsidRDefault="00BC6634">
            <w:pPr>
              <w:pStyle w:val="TableParagraph"/>
              <w:spacing w:before="231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826" w:type="dxa"/>
          </w:tcPr>
          <w:p w14:paraId="725799D3" w14:textId="77777777" w:rsidR="00D40805" w:rsidRDefault="00BC6634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</w:p>
          <w:p w14:paraId="25B52DB6" w14:textId="77777777" w:rsidR="00D40805" w:rsidRDefault="00BC6634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различение.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[ч’],</w:t>
            </w:r>
            <w:r>
              <w:rPr>
                <w:spacing w:val="-4"/>
                <w:sz w:val="24"/>
              </w:rPr>
              <w:t xml:space="preserve"> [щ’]</w:t>
            </w:r>
          </w:p>
        </w:tc>
      </w:tr>
      <w:tr w:rsidR="00D40805" w14:paraId="07EB33CC" w14:textId="77777777">
        <w:trPr>
          <w:trHeight w:val="815"/>
        </w:trPr>
        <w:tc>
          <w:tcPr>
            <w:tcW w:w="1349" w:type="dxa"/>
          </w:tcPr>
          <w:p w14:paraId="5D3CE7A8" w14:textId="77777777" w:rsidR="00D40805" w:rsidRDefault="00BC6634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826" w:type="dxa"/>
          </w:tcPr>
          <w:p w14:paraId="04901025" w14:textId="77777777" w:rsidR="00D40805" w:rsidRDefault="00BC6634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  <w:p w14:paraId="25C81570" w14:textId="77777777" w:rsidR="00D40805" w:rsidRDefault="00BC6634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D40805" w14:paraId="409FBAA2" w14:textId="77777777">
        <w:trPr>
          <w:trHeight w:val="1204"/>
        </w:trPr>
        <w:tc>
          <w:tcPr>
            <w:tcW w:w="1349" w:type="dxa"/>
          </w:tcPr>
          <w:p w14:paraId="652EBEDF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D5D5FD5" w14:textId="77777777" w:rsidR="00D40805" w:rsidRDefault="00BC6634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826" w:type="dxa"/>
          </w:tcPr>
          <w:p w14:paraId="12323AA9" w14:textId="77777777" w:rsidR="00D40805" w:rsidRDefault="00BC6634">
            <w:pPr>
              <w:pStyle w:val="TableParagraph"/>
              <w:spacing w:before="38" w:line="336" w:lineRule="auto"/>
              <w:ind w:left="463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14:paraId="2C01156D" w14:textId="77777777" w:rsidR="00D40805" w:rsidRDefault="00BC6634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D40805" w14:paraId="40B4A2C8" w14:textId="77777777">
        <w:trPr>
          <w:trHeight w:val="431"/>
        </w:trPr>
        <w:tc>
          <w:tcPr>
            <w:tcW w:w="1349" w:type="dxa"/>
          </w:tcPr>
          <w:p w14:paraId="4AC7AFFE" w14:textId="77777777" w:rsidR="00D40805" w:rsidRDefault="00BC6634">
            <w:pPr>
              <w:pStyle w:val="TableParagraph"/>
              <w:spacing w:before="38"/>
              <w:ind w:left="7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26" w:type="dxa"/>
          </w:tcPr>
          <w:p w14:paraId="69B786A0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D40805" w14:paraId="7662F64F" w14:textId="77777777">
        <w:trPr>
          <w:trHeight w:val="432"/>
        </w:trPr>
        <w:tc>
          <w:tcPr>
            <w:tcW w:w="1349" w:type="dxa"/>
          </w:tcPr>
          <w:p w14:paraId="6CD5B9C1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826" w:type="dxa"/>
          </w:tcPr>
          <w:p w14:paraId="5E441EEB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</w:tr>
      <w:tr w:rsidR="00D40805" w14:paraId="37599723" w14:textId="77777777">
        <w:trPr>
          <w:trHeight w:val="818"/>
        </w:trPr>
        <w:tc>
          <w:tcPr>
            <w:tcW w:w="1349" w:type="dxa"/>
          </w:tcPr>
          <w:p w14:paraId="4D9025D7" w14:textId="77777777" w:rsidR="00D40805" w:rsidRDefault="00BC6634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826" w:type="dxa"/>
          </w:tcPr>
          <w:p w14:paraId="2E088DBC" w14:textId="77777777" w:rsidR="00D40805" w:rsidRDefault="00BC6634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5"/>
                <w:sz w:val="24"/>
              </w:rPr>
              <w:t xml:space="preserve"> ы,</w:t>
            </w:r>
          </w:p>
          <w:p w14:paraId="19323CF7" w14:textId="77777777" w:rsidR="00D40805" w:rsidRDefault="00BC6634">
            <w:pPr>
              <w:pStyle w:val="TableParagraph"/>
              <w:spacing w:before="111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э</w:t>
            </w:r>
          </w:p>
        </w:tc>
      </w:tr>
      <w:tr w:rsidR="00D40805" w14:paraId="30729F20" w14:textId="77777777">
        <w:trPr>
          <w:trHeight w:val="818"/>
        </w:trPr>
        <w:tc>
          <w:tcPr>
            <w:tcW w:w="1349" w:type="dxa"/>
          </w:tcPr>
          <w:p w14:paraId="0307F787" w14:textId="77777777" w:rsidR="00D40805" w:rsidRDefault="00BC6634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826" w:type="dxa"/>
          </w:tcPr>
          <w:p w14:paraId="63AFB967" w14:textId="77777777" w:rsidR="00D40805" w:rsidRDefault="00BC6634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я,</w:t>
            </w:r>
          </w:p>
          <w:p w14:paraId="67688992" w14:textId="77777777" w:rsidR="00D40805" w:rsidRDefault="00BC6634">
            <w:pPr>
              <w:pStyle w:val="TableParagraph"/>
              <w:spacing w:before="111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</w:tc>
      </w:tr>
      <w:tr w:rsidR="00D40805" w14:paraId="0FE10D44" w14:textId="77777777">
        <w:trPr>
          <w:trHeight w:val="815"/>
        </w:trPr>
        <w:tc>
          <w:tcPr>
            <w:tcW w:w="1349" w:type="dxa"/>
          </w:tcPr>
          <w:p w14:paraId="384F567B" w14:textId="77777777" w:rsidR="00D40805" w:rsidRDefault="00BC6634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826" w:type="dxa"/>
          </w:tcPr>
          <w:p w14:paraId="56B58DF1" w14:textId="77777777" w:rsidR="00D40805" w:rsidRDefault="00BC6634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согласного</w:t>
            </w:r>
          </w:p>
          <w:p w14:paraId="0E13278D" w14:textId="77777777" w:rsidR="00D40805" w:rsidRDefault="00BC6634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657E5A9F" w14:textId="77777777">
        <w:trPr>
          <w:trHeight w:val="818"/>
        </w:trPr>
        <w:tc>
          <w:tcPr>
            <w:tcW w:w="1349" w:type="dxa"/>
          </w:tcPr>
          <w:p w14:paraId="47C6904B" w14:textId="77777777" w:rsidR="00D40805" w:rsidRDefault="00BC6634">
            <w:pPr>
              <w:pStyle w:val="TableParagraph"/>
              <w:spacing w:before="233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826" w:type="dxa"/>
          </w:tcPr>
          <w:p w14:paraId="279A55A1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6D3C6CB" w14:textId="77777777" w:rsidR="00D40805" w:rsidRDefault="00BC6634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конь</w:t>
            </w:r>
          </w:p>
        </w:tc>
      </w:tr>
      <w:tr w:rsidR="00D40805" w14:paraId="0E341569" w14:textId="77777777">
        <w:trPr>
          <w:trHeight w:val="818"/>
        </w:trPr>
        <w:tc>
          <w:tcPr>
            <w:tcW w:w="1349" w:type="dxa"/>
          </w:tcPr>
          <w:p w14:paraId="3B676FC9" w14:textId="77777777" w:rsidR="00D40805" w:rsidRDefault="00BC6634">
            <w:pPr>
              <w:pStyle w:val="TableParagraph"/>
              <w:spacing w:before="231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826" w:type="dxa"/>
          </w:tcPr>
          <w:p w14:paraId="0A384CB0" w14:textId="77777777" w:rsidR="00D40805" w:rsidRDefault="00BC6634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  <w:p w14:paraId="2CE2A72C" w14:textId="77777777" w:rsidR="00D40805" w:rsidRDefault="00BC6634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переноса</w:t>
            </w:r>
          </w:p>
        </w:tc>
      </w:tr>
      <w:tr w:rsidR="00D40805" w14:paraId="331C9FCC" w14:textId="77777777">
        <w:trPr>
          <w:trHeight w:val="431"/>
        </w:trPr>
        <w:tc>
          <w:tcPr>
            <w:tcW w:w="1349" w:type="dxa"/>
          </w:tcPr>
          <w:p w14:paraId="7F260920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826" w:type="dxa"/>
          </w:tcPr>
          <w:p w14:paraId="7139025D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</w:tr>
      <w:tr w:rsidR="00D40805" w14:paraId="5FCD0401" w14:textId="77777777">
        <w:trPr>
          <w:trHeight w:val="431"/>
        </w:trPr>
        <w:tc>
          <w:tcPr>
            <w:tcW w:w="1349" w:type="dxa"/>
          </w:tcPr>
          <w:p w14:paraId="6C2B323E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826" w:type="dxa"/>
          </w:tcPr>
          <w:p w14:paraId="50336C42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D40805" w14:paraId="4C270042" w14:textId="77777777">
        <w:trPr>
          <w:trHeight w:val="429"/>
        </w:trPr>
        <w:tc>
          <w:tcPr>
            <w:tcW w:w="1349" w:type="dxa"/>
          </w:tcPr>
          <w:p w14:paraId="571F8702" w14:textId="77777777" w:rsidR="00D40805" w:rsidRDefault="00BC6634">
            <w:pPr>
              <w:pStyle w:val="TableParagraph"/>
              <w:spacing w:before="36"/>
              <w:ind w:left="79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26" w:type="dxa"/>
          </w:tcPr>
          <w:p w14:paraId="6F8B4019" w14:textId="77777777" w:rsidR="00D40805" w:rsidRDefault="00BC6634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4A6C52A9" w14:textId="77777777">
        <w:trPr>
          <w:trHeight w:val="429"/>
        </w:trPr>
        <w:tc>
          <w:tcPr>
            <w:tcW w:w="1349" w:type="dxa"/>
          </w:tcPr>
          <w:p w14:paraId="0F41C383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826" w:type="dxa"/>
          </w:tcPr>
          <w:p w14:paraId="68F642C4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</w:tbl>
    <w:p w14:paraId="38AC0818" w14:textId="77777777" w:rsidR="00D40805" w:rsidRDefault="00D40805">
      <w:pPr>
        <w:pStyle w:val="TableParagraph"/>
        <w:rPr>
          <w:sz w:val="24"/>
        </w:rPr>
        <w:sectPr w:rsidR="00D40805">
          <w:pgSz w:w="11910" w:h="16390"/>
          <w:pgMar w:top="1060" w:right="708" w:bottom="1123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7826"/>
      </w:tblGrid>
      <w:tr w:rsidR="00D40805" w14:paraId="0E0F94B6" w14:textId="77777777">
        <w:trPr>
          <w:trHeight w:val="818"/>
        </w:trPr>
        <w:tc>
          <w:tcPr>
            <w:tcW w:w="1349" w:type="dxa"/>
          </w:tcPr>
          <w:p w14:paraId="3ABF4D5F" w14:textId="77777777" w:rsidR="00D40805" w:rsidRDefault="00BC6634">
            <w:pPr>
              <w:pStyle w:val="TableParagraph"/>
              <w:spacing w:before="233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7826" w:type="dxa"/>
          </w:tcPr>
          <w:p w14:paraId="58080862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14:paraId="47366D65" w14:textId="77777777" w:rsidR="00D40805" w:rsidRDefault="00BC6634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441DF507" w14:textId="77777777">
        <w:trPr>
          <w:trHeight w:val="431"/>
        </w:trPr>
        <w:tc>
          <w:tcPr>
            <w:tcW w:w="1349" w:type="dxa"/>
          </w:tcPr>
          <w:p w14:paraId="06C8B581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826" w:type="dxa"/>
          </w:tcPr>
          <w:p w14:paraId="5CE7CFDB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D40805" w14:paraId="7A9AE0D3" w14:textId="77777777">
        <w:trPr>
          <w:trHeight w:val="431"/>
        </w:trPr>
        <w:tc>
          <w:tcPr>
            <w:tcW w:w="1349" w:type="dxa"/>
          </w:tcPr>
          <w:p w14:paraId="4C4DD9AB" w14:textId="77777777" w:rsidR="00D40805" w:rsidRDefault="00BC6634">
            <w:pPr>
              <w:pStyle w:val="TableParagraph"/>
              <w:spacing w:before="38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26" w:type="dxa"/>
          </w:tcPr>
          <w:p w14:paraId="61A463F0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1CEC2EBA" w14:textId="77777777">
        <w:trPr>
          <w:trHeight w:val="431"/>
        </w:trPr>
        <w:tc>
          <w:tcPr>
            <w:tcW w:w="1349" w:type="dxa"/>
          </w:tcPr>
          <w:p w14:paraId="22AFFB69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826" w:type="dxa"/>
          </w:tcPr>
          <w:p w14:paraId="544CAF41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D40805" w14:paraId="118E8B6D" w14:textId="77777777">
        <w:trPr>
          <w:trHeight w:val="431"/>
        </w:trPr>
        <w:tc>
          <w:tcPr>
            <w:tcW w:w="1349" w:type="dxa"/>
          </w:tcPr>
          <w:p w14:paraId="2BC94E71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826" w:type="dxa"/>
          </w:tcPr>
          <w:p w14:paraId="64D319B8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различием)</w:t>
            </w:r>
          </w:p>
        </w:tc>
      </w:tr>
      <w:tr w:rsidR="00D40805" w14:paraId="1EE6F58B" w14:textId="77777777">
        <w:trPr>
          <w:trHeight w:val="815"/>
        </w:trPr>
        <w:tc>
          <w:tcPr>
            <w:tcW w:w="1349" w:type="dxa"/>
          </w:tcPr>
          <w:p w14:paraId="24879770" w14:textId="77777777" w:rsidR="00D40805" w:rsidRDefault="00BC6634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826" w:type="dxa"/>
          </w:tcPr>
          <w:p w14:paraId="00C95811" w14:textId="77777777" w:rsidR="00D40805" w:rsidRDefault="00BC6634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смысловых</w:t>
            </w:r>
          </w:p>
          <w:p w14:paraId="47443661" w14:textId="77777777" w:rsidR="00D40805" w:rsidRDefault="00BC6634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</w:tc>
      </w:tr>
      <w:tr w:rsidR="00D40805" w14:paraId="2930EB0A" w14:textId="77777777">
        <w:trPr>
          <w:trHeight w:val="431"/>
        </w:trPr>
        <w:tc>
          <w:tcPr>
            <w:tcW w:w="1349" w:type="dxa"/>
          </w:tcPr>
          <w:p w14:paraId="1D668D52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826" w:type="dxa"/>
          </w:tcPr>
          <w:p w14:paraId="024842A2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D40805" w14:paraId="1EBB4066" w14:textId="77777777">
        <w:trPr>
          <w:trHeight w:val="432"/>
        </w:trPr>
        <w:tc>
          <w:tcPr>
            <w:tcW w:w="1349" w:type="dxa"/>
          </w:tcPr>
          <w:p w14:paraId="54B59C3A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826" w:type="dxa"/>
          </w:tcPr>
          <w:p w14:paraId="56373363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2C985794" w14:textId="77777777">
        <w:trPr>
          <w:trHeight w:val="431"/>
        </w:trPr>
        <w:tc>
          <w:tcPr>
            <w:tcW w:w="1349" w:type="dxa"/>
          </w:tcPr>
          <w:p w14:paraId="10A23DF5" w14:textId="77777777" w:rsidR="00D40805" w:rsidRDefault="00BC6634">
            <w:pPr>
              <w:pStyle w:val="TableParagraph"/>
              <w:spacing w:before="38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26" w:type="dxa"/>
          </w:tcPr>
          <w:p w14:paraId="3B2F9C9F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7408D648" w14:textId="77777777">
        <w:trPr>
          <w:trHeight w:val="431"/>
        </w:trPr>
        <w:tc>
          <w:tcPr>
            <w:tcW w:w="1349" w:type="dxa"/>
          </w:tcPr>
          <w:p w14:paraId="6B649E1B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826" w:type="dxa"/>
          </w:tcPr>
          <w:p w14:paraId="0E126DBE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D40805" w14:paraId="7C3D52A1" w14:textId="77777777">
        <w:trPr>
          <w:trHeight w:val="815"/>
        </w:trPr>
        <w:tc>
          <w:tcPr>
            <w:tcW w:w="1349" w:type="dxa"/>
          </w:tcPr>
          <w:p w14:paraId="12117435" w14:textId="77777777" w:rsidR="00D40805" w:rsidRDefault="00BC6634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826" w:type="dxa"/>
          </w:tcPr>
          <w:p w14:paraId="42A3C608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FF10443" w14:textId="77777777" w:rsidR="00D40805" w:rsidRDefault="00BC6634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именах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D40805" w14:paraId="121EB57F" w14:textId="77777777">
        <w:trPr>
          <w:trHeight w:val="431"/>
        </w:trPr>
        <w:tc>
          <w:tcPr>
            <w:tcW w:w="1349" w:type="dxa"/>
          </w:tcPr>
          <w:p w14:paraId="5797F7F4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826" w:type="dxa"/>
          </w:tcPr>
          <w:p w14:paraId="7C102314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</w:tr>
      <w:tr w:rsidR="00D40805" w14:paraId="423F3F46" w14:textId="77777777">
        <w:trPr>
          <w:trHeight w:val="818"/>
        </w:trPr>
        <w:tc>
          <w:tcPr>
            <w:tcW w:w="1349" w:type="dxa"/>
          </w:tcPr>
          <w:p w14:paraId="3F258D19" w14:textId="77777777" w:rsidR="00D40805" w:rsidRDefault="00BC6634">
            <w:pPr>
              <w:pStyle w:val="TableParagraph"/>
              <w:spacing w:before="233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826" w:type="dxa"/>
          </w:tcPr>
          <w:p w14:paraId="1EA2C842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>жи,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65E94D16" w14:textId="77777777" w:rsidR="00D40805" w:rsidRDefault="00BC6634">
            <w:pPr>
              <w:pStyle w:val="TableParagraph"/>
              <w:spacing w:before="111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ударением),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чу, </w:t>
            </w:r>
            <w:r>
              <w:rPr>
                <w:i/>
                <w:spacing w:val="-5"/>
                <w:sz w:val="24"/>
              </w:rPr>
              <w:t>щу</w:t>
            </w:r>
          </w:p>
        </w:tc>
      </w:tr>
      <w:tr w:rsidR="00D40805" w14:paraId="6B21E58E" w14:textId="77777777">
        <w:trPr>
          <w:trHeight w:val="431"/>
        </w:trPr>
        <w:tc>
          <w:tcPr>
            <w:tcW w:w="1349" w:type="dxa"/>
          </w:tcPr>
          <w:p w14:paraId="0F6B4B0E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826" w:type="dxa"/>
          </w:tcPr>
          <w:p w14:paraId="222B1DC5" w14:textId="77777777" w:rsidR="00D40805" w:rsidRDefault="00BC6634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чн</w:t>
            </w:r>
          </w:p>
        </w:tc>
      </w:tr>
      <w:tr w:rsidR="00D40805" w14:paraId="40A4EB95" w14:textId="77777777">
        <w:trPr>
          <w:trHeight w:val="818"/>
        </w:trPr>
        <w:tc>
          <w:tcPr>
            <w:tcW w:w="1349" w:type="dxa"/>
          </w:tcPr>
          <w:p w14:paraId="0E70745F" w14:textId="77777777" w:rsidR="00D40805" w:rsidRDefault="00BC6634">
            <w:pPr>
              <w:pStyle w:val="TableParagraph"/>
              <w:spacing w:before="231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826" w:type="dxa"/>
          </w:tcPr>
          <w:p w14:paraId="0B2D16B0" w14:textId="77777777" w:rsidR="00D40805" w:rsidRDefault="00BC6634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BCC1DED" w14:textId="77777777" w:rsidR="00D40805" w:rsidRDefault="00BC6634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D40805" w14:paraId="30D39184" w14:textId="77777777">
        <w:trPr>
          <w:trHeight w:val="818"/>
        </w:trPr>
        <w:tc>
          <w:tcPr>
            <w:tcW w:w="1349" w:type="dxa"/>
          </w:tcPr>
          <w:p w14:paraId="11EE8ED8" w14:textId="77777777" w:rsidR="00D40805" w:rsidRDefault="00BC6634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826" w:type="dxa"/>
          </w:tcPr>
          <w:p w14:paraId="07EAB489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1CAADC" w14:textId="77777777" w:rsidR="00D40805" w:rsidRDefault="00BC6634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</w:tc>
      </w:tr>
      <w:tr w:rsidR="00D40805" w14:paraId="20871054" w14:textId="77777777">
        <w:trPr>
          <w:trHeight w:val="429"/>
        </w:trPr>
        <w:tc>
          <w:tcPr>
            <w:tcW w:w="1349" w:type="dxa"/>
          </w:tcPr>
          <w:p w14:paraId="3F823564" w14:textId="77777777" w:rsidR="00D40805" w:rsidRDefault="00BC6634">
            <w:pPr>
              <w:pStyle w:val="TableParagraph"/>
              <w:spacing w:before="36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826" w:type="dxa"/>
          </w:tcPr>
          <w:p w14:paraId="01471F43" w14:textId="77777777" w:rsidR="00D40805" w:rsidRDefault="00BC6634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40805" w14:paraId="16249DD8" w14:textId="77777777">
        <w:trPr>
          <w:trHeight w:val="431"/>
        </w:trPr>
        <w:tc>
          <w:tcPr>
            <w:tcW w:w="1349" w:type="dxa"/>
          </w:tcPr>
          <w:p w14:paraId="788A28D3" w14:textId="77777777" w:rsidR="00D40805" w:rsidRDefault="00BC6634">
            <w:pPr>
              <w:pStyle w:val="TableParagraph"/>
              <w:spacing w:before="38"/>
              <w:ind w:right="4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26" w:type="dxa"/>
          </w:tcPr>
          <w:p w14:paraId="674D28D7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431F97DF" w14:textId="77777777">
        <w:trPr>
          <w:trHeight w:val="431"/>
        </w:trPr>
        <w:tc>
          <w:tcPr>
            <w:tcW w:w="1349" w:type="dxa"/>
          </w:tcPr>
          <w:p w14:paraId="15C823DD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826" w:type="dxa"/>
          </w:tcPr>
          <w:p w14:paraId="3A149832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 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</w:tr>
      <w:tr w:rsidR="00D40805" w14:paraId="656BB8E8" w14:textId="77777777">
        <w:trPr>
          <w:trHeight w:val="431"/>
        </w:trPr>
        <w:tc>
          <w:tcPr>
            <w:tcW w:w="1349" w:type="dxa"/>
          </w:tcPr>
          <w:p w14:paraId="2E121A75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826" w:type="dxa"/>
          </w:tcPr>
          <w:p w14:paraId="078DC92F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D40805" w14:paraId="76F0B8A2" w14:textId="77777777">
        <w:trPr>
          <w:trHeight w:val="432"/>
        </w:trPr>
        <w:tc>
          <w:tcPr>
            <w:tcW w:w="1349" w:type="dxa"/>
          </w:tcPr>
          <w:p w14:paraId="70A19C42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826" w:type="dxa"/>
          </w:tcPr>
          <w:p w14:paraId="02F4731C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</w:tr>
      <w:tr w:rsidR="00D40805" w14:paraId="59460D95" w14:textId="77777777">
        <w:trPr>
          <w:trHeight w:val="815"/>
        </w:trPr>
        <w:tc>
          <w:tcPr>
            <w:tcW w:w="1349" w:type="dxa"/>
          </w:tcPr>
          <w:p w14:paraId="0BE8194A" w14:textId="77777777" w:rsidR="00D40805" w:rsidRDefault="00BC6634">
            <w:pPr>
              <w:pStyle w:val="TableParagraph"/>
              <w:spacing w:before="230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826" w:type="dxa"/>
          </w:tcPr>
          <w:p w14:paraId="621EEECB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</w:t>
            </w:r>
          </w:p>
          <w:p w14:paraId="57BBC374" w14:textId="77777777" w:rsidR="00D40805" w:rsidRDefault="00BC6634">
            <w:pPr>
              <w:pStyle w:val="TableParagraph"/>
              <w:spacing w:before="108"/>
              <w:ind w:left="463"/>
              <w:rPr>
                <w:sz w:val="24"/>
              </w:rPr>
            </w:pPr>
            <w:r>
              <w:rPr>
                <w:sz w:val="24"/>
              </w:rPr>
              <w:t>видеоматериалов,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аудиозаписи)</w:t>
            </w:r>
          </w:p>
        </w:tc>
      </w:tr>
      <w:tr w:rsidR="00D40805" w14:paraId="2C497401" w14:textId="77777777">
        <w:trPr>
          <w:trHeight w:val="1204"/>
        </w:trPr>
        <w:tc>
          <w:tcPr>
            <w:tcW w:w="1349" w:type="dxa"/>
          </w:tcPr>
          <w:p w14:paraId="6F84022A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653FAD2" w14:textId="77777777" w:rsidR="00D40805" w:rsidRDefault="00BC6634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826" w:type="dxa"/>
          </w:tcPr>
          <w:p w14:paraId="4ECA23FA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  <w:p w14:paraId="3BD317EB" w14:textId="77777777" w:rsidR="00D40805" w:rsidRDefault="00BC6634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(приветствие,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просьбой)</w:t>
            </w:r>
          </w:p>
        </w:tc>
      </w:tr>
      <w:tr w:rsidR="00D40805" w14:paraId="1FA91DBF" w14:textId="77777777">
        <w:trPr>
          <w:trHeight w:val="429"/>
        </w:trPr>
        <w:tc>
          <w:tcPr>
            <w:tcW w:w="1349" w:type="dxa"/>
          </w:tcPr>
          <w:p w14:paraId="18F417D8" w14:textId="77777777" w:rsidR="00D40805" w:rsidRDefault="00BC6634">
            <w:pPr>
              <w:pStyle w:val="TableParagraph"/>
              <w:spacing w:before="38"/>
              <w:ind w:right="3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826" w:type="dxa"/>
          </w:tcPr>
          <w:p w14:paraId="674365E6" w14:textId="77777777" w:rsidR="00D40805" w:rsidRDefault="00BC6634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14:paraId="35E6DF29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750BF944" w14:textId="77777777" w:rsidR="00D40805" w:rsidRDefault="00BC6634">
      <w:pPr>
        <w:pStyle w:val="a4"/>
        <w:numPr>
          <w:ilvl w:val="0"/>
          <w:numId w:val="3"/>
        </w:numPr>
        <w:tabs>
          <w:tab w:val="left" w:pos="333"/>
        </w:tabs>
        <w:spacing w:before="77"/>
        <w:ind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14:paraId="67668995" w14:textId="77777777" w:rsidR="00D40805" w:rsidRDefault="00D40805">
      <w:pPr>
        <w:pStyle w:val="a3"/>
        <w:spacing w:before="19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804"/>
      </w:tblGrid>
      <w:tr w:rsidR="00D40805" w14:paraId="3A9BB661" w14:textId="77777777">
        <w:trPr>
          <w:trHeight w:val="362"/>
        </w:trPr>
        <w:tc>
          <w:tcPr>
            <w:tcW w:w="1370" w:type="dxa"/>
          </w:tcPr>
          <w:p w14:paraId="63B8F7E9" w14:textId="77777777" w:rsidR="00D40805" w:rsidRDefault="00BC6634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804" w:type="dxa"/>
          </w:tcPr>
          <w:p w14:paraId="4A0B9D3B" w14:textId="77777777" w:rsidR="00D40805" w:rsidRDefault="00BC6634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D40805" w14:paraId="48F0446D" w14:textId="77777777">
        <w:trPr>
          <w:trHeight w:val="431"/>
        </w:trPr>
        <w:tc>
          <w:tcPr>
            <w:tcW w:w="1370" w:type="dxa"/>
          </w:tcPr>
          <w:p w14:paraId="02B067D5" w14:textId="77777777" w:rsidR="00D40805" w:rsidRDefault="00BC6634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4" w:type="dxa"/>
          </w:tcPr>
          <w:p w14:paraId="448BF985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7F577EB8" w14:textId="77777777">
        <w:trPr>
          <w:trHeight w:val="2364"/>
        </w:trPr>
        <w:tc>
          <w:tcPr>
            <w:tcW w:w="1370" w:type="dxa"/>
          </w:tcPr>
          <w:p w14:paraId="447DE3A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C93B0F9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38F90D7C" w14:textId="77777777" w:rsidR="00D40805" w:rsidRDefault="00D40805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45871D65" w14:textId="77777777" w:rsidR="00D40805" w:rsidRDefault="00BC6634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804" w:type="dxa"/>
          </w:tcPr>
          <w:p w14:paraId="6B7F933D" w14:textId="77777777" w:rsidR="00D40805" w:rsidRDefault="00BC6634">
            <w:pPr>
              <w:pStyle w:val="TableParagraph"/>
              <w:spacing w:before="38" w:line="336" w:lineRule="auto"/>
              <w:ind w:left="464" w:right="104"/>
              <w:jc w:val="both"/>
              <w:rPr>
                <w:sz w:val="24"/>
              </w:rPr>
            </w:pPr>
            <w:r>
              <w:rPr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звонких и глухих согласных звуков; шипящие согласные звуки [ж], [ш], [ч’], [щ’];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звуков,</w:t>
            </w:r>
          </w:p>
          <w:p w14:paraId="18408C6A" w14:textId="77777777" w:rsidR="00D40805" w:rsidRDefault="00BC6634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классе)</w:t>
            </w:r>
          </w:p>
        </w:tc>
      </w:tr>
      <w:tr w:rsidR="00D40805" w14:paraId="09E3C62A" w14:textId="77777777">
        <w:trPr>
          <w:trHeight w:val="818"/>
        </w:trPr>
        <w:tc>
          <w:tcPr>
            <w:tcW w:w="1370" w:type="dxa"/>
          </w:tcPr>
          <w:p w14:paraId="5AA54C3B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804" w:type="dxa"/>
          </w:tcPr>
          <w:p w14:paraId="126A692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Парные</w:t>
            </w:r>
          </w:p>
          <w:p w14:paraId="175097FF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звонкости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звуки</w:t>
            </w:r>
          </w:p>
        </w:tc>
      </w:tr>
      <w:tr w:rsidR="00D40805" w14:paraId="19BDBDCA" w14:textId="77777777">
        <w:trPr>
          <w:trHeight w:val="1204"/>
        </w:trPr>
        <w:tc>
          <w:tcPr>
            <w:tcW w:w="1370" w:type="dxa"/>
          </w:tcPr>
          <w:p w14:paraId="0235F967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6BAD841C" w14:textId="77777777" w:rsidR="00D40805" w:rsidRDefault="00BC6634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804" w:type="dxa"/>
          </w:tcPr>
          <w:p w14:paraId="7AB22001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согласный;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гласный</w:t>
            </w:r>
          </w:p>
          <w:p w14:paraId="1E82C49F" w14:textId="77777777" w:rsidR="00D40805" w:rsidRDefault="00BC6634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безударный;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мягкий,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непарный; согласный звонкий – глухой, парный – непарный</w:t>
            </w:r>
          </w:p>
        </w:tc>
      </w:tr>
      <w:tr w:rsidR="00D40805" w14:paraId="1A0C510C" w14:textId="77777777">
        <w:trPr>
          <w:trHeight w:val="815"/>
        </w:trPr>
        <w:tc>
          <w:tcPr>
            <w:tcW w:w="1370" w:type="dxa"/>
          </w:tcPr>
          <w:p w14:paraId="1F26A070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804" w:type="dxa"/>
          </w:tcPr>
          <w:p w14:paraId="27E5A90D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предшествующего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согласного в конце</w:t>
            </w:r>
          </w:p>
          <w:p w14:paraId="309332B0" w14:textId="77777777" w:rsidR="00D40805" w:rsidRDefault="00BC6634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разделительный</w:t>
            </w:r>
          </w:p>
        </w:tc>
      </w:tr>
      <w:tr w:rsidR="00D40805" w14:paraId="5EDD53CB" w14:textId="77777777">
        <w:trPr>
          <w:trHeight w:val="431"/>
        </w:trPr>
        <w:tc>
          <w:tcPr>
            <w:tcW w:w="1370" w:type="dxa"/>
          </w:tcPr>
          <w:p w14:paraId="658DFB4B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804" w:type="dxa"/>
          </w:tcPr>
          <w:p w14:paraId="12EE6675" w14:textId="77777777" w:rsidR="00D40805" w:rsidRDefault="00BC6634">
            <w:pPr>
              <w:pStyle w:val="TableParagraph"/>
              <w:spacing w:before="38"/>
              <w:ind w:left="464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ь</w:t>
            </w:r>
          </w:p>
        </w:tc>
      </w:tr>
      <w:tr w:rsidR="00D40805" w14:paraId="44EFE6F4" w14:textId="77777777">
        <w:trPr>
          <w:trHeight w:val="818"/>
        </w:trPr>
        <w:tc>
          <w:tcPr>
            <w:tcW w:w="1370" w:type="dxa"/>
          </w:tcPr>
          <w:p w14:paraId="6BE482E9" w14:textId="77777777" w:rsidR="00D40805" w:rsidRDefault="00BC6634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804" w:type="dxa"/>
          </w:tcPr>
          <w:p w14:paraId="387F21A0" w14:textId="77777777" w:rsidR="00D40805" w:rsidRDefault="00BC6634">
            <w:pPr>
              <w:pStyle w:val="TableParagraph"/>
              <w:spacing w:before="38"/>
              <w:ind w:left="464"/>
              <w:rPr>
                <w:i/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словах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ё,</w:t>
            </w:r>
          </w:p>
          <w:p w14:paraId="0039D012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i/>
                <w:sz w:val="24"/>
              </w:rPr>
              <w:t>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гласных)</w:t>
            </w:r>
          </w:p>
        </w:tc>
      </w:tr>
      <w:tr w:rsidR="00D40805" w14:paraId="07991818" w14:textId="77777777">
        <w:trPr>
          <w:trHeight w:val="431"/>
        </w:trPr>
        <w:tc>
          <w:tcPr>
            <w:tcW w:w="1370" w:type="dxa"/>
          </w:tcPr>
          <w:p w14:paraId="427C031F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804" w:type="dxa"/>
          </w:tcPr>
          <w:p w14:paraId="2A909461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D40805" w14:paraId="348FF670" w14:textId="77777777">
        <w:trPr>
          <w:trHeight w:val="431"/>
        </w:trPr>
        <w:tc>
          <w:tcPr>
            <w:tcW w:w="1370" w:type="dxa"/>
          </w:tcPr>
          <w:p w14:paraId="173E15CE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804" w:type="dxa"/>
          </w:tcPr>
          <w:p w14:paraId="43D74572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словарями</w:t>
            </w:r>
          </w:p>
        </w:tc>
      </w:tr>
      <w:tr w:rsidR="00D40805" w14:paraId="67B89061" w14:textId="77777777">
        <w:trPr>
          <w:trHeight w:val="1202"/>
        </w:trPr>
        <w:tc>
          <w:tcPr>
            <w:tcW w:w="1370" w:type="dxa"/>
          </w:tcPr>
          <w:p w14:paraId="11EE003B" w14:textId="77777777" w:rsidR="00D40805" w:rsidRDefault="00D40805">
            <w:pPr>
              <w:pStyle w:val="TableParagraph"/>
              <w:spacing w:before="146"/>
              <w:rPr>
                <w:b/>
                <w:sz w:val="24"/>
              </w:rPr>
            </w:pPr>
          </w:p>
          <w:p w14:paraId="728B8D3B" w14:textId="77777777" w:rsidR="00D40805" w:rsidRDefault="00BC6634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804" w:type="dxa"/>
          </w:tcPr>
          <w:p w14:paraId="6EB5FA4E" w14:textId="77777777" w:rsidR="00D40805" w:rsidRDefault="00BC6634">
            <w:pPr>
              <w:pStyle w:val="TableParagraph"/>
              <w:spacing w:before="36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абзац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(красная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строка),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пунктуационные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14:paraId="56507580" w14:textId="77777777" w:rsidR="00D40805" w:rsidRDefault="00BC6634">
            <w:pPr>
              <w:pStyle w:val="TableParagraph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изученного)</w:t>
            </w:r>
          </w:p>
        </w:tc>
      </w:tr>
      <w:tr w:rsidR="00D40805" w14:paraId="6DBD8FC0" w14:textId="77777777">
        <w:trPr>
          <w:trHeight w:val="1205"/>
        </w:trPr>
        <w:tc>
          <w:tcPr>
            <w:tcW w:w="1370" w:type="dxa"/>
          </w:tcPr>
          <w:p w14:paraId="2E87D41F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BE17EE8" w14:textId="77777777" w:rsidR="00D40805" w:rsidRDefault="00BC6634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804" w:type="dxa"/>
          </w:tcPr>
          <w:p w14:paraId="04CE555D" w14:textId="77777777" w:rsidR="00D40805" w:rsidRDefault="00BC6634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14:paraId="7AAD8468" w14:textId="77777777" w:rsidR="00D40805" w:rsidRDefault="00BC6634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D40805" w14:paraId="44BD8AE3" w14:textId="77777777">
        <w:trPr>
          <w:trHeight w:val="818"/>
        </w:trPr>
        <w:tc>
          <w:tcPr>
            <w:tcW w:w="1370" w:type="dxa"/>
          </w:tcPr>
          <w:p w14:paraId="1C40B043" w14:textId="77777777" w:rsidR="00D40805" w:rsidRDefault="00BC6634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804" w:type="dxa"/>
          </w:tcPr>
          <w:p w14:paraId="78B6C963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отработанного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(орфоэпического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  <w:p w14:paraId="1758CD02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учебника)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40805" w14:paraId="14C72979" w14:textId="77777777">
        <w:trPr>
          <w:trHeight w:val="431"/>
        </w:trPr>
        <w:tc>
          <w:tcPr>
            <w:tcW w:w="1370" w:type="dxa"/>
          </w:tcPr>
          <w:p w14:paraId="3685F30B" w14:textId="77777777" w:rsidR="00D40805" w:rsidRDefault="00BC6634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4" w:type="dxa"/>
          </w:tcPr>
          <w:p w14:paraId="4BC9B8E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33F342C7" w14:textId="77777777">
        <w:trPr>
          <w:trHeight w:val="431"/>
        </w:trPr>
        <w:tc>
          <w:tcPr>
            <w:tcW w:w="1370" w:type="dxa"/>
          </w:tcPr>
          <w:p w14:paraId="378EB93C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804" w:type="dxa"/>
          </w:tcPr>
          <w:p w14:paraId="79650810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</w:tr>
      <w:tr w:rsidR="00D40805" w14:paraId="6BBC4D27" w14:textId="77777777">
        <w:trPr>
          <w:trHeight w:val="426"/>
        </w:trPr>
        <w:tc>
          <w:tcPr>
            <w:tcW w:w="1370" w:type="dxa"/>
          </w:tcPr>
          <w:p w14:paraId="1655949A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804" w:type="dxa"/>
          </w:tcPr>
          <w:p w14:paraId="6C329649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2"/>
                <w:sz w:val="24"/>
              </w:rPr>
              <w:t xml:space="preserve"> представление)</w:t>
            </w:r>
          </w:p>
        </w:tc>
      </w:tr>
    </w:tbl>
    <w:p w14:paraId="31E8BAE5" w14:textId="77777777" w:rsidR="00D40805" w:rsidRDefault="00D40805">
      <w:pPr>
        <w:pStyle w:val="TableParagraph"/>
        <w:rPr>
          <w:sz w:val="24"/>
        </w:rPr>
        <w:sectPr w:rsidR="00D40805">
          <w:pgSz w:w="11910" w:h="16390"/>
          <w:pgMar w:top="1560" w:right="708" w:bottom="1263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804"/>
      </w:tblGrid>
      <w:tr w:rsidR="00D40805" w14:paraId="4970F784" w14:textId="77777777">
        <w:trPr>
          <w:trHeight w:val="431"/>
        </w:trPr>
        <w:tc>
          <w:tcPr>
            <w:tcW w:w="1370" w:type="dxa"/>
          </w:tcPr>
          <w:p w14:paraId="4856A20E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7804" w:type="dxa"/>
          </w:tcPr>
          <w:p w14:paraId="3E93DC23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D40805" w14:paraId="35DBC66C" w14:textId="77777777">
        <w:trPr>
          <w:trHeight w:val="818"/>
        </w:trPr>
        <w:tc>
          <w:tcPr>
            <w:tcW w:w="1370" w:type="dxa"/>
          </w:tcPr>
          <w:p w14:paraId="0DD463C4" w14:textId="77777777" w:rsidR="00D40805" w:rsidRDefault="00BC6634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804" w:type="dxa"/>
          </w:tcPr>
          <w:p w14:paraId="2803FD64" w14:textId="77777777" w:rsidR="00D40805" w:rsidRDefault="00BC6634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C1CBF18" w14:textId="77777777" w:rsidR="00D40805" w:rsidRDefault="00BC6634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2"/>
                <w:sz w:val="24"/>
              </w:rPr>
              <w:t xml:space="preserve"> словаря</w:t>
            </w:r>
          </w:p>
        </w:tc>
      </w:tr>
      <w:tr w:rsidR="00D40805" w14:paraId="40F5D66F" w14:textId="77777777">
        <w:trPr>
          <w:trHeight w:val="431"/>
        </w:trPr>
        <w:tc>
          <w:tcPr>
            <w:tcW w:w="1370" w:type="dxa"/>
          </w:tcPr>
          <w:p w14:paraId="4B57FABF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804" w:type="dxa"/>
          </w:tcPr>
          <w:p w14:paraId="093B3F3E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2"/>
                <w:sz w:val="24"/>
              </w:rPr>
              <w:t xml:space="preserve"> наблюдение)</w:t>
            </w:r>
          </w:p>
        </w:tc>
      </w:tr>
      <w:tr w:rsidR="00D40805" w14:paraId="54BA7402" w14:textId="77777777">
        <w:trPr>
          <w:trHeight w:val="431"/>
        </w:trPr>
        <w:tc>
          <w:tcPr>
            <w:tcW w:w="1370" w:type="dxa"/>
          </w:tcPr>
          <w:p w14:paraId="323040E8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804" w:type="dxa"/>
          </w:tcPr>
          <w:p w14:paraId="0036E34B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D40805" w14:paraId="676012A2" w14:textId="77777777">
        <w:trPr>
          <w:trHeight w:val="431"/>
        </w:trPr>
        <w:tc>
          <w:tcPr>
            <w:tcW w:w="1370" w:type="dxa"/>
          </w:tcPr>
          <w:p w14:paraId="100160AD" w14:textId="77777777" w:rsidR="00D40805" w:rsidRDefault="00BC6634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4" w:type="dxa"/>
          </w:tcPr>
          <w:p w14:paraId="1FE6769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D40805" w14:paraId="075719A5" w14:textId="77777777">
        <w:trPr>
          <w:trHeight w:val="429"/>
        </w:trPr>
        <w:tc>
          <w:tcPr>
            <w:tcW w:w="1370" w:type="dxa"/>
          </w:tcPr>
          <w:p w14:paraId="6BB7CF41" w14:textId="77777777" w:rsidR="00D40805" w:rsidRDefault="00BC6634">
            <w:pPr>
              <w:pStyle w:val="TableParagraph"/>
              <w:spacing w:before="36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804" w:type="dxa"/>
          </w:tcPr>
          <w:p w14:paraId="0596DADE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35DBF54A" w14:textId="77777777">
        <w:trPr>
          <w:trHeight w:val="1204"/>
        </w:trPr>
        <w:tc>
          <w:tcPr>
            <w:tcW w:w="1370" w:type="dxa"/>
          </w:tcPr>
          <w:p w14:paraId="337F7BC0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CBB400E" w14:textId="77777777" w:rsidR="00D40805" w:rsidRDefault="00BC6634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804" w:type="dxa"/>
          </w:tcPr>
          <w:p w14:paraId="7695219D" w14:textId="77777777" w:rsidR="00D40805" w:rsidRDefault="00BC6634">
            <w:pPr>
              <w:pStyle w:val="TableParagraph"/>
              <w:tabs>
                <w:tab w:val="left" w:pos="2273"/>
                <w:tab w:val="left" w:pos="4025"/>
                <w:tab w:val="left" w:pos="4927"/>
                <w:tab w:val="left" w:pos="6202"/>
              </w:tabs>
              <w:spacing w:before="38" w:line="336" w:lineRule="auto"/>
              <w:ind w:left="464" w:right="106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(родственные)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z w:val="24"/>
              </w:rPr>
              <w:t>(родственных)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синонимов,</w:t>
            </w:r>
          </w:p>
          <w:p w14:paraId="52377DA5" w14:textId="77777777" w:rsidR="00D40805" w:rsidRDefault="00BC6634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корнями</w:t>
            </w:r>
          </w:p>
        </w:tc>
      </w:tr>
      <w:tr w:rsidR="00D40805" w14:paraId="2FFE173B" w14:textId="77777777">
        <w:trPr>
          <w:trHeight w:val="432"/>
        </w:trPr>
        <w:tc>
          <w:tcPr>
            <w:tcW w:w="1370" w:type="dxa"/>
          </w:tcPr>
          <w:p w14:paraId="525DE343" w14:textId="77777777" w:rsidR="00D40805" w:rsidRDefault="00BC6634">
            <w:pPr>
              <w:pStyle w:val="TableParagraph"/>
              <w:spacing w:before="39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804" w:type="dxa"/>
          </w:tcPr>
          <w:p w14:paraId="76E450D6" w14:textId="77777777" w:rsidR="00D40805" w:rsidRDefault="00BC6634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4B7E2855" w14:textId="77777777">
        <w:trPr>
          <w:trHeight w:val="431"/>
        </w:trPr>
        <w:tc>
          <w:tcPr>
            <w:tcW w:w="1370" w:type="dxa"/>
          </w:tcPr>
          <w:p w14:paraId="41CE0514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804" w:type="dxa"/>
          </w:tcPr>
          <w:p w14:paraId="17A5B785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115BA2CB" w14:textId="77777777">
        <w:trPr>
          <w:trHeight w:val="431"/>
        </w:trPr>
        <w:tc>
          <w:tcPr>
            <w:tcW w:w="1370" w:type="dxa"/>
          </w:tcPr>
          <w:p w14:paraId="41DE1581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804" w:type="dxa"/>
          </w:tcPr>
          <w:p w14:paraId="7FEBBA6B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</w:tr>
      <w:tr w:rsidR="00D40805" w14:paraId="230833A4" w14:textId="77777777">
        <w:trPr>
          <w:trHeight w:val="429"/>
        </w:trPr>
        <w:tc>
          <w:tcPr>
            <w:tcW w:w="1370" w:type="dxa"/>
          </w:tcPr>
          <w:p w14:paraId="03810C68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804" w:type="dxa"/>
          </w:tcPr>
          <w:p w14:paraId="08C5B04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16C972D3" w14:textId="77777777">
        <w:trPr>
          <w:trHeight w:val="431"/>
        </w:trPr>
        <w:tc>
          <w:tcPr>
            <w:tcW w:w="1370" w:type="dxa"/>
          </w:tcPr>
          <w:p w14:paraId="0CB1D5A0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804" w:type="dxa"/>
          </w:tcPr>
          <w:p w14:paraId="1D5D13B3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D40805" w14:paraId="5D266584" w14:textId="77777777">
        <w:trPr>
          <w:trHeight w:val="431"/>
        </w:trPr>
        <w:tc>
          <w:tcPr>
            <w:tcW w:w="1370" w:type="dxa"/>
          </w:tcPr>
          <w:p w14:paraId="4946D65A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804" w:type="dxa"/>
          </w:tcPr>
          <w:p w14:paraId="3D9A226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D40805" w14:paraId="613DD4CF" w14:textId="77777777">
        <w:trPr>
          <w:trHeight w:val="431"/>
        </w:trPr>
        <w:tc>
          <w:tcPr>
            <w:tcW w:w="1370" w:type="dxa"/>
          </w:tcPr>
          <w:p w14:paraId="25115737" w14:textId="77777777" w:rsidR="00D40805" w:rsidRDefault="00BC6634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4" w:type="dxa"/>
          </w:tcPr>
          <w:p w14:paraId="254B9FCA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03085730" w14:textId="77777777">
        <w:trPr>
          <w:trHeight w:val="818"/>
        </w:trPr>
        <w:tc>
          <w:tcPr>
            <w:tcW w:w="1370" w:type="dxa"/>
          </w:tcPr>
          <w:p w14:paraId="1C19ED88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804" w:type="dxa"/>
          </w:tcPr>
          <w:p w14:paraId="29BA3633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существительное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(ознакомление):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общее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значение,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вопросы</w:t>
            </w:r>
          </w:p>
          <w:p w14:paraId="67BE1A6B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(«кто?»,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«что?»),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5427CCA1" w14:textId="77777777">
        <w:trPr>
          <w:trHeight w:val="818"/>
        </w:trPr>
        <w:tc>
          <w:tcPr>
            <w:tcW w:w="1370" w:type="dxa"/>
          </w:tcPr>
          <w:p w14:paraId="72057785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804" w:type="dxa"/>
          </w:tcPr>
          <w:p w14:paraId="56C7142A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2E5D80ED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сделать?»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1A09B966" w14:textId="77777777">
        <w:trPr>
          <w:trHeight w:val="815"/>
        </w:trPr>
        <w:tc>
          <w:tcPr>
            <w:tcW w:w="1370" w:type="dxa"/>
          </w:tcPr>
          <w:p w14:paraId="15E20FBD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804" w:type="dxa"/>
          </w:tcPr>
          <w:p w14:paraId="1C827192" w14:textId="77777777" w:rsidR="00D40805" w:rsidRDefault="00BC6634">
            <w:pPr>
              <w:pStyle w:val="TableParagraph"/>
              <w:tabs>
                <w:tab w:val="left" w:pos="1106"/>
                <w:tab w:val="left" w:pos="2920"/>
                <w:tab w:val="left" w:pos="4783"/>
                <w:tab w:val="left" w:pos="5630"/>
                <w:tab w:val="left" w:pos="6820"/>
              </w:tabs>
              <w:spacing w:before="36"/>
              <w:ind w:left="46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(ознакомление):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  <w:p w14:paraId="534BB273" w14:textId="77777777" w:rsidR="00D40805" w:rsidRDefault="00BC6634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(«какой?»,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«какая?»,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«какие?»),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3AFC9411" w14:textId="77777777">
        <w:trPr>
          <w:trHeight w:val="818"/>
        </w:trPr>
        <w:tc>
          <w:tcPr>
            <w:tcW w:w="1370" w:type="dxa"/>
          </w:tcPr>
          <w:p w14:paraId="021A4CCF" w14:textId="77777777" w:rsidR="00D40805" w:rsidRDefault="00BC6634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804" w:type="dxa"/>
          </w:tcPr>
          <w:p w14:paraId="46015101" w14:textId="77777777" w:rsidR="00D40805" w:rsidRDefault="00BC6634">
            <w:pPr>
              <w:pStyle w:val="TableParagraph"/>
              <w:tabs>
                <w:tab w:val="left" w:pos="1795"/>
                <w:tab w:val="left" w:pos="3091"/>
                <w:tab w:val="left" w:pos="4551"/>
                <w:tab w:val="left" w:pos="5190"/>
                <w:tab w:val="left" w:pos="6708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Предлог.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приставок.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  <w:p w14:paraId="3B8D68DC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над,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D40805" w14:paraId="3A4DC500" w14:textId="77777777">
        <w:trPr>
          <w:trHeight w:val="431"/>
        </w:trPr>
        <w:tc>
          <w:tcPr>
            <w:tcW w:w="1370" w:type="dxa"/>
          </w:tcPr>
          <w:p w14:paraId="06C92958" w14:textId="77777777" w:rsidR="00D40805" w:rsidRDefault="00BC6634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04" w:type="dxa"/>
          </w:tcPr>
          <w:p w14:paraId="6E43CE49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6792708C" w14:textId="77777777">
        <w:trPr>
          <w:trHeight w:val="432"/>
        </w:trPr>
        <w:tc>
          <w:tcPr>
            <w:tcW w:w="1370" w:type="dxa"/>
          </w:tcPr>
          <w:p w14:paraId="548B5BDA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804" w:type="dxa"/>
          </w:tcPr>
          <w:p w14:paraId="014FA5A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D40805" w14:paraId="49D151B2" w14:textId="77777777">
        <w:trPr>
          <w:trHeight w:val="818"/>
        </w:trPr>
        <w:tc>
          <w:tcPr>
            <w:tcW w:w="1370" w:type="dxa"/>
          </w:tcPr>
          <w:p w14:paraId="77F4A13F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804" w:type="dxa"/>
          </w:tcPr>
          <w:p w14:paraId="7EDAD2E3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Отличие</w:t>
            </w:r>
          </w:p>
          <w:p w14:paraId="2BD948F9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76D137A9" w14:textId="77777777">
        <w:trPr>
          <w:trHeight w:val="815"/>
        </w:trPr>
        <w:tc>
          <w:tcPr>
            <w:tcW w:w="1370" w:type="dxa"/>
          </w:tcPr>
          <w:p w14:paraId="7E380050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804" w:type="dxa"/>
          </w:tcPr>
          <w:p w14:paraId="4570F76C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14:paraId="19D0B58A" w14:textId="77777777" w:rsidR="00D40805" w:rsidRDefault="00BC6634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(логическое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ударение)</w:t>
            </w:r>
          </w:p>
        </w:tc>
      </w:tr>
      <w:tr w:rsidR="00D40805" w14:paraId="3C5124C9" w14:textId="77777777">
        <w:trPr>
          <w:trHeight w:val="815"/>
        </w:trPr>
        <w:tc>
          <w:tcPr>
            <w:tcW w:w="1370" w:type="dxa"/>
          </w:tcPr>
          <w:p w14:paraId="53514801" w14:textId="77777777" w:rsidR="00D40805" w:rsidRDefault="00BC6634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804" w:type="dxa"/>
          </w:tcPr>
          <w:p w14:paraId="704420B5" w14:textId="77777777" w:rsidR="00D40805" w:rsidRDefault="00BC6634">
            <w:pPr>
              <w:pStyle w:val="TableParagraph"/>
              <w:tabs>
                <w:tab w:val="left" w:pos="1236"/>
                <w:tab w:val="left" w:pos="3262"/>
                <w:tab w:val="left" w:pos="3948"/>
                <w:tab w:val="left" w:pos="5660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  <w:t>предложений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повествовательные,</w:t>
            </w:r>
          </w:p>
          <w:p w14:paraId="00A7B180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вопросительные,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14:paraId="0FFD1016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96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804"/>
      </w:tblGrid>
      <w:tr w:rsidR="00D40805" w14:paraId="3D3B4E12" w14:textId="77777777">
        <w:trPr>
          <w:trHeight w:val="818"/>
        </w:trPr>
        <w:tc>
          <w:tcPr>
            <w:tcW w:w="1370" w:type="dxa"/>
          </w:tcPr>
          <w:p w14:paraId="7A5ECB7E" w14:textId="77777777" w:rsidR="00D40805" w:rsidRDefault="00BC6634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5.5</w:t>
            </w:r>
          </w:p>
        </w:tc>
        <w:tc>
          <w:tcPr>
            <w:tcW w:w="7804" w:type="dxa"/>
          </w:tcPr>
          <w:p w14:paraId="21B1A71F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предложений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эмоциональной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окраске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интонации):</w:t>
            </w:r>
          </w:p>
          <w:p w14:paraId="37651DF7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невосклицательные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D40805" w14:paraId="1C53DA26" w14:textId="77777777">
        <w:trPr>
          <w:trHeight w:val="431"/>
        </w:trPr>
        <w:tc>
          <w:tcPr>
            <w:tcW w:w="1370" w:type="dxa"/>
          </w:tcPr>
          <w:p w14:paraId="272ECB01" w14:textId="77777777" w:rsidR="00D40805" w:rsidRDefault="00BC6634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04" w:type="dxa"/>
          </w:tcPr>
          <w:p w14:paraId="492E9D42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1514A1DC" w14:textId="77777777">
        <w:trPr>
          <w:trHeight w:val="2363"/>
        </w:trPr>
        <w:tc>
          <w:tcPr>
            <w:tcW w:w="1370" w:type="dxa"/>
          </w:tcPr>
          <w:p w14:paraId="57E4B03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B49ABC2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44F39FF" w14:textId="77777777" w:rsidR="00D40805" w:rsidRDefault="00D40805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7E70C3AD" w14:textId="77777777" w:rsidR="00D40805" w:rsidRDefault="00BC6634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804" w:type="dxa"/>
          </w:tcPr>
          <w:p w14:paraId="470FAE19" w14:textId="77777777" w:rsidR="00D40805" w:rsidRDefault="00BC6634">
            <w:pPr>
              <w:pStyle w:val="TableParagraph"/>
              <w:spacing w:before="38" w:line="336" w:lineRule="auto"/>
              <w:ind w:left="464" w:right="10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(имена и фамилии людей, клички животных); знаки препинания в конце предложения;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морфемного деления слова); гласные после шипящих в сочетаниях </w:t>
            </w:r>
            <w:r>
              <w:rPr>
                <w:i/>
                <w:sz w:val="24"/>
              </w:rPr>
              <w:t xml:space="preserve">жи, ши </w:t>
            </w:r>
            <w:r>
              <w:rPr>
                <w:sz w:val="24"/>
              </w:rPr>
              <w:t>(в положении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под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ударением),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i/>
                <w:sz w:val="24"/>
              </w:rPr>
              <w:t>ча,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щу</w:t>
            </w:r>
            <w:r>
              <w:rPr>
                <w:sz w:val="24"/>
              </w:rPr>
              <w:t>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сочетания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i/>
                <w:sz w:val="24"/>
              </w:rPr>
              <w:t>чк,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чн</w:t>
            </w:r>
          </w:p>
          <w:p w14:paraId="3F96BE70" w14:textId="77777777" w:rsidR="00D40805" w:rsidRDefault="00BC6634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классе)</w:t>
            </w:r>
          </w:p>
        </w:tc>
      </w:tr>
      <w:tr w:rsidR="00D40805" w14:paraId="54755612" w14:textId="77777777">
        <w:trPr>
          <w:trHeight w:val="818"/>
        </w:trPr>
        <w:tc>
          <w:tcPr>
            <w:tcW w:w="1370" w:type="dxa"/>
          </w:tcPr>
          <w:p w14:paraId="53924039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804" w:type="dxa"/>
          </w:tcPr>
          <w:p w14:paraId="2CB6B99A" w14:textId="77777777" w:rsidR="00D40805" w:rsidRDefault="00BC6634">
            <w:pPr>
              <w:pStyle w:val="TableParagraph"/>
              <w:tabs>
                <w:tab w:val="left" w:pos="2568"/>
                <w:tab w:val="left" w:pos="3721"/>
                <w:tab w:val="left" w:pos="4323"/>
                <w:tab w:val="left" w:pos="5620"/>
                <w:tab w:val="left" w:pos="6455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зоркость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возможного</w:t>
            </w:r>
          </w:p>
          <w:p w14:paraId="78FB1C30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D40805" w14:paraId="1C7665BA" w14:textId="77777777">
        <w:trPr>
          <w:trHeight w:val="815"/>
        </w:trPr>
        <w:tc>
          <w:tcPr>
            <w:tcW w:w="1370" w:type="dxa"/>
          </w:tcPr>
          <w:p w14:paraId="3473DB76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804" w:type="dxa"/>
          </w:tcPr>
          <w:p w14:paraId="5BB71F6C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1B3D5F1C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</w:tc>
      </w:tr>
      <w:tr w:rsidR="00D40805" w14:paraId="7659B8D4" w14:textId="77777777">
        <w:trPr>
          <w:trHeight w:val="818"/>
        </w:trPr>
        <w:tc>
          <w:tcPr>
            <w:tcW w:w="1370" w:type="dxa"/>
          </w:tcPr>
          <w:p w14:paraId="05295F06" w14:textId="77777777" w:rsidR="00D40805" w:rsidRDefault="00BC6634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804" w:type="dxa"/>
          </w:tcPr>
          <w:p w14:paraId="1F2F237A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  <w:p w14:paraId="6E70BEEF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(уточнения)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70A6EC77" w14:textId="77777777">
        <w:trPr>
          <w:trHeight w:val="818"/>
        </w:trPr>
        <w:tc>
          <w:tcPr>
            <w:tcW w:w="1370" w:type="dxa"/>
          </w:tcPr>
          <w:p w14:paraId="6B148D55" w14:textId="77777777" w:rsidR="00D40805" w:rsidRDefault="00BC6634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804" w:type="dxa"/>
          </w:tcPr>
          <w:p w14:paraId="0E7EDA83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предложенных</w:t>
            </w:r>
          </w:p>
          <w:p w14:paraId="339184F8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текстов</w:t>
            </w:r>
          </w:p>
        </w:tc>
      </w:tr>
      <w:tr w:rsidR="00D40805" w14:paraId="1086BC1E" w14:textId="77777777">
        <w:trPr>
          <w:trHeight w:val="431"/>
        </w:trPr>
        <w:tc>
          <w:tcPr>
            <w:tcW w:w="1370" w:type="dxa"/>
          </w:tcPr>
          <w:p w14:paraId="4ECA9148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804" w:type="dxa"/>
          </w:tcPr>
          <w:p w14:paraId="4C346154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D40805" w14:paraId="0FF86E53" w14:textId="77777777">
        <w:trPr>
          <w:trHeight w:val="431"/>
        </w:trPr>
        <w:tc>
          <w:tcPr>
            <w:tcW w:w="1370" w:type="dxa"/>
          </w:tcPr>
          <w:p w14:paraId="1BEB9441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804" w:type="dxa"/>
          </w:tcPr>
          <w:p w14:paraId="37A354C9" w14:textId="77777777" w:rsidR="00D40805" w:rsidRDefault="00BC6634">
            <w:pPr>
              <w:pStyle w:val="TableParagraph"/>
              <w:spacing w:before="38"/>
              <w:ind w:left="464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чт,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нч</w:t>
            </w:r>
          </w:p>
        </w:tc>
      </w:tr>
      <w:tr w:rsidR="00D40805" w14:paraId="0112C491" w14:textId="77777777">
        <w:trPr>
          <w:trHeight w:val="432"/>
        </w:trPr>
        <w:tc>
          <w:tcPr>
            <w:tcW w:w="1370" w:type="dxa"/>
          </w:tcPr>
          <w:p w14:paraId="48AD2EAF" w14:textId="77777777" w:rsidR="00D40805" w:rsidRDefault="00BC6634">
            <w:pPr>
              <w:pStyle w:val="TableParagraph"/>
              <w:spacing w:before="39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804" w:type="dxa"/>
          </w:tcPr>
          <w:p w14:paraId="36E4C2D2" w14:textId="77777777" w:rsidR="00D40805" w:rsidRDefault="00BC6634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091C673C" w14:textId="77777777">
        <w:trPr>
          <w:trHeight w:val="429"/>
        </w:trPr>
        <w:tc>
          <w:tcPr>
            <w:tcW w:w="1370" w:type="dxa"/>
          </w:tcPr>
          <w:p w14:paraId="480B8CB9" w14:textId="77777777" w:rsidR="00D40805" w:rsidRDefault="00BC6634">
            <w:pPr>
              <w:pStyle w:val="TableParagraph"/>
              <w:spacing w:before="36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7804" w:type="dxa"/>
          </w:tcPr>
          <w:p w14:paraId="7E2268D3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6FEA9955" w14:textId="77777777">
        <w:trPr>
          <w:trHeight w:val="818"/>
        </w:trPr>
        <w:tc>
          <w:tcPr>
            <w:tcW w:w="1370" w:type="dxa"/>
          </w:tcPr>
          <w:p w14:paraId="21B11096" w14:textId="77777777" w:rsidR="00D40805" w:rsidRDefault="00BC6634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7804" w:type="dxa"/>
          </w:tcPr>
          <w:p w14:paraId="20D60F47" w14:textId="77777777" w:rsidR="00D40805" w:rsidRDefault="00BC6634">
            <w:pPr>
              <w:pStyle w:val="TableParagraph"/>
              <w:tabs>
                <w:tab w:val="left" w:pos="2421"/>
                <w:tab w:val="left" w:pos="3587"/>
                <w:tab w:val="left" w:pos="4052"/>
                <w:tab w:val="left" w:pos="5441"/>
                <w:tab w:val="left" w:pos="6782"/>
                <w:tab w:val="left" w:pos="7578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Непроверяемые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(перечень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F14E6E4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D40805" w14:paraId="4EEA232F" w14:textId="77777777">
        <w:trPr>
          <w:trHeight w:val="818"/>
        </w:trPr>
        <w:tc>
          <w:tcPr>
            <w:tcW w:w="1370" w:type="dxa"/>
          </w:tcPr>
          <w:p w14:paraId="16095049" w14:textId="77777777" w:rsidR="00D40805" w:rsidRDefault="00BC6634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7804" w:type="dxa"/>
          </w:tcPr>
          <w:p w14:paraId="7E59C47A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отчества</w:t>
            </w:r>
          </w:p>
          <w:p w14:paraId="54D372DB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</w:tc>
      </w:tr>
      <w:tr w:rsidR="00D40805" w14:paraId="0B62FBE8" w14:textId="77777777">
        <w:trPr>
          <w:trHeight w:val="431"/>
        </w:trPr>
        <w:tc>
          <w:tcPr>
            <w:tcW w:w="1370" w:type="dxa"/>
          </w:tcPr>
          <w:p w14:paraId="0754A3EF" w14:textId="77777777" w:rsidR="00D40805" w:rsidRDefault="00BC6634">
            <w:pPr>
              <w:pStyle w:val="TableParagraph"/>
              <w:spacing w:before="38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7804" w:type="dxa"/>
          </w:tcPr>
          <w:p w14:paraId="5521C3D7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</w:tr>
      <w:tr w:rsidR="00D40805" w14:paraId="6EFA1BC6" w14:textId="77777777">
        <w:trPr>
          <w:trHeight w:val="431"/>
        </w:trPr>
        <w:tc>
          <w:tcPr>
            <w:tcW w:w="1370" w:type="dxa"/>
          </w:tcPr>
          <w:p w14:paraId="6F669CDD" w14:textId="77777777" w:rsidR="00D40805" w:rsidRDefault="00BC6634">
            <w:pPr>
              <w:pStyle w:val="TableParagraph"/>
              <w:spacing w:before="38"/>
              <w:ind w:right="4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04" w:type="dxa"/>
          </w:tcPr>
          <w:p w14:paraId="4E9CC338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0121B5B1" w14:textId="77777777">
        <w:trPr>
          <w:trHeight w:val="1202"/>
        </w:trPr>
        <w:tc>
          <w:tcPr>
            <w:tcW w:w="1370" w:type="dxa"/>
          </w:tcPr>
          <w:p w14:paraId="0C08725E" w14:textId="77777777" w:rsidR="00D40805" w:rsidRDefault="00D4080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3B18484E" w14:textId="77777777" w:rsidR="00D40805" w:rsidRDefault="00BC6634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804" w:type="dxa"/>
          </w:tcPr>
          <w:p w14:paraId="2D9AAF1B" w14:textId="77777777" w:rsidR="00D40805" w:rsidRDefault="00BC6634">
            <w:pPr>
              <w:pStyle w:val="TableParagraph"/>
              <w:spacing w:before="37" w:line="336" w:lineRule="auto"/>
              <w:ind w:left="464" w:right="10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общения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  <w:p w14:paraId="223C5F53" w14:textId="77777777" w:rsidR="00D40805" w:rsidRDefault="00BC6634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мнения)</w:t>
            </w:r>
          </w:p>
        </w:tc>
      </w:tr>
      <w:tr w:rsidR="00D40805" w14:paraId="5DCF1B45" w14:textId="77777777">
        <w:trPr>
          <w:trHeight w:val="1588"/>
        </w:trPr>
        <w:tc>
          <w:tcPr>
            <w:tcW w:w="1370" w:type="dxa"/>
          </w:tcPr>
          <w:p w14:paraId="0544062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1DAD6250" w14:textId="77777777" w:rsidR="00D40805" w:rsidRDefault="00D40805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1FA14900" w14:textId="77777777" w:rsidR="00D40805" w:rsidRDefault="00BC6634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804" w:type="dxa"/>
          </w:tcPr>
          <w:p w14:paraId="097A4674" w14:textId="77777777" w:rsidR="00D40805" w:rsidRDefault="00BC6634">
            <w:pPr>
              <w:pStyle w:val="TableParagraph"/>
              <w:spacing w:before="38" w:line="336" w:lineRule="auto"/>
              <w:ind w:left="464" w:right="10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овладение диалогической формой речи. Умение вести 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(начать,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внимание 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2ED89E0" w14:textId="77777777" w:rsidR="00D40805" w:rsidRDefault="00BC6634">
            <w:pPr>
              <w:pStyle w:val="TableParagraph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14:paraId="6D5613CC" w14:textId="77777777" w:rsidR="00D40805" w:rsidRDefault="00D40805">
      <w:pPr>
        <w:pStyle w:val="TableParagraph"/>
        <w:jc w:val="both"/>
        <w:rPr>
          <w:sz w:val="24"/>
        </w:rPr>
        <w:sectPr w:rsidR="00D40805">
          <w:type w:val="continuous"/>
          <w:pgSz w:w="11910" w:h="16390"/>
          <w:pgMar w:top="1120" w:right="708" w:bottom="878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804"/>
      </w:tblGrid>
      <w:tr w:rsidR="00D40805" w14:paraId="2C82EB75" w14:textId="77777777">
        <w:trPr>
          <w:trHeight w:val="818"/>
        </w:trPr>
        <w:tc>
          <w:tcPr>
            <w:tcW w:w="1370" w:type="dxa"/>
          </w:tcPr>
          <w:p w14:paraId="1A4266A8" w14:textId="77777777" w:rsidR="00D40805" w:rsidRDefault="00BC6634">
            <w:pPr>
              <w:pStyle w:val="TableParagraph"/>
              <w:spacing w:before="233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7.3</w:t>
            </w:r>
          </w:p>
        </w:tc>
        <w:tc>
          <w:tcPr>
            <w:tcW w:w="7804" w:type="dxa"/>
          </w:tcPr>
          <w:p w14:paraId="00690417" w14:textId="77777777" w:rsidR="00D40805" w:rsidRDefault="00BC6634">
            <w:pPr>
              <w:pStyle w:val="TableParagraph"/>
              <w:tabs>
                <w:tab w:val="left" w:pos="2679"/>
                <w:tab w:val="left" w:pos="3781"/>
                <w:tab w:val="left" w:pos="4754"/>
                <w:tab w:val="left" w:pos="5083"/>
                <w:tab w:val="left" w:pos="6855"/>
                <w:tab w:val="left" w:pos="7577"/>
              </w:tabs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7CE9DA7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ситуациях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D40805" w14:paraId="13DEEB6C" w14:textId="77777777">
        <w:trPr>
          <w:trHeight w:val="431"/>
        </w:trPr>
        <w:tc>
          <w:tcPr>
            <w:tcW w:w="1370" w:type="dxa"/>
          </w:tcPr>
          <w:p w14:paraId="358FBCEC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804" w:type="dxa"/>
          </w:tcPr>
          <w:p w14:paraId="664F8645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</w:tr>
      <w:tr w:rsidR="00D40805" w14:paraId="68E420B9" w14:textId="77777777">
        <w:trPr>
          <w:trHeight w:val="818"/>
        </w:trPr>
        <w:tc>
          <w:tcPr>
            <w:tcW w:w="1370" w:type="dxa"/>
          </w:tcPr>
          <w:p w14:paraId="69FA465A" w14:textId="77777777" w:rsidR="00D40805" w:rsidRDefault="00BC6634">
            <w:pPr>
              <w:pStyle w:val="TableParagraph"/>
              <w:spacing w:before="230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804" w:type="dxa"/>
          </w:tcPr>
          <w:p w14:paraId="4169ECC5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  <w:p w14:paraId="17AD27FF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D40805" w14:paraId="04A54F5B" w14:textId="77777777">
        <w:trPr>
          <w:trHeight w:val="1204"/>
        </w:trPr>
        <w:tc>
          <w:tcPr>
            <w:tcW w:w="1370" w:type="dxa"/>
          </w:tcPr>
          <w:p w14:paraId="12C8572A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AC4A6B3" w14:textId="77777777" w:rsidR="00D40805" w:rsidRDefault="00BC6634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804" w:type="dxa"/>
          </w:tcPr>
          <w:p w14:paraId="553BDC98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тексте;</w:t>
            </w:r>
          </w:p>
          <w:p w14:paraId="748A9C91" w14:textId="77777777" w:rsidR="00D40805" w:rsidRDefault="00BC6634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тексте законченной мысли</w:t>
            </w:r>
          </w:p>
        </w:tc>
      </w:tr>
      <w:tr w:rsidR="00D40805" w14:paraId="5FE71037" w14:textId="77777777">
        <w:trPr>
          <w:trHeight w:val="431"/>
        </w:trPr>
        <w:tc>
          <w:tcPr>
            <w:tcW w:w="1370" w:type="dxa"/>
          </w:tcPr>
          <w:p w14:paraId="54E20018" w14:textId="77777777" w:rsidR="00D40805" w:rsidRDefault="00BC6634">
            <w:pPr>
              <w:pStyle w:val="TableParagraph"/>
              <w:spacing w:before="38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804" w:type="dxa"/>
          </w:tcPr>
          <w:p w14:paraId="7D2A6EBC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D40805" w14:paraId="01AEE085" w14:textId="77777777">
        <w:trPr>
          <w:trHeight w:val="429"/>
        </w:trPr>
        <w:tc>
          <w:tcPr>
            <w:tcW w:w="1370" w:type="dxa"/>
          </w:tcPr>
          <w:p w14:paraId="3E65F9CD" w14:textId="77777777" w:rsidR="00D40805" w:rsidRDefault="00BC6634">
            <w:pPr>
              <w:pStyle w:val="TableParagraph"/>
              <w:spacing w:before="36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804" w:type="dxa"/>
          </w:tcPr>
          <w:p w14:paraId="692D15EC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</w:p>
        </w:tc>
      </w:tr>
      <w:tr w:rsidR="00D40805" w14:paraId="3A8C9AF8" w14:textId="77777777">
        <w:trPr>
          <w:trHeight w:val="432"/>
        </w:trPr>
        <w:tc>
          <w:tcPr>
            <w:tcW w:w="1370" w:type="dxa"/>
          </w:tcPr>
          <w:p w14:paraId="2CE8035E" w14:textId="77777777" w:rsidR="00D40805" w:rsidRDefault="00BC6634">
            <w:pPr>
              <w:pStyle w:val="TableParagraph"/>
              <w:spacing w:before="39"/>
              <w:ind w:right="3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804" w:type="dxa"/>
          </w:tcPr>
          <w:p w14:paraId="5BD5F7B4" w14:textId="77777777" w:rsidR="00D40805" w:rsidRDefault="00BC6634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D40805" w14:paraId="4DFD2E98" w14:textId="77777777">
        <w:trPr>
          <w:trHeight w:val="818"/>
        </w:trPr>
        <w:tc>
          <w:tcPr>
            <w:tcW w:w="1370" w:type="dxa"/>
          </w:tcPr>
          <w:p w14:paraId="3F21E91F" w14:textId="77777777" w:rsidR="00D40805" w:rsidRDefault="00BC6634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804" w:type="dxa"/>
          </w:tcPr>
          <w:p w14:paraId="12F9199D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(абзацев).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  <w:p w14:paraId="79585D38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абзацев</w:t>
            </w:r>
          </w:p>
        </w:tc>
      </w:tr>
      <w:tr w:rsidR="00D40805" w14:paraId="20F1E95E" w14:textId="77777777">
        <w:trPr>
          <w:trHeight w:val="818"/>
        </w:trPr>
        <w:tc>
          <w:tcPr>
            <w:tcW w:w="1370" w:type="dxa"/>
          </w:tcPr>
          <w:p w14:paraId="04F163CD" w14:textId="77777777" w:rsidR="00D40805" w:rsidRDefault="00BC6634">
            <w:pPr>
              <w:pStyle w:val="TableParagraph"/>
              <w:spacing w:before="230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804" w:type="dxa"/>
          </w:tcPr>
          <w:p w14:paraId="3B8E5623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5E8B4C10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(первичное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ознакомление)</w:t>
            </w:r>
          </w:p>
        </w:tc>
      </w:tr>
      <w:tr w:rsidR="00D40805" w14:paraId="28B352F8" w14:textId="77777777">
        <w:trPr>
          <w:trHeight w:val="431"/>
        </w:trPr>
        <w:tc>
          <w:tcPr>
            <w:tcW w:w="1370" w:type="dxa"/>
          </w:tcPr>
          <w:p w14:paraId="7B926FAB" w14:textId="77777777" w:rsidR="00D40805" w:rsidRDefault="00BC6634">
            <w:pPr>
              <w:pStyle w:val="TableParagraph"/>
              <w:spacing w:before="38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7804" w:type="dxa"/>
          </w:tcPr>
          <w:p w14:paraId="3BD2FFFD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</w:tc>
      </w:tr>
      <w:tr w:rsidR="00D40805" w14:paraId="6B446F1C" w14:textId="77777777">
        <w:trPr>
          <w:trHeight w:val="815"/>
        </w:trPr>
        <w:tc>
          <w:tcPr>
            <w:tcW w:w="1370" w:type="dxa"/>
          </w:tcPr>
          <w:p w14:paraId="0282C791" w14:textId="77777777" w:rsidR="00D40805" w:rsidRDefault="00BC6634">
            <w:pPr>
              <w:pStyle w:val="TableParagraph"/>
              <w:spacing w:before="230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7804" w:type="dxa"/>
          </w:tcPr>
          <w:p w14:paraId="6E2EC67C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  <w:p w14:paraId="138187D3" w14:textId="77777777" w:rsidR="00D40805" w:rsidRDefault="00BC6634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D40805" w14:paraId="149359FC" w14:textId="77777777">
        <w:trPr>
          <w:trHeight w:val="818"/>
        </w:trPr>
        <w:tc>
          <w:tcPr>
            <w:tcW w:w="1370" w:type="dxa"/>
          </w:tcPr>
          <w:p w14:paraId="3B676D9F" w14:textId="77777777" w:rsidR="00D40805" w:rsidRDefault="00BC6634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7804" w:type="dxa"/>
          </w:tcPr>
          <w:p w14:paraId="09E54EB2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</w:p>
          <w:p w14:paraId="3D08C5A7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интонации</w:t>
            </w:r>
          </w:p>
        </w:tc>
      </w:tr>
      <w:tr w:rsidR="00D40805" w14:paraId="3F59FDD6" w14:textId="77777777">
        <w:trPr>
          <w:trHeight w:val="815"/>
        </w:trPr>
        <w:tc>
          <w:tcPr>
            <w:tcW w:w="1370" w:type="dxa"/>
          </w:tcPr>
          <w:p w14:paraId="73EFC281" w14:textId="77777777" w:rsidR="00D40805" w:rsidRDefault="00BC6634">
            <w:pPr>
              <w:pStyle w:val="TableParagraph"/>
              <w:spacing w:before="233"/>
              <w:ind w:right="29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7804" w:type="dxa"/>
          </w:tcPr>
          <w:p w14:paraId="5005C44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  <w:p w14:paraId="0847A38D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</w:tbl>
    <w:p w14:paraId="7A6BDB9F" w14:textId="77777777" w:rsidR="00D40805" w:rsidRDefault="00D40805">
      <w:pPr>
        <w:pStyle w:val="a3"/>
        <w:spacing w:before="199"/>
        <w:jc w:val="left"/>
        <w:rPr>
          <w:b/>
        </w:rPr>
      </w:pPr>
    </w:p>
    <w:p w14:paraId="16D55DA6" w14:textId="77777777" w:rsidR="00D40805" w:rsidRDefault="00BC6634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12765896" w14:textId="77777777" w:rsidR="00D40805" w:rsidRDefault="00D40805">
      <w:pPr>
        <w:pStyle w:val="a3"/>
        <w:spacing w:before="19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4B1FC027" w14:textId="77777777">
        <w:trPr>
          <w:trHeight w:val="362"/>
        </w:trPr>
        <w:tc>
          <w:tcPr>
            <w:tcW w:w="1382" w:type="dxa"/>
          </w:tcPr>
          <w:p w14:paraId="61313D92" w14:textId="77777777" w:rsidR="00D40805" w:rsidRDefault="00BC6634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792" w:type="dxa"/>
          </w:tcPr>
          <w:p w14:paraId="3913E407" w14:textId="77777777" w:rsidR="00D40805" w:rsidRDefault="00BC6634">
            <w:pPr>
              <w:pStyle w:val="TableParagraph"/>
              <w:spacing w:before="46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D40805" w14:paraId="4C228F20" w14:textId="77777777">
        <w:trPr>
          <w:trHeight w:val="431"/>
        </w:trPr>
        <w:tc>
          <w:tcPr>
            <w:tcW w:w="1382" w:type="dxa"/>
          </w:tcPr>
          <w:p w14:paraId="1C1B6951" w14:textId="77777777" w:rsidR="00D40805" w:rsidRDefault="00BC6634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2" w:type="dxa"/>
          </w:tcPr>
          <w:p w14:paraId="62A41766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1A190723" w14:textId="77777777">
        <w:trPr>
          <w:trHeight w:val="1978"/>
        </w:trPr>
        <w:tc>
          <w:tcPr>
            <w:tcW w:w="1382" w:type="dxa"/>
          </w:tcPr>
          <w:p w14:paraId="64D9AE1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0DF99988" w14:textId="77777777" w:rsidR="00D40805" w:rsidRDefault="00D40805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3B83A7B6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92" w:type="dxa"/>
          </w:tcPr>
          <w:p w14:paraId="44C5B886" w14:textId="77777777" w:rsidR="00D40805" w:rsidRDefault="00BC6634">
            <w:pPr>
              <w:pStyle w:val="TableParagraph"/>
              <w:spacing w:before="38" w:line="336" w:lineRule="auto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использования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письме</w:t>
            </w:r>
          </w:p>
          <w:p w14:paraId="7044CA7D" w14:textId="77777777" w:rsidR="00D40805" w:rsidRDefault="00BC6634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D40805" w14:paraId="02AF9462" w14:textId="77777777">
        <w:trPr>
          <w:trHeight w:val="813"/>
        </w:trPr>
        <w:tc>
          <w:tcPr>
            <w:tcW w:w="1382" w:type="dxa"/>
          </w:tcPr>
          <w:p w14:paraId="4D338894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92" w:type="dxa"/>
          </w:tcPr>
          <w:p w14:paraId="4D0B7ED1" w14:textId="77777777" w:rsidR="00D40805" w:rsidRDefault="00BC6634">
            <w:pPr>
              <w:pStyle w:val="TableParagraph"/>
              <w:tabs>
                <w:tab w:val="left" w:pos="2133"/>
                <w:tab w:val="left" w:pos="3408"/>
                <w:tab w:val="left" w:pos="3797"/>
                <w:tab w:val="left" w:pos="5231"/>
                <w:tab w:val="left" w:pos="6253"/>
                <w:tab w:val="left" w:pos="6627"/>
                <w:tab w:val="left" w:pos="7572"/>
              </w:tabs>
              <w:spacing w:before="36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D0CE4BA" w14:textId="77777777" w:rsidR="00D40805" w:rsidRDefault="00BC6634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разделительными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-2"/>
                <w:sz w:val="24"/>
              </w:rPr>
              <w:t xml:space="preserve"> согласными</w:t>
            </w:r>
          </w:p>
        </w:tc>
      </w:tr>
    </w:tbl>
    <w:p w14:paraId="24DC1ACB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011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17B045F2" w14:textId="77777777">
        <w:trPr>
          <w:trHeight w:val="818"/>
        </w:trPr>
        <w:tc>
          <w:tcPr>
            <w:tcW w:w="1382" w:type="dxa"/>
          </w:tcPr>
          <w:p w14:paraId="2AFC9127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7792" w:type="dxa"/>
          </w:tcPr>
          <w:p w14:paraId="36594083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справочниками,</w:t>
            </w:r>
          </w:p>
          <w:p w14:paraId="190CB609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каталогами</w:t>
            </w:r>
          </w:p>
        </w:tc>
      </w:tr>
      <w:tr w:rsidR="00D40805" w14:paraId="60AD8ABC" w14:textId="77777777">
        <w:trPr>
          <w:trHeight w:val="1204"/>
        </w:trPr>
        <w:tc>
          <w:tcPr>
            <w:tcW w:w="1382" w:type="dxa"/>
          </w:tcPr>
          <w:p w14:paraId="6078241D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7C0E4625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92" w:type="dxa"/>
          </w:tcPr>
          <w:p w14:paraId="4AA602EF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DCB70A6" w14:textId="77777777" w:rsidR="00D40805" w:rsidRDefault="00BC6634">
            <w:pPr>
              <w:pStyle w:val="TableParagraph"/>
              <w:spacing w:before="7" w:line="38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40805" w14:paraId="660ACF6A" w14:textId="77777777">
        <w:trPr>
          <w:trHeight w:val="818"/>
        </w:trPr>
        <w:tc>
          <w:tcPr>
            <w:tcW w:w="1382" w:type="dxa"/>
          </w:tcPr>
          <w:p w14:paraId="7CB046DA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92" w:type="dxa"/>
          </w:tcPr>
          <w:p w14:paraId="119B235E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  <w:p w14:paraId="07A87E88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D40805" w14:paraId="570E22FD" w14:textId="77777777">
        <w:trPr>
          <w:trHeight w:val="431"/>
        </w:trPr>
        <w:tc>
          <w:tcPr>
            <w:tcW w:w="1382" w:type="dxa"/>
          </w:tcPr>
          <w:p w14:paraId="47C4158F" w14:textId="77777777" w:rsidR="00D40805" w:rsidRDefault="00BC6634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2" w:type="dxa"/>
          </w:tcPr>
          <w:p w14:paraId="487BF90C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34BD30AF" w14:textId="77777777">
        <w:trPr>
          <w:trHeight w:val="431"/>
        </w:trPr>
        <w:tc>
          <w:tcPr>
            <w:tcW w:w="1382" w:type="dxa"/>
          </w:tcPr>
          <w:p w14:paraId="546137C0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92" w:type="dxa"/>
          </w:tcPr>
          <w:p w14:paraId="30A4938C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683A304A" w14:textId="77777777">
        <w:trPr>
          <w:trHeight w:val="429"/>
        </w:trPr>
        <w:tc>
          <w:tcPr>
            <w:tcW w:w="1382" w:type="dxa"/>
          </w:tcPr>
          <w:p w14:paraId="590186B5" w14:textId="77777777" w:rsidR="00D40805" w:rsidRDefault="00BC6634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92" w:type="dxa"/>
          </w:tcPr>
          <w:p w14:paraId="2A99C57E" w14:textId="77777777" w:rsidR="00D40805" w:rsidRDefault="00BC6634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0DE3F606" w14:textId="77777777">
        <w:trPr>
          <w:trHeight w:val="432"/>
        </w:trPr>
        <w:tc>
          <w:tcPr>
            <w:tcW w:w="1382" w:type="dxa"/>
          </w:tcPr>
          <w:p w14:paraId="1B5B6598" w14:textId="77777777" w:rsidR="00D40805" w:rsidRDefault="00BC6634">
            <w:pPr>
              <w:pStyle w:val="TableParagraph"/>
              <w:spacing w:before="39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92" w:type="dxa"/>
          </w:tcPr>
          <w:p w14:paraId="1C55427A" w14:textId="77777777" w:rsidR="00D40805" w:rsidRDefault="00BC6634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64B15931" w14:textId="77777777">
        <w:trPr>
          <w:trHeight w:val="431"/>
        </w:trPr>
        <w:tc>
          <w:tcPr>
            <w:tcW w:w="1382" w:type="dxa"/>
          </w:tcPr>
          <w:p w14:paraId="7D620464" w14:textId="77777777" w:rsidR="00D40805" w:rsidRDefault="00BC6634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2" w:type="dxa"/>
          </w:tcPr>
          <w:p w14:paraId="344F63B8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D40805" w14:paraId="4F2C9AE3" w14:textId="77777777">
        <w:trPr>
          <w:trHeight w:val="1977"/>
        </w:trPr>
        <w:tc>
          <w:tcPr>
            <w:tcW w:w="1382" w:type="dxa"/>
          </w:tcPr>
          <w:p w14:paraId="02B7945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57C31B95" w14:textId="77777777" w:rsidR="00D40805" w:rsidRDefault="00D40805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30609A1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92" w:type="dxa"/>
          </w:tcPr>
          <w:p w14:paraId="49AC68EA" w14:textId="77777777" w:rsidR="00D40805" w:rsidRDefault="00BC6634">
            <w:pPr>
              <w:pStyle w:val="TableParagraph"/>
              <w:spacing w:before="38" w:line="336" w:lineRule="auto"/>
              <w:ind w:left="466" w:right="102"/>
              <w:jc w:val="both"/>
              <w:rPr>
                <w:sz w:val="24"/>
              </w:rPr>
            </w:pPr>
            <w:r>
              <w:rPr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корнями;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случаи);</w:t>
            </w:r>
          </w:p>
          <w:p w14:paraId="7641A38F" w14:textId="77777777" w:rsidR="00D40805" w:rsidRDefault="00BC6634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D40805" w14:paraId="4EEDD583" w14:textId="77777777">
        <w:trPr>
          <w:trHeight w:val="431"/>
        </w:trPr>
        <w:tc>
          <w:tcPr>
            <w:tcW w:w="1382" w:type="dxa"/>
          </w:tcPr>
          <w:p w14:paraId="7D3ECCB4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92" w:type="dxa"/>
          </w:tcPr>
          <w:p w14:paraId="6D401837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40805" w14:paraId="36329401" w14:textId="77777777">
        <w:trPr>
          <w:trHeight w:val="429"/>
        </w:trPr>
        <w:tc>
          <w:tcPr>
            <w:tcW w:w="1382" w:type="dxa"/>
          </w:tcPr>
          <w:p w14:paraId="1524F336" w14:textId="77777777" w:rsidR="00D40805" w:rsidRDefault="00BC6634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792" w:type="dxa"/>
          </w:tcPr>
          <w:p w14:paraId="45931251" w14:textId="77777777" w:rsidR="00D40805" w:rsidRDefault="00BC6634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3C904266" w14:textId="77777777">
        <w:trPr>
          <w:trHeight w:val="431"/>
        </w:trPr>
        <w:tc>
          <w:tcPr>
            <w:tcW w:w="1382" w:type="dxa"/>
          </w:tcPr>
          <w:p w14:paraId="4D64B764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792" w:type="dxa"/>
          </w:tcPr>
          <w:p w14:paraId="2BDC46AE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423C16FD" w14:textId="77777777">
        <w:trPr>
          <w:trHeight w:val="818"/>
        </w:trPr>
        <w:tc>
          <w:tcPr>
            <w:tcW w:w="1382" w:type="dxa"/>
          </w:tcPr>
          <w:p w14:paraId="05501DF2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792" w:type="dxa"/>
          </w:tcPr>
          <w:p w14:paraId="6D998D0D" w14:textId="77777777" w:rsidR="00D40805" w:rsidRDefault="00BC6634">
            <w:pPr>
              <w:pStyle w:val="TableParagraph"/>
              <w:tabs>
                <w:tab w:val="left" w:pos="1828"/>
                <w:tab w:val="left" w:pos="2169"/>
                <w:tab w:val="left" w:pos="3081"/>
                <w:tab w:val="left" w:pos="3412"/>
                <w:tab w:val="left" w:pos="4829"/>
                <w:tab w:val="left" w:pos="6484"/>
              </w:tabs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однозначно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выделяемыми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морфемами</w:t>
            </w:r>
          </w:p>
          <w:p w14:paraId="36C51825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окончания,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</w:t>
            </w:r>
          </w:p>
        </w:tc>
      </w:tr>
      <w:tr w:rsidR="00D40805" w14:paraId="0587BCFA" w14:textId="77777777">
        <w:trPr>
          <w:trHeight w:val="431"/>
        </w:trPr>
        <w:tc>
          <w:tcPr>
            <w:tcW w:w="1382" w:type="dxa"/>
          </w:tcPr>
          <w:p w14:paraId="164AAFB2" w14:textId="77777777" w:rsidR="00D40805" w:rsidRDefault="00BC6634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2" w:type="dxa"/>
          </w:tcPr>
          <w:p w14:paraId="4A42F397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2F15574E" w14:textId="77777777">
        <w:trPr>
          <w:trHeight w:val="431"/>
        </w:trPr>
        <w:tc>
          <w:tcPr>
            <w:tcW w:w="1382" w:type="dxa"/>
          </w:tcPr>
          <w:p w14:paraId="4369837C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92" w:type="dxa"/>
          </w:tcPr>
          <w:p w14:paraId="41E5FC85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32D448E6" w14:textId="77777777">
        <w:trPr>
          <w:trHeight w:val="431"/>
        </w:trPr>
        <w:tc>
          <w:tcPr>
            <w:tcW w:w="1382" w:type="dxa"/>
          </w:tcPr>
          <w:p w14:paraId="60C30EC5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92" w:type="dxa"/>
          </w:tcPr>
          <w:p w14:paraId="361A87B0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D40805" w14:paraId="637846A3" w14:textId="77777777">
        <w:trPr>
          <w:trHeight w:val="429"/>
        </w:trPr>
        <w:tc>
          <w:tcPr>
            <w:tcW w:w="1382" w:type="dxa"/>
          </w:tcPr>
          <w:p w14:paraId="14FD70DB" w14:textId="77777777" w:rsidR="00D40805" w:rsidRDefault="00BC6634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92" w:type="dxa"/>
          </w:tcPr>
          <w:p w14:paraId="59DF381B" w14:textId="77777777" w:rsidR="00D40805" w:rsidRDefault="00BC6634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</w:tr>
      <w:tr w:rsidR="00D40805" w14:paraId="69716180" w14:textId="77777777">
        <w:trPr>
          <w:trHeight w:val="818"/>
        </w:trPr>
        <w:tc>
          <w:tcPr>
            <w:tcW w:w="1382" w:type="dxa"/>
          </w:tcPr>
          <w:p w14:paraId="183ACB76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792" w:type="dxa"/>
          </w:tcPr>
          <w:p w14:paraId="229C2517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существительных.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падежа,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  <w:p w14:paraId="5B47B82C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употреблено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</w:tr>
      <w:tr w:rsidR="00D40805" w14:paraId="64EF518F" w14:textId="77777777">
        <w:trPr>
          <w:trHeight w:val="818"/>
        </w:trPr>
        <w:tc>
          <w:tcPr>
            <w:tcW w:w="1382" w:type="dxa"/>
          </w:tcPr>
          <w:p w14:paraId="3DB64C75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792" w:type="dxa"/>
          </w:tcPr>
          <w:p w14:paraId="159FFFFF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(склонение).</w:t>
            </w:r>
          </w:p>
          <w:p w14:paraId="362C84CC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-2"/>
                <w:sz w:val="24"/>
              </w:rPr>
              <w:t xml:space="preserve"> склонений</w:t>
            </w:r>
          </w:p>
        </w:tc>
      </w:tr>
      <w:tr w:rsidR="00D40805" w14:paraId="51DCCC6A" w14:textId="77777777">
        <w:trPr>
          <w:trHeight w:val="429"/>
        </w:trPr>
        <w:tc>
          <w:tcPr>
            <w:tcW w:w="1382" w:type="dxa"/>
          </w:tcPr>
          <w:p w14:paraId="4C18D7C8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792" w:type="dxa"/>
          </w:tcPr>
          <w:p w14:paraId="701ADEA8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неодушевлённые</w:t>
            </w:r>
          </w:p>
        </w:tc>
      </w:tr>
    </w:tbl>
    <w:p w14:paraId="1E9AE23D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69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63D01B0C" w14:textId="77777777">
        <w:trPr>
          <w:trHeight w:val="1205"/>
        </w:trPr>
        <w:tc>
          <w:tcPr>
            <w:tcW w:w="1382" w:type="dxa"/>
          </w:tcPr>
          <w:p w14:paraId="36E60EEF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2D7B952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792" w:type="dxa"/>
          </w:tcPr>
          <w:p w14:paraId="18ED581B" w14:textId="77777777" w:rsidR="00D40805" w:rsidRDefault="00BC6634">
            <w:pPr>
              <w:pStyle w:val="TableParagraph"/>
              <w:tabs>
                <w:tab w:val="left" w:pos="1975"/>
                <w:tab w:val="left" w:pos="2896"/>
                <w:tab w:val="left" w:pos="3752"/>
                <w:tab w:val="left" w:pos="5680"/>
                <w:tab w:val="left" w:pos="6119"/>
                <w:tab w:val="left" w:pos="7038"/>
              </w:tabs>
              <w:spacing w:before="38" w:line="336" w:lineRule="auto"/>
              <w:ind w:left="466" w:right="102"/>
              <w:rPr>
                <w:sz w:val="24"/>
              </w:rPr>
            </w:pPr>
            <w:r>
              <w:rPr>
                <w:sz w:val="24"/>
              </w:rPr>
              <w:t xml:space="preserve">Имя прилагательное: общее значение, вопросы, употребление в речи. </w:t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прилагательного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</w:t>
            </w:r>
          </w:p>
          <w:p w14:paraId="6459CB10" w14:textId="77777777" w:rsidR="00D40805" w:rsidRDefault="00BC6634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существительного</w:t>
            </w:r>
          </w:p>
        </w:tc>
      </w:tr>
      <w:tr w:rsidR="00D40805" w14:paraId="2FD46727" w14:textId="77777777">
        <w:trPr>
          <w:trHeight w:val="1204"/>
        </w:trPr>
        <w:tc>
          <w:tcPr>
            <w:tcW w:w="1382" w:type="dxa"/>
          </w:tcPr>
          <w:p w14:paraId="41AA8D53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6FC8D8E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792" w:type="dxa"/>
          </w:tcPr>
          <w:p w14:paraId="61CF69B5" w14:textId="77777777" w:rsidR="00D40805" w:rsidRDefault="00BC6634">
            <w:pPr>
              <w:pStyle w:val="TableParagraph"/>
              <w:tabs>
                <w:tab w:val="left" w:pos="1264"/>
                <w:tab w:val="left" w:pos="3202"/>
                <w:tab w:val="left" w:pos="3723"/>
                <w:tab w:val="left" w:pos="4385"/>
                <w:tab w:val="left" w:pos="5032"/>
                <w:tab w:val="left" w:pos="5771"/>
                <w:tab w:val="left" w:pos="7169"/>
              </w:tabs>
              <w:spacing w:before="38" w:line="336" w:lineRule="auto"/>
              <w:ind w:left="466" w:right="101"/>
              <w:rPr>
                <w:sz w:val="24"/>
              </w:rPr>
            </w:pPr>
            <w:r>
              <w:rPr>
                <w:sz w:val="24"/>
              </w:rPr>
              <w:t xml:space="preserve">Изменение имён прилагательных по родам, числам и падежам (кроме </w:t>
            </w:r>
            <w:r>
              <w:rPr>
                <w:spacing w:val="-4"/>
                <w:sz w:val="24"/>
              </w:rPr>
              <w:t>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ий</w:t>
            </w:r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ов</w:t>
            </w:r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ин</w:t>
            </w:r>
            <w:r>
              <w:rPr>
                <w:spacing w:val="-4"/>
                <w:sz w:val="24"/>
              </w:rPr>
              <w:t>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имён</w:t>
            </w:r>
          </w:p>
          <w:p w14:paraId="6D173EE2" w14:textId="77777777" w:rsidR="00D40805" w:rsidRDefault="00BC6634">
            <w:pPr>
              <w:pStyle w:val="TableParagraph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D40805" w14:paraId="739472B8" w14:textId="77777777">
        <w:trPr>
          <w:trHeight w:val="431"/>
        </w:trPr>
        <w:tc>
          <w:tcPr>
            <w:tcW w:w="1382" w:type="dxa"/>
          </w:tcPr>
          <w:p w14:paraId="0286112C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792" w:type="dxa"/>
          </w:tcPr>
          <w:p w14:paraId="6C4D7BD4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 w:rsidR="00D40805" w14:paraId="7984D8F1" w14:textId="77777777">
        <w:trPr>
          <w:trHeight w:val="431"/>
        </w:trPr>
        <w:tc>
          <w:tcPr>
            <w:tcW w:w="1382" w:type="dxa"/>
          </w:tcPr>
          <w:p w14:paraId="2101F39B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792" w:type="dxa"/>
          </w:tcPr>
          <w:p w14:paraId="62EB5766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D40805" w14:paraId="2C5377A0" w14:textId="77777777">
        <w:trPr>
          <w:trHeight w:val="818"/>
        </w:trPr>
        <w:tc>
          <w:tcPr>
            <w:tcW w:w="1382" w:type="dxa"/>
          </w:tcPr>
          <w:p w14:paraId="78837D2C" w14:textId="77777777" w:rsidR="00D40805" w:rsidRDefault="00BC6634">
            <w:pPr>
              <w:pStyle w:val="TableParagraph"/>
              <w:spacing w:before="230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792" w:type="dxa"/>
          </w:tcPr>
          <w:p w14:paraId="67660947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неоправданных</w:t>
            </w:r>
          </w:p>
          <w:p w14:paraId="507ED237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D40805" w14:paraId="100F5FB6" w14:textId="77777777">
        <w:trPr>
          <w:trHeight w:val="430"/>
        </w:trPr>
        <w:tc>
          <w:tcPr>
            <w:tcW w:w="1382" w:type="dxa"/>
          </w:tcPr>
          <w:p w14:paraId="19210154" w14:textId="77777777" w:rsidR="00D40805" w:rsidRDefault="00BC6634">
            <w:pPr>
              <w:pStyle w:val="TableParagraph"/>
              <w:spacing w:before="37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792" w:type="dxa"/>
          </w:tcPr>
          <w:p w14:paraId="223CC2F1" w14:textId="77777777" w:rsidR="00D40805" w:rsidRDefault="00BC6634">
            <w:pPr>
              <w:pStyle w:val="TableParagraph"/>
              <w:spacing w:before="37"/>
              <w:ind w:left="466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5222A2B3" w14:textId="77777777">
        <w:trPr>
          <w:trHeight w:val="431"/>
        </w:trPr>
        <w:tc>
          <w:tcPr>
            <w:tcW w:w="1382" w:type="dxa"/>
          </w:tcPr>
          <w:p w14:paraId="38D77986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792" w:type="dxa"/>
          </w:tcPr>
          <w:p w14:paraId="3D5DCA32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</w:tr>
      <w:tr w:rsidR="00D40805" w14:paraId="6B49368F" w14:textId="77777777">
        <w:trPr>
          <w:trHeight w:val="431"/>
        </w:trPr>
        <w:tc>
          <w:tcPr>
            <w:tcW w:w="1382" w:type="dxa"/>
          </w:tcPr>
          <w:p w14:paraId="15C89242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792" w:type="dxa"/>
          </w:tcPr>
          <w:p w14:paraId="4A9FB0AA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D40805" w14:paraId="50A79262" w14:textId="77777777">
        <w:trPr>
          <w:trHeight w:val="431"/>
        </w:trPr>
        <w:tc>
          <w:tcPr>
            <w:tcW w:w="1382" w:type="dxa"/>
          </w:tcPr>
          <w:p w14:paraId="72BEECC1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7792" w:type="dxa"/>
          </w:tcPr>
          <w:p w14:paraId="218D9C08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</w:p>
        </w:tc>
      </w:tr>
      <w:tr w:rsidR="00D40805" w14:paraId="1295A784" w14:textId="77777777">
        <w:trPr>
          <w:trHeight w:val="431"/>
        </w:trPr>
        <w:tc>
          <w:tcPr>
            <w:tcW w:w="1382" w:type="dxa"/>
          </w:tcPr>
          <w:p w14:paraId="47A78B46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7792" w:type="dxa"/>
          </w:tcPr>
          <w:p w14:paraId="0196D5D3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D40805" w14:paraId="59C32FF7" w14:textId="77777777">
        <w:trPr>
          <w:trHeight w:val="429"/>
        </w:trPr>
        <w:tc>
          <w:tcPr>
            <w:tcW w:w="1382" w:type="dxa"/>
          </w:tcPr>
          <w:p w14:paraId="12483EB6" w14:textId="77777777" w:rsidR="00D40805" w:rsidRDefault="00BC6634">
            <w:pPr>
              <w:pStyle w:val="TableParagraph"/>
              <w:spacing w:before="36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7792" w:type="dxa"/>
          </w:tcPr>
          <w:p w14:paraId="789A7D3B" w14:textId="77777777" w:rsidR="00D40805" w:rsidRDefault="00BC6634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</w:tr>
      <w:tr w:rsidR="00D40805" w14:paraId="136BC082" w14:textId="77777777">
        <w:trPr>
          <w:trHeight w:val="431"/>
        </w:trPr>
        <w:tc>
          <w:tcPr>
            <w:tcW w:w="1382" w:type="dxa"/>
          </w:tcPr>
          <w:p w14:paraId="3013EBC6" w14:textId="77777777" w:rsidR="00D40805" w:rsidRDefault="00BC6634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2" w:type="dxa"/>
          </w:tcPr>
          <w:p w14:paraId="0748EAFE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00282A29" w14:textId="77777777">
        <w:trPr>
          <w:trHeight w:val="431"/>
        </w:trPr>
        <w:tc>
          <w:tcPr>
            <w:tcW w:w="1382" w:type="dxa"/>
          </w:tcPr>
          <w:p w14:paraId="27C4F17A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92" w:type="dxa"/>
          </w:tcPr>
          <w:p w14:paraId="49709C47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</w:tr>
      <w:tr w:rsidR="00D40805" w14:paraId="4FAC44B5" w14:textId="77777777">
        <w:trPr>
          <w:trHeight w:val="818"/>
        </w:trPr>
        <w:tc>
          <w:tcPr>
            <w:tcW w:w="1382" w:type="dxa"/>
          </w:tcPr>
          <w:p w14:paraId="1FE61C9F" w14:textId="77777777" w:rsidR="00D40805" w:rsidRDefault="00BC6634">
            <w:pPr>
              <w:pStyle w:val="TableParagraph"/>
              <w:spacing w:before="23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92" w:type="dxa"/>
          </w:tcPr>
          <w:p w14:paraId="59E4BC4E" w14:textId="77777777" w:rsidR="00D40805" w:rsidRDefault="00BC6634">
            <w:pPr>
              <w:pStyle w:val="TableParagraph"/>
              <w:spacing w:before="39"/>
              <w:ind w:left="46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(синтаксических)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  <w:p w14:paraId="3718DB92" w14:textId="77777777" w:rsidR="00D40805" w:rsidRDefault="00BC6634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D40805" w14:paraId="0B23D702" w14:textId="77777777">
        <w:trPr>
          <w:trHeight w:val="431"/>
        </w:trPr>
        <w:tc>
          <w:tcPr>
            <w:tcW w:w="1382" w:type="dxa"/>
          </w:tcPr>
          <w:p w14:paraId="1ED4B756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92" w:type="dxa"/>
          </w:tcPr>
          <w:p w14:paraId="618A2114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сказуемое</w:t>
            </w:r>
          </w:p>
        </w:tc>
      </w:tr>
      <w:tr w:rsidR="00D40805" w14:paraId="70FA44A2" w14:textId="77777777">
        <w:trPr>
          <w:trHeight w:val="431"/>
        </w:trPr>
        <w:tc>
          <w:tcPr>
            <w:tcW w:w="1382" w:type="dxa"/>
          </w:tcPr>
          <w:p w14:paraId="78FC19ED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92" w:type="dxa"/>
          </w:tcPr>
          <w:p w14:paraId="7A7B8DC2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</w:p>
        </w:tc>
      </w:tr>
      <w:tr w:rsidR="00D40805" w14:paraId="56DE7CB3" w14:textId="77777777">
        <w:trPr>
          <w:trHeight w:val="429"/>
        </w:trPr>
        <w:tc>
          <w:tcPr>
            <w:tcW w:w="1382" w:type="dxa"/>
          </w:tcPr>
          <w:p w14:paraId="4C27F01D" w14:textId="77777777" w:rsidR="00D40805" w:rsidRDefault="00BC6634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792" w:type="dxa"/>
          </w:tcPr>
          <w:p w14:paraId="33336CB7" w14:textId="77777777" w:rsidR="00D40805" w:rsidRDefault="00BC6634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</w:tr>
      <w:tr w:rsidR="00D40805" w14:paraId="448C98F8" w14:textId="77777777">
        <w:trPr>
          <w:trHeight w:val="818"/>
        </w:trPr>
        <w:tc>
          <w:tcPr>
            <w:tcW w:w="1382" w:type="dxa"/>
          </w:tcPr>
          <w:p w14:paraId="3062BF29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792" w:type="dxa"/>
          </w:tcPr>
          <w:p w14:paraId="574C6375" w14:textId="77777777" w:rsidR="00D40805" w:rsidRDefault="00BC6634">
            <w:pPr>
              <w:pStyle w:val="TableParagraph"/>
              <w:spacing w:before="38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</w:p>
          <w:p w14:paraId="289057FF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</w:t>
            </w:r>
          </w:p>
        </w:tc>
      </w:tr>
      <w:tr w:rsidR="00D40805" w14:paraId="71D082E6" w14:textId="77777777">
        <w:trPr>
          <w:trHeight w:val="431"/>
        </w:trPr>
        <w:tc>
          <w:tcPr>
            <w:tcW w:w="1382" w:type="dxa"/>
          </w:tcPr>
          <w:p w14:paraId="60D538EF" w14:textId="77777777" w:rsidR="00D40805" w:rsidRDefault="00BC6634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2" w:type="dxa"/>
          </w:tcPr>
          <w:p w14:paraId="6EF616AB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787A906B" w14:textId="77777777">
        <w:trPr>
          <w:trHeight w:val="2361"/>
        </w:trPr>
        <w:tc>
          <w:tcPr>
            <w:tcW w:w="1382" w:type="dxa"/>
          </w:tcPr>
          <w:p w14:paraId="673A973B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DC89F01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488CAC6" w14:textId="77777777" w:rsidR="00D40805" w:rsidRDefault="00D40805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2ED7C680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792" w:type="dxa"/>
          </w:tcPr>
          <w:p w14:paraId="26E6FBA9" w14:textId="77777777" w:rsidR="00D40805" w:rsidRDefault="00BC6634">
            <w:pPr>
              <w:pStyle w:val="TableParagraph"/>
              <w:spacing w:before="38" w:line="336" w:lineRule="auto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Орфографическая зоркость как осознание места возможного возникновения орфографической ошибки, различные 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орфограммы </w:t>
            </w:r>
            <w:r>
              <w:rPr>
                <w:sz w:val="24"/>
              </w:rPr>
              <w:t>в слове; контроль и самоконтроль при проверке собственных и предложенных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текстов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(повторение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применение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новом</w:t>
            </w:r>
          </w:p>
          <w:p w14:paraId="06515019" w14:textId="77777777" w:rsidR="00D40805" w:rsidRDefault="00BC6634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материале)</w:t>
            </w:r>
          </w:p>
        </w:tc>
      </w:tr>
    </w:tbl>
    <w:p w14:paraId="110341B3" w14:textId="77777777" w:rsidR="00D40805" w:rsidRDefault="00D40805">
      <w:pPr>
        <w:pStyle w:val="TableParagraph"/>
        <w:jc w:val="both"/>
        <w:rPr>
          <w:sz w:val="24"/>
        </w:rPr>
        <w:sectPr w:rsidR="00D40805">
          <w:type w:val="continuous"/>
          <w:pgSz w:w="11910" w:h="16390"/>
          <w:pgMar w:top="1120" w:right="708" w:bottom="150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400C8149" w14:textId="77777777">
        <w:trPr>
          <w:trHeight w:val="818"/>
        </w:trPr>
        <w:tc>
          <w:tcPr>
            <w:tcW w:w="1382" w:type="dxa"/>
          </w:tcPr>
          <w:p w14:paraId="44FC2800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6.2</w:t>
            </w:r>
          </w:p>
        </w:tc>
        <w:tc>
          <w:tcPr>
            <w:tcW w:w="7792" w:type="dxa"/>
          </w:tcPr>
          <w:p w14:paraId="189755C7" w14:textId="77777777" w:rsidR="00D40805" w:rsidRDefault="00BC6634">
            <w:pPr>
              <w:pStyle w:val="TableParagraph"/>
              <w:tabs>
                <w:tab w:val="left" w:pos="2349"/>
                <w:tab w:val="left" w:pos="4585"/>
                <w:tab w:val="left" w:pos="5708"/>
                <w:tab w:val="left" w:pos="6387"/>
              </w:tabs>
              <w:spacing w:before="38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</w:p>
          <w:p w14:paraId="00C27B9A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(уточнения)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5DE52553" w14:textId="77777777">
        <w:trPr>
          <w:trHeight w:val="431"/>
        </w:trPr>
        <w:tc>
          <w:tcPr>
            <w:tcW w:w="1382" w:type="dxa"/>
          </w:tcPr>
          <w:p w14:paraId="3AC8AC28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792" w:type="dxa"/>
          </w:tcPr>
          <w:p w14:paraId="3F814948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D40805" w14:paraId="503FE6A5" w14:textId="77777777">
        <w:trPr>
          <w:trHeight w:val="431"/>
        </w:trPr>
        <w:tc>
          <w:tcPr>
            <w:tcW w:w="1382" w:type="dxa"/>
          </w:tcPr>
          <w:p w14:paraId="3AD5B6A5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792" w:type="dxa"/>
          </w:tcPr>
          <w:p w14:paraId="33CCBB72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7A057194" w14:textId="77777777">
        <w:trPr>
          <w:trHeight w:val="431"/>
        </w:trPr>
        <w:tc>
          <w:tcPr>
            <w:tcW w:w="1382" w:type="dxa"/>
          </w:tcPr>
          <w:p w14:paraId="3E8026CD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792" w:type="dxa"/>
          </w:tcPr>
          <w:p w14:paraId="555D5EAA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D40805" w14:paraId="73658903" w14:textId="77777777">
        <w:trPr>
          <w:trHeight w:val="818"/>
        </w:trPr>
        <w:tc>
          <w:tcPr>
            <w:tcW w:w="1382" w:type="dxa"/>
          </w:tcPr>
          <w:p w14:paraId="3DE32218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792" w:type="dxa"/>
          </w:tcPr>
          <w:p w14:paraId="4D9FB8C7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  <w:p w14:paraId="03807DC4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наблюдения)</w:t>
            </w:r>
          </w:p>
        </w:tc>
      </w:tr>
      <w:tr w:rsidR="00D40805" w14:paraId="6387096F" w14:textId="77777777">
        <w:trPr>
          <w:trHeight w:val="815"/>
        </w:trPr>
        <w:tc>
          <w:tcPr>
            <w:tcW w:w="1382" w:type="dxa"/>
          </w:tcPr>
          <w:p w14:paraId="19463CDE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792" w:type="dxa"/>
          </w:tcPr>
          <w:p w14:paraId="3699BF08" w14:textId="77777777" w:rsidR="00D40805" w:rsidRDefault="00BC6634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14:paraId="43425A17" w14:textId="77777777" w:rsidR="00D40805" w:rsidRDefault="00BC6634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наблюдения)</w:t>
            </w:r>
          </w:p>
        </w:tc>
      </w:tr>
      <w:tr w:rsidR="00D40805" w14:paraId="085440FF" w14:textId="77777777">
        <w:trPr>
          <w:trHeight w:val="431"/>
        </w:trPr>
        <w:tc>
          <w:tcPr>
            <w:tcW w:w="1382" w:type="dxa"/>
          </w:tcPr>
          <w:p w14:paraId="4E81C270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792" w:type="dxa"/>
          </w:tcPr>
          <w:p w14:paraId="630D17BB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местоимениями</w:t>
            </w:r>
          </w:p>
        </w:tc>
      </w:tr>
      <w:tr w:rsidR="00D40805" w14:paraId="42A3C7F9" w14:textId="77777777">
        <w:trPr>
          <w:trHeight w:val="818"/>
        </w:trPr>
        <w:tc>
          <w:tcPr>
            <w:tcW w:w="1382" w:type="dxa"/>
          </w:tcPr>
          <w:p w14:paraId="234E24DF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7792" w:type="dxa"/>
          </w:tcPr>
          <w:p w14:paraId="07E93543" w14:textId="77777777" w:rsidR="00D40805" w:rsidRDefault="00BC6634">
            <w:pPr>
              <w:pStyle w:val="TableParagraph"/>
              <w:tabs>
                <w:tab w:val="left" w:pos="2421"/>
                <w:tab w:val="left" w:pos="3585"/>
                <w:tab w:val="left" w:pos="4047"/>
                <w:tab w:val="left" w:pos="5434"/>
                <w:tab w:val="left" w:pos="6773"/>
                <w:tab w:val="left" w:pos="7566"/>
              </w:tabs>
              <w:spacing w:before="39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Непроверяемые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(перечень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8AD124D" w14:textId="77777777" w:rsidR="00D40805" w:rsidRDefault="00BC6634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орфографическом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учебника)</w:t>
            </w:r>
          </w:p>
        </w:tc>
      </w:tr>
      <w:tr w:rsidR="00D40805" w14:paraId="76112A43" w14:textId="77777777">
        <w:trPr>
          <w:trHeight w:val="431"/>
        </w:trPr>
        <w:tc>
          <w:tcPr>
            <w:tcW w:w="1382" w:type="dxa"/>
          </w:tcPr>
          <w:p w14:paraId="203B778C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7792" w:type="dxa"/>
          </w:tcPr>
          <w:p w14:paraId="2465F267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частицы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</w:tc>
      </w:tr>
      <w:tr w:rsidR="00D40805" w14:paraId="6034F34C" w14:textId="77777777">
        <w:trPr>
          <w:trHeight w:val="431"/>
        </w:trPr>
        <w:tc>
          <w:tcPr>
            <w:tcW w:w="1382" w:type="dxa"/>
          </w:tcPr>
          <w:p w14:paraId="0B8F4C2C" w14:textId="77777777" w:rsidR="00D40805" w:rsidRDefault="00BC6634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2" w:type="dxa"/>
          </w:tcPr>
          <w:p w14:paraId="1369E2F8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6C9E36EF" w14:textId="77777777">
        <w:trPr>
          <w:trHeight w:val="815"/>
        </w:trPr>
        <w:tc>
          <w:tcPr>
            <w:tcW w:w="1382" w:type="dxa"/>
          </w:tcPr>
          <w:p w14:paraId="6A669515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792" w:type="dxa"/>
          </w:tcPr>
          <w:p w14:paraId="7C7224BC" w14:textId="77777777" w:rsidR="00D40805" w:rsidRDefault="00BC6634">
            <w:pPr>
              <w:pStyle w:val="TableParagraph"/>
              <w:spacing w:before="36"/>
              <w:ind w:left="466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просьба,</w:t>
            </w:r>
          </w:p>
          <w:p w14:paraId="41F845E5" w14:textId="77777777" w:rsidR="00D40805" w:rsidRDefault="00BC6634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извинение,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D40805" w14:paraId="567E27EB" w14:textId="77777777">
        <w:trPr>
          <w:trHeight w:val="818"/>
        </w:trPr>
        <w:tc>
          <w:tcPr>
            <w:tcW w:w="1382" w:type="dxa"/>
          </w:tcPr>
          <w:p w14:paraId="0CAE5960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792" w:type="dxa"/>
          </w:tcPr>
          <w:p w14:paraId="17A776BE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норм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речевого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этикета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орфоэпических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норм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0E8319B7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ситуациях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бытового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D40805" w14:paraId="405BA94C" w14:textId="77777777">
        <w:trPr>
          <w:trHeight w:val="1977"/>
        </w:trPr>
        <w:tc>
          <w:tcPr>
            <w:tcW w:w="1382" w:type="dxa"/>
          </w:tcPr>
          <w:p w14:paraId="40CE432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3F40943" w14:textId="77777777" w:rsidR="00D40805" w:rsidRDefault="00D40805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414291C" w14:textId="77777777" w:rsidR="00D40805" w:rsidRDefault="00BC6634">
            <w:pPr>
              <w:pStyle w:val="TableParagraph"/>
              <w:spacing w:before="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792" w:type="dxa"/>
          </w:tcPr>
          <w:p w14:paraId="1479BB84" w14:textId="77777777" w:rsidR="00D40805" w:rsidRDefault="00BC6634">
            <w:pPr>
              <w:pStyle w:val="TableParagraph"/>
              <w:spacing w:before="39" w:line="336" w:lineRule="auto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координировать)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14:paraId="1D1B6E1A" w14:textId="77777777" w:rsidR="00D40805" w:rsidRDefault="00BC6634">
            <w:pPr>
              <w:pStyle w:val="TableParagraph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парной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40805" w14:paraId="123D1342" w14:textId="77777777">
        <w:trPr>
          <w:trHeight w:val="818"/>
        </w:trPr>
        <w:tc>
          <w:tcPr>
            <w:tcW w:w="1382" w:type="dxa"/>
          </w:tcPr>
          <w:p w14:paraId="177A97E3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792" w:type="dxa"/>
          </w:tcPr>
          <w:p w14:paraId="552199AF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</w:t>
            </w:r>
          </w:p>
          <w:p w14:paraId="0511AD96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владеющими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языком</w:t>
            </w:r>
          </w:p>
        </w:tc>
      </w:tr>
      <w:tr w:rsidR="00D40805" w14:paraId="21954FF3" w14:textId="77777777">
        <w:trPr>
          <w:trHeight w:val="1591"/>
        </w:trPr>
        <w:tc>
          <w:tcPr>
            <w:tcW w:w="1382" w:type="dxa"/>
          </w:tcPr>
          <w:p w14:paraId="4C18948E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607F3A9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A1B7FB2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792" w:type="dxa"/>
          </w:tcPr>
          <w:p w14:paraId="6BFEBFAE" w14:textId="77777777" w:rsidR="00D40805" w:rsidRDefault="00BC6634">
            <w:pPr>
              <w:pStyle w:val="TableParagraph"/>
              <w:spacing w:before="38" w:line="336" w:lineRule="auto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70C6542" w14:textId="77777777" w:rsidR="00D40805" w:rsidRDefault="00BC6634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абзацев</w:t>
            </w:r>
          </w:p>
        </w:tc>
      </w:tr>
      <w:tr w:rsidR="00D40805" w14:paraId="5AB2222B" w14:textId="77777777">
        <w:trPr>
          <w:trHeight w:val="815"/>
        </w:trPr>
        <w:tc>
          <w:tcPr>
            <w:tcW w:w="1382" w:type="dxa"/>
          </w:tcPr>
          <w:p w14:paraId="7828CEE0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792" w:type="dxa"/>
          </w:tcPr>
          <w:p w14:paraId="50957105" w14:textId="77777777" w:rsidR="00D40805" w:rsidRDefault="00BC6634">
            <w:pPr>
              <w:pStyle w:val="TableParagraph"/>
              <w:tabs>
                <w:tab w:val="left" w:pos="1197"/>
                <w:tab w:val="left" w:pos="2107"/>
                <w:tab w:val="left" w:pos="3610"/>
                <w:tab w:val="left" w:pos="4404"/>
                <w:tab w:val="left" w:pos="5311"/>
                <w:tab w:val="left" w:pos="6582"/>
                <w:tab w:val="left" w:pos="7431"/>
              </w:tabs>
              <w:spacing w:before="36"/>
              <w:ind w:left="466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101D9A38" w14:textId="77777777" w:rsidR="00D40805" w:rsidRDefault="00BC6634">
            <w:pPr>
              <w:pStyle w:val="TableParagraph"/>
              <w:spacing w:before="110"/>
              <w:ind w:left="466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D40805" w14:paraId="0B18FBD0" w14:textId="77777777">
        <w:trPr>
          <w:trHeight w:val="818"/>
        </w:trPr>
        <w:tc>
          <w:tcPr>
            <w:tcW w:w="1382" w:type="dxa"/>
          </w:tcPr>
          <w:p w14:paraId="7ED5C4ED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792" w:type="dxa"/>
          </w:tcPr>
          <w:p w14:paraId="69F0BB38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местоимений,</w:t>
            </w:r>
          </w:p>
          <w:p w14:paraId="534B4EC0" w14:textId="77777777" w:rsidR="00D40805" w:rsidRDefault="00BC6634">
            <w:pPr>
              <w:pStyle w:val="TableParagraph"/>
              <w:spacing w:before="111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</w:p>
        </w:tc>
      </w:tr>
      <w:tr w:rsidR="00D40805" w14:paraId="1EBB0062" w14:textId="77777777">
        <w:trPr>
          <w:trHeight w:val="429"/>
        </w:trPr>
        <w:tc>
          <w:tcPr>
            <w:tcW w:w="1382" w:type="dxa"/>
          </w:tcPr>
          <w:p w14:paraId="588108CB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792" w:type="dxa"/>
          </w:tcPr>
          <w:p w14:paraId="693B305B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</w:tr>
    </w:tbl>
    <w:p w14:paraId="070A639B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82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0892219D" w14:textId="77777777">
        <w:trPr>
          <w:trHeight w:val="818"/>
        </w:trPr>
        <w:tc>
          <w:tcPr>
            <w:tcW w:w="1382" w:type="dxa"/>
          </w:tcPr>
          <w:p w14:paraId="349BE709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7.9</w:t>
            </w:r>
          </w:p>
        </w:tc>
        <w:tc>
          <w:tcPr>
            <w:tcW w:w="7792" w:type="dxa"/>
          </w:tcPr>
          <w:p w14:paraId="5BFB00CF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-10"/>
                <w:sz w:val="24"/>
              </w:rPr>
              <w:t xml:space="preserve"> и</w:t>
            </w:r>
          </w:p>
          <w:p w14:paraId="475AFC69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D40805" w14:paraId="6DCB3481" w14:textId="77777777">
        <w:trPr>
          <w:trHeight w:val="431"/>
        </w:trPr>
        <w:tc>
          <w:tcPr>
            <w:tcW w:w="1382" w:type="dxa"/>
          </w:tcPr>
          <w:p w14:paraId="692032DD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792" w:type="dxa"/>
          </w:tcPr>
          <w:p w14:paraId="134C3648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</w:tr>
      <w:tr w:rsidR="00D40805" w14:paraId="65A82E3E" w14:textId="77777777">
        <w:trPr>
          <w:trHeight w:val="818"/>
        </w:trPr>
        <w:tc>
          <w:tcPr>
            <w:tcW w:w="1382" w:type="dxa"/>
          </w:tcPr>
          <w:p w14:paraId="27AA3C97" w14:textId="77777777" w:rsidR="00D40805" w:rsidRDefault="00BC6634">
            <w:pPr>
              <w:pStyle w:val="TableParagraph"/>
              <w:spacing w:before="230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792" w:type="dxa"/>
          </w:tcPr>
          <w:p w14:paraId="48E32CEB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составленному</w:t>
            </w:r>
          </w:p>
          <w:p w14:paraId="4E3F18D3" w14:textId="77777777" w:rsidR="00D40805" w:rsidRDefault="00BC6634">
            <w:pPr>
              <w:pStyle w:val="TableParagraph"/>
              <w:spacing w:before="111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</w:tr>
      <w:tr w:rsidR="00D40805" w14:paraId="354137FB" w14:textId="77777777">
        <w:trPr>
          <w:trHeight w:val="431"/>
        </w:trPr>
        <w:tc>
          <w:tcPr>
            <w:tcW w:w="1382" w:type="dxa"/>
          </w:tcPr>
          <w:p w14:paraId="0002E754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7792" w:type="dxa"/>
          </w:tcPr>
          <w:p w14:paraId="0A713D16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D40805" w14:paraId="753561FE" w14:textId="77777777">
        <w:trPr>
          <w:trHeight w:val="429"/>
        </w:trPr>
        <w:tc>
          <w:tcPr>
            <w:tcW w:w="1382" w:type="dxa"/>
          </w:tcPr>
          <w:p w14:paraId="220D6855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7792" w:type="dxa"/>
          </w:tcPr>
          <w:p w14:paraId="77683E92" w14:textId="77777777" w:rsidR="00D40805" w:rsidRDefault="00BC6634">
            <w:pPr>
              <w:pStyle w:val="TableParagraph"/>
              <w:spacing w:before="38"/>
              <w:ind w:left="466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</w:tbl>
    <w:p w14:paraId="1BFD5053" w14:textId="77777777" w:rsidR="00D40805" w:rsidRDefault="00D40805">
      <w:pPr>
        <w:pStyle w:val="a3"/>
        <w:spacing w:before="192"/>
        <w:jc w:val="left"/>
        <w:rPr>
          <w:b/>
        </w:rPr>
      </w:pPr>
    </w:p>
    <w:p w14:paraId="5FFF4E27" w14:textId="77777777" w:rsidR="00D40805" w:rsidRDefault="00BC6634">
      <w:pPr>
        <w:pStyle w:val="a4"/>
        <w:numPr>
          <w:ilvl w:val="0"/>
          <w:numId w:val="3"/>
        </w:numPr>
        <w:tabs>
          <w:tab w:val="left" w:pos="333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14:paraId="60660B61" w14:textId="77777777" w:rsidR="00D40805" w:rsidRDefault="00D40805">
      <w:pPr>
        <w:pStyle w:val="a3"/>
        <w:spacing w:before="18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347D0CC4" w14:textId="77777777">
        <w:trPr>
          <w:trHeight w:val="362"/>
        </w:trPr>
        <w:tc>
          <w:tcPr>
            <w:tcW w:w="1382" w:type="dxa"/>
          </w:tcPr>
          <w:p w14:paraId="45CF6094" w14:textId="77777777" w:rsidR="00D40805" w:rsidRDefault="00BC6634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792" w:type="dxa"/>
          </w:tcPr>
          <w:p w14:paraId="3FB8ED86" w14:textId="77777777" w:rsidR="00D40805" w:rsidRDefault="00BC6634">
            <w:pPr>
              <w:pStyle w:val="TableParagraph"/>
              <w:spacing w:before="46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D40805" w14:paraId="5FFB3764" w14:textId="77777777">
        <w:trPr>
          <w:trHeight w:val="431"/>
        </w:trPr>
        <w:tc>
          <w:tcPr>
            <w:tcW w:w="1382" w:type="dxa"/>
          </w:tcPr>
          <w:p w14:paraId="3C5F81F0" w14:textId="77777777" w:rsidR="00D40805" w:rsidRDefault="00BC6634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2" w:type="dxa"/>
          </w:tcPr>
          <w:p w14:paraId="370899A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D40805" w14:paraId="534D1F02" w14:textId="77777777">
        <w:trPr>
          <w:trHeight w:val="818"/>
        </w:trPr>
        <w:tc>
          <w:tcPr>
            <w:tcW w:w="1382" w:type="dxa"/>
          </w:tcPr>
          <w:p w14:paraId="4388D91C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92" w:type="dxa"/>
          </w:tcPr>
          <w:p w14:paraId="73FDE295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Характеристика,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  <w:p w14:paraId="6DEA5F0B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параметрам</w:t>
            </w:r>
          </w:p>
        </w:tc>
      </w:tr>
      <w:tr w:rsidR="00D40805" w14:paraId="45A3AFE9" w14:textId="77777777">
        <w:trPr>
          <w:trHeight w:val="431"/>
        </w:trPr>
        <w:tc>
          <w:tcPr>
            <w:tcW w:w="1382" w:type="dxa"/>
          </w:tcPr>
          <w:p w14:paraId="50AB6CDD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92" w:type="dxa"/>
          </w:tcPr>
          <w:p w14:paraId="5B7C2BA8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Звукобуквенный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алгоритму)</w:t>
            </w:r>
          </w:p>
        </w:tc>
      </w:tr>
      <w:tr w:rsidR="00D40805" w14:paraId="70B4AC20" w14:textId="77777777">
        <w:trPr>
          <w:trHeight w:val="431"/>
        </w:trPr>
        <w:tc>
          <w:tcPr>
            <w:tcW w:w="1382" w:type="dxa"/>
          </w:tcPr>
          <w:p w14:paraId="33A05C5B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792" w:type="dxa"/>
          </w:tcPr>
          <w:p w14:paraId="2A03D950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</w:tr>
      <w:tr w:rsidR="00D40805" w14:paraId="3D5DD6C8" w14:textId="77777777">
        <w:trPr>
          <w:trHeight w:val="1204"/>
        </w:trPr>
        <w:tc>
          <w:tcPr>
            <w:tcW w:w="1382" w:type="dxa"/>
          </w:tcPr>
          <w:p w14:paraId="5E3C2E33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45C54DFE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92" w:type="dxa"/>
          </w:tcPr>
          <w:p w14:paraId="3D4DDF97" w14:textId="77777777" w:rsidR="00D40805" w:rsidRDefault="00BC6634">
            <w:pPr>
              <w:pStyle w:val="TableParagraph"/>
              <w:spacing w:before="38" w:line="336" w:lineRule="auto"/>
              <w:ind w:left="464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14:paraId="6F878748" w14:textId="77777777" w:rsidR="00D40805" w:rsidRDefault="00BC6634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учебнике)</w:t>
            </w:r>
          </w:p>
        </w:tc>
      </w:tr>
      <w:tr w:rsidR="00D40805" w14:paraId="78D01F4C" w14:textId="77777777">
        <w:trPr>
          <w:trHeight w:val="816"/>
        </w:trPr>
        <w:tc>
          <w:tcPr>
            <w:tcW w:w="1382" w:type="dxa"/>
          </w:tcPr>
          <w:p w14:paraId="540599C9" w14:textId="77777777" w:rsidR="00D40805" w:rsidRDefault="00BC6634">
            <w:pPr>
              <w:pStyle w:val="TableParagraph"/>
              <w:spacing w:before="23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92" w:type="dxa"/>
          </w:tcPr>
          <w:p w14:paraId="75E999C5" w14:textId="77777777" w:rsidR="00D40805" w:rsidRDefault="00BC6634">
            <w:pPr>
              <w:pStyle w:val="TableParagraph"/>
              <w:tabs>
                <w:tab w:val="left" w:pos="2279"/>
                <w:tab w:val="left" w:pos="4111"/>
                <w:tab w:val="left" w:pos="5289"/>
                <w:tab w:val="left" w:pos="6455"/>
                <w:tab w:val="left" w:pos="7304"/>
              </w:tabs>
              <w:spacing w:before="36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14:paraId="1DBD0E09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D40805" w14:paraId="4D19B801" w14:textId="77777777">
        <w:trPr>
          <w:trHeight w:val="431"/>
        </w:trPr>
        <w:tc>
          <w:tcPr>
            <w:tcW w:w="1382" w:type="dxa"/>
          </w:tcPr>
          <w:p w14:paraId="634D9101" w14:textId="77777777" w:rsidR="00D40805" w:rsidRDefault="00BC6634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2" w:type="dxa"/>
          </w:tcPr>
          <w:p w14:paraId="31C0D0DF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D40805" w14:paraId="776AE59C" w14:textId="77777777">
        <w:trPr>
          <w:trHeight w:val="818"/>
        </w:trPr>
        <w:tc>
          <w:tcPr>
            <w:tcW w:w="1382" w:type="dxa"/>
          </w:tcPr>
          <w:p w14:paraId="6EB4D2A8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92" w:type="dxa"/>
          </w:tcPr>
          <w:p w14:paraId="2A025E22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7E215CB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673C6340" w14:textId="77777777">
        <w:trPr>
          <w:trHeight w:val="818"/>
        </w:trPr>
        <w:tc>
          <w:tcPr>
            <w:tcW w:w="1382" w:type="dxa"/>
          </w:tcPr>
          <w:p w14:paraId="5AF77BD8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92" w:type="dxa"/>
          </w:tcPr>
          <w:p w14:paraId="6356F624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(простые</w:t>
            </w:r>
          </w:p>
          <w:p w14:paraId="1A2DB9C4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случаи)</w:t>
            </w:r>
          </w:p>
        </w:tc>
      </w:tr>
      <w:tr w:rsidR="00D40805" w14:paraId="6C77DC9D" w14:textId="77777777">
        <w:trPr>
          <w:trHeight w:val="431"/>
        </w:trPr>
        <w:tc>
          <w:tcPr>
            <w:tcW w:w="1382" w:type="dxa"/>
          </w:tcPr>
          <w:p w14:paraId="12B8804B" w14:textId="77777777" w:rsidR="00D40805" w:rsidRDefault="00BC6634"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2" w:type="dxa"/>
          </w:tcPr>
          <w:p w14:paraId="4B1E8241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(морфемика)</w:t>
            </w:r>
          </w:p>
        </w:tc>
      </w:tr>
      <w:tr w:rsidR="00D40805" w14:paraId="3DC34EA8" w14:textId="77777777">
        <w:trPr>
          <w:trHeight w:val="1202"/>
        </w:trPr>
        <w:tc>
          <w:tcPr>
            <w:tcW w:w="1382" w:type="dxa"/>
          </w:tcPr>
          <w:p w14:paraId="4D576D8B" w14:textId="77777777" w:rsidR="00D40805" w:rsidRDefault="00D4080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2E1246BD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92" w:type="dxa"/>
          </w:tcPr>
          <w:p w14:paraId="0E3080F4" w14:textId="77777777" w:rsidR="00D40805" w:rsidRDefault="00BC6634">
            <w:pPr>
              <w:pStyle w:val="TableParagraph"/>
              <w:tabs>
                <w:tab w:val="left" w:pos="1394"/>
                <w:tab w:val="left" w:pos="2874"/>
                <w:tab w:val="left" w:pos="3613"/>
                <w:tab w:val="left" w:pos="4925"/>
                <w:tab w:val="left" w:pos="5258"/>
                <w:tab w:val="left" w:pos="6165"/>
                <w:tab w:val="left" w:pos="6491"/>
              </w:tabs>
              <w:spacing w:before="36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однозначно</w:t>
            </w:r>
          </w:p>
          <w:p w14:paraId="75CFBE45" w14:textId="77777777" w:rsidR="00D40805" w:rsidRDefault="00BC6634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выделяемыми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суффикса (повторение изученного)</w:t>
            </w:r>
          </w:p>
        </w:tc>
      </w:tr>
      <w:tr w:rsidR="00D40805" w14:paraId="4499DE69" w14:textId="77777777">
        <w:trPr>
          <w:trHeight w:val="431"/>
        </w:trPr>
        <w:tc>
          <w:tcPr>
            <w:tcW w:w="1382" w:type="dxa"/>
          </w:tcPr>
          <w:p w14:paraId="08AD6AF6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92" w:type="dxa"/>
          </w:tcPr>
          <w:p w14:paraId="7FED105E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0E003FC2" w14:textId="77777777">
        <w:trPr>
          <w:trHeight w:val="431"/>
        </w:trPr>
        <w:tc>
          <w:tcPr>
            <w:tcW w:w="1382" w:type="dxa"/>
          </w:tcPr>
          <w:p w14:paraId="5DF62A26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792" w:type="dxa"/>
          </w:tcPr>
          <w:p w14:paraId="47BBE300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763CFF17" w14:textId="77777777">
        <w:trPr>
          <w:trHeight w:val="815"/>
        </w:trPr>
        <w:tc>
          <w:tcPr>
            <w:tcW w:w="1382" w:type="dxa"/>
          </w:tcPr>
          <w:p w14:paraId="3A9AB744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792" w:type="dxa"/>
          </w:tcPr>
          <w:p w14:paraId="5C75719C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речи</w:t>
            </w:r>
          </w:p>
          <w:p w14:paraId="20945992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(ознакомление)</w:t>
            </w:r>
          </w:p>
        </w:tc>
      </w:tr>
    </w:tbl>
    <w:p w14:paraId="1D131962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06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4E022D84" w14:textId="77777777">
        <w:trPr>
          <w:trHeight w:val="431"/>
        </w:trPr>
        <w:tc>
          <w:tcPr>
            <w:tcW w:w="1382" w:type="dxa"/>
          </w:tcPr>
          <w:p w14:paraId="00C17A2E" w14:textId="77777777" w:rsidR="00D40805" w:rsidRDefault="00BC6634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792" w:type="dxa"/>
          </w:tcPr>
          <w:p w14:paraId="1978E552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D40805" w14:paraId="60A52F2E" w14:textId="77777777">
        <w:trPr>
          <w:trHeight w:val="432"/>
        </w:trPr>
        <w:tc>
          <w:tcPr>
            <w:tcW w:w="1382" w:type="dxa"/>
          </w:tcPr>
          <w:p w14:paraId="4499052B" w14:textId="77777777" w:rsidR="00D40805" w:rsidRDefault="00BC6634">
            <w:pPr>
              <w:pStyle w:val="TableParagraph"/>
              <w:spacing w:before="39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92" w:type="dxa"/>
          </w:tcPr>
          <w:p w14:paraId="3D682D78" w14:textId="77777777" w:rsidR="00D40805" w:rsidRDefault="00BC6634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служебные</w:t>
            </w:r>
          </w:p>
        </w:tc>
      </w:tr>
      <w:tr w:rsidR="00D40805" w14:paraId="342942A2" w14:textId="77777777">
        <w:trPr>
          <w:trHeight w:val="1977"/>
        </w:trPr>
        <w:tc>
          <w:tcPr>
            <w:tcW w:w="1382" w:type="dxa"/>
          </w:tcPr>
          <w:p w14:paraId="3C0FE8B4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5F17EF" w14:textId="77777777" w:rsidR="00D40805" w:rsidRDefault="00D40805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6025FDCB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92" w:type="dxa"/>
          </w:tcPr>
          <w:p w14:paraId="2C864A03" w14:textId="77777777" w:rsidR="00D40805" w:rsidRDefault="00BC6634">
            <w:pPr>
              <w:pStyle w:val="TableParagraph"/>
              <w:spacing w:before="38" w:line="336" w:lineRule="auto"/>
              <w:ind w:left="46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i/>
                <w:sz w:val="24"/>
              </w:rPr>
              <w:t>-мя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-ий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-ие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-ия</w:t>
            </w:r>
            <w:r>
              <w:rPr>
                <w:sz w:val="24"/>
              </w:rPr>
              <w:t xml:space="preserve">; на </w:t>
            </w:r>
            <w:r>
              <w:rPr>
                <w:i/>
                <w:sz w:val="24"/>
              </w:rPr>
              <w:t xml:space="preserve">-ья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 xml:space="preserve">, на </w:t>
            </w:r>
            <w:r>
              <w:rPr>
                <w:i/>
                <w:sz w:val="24"/>
              </w:rPr>
              <w:t xml:space="preserve">ье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 xml:space="preserve">ожерелье </w:t>
            </w:r>
            <w:r>
              <w:rPr>
                <w:sz w:val="24"/>
              </w:rPr>
              <w:t>во множественном числе; а также кроме собственных имён 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ов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-ий</w:t>
            </w:r>
            <w:r>
              <w:rPr>
                <w:sz w:val="24"/>
              </w:rPr>
              <w:t>);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го,</w:t>
            </w:r>
          </w:p>
          <w:p w14:paraId="36D212D5" w14:textId="77777777" w:rsidR="00D40805" w:rsidRDefault="00BC6634">
            <w:pPr>
              <w:pStyle w:val="TableParagraph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3го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2"/>
                <w:sz w:val="24"/>
              </w:rPr>
              <w:t xml:space="preserve"> изученного)</w:t>
            </w:r>
          </w:p>
        </w:tc>
      </w:tr>
      <w:tr w:rsidR="00D40805" w14:paraId="61F2E5A1" w14:textId="77777777">
        <w:trPr>
          <w:trHeight w:val="431"/>
        </w:trPr>
        <w:tc>
          <w:tcPr>
            <w:tcW w:w="1382" w:type="dxa"/>
          </w:tcPr>
          <w:p w14:paraId="2DEDFEBE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92" w:type="dxa"/>
          </w:tcPr>
          <w:p w14:paraId="1E529A37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327C79EB" w14:textId="77777777">
        <w:trPr>
          <w:trHeight w:val="818"/>
        </w:trPr>
        <w:tc>
          <w:tcPr>
            <w:tcW w:w="1382" w:type="dxa"/>
          </w:tcPr>
          <w:p w14:paraId="3E602D6D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792" w:type="dxa"/>
          </w:tcPr>
          <w:p w14:paraId="0ABB8392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56B32AC4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D40805" w14:paraId="4F5487EC" w14:textId="77777777">
        <w:trPr>
          <w:trHeight w:val="430"/>
        </w:trPr>
        <w:tc>
          <w:tcPr>
            <w:tcW w:w="1382" w:type="dxa"/>
          </w:tcPr>
          <w:p w14:paraId="6C5E089B" w14:textId="77777777" w:rsidR="00D40805" w:rsidRDefault="00BC6634">
            <w:pPr>
              <w:pStyle w:val="TableParagraph"/>
              <w:spacing w:before="37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792" w:type="dxa"/>
          </w:tcPr>
          <w:p w14:paraId="6E7D1326" w14:textId="77777777" w:rsidR="00D40805" w:rsidRDefault="00BC6634">
            <w:pPr>
              <w:pStyle w:val="TableParagraph"/>
              <w:spacing w:before="37"/>
              <w:ind w:left="46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D40805" w14:paraId="2D52C473" w14:textId="77777777">
        <w:trPr>
          <w:trHeight w:val="431"/>
        </w:trPr>
        <w:tc>
          <w:tcPr>
            <w:tcW w:w="1382" w:type="dxa"/>
          </w:tcPr>
          <w:p w14:paraId="78EF50F5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792" w:type="dxa"/>
          </w:tcPr>
          <w:p w14:paraId="1001BA3F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D40805" w14:paraId="7878C4FE" w14:textId="77777777">
        <w:trPr>
          <w:trHeight w:val="818"/>
        </w:trPr>
        <w:tc>
          <w:tcPr>
            <w:tcW w:w="1382" w:type="dxa"/>
          </w:tcPr>
          <w:p w14:paraId="5B474724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792" w:type="dxa"/>
          </w:tcPr>
          <w:p w14:paraId="58812856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множественного</w:t>
            </w:r>
          </w:p>
          <w:p w14:paraId="6DF55989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</w:tr>
      <w:tr w:rsidR="00D40805" w14:paraId="394C1D57" w14:textId="77777777">
        <w:trPr>
          <w:trHeight w:val="431"/>
        </w:trPr>
        <w:tc>
          <w:tcPr>
            <w:tcW w:w="1382" w:type="dxa"/>
          </w:tcPr>
          <w:p w14:paraId="4C2A3796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792" w:type="dxa"/>
          </w:tcPr>
          <w:p w14:paraId="0AA36451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местоимений</w:t>
            </w:r>
          </w:p>
        </w:tc>
      </w:tr>
      <w:tr w:rsidR="00D40805" w14:paraId="556E0080" w14:textId="77777777">
        <w:trPr>
          <w:trHeight w:val="818"/>
        </w:trPr>
        <w:tc>
          <w:tcPr>
            <w:tcW w:w="1382" w:type="dxa"/>
          </w:tcPr>
          <w:p w14:paraId="380E6900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792" w:type="dxa"/>
          </w:tcPr>
          <w:p w14:paraId="1BDEE90A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19ED569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(спряжение)</w:t>
            </w:r>
          </w:p>
        </w:tc>
      </w:tr>
      <w:tr w:rsidR="00D40805" w14:paraId="64C52E5E" w14:textId="77777777">
        <w:trPr>
          <w:trHeight w:val="816"/>
        </w:trPr>
        <w:tc>
          <w:tcPr>
            <w:tcW w:w="1382" w:type="dxa"/>
          </w:tcPr>
          <w:p w14:paraId="781602CB" w14:textId="77777777" w:rsidR="00D40805" w:rsidRDefault="00BC6634">
            <w:pPr>
              <w:pStyle w:val="TableParagraph"/>
              <w:spacing w:before="230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792" w:type="dxa"/>
          </w:tcPr>
          <w:p w14:paraId="7F760CD8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спряжения</w:t>
            </w:r>
          </w:p>
          <w:p w14:paraId="6ED7B845" w14:textId="77777777" w:rsidR="00D40805" w:rsidRDefault="00BC6634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</w:tr>
      <w:tr w:rsidR="00D40805" w14:paraId="723CA09E" w14:textId="77777777">
        <w:trPr>
          <w:trHeight w:val="818"/>
        </w:trPr>
        <w:tc>
          <w:tcPr>
            <w:tcW w:w="1382" w:type="dxa"/>
          </w:tcPr>
          <w:p w14:paraId="7B90BD5D" w14:textId="77777777" w:rsidR="00D40805" w:rsidRDefault="00BC6634">
            <w:pPr>
              <w:pStyle w:val="TableParagraph"/>
              <w:spacing w:before="233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792" w:type="dxa"/>
          </w:tcPr>
          <w:p w14:paraId="7ABD843B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86B78E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2E1FBCD4" w14:textId="77777777">
        <w:trPr>
          <w:trHeight w:val="431"/>
        </w:trPr>
        <w:tc>
          <w:tcPr>
            <w:tcW w:w="1382" w:type="dxa"/>
          </w:tcPr>
          <w:p w14:paraId="1AEACC08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792" w:type="dxa"/>
          </w:tcPr>
          <w:p w14:paraId="3CA2017C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D40805" w14:paraId="2D439647" w14:textId="77777777">
        <w:trPr>
          <w:trHeight w:val="431"/>
        </w:trPr>
        <w:tc>
          <w:tcPr>
            <w:tcW w:w="1382" w:type="dxa"/>
          </w:tcPr>
          <w:p w14:paraId="129BCF22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792" w:type="dxa"/>
          </w:tcPr>
          <w:p w14:paraId="7E661514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Союз;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D40805" w14:paraId="1E80EC43" w14:textId="77777777">
        <w:trPr>
          <w:trHeight w:val="431"/>
        </w:trPr>
        <w:tc>
          <w:tcPr>
            <w:tcW w:w="1382" w:type="dxa"/>
          </w:tcPr>
          <w:p w14:paraId="14E8FEEF" w14:textId="77777777" w:rsidR="00D40805" w:rsidRDefault="00BC6634">
            <w:pPr>
              <w:pStyle w:val="TableParagraph"/>
              <w:spacing w:before="38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792" w:type="dxa"/>
          </w:tcPr>
          <w:p w14:paraId="4988C1D5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D40805" w14:paraId="6D8761DD" w14:textId="77777777">
        <w:trPr>
          <w:trHeight w:val="431"/>
        </w:trPr>
        <w:tc>
          <w:tcPr>
            <w:tcW w:w="1382" w:type="dxa"/>
          </w:tcPr>
          <w:p w14:paraId="52F47EAF" w14:textId="77777777" w:rsidR="00D40805" w:rsidRDefault="00BC6634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2" w:type="dxa"/>
          </w:tcPr>
          <w:p w14:paraId="08ACF032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D40805" w14:paraId="6365CCD9" w14:textId="77777777">
        <w:trPr>
          <w:trHeight w:val="2554"/>
        </w:trPr>
        <w:tc>
          <w:tcPr>
            <w:tcW w:w="1382" w:type="dxa"/>
          </w:tcPr>
          <w:p w14:paraId="7DC241D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20658863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722E145B" w14:textId="77777777" w:rsidR="00D40805" w:rsidRDefault="00D40805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6CCFD174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92" w:type="dxa"/>
          </w:tcPr>
          <w:p w14:paraId="7BA34CA4" w14:textId="77777777" w:rsidR="00D40805" w:rsidRDefault="00BC6634">
            <w:pPr>
              <w:pStyle w:val="TableParagraph"/>
              <w:spacing w:before="38" w:line="312" w:lineRule="auto"/>
              <w:ind w:left="464" w:right="105"/>
              <w:jc w:val="both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(словосочетание)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вопросов);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распространённые</w:t>
            </w:r>
          </w:p>
          <w:p w14:paraId="42C0395F" w14:textId="77777777" w:rsidR="00D40805" w:rsidRDefault="00BC6634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</w:tbl>
    <w:p w14:paraId="53708AC8" w14:textId="77777777" w:rsidR="00D40805" w:rsidRDefault="00D40805">
      <w:pPr>
        <w:pStyle w:val="TableParagraph"/>
        <w:jc w:val="both"/>
        <w:rPr>
          <w:sz w:val="24"/>
        </w:rPr>
        <w:sectPr w:rsidR="00D40805">
          <w:type w:val="continuous"/>
          <w:pgSz w:w="11910" w:h="16390"/>
          <w:pgMar w:top="1120" w:right="708" w:bottom="168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115E0720" w14:textId="77777777">
        <w:trPr>
          <w:trHeight w:val="1123"/>
        </w:trPr>
        <w:tc>
          <w:tcPr>
            <w:tcW w:w="1382" w:type="dxa"/>
          </w:tcPr>
          <w:p w14:paraId="1F88EE5A" w14:textId="77777777" w:rsidR="00D40805" w:rsidRDefault="00D40805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632CC869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92" w:type="dxa"/>
          </w:tcPr>
          <w:p w14:paraId="48115C8E" w14:textId="77777777" w:rsidR="00D40805" w:rsidRDefault="00BC6634">
            <w:pPr>
              <w:pStyle w:val="TableParagraph"/>
              <w:spacing w:before="41"/>
              <w:ind w:left="46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членами: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 xml:space="preserve">, </w:t>
            </w:r>
            <w:r>
              <w:rPr>
                <w:spacing w:val="-10"/>
                <w:sz w:val="24"/>
              </w:rPr>
              <w:t>с</w:t>
            </w:r>
          </w:p>
          <w:p w14:paraId="5D188974" w14:textId="77777777" w:rsidR="00D40805" w:rsidRDefault="00BC6634">
            <w:pPr>
              <w:pStyle w:val="TableParagraph"/>
              <w:spacing w:before="10" w:line="35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одиночным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</w:tr>
      <w:tr w:rsidR="00D40805" w14:paraId="3F1A0921" w14:textId="77777777">
        <w:trPr>
          <w:trHeight w:val="431"/>
        </w:trPr>
        <w:tc>
          <w:tcPr>
            <w:tcW w:w="1382" w:type="dxa"/>
          </w:tcPr>
          <w:p w14:paraId="5F442440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92" w:type="dxa"/>
          </w:tcPr>
          <w:p w14:paraId="542F8BFB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D40805" w14:paraId="04791AB2" w14:textId="77777777">
        <w:trPr>
          <w:trHeight w:val="815"/>
        </w:trPr>
        <w:tc>
          <w:tcPr>
            <w:tcW w:w="1382" w:type="dxa"/>
          </w:tcPr>
          <w:p w14:paraId="64DD14DF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92" w:type="dxa"/>
          </w:tcPr>
          <w:p w14:paraId="10769FB5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сложносочинённые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но</w:t>
            </w:r>
            <w:r>
              <w:rPr>
                <w:spacing w:val="-5"/>
                <w:sz w:val="24"/>
              </w:rPr>
              <w:t>;</w:t>
            </w:r>
          </w:p>
          <w:p w14:paraId="31D99D6D" w14:textId="77777777" w:rsidR="00D40805" w:rsidRDefault="00BC6634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бессоюзные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D40805" w14:paraId="479A754A" w14:textId="77777777">
        <w:trPr>
          <w:trHeight w:val="431"/>
        </w:trPr>
        <w:tc>
          <w:tcPr>
            <w:tcW w:w="1382" w:type="dxa"/>
          </w:tcPr>
          <w:p w14:paraId="3501C5B4" w14:textId="77777777" w:rsidR="00D40805" w:rsidRDefault="00BC6634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2" w:type="dxa"/>
          </w:tcPr>
          <w:p w14:paraId="200A5638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D40805" w14:paraId="4C868DDD" w14:textId="77777777">
        <w:trPr>
          <w:trHeight w:val="431"/>
        </w:trPr>
        <w:tc>
          <w:tcPr>
            <w:tcW w:w="1382" w:type="dxa"/>
          </w:tcPr>
          <w:p w14:paraId="0B9274A6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792" w:type="dxa"/>
          </w:tcPr>
          <w:p w14:paraId="0C91B2D7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</w:tr>
      <w:tr w:rsidR="00D40805" w14:paraId="59D9ADA6" w14:textId="77777777">
        <w:trPr>
          <w:trHeight w:val="1978"/>
        </w:trPr>
        <w:tc>
          <w:tcPr>
            <w:tcW w:w="1382" w:type="dxa"/>
          </w:tcPr>
          <w:p w14:paraId="60FD341F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CC5651F" w14:textId="77777777" w:rsidR="00D40805" w:rsidRDefault="00D40805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6BC54A9F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792" w:type="dxa"/>
          </w:tcPr>
          <w:p w14:paraId="0ACCB96A" w14:textId="77777777" w:rsidR="00D40805" w:rsidRDefault="00BC6634">
            <w:pPr>
              <w:pStyle w:val="TableParagraph"/>
              <w:spacing w:before="38" w:line="336" w:lineRule="auto"/>
              <w:ind w:left="46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Орфографическая зоркость как осознание места возможного возникновения орфографической ошибки; различные 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орфограммы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текстов</w:t>
            </w:r>
          </w:p>
          <w:p w14:paraId="6AF1D087" w14:textId="77777777" w:rsidR="00D40805" w:rsidRDefault="00BC6634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материале)</w:t>
            </w:r>
          </w:p>
        </w:tc>
      </w:tr>
      <w:tr w:rsidR="00D40805" w14:paraId="511D4761" w14:textId="77777777">
        <w:trPr>
          <w:trHeight w:val="818"/>
        </w:trPr>
        <w:tc>
          <w:tcPr>
            <w:tcW w:w="1382" w:type="dxa"/>
          </w:tcPr>
          <w:p w14:paraId="0EE794A5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792" w:type="dxa"/>
          </w:tcPr>
          <w:p w14:paraId="653E4186" w14:textId="77777777" w:rsidR="00D40805" w:rsidRDefault="00BC6634">
            <w:pPr>
              <w:pStyle w:val="TableParagraph"/>
              <w:tabs>
                <w:tab w:val="left" w:pos="2346"/>
                <w:tab w:val="left" w:pos="4582"/>
                <w:tab w:val="left" w:pos="5705"/>
                <w:tab w:val="left" w:pos="6384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</w:p>
          <w:p w14:paraId="2064ABBD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(уточнения)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D40805" w14:paraId="33AABFA8" w14:textId="77777777">
        <w:trPr>
          <w:trHeight w:val="1588"/>
        </w:trPr>
        <w:tc>
          <w:tcPr>
            <w:tcW w:w="1382" w:type="dxa"/>
          </w:tcPr>
          <w:p w14:paraId="6B482648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49F19463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3D67A19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792" w:type="dxa"/>
          </w:tcPr>
          <w:p w14:paraId="6616ECA4" w14:textId="77777777" w:rsidR="00D40805" w:rsidRDefault="00BC6634">
            <w:pPr>
              <w:pStyle w:val="TableParagraph"/>
              <w:spacing w:before="36" w:line="336" w:lineRule="auto"/>
              <w:ind w:left="46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i/>
                <w:sz w:val="24"/>
              </w:rPr>
              <w:t>-мя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-ий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-ие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-ия</w:t>
            </w:r>
            <w:r>
              <w:rPr>
                <w:sz w:val="24"/>
              </w:rPr>
              <w:t xml:space="preserve">, на </w:t>
            </w:r>
            <w:r>
              <w:rPr>
                <w:i/>
                <w:sz w:val="24"/>
              </w:rPr>
              <w:t xml:space="preserve">-ья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 xml:space="preserve">, на </w:t>
            </w:r>
            <w:r>
              <w:rPr>
                <w:i/>
                <w:sz w:val="24"/>
              </w:rPr>
              <w:t xml:space="preserve">ье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ожерелье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18814E6F" w14:textId="77777777" w:rsidR="00D40805" w:rsidRDefault="00BC6634">
            <w:pPr>
              <w:pStyle w:val="TableParagraph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-ов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ий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D40805" w14:paraId="4EB0C456" w14:textId="77777777">
        <w:trPr>
          <w:trHeight w:val="432"/>
        </w:trPr>
        <w:tc>
          <w:tcPr>
            <w:tcW w:w="1382" w:type="dxa"/>
          </w:tcPr>
          <w:p w14:paraId="388766E0" w14:textId="77777777" w:rsidR="00D40805" w:rsidRDefault="00BC6634">
            <w:pPr>
              <w:pStyle w:val="TableParagraph"/>
              <w:spacing w:before="39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792" w:type="dxa"/>
          </w:tcPr>
          <w:p w14:paraId="3D8266DB" w14:textId="77777777" w:rsidR="00D40805" w:rsidRDefault="00BC6634">
            <w:pPr>
              <w:pStyle w:val="TableParagraph"/>
              <w:spacing w:before="39"/>
              <w:ind w:left="464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D40805" w14:paraId="30B168B7" w14:textId="77777777">
        <w:trPr>
          <w:trHeight w:val="818"/>
        </w:trPr>
        <w:tc>
          <w:tcPr>
            <w:tcW w:w="1382" w:type="dxa"/>
          </w:tcPr>
          <w:p w14:paraId="6E68FCD8" w14:textId="77777777" w:rsidR="00D40805" w:rsidRDefault="00BC6634"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792" w:type="dxa"/>
          </w:tcPr>
          <w:p w14:paraId="4CB8CFFF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  <w:p w14:paraId="69104845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D40805" w14:paraId="363752EB" w14:textId="77777777">
        <w:trPr>
          <w:trHeight w:val="431"/>
        </w:trPr>
        <w:tc>
          <w:tcPr>
            <w:tcW w:w="1382" w:type="dxa"/>
          </w:tcPr>
          <w:p w14:paraId="210B12AB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792" w:type="dxa"/>
          </w:tcPr>
          <w:p w14:paraId="40D7E9F6" w14:textId="77777777" w:rsidR="00D40805" w:rsidRDefault="00BC6634">
            <w:pPr>
              <w:pStyle w:val="TableParagraph"/>
              <w:spacing w:before="38"/>
              <w:ind w:left="464"/>
              <w:rPr>
                <w:i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глаголах на </w:t>
            </w:r>
            <w:r>
              <w:rPr>
                <w:i/>
                <w:sz w:val="24"/>
              </w:rPr>
              <w:t>-ться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тся</w:t>
            </w:r>
          </w:p>
        </w:tc>
      </w:tr>
      <w:tr w:rsidR="00D40805" w14:paraId="0803977F" w14:textId="77777777">
        <w:trPr>
          <w:trHeight w:val="431"/>
        </w:trPr>
        <w:tc>
          <w:tcPr>
            <w:tcW w:w="1382" w:type="dxa"/>
          </w:tcPr>
          <w:p w14:paraId="0374BEF7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792" w:type="dxa"/>
          </w:tcPr>
          <w:p w14:paraId="30CEC90C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D40805" w14:paraId="1DD7564B" w14:textId="77777777">
        <w:trPr>
          <w:trHeight w:val="818"/>
        </w:trPr>
        <w:tc>
          <w:tcPr>
            <w:tcW w:w="1382" w:type="dxa"/>
          </w:tcPr>
          <w:p w14:paraId="0CD79737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7792" w:type="dxa"/>
          </w:tcPr>
          <w:p w14:paraId="45D0D5AC" w14:textId="77777777" w:rsidR="00D40805" w:rsidRDefault="00BC6634">
            <w:pPr>
              <w:pStyle w:val="TableParagraph"/>
              <w:tabs>
                <w:tab w:val="left" w:pos="1290"/>
                <w:tab w:val="left" w:pos="2731"/>
                <w:tab w:val="left" w:pos="3070"/>
                <w:tab w:val="left" w:pos="4773"/>
                <w:tab w:val="left" w:pos="5106"/>
                <w:tab w:val="left" w:pos="6756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членами,</w:t>
            </w:r>
          </w:p>
          <w:p w14:paraId="77A20644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соединёнными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союзов</w:t>
            </w:r>
          </w:p>
        </w:tc>
      </w:tr>
      <w:tr w:rsidR="00D40805" w14:paraId="3B1762AC" w14:textId="77777777">
        <w:trPr>
          <w:trHeight w:val="816"/>
        </w:trPr>
        <w:tc>
          <w:tcPr>
            <w:tcW w:w="1382" w:type="dxa"/>
          </w:tcPr>
          <w:p w14:paraId="69162AD3" w14:textId="77777777" w:rsidR="00D40805" w:rsidRDefault="00BC6634">
            <w:pPr>
              <w:pStyle w:val="TableParagraph"/>
              <w:spacing w:before="230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7792" w:type="dxa"/>
          </w:tcPr>
          <w:p w14:paraId="1275C79B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  <w:p w14:paraId="4B774ED0" w14:textId="77777777" w:rsidR="00D40805" w:rsidRDefault="00BC6634">
            <w:pPr>
              <w:pStyle w:val="TableParagraph"/>
              <w:spacing w:before="110"/>
              <w:ind w:left="464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D40805" w14:paraId="0F7DF9A9" w14:textId="77777777">
        <w:trPr>
          <w:trHeight w:val="818"/>
        </w:trPr>
        <w:tc>
          <w:tcPr>
            <w:tcW w:w="1382" w:type="dxa"/>
          </w:tcPr>
          <w:p w14:paraId="0B31238C" w14:textId="77777777" w:rsidR="00D40805" w:rsidRDefault="00BC6634">
            <w:pPr>
              <w:pStyle w:val="TableParagraph"/>
              <w:spacing w:before="233"/>
              <w:ind w:right="2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7792" w:type="dxa"/>
          </w:tcPr>
          <w:p w14:paraId="772D7B23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</w:t>
            </w:r>
          </w:p>
          <w:p w14:paraId="26D9E048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(наблюдение)</w:t>
            </w:r>
          </w:p>
        </w:tc>
      </w:tr>
      <w:tr w:rsidR="00D40805" w14:paraId="0ECC4BAD" w14:textId="77777777">
        <w:trPr>
          <w:trHeight w:val="431"/>
        </w:trPr>
        <w:tc>
          <w:tcPr>
            <w:tcW w:w="1382" w:type="dxa"/>
          </w:tcPr>
          <w:p w14:paraId="6EDF7127" w14:textId="77777777" w:rsidR="00D40805" w:rsidRDefault="00BC6634">
            <w:pPr>
              <w:pStyle w:val="TableParagraph"/>
              <w:spacing w:before="38"/>
              <w:ind w:left="8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2" w:type="dxa"/>
          </w:tcPr>
          <w:p w14:paraId="0D04DE2E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692FD24D" w14:textId="77777777">
        <w:trPr>
          <w:trHeight w:val="815"/>
        </w:trPr>
        <w:tc>
          <w:tcPr>
            <w:tcW w:w="1382" w:type="dxa"/>
          </w:tcPr>
          <w:p w14:paraId="4E7FF1D5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792" w:type="dxa"/>
          </w:tcPr>
          <w:p w14:paraId="1D6D44E2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классах:</w:t>
            </w:r>
          </w:p>
          <w:p w14:paraId="03F8570A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(письмо,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поздравительная</w:t>
            </w:r>
          </w:p>
        </w:tc>
      </w:tr>
    </w:tbl>
    <w:p w14:paraId="6AA3D299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134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92"/>
      </w:tblGrid>
      <w:tr w:rsidR="00D40805" w14:paraId="6360F7AF" w14:textId="77777777">
        <w:trPr>
          <w:trHeight w:val="818"/>
        </w:trPr>
        <w:tc>
          <w:tcPr>
            <w:tcW w:w="1382" w:type="dxa"/>
          </w:tcPr>
          <w:p w14:paraId="29D336BD" w14:textId="77777777" w:rsidR="00D40805" w:rsidRDefault="00D40805">
            <w:pPr>
              <w:pStyle w:val="TableParagraph"/>
              <w:rPr>
                <w:sz w:val="24"/>
              </w:rPr>
            </w:pPr>
          </w:p>
        </w:tc>
        <w:tc>
          <w:tcPr>
            <w:tcW w:w="7792" w:type="dxa"/>
          </w:tcPr>
          <w:p w14:paraId="26E7AD81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открытка,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монолог;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20F7F439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заголовке</w:t>
            </w:r>
          </w:p>
        </w:tc>
      </w:tr>
      <w:tr w:rsidR="00D40805" w14:paraId="59BEE0AA" w14:textId="77777777">
        <w:trPr>
          <w:trHeight w:val="1204"/>
        </w:trPr>
        <w:tc>
          <w:tcPr>
            <w:tcW w:w="1382" w:type="dxa"/>
          </w:tcPr>
          <w:p w14:paraId="1A0AF1A2" w14:textId="77777777" w:rsidR="00D40805" w:rsidRDefault="00D40805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30E48D66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792" w:type="dxa"/>
          </w:tcPr>
          <w:p w14:paraId="4B1148B6" w14:textId="77777777" w:rsidR="00D40805" w:rsidRDefault="00BC6634">
            <w:pPr>
              <w:pStyle w:val="TableParagraph"/>
              <w:tabs>
                <w:tab w:val="left" w:pos="2471"/>
                <w:tab w:val="left" w:pos="3448"/>
                <w:tab w:val="left" w:pos="4702"/>
                <w:tab w:val="left" w:pos="5037"/>
                <w:tab w:val="left" w:pos="6642"/>
                <w:tab w:val="left" w:pos="6956"/>
              </w:tabs>
              <w:spacing w:before="38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</w:p>
          <w:p w14:paraId="711F52F8" w14:textId="77777777" w:rsidR="00D40805" w:rsidRDefault="00BC6634">
            <w:pPr>
              <w:pStyle w:val="TableParagraph"/>
              <w:spacing w:before="7" w:line="38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точности,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D40805" w14:paraId="43B43A45" w14:textId="77777777">
        <w:trPr>
          <w:trHeight w:val="818"/>
        </w:trPr>
        <w:tc>
          <w:tcPr>
            <w:tcW w:w="1382" w:type="dxa"/>
          </w:tcPr>
          <w:p w14:paraId="0ABDBB3E" w14:textId="77777777" w:rsidR="00D40805" w:rsidRDefault="00BC6634"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792" w:type="dxa"/>
          </w:tcPr>
          <w:p w14:paraId="2BC4F910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(подробный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устный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письменный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пересказ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текста;</w:t>
            </w:r>
          </w:p>
          <w:p w14:paraId="3E93B5DA" w14:textId="77777777" w:rsidR="00D40805" w:rsidRDefault="00BC6634">
            <w:pPr>
              <w:pStyle w:val="TableParagraph"/>
              <w:spacing w:before="111"/>
              <w:ind w:left="464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текста)</w:t>
            </w:r>
          </w:p>
        </w:tc>
      </w:tr>
      <w:tr w:rsidR="00D40805" w14:paraId="1F0771F2" w14:textId="77777777">
        <w:trPr>
          <w:trHeight w:val="431"/>
        </w:trPr>
        <w:tc>
          <w:tcPr>
            <w:tcW w:w="1382" w:type="dxa"/>
          </w:tcPr>
          <w:p w14:paraId="742C4D3E" w14:textId="77777777" w:rsidR="00D40805" w:rsidRDefault="00BC6634"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792" w:type="dxa"/>
          </w:tcPr>
          <w:p w14:paraId="629C3E1B" w14:textId="77777777" w:rsidR="00D40805" w:rsidRDefault="00BC6634">
            <w:pPr>
              <w:pStyle w:val="TableParagraph"/>
              <w:spacing w:before="38"/>
              <w:ind w:left="464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40805" w14:paraId="44A33286" w14:textId="77777777">
        <w:trPr>
          <w:trHeight w:val="1591"/>
        </w:trPr>
        <w:tc>
          <w:tcPr>
            <w:tcW w:w="1382" w:type="dxa"/>
          </w:tcPr>
          <w:p w14:paraId="7BAB061C" w14:textId="77777777" w:rsidR="00D40805" w:rsidRDefault="00D40805">
            <w:pPr>
              <w:pStyle w:val="TableParagraph"/>
              <w:rPr>
                <w:b/>
                <w:sz w:val="24"/>
              </w:rPr>
            </w:pPr>
          </w:p>
          <w:p w14:paraId="6B165F06" w14:textId="77777777" w:rsidR="00D40805" w:rsidRDefault="00D40805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44856F3" w14:textId="77777777" w:rsidR="00D40805" w:rsidRDefault="00BC6634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792" w:type="dxa"/>
          </w:tcPr>
          <w:p w14:paraId="763C8629" w14:textId="77777777" w:rsidR="00D40805" w:rsidRDefault="00BC6634">
            <w:pPr>
              <w:pStyle w:val="TableParagraph"/>
              <w:spacing w:before="38" w:line="336" w:lineRule="auto"/>
              <w:ind w:left="464" w:right="98"/>
              <w:jc w:val="both"/>
              <w:rPr>
                <w:sz w:val="24"/>
              </w:rPr>
            </w:pPr>
            <w:r>
              <w:rPr>
                <w:sz w:val="24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AF3C397" w14:textId="77777777" w:rsidR="00D40805" w:rsidRDefault="00BC6634">
            <w:pPr>
              <w:pStyle w:val="TableParagraph"/>
              <w:spacing w:before="1"/>
              <w:ind w:left="4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D40805" w14:paraId="16E48FBB" w14:textId="77777777">
        <w:trPr>
          <w:trHeight w:val="427"/>
        </w:trPr>
        <w:tc>
          <w:tcPr>
            <w:tcW w:w="1382" w:type="dxa"/>
          </w:tcPr>
          <w:p w14:paraId="43D62123" w14:textId="77777777" w:rsidR="00D40805" w:rsidRDefault="00BC6634"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792" w:type="dxa"/>
          </w:tcPr>
          <w:p w14:paraId="08C2091F" w14:textId="77777777" w:rsidR="00D40805" w:rsidRDefault="00BC6634">
            <w:pPr>
              <w:pStyle w:val="TableParagraph"/>
              <w:spacing w:before="36"/>
              <w:ind w:left="464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14:paraId="596AA584" w14:textId="77777777" w:rsidR="00D40805" w:rsidRDefault="00D40805">
      <w:pPr>
        <w:pStyle w:val="TableParagraph"/>
        <w:rPr>
          <w:sz w:val="24"/>
        </w:rPr>
        <w:sectPr w:rsidR="00D4080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14:paraId="6B5C95B6" w14:textId="77777777" w:rsidR="00D40805" w:rsidRDefault="00BC6634">
      <w:pPr>
        <w:spacing w:before="68" w:line="278" w:lineRule="auto"/>
        <w:ind w:left="122" w:right="227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59E8625F" w14:textId="77777777" w:rsidR="00D40805" w:rsidRDefault="00BC6634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4312CF12" w14:textId="77777777" w:rsidR="00D40805" w:rsidRDefault="00BC6634">
      <w:pPr>
        <w:pStyle w:val="a4"/>
        <w:numPr>
          <w:ilvl w:val="0"/>
          <w:numId w:val="2"/>
        </w:numPr>
        <w:tabs>
          <w:tab w:val="left" w:pos="290"/>
        </w:tabs>
        <w:spacing w:before="316" w:line="482" w:lineRule="auto"/>
        <w:ind w:right="1335" w:firstLine="0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Канакина</w:t>
      </w:r>
      <w:r>
        <w:rPr>
          <w:spacing w:val="-4"/>
          <w:sz w:val="28"/>
        </w:rPr>
        <w:t xml:space="preserve"> </w:t>
      </w:r>
      <w:r>
        <w:rPr>
          <w:sz w:val="28"/>
        </w:rPr>
        <w:t>В.П.,</w:t>
      </w:r>
      <w:r>
        <w:rPr>
          <w:spacing w:val="-5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4"/>
          <w:sz w:val="28"/>
        </w:rPr>
        <w:t xml:space="preserve"> </w:t>
      </w:r>
      <w:r>
        <w:rPr>
          <w:sz w:val="28"/>
        </w:rPr>
        <w:t>В.Г., Акционерное общество «Издательство «Просвещение»</w:t>
      </w:r>
    </w:p>
    <w:p w14:paraId="439EC958" w14:textId="77777777" w:rsidR="00D40805" w:rsidRDefault="00BC6634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1265" w:firstLine="69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Канакина</w:t>
      </w:r>
      <w:r>
        <w:rPr>
          <w:spacing w:val="-3"/>
          <w:sz w:val="28"/>
        </w:rPr>
        <w:t xml:space="preserve"> </w:t>
      </w:r>
      <w:r>
        <w:rPr>
          <w:sz w:val="28"/>
        </w:rPr>
        <w:t>В.П.,</w:t>
      </w:r>
      <w:r>
        <w:rPr>
          <w:spacing w:val="-4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3"/>
          <w:sz w:val="28"/>
        </w:rPr>
        <w:t xml:space="preserve"> </w:t>
      </w:r>
      <w:r>
        <w:rPr>
          <w:sz w:val="28"/>
        </w:rPr>
        <w:t>В.Г., Акционерное общество «Издательство «Просвещение»</w:t>
      </w:r>
    </w:p>
    <w:p w14:paraId="3D9F0CB6" w14:textId="77777777" w:rsidR="00D40805" w:rsidRDefault="00BC6634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365" w:firstLine="69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язык:</w:t>
      </w:r>
      <w:r>
        <w:rPr>
          <w:spacing w:val="-5"/>
          <w:sz w:val="28"/>
        </w:rPr>
        <w:t xml:space="preserve"> </w:t>
      </w:r>
      <w:r>
        <w:rPr>
          <w:sz w:val="28"/>
        </w:rPr>
        <w:t>1-й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2"/>
          <w:sz w:val="28"/>
        </w:rPr>
        <w:t xml:space="preserve"> </w:t>
      </w:r>
      <w:r>
        <w:rPr>
          <w:sz w:val="28"/>
        </w:rPr>
        <w:t>15-е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переработанное,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 Канакина В.П., Горецкий В.Г., Акционерное общество «Издательство</w:t>
      </w:r>
    </w:p>
    <w:p w14:paraId="19B7707F" w14:textId="77777777" w:rsidR="00D40805" w:rsidRDefault="00BC6634">
      <w:pPr>
        <w:pStyle w:val="a3"/>
        <w:spacing w:line="321" w:lineRule="exact"/>
        <w:ind w:left="122"/>
        <w:jc w:val="left"/>
      </w:pPr>
      <w:r>
        <w:rPr>
          <w:spacing w:val="-2"/>
        </w:rPr>
        <w:t>«Просвещение»</w:t>
      </w:r>
    </w:p>
    <w:p w14:paraId="2D636B77" w14:textId="77777777" w:rsidR="00D40805" w:rsidRDefault="00BC6634">
      <w:pPr>
        <w:pStyle w:val="a4"/>
        <w:numPr>
          <w:ilvl w:val="0"/>
          <w:numId w:val="2"/>
        </w:numPr>
        <w:tabs>
          <w:tab w:val="left" w:pos="359"/>
        </w:tabs>
        <w:spacing w:before="319" w:line="480" w:lineRule="auto"/>
        <w:ind w:right="992" w:firstLine="69"/>
        <w:jc w:val="left"/>
        <w:rPr>
          <w:sz w:val="28"/>
        </w:rPr>
      </w:pPr>
      <w:r>
        <w:rPr>
          <w:sz w:val="28"/>
        </w:rPr>
        <w:t>Русский язык: 2-й класс: учебник: в 2 частях; 14-е издание, переработанное,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r>
        <w:rPr>
          <w:sz w:val="28"/>
        </w:rPr>
        <w:t>Канакина</w:t>
      </w:r>
      <w:r>
        <w:rPr>
          <w:spacing w:val="-5"/>
          <w:sz w:val="28"/>
        </w:rPr>
        <w:t xml:space="preserve"> </w:t>
      </w:r>
      <w:r>
        <w:rPr>
          <w:sz w:val="28"/>
        </w:rPr>
        <w:t>В.П.,</w:t>
      </w:r>
      <w:r>
        <w:rPr>
          <w:spacing w:val="-6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В.Г.,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5A1E77F7" w14:textId="77777777" w:rsidR="00D40805" w:rsidRDefault="00BC6634">
      <w:pPr>
        <w:pStyle w:val="a4"/>
        <w:numPr>
          <w:ilvl w:val="0"/>
          <w:numId w:val="2"/>
        </w:numPr>
        <w:tabs>
          <w:tab w:val="left" w:pos="290"/>
        </w:tabs>
        <w:spacing w:line="482" w:lineRule="auto"/>
        <w:ind w:right="1109" w:firstLine="0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язык,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r>
        <w:rPr>
          <w:sz w:val="28"/>
        </w:rPr>
        <w:t>Канакина</w:t>
      </w:r>
      <w:r>
        <w:rPr>
          <w:spacing w:val="-5"/>
          <w:sz w:val="28"/>
        </w:rPr>
        <w:t xml:space="preserve"> </w:t>
      </w:r>
      <w:r>
        <w:rPr>
          <w:sz w:val="28"/>
        </w:rPr>
        <w:t>В.П.,</w:t>
      </w:r>
      <w:r>
        <w:rPr>
          <w:spacing w:val="-6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В.Г.,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5DED205C" w14:textId="77777777" w:rsidR="00D40805" w:rsidRDefault="00BC6634">
      <w:pPr>
        <w:spacing w:line="321" w:lineRule="exact"/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6CFF5D42" w14:textId="77777777" w:rsidR="00D40805" w:rsidRDefault="00BC6634">
      <w:pPr>
        <w:spacing w:before="320" w:line="482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1BA9A623" w14:textId="77777777" w:rsidR="00D40805" w:rsidRDefault="00BC6634">
      <w:pPr>
        <w:pStyle w:val="a4"/>
        <w:numPr>
          <w:ilvl w:val="0"/>
          <w:numId w:val="1"/>
        </w:numPr>
        <w:tabs>
          <w:tab w:val="left" w:pos="481"/>
        </w:tabs>
        <w:spacing w:line="480" w:lineRule="auto"/>
        <w:ind w:left="481" w:right="2588"/>
        <w:jc w:val="left"/>
        <w:rPr>
          <w:sz w:val="28"/>
        </w:rPr>
      </w:pPr>
      <w:r>
        <w:rPr>
          <w:sz w:val="28"/>
        </w:rPr>
        <w:t>«Единое</w:t>
      </w:r>
      <w:r>
        <w:rPr>
          <w:spacing w:val="-8"/>
          <w:sz w:val="28"/>
        </w:rPr>
        <w:t xml:space="preserve"> </w:t>
      </w:r>
      <w:r>
        <w:rPr>
          <w:sz w:val="28"/>
        </w:rPr>
        <w:t>окно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ресурсам»- </w:t>
      </w:r>
      <w:hyperlink r:id="rId798">
        <w:r w:rsidR="00D40805">
          <w:rPr>
            <w:spacing w:val="-2"/>
            <w:sz w:val="28"/>
          </w:rPr>
          <w:t>http://windows.edu/ru</w:t>
        </w:r>
      </w:hyperlink>
    </w:p>
    <w:p w14:paraId="56575B9D" w14:textId="77777777" w:rsidR="00D40805" w:rsidRDefault="00BC6634">
      <w:pPr>
        <w:pStyle w:val="a4"/>
        <w:numPr>
          <w:ilvl w:val="0"/>
          <w:numId w:val="1"/>
        </w:numPr>
        <w:tabs>
          <w:tab w:val="left" w:pos="829"/>
        </w:tabs>
        <w:spacing w:line="480" w:lineRule="auto"/>
        <w:ind w:left="481" w:right="1496" w:firstLine="69"/>
        <w:jc w:val="left"/>
        <w:rPr>
          <w:sz w:val="28"/>
        </w:rPr>
      </w:pPr>
      <w:r>
        <w:rPr>
          <w:sz w:val="28"/>
        </w:rPr>
        <w:t>«Единая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ресурсов»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- </w:t>
      </w:r>
      <w:hyperlink r:id="rId799">
        <w:r w:rsidR="00D40805">
          <w:rPr>
            <w:spacing w:val="-2"/>
            <w:sz w:val="28"/>
          </w:rPr>
          <w:t>http://school-collektion.edu/ru</w:t>
        </w:r>
      </w:hyperlink>
    </w:p>
    <w:p w14:paraId="70627A23" w14:textId="77777777" w:rsidR="00D40805" w:rsidRDefault="00BC6634">
      <w:pPr>
        <w:pStyle w:val="a4"/>
        <w:numPr>
          <w:ilvl w:val="0"/>
          <w:numId w:val="1"/>
        </w:numPr>
        <w:tabs>
          <w:tab w:val="left" w:pos="830"/>
        </w:tabs>
        <w:spacing w:line="320" w:lineRule="exact"/>
        <w:ind w:left="830" w:hanging="279"/>
        <w:jc w:val="left"/>
        <w:rPr>
          <w:sz w:val="28"/>
        </w:rPr>
      </w:pPr>
      <w:r>
        <w:rPr>
          <w:sz w:val="28"/>
        </w:rPr>
        <w:t>«Федеральный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0CF48455" w14:textId="77777777" w:rsidR="00D40805" w:rsidRDefault="00D40805">
      <w:pPr>
        <w:pStyle w:val="a4"/>
        <w:spacing w:line="320" w:lineRule="exact"/>
        <w:jc w:val="left"/>
        <w:rPr>
          <w:sz w:val="28"/>
        </w:rPr>
        <w:sectPr w:rsidR="00D40805">
          <w:pgSz w:w="11910" w:h="16390"/>
          <w:pgMar w:top="1060" w:right="708" w:bottom="280" w:left="1700" w:header="720" w:footer="720" w:gutter="0"/>
          <w:cols w:space="720"/>
        </w:sectPr>
      </w:pPr>
    </w:p>
    <w:p w14:paraId="1B856ED9" w14:textId="77777777" w:rsidR="00D40805" w:rsidRDefault="00D40805">
      <w:pPr>
        <w:pStyle w:val="a3"/>
        <w:spacing w:before="63"/>
        <w:ind w:left="481"/>
        <w:jc w:val="left"/>
      </w:pPr>
      <w:hyperlink r:id="rId800">
        <w:r>
          <w:t>http://fcior.edu.ru,</w:t>
        </w:r>
      </w:hyperlink>
      <w:r>
        <w:rPr>
          <w:spacing w:val="9"/>
        </w:rPr>
        <w:t xml:space="preserve"> </w:t>
      </w:r>
      <w:hyperlink r:id="rId801">
        <w:r>
          <w:rPr>
            <w:spacing w:val="-2"/>
          </w:rPr>
          <w:t>http://eor.edu.ru</w:t>
        </w:r>
      </w:hyperlink>
    </w:p>
    <w:p w14:paraId="68FA369F" w14:textId="77777777" w:rsidR="00D40805" w:rsidRDefault="00D40805">
      <w:pPr>
        <w:pStyle w:val="a3"/>
        <w:spacing w:before="2"/>
        <w:jc w:val="left"/>
      </w:pPr>
    </w:p>
    <w:p w14:paraId="620E7004" w14:textId="77777777" w:rsidR="00D40805" w:rsidRDefault="00BC6634">
      <w:pPr>
        <w:pStyle w:val="a4"/>
        <w:numPr>
          <w:ilvl w:val="0"/>
          <w:numId w:val="1"/>
        </w:numPr>
        <w:tabs>
          <w:tab w:val="left" w:pos="829"/>
        </w:tabs>
        <w:spacing w:line="480" w:lineRule="auto"/>
        <w:ind w:left="481" w:right="2186" w:firstLine="69"/>
        <w:jc w:val="left"/>
        <w:rPr>
          <w:sz w:val="28"/>
        </w:rPr>
      </w:pPr>
      <w:r>
        <w:rPr>
          <w:sz w:val="28"/>
        </w:rPr>
        <w:t>Каталог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школы</w:t>
      </w:r>
      <w:hyperlink r:id="rId802">
        <w:r w:rsidR="00D40805">
          <w:rPr>
            <w:spacing w:val="-2"/>
            <w:sz w:val="28"/>
          </w:rPr>
          <w:t>http://katalog.iot.ru/</w:t>
        </w:r>
      </w:hyperlink>
    </w:p>
    <w:p w14:paraId="5EEC25C3" w14:textId="77777777" w:rsidR="00D40805" w:rsidRDefault="00BC6634">
      <w:pPr>
        <w:pStyle w:val="a4"/>
        <w:numPr>
          <w:ilvl w:val="0"/>
          <w:numId w:val="1"/>
        </w:numPr>
        <w:tabs>
          <w:tab w:val="left" w:pos="829"/>
        </w:tabs>
        <w:spacing w:line="482" w:lineRule="auto"/>
        <w:ind w:left="481" w:right="4036" w:firstLine="69"/>
        <w:jc w:val="left"/>
        <w:rPr>
          <w:sz w:val="28"/>
        </w:rPr>
      </w:pPr>
      <w:r>
        <w:rPr>
          <w:sz w:val="28"/>
        </w:rPr>
        <w:t>Библиотека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начальной </w:t>
      </w:r>
      <w:r>
        <w:rPr>
          <w:spacing w:val="-2"/>
          <w:sz w:val="28"/>
        </w:rPr>
        <w:t>школы</w:t>
      </w:r>
      <w:hyperlink r:id="rId803">
        <w:r w:rsidR="00D40805">
          <w:rPr>
            <w:spacing w:val="-2"/>
            <w:sz w:val="28"/>
          </w:rPr>
          <w:t>http://www.nachalka.com/biblioteka</w:t>
        </w:r>
      </w:hyperlink>
    </w:p>
    <w:p w14:paraId="2471A1A7" w14:textId="77777777" w:rsidR="00D40805" w:rsidRDefault="00BC6634">
      <w:pPr>
        <w:pStyle w:val="a4"/>
        <w:numPr>
          <w:ilvl w:val="0"/>
          <w:numId w:val="1"/>
        </w:numPr>
        <w:tabs>
          <w:tab w:val="left" w:pos="829"/>
        </w:tabs>
        <w:spacing w:line="480" w:lineRule="auto"/>
        <w:ind w:left="481" w:right="2907" w:firstLine="69"/>
        <w:jc w:val="left"/>
        <w:rPr>
          <w:sz w:val="28"/>
        </w:rPr>
      </w:pPr>
      <w:r>
        <w:rPr>
          <w:sz w:val="28"/>
        </w:rPr>
        <w:t>Mеtodkabinet.eu: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информационно-методический </w:t>
      </w:r>
      <w:r>
        <w:rPr>
          <w:spacing w:val="-2"/>
          <w:sz w:val="28"/>
        </w:rPr>
        <w:t>кабинет</w:t>
      </w:r>
      <w:hyperlink r:id="rId804">
        <w:r w:rsidR="00D40805">
          <w:rPr>
            <w:spacing w:val="-2"/>
            <w:sz w:val="28"/>
          </w:rPr>
          <w:t>http://www.metodkabinet.eu/</w:t>
        </w:r>
      </w:hyperlink>
    </w:p>
    <w:p w14:paraId="36534827" w14:textId="77777777" w:rsidR="00D40805" w:rsidRDefault="00BC6634">
      <w:pPr>
        <w:pStyle w:val="a4"/>
        <w:numPr>
          <w:ilvl w:val="0"/>
          <w:numId w:val="1"/>
        </w:numPr>
        <w:tabs>
          <w:tab w:val="left" w:pos="830"/>
        </w:tabs>
        <w:ind w:left="830" w:hanging="279"/>
        <w:jc w:val="left"/>
        <w:rPr>
          <w:sz w:val="28"/>
        </w:rPr>
      </w:pPr>
      <w:r>
        <w:rPr>
          <w:sz w:val="28"/>
        </w:rPr>
        <w:t>Каталог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hyperlink r:id="rId805">
        <w:r w:rsidR="00D40805">
          <w:rPr>
            <w:spacing w:val="-2"/>
            <w:sz w:val="28"/>
          </w:rPr>
          <w:t>http://catalog.iot.ru</w:t>
        </w:r>
      </w:hyperlink>
    </w:p>
    <w:p w14:paraId="3403DAC2" w14:textId="77777777" w:rsidR="00D40805" w:rsidRDefault="00BC6634">
      <w:pPr>
        <w:pStyle w:val="a4"/>
        <w:numPr>
          <w:ilvl w:val="0"/>
          <w:numId w:val="1"/>
        </w:numPr>
        <w:tabs>
          <w:tab w:val="left" w:pos="830"/>
        </w:tabs>
        <w:spacing w:before="316"/>
        <w:ind w:left="830" w:hanging="279"/>
        <w:jc w:val="left"/>
        <w:rPr>
          <w:sz w:val="28"/>
        </w:rPr>
      </w:pPr>
      <w:r>
        <w:rPr>
          <w:sz w:val="28"/>
        </w:rPr>
        <w:t>Российский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7"/>
          <w:sz w:val="28"/>
        </w:rPr>
        <w:t xml:space="preserve"> </w:t>
      </w:r>
      <w:hyperlink r:id="rId806">
        <w:r w:rsidR="00D40805">
          <w:rPr>
            <w:spacing w:val="-2"/>
            <w:sz w:val="28"/>
          </w:rPr>
          <w:t>http://www.school.edu.ru</w:t>
        </w:r>
      </w:hyperlink>
    </w:p>
    <w:p w14:paraId="12EC0F1C" w14:textId="77777777" w:rsidR="00D40805" w:rsidRDefault="00BC6634">
      <w:pPr>
        <w:pStyle w:val="a4"/>
        <w:numPr>
          <w:ilvl w:val="0"/>
          <w:numId w:val="1"/>
        </w:numPr>
        <w:tabs>
          <w:tab w:val="left" w:pos="830"/>
        </w:tabs>
        <w:spacing w:before="321"/>
        <w:ind w:left="830" w:hanging="279"/>
        <w:jc w:val="left"/>
        <w:rPr>
          <w:sz w:val="28"/>
        </w:rPr>
      </w:pPr>
      <w:r>
        <w:rPr>
          <w:sz w:val="28"/>
        </w:rPr>
        <w:t>Портал</w:t>
      </w:r>
      <w:r>
        <w:rPr>
          <w:spacing w:val="-10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hyperlink r:id="rId807">
        <w:r w:rsidR="00D40805">
          <w:rPr>
            <w:color w:val="0462C1"/>
            <w:spacing w:val="-2"/>
            <w:sz w:val="28"/>
            <w:u w:val="single" w:color="0462C1"/>
          </w:rPr>
          <w:t>http://www.edu.ru</w:t>
        </w:r>
      </w:hyperlink>
    </w:p>
    <w:p w14:paraId="050C555B" w14:textId="77777777" w:rsidR="00D40805" w:rsidRDefault="00D40805" w:rsidP="00CC4420">
      <w:pPr>
        <w:pStyle w:val="a3"/>
        <w:spacing w:before="4"/>
        <w:jc w:val="left"/>
        <w:rPr>
          <w:sz w:val="17"/>
        </w:rPr>
      </w:pPr>
    </w:p>
    <w:sectPr w:rsidR="00D40805" w:rsidSect="00A876CB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022E" w14:textId="77777777" w:rsidR="003D7AE1" w:rsidRDefault="003D7AE1" w:rsidP="00E118DC">
      <w:r>
        <w:separator/>
      </w:r>
    </w:p>
  </w:endnote>
  <w:endnote w:type="continuationSeparator" w:id="0">
    <w:p w14:paraId="46717E5E" w14:textId="77777777" w:rsidR="003D7AE1" w:rsidRDefault="003D7AE1" w:rsidP="00E1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C1B8" w14:textId="77777777" w:rsidR="003D7AE1" w:rsidRDefault="003D7AE1" w:rsidP="00E118DC">
      <w:r>
        <w:separator/>
      </w:r>
    </w:p>
  </w:footnote>
  <w:footnote w:type="continuationSeparator" w:id="0">
    <w:p w14:paraId="7CB9943C" w14:textId="77777777" w:rsidR="003D7AE1" w:rsidRDefault="003D7AE1" w:rsidP="00E1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6000"/>
    <w:multiLevelType w:val="hybridMultilevel"/>
    <w:tmpl w:val="5FF6D298"/>
    <w:lvl w:ilvl="0" w:tplc="CF629896">
      <w:start w:val="1"/>
      <w:numFmt w:val="decimal"/>
      <w:lvlText w:val="%1)"/>
      <w:lvlJc w:val="left"/>
      <w:pPr>
        <w:ind w:left="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21B3E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896460C8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6D62D032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A606B1BE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527E3778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7DF2154C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44B8A3D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5790A7E8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0FAC685A"/>
    <w:multiLevelType w:val="hybridMultilevel"/>
    <w:tmpl w:val="3BB2A5BC"/>
    <w:lvl w:ilvl="0" w:tplc="8B0A9D54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E6996E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763C7F80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BE429E44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4678CDB0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7116ECE4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9A7ABC46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624A1CE4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C40823B0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113270C2"/>
    <w:multiLevelType w:val="hybridMultilevel"/>
    <w:tmpl w:val="214246EE"/>
    <w:lvl w:ilvl="0" w:tplc="66CC2A50">
      <w:start w:val="2"/>
      <w:numFmt w:val="decimal"/>
      <w:lvlText w:val="[%1]"/>
      <w:lvlJc w:val="left"/>
      <w:pPr>
        <w:ind w:left="1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C65C362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F036BA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DBA0470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55FABDA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B1F0C15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C67ABBD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898859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2CA97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A630AC"/>
    <w:multiLevelType w:val="hybridMultilevel"/>
    <w:tmpl w:val="C320448C"/>
    <w:lvl w:ilvl="0" w:tplc="1904262E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DBD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E76DA5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386519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F19EC1C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A7CEFBA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C9EEDC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A8899A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F4FE740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57871D0"/>
    <w:multiLevelType w:val="hybridMultilevel"/>
    <w:tmpl w:val="33F6ADFA"/>
    <w:lvl w:ilvl="0" w:tplc="D048E6EC">
      <w:start w:val="2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EEB84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EE585824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C22A49F4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A87C2A80">
      <w:numFmt w:val="bullet"/>
      <w:lvlText w:val="•"/>
      <w:lvlJc w:val="left"/>
      <w:pPr>
        <w:ind w:left="4116" w:hanging="212"/>
      </w:pPr>
      <w:rPr>
        <w:rFonts w:hint="default"/>
        <w:lang w:val="ru-RU" w:eastAsia="en-US" w:bidi="ar-SA"/>
      </w:rPr>
    </w:lvl>
    <w:lvl w:ilvl="5" w:tplc="D5326894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6" w:tplc="711CA860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7" w:tplc="D7F67C60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E2BE4D5A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B8037F0"/>
    <w:multiLevelType w:val="hybridMultilevel"/>
    <w:tmpl w:val="6106B760"/>
    <w:lvl w:ilvl="0" w:tplc="9148F2CA">
      <w:start w:val="1"/>
      <w:numFmt w:val="decimal"/>
      <w:lvlText w:val="%1."/>
      <w:lvlJc w:val="left"/>
      <w:pPr>
        <w:ind w:left="4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C4D3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08AAE58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3" w:tplc="3B1C333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4B50CD8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5" w:tplc="0F98B2EA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6" w:tplc="5EE6343C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 w:tplc="705AB8A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8" w:tplc="953C873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5105DC1"/>
    <w:multiLevelType w:val="hybridMultilevel"/>
    <w:tmpl w:val="E806E7F6"/>
    <w:lvl w:ilvl="0" w:tplc="89D4EC62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A6C9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465EF01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5A40A4C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D590AE3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E2C8C45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F3F2565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02C592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D428895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C145C14"/>
    <w:multiLevelType w:val="hybridMultilevel"/>
    <w:tmpl w:val="49F6BDB0"/>
    <w:lvl w:ilvl="0" w:tplc="C2642A58">
      <w:start w:val="2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883D2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4B87F6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04748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D8F2410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08B2DAE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FCC917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CBF62AA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80375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num w:numId="1" w16cid:durableId="277295104">
    <w:abstractNumId w:val="5"/>
  </w:num>
  <w:num w:numId="2" w16cid:durableId="1038550327">
    <w:abstractNumId w:val="1"/>
  </w:num>
  <w:num w:numId="3" w16cid:durableId="1161039379">
    <w:abstractNumId w:val="6"/>
  </w:num>
  <w:num w:numId="4" w16cid:durableId="399713973">
    <w:abstractNumId w:val="3"/>
  </w:num>
  <w:num w:numId="5" w16cid:durableId="1099834893">
    <w:abstractNumId w:val="7"/>
  </w:num>
  <w:num w:numId="6" w16cid:durableId="1841701947">
    <w:abstractNumId w:val="2"/>
  </w:num>
  <w:num w:numId="7" w16cid:durableId="711002017">
    <w:abstractNumId w:val="4"/>
  </w:num>
  <w:num w:numId="8" w16cid:durableId="75073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805"/>
    <w:rsid w:val="000125B6"/>
    <w:rsid w:val="00095679"/>
    <w:rsid w:val="002A2397"/>
    <w:rsid w:val="002C1D28"/>
    <w:rsid w:val="003D7AE1"/>
    <w:rsid w:val="00545D1C"/>
    <w:rsid w:val="006411FE"/>
    <w:rsid w:val="006C380A"/>
    <w:rsid w:val="007804FD"/>
    <w:rsid w:val="007C369F"/>
    <w:rsid w:val="007D1053"/>
    <w:rsid w:val="008650B6"/>
    <w:rsid w:val="00917404"/>
    <w:rsid w:val="00952665"/>
    <w:rsid w:val="00A02BD9"/>
    <w:rsid w:val="00A876CB"/>
    <w:rsid w:val="00B54BFE"/>
    <w:rsid w:val="00B92930"/>
    <w:rsid w:val="00BA1154"/>
    <w:rsid w:val="00BC6634"/>
    <w:rsid w:val="00C35848"/>
    <w:rsid w:val="00C70C56"/>
    <w:rsid w:val="00CC4420"/>
    <w:rsid w:val="00D0627B"/>
    <w:rsid w:val="00D12424"/>
    <w:rsid w:val="00D165B2"/>
    <w:rsid w:val="00D40805"/>
    <w:rsid w:val="00E118DC"/>
    <w:rsid w:val="00E458BC"/>
    <w:rsid w:val="00F5641E"/>
    <w:rsid w:val="00F56E31"/>
    <w:rsid w:val="00F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005F"/>
  <w15:docId w15:val="{A543A542-DEB9-4CEB-A207-A222A470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6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876CB"/>
    <w:pPr>
      <w:ind w:left="6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6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76CB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876CB"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876CB"/>
  </w:style>
  <w:style w:type="paragraph" w:styleId="a5">
    <w:name w:val="Normal (Web)"/>
    <w:basedOn w:val="a"/>
    <w:uiPriority w:val="99"/>
    <w:semiHidden/>
    <w:unhideWhenUsed/>
    <w:rsid w:val="00E118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18DC"/>
    <w:rPr>
      <w:b/>
      <w:bCs/>
    </w:rPr>
  </w:style>
  <w:style w:type="character" w:customStyle="1" w:styleId="placeholder">
    <w:name w:val="placeholder"/>
    <w:basedOn w:val="a0"/>
    <w:rsid w:val="00E118DC"/>
  </w:style>
  <w:style w:type="paragraph" w:styleId="a7">
    <w:name w:val="header"/>
    <w:basedOn w:val="a"/>
    <w:link w:val="a8"/>
    <w:uiPriority w:val="99"/>
    <w:unhideWhenUsed/>
    <w:rsid w:val="00E118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8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118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8D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D124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placeholder-mask">
    <w:name w:val="placeholder-mask"/>
    <w:basedOn w:val="a0"/>
    <w:rsid w:val="00BC6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113/start/213514/" TargetMode="External"/><Relationship Id="rId671" Type="http://schemas.openxmlformats.org/officeDocument/2006/relationships/hyperlink" Target="https://m.edsoo.ru/fa251244" TargetMode="External"/><Relationship Id="rId769" Type="http://schemas.openxmlformats.org/officeDocument/2006/relationships/hyperlink" Target="https://m.edsoo.ru/f8440732" TargetMode="External"/><Relationship Id="rId21" Type="http://schemas.openxmlformats.org/officeDocument/2006/relationships/hyperlink" Target="https://infourok.ru/prezentaciya-sostavlenie-rasskaza-po-serii-syuzhetnih" TargetMode="External"/><Relationship Id="rId324" Type="http://schemas.openxmlformats.org/officeDocument/2006/relationships/hyperlink" Target="https://www.yaklass.ru/p/russky-yazik/2-klass/slovo-18878/chast-slova-koren-obrazovanie-odnokorennykh-slov-16160" TargetMode="External"/><Relationship Id="rId531" Type="http://schemas.openxmlformats.org/officeDocument/2006/relationships/hyperlink" Target="https://m.edsoo.ru/f8444bfc" TargetMode="External"/><Relationship Id="rId629" Type="http://schemas.openxmlformats.org/officeDocument/2006/relationships/hyperlink" Target="https://m.edsoo.ru/f843260a" TargetMode="External"/><Relationship Id="rId170" Type="http://schemas.openxmlformats.org/officeDocument/2006/relationships/hyperlink" Target="https://resh.edu.ru/subject/lesson/3831/start/179018/" TargetMode="External"/><Relationship Id="rId268" Type="http://schemas.openxmlformats.org/officeDocument/2006/relationships/hyperlink" Target="https://resh.edu.ru/subject/lesson/4217/start/" TargetMode="External"/><Relationship Id="rId475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682" Type="http://schemas.openxmlformats.org/officeDocument/2006/relationships/hyperlink" Target="https://m.edsoo.ru/f84445f8" TargetMode="External"/><Relationship Id="rId32" Type="http://schemas.openxmlformats.org/officeDocument/2006/relationships/hyperlink" Target="https://infourok.ru/prezentaciya-po-" TargetMode="External"/><Relationship Id="rId128" Type="http://schemas.openxmlformats.org/officeDocument/2006/relationships/hyperlink" Target="https://resh.edu.ru/subject/lesson/4131/start/213533/" TargetMode="External"/><Relationship Id="rId335" Type="http://schemas.openxmlformats.org/officeDocument/2006/relationships/hyperlink" Target="https://resh.edu.ru/subject/lesson/5296/start/" TargetMode="External"/><Relationship Id="rId542" Type="http://schemas.openxmlformats.org/officeDocument/2006/relationships/hyperlink" Target="https://m.edsoo.ru/f841fe24" TargetMode="External"/><Relationship Id="rId181" Type="http://schemas.openxmlformats.org/officeDocument/2006/relationships/hyperlink" Target="https://resh.edu.ru/subject/lesson/3832/start/179472/" TargetMode="External"/><Relationship Id="rId402" Type="http://schemas.openxmlformats.org/officeDocument/2006/relationships/hyperlink" Target="https://resh.edu.ru/subject/lesson/3530/start/" TargetMode="External"/><Relationship Id="rId279" Type="http://schemas.openxmlformats.org/officeDocument/2006/relationships/hyperlink" Target="https://infourok.ru/prezentaciya-po-russkomu-na-temu-logicheskoe-udarenie-2-klass-5210777.html" TargetMode="External"/><Relationship Id="rId486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93" Type="http://schemas.openxmlformats.org/officeDocument/2006/relationships/hyperlink" Target="https://m.edsoo.ru/f8436818" TargetMode="External"/><Relationship Id="rId707" Type="http://schemas.openxmlformats.org/officeDocument/2006/relationships/hyperlink" Target="https://m.edsoo.ru/f8439e64" TargetMode="External"/><Relationship Id="rId43" Type="http://schemas.openxmlformats.org/officeDocument/2006/relationships/hyperlink" Target="https://www.yaklass.ru/p/russky-yazik/2-klass?ysclid=llzk0y5hjf937594701" TargetMode="External"/><Relationship Id="rId139" Type="http://schemas.openxmlformats.org/officeDocument/2006/relationships/hyperlink" Target="https://resh.edu.ru/subject/lesson/3614/start/188556/" TargetMode="External"/><Relationship Id="rId290" Type="http://schemas.openxmlformats.org/officeDocument/2006/relationships/hyperlink" Target="https://resh.edu.ru/subject/lesson/6008/start/" TargetMode="External"/><Relationship Id="rId304" Type="http://schemas.openxmlformats.org/officeDocument/2006/relationships/hyperlink" Target="https://resh.edu.ru/subject/lesson/6216/start/" TargetMode="External"/><Relationship Id="rId346" Type="http://schemas.openxmlformats.org/officeDocument/2006/relationships/hyperlink" Target="https://resh.edu.ru/subject/lesson/6097/start/" TargetMode="External"/><Relationship Id="rId388" Type="http://schemas.openxmlformats.org/officeDocument/2006/relationships/hyperlink" Target="https://resh.edu.ru/subject/lesson/6006/start/" TargetMode="External"/><Relationship Id="rId511" Type="http://schemas.openxmlformats.org/officeDocument/2006/relationships/hyperlink" Target="https://m.edsoo.ru/f8422d40" TargetMode="External"/><Relationship Id="rId553" Type="http://schemas.openxmlformats.org/officeDocument/2006/relationships/hyperlink" Target="https://m.edsoo.ru/f8426080" TargetMode="External"/><Relationship Id="rId609" Type="http://schemas.openxmlformats.org/officeDocument/2006/relationships/hyperlink" Target="https://m.edsoo.ru/f842e974" TargetMode="External"/><Relationship Id="rId760" Type="http://schemas.openxmlformats.org/officeDocument/2006/relationships/hyperlink" Target="https://m.edsoo.ru/f8442dd4" TargetMode="External"/><Relationship Id="rId85" Type="http://schemas.openxmlformats.org/officeDocument/2006/relationships/hyperlink" Target="https://m.edsoo.ru/7f411da6" TargetMode="External"/><Relationship Id="rId150" Type="http://schemas.openxmlformats.org/officeDocument/2006/relationships/hyperlink" Target="https://resh.edu.ru/subject/lesson/6386/start/213552/" TargetMode="External"/><Relationship Id="rId192" Type="http://schemas.openxmlformats.org/officeDocument/2006/relationships/hyperlink" Target="https://resh.edu.ru/subject/lesson/4143/start/188340/" TargetMode="External"/><Relationship Id="rId206" Type="http://schemas.openxmlformats.org/officeDocument/2006/relationships/hyperlink" Target="https://infourok.ru/prezentaciya-sostavlenie-rasskaza-po-seriisyuzhetnih" TargetMode="External"/><Relationship Id="rId413" Type="http://schemas.openxmlformats.org/officeDocument/2006/relationships/hyperlink" Target="https://resh.edu.ru/subject/lesson/5324/start/" TargetMode="External"/><Relationship Id="rId595" Type="http://schemas.openxmlformats.org/officeDocument/2006/relationships/hyperlink" Target="https://m.edsoo.ru/f842ba62" TargetMode="External"/><Relationship Id="rId248" Type="http://schemas.openxmlformats.org/officeDocument/2006/relationships/hyperlink" Target="https://infourok.ru/prezentaciya-po-russkomu" TargetMode="External"/><Relationship Id="rId455" Type="http://schemas.openxmlformats.org/officeDocument/2006/relationships/hyperlink" Target="https://resh.edu.ru/subject/lesson/5304/start/" TargetMode="External"/><Relationship Id="rId497" Type="http://schemas.openxmlformats.org/officeDocument/2006/relationships/hyperlink" Target="https://shkola2krasnoarmejsk-r64.gosweb.gosuslugi.ru/netcat_files/163/3037/Itogovye_kontrol_nye_diktanty_2_klass_Shkola_Rossii.pdf" TargetMode="External"/><Relationship Id="rId620" Type="http://schemas.openxmlformats.org/officeDocument/2006/relationships/hyperlink" Target="https://m.edsoo.ru/f8430ff8" TargetMode="External"/><Relationship Id="rId662" Type="http://schemas.openxmlformats.org/officeDocument/2006/relationships/hyperlink" Target="https://m.edsoo.ru/f8435af8" TargetMode="External"/><Relationship Id="rId718" Type="http://schemas.openxmlformats.org/officeDocument/2006/relationships/hyperlink" Target="https://m.edsoo.ru/f843776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infourok.ru/prezentaciya-metodicheskoy-razrabotki-porazdelu-" TargetMode="External"/><Relationship Id="rId315" Type="http://schemas.openxmlformats.org/officeDocument/2006/relationships/hyperlink" Target="https://infourok.ru/prezentaciya-po-russkomu-yaziku-na-temu-pristavka-kak-chast-slova-klass-3432899.html" TargetMode="External"/><Relationship Id="rId357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522" Type="http://schemas.openxmlformats.org/officeDocument/2006/relationships/hyperlink" Target="https://m.edsoo.ru/f8424a96" TargetMode="External"/><Relationship Id="rId54" Type="http://schemas.openxmlformats.org/officeDocument/2006/relationships/hyperlink" Target="https://resh.edu.ru/subject/13/2/?ysclid=llzk5ejhuk236732282" TargetMode="External"/><Relationship Id="rId96" Type="http://schemas.openxmlformats.org/officeDocument/2006/relationships/hyperlink" Target="https://infourok.ru/prezentaciya-po-" TargetMode="External"/><Relationship Id="rId161" Type="http://schemas.openxmlformats.org/officeDocument/2006/relationships/hyperlink" Target="https://resh.edu.ru/subject/lesson/6415/start/120018/.ru/prezent" TargetMode="External"/><Relationship Id="rId217" Type="http://schemas.openxmlformats.org/officeDocument/2006/relationships/hyperlink" Target="https://infourok.ru/prezentaciya-sostavlenie-rasskaza-po-seriisyuzhetnih" TargetMode="External"/><Relationship Id="rId399" Type="http://schemas.openxmlformats.org/officeDocument/2006/relationships/hyperlink" Target="https://resh.edu.ru/subject/lesson/3582/start/" TargetMode="External"/><Relationship Id="rId564" Type="http://schemas.openxmlformats.org/officeDocument/2006/relationships/hyperlink" Target="https://m.edsoo.ru/f842da88" TargetMode="External"/><Relationship Id="rId771" Type="http://schemas.openxmlformats.org/officeDocument/2006/relationships/hyperlink" Target="https://m.edsoo.ru/f8440a2a" TargetMode="External"/><Relationship Id="rId259" Type="http://schemas.openxmlformats.org/officeDocument/2006/relationships/hyperlink" Target="https://resh.edu.ru/subject/lesson/3722/start/285249/" TargetMode="External"/><Relationship Id="rId424" Type="http://schemas.openxmlformats.org/officeDocument/2006/relationships/hyperlink" Target="https://multiurok.ru/files/obiasnitelnyi-diktant-na-izuchennye-pravila-orfogr.html" TargetMode="External"/><Relationship Id="rId466" Type="http://schemas.openxmlformats.org/officeDocument/2006/relationships/hyperlink" Target="https://resh.edu.ru/subject/lesson/5343/start/" TargetMode="External"/><Relationship Id="rId631" Type="http://schemas.openxmlformats.org/officeDocument/2006/relationships/hyperlink" Target="https://m.edsoo.ru/f8431fd4" TargetMode="External"/><Relationship Id="rId673" Type="http://schemas.openxmlformats.org/officeDocument/2006/relationships/hyperlink" Target="https://m.edsoo.ru/f8438e60" TargetMode="External"/><Relationship Id="rId729" Type="http://schemas.openxmlformats.org/officeDocument/2006/relationships/hyperlink" Target="https://m.edsoo.ru/f8438122" TargetMode="External"/><Relationship Id="rId23" Type="http://schemas.openxmlformats.org/officeDocument/2006/relationships/hyperlink" Target="https://infourok.ru/prezentaciya-k-" TargetMode="External"/><Relationship Id="rId119" Type="http://schemas.openxmlformats.org/officeDocument/2006/relationships/hyperlink" Target="https://resh.edu.ru/subject/lesson/3776/start/179415/" TargetMode="External"/><Relationship Id="rId270" Type="http://schemas.openxmlformats.org/officeDocument/2006/relationships/hyperlink" Target="https://resh.edu.ru/subject/lesson/5299/start/" TargetMode="External"/><Relationship Id="rId326" Type="http://schemas.openxmlformats.org/officeDocument/2006/relationships/hyperlink" Target="https://infourok.ru/prezentaciya-po-russkomu-yazyku-na-temu-sostav-slova-obobshenie-6864886.html" TargetMode="External"/><Relationship Id="rId533" Type="http://schemas.openxmlformats.org/officeDocument/2006/relationships/hyperlink" Target="https://m.edsoo.ru/f841f938" TargetMode="External"/><Relationship Id="rId65" Type="http://schemas.openxmlformats.org/officeDocument/2006/relationships/hyperlink" Target="https://www.yaklass.ru/p/russky-yazik/2-klass?ysclid=llzk0y5hjf937594701" TargetMode="External"/><Relationship Id="rId130" Type="http://schemas.openxmlformats.org/officeDocument/2006/relationships/hyperlink" Target="https://resh.edu.ru/subject/lesson/3789/start/179434/" TargetMode="External"/><Relationship Id="rId368" Type="http://schemas.openxmlformats.org/officeDocument/2006/relationships/hyperlink" Target="https://nsportal.ru/nachalnaya-shkola/russkii-yazyk/2020/04/12/rabota-nad-algoritmom-spisyvaniya-predlozheniya-i" TargetMode="External"/><Relationship Id="rId575" Type="http://schemas.openxmlformats.org/officeDocument/2006/relationships/hyperlink" Target="https://m.edsoo.ru/f84276d8" TargetMode="External"/><Relationship Id="rId740" Type="http://schemas.openxmlformats.org/officeDocument/2006/relationships/hyperlink" Target="https://m.edsoo.ru/f8438276" TargetMode="External"/><Relationship Id="rId782" Type="http://schemas.openxmlformats.org/officeDocument/2006/relationships/hyperlink" Target="https://m.edsoo.ru/f844219a" TargetMode="External"/><Relationship Id="rId172" Type="http://schemas.openxmlformats.org/officeDocument/2006/relationships/hyperlink" Target="https://resh.edu.ru/subject/lesson/6384/start/271800/" TargetMode="External"/><Relationship Id="rId228" Type="http://schemas.openxmlformats.org/officeDocument/2006/relationships/hyperlink" Target="https://resh.edu.ru/subject/lesson/3680/start/188965/" TargetMode="External"/><Relationship Id="rId435" Type="http://schemas.openxmlformats.org/officeDocument/2006/relationships/hyperlink" Target="https://resh.edu.ru/subject/lesson/5340/start/" TargetMode="External"/><Relationship Id="rId477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00" Type="http://schemas.openxmlformats.org/officeDocument/2006/relationships/hyperlink" Target="https://m.edsoo.ru/f842c53e" TargetMode="External"/><Relationship Id="rId642" Type="http://schemas.openxmlformats.org/officeDocument/2006/relationships/hyperlink" Target="https://m.edsoo.ru/f8434784" TargetMode="External"/><Relationship Id="rId684" Type="http://schemas.openxmlformats.org/officeDocument/2006/relationships/hyperlink" Target="https://m.edsoo.ru/f84448dc" TargetMode="External"/><Relationship Id="rId281" Type="http://schemas.openxmlformats.org/officeDocument/2006/relationships/hyperlink" Target="https://resh.edu.ru/subject/lesson/4227/start/" TargetMode="External"/><Relationship Id="rId337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502" Type="http://schemas.openxmlformats.org/officeDocument/2006/relationships/hyperlink" Target="https://resh.edu.ru/subject/lesson/4280/start/" TargetMode="External"/><Relationship Id="rId34" Type="http://schemas.openxmlformats.org/officeDocument/2006/relationships/hyperlink" Target="https://infourok.ru/prezentaciya-po-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resh.edu.ru/subject/lesson/6381/start/179453/" TargetMode="External"/><Relationship Id="rId379" Type="http://schemas.openxmlformats.org/officeDocument/2006/relationships/hyperlink" Target="https://www.yaklass.ru/p/russky-yazik/2-klass/dopolnitelnyi-material-dlia-spravok-6001688/orfograficheskii-slovar-6025908" TargetMode="External"/><Relationship Id="rId544" Type="http://schemas.openxmlformats.org/officeDocument/2006/relationships/hyperlink" Target="https://m.edsoo.ru/f8423f9c" TargetMode="External"/><Relationship Id="rId586" Type="http://schemas.openxmlformats.org/officeDocument/2006/relationships/hyperlink" Target="https://m.edsoo.ru/f8429906" TargetMode="External"/><Relationship Id="rId751" Type="http://schemas.openxmlformats.org/officeDocument/2006/relationships/hyperlink" Target="https://m.edsoo.ru/f843d866" TargetMode="External"/><Relationship Id="rId793" Type="http://schemas.openxmlformats.org/officeDocument/2006/relationships/hyperlink" Target="https://m.edsoo.ru/f84423d4" TargetMode="External"/><Relationship Id="rId807" Type="http://schemas.openxmlformats.org/officeDocument/2006/relationships/hyperlink" Target="http://www.edu.ru/" TargetMode="External"/><Relationship Id="rId7" Type="http://schemas.openxmlformats.org/officeDocument/2006/relationships/image" Target="media/image1.jpeg"/><Relationship Id="rId183" Type="http://schemas.openxmlformats.org/officeDocument/2006/relationships/hyperlink" Target="https://resh.edu.ru/subject/lesson/6416/start/282744/" TargetMode="External"/><Relationship Id="rId239" Type="http://schemas.openxmlformats.org/officeDocument/2006/relationships/hyperlink" Target="https://infourok.ru/prezentaciya-po-" TargetMode="External"/><Relationship Id="rId390" Type="http://schemas.openxmlformats.org/officeDocument/2006/relationships/hyperlink" Target="https://infourok.ru/diktant-po-russkomu-yazyku-na-izuchennye-pravila-glasnye-posle-shipyashih-sochetaniya-chk-chn-cht-2-klass-6951925.html" TargetMode="External"/><Relationship Id="rId404" Type="http://schemas.openxmlformats.org/officeDocument/2006/relationships/hyperlink" Target="https://multiurok.ru/files/russkii-iazyk-tema-spisyvanie-teksta-slovarnyi-dik.html" TargetMode="External"/><Relationship Id="rId446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11" Type="http://schemas.openxmlformats.org/officeDocument/2006/relationships/hyperlink" Target="https://m.edsoo.ru/f842eb5e" TargetMode="External"/><Relationship Id="rId653" Type="http://schemas.openxmlformats.org/officeDocument/2006/relationships/hyperlink" Target="https://m.edsoo.ru/f843565c" TargetMode="External"/><Relationship Id="rId250" Type="http://schemas.openxmlformats.org/officeDocument/2006/relationships/hyperlink" Target="https://resh.edu.ru/subject/lesson/5323/start/220163/" TargetMode="External"/><Relationship Id="rId292" Type="http://schemas.openxmlformats.org/officeDocument/2006/relationships/hyperlink" Target="https://resh.edu.ru/subject/lesson/4203/start/" TargetMode="External"/><Relationship Id="rId306" Type="http://schemas.openxmlformats.org/officeDocument/2006/relationships/hyperlink" Target="https://www.yaklass.ru/p/russky-yazik/2-klass/slovo-18878/chast-slova-koren-obrazovanie-odnokorennykh-slov-16160" TargetMode="External"/><Relationship Id="rId488" Type="http://schemas.openxmlformats.org/officeDocument/2006/relationships/hyperlink" Target="https://resh.edu.ru/subject/lesson/3636/start/" TargetMode="External"/><Relationship Id="rId695" Type="http://schemas.openxmlformats.org/officeDocument/2006/relationships/hyperlink" Target="https://m.edsoo.ru/f843698a" TargetMode="External"/><Relationship Id="rId709" Type="http://schemas.openxmlformats.org/officeDocument/2006/relationships/hyperlink" Target="https://m.edsoo.ru/f8437344" TargetMode="External"/><Relationship Id="rId45" Type="http://schemas.openxmlformats.org/officeDocument/2006/relationships/hyperlink" Target="https://uchi.ru/catalog/rus/2-klass/grade-109" TargetMode="External"/><Relationship Id="rId87" Type="http://schemas.openxmlformats.org/officeDocument/2006/relationships/hyperlink" Target="https://infourok.ru/prezentaciya-sostavlenie-rasskaza-po-seriisyuzhetnih" TargetMode="External"/><Relationship Id="rId110" Type="http://schemas.openxmlformats.org/officeDocument/2006/relationships/hyperlink" Target="https://resh.edu.ru/subject/lesson/4101/start/281633/" TargetMode="External"/><Relationship Id="rId348" Type="http://schemas.openxmlformats.org/officeDocument/2006/relationships/hyperlink" Target="https://resh.edu.ru/subject/lesson/6097/start/" TargetMode="External"/><Relationship Id="rId513" Type="http://schemas.openxmlformats.org/officeDocument/2006/relationships/hyperlink" Target="https://m.edsoo.ru/f8423038" TargetMode="External"/><Relationship Id="rId555" Type="http://schemas.openxmlformats.org/officeDocument/2006/relationships/hyperlink" Target="https://m.edsoo.ru/f842163e" TargetMode="External"/><Relationship Id="rId597" Type="http://schemas.openxmlformats.org/officeDocument/2006/relationships/hyperlink" Target="https://m.edsoo.ru/f842bf44" TargetMode="External"/><Relationship Id="rId720" Type="http://schemas.openxmlformats.org/officeDocument/2006/relationships/hyperlink" Target="https://m.edsoo.ru/f843ac10" TargetMode="External"/><Relationship Id="rId762" Type="http://schemas.openxmlformats.org/officeDocument/2006/relationships/hyperlink" Target="https://m.edsoo.ru/f843f7c4" TargetMode="External"/><Relationship Id="rId152" Type="http://schemas.openxmlformats.org/officeDocument/2006/relationships/hyperlink" Target="https://resh.edu.ru/subject/lesson/3614/start/188556/" TargetMode="External"/><Relationship Id="rId194" Type="http://schemas.openxmlformats.org/officeDocument/2006/relationships/hyperlink" Target="https://resh.edu.ru/subject/lesson" TargetMode="External"/><Relationship Id="rId208" Type="http://schemas.openxmlformats.org/officeDocument/2006/relationships/hyperlink" Target="https://resh.edu.ru/subject/lesson/3615/start/213654/" TargetMode="External"/><Relationship Id="rId415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457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622" Type="http://schemas.openxmlformats.org/officeDocument/2006/relationships/hyperlink" Target="https://m.edsoo.ru/f84313a4" TargetMode="External"/><Relationship Id="rId261" Type="http://schemas.openxmlformats.org/officeDocument/2006/relationships/hyperlink" Target="https://infourok.ru/prezentaciya-zaglavnaya-bukva-v-imenahsobstvennyh" TargetMode="External"/><Relationship Id="rId499" Type="http://schemas.openxmlformats.org/officeDocument/2006/relationships/hyperlink" Target="https://infourok.ru/konspekt-uroka-po-russkomu-yazyku-na-temu-rabota-nad-oshibkami-posle-diktanta-2-klass-6586276.html" TargetMode="External"/><Relationship Id="rId664" Type="http://schemas.openxmlformats.org/officeDocument/2006/relationships/hyperlink" Target="https://m.edsoo.ru/f8435c42" TargetMode="External"/><Relationship Id="rId14" Type="http://schemas.openxmlformats.org/officeDocument/2006/relationships/hyperlink" Target="https://infourok.ru/prezentaciya-slovo-i-" TargetMode="External"/><Relationship Id="rId56" Type="http://schemas.openxmlformats.org/officeDocument/2006/relationships/hyperlink" Target="https://www.yaklass.ru/p/russky-yazik/2-klass?ysclid=llzk0y5hjf937594701" TargetMode="External"/><Relationship Id="rId317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359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524" Type="http://schemas.openxmlformats.org/officeDocument/2006/relationships/hyperlink" Target="https://m.edsoo.ru/f84252c0" TargetMode="External"/><Relationship Id="rId566" Type="http://schemas.openxmlformats.org/officeDocument/2006/relationships/hyperlink" Target="https://m.edsoo.ru/f842df92" TargetMode="External"/><Relationship Id="rId731" Type="http://schemas.openxmlformats.org/officeDocument/2006/relationships/hyperlink" Target="https://m.edsoo.ru/f843bc28" TargetMode="External"/><Relationship Id="rId773" Type="http://schemas.openxmlformats.org/officeDocument/2006/relationships/hyperlink" Target="https://m.edsoo.ru/f843fb98" TargetMode="External"/><Relationship Id="rId98" Type="http://schemas.openxmlformats.org/officeDocument/2006/relationships/hyperlink" Target="https://infourok.ru/urok-po-" TargetMode="External"/><Relationship Id="rId121" Type="http://schemas.openxmlformats.org/officeDocument/2006/relationships/hyperlink" Target="https://infourok.ru/urok-pisma-v-1-klasse-po-teme-pismobukv-bukvosochetanij-slogov-slov-" TargetMode="External"/><Relationship Id="rId163" Type="http://schemas.openxmlformats.org/officeDocument/2006/relationships/hyperlink" Target="https://resh.edu.ru/subject/lesson/3821/start/179287/" TargetMode="External"/><Relationship Id="rId219" Type="http://schemas.openxmlformats.org/officeDocument/2006/relationships/hyperlink" Target="https://infourok.ru/prezentaciya-po-" TargetMode="External"/><Relationship Id="rId370" Type="http://schemas.openxmlformats.org/officeDocument/2006/relationships/hyperlink" Target="https://resh.edu.ru/subject/lesson/4221/start/" TargetMode="External"/><Relationship Id="rId426" Type="http://schemas.openxmlformats.org/officeDocument/2006/relationships/hyperlink" Target="https://www.yaklass.ru/p/russky-yazik/2-klass/chasti-rechi-535372/chislo-imen-sushchestvitelnykh-edinstvennoe-i-mnozhestvennoe-535452" TargetMode="External"/><Relationship Id="rId633" Type="http://schemas.openxmlformats.org/officeDocument/2006/relationships/hyperlink" Target="https://m.edsoo.ru/f8432a1a" TargetMode="External"/><Relationship Id="rId230" Type="http://schemas.openxmlformats.org/officeDocument/2006/relationships/hyperlink" Target="https://resh.edu.ru/subject/lesson/4143/start/188340/" TargetMode="External"/><Relationship Id="rId468" Type="http://schemas.openxmlformats.org/officeDocument/2006/relationships/hyperlink" Target="https://resh.edu.ru/subject/lesson/4242/start/" TargetMode="External"/><Relationship Id="rId675" Type="http://schemas.openxmlformats.org/officeDocument/2006/relationships/hyperlink" Target="https://m.edsoo.ru/f8427ef8" TargetMode="External"/><Relationship Id="rId25" Type="http://schemas.openxmlformats.org/officeDocument/2006/relationships/hyperlink" Target="https://resh.edu.ru/subject/lesson" TargetMode="External"/><Relationship Id="rId67" Type="http://schemas.openxmlformats.org/officeDocument/2006/relationships/hyperlink" Target="https://uchi.ru/catalog/rus/2-klass/grade-109" TargetMode="External"/><Relationship Id="rId272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328" Type="http://schemas.openxmlformats.org/officeDocument/2006/relationships/hyperlink" Target="https://infourok.ru/urok-sostav-slova-trening-nahozhdenie-odnokorennyh-slov-vydelenie-kornya-6869146.html" TargetMode="External"/><Relationship Id="rId535" Type="http://schemas.openxmlformats.org/officeDocument/2006/relationships/hyperlink" Target="https://m.edsoo.ru/f841f35c" TargetMode="External"/><Relationship Id="rId577" Type="http://schemas.openxmlformats.org/officeDocument/2006/relationships/hyperlink" Target="https://m.edsoo.ru/f842730e" TargetMode="External"/><Relationship Id="rId700" Type="http://schemas.openxmlformats.org/officeDocument/2006/relationships/hyperlink" Target="https://m.edsoo.ru/f84378da" TargetMode="External"/><Relationship Id="rId742" Type="http://schemas.openxmlformats.org/officeDocument/2006/relationships/hyperlink" Target="https://m.edsoo.ru/f843508a" TargetMode="External"/><Relationship Id="rId132" Type="http://schemas.openxmlformats.org/officeDocument/2006/relationships/hyperlink" Target="https://resh.edu.ru/subject/lesson/6376/start/180171/" TargetMode="External"/><Relationship Id="rId174" Type="http://schemas.openxmlformats.org/officeDocument/2006/relationships/hyperlink" Target="https://resh.edu.ru/subject/lesson/6428/start/281719/" TargetMode="External"/><Relationship Id="rId381" Type="http://schemas.openxmlformats.org/officeDocument/2006/relationships/hyperlink" Target="https://resh.edu.ru/subject/lesson/6006/start/" TargetMode="External"/><Relationship Id="rId602" Type="http://schemas.openxmlformats.org/officeDocument/2006/relationships/hyperlink" Target="https://m.edsoo.ru/f842cb2e" TargetMode="External"/><Relationship Id="rId784" Type="http://schemas.openxmlformats.org/officeDocument/2006/relationships/hyperlink" Target="https://m.edsoo.ru/f844157e" TargetMode="External"/><Relationship Id="rId241" Type="http://schemas.openxmlformats.org/officeDocument/2006/relationships/hyperlink" Target="https://resh.edu.ru/subject/lesson/6427/start/179598/" TargetMode="External"/><Relationship Id="rId437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479" Type="http://schemas.openxmlformats.org/officeDocument/2006/relationships/hyperlink" Target="https://resh.edu.ru/subject/lesson/5344/start/" TargetMode="External"/><Relationship Id="rId644" Type="http://schemas.openxmlformats.org/officeDocument/2006/relationships/hyperlink" Target="https://m.edsoo.ru/f8433924" TargetMode="External"/><Relationship Id="rId686" Type="http://schemas.openxmlformats.org/officeDocument/2006/relationships/hyperlink" Target="https://m.edsoo.ru/f8444bfc" TargetMode="External"/><Relationship Id="rId36" Type="http://schemas.openxmlformats.org/officeDocument/2006/relationships/hyperlink" Target="https://resh.edu.ru/subject/lesson/" TargetMode="External"/><Relationship Id="rId283" Type="http://schemas.openxmlformats.org/officeDocument/2006/relationships/hyperlink" Target="https://resh.edu.ru/subject/lesson/5294/start/" TargetMode="External"/><Relationship Id="rId339" Type="http://schemas.openxmlformats.org/officeDocument/2006/relationships/hyperlink" Target="https://vk.com/wall-221831720_562" TargetMode="External"/><Relationship Id="rId490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504" Type="http://schemas.openxmlformats.org/officeDocument/2006/relationships/hyperlink" Target="https://resh.edu.ru/subject/lesson/4280/start/" TargetMode="External"/><Relationship Id="rId546" Type="http://schemas.openxmlformats.org/officeDocument/2006/relationships/hyperlink" Target="https://m.edsoo.ru/f8420644" TargetMode="External"/><Relationship Id="rId711" Type="http://schemas.openxmlformats.org/officeDocument/2006/relationships/hyperlink" Target="https://m.edsoo.ru/f843a800" TargetMode="External"/><Relationship Id="rId753" Type="http://schemas.openxmlformats.org/officeDocument/2006/relationships/hyperlink" Target="https://m.edsoo.ru/f843f210" TargetMode="External"/><Relationship Id="rId78" Type="http://schemas.openxmlformats.org/officeDocument/2006/relationships/hyperlink" Target="https://m.edsoo.ru/7f411da6" TargetMode="External"/><Relationship Id="rId101" Type="http://schemas.openxmlformats.org/officeDocument/2006/relationships/hyperlink" Target="https://infourok.ru/prezentaciya-na-temu-gigienicheskiepravila-pisma-1-klass-4610582.html" TargetMode="External"/><Relationship Id="rId143" Type="http://schemas.openxmlformats.org/officeDocument/2006/relationships/hyperlink" Target="https://resh.edu.ru/subject/lesson/3809/start/271761/" TargetMode="External"/><Relationship Id="rId185" Type="http://schemas.openxmlformats.org/officeDocument/2006/relationships/hyperlink" Target="https://resh.edu.ru/subject/lesson/3480/start/182373/" TargetMode="External"/><Relationship Id="rId350" Type="http://schemas.openxmlformats.org/officeDocument/2006/relationships/hyperlink" Target="https://resh.edu.ru/subject/lesson/3552/start/" TargetMode="External"/><Relationship Id="rId406" Type="http://schemas.openxmlformats.org/officeDocument/2006/relationships/hyperlink" Target="https://resh.edu.ru/subject/lesson/5324/start/" TargetMode="External"/><Relationship Id="rId588" Type="http://schemas.openxmlformats.org/officeDocument/2006/relationships/hyperlink" Target="https://m.edsoo.ru/f8429adc" TargetMode="External"/><Relationship Id="rId795" Type="http://schemas.openxmlformats.org/officeDocument/2006/relationships/hyperlink" Target="https://m.edsoo.ru/f84364e4" TargetMode="External"/><Relationship Id="rId809" Type="http://schemas.openxmlformats.org/officeDocument/2006/relationships/theme" Target="theme/theme1.xm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infourok.ru/prezentaciya-na-temu" TargetMode="External"/><Relationship Id="rId392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448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13" Type="http://schemas.openxmlformats.org/officeDocument/2006/relationships/hyperlink" Target="https://m.edsoo.ru/f842edb6" TargetMode="External"/><Relationship Id="rId655" Type="http://schemas.openxmlformats.org/officeDocument/2006/relationships/hyperlink" Target="https://m.edsoo.ru/f84452d2" TargetMode="External"/><Relationship Id="rId697" Type="http://schemas.openxmlformats.org/officeDocument/2006/relationships/hyperlink" Target="https://m.edsoo.ru/f8436caa" TargetMode="External"/><Relationship Id="rId252" Type="http://schemas.openxmlformats.org/officeDocument/2006/relationships/hyperlink" Target="https://infourok.ru/prezentaciya-po-" TargetMode="External"/><Relationship Id="rId294" Type="http://schemas.openxmlformats.org/officeDocument/2006/relationships/hyperlink" Target="https://resh.edu.ru/subject/lesson/4204/start/" TargetMode="External"/><Relationship Id="rId308" Type="http://schemas.openxmlformats.org/officeDocument/2006/relationships/hyperlink" Target="https://resh.edu.ru/subject/lesson/6080/start/" TargetMode="External"/><Relationship Id="rId515" Type="http://schemas.openxmlformats.org/officeDocument/2006/relationships/hyperlink" Target="https://m.edsoo.ru/f84239ca" TargetMode="External"/><Relationship Id="rId722" Type="http://schemas.openxmlformats.org/officeDocument/2006/relationships/hyperlink" Target="https://m.edsoo.ru/f843a152" TargetMode="External"/><Relationship Id="rId47" Type="http://schemas.openxmlformats.org/officeDocument/2006/relationships/hyperlink" Target="https://www.yaklass.ru/p/russky-yazik/2-klass?ysclid=llzk0y5hjf937594701" TargetMode="External"/><Relationship Id="rId89" Type="http://schemas.openxmlformats.org/officeDocument/2006/relationships/hyperlink" Target="https://infourok.ru/prezentaciya-sostavlenie-rasskaza-po-seriisyuzhetnih" TargetMode="External"/><Relationship Id="rId112" Type="http://schemas.openxmlformats.org/officeDocument/2006/relationships/hyperlink" Target="https://resh.edu.ru/subject/lesson/6389/start/179248/" TargetMode="External"/><Relationship Id="rId154" Type="http://schemas.openxmlformats.org/officeDocument/2006/relationships/hyperlink" Target="https://resh.edu.ru/subject/lesson/3820/start/179754/" TargetMode="External"/><Relationship Id="rId361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557" Type="http://schemas.openxmlformats.org/officeDocument/2006/relationships/hyperlink" Target="https://m.edsoo.ru/f84219d6" TargetMode="External"/><Relationship Id="rId599" Type="http://schemas.openxmlformats.org/officeDocument/2006/relationships/hyperlink" Target="https://m.edsoo.ru/f842c32c" TargetMode="External"/><Relationship Id="rId764" Type="http://schemas.openxmlformats.org/officeDocument/2006/relationships/hyperlink" Target="https://m.edsoo.ru/f843fa44" TargetMode="External"/><Relationship Id="rId196" Type="http://schemas.openxmlformats.org/officeDocument/2006/relationships/hyperlink" Target="https://resh.edu.ru/subject/lesson/" TargetMode="External"/><Relationship Id="rId417" Type="http://schemas.openxmlformats.org/officeDocument/2006/relationships/hyperlink" Target="https://resh.edu.ru/subject/lesson/5338/start/" TargetMode="External"/><Relationship Id="rId459" Type="http://schemas.openxmlformats.org/officeDocument/2006/relationships/hyperlink" Target="https://resh.edu.ru/subject/lesson/3601/start/" TargetMode="External"/><Relationship Id="rId624" Type="http://schemas.openxmlformats.org/officeDocument/2006/relationships/hyperlink" Target="https://m.edsoo.ru/f843191c" TargetMode="External"/><Relationship Id="rId666" Type="http://schemas.openxmlformats.org/officeDocument/2006/relationships/hyperlink" Target="https://m.edsoo.ru/fa251244" TargetMode="External"/><Relationship Id="rId16" Type="http://schemas.openxmlformats.org/officeDocument/2006/relationships/hyperlink" Target="https://infourok.ru/urok-po-" TargetMode="External"/><Relationship Id="rId221" Type="http://schemas.openxmlformats.org/officeDocument/2006/relationships/hyperlink" Target="https://resh.edu.ru/subject/lesson/6421/start/299577/" TargetMode="External"/><Relationship Id="rId263" Type="http://schemas.openxmlformats.org/officeDocument/2006/relationships/hyperlink" Target="https://resh.edu.ru/subject/lesson/4225/start/" TargetMode="External"/><Relationship Id="rId319" Type="http://schemas.openxmlformats.org/officeDocument/2006/relationships/hyperlink" Target="https://infourok.ru/urok-suffiks-kak-chast-slova-nablyudenie-za-znacheniem-6871157.html" TargetMode="External"/><Relationship Id="rId470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526" Type="http://schemas.openxmlformats.org/officeDocument/2006/relationships/hyperlink" Target="https://m.edsoo.ru/f8426dd2" TargetMode="External"/><Relationship Id="rId58" Type="http://schemas.openxmlformats.org/officeDocument/2006/relationships/hyperlink" Target="https://resh.edu.ru/subject/13/2/?ysclid=llzk5ejhuk236732282" TargetMode="External"/><Relationship Id="rId123" Type="http://schemas.openxmlformats.org/officeDocument/2006/relationships/hyperlink" Target="https://infourok.ru/urok-pisma-v-1-klasse-po-teme-pismobukv-bukvosochetanij-slogov-slov-" TargetMode="External"/><Relationship Id="rId330" Type="http://schemas.openxmlformats.org/officeDocument/2006/relationships/hyperlink" Target="https://infourok.ru/prezentaciya-po-russkomu-yaziku-na-temu-kak-obrazuyutsya-slova-klass-1561181.html" TargetMode="External"/><Relationship Id="rId568" Type="http://schemas.openxmlformats.org/officeDocument/2006/relationships/hyperlink" Target="https://m.edsoo.ru/f842a6b2" TargetMode="External"/><Relationship Id="rId733" Type="http://schemas.openxmlformats.org/officeDocument/2006/relationships/hyperlink" Target="https://m.edsoo.ru/f843c984" TargetMode="External"/><Relationship Id="rId775" Type="http://schemas.openxmlformats.org/officeDocument/2006/relationships/hyperlink" Target="https://m.edsoo.ru/f84400ac" TargetMode="External"/><Relationship Id="rId165" Type="http://schemas.openxmlformats.org/officeDocument/2006/relationships/hyperlink" Target="https://resh.edu.ru/subject/lesson/4143/start/188340/" TargetMode="External"/><Relationship Id="rId372" Type="http://schemas.openxmlformats.org/officeDocument/2006/relationships/hyperlink" Target="https://infourok.ru/konspekt-uroka-po-russkomu-yazyku-na-temu-znakomstvo-s-zhanrom-pozdravleniya-2-klass-6937275.html" TargetMode="External"/><Relationship Id="rId428" Type="http://schemas.openxmlformats.org/officeDocument/2006/relationships/hyperlink" Target="https://resh.edu.ru/subject/lesson/5346/start/" TargetMode="External"/><Relationship Id="rId635" Type="http://schemas.openxmlformats.org/officeDocument/2006/relationships/hyperlink" Target="https://m.edsoo.ru/f843303c" TargetMode="External"/><Relationship Id="rId677" Type="http://schemas.openxmlformats.org/officeDocument/2006/relationships/hyperlink" Target="https://m.edsoo.ru/f8439018" TargetMode="External"/><Relationship Id="rId800" Type="http://schemas.openxmlformats.org/officeDocument/2006/relationships/hyperlink" Target="http://fcior.edu.ru/" TargetMode="External"/><Relationship Id="rId232" Type="http://schemas.openxmlformats.org/officeDocument/2006/relationships/hyperlink" Target="https://infourok.ru/prezentaciya-po-russkomu-yazyku-na-temudelenie" TargetMode="External"/><Relationship Id="rId274" Type="http://schemas.openxmlformats.org/officeDocument/2006/relationships/hyperlink" Target="https://resh.edu.ru/subject/lesson/3487/start/" TargetMode="External"/><Relationship Id="rId481" Type="http://schemas.openxmlformats.org/officeDocument/2006/relationships/hyperlink" Target="https://resh.edu.ru/subject/lesson/5344/start/" TargetMode="External"/><Relationship Id="rId702" Type="http://schemas.openxmlformats.org/officeDocument/2006/relationships/hyperlink" Target="https://m.edsoo.ru/f844304a" TargetMode="External"/><Relationship Id="rId27" Type="http://schemas.openxmlformats.org/officeDocument/2006/relationships/hyperlink" Target="https://infourok.ru/prezentaciya-po-russkomu-yazyku-na-temu-delenie" TargetMode="External"/><Relationship Id="rId69" Type="http://schemas.openxmlformats.org/officeDocument/2006/relationships/hyperlink" Target="https://www.yaklass.ru/p/russky-yazik/2-klass?ysclid=llzk0y5hjf937594701" TargetMode="External"/><Relationship Id="rId134" Type="http://schemas.openxmlformats.org/officeDocument/2006/relationships/hyperlink" Target="https://resh.edu.ru/subject/lesson/3796/start/179667/" TargetMode="External"/><Relationship Id="rId537" Type="http://schemas.openxmlformats.org/officeDocument/2006/relationships/hyperlink" Target="https://m.edsoo.ru/f843157a" TargetMode="External"/><Relationship Id="rId579" Type="http://schemas.openxmlformats.org/officeDocument/2006/relationships/hyperlink" Target="https://m.edsoo.ru/f8422494" TargetMode="External"/><Relationship Id="rId744" Type="http://schemas.openxmlformats.org/officeDocument/2006/relationships/hyperlink" Target="https://m.edsoo.ru/f843cda8" TargetMode="External"/><Relationship Id="rId786" Type="http://schemas.openxmlformats.org/officeDocument/2006/relationships/hyperlink" Target="https://m.edsoo.ru/f8439306" TargetMode="External"/><Relationship Id="rId80" Type="http://schemas.openxmlformats.org/officeDocument/2006/relationships/hyperlink" Target="https://m.edsoo.ru/7f411da6" TargetMode="External"/><Relationship Id="rId176" Type="http://schemas.openxmlformats.org/officeDocument/2006/relationships/hyperlink" Target="https://resh.edu.ru/subject/lesson/6431/start/179394/" TargetMode="External"/><Relationship Id="rId341" Type="http://schemas.openxmlformats.org/officeDocument/2006/relationships/hyperlink" Target="https://resh.edu.ru/subject/lesson/4219/start/" TargetMode="External"/><Relationship Id="rId383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439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590" Type="http://schemas.openxmlformats.org/officeDocument/2006/relationships/hyperlink" Target="https://m.edsoo.ru/f842a086" TargetMode="External"/><Relationship Id="rId604" Type="http://schemas.openxmlformats.org/officeDocument/2006/relationships/hyperlink" Target="https://m.edsoo.ru/f842d47a" TargetMode="External"/><Relationship Id="rId646" Type="http://schemas.openxmlformats.org/officeDocument/2006/relationships/hyperlink" Target="https://m.edsoo.ru/f8434c84" TargetMode="External"/><Relationship Id="rId201" Type="http://schemas.openxmlformats.org/officeDocument/2006/relationships/hyperlink" Target="https://infourok.ru/prezentaciya-po-" TargetMode="External"/><Relationship Id="rId243" Type="http://schemas.openxmlformats.org/officeDocument/2006/relationships/hyperlink" Target="https://resh.edu.ru/subject/lesson" TargetMode="External"/><Relationship Id="rId285" Type="http://schemas.openxmlformats.org/officeDocument/2006/relationships/hyperlink" Target="https://resh.edu.ru/subject/lesson/5623/start/" TargetMode="External"/><Relationship Id="rId450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506" Type="http://schemas.openxmlformats.org/officeDocument/2006/relationships/hyperlink" Target="https://resh.edu.ru/subject/lesson/4280/start/" TargetMode="External"/><Relationship Id="rId688" Type="http://schemas.openxmlformats.org/officeDocument/2006/relationships/hyperlink" Target="https://m.edsoo.ru/f84453f4" TargetMode="External"/><Relationship Id="rId38" Type="http://schemas.openxmlformats.org/officeDocument/2006/relationships/hyperlink" Target="https://infourok.ru/prezentaciya-slovo-i-" TargetMode="External"/><Relationship Id="rId103" Type="http://schemas.openxmlformats.org/officeDocument/2006/relationships/hyperlink" Target="https://infourok.ru/prezentaciya-na-temu-gigienicheskiepravila-pisma-1-klass-4610582.html" TargetMode="External"/><Relationship Id="rId310" Type="http://schemas.openxmlformats.org/officeDocument/2006/relationships/hyperlink" Target="https://nsportal.ru/nachalnaya-shkola/russkii-yazyk/2012/11/01/prezentatsiya-neizmenyaemye-slova-v-russkom-yazyke" TargetMode="External"/><Relationship Id="rId492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548" Type="http://schemas.openxmlformats.org/officeDocument/2006/relationships/hyperlink" Target="https://m.edsoo.ru/f84209d2" TargetMode="External"/><Relationship Id="rId713" Type="http://schemas.openxmlformats.org/officeDocument/2006/relationships/hyperlink" Target="https://m.edsoo.ru/f8437344" TargetMode="External"/><Relationship Id="rId755" Type="http://schemas.openxmlformats.org/officeDocument/2006/relationships/hyperlink" Target="https://m.edsoo.ru/f8441d08" TargetMode="External"/><Relationship Id="rId797" Type="http://schemas.openxmlformats.org/officeDocument/2006/relationships/hyperlink" Target="https://m.edsoo.ru/fa251d48" TargetMode="External"/><Relationship Id="rId91" Type="http://schemas.openxmlformats.org/officeDocument/2006/relationships/hyperlink" Target="https://infourok.ru/urok-pisma-v-klassepismo-pod-diktovku-" TargetMode="External"/><Relationship Id="rId145" Type="http://schemas.openxmlformats.org/officeDocument/2006/relationships/hyperlink" Target="https://resh.edu.ru/subject/lesson" TargetMode="External"/><Relationship Id="rId187" Type="http://schemas.openxmlformats.org/officeDocument/2006/relationships/hyperlink" Target="https://resh.edu.ru/subject" TargetMode="External"/><Relationship Id="rId352" Type="http://schemas.openxmlformats.org/officeDocument/2006/relationships/hyperlink" Target="https://infourok.ru/diktanti-po-russkomu-yaziku-bezudarnie-glasnie-v-korne-klass-1417584.html" TargetMode="External"/><Relationship Id="rId394" Type="http://schemas.openxmlformats.org/officeDocument/2006/relationships/hyperlink" Target="https://resh.edu.ru/subject/lesson/3582/start/" TargetMode="External"/><Relationship Id="rId408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615" Type="http://schemas.openxmlformats.org/officeDocument/2006/relationships/hyperlink" Target="https://m.edsoo.ru/f842fbda" TargetMode="External"/><Relationship Id="rId212" Type="http://schemas.openxmlformats.org/officeDocument/2006/relationships/hyperlink" Target="https://infourok.ru/prezentaciya-na-temu" TargetMode="External"/><Relationship Id="rId254" Type="http://schemas.openxmlformats.org/officeDocument/2006/relationships/hyperlink" Target="https://resh.edu.ru/subject/lesson/" TargetMode="External"/><Relationship Id="rId657" Type="http://schemas.openxmlformats.org/officeDocument/2006/relationships/hyperlink" Target="https://m.edsoo.ru/f843585a" TargetMode="External"/><Relationship Id="rId699" Type="http://schemas.openxmlformats.org/officeDocument/2006/relationships/hyperlink" Target="https://m.edsoo.ru/f8445a70" TargetMode="External"/><Relationship Id="rId49" Type="http://schemas.openxmlformats.org/officeDocument/2006/relationships/hyperlink" Target="https://uchi.ru/catalog/rus/2-klass/grade-109" TargetMode="External"/><Relationship Id="rId114" Type="http://schemas.openxmlformats.org/officeDocument/2006/relationships/hyperlink" Target="https://infourok.ru/prezentaciya-po-" TargetMode="External"/><Relationship Id="rId296" Type="http://schemas.openxmlformats.org/officeDocument/2006/relationships/hyperlink" Target="https://resh.edu.ru/subject/lesson/5128/start/" TargetMode="External"/><Relationship Id="rId461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517" Type="http://schemas.openxmlformats.org/officeDocument/2006/relationships/hyperlink" Target="https://m.edsoo.ru/f8423826" TargetMode="External"/><Relationship Id="rId559" Type="http://schemas.openxmlformats.org/officeDocument/2006/relationships/hyperlink" Target="https://m.edsoo.ru/f84300e4" TargetMode="External"/><Relationship Id="rId724" Type="http://schemas.openxmlformats.org/officeDocument/2006/relationships/hyperlink" Target="https://m.edsoo.ru/f84401e2" TargetMode="External"/><Relationship Id="rId766" Type="http://schemas.openxmlformats.org/officeDocument/2006/relationships/hyperlink" Target="https://m.edsoo.ru/f8440408" TargetMode="External"/><Relationship Id="rId60" Type="http://schemas.openxmlformats.org/officeDocument/2006/relationships/hyperlink" Target="https://www.yaklass.ru/p/russky-yazik/2-klass?ysclid=llzk0y5hjf937594701" TargetMode="External"/><Relationship Id="rId156" Type="http://schemas.openxmlformats.org/officeDocument/2006/relationships/hyperlink" Target="https://resh.edu.ru/subject/lesson/6382/start/271182/" TargetMode="External"/><Relationship Id="rId198" Type="http://schemas.openxmlformats.org/officeDocument/2006/relationships/hyperlink" Target="https://nsportal.ru/nachalnaya-shkola/russkiiyazyk/2016/04/12/" TargetMode="External"/><Relationship Id="rId321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363" Type="http://schemas.openxmlformats.org/officeDocument/2006/relationships/hyperlink" Target="https://infourok.ru/vybor-yazykovyh-sredstv-dlya-otveta-na-zadannyj-vopros-6777453.html" TargetMode="External"/><Relationship Id="rId419" Type="http://schemas.openxmlformats.org/officeDocument/2006/relationships/hyperlink" Target="https://resh.edu.ru/subject/lesson/5338/start/" TargetMode="External"/><Relationship Id="rId570" Type="http://schemas.openxmlformats.org/officeDocument/2006/relationships/hyperlink" Target="https://m.edsoo.ru/f842b42c" TargetMode="External"/><Relationship Id="rId626" Type="http://schemas.openxmlformats.org/officeDocument/2006/relationships/hyperlink" Target="https://m.edsoo.ru/f8431b06" TargetMode="External"/><Relationship Id="rId223" Type="http://schemas.openxmlformats.org/officeDocument/2006/relationships/hyperlink" Target="https://infourok.ru/prezentaciya-po-" TargetMode="External"/><Relationship Id="rId430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668" Type="http://schemas.openxmlformats.org/officeDocument/2006/relationships/hyperlink" Target="https://m.edsoo.ru/fa2513de" TargetMode="External"/><Relationship Id="rId18" Type="http://schemas.openxmlformats.org/officeDocument/2006/relationships/hyperlink" Target="https://infourok.ru/prezentaciya-na-temu-gigienicheskie-pravila-pisma-1-klass-4610582.html" TargetMode="External"/><Relationship Id="rId265" Type="http://schemas.openxmlformats.org/officeDocument/2006/relationships/hyperlink" Target="https://resh.edu.ru/subject/lesson/4184/start/" TargetMode="External"/><Relationship Id="rId472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528" Type="http://schemas.openxmlformats.org/officeDocument/2006/relationships/hyperlink" Target="https://m.edsoo.ru/f8426f80" TargetMode="External"/><Relationship Id="rId735" Type="http://schemas.openxmlformats.org/officeDocument/2006/relationships/hyperlink" Target="https://m.edsoo.ru/f843b67e" TargetMode="External"/><Relationship Id="rId125" Type="http://schemas.openxmlformats.org/officeDocument/2006/relationships/hyperlink" Target="https://resh.edu.ru/subject/lesson/6390/start/188454/" TargetMode="External"/><Relationship Id="rId167" Type="http://schemas.openxmlformats.org/officeDocument/2006/relationships/hyperlink" Target="https://resh.edu.ru/subject/lesson/6387/start/179773/" TargetMode="External"/><Relationship Id="rId332" Type="http://schemas.openxmlformats.org/officeDocument/2006/relationships/hyperlink" Target="https://resh.edu.ru/subject/lesson/5295/start/" TargetMode="External"/><Relationship Id="rId374" Type="http://schemas.openxmlformats.org/officeDocument/2006/relationships/hyperlink" Target="https://resh.edu.ru/subject/lesson/6000/start/" TargetMode="External"/><Relationship Id="rId581" Type="http://schemas.openxmlformats.org/officeDocument/2006/relationships/hyperlink" Target="https://m.edsoo.ru/f8428aec" TargetMode="External"/><Relationship Id="rId777" Type="http://schemas.openxmlformats.org/officeDocument/2006/relationships/hyperlink" Target="https://m.edsoo.ru/f843bd72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nsportal.ru/nachalnaya-shkola/russkiiyazyk/2016/04/12/" TargetMode="External"/><Relationship Id="rId637" Type="http://schemas.openxmlformats.org/officeDocument/2006/relationships/hyperlink" Target="https://m.edsoo.ru/f843337a" TargetMode="External"/><Relationship Id="rId679" Type="http://schemas.openxmlformats.org/officeDocument/2006/relationships/hyperlink" Target="https://m.edsoo.ru/f84391a8" TargetMode="External"/><Relationship Id="rId802" Type="http://schemas.openxmlformats.org/officeDocument/2006/relationships/hyperlink" Target="http://katalog.io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" TargetMode="External"/><Relationship Id="rId276" Type="http://schemas.openxmlformats.org/officeDocument/2006/relationships/hyperlink" Target="https://resh.edu.ru/subject/lesson/5289/start/" TargetMode="External"/><Relationship Id="rId441" Type="http://schemas.openxmlformats.org/officeDocument/2006/relationships/hyperlink" Target="https://resh.edu.ru/subject/lesson/5342/start/" TargetMode="External"/><Relationship Id="rId483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539" Type="http://schemas.openxmlformats.org/officeDocument/2006/relationships/hyperlink" Target="https://m.edsoo.ru/f84437ca" TargetMode="External"/><Relationship Id="rId690" Type="http://schemas.openxmlformats.org/officeDocument/2006/relationships/hyperlink" Target="https://m.edsoo.ru/f84391a8" TargetMode="External"/><Relationship Id="rId704" Type="http://schemas.openxmlformats.org/officeDocument/2006/relationships/hyperlink" Target="https://m.edsoo.ru/f8443298" TargetMode="External"/><Relationship Id="rId746" Type="http://schemas.openxmlformats.org/officeDocument/2006/relationships/hyperlink" Target="https://m.edsoo.ru/f843d05a" TargetMode="External"/><Relationship Id="rId40" Type="http://schemas.openxmlformats.org/officeDocument/2006/relationships/hyperlink" Target="https://resh.edu.ru/subject/13/2/?ysclid=llzk5ejhuk236732282" TargetMode="External"/><Relationship Id="rId136" Type="http://schemas.openxmlformats.org/officeDocument/2006/relationships/hyperlink" Target="https://resh.edu.ru/subject/lesson/6385/start/188153/" TargetMode="External"/><Relationship Id="rId178" Type="http://schemas.openxmlformats.org/officeDocument/2006/relationships/hyperlink" Target="https://resh.edu.ru/subject/lesson/3551/start/270948/" TargetMode="External"/><Relationship Id="rId301" Type="http://schemas.openxmlformats.org/officeDocument/2006/relationships/hyperlink" Target="https://infourok.ru/konspekt-prezentaciya-k-uroku-russkogo-yazyka-obobshenie-i-zakreplenie-znanij-po-teme-slova-slova-6301222.html" TargetMode="External"/><Relationship Id="rId343" Type="http://schemas.openxmlformats.org/officeDocument/2006/relationships/hyperlink" Target="https://resh.edu.ru/subject/lesson/3626/start/" TargetMode="External"/><Relationship Id="rId550" Type="http://schemas.openxmlformats.org/officeDocument/2006/relationships/hyperlink" Target="https://m.edsoo.ru/f84234ca" TargetMode="External"/><Relationship Id="rId788" Type="http://schemas.openxmlformats.org/officeDocument/2006/relationships/hyperlink" Target="https://m.edsoo.ru/f843d9e2" TargetMode="External"/><Relationship Id="rId82" Type="http://schemas.openxmlformats.org/officeDocument/2006/relationships/hyperlink" Target="https://m.edsoo.ru/7f411da6" TargetMode="External"/><Relationship Id="rId203" Type="http://schemas.openxmlformats.org/officeDocument/2006/relationships/hyperlink" Target="https://infourok.ru/prezentaciya-sostavlenie-rasskaza-po-seriisyuzhetnih" TargetMode="External"/><Relationship Id="rId385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92" Type="http://schemas.openxmlformats.org/officeDocument/2006/relationships/hyperlink" Target="https://m.edsoo.ru/f842b152" TargetMode="External"/><Relationship Id="rId606" Type="http://schemas.openxmlformats.org/officeDocument/2006/relationships/hyperlink" Target="https://m.edsoo.ru/f842d682" TargetMode="External"/><Relationship Id="rId648" Type="http://schemas.openxmlformats.org/officeDocument/2006/relationships/hyperlink" Target="https://m.edsoo.ru/f8425cca" TargetMode="External"/><Relationship Id="rId245" Type="http://schemas.openxmlformats.org/officeDocument/2006/relationships/hyperlink" Target="https://infourok.ru/prezentaciya-sostavlenie-rasskaza-po-serii-syuzhetnih" TargetMode="External"/><Relationship Id="rId287" Type="http://schemas.openxmlformats.org/officeDocument/2006/relationships/hyperlink" Target="https://resh.edu.ru/subject/lesson/5128/start/" TargetMode="External"/><Relationship Id="rId410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52" Type="http://schemas.openxmlformats.org/officeDocument/2006/relationships/hyperlink" Target="https://resh.edu.ru/subject/lesson/4279/start/" TargetMode="External"/><Relationship Id="rId494" Type="http://schemas.openxmlformats.org/officeDocument/2006/relationships/hyperlink" Target="https://resh.edu.ru/subject/lesson/4276/start/" TargetMode="External"/><Relationship Id="rId508" Type="http://schemas.openxmlformats.org/officeDocument/2006/relationships/hyperlink" Target="https://m.edsoo.ru/f841ebc8" TargetMode="External"/><Relationship Id="rId715" Type="http://schemas.openxmlformats.org/officeDocument/2006/relationships/hyperlink" Target="https://m.edsoo.ru/f843a2c4" TargetMode="External"/><Relationship Id="rId105" Type="http://schemas.openxmlformats.org/officeDocument/2006/relationships/hyperlink" Target="https://infourok.ru/prezentaciya-na-temu-gigienicheskiepravila-pisma-1-klass-4610582.html" TargetMode="External"/><Relationship Id="rId147" Type="http://schemas.openxmlformats.org/officeDocument/2006/relationships/hyperlink" Target="https://resh.edu.ru/subject/lesson/6380/start/179712/" TargetMode="External"/><Relationship Id="rId312" Type="http://schemas.openxmlformats.org/officeDocument/2006/relationships/hyperlink" Target="https://infourok.ru/prezentaciya-k-uroku-russkogo-yazika-po-teme-suffiks-kak-chast-slova-klass-749856.html" TargetMode="External"/><Relationship Id="rId354" Type="http://schemas.openxmlformats.org/officeDocument/2006/relationships/hyperlink" Target="https://nsportal.ru/nachalnaya-shkola/russkii-yazyk/2022/04/30/rabota-nad-oshibkami-russkiy-yazyk-1-polugodie-2-klass" TargetMode="External"/><Relationship Id="rId757" Type="http://schemas.openxmlformats.org/officeDocument/2006/relationships/hyperlink" Target="https://m.edsoo.ru/f8435378" TargetMode="External"/><Relationship Id="rId799" Type="http://schemas.openxmlformats.org/officeDocument/2006/relationships/hyperlink" Target="http://school-collektion.edu/ru" TargetMode="External"/><Relationship Id="rId51" Type="http://schemas.openxmlformats.org/officeDocument/2006/relationships/hyperlink" Target="https://www.yaklass.ru/p/russky-yazik/2-klass?ysclid=llzk0y5hjf937594701" TargetMode="External"/><Relationship Id="rId93" Type="http://schemas.openxmlformats.org/officeDocument/2006/relationships/hyperlink" Target="https://infourok.ru/urok-pisma-v-klassepismo-pod-diktovku-" TargetMode="External"/><Relationship Id="rId189" Type="http://schemas.openxmlformats.org/officeDocument/2006/relationships/hyperlink" Target="https://resh.edu.ru/subject/lesson/3480/start/182373/" TargetMode="External"/><Relationship Id="rId396" Type="http://schemas.openxmlformats.org/officeDocument/2006/relationships/hyperlink" Target="https://resh.edu.ru/subject/lesson/3582/start/" TargetMode="External"/><Relationship Id="rId561" Type="http://schemas.openxmlformats.org/officeDocument/2006/relationships/hyperlink" Target="https://m.edsoo.ru/f8426238" TargetMode="External"/><Relationship Id="rId617" Type="http://schemas.openxmlformats.org/officeDocument/2006/relationships/hyperlink" Target="https://m.edsoo.ru/f842fa4a" TargetMode="External"/><Relationship Id="rId659" Type="http://schemas.openxmlformats.org/officeDocument/2006/relationships/hyperlink" Target="https://m.edsoo.ru/f8437a56" TargetMode="External"/><Relationship Id="rId214" Type="http://schemas.openxmlformats.org/officeDocument/2006/relationships/hyperlink" Target="https://resh.edu.ru/subject/lesson/6420/start/179511/" TargetMode="External"/><Relationship Id="rId256" Type="http://schemas.openxmlformats.org/officeDocument/2006/relationships/hyperlink" Target="https://resh.edu.ru/subject/lesson/" TargetMode="External"/><Relationship Id="rId298" Type="http://schemas.openxmlformats.org/officeDocument/2006/relationships/hyperlink" Target="https://nsportal.ru/nachalnaya-shkola/russkii-yazyk/2021/10/29/diktanty-po-russkomu-yazyku-2-klass-1-chetvert" TargetMode="External"/><Relationship Id="rId421" Type="http://schemas.openxmlformats.org/officeDocument/2006/relationships/hyperlink" Target="https://www.yaklass.ru/p/russky-yazik/2-klass/chasti-rechi-535372/imena-sushchestvitelnye-sobstvennye-i-naritcatelnye-535451" TargetMode="External"/><Relationship Id="rId463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519" Type="http://schemas.openxmlformats.org/officeDocument/2006/relationships/hyperlink" Target="https://m.edsoo.ru/f8423682" TargetMode="External"/><Relationship Id="rId670" Type="http://schemas.openxmlformats.org/officeDocument/2006/relationships/hyperlink" Target="https://m.edsoo.ru/f8441466" TargetMode="External"/><Relationship Id="rId116" Type="http://schemas.openxmlformats.org/officeDocument/2006/relationships/hyperlink" Target="https://resh.edu.ru/subject/lesson/3765/start/179370/" TargetMode="External"/><Relationship Id="rId158" Type="http://schemas.openxmlformats.org/officeDocument/2006/relationships/hyperlink" Target="https://resh.edu.ru/subject/lesson/4152/start/271781/" TargetMode="External"/><Relationship Id="rId323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530" Type="http://schemas.openxmlformats.org/officeDocument/2006/relationships/hyperlink" Target="https://m.edsoo.ru/f844436e" TargetMode="External"/><Relationship Id="rId726" Type="http://schemas.openxmlformats.org/officeDocument/2006/relationships/hyperlink" Target="https://m.edsoo.ru/f843ae9a" TargetMode="External"/><Relationship Id="rId768" Type="http://schemas.openxmlformats.org/officeDocument/2006/relationships/hyperlink" Target="https://m.edsoo.ru/f84410a6" TargetMode="External"/><Relationship Id="rId20" Type="http://schemas.openxmlformats.org/officeDocument/2006/relationships/hyperlink" Target="https://infourok.ru/prezentaciya-sostavlenie-rasskaza-po-serii-syuzhetnih" TargetMode="External"/><Relationship Id="rId62" Type="http://schemas.openxmlformats.org/officeDocument/2006/relationships/hyperlink" Target="https://resh.edu.ru/subject/13/2/?ysclid=llzk5ejhuk236732282" TargetMode="External"/><Relationship Id="rId365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572" Type="http://schemas.openxmlformats.org/officeDocument/2006/relationships/hyperlink" Target="https://m.edsoo.ru/f8423f9c" TargetMode="External"/><Relationship Id="rId628" Type="http://schemas.openxmlformats.org/officeDocument/2006/relationships/hyperlink" Target="https://m.edsoo.ru/f84324ac" TargetMode="External"/><Relationship Id="rId225" Type="http://schemas.openxmlformats.org/officeDocument/2006/relationships/hyperlink" Target="https://resh.edu.ru/subject/lesson/6246/start/188880/" TargetMode="External"/><Relationship Id="rId267" Type="http://schemas.openxmlformats.org/officeDocument/2006/relationships/hyperlink" Target="https://resh.edu.ru/subject/lesson/4217/start/" TargetMode="External"/><Relationship Id="rId432" Type="http://schemas.openxmlformats.org/officeDocument/2006/relationships/hyperlink" Target="https://resh.edu.ru/subject/lesson/5346/start/" TargetMode="External"/><Relationship Id="rId474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127" Type="http://schemas.openxmlformats.org/officeDocument/2006/relationships/hyperlink" Target="https://resh.edu.ru/subject/lesson/4131/start/213533/" TargetMode="External"/><Relationship Id="rId681" Type="http://schemas.openxmlformats.org/officeDocument/2006/relationships/hyperlink" Target="https://m.edsoo.ru/f844436e" TargetMode="External"/><Relationship Id="rId737" Type="http://schemas.openxmlformats.org/officeDocument/2006/relationships/hyperlink" Target="https://m.edsoo.ru/f843c42a" TargetMode="External"/><Relationship Id="rId779" Type="http://schemas.openxmlformats.org/officeDocument/2006/relationships/hyperlink" Target="https://m.edsoo.ru/f8442078" TargetMode="External"/><Relationship Id="rId31" Type="http://schemas.openxmlformats.org/officeDocument/2006/relationships/hyperlink" Target="https://nsportal.ru/nachalnaya-shkola/russkii-yazyk/2016/04/12/" TargetMode="External"/><Relationship Id="rId73" Type="http://schemas.openxmlformats.org/officeDocument/2006/relationships/hyperlink" Target="https://m.edsoo.ru/7f410de8" TargetMode="External"/><Relationship Id="rId169" Type="http://schemas.openxmlformats.org/officeDocument/2006/relationships/hyperlink" Target="https://resh.edu.ru/subject/lesson/3831/start/179018/" TargetMode="External"/><Relationship Id="rId334" Type="http://schemas.openxmlformats.org/officeDocument/2006/relationships/hyperlink" Target="https://resh.edu.ru/subject/lesson/5296/start/" TargetMode="External"/><Relationship Id="rId376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541" Type="http://schemas.openxmlformats.org/officeDocument/2006/relationships/hyperlink" Target="https://m.edsoo.ru/f841fb4a" TargetMode="External"/><Relationship Id="rId583" Type="http://schemas.openxmlformats.org/officeDocument/2006/relationships/hyperlink" Target="https://m.edsoo.ru/f84296c2" TargetMode="External"/><Relationship Id="rId639" Type="http://schemas.openxmlformats.org/officeDocument/2006/relationships/hyperlink" Target="https://m.edsoo.ru/f8434072" TargetMode="External"/><Relationship Id="rId790" Type="http://schemas.openxmlformats.org/officeDocument/2006/relationships/hyperlink" Target="https://m.edsoo.ru/fa251c12" TargetMode="External"/><Relationship Id="rId804" Type="http://schemas.openxmlformats.org/officeDocument/2006/relationships/hyperlink" Target="http://www.metodkabinet.e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lesson/3832/start/179472/" TargetMode="External"/><Relationship Id="rId236" Type="http://schemas.openxmlformats.org/officeDocument/2006/relationships/hyperlink" Target="https://resh.edu.ru/subject/lesson/6218/start/188511/" TargetMode="External"/><Relationship Id="rId278" Type="http://schemas.openxmlformats.org/officeDocument/2006/relationships/hyperlink" Target="https://infourok.ru/prezentaciya-po-russkomu-na-temu-logicheskoe-udarenie-2-klass-5210777.html" TargetMode="External"/><Relationship Id="rId401" Type="http://schemas.openxmlformats.org/officeDocument/2006/relationships/hyperlink" Target="https://resh.edu.ru/subject/lesson/6007/start/" TargetMode="External"/><Relationship Id="rId443" Type="http://schemas.openxmlformats.org/officeDocument/2006/relationships/hyperlink" Target="https://resh.edu.ru/subject/lesson/3986/start/" TargetMode="External"/><Relationship Id="rId650" Type="http://schemas.openxmlformats.org/officeDocument/2006/relationships/hyperlink" Target="https://m.edsoo.ru/f8434dd8" TargetMode="External"/><Relationship Id="rId303" Type="http://schemas.openxmlformats.org/officeDocument/2006/relationships/hyperlink" Target="https://resh.edu.ru/subject/lesson/6080/start/" TargetMode="External"/><Relationship Id="rId485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92" Type="http://schemas.openxmlformats.org/officeDocument/2006/relationships/hyperlink" Target="https://m.edsoo.ru/f8436656" TargetMode="External"/><Relationship Id="rId706" Type="http://schemas.openxmlformats.org/officeDocument/2006/relationships/hyperlink" Target="https://m.edsoo.ru/f8439ff4" TargetMode="External"/><Relationship Id="rId748" Type="http://schemas.openxmlformats.org/officeDocument/2006/relationships/hyperlink" Target="https://m.edsoo.ru/f843d5a0" TargetMode="External"/><Relationship Id="rId42" Type="http://schemas.openxmlformats.org/officeDocument/2006/relationships/hyperlink" Target="https://www.yaklass.ru/p/russky-yazik/2-klass?ysclid=llzk0y5hjf937594701" TargetMode="External"/><Relationship Id="rId84" Type="http://schemas.openxmlformats.org/officeDocument/2006/relationships/hyperlink" Target="https://m.edsoo.ru/7f411da6" TargetMode="External"/><Relationship Id="rId138" Type="http://schemas.openxmlformats.org/officeDocument/2006/relationships/hyperlink" Target="https://resh.edu.ru/subject/lesson/4122/start/188236/" TargetMode="External"/><Relationship Id="rId345" Type="http://schemas.openxmlformats.org/officeDocument/2006/relationships/hyperlink" Target="https://resh.edu.ru/subject/lesson/3539/start/" TargetMode="External"/><Relationship Id="rId387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10" Type="http://schemas.openxmlformats.org/officeDocument/2006/relationships/hyperlink" Target="https://m.edsoo.ru/f8422d40" TargetMode="External"/><Relationship Id="rId552" Type="http://schemas.openxmlformats.org/officeDocument/2006/relationships/hyperlink" Target="https://m.edsoo.ru/f8421238" TargetMode="External"/><Relationship Id="rId594" Type="http://schemas.openxmlformats.org/officeDocument/2006/relationships/hyperlink" Target="https://m.edsoo.ru/f8430904" TargetMode="External"/><Relationship Id="rId608" Type="http://schemas.openxmlformats.org/officeDocument/2006/relationships/hyperlink" Target="https://m.edsoo.ru/f842d894" TargetMode="External"/><Relationship Id="rId191" Type="http://schemas.openxmlformats.org/officeDocument/2006/relationships/hyperlink" Target="https://resh.edu.ru/subject/lesson/6411/start/179491/" TargetMode="External"/><Relationship Id="rId205" Type="http://schemas.openxmlformats.org/officeDocument/2006/relationships/hyperlink" Target="https://infourok.ru/prezentaciya-sostavlenie-rasskaza-po-seriisyuzhetnih" TargetMode="External"/><Relationship Id="rId247" Type="http://schemas.openxmlformats.org/officeDocument/2006/relationships/hyperlink" Target="https://infourok.ru/prezentaciya-po-" TargetMode="External"/><Relationship Id="rId412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107" Type="http://schemas.openxmlformats.org/officeDocument/2006/relationships/hyperlink" Target="https://infourok.ru/prezentaciya-metodicheskoy-razrabotki-porazdelu-" TargetMode="External"/><Relationship Id="rId289" Type="http://schemas.openxmlformats.org/officeDocument/2006/relationships/hyperlink" Target="https://infourok.ru/prezentaciya-po-russkomu-yaziku-na-temu-znachenie-slova-v-slovare-i-tekste-klass-1638617.html" TargetMode="External"/><Relationship Id="rId454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496" Type="http://schemas.openxmlformats.org/officeDocument/2006/relationships/hyperlink" Target="https://shkola2krasnoarmejsk-r64.gosweb.gosuslugi.ru/netcat_files/163/3037/Itogovye_kontrol_nye_diktanty_2_klass_Shkola_Rossii.pdf" TargetMode="External"/><Relationship Id="rId661" Type="http://schemas.openxmlformats.org/officeDocument/2006/relationships/hyperlink" Target="https://m.edsoo.ru/f8443a04" TargetMode="External"/><Relationship Id="rId717" Type="http://schemas.openxmlformats.org/officeDocument/2006/relationships/hyperlink" Target="https://m.edsoo.ru/f843a95e" TargetMode="External"/><Relationship Id="rId759" Type="http://schemas.openxmlformats.org/officeDocument/2006/relationships/hyperlink" Target="https://m.edsoo.ru/f84422b2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uchi.ru/catalog/rus/2-klass/grade-109" TargetMode="External"/><Relationship Id="rId149" Type="http://schemas.openxmlformats.org/officeDocument/2006/relationships/hyperlink" Target="https://resh.edu.ru/subject/lesson/3808/start/179734/" TargetMode="External"/><Relationship Id="rId314" Type="http://schemas.openxmlformats.org/officeDocument/2006/relationships/hyperlink" Target="https://infourok.ru/prezentaciya-po-russkomu-yaziku-na-temu-pristavka-kak-chast-slova-klass-3432899.html" TargetMode="External"/><Relationship Id="rId356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398" Type="http://schemas.openxmlformats.org/officeDocument/2006/relationships/hyperlink" Target="https://resh.edu.ru/subject/lesson/3582/start/" TargetMode="External"/><Relationship Id="rId521" Type="http://schemas.openxmlformats.org/officeDocument/2006/relationships/hyperlink" Target="https://m.edsoo.ru/f84248ca" TargetMode="External"/><Relationship Id="rId563" Type="http://schemas.openxmlformats.org/officeDocument/2006/relationships/hyperlink" Target="https://m.edsoo.ru/f8428c7c" TargetMode="External"/><Relationship Id="rId619" Type="http://schemas.openxmlformats.org/officeDocument/2006/relationships/hyperlink" Target="https://m.edsoo.ru/f8430332" TargetMode="External"/><Relationship Id="rId770" Type="http://schemas.openxmlformats.org/officeDocument/2006/relationships/hyperlink" Target="https://m.edsoo.ru/f844087c" TargetMode="External"/><Relationship Id="rId95" Type="http://schemas.openxmlformats.org/officeDocument/2006/relationships/hyperlink" Target="https://infourok.ru/prezentaciya-sostavlenie-rasskaza-po-seriisyuzhetnih" TargetMode="External"/><Relationship Id="rId160" Type="http://schemas.openxmlformats.org/officeDocument/2006/relationships/hyperlink" Target="https://resh.edu.ru/subject/lesson/6415/start/120018/.ru/prezent" TargetMode="External"/><Relationship Id="rId216" Type="http://schemas.openxmlformats.org/officeDocument/2006/relationships/hyperlink" Target="https://infourok.ru/prezentaciya-sostavlenie-rasskaza-po-seriisyuzhetnih" TargetMode="External"/><Relationship Id="rId423" Type="http://schemas.openxmlformats.org/officeDocument/2006/relationships/hyperlink" Target="https://multiurok.ru/files/obiasnitelnyi-diktant-na-izuchennye-pravila-orfogr.html" TargetMode="External"/><Relationship Id="rId258" Type="http://schemas.openxmlformats.org/officeDocument/2006/relationships/hyperlink" Target="https://infourok.ru/prezentaciya-po-" TargetMode="External"/><Relationship Id="rId465" Type="http://schemas.openxmlformats.org/officeDocument/2006/relationships/hyperlink" Target="https://www.yaklass.ru/p/russky-yazik/2-klass/slovo-18878/chast-slova-koren-obrazovanie-odnokorennykh-slov-16160" TargetMode="External"/><Relationship Id="rId630" Type="http://schemas.openxmlformats.org/officeDocument/2006/relationships/hyperlink" Target="https://m.edsoo.ru/f84321b4" TargetMode="External"/><Relationship Id="rId672" Type="http://schemas.openxmlformats.org/officeDocument/2006/relationships/hyperlink" Target="https://m.edsoo.ru/f8438e60" TargetMode="External"/><Relationship Id="rId728" Type="http://schemas.openxmlformats.org/officeDocument/2006/relationships/hyperlink" Target="https://m.edsoo.ru/f843b818" TargetMode="External"/><Relationship Id="rId22" Type="http://schemas.openxmlformats.org/officeDocument/2006/relationships/hyperlink" Target="https://infourok.ru/prezentaciya-sostavlenie-rasskaza-po-serii-syuzhetnih" TargetMode="External"/><Relationship Id="rId64" Type="http://schemas.openxmlformats.org/officeDocument/2006/relationships/hyperlink" Target="https://www.yaklass.ru/p/russky-yazik/2-klass?ysclid=llzk0y5hjf937594701" TargetMode="External"/><Relationship Id="rId118" Type="http://schemas.openxmlformats.org/officeDocument/2006/relationships/hyperlink" Target="https://resh.edu.ru/subject/lesson" TargetMode="External"/><Relationship Id="rId325" Type="http://schemas.openxmlformats.org/officeDocument/2006/relationships/hyperlink" Target="https://www.yaklass.ru/p/russky-yazik/2-klass/slovo-18878/chast-slova-koren-obrazovanie-odnokorennykh-slov-16160" TargetMode="External"/><Relationship Id="rId367" Type="http://schemas.openxmlformats.org/officeDocument/2006/relationships/hyperlink" Target="https://nsportal.ru/nachalnaya-shkola/russkii-yazyk/2020/04/12/rabota-nad-algoritmom-spisyvaniya-predlozheniya-i" TargetMode="External"/><Relationship Id="rId532" Type="http://schemas.openxmlformats.org/officeDocument/2006/relationships/hyperlink" Target="https://m.edsoo.ru/f841f168" TargetMode="External"/><Relationship Id="rId574" Type="http://schemas.openxmlformats.org/officeDocument/2006/relationships/hyperlink" Target="https://m.edsoo.ru/f8430904" TargetMode="External"/><Relationship Id="rId171" Type="http://schemas.openxmlformats.org/officeDocument/2006/relationships/hyperlink" Target="https://resh.edu.ru/subject/lesson/3831/start/179018/" TargetMode="External"/><Relationship Id="rId227" Type="http://schemas.openxmlformats.org/officeDocument/2006/relationships/hyperlink" Target="https://resh.edu.ru/subject/lesson/3680/start/188965/" TargetMode="External"/><Relationship Id="rId781" Type="http://schemas.openxmlformats.org/officeDocument/2006/relationships/hyperlink" Target="https://m.edsoo.ru/fa25110e" TargetMode="External"/><Relationship Id="rId269" Type="http://schemas.openxmlformats.org/officeDocument/2006/relationships/hyperlink" Target="https://resh.edu.ru/subject/lesson/5299/start/" TargetMode="External"/><Relationship Id="rId434" Type="http://schemas.openxmlformats.org/officeDocument/2006/relationships/hyperlink" Target="https://znanio.ru/media/kontrolnye-diktanty-po-temam-2-klass-2574130" TargetMode="External"/><Relationship Id="rId476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641" Type="http://schemas.openxmlformats.org/officeDocument/2006/relationships/hyperlink" Target="https://m.edsoo.ru/f84343e2" TargetMode="External"/><Relationship Id="rId683" Type="http://schemas.openxmlformats.org/officeDocument/2006/relationships/hyperlink" Target="https://m.edsoo.ru/f84444d6" TargetMode="External"/><Relationship Id="rId739" Type="http://schemas.openxmlformats.org/officeDocument/2006/relationships/hyperlink" Target="https://m.edsoo.ru/f843f67a" TargetMode="External"/><Relationship Id="rId33" Type="http://schemas.openxmlformats.org/officeDocument/2006/relationships/hyperlink" Target="https://infourok.ru/prezentaciya-po-" TargetMode="External"/><Relationship Id="rId129" Type="http://schemas.openxmlformats.org/officeDocument/2006/relationships/hyperlink" Target="https://resh.edu.ru/subject/lesson/3789/start/179434/" TargetMode="External"/><Relationship Id="rId280" Type="http://schemas.openxmlformats.org/officeDocument/2006/relationships/hyperlink" Target="https://resh.edu.ru/subject/lesson/3519/start/" TargetMode="External"/><Relationship Id="rId336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501" Type="http://schemas.openxmlformats.org/officeDocument/2006/relationships/hyperlink" Target="https://resh.edu.ru/subject/lesson/6316/start/" TargetMode="External"/><Relationship Id="rId543" Type="http://schemas.openxmlformats.org/officeDocument/2006/relationships/hyperlink" Target="https://m.edsoo.ru/f842009a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resh.edu.ru/subject/lesson/4122/start/188236/" TargetMode="External"/><Relationship Id="rId182" Type="http://schemas.openxmlformats.org/officeDocument/2006/relationships/hyperlink" Target="https://resh.edu.ru/subject/lesson/3614/start/188556/" TargetMode="External"/><Relationship Id="rId378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403" Type="http://schemas.openxmlformats.org/officeDocument/2006/relationships/hyperlink" Target="https://resh.edu.ru/subject/lesson/6007/start/" TargetMode="External"/><Relationship Id="rId585" Type="http://schemas.openxmlformats.org/officeDocument/2006/relationships/hyperlink" Target="https://m.edsoo.ru/f84291f4" TargetMode="External"/><Relationship Id="rId750" Type="http://schemas.openxmlformats.org/officeDocument/2006/relationships/hyperlink" Target="https://m.edsoo.ru/f843d6f4" TargetMode="External"/><Relationship Id="rId792" Type="http://schemas.openxmlformats.org/officeDocument/2006/relationships/hyperlink" Target="https://m.edsoo.ru/f8442a6e" TargetMode="External"/><Relationship Id="rId806" Type="http://schemas.openxmlformats.org/officeDocument/2006/relationships/hyperlink" Target="http://www.school.edu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" TargetMode="External"/><Relationship Id="rId445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487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10" Type="http://schemas.openxmlformats.org/officeDocument/2006/relationships/hyperlink" Target="https://m.edsoo.ru/f842e758" TargetMode="External"/><Relationship Id="rId652" Type="http://schemas.openxmlformats.org/officeDocument/2006/relationships/hyperlink" Target="https://m.edsoo.ru/f8434f36" TargetMode="External"/><Relationship Id="rId694" Type="http://schemas.openxmlformats.org/officeDocument/2006/relationships/hyperlink" Target="https://m.edsoo.ru/f84274ee" TargetMode="External"/><Relationship Id="rId708" Type="http://schemas.openxmlformats.org/officeDocument/2006/relationships/hyperlink" Target="https://m.edsoo.ru/f84371d2" TargetMode="External"/><Relationship Id="rId291" Type="http://schemas.openxmlformats.org/officeDocument/2006/relationships/hyperlink" Target="https://resh.edu.ru/subject/lesson/6008/start/" TargetMode="External"/><Relationship Id="rId305" Type="http://schemas.openxmlformats.org/officeDocument/2006/relationships/hyperlink" Target="https://www.yaklass.ru/p/russky-yazik/2-klass/slovo-18878/chast-slova-koren-obrazovanie-odnokorennykh-slov-16160" TargetMode="External"/><Relationship Id="rId347" Type="http://schemas.openxmlformats.org/officeDocument/2006/relationships/hyperlink" Target="https://resh.edu.ru/subject/lesson/6097/start/" TargetMode="External"/><Relationship Id="rId512" Type="http://schemas.openxmlformats.org/officeDocument/2006/relationships/hyperlink" Target="https://m.edsoo.ru/f8423038" TargetMode="External"/><Relationship Id="rId44" Type="http://schemas.openxmlformats.org/officeDocument/2006/relationships/hyperlink" Target="https://resh.edu.ru/subject/13/2/?ysclid=llzk5ejhuk236732282" TargetMode="External"/><Relationship Id="rId86" Type="http://schemas.openxmlformats.org/officeDocument/2006/relationships/hyperlink" Target="https://infourok.ru/prezentaciya-sostavlenie-rasskaza-po-seriisyuzhetnih" TargetMode="External"/><Relationship Id="rId151" Type="http://schemas.openxmlformats.org/officeDocument/2006/relationships/hyperlink" Target="https://resh.edu.ru/subject/lesson/6386/start/213552/" TargetMode="External"/><Relationship Id="rId389" Type="http://schemas.openxmlformats.org/officeDocument/2006/relationships/hyperlink" Target="https://infourok.ru/diktant-po-russkomu-yazyku-na-izuchennye-pravila-glasnye-posle-shipyashih-sochetaniya-chk-chn-cht-2-klass-6951925.html" TargetMode="External"/><Relationship Id="rId554" Type="http://schemas.openxmlformats.org/officeDocument/2006/relationships/hyperlink" Target="https://m.edsoo.ru/f842c110" TargetMode="External"/><Relationship Id="rId596" Type="http://schemas.openxmlformats.org/officeDocument/2006/relationships/hyperlink" Target="https://m.edsoo.ru/f842bd28" TargetMode="External"/><Relationship Id="rId761" Type="http://schemas.openxmlformats.org/officeDocument/2006/relationships/hyperlink" Target="https://m.edsoo.ru/f844168c" TargetMode="External"/><Relationship Id="rId193" Type="http://schemas.openxmlformats.org/officeDocument/2006/relationships/hyperlink" Target="https://resh.edu.ru/subject/lesson/4143/start/188340/" TargetMode="External"/><Relationship Id="rId207" Type="http://schemas.openxmlformats.org/officeDocument/2006/relationships/hyperlink" Target="https://resh.edu.ru/subject/lesson" TargetMode="External"/><Relationship Id="rId249" Type="http://schemas.openxmlformats.org/officeDocument/2006/relationships/hyperlink" Target="https://resh.edu.ru/subject/lesson/5323/start/220163/" TargetMode="External"/><Relationship Id="rId414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456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498" Type="http://schemas.openxmlformats.org/officeDocument/2006/relationships/hyperlink" Target="https://infourok.ru/konspekt-uroka-po-russkomu-yazyku-na-temu-rabota-nad-oshibkami-posle-diktanta-2-klass-6586276.html" TargetMode="External"/><Relationship Id="rId621" Type="http://schemas.openxmlformats.org/officeDocument/2006/relationships/hyperlink" Target="https://m.edsoo.ru/f84311d8" TargetMode="External"/><Relationship Id="rId663" Type="http://schemas.openxmlformats.org/officeDocument/2006/relationships/hyperlink" Target="https://m.edsoo.ru/f8435af8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resh.edu.ru/subject/lesson" TargetMode="External"/><Relationship Id="rId260" Type="http://schemas.openxmlformats.org/officeDocument/2006/relationships/hyperlink" Target="https://infourok.ru/prezentaciya-zaglavnaya-bukva-v-imenahsobstvennyh" TargetMode="External"/><Relationship Id="rId316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523" Type="http://schemas.openxmlformats.org/officeDocument/2006/relationships/hyperlink" Target="https://m.edsoo.ru/f8424d3e" TargetMode="External"/><Relationship Id="rId719" Type="http://schemas.openxmlformats.org/officeDocument/2006/relationships/hyperlink" Target="https://m.edsoo.ru/f8437c72" TargetMode="External"/><Relationship Id="rId55" Type="http://schemas.openxmlformats.org/officeDocument/2006/relationships/hyperlink" Target="https://uchi.ru/catalog/rus/2-klass/grade-109" TargetMode="External"/><Relationship Id="rId97" Type="http://schemas.openxmlformats.org/officeDocument/2006/relationships/hyperlink" Target="https://resh.edu.ru/subject/lesson/3766/start/282692/" TargetMode="External"/><Relationship Id="rId120" Type="http://schemas.openxmlformats.org/officeDocument/2006/relationships/hyperlink" Target="https://resh.edu.ru/subject/lesson/3776/start/179415/" TargetMode="External"/><Relationship Id="rId358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565" Type="http://schemas.openxmlformats.org/officeDocument/2006/relationships/hyperlink" Target="https://m.edsoo.ru/f842dcb8" TargetMode="External"/><Relationship Id="rId730" Type="http://schemas.openxmlformats.org/officeDocument/2006/relationships/hyperlink" Target="https://m.edsoo.ru/f843bac0" TargetMode="External"/><Relationship Id="rId772" Type="http://schemas.openxmlformats.org/officeDocument/2006/relationships/hyperlink" Target="https://m.edsoo.ru/f84412f4" TargetMode="External"/><Relationship Id="rId162" Type="http://schemas.openxmlformats.org/officeDocument/2006/relationships/hyperlink" Target="https://resh.edu.ru/subject/lesson/3821/start/179287/" TargetMode="External"/><Relationship Id="rId218" Type="http://schemas.openxmlformats.org/officeDocument/2006/relationships/hyperlink" Target="https://infourok.ru/prezentaciya-po-" TargetMode="External"/><Relationship Id="rId425" Type="http://schemas.openxmlformats.org/officeDocument/2006/relationships/hyperlink" Target="https://vk.com/wall-221831720_899" TargetMode="External"/><Relationship Id="rId467" Type="http://schemas.openxmlformats.org/officeDocument/2006/relationships/hyperlink" Target="https://resh.edu.ru/subject/lesson/5343/start/" TargetMode="External"/><Relationship Id="rId632" Type="http://schemas.openxmlformats.org/officeDocument/2006/relationships/hyperlink" Target="https://m.edsoo.ru/f8432768" TargetMode="External"/><Relationship Id="rId271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674" Type="http://schemas.openxmlformats.org/officeDocument/2006/relationships/hyperlink" Target="https://m.edsoo.ru/f8439018" TargetMode="External"/><Relationship Id="rId24" Type="http://schemas.openxmlformats.org/officeDocument/2006/relationships/hyperlink" Target="https://infourok.ru/prezentaciya-k-" TargetMode="External"/><Relationship Id="rId66" Type="http://schemas.openxmlformats.org/officeDocument/2006/relationships/hyperlink" Target="https://resh.edu.ru/subject/13/2/?ysclid=llzk5ejhuk236732282" TargetMode="External"/><Relationship Id="rId131" Type="http://schemas.openxmlformats.org/officeDocument/2006/relationships/hyperlink" Target="https://resh.edu.ru/subject/lesson/6376/start/180171/" TargetMode="External"/><Relationship Id="rId327" Type="http://schemas.openxmlformats.org/officeDocument/2006/relationships/hyperlink" Target="https://infourok.ru/prezentaciya-po-russkomu-yazyku-na-temu-sostav-slova-obobshenie-6864886.html" TargetMode="External"/><Relationship Id="rId369" Type="http://schemas.openxmlformats.org/officeDocument/2006/relationships/hyperlink" Target="https://resh.edu.ru/subject/lesson/3560/start/" TargetMode="External"/><Relationship Id="rId534" Type="http://schemas.openxmlformats.org/officeDocument/2006/relationships/hyperlink" Target="https://m.edsoo.ru/f841f50a" TargetMode="External"/><Relationship Id="rId576" Type="http://schemas.openxmlformats.org/officeDocument/2006/relationships/hyperlink" Target="https://m.edsoo.ru/f8427d36" TargetMode="External"/><Relationship Id="rId741" Type="http://schemas.openxmlformats.org/officeDocument/2006/relationships/hyperlink" Target="https://m.edsoo.ru/f843617e" TargetMode="External"/><Relationship Id="rId783" Type="http://schemas.openxmlformats.org/officeDocument/2006/relationships/hyperlink" Target="https://m.edsoo.ru/f8442b90" TargetMode="External"/><Relationship Id="rId173" Type="http://schemas.openxmlformats.org/officeDocument/2006/relationships/hyperlink" Target="https://resh.edu.ru/subject/lesson/6384/start/271800/" TargetMode="External"/><Relationship Id="rId229" Type="http://schemas.openxmlformats.org/officeDocument/2006/relationships/hyperlink" Target="https://resh.edu.ru/subject/lesson/6418/start/284889/" TargetMode="External"/><Relationship Id="rId380" Type="http://schemas.openxmlformats.org/officeDocument/2006/relationships/hyperlink" Target="https://www.yaklass.ru/p/russky-yazik/2-klass/dopolnitelnyi-material-dlia-spravok-6001688/orfograficheskii-slovar-6025908" TargetMode="External"/><Relationship Id="rId436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01" Type="http://schemas.openxmlformats.org/officeDocument/2006/relationships/hyperlink" Target="https://m.edsoo.ru/f842c958" TargetMode="External"/><Relationship Id="rId643" Type="http://schemas.openxmlformats.org/officeDocument/2006/relationships/hyperlink" Target="https://m.edsoo.ru/f8433cda" TargetMode="External"/><Relationship Id="rId240" Type="http://schemas.openxmlformats.org/officeDocument/2006/relationships/hyperlink" Target="https://resh.edu.ru/subject/lesson/3712/start/179123/" TargetMode="External"/><Relationship Id="rId478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85" Type="http://schemas.openxmlformats.org/officeDocument/2006/relationships/hyperlink" Target="https://m.edsoo.ru/f8444ada" TargetMode="External"/><Relationship Id="rId35" Type="http://schemas.openxmlformats.org/officeDocument/2006/relationships/hyperlink" Target="https://infourok.ru/prezentaciya-po-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resh.edu.ru/subject/lesson/3614/start/188556/" TargetMode="External"/><Relationship Id="rId282" Type="http://schemas.openxmlformats.org/officeDocument/2006/relationships/hyperlink" Target="https://resh.edu.ru/subject/lesson/5291/start/" TargetMode="External"/><Relationship Id="rId338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503" Type="http://schemas.openxmlformats.org/officeDocument/2006/relationships/hyperlink" Target="https://resh.edu.ru/subject/lesson/4276/start/" TargetMode="External"/><Relationship Id="rId545" Type="http://schemas.openxmlformats.org/officeDocument/2006/relationships/hyperlink" Target="https://m.edsoo.ru/f84202ac" TargetMode="External"/><Relationship Id="rId587" Type="http://schemas.openxmlformats.org/officeDocument/2006/relationships/hyperlink" Target="https://m.edsoo.ru/f8429cd0" TargetMode="External"/><Relationship Id="rId710" Type="http://schemas.openxmlformats.org/officeDocument/2006/relationships/hyperlink" Target="https://m.edsoo.ru/f84374ac" TargetMode="External"/><Relationship Id="rId752" Type="http://schemas.openxmlformats.org/officeDocument/2006/relationships/hyperlink" Target="https://m.edsoo.ru/f843dce4" TargetMode="External"/><Relationship Id="rId808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resh.edu.ru/subject/lesson/6381/start/179453/" TargetMode="External"/><Relationship Id="rId184" Type="http://schemas.openxmlformats.org/officeDocument/2006/relationships/hyperlink" Target="https://resh.edu.ru/subject/lesson/6416/start/282744/" TargetMode="External"/><Relationship Id="rId391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405" Type="http://schemas.openxmlformats.org/officeDocument/2006/relationships/hyperlink" Target="https://multiurok.ru/files/russkii-iazyk-tema-spisyvanie-teksta-slovarnyi-dik.html" TargetMode="External"/><Relationship Id="rId447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12" Type="http://schemas.openxmlformats.org/officeDocument/2006/relationships/hyperlink" Target="https://m.edsoo.ru/f842f036" TargetMode="External"/><Relationship Id="rId794" Type="http://schemas.openxmlformats.org/officeDocument/2006/relationships/hyperlink" Target="https://m.edsoo.ru/f843639a" TargetMode="External"/><Relationship Id="rId251" Type="http://schemas.openxmlformats.org/officeDocument/2006/relationships/hyperlink" Target="https://infourok.ru/prezentaciya-po-russkomu" TargetMode="External"/><Relationship Id="rId489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654" Type="http://schemas.openxmlformats.org/officeDocument/2006/relationships/hyperlink" Target="https://m.edsoo.ru/f843565c" TargetMode="External"/><Relationship Id="rId696" Type="http://schemas.openxmlformats.org/officeDocument/2006/relationships/hyperlink" Target="https://m.edsoo.ru/f8436b10" TargetMode="External"/><Relationship Id="rId46" Type="http://schemas.openxmlformats.org/officeDocument/2006/relationships/hyperlink" Target="https://www.yaklass.ru/p/russky-yazik/2-klass?ysclid=llzk0y5hjf937594701" TargetMode="External"/><Relationship Id="rId293" Type="http://schemas.openxmlformats.org/officeDocument/2006/relationships/hyperlink" Target="https://resh.edu.ru/subject/lesson/4203/start/" TargetMode="External"/><Relationship Id="rId307" Type="http://schemas.openxmlformats.org/officeDocument/2006/relationships/hyperlink" Target="https://resh.edu.ru/subject/lesson/6216/start/" TargetMode="External"/><Relationship Id="rId349" Type="http://schemas.openxmlformats.org/officeDocument/2006/relationships/hyperlink" Target="https://resh.edu.ru/subject/lesson/6097/start/" TargetMode="External"/><Relationship Id="rId514" Type="http://schemas.openxmlformats.org/officeDocument/2006/relationships/hyperlink" Target="https://m.edsoo.ru/f8423038" TargetMode="External"/><Relationship Id="rId556" Type="http://schemas.openxmlformats.org/officeDocument/2006/relationships/hyperlink" Target="https://m.edsoo.ru/f842163e" TargetMode="External"/><Relationship Id="rId721" Type="http://schemas.openxmlformats.org/officeDocument/2006/relationships/hyperlink" Target="https://m.edsoo.ru/f843aabc" TargetMode="External"/><Relationship Id="rId763" Type="http://schemas.openxmlformats.org/officeDocument/2006/relationships/hyperlink" Target="https://m.edsoo.ru/f843f90e" TargetMode="External"/><Relationship Id="rId88" Type="http://schemas.openxmlformats.org/officeDocument/2006/relationships/hyperlink" Target="https://infourok.ru/prezentaciya-sostavlenie-rasskaza-po-seriisyuzhetnih" TargetMode="External"/><Relationship Id="rId111" Type="http://schemas.openxmlformats.org/officeDocument/2006/relationships/hyperlink" Target="https://resh.edu.ru/subject/lesson/4101/start/281633/" TargetMode="External"/><Relationship Id="rId153" Type="http://schemas.openxmlformats.org/officeDocument/2006/relationships/hyperlink" Target="https://resh.edu.ru/subject/lesson/3820/start/179754/" TargetMode="External"/><Relationship Id="rId195" Type="http://schemas.openxmlformats.org/officeDocument/2006/relationships/hyperlink" Target="https://resh.edu.ru/subject" TargetMode="External"/><Relationship Id="rId209" Type="http://schemas.openxmlformats.org/officeDocument/2006/relationships/hyperlink" Target="https://resh.edu.ru/subject/lesson/3615/start/213654/" TargetMode="External"/><Relationship Id="rId360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416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598" Type="http://schemas.openxmlformats.org/officeDocument/2006/relationships/hyperlink" Target="https://m.edsoo.ru/f8428e2a" TargetMode="External"/><Relationship Id="rId220" Type="http://schemas.openxmlformats.org/officeDocument/2006/relationships/hyperlink" Target="https://resh.edu.ru/subject/lesson/6421/start/299577/" TargetMode="External"/><Relationship Id="rId458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623" Type="http://schemas.openxmlformats.org/officeDocument/2006/relationships/hyperlink" Target="https://m.edsoo.ru/f8431746" TargetMode="External"/><Relationship Id="rId665" Type="http://schemas.openxmlformats.org/officeDocument/2006/relationships/hyperlink" Target="https://m.edsoo.ru/f84359a4" TargetMode="External"/><Relationship Id="rId15" Type="http://schemas.openxmlformats.org/officeDocument/2006/relationships/hyperlink" Target="https://infourok.ru/prezentaciya-slovo-i-" TargetMode="External"/><Relationship Id="rId57" Type="http://schemas.openxmlformats.org/officeDocument/2006/relationships/hyperlink" Target="https://www.yaklass.ru/p/russky-yazik/2-klass?ysclid=llzk0y5hjf937594701" TargetMode="External"/><Relationship Id="rId262" Type="http://schemas.openxmlformats.org/officeDocument/2006/relationships/hyperlink" Target="https://resh.edu.ru/subject/lesson" TargetMode="External"/><Relationship Id="rId318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525" Type="http://schemas.openxmlformats.org/officeDocument/2006/relationships/hyperlink" Target="https://m.edsoo.ru/f8426be8" TargetMode="External"/><Relationship Id="rId567" Type="http://schemas.openxmlformats.org/officeDocument/2006/relationships/hyperlink" Target="https://m.edsoo.ru/f842a6b2" TargetMode="External"/><Relationship Id="rId732" Type="http://schemas.openxmlformats.org/officeDocument/2006/relationships/hyperlink" Target="https://m.edsoo.ru/f843966c" TargetMode="External"/><Relationship Id="rId99" Type="http://schemas.openxmlformats.org/officeDocument/2006/relationships/hyperlink" Target="https://infourok.ru/prezentaciya-na-temu-" TargetMode="External"/><Relationship Id="rId122" Type="http://schemas.openxmlformats.org/officeDocument/2006/relationships/hyperlink" Target="https://infourok.ru/urok-pisma-v-1-klasse-po-teme-pismobukv-bukvosochetanij-slogov-slov-" TargetMode="External"/><Relationship Id="rId164" Type="http://schemas.openxmlformats.org/officeDocument/2006/relationships/hyperlink" Target="https://resh.edu.ru/subject/lesson/4143/start/188340/" TargetMode="External"/><Relationship Id="rId371" Type="http://schemas.openxmlformats.org/officeDocument/2006/relationships/hyperlink" Target="https://resh.edu.ru/subject/lesson/6004/start/" TargetMode="External"/><Relationship Id="rId774" Type="http://schemas.openxmlformats.org/officeDocument/2006/relationships/hyperlink" Target="https://m.edsoo.ru/f843fcd8" TargetMode="External"/><Relationship Id="rId427" Type="http://schemas.openxmlformats.org/officeDocument/2006/relationships/hyperlink" Target="https://www.yaklass.ru/p/russky-yazik/2-klass/chasti-rechi-535372/chislo-imen-sushchestvitelnykh-edinstvennoe-i-mnozhestvennoe-535452" TargetMode="External"/><Relationship Id="rId469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34" Type="http://schemas.openxmlformats.org/officeDocument/2006/relationships/hyperlink" Target="https://m.edsoo.ru/f8432d80" TargetMode="External"/><Relationship Id="rId676" Type="http://schemas.openxmlformats.org/officeDocument/2006/relationships/hyperlink" Target="https://m.edsoo.ru/f842809c" TargetMode="External"/><Relationship Id="rId26" Type="http://schemas.openxmlformats.org/officeDocument/2006/relationships/hyperlink" Target="https://infourok.ru/prezentaciya-po-russkomu-yazyku-na-temu-delenie" TargetMode="External"/><Relationship Id="rId231" Type="http://schemas.openxmlformats.org/officeDocument/2006/relationships/hyperlink" Target="https://infourok.ru/prezentaciya-po-russkomu-yazyku-na-temudelenie" TargetMode="External"/><Relationship Id="rId273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329" Type="http://schemas.openxmlformats.org/officeDocument/2006/relationships/hyperlink" Target="https://infourok.ru/urok-sostav-slova-trening-nahozhdenie-odnokorennyh-slov-vydelenie-kornya-6869146.html" TargetMode="External"/><Relationship Id="rId480" Type="http://schemas.openxmlformats.org/officeDocument/2006/relationships/hyperlink" Target="https://resh.edu.ru/subject/lesson/5344/start/" TargetMode="External"/><Relationship Id="rId536" Type="http://schemas.openxmlformats.org/officeDocument/2006/relationships/hyperlink" Target="https://m.edsoo.ru/f841f708" TargetMode="External"/><Relationship Id="rId701" Type="http://schemas.openxmlformats.org/officeDocument/2006/relationships/hyperlink" Target="https://m.edsoo.ru/f84383ca" TargetMode="External"/><Relationship Id="rId68" Type="http://schemas.openxmlformats.org/officeDocument/2006/relationships/hyperlink" Target="https://www.yaklass.ru/p/russky-yazik/2-klass?ysclid=llzk0y5hjf937594701" TargetMode="External"/><Relationship Id="rId133" Type="http://schemas.openxmlformats.org/officeDocument/2006/relationships/hyperlink" Target="https://resh.edu.ru/subject/lesson/3796/start/179667/" TargetMode="External"/><Relationship Id="rId175" Type="http://schemas.openxmlformats.org/officeDocument/2006/relationships/hyperlink" Target="https://resh.edu.ru/subject/lesson/6428/start/281719/" TargetMode="External"/><Relationship Id="rId340" Type="http://schemas.openxmlformats.org/officeDocument/2006/relationships/hyperlink" Target="https://resh.edu.ru/subject/lesson/4205/start/" TargetMode="External"/><Relationship Id="rId578" Type="http://schemas.openxmlformats.org/officeDocument/2006/relationships/hyperlink" Target="https://m.edsoo.ru/f8424f28" TargetMode="External"/><Relationship Id="rId743" Type="http://schemas.openxmlformats.org/officeDocument/2006/relationships/hyperlink" Target="https://m.edsoo.ru/f843cc40" TargetMode="External"/><Relationship Id="rId785" Type="http://schemas.openxmlformats.org/officeDocument/2006/relationships/hyperlink" Target="https://m.edsoo.ru/f8436e12" TargetMode="External"/><Relationship Id="rId200" Type="http://schemas.openxmlformats.org/officeDocument/2006/relationships/hyperlink" Target="https://nsportal.ru/nachalnaya-shkola/russkiiyazyk/2016/04/12/" TargetMode="External"/><Relationship Id="rId382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438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03" Type="http://schemas.openxmlformats.org/officeDocument/2006/relationships/hyperlink" Target="https://m.edsoo.ru/f842d240" TargetMode="External"/><Relationship Id="rId645" Type="http://schemas.openxmlformats.org/officeDocument/2006/relationships/hyperlink" Target="https://m.edsoo.ru/f8433af0" TargetMode="External"/><Relationship Id="rId687" Type="http://schemas.openxmlformats.org/officeDocument/2006/relationships/hyperlink" Target="https://m.edsoo.ru/f8444f3a" TargetMode="External"/><Relationship Id="rId242" Type="http://schemas.openxmlformats.org/officeDocument/2006/relationships/hyperlink" Target="https://resh.edu.ru/subject/lesson/4218/start/201796/" TargetMode="External"/><Relationship Id="rId284" Type="http://schemas.openxmlformats.org/officeDocument/2006/relationships/hyperlink" Target="https://resh.edu.ru/subject/lesson/5623/start/" TargetMode="External"/><Relationship Id="rId491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505" Type="http://schemas.openxmlformats.org/officeDocument/2006/relationships/hyperlink" Target="https://resh.edu.ru/subject/lesson/4280/start/" TargetMode="External"/><Relationship Id="rId712" Type="http://schemas.openxmlformats.org/officeDocument/2006/relationships/hyperlink" Target="https://m.edsoo.ru/f84371d2" TargetMode="External"/><Relationship Id="rId37" Type="http://schemas.openxmlformats.org/officeDocument/2006/relationships/hyperlink" Target="https://resh.edu.ru/subject/lesson/" TargetMode="External"/><Relationship Id="rId79" Type="http://schemas.openxmlformats.org/officeDocument/2006/relationships/hyperlink" Target="https://m.edsoo.ru/7f411da6" TargetMode="External"/><Relationship Id="rId102" Type="http://schemas.openxmlformats.org/officeDocument/2006/relationships/hyperlink" Target="https://infourok.ru/prezentaciya-na-temu-gigienicheskiepravila-pisma-1-klass-4610582.html" TargetMode="External"/><Relationship Id="rId144" Type="http://schemas.openxmlformats.org/officeDocument/2006/relationships/hyperlink" Target="https://resh.edu.ru/subject/lesson/3809/start/271761/" TargetMode="External"/><Relationship Id="rId547" Type="http://schemas.openxmlformats.org/officeDocument/2006/relationships/hyperlink" Target="https://m.edsoo.ru/f8420842" TargetMode="External"/><Relationship Id="rId589" Type="http://schemas.openxmlformats.org/officeDocument/2006/relationships/hyperlink" Target="https://m.edsoo.ru/f842900a" TargetMode="External"/><Relationship Id="rId754" Type="http://schemas.openxmlformats.org/officeDocument/2006/relationships/hyperlink" Target="https://m.edsoo.ru/f84419e8" TargetMode="External"/><Relationship Id="rId796" Type="http://schemas.openxmlformats.org/officeDocument/2006/relationships/hyperlink" Target="https://m.edsoo.ru/fa251adc" TargetMode="External"/><Relationship Id="rId90" Type="http://schemas.openxmlformats.org/officeDocument/2006/relationships/hyperlink" Target="https://infourok.ru/urok-pisma-v-klassepismo-pod-diktovku-" TargetMode="External"/><Relationship Id="rId186" Type="http://schemas.openxmlformats.org/officeDocument/2006/relationships/hyperlink" Target="https://resh.edu.ru/subject/lesson/3480/start/182373/" TargetMode="External"/><Relationship Id="rId351" Type="http://schemas.openxmlformats.org/officeDocument/2006/relationships/hyperlink" Target="https://infourok.ru/diktanti-po-russkomu-yaziku-bezudarnie-glasnie-v-korne-klass-1417584.html" TargetMode="External"/><Relationship Id="rId393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407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49" Type="http://schemas.openxmlformats.org/officeDocument/2006/relationships/hyperlink" Target="https://resh.edu.ru/subject/lesson/5341/start/" TargetMode="External"/><Relationship Id="rId614" Type="http://schemas.openxmlformats.org/officeDocument/2006/relationships/hyperlink" Target="https://m.edsoo.ru/f842f3a6" TargetMode="External"/><Relationship Id="rId656" Type="http://schemas.openxmlformats.org/officeDocument/2006/relationships/hyperlink" Target="https://m.edsoo.ru/f84452d2" TargetMode="External"/><Relationship Id="rId211" Type="http://schemas.openxmlformats.org/officeDocument/2006/relationships/hyperlink" Target="https://resh.edu.ru/subject/lesson/3615/start/213654/" TargetMode="External"/><Relationship Id="rId253" Type="http://schemas.openxmlformats.org/officeDocument/2006/relationships/hyperlink" Target="https://resh.edu.ru/subject/lesson/4223/start/129970/" TargetMode="External"/><Relationship Id="rId295" Type="http://schemas.openxmlformats.org/officeDocument/2006/relationships/hyperlink" Target="https://resh.edu.ru/subject/lesson/5128/start/" TargetMode="External"/><Relationship Id="rId309" Type="http://schemas.openxmlformats.org/officeDocument/2006/relationships/hyperlink" Target="https://infourok.ru/urok-nulevoe-okonchanie-nablyudenie-6851764.html" TargetMode="External"/><Relationship Id="rId460" Type="http://schemas.openxmlformats.org/officeDocument/2006/relationships/hyperlink" Target="https://resh.edu.ru/subject/lesson/3601/start/" TargetMode="External"/><Relationship Id="rId516" Type="http://schemas.openxmlformats.org/officeDocument/2006/relationships/hyperlink" Target="https://m.edsoo.ru/f8423682" TargetMode="External"/><Relationship Id="rId698" Type="http://schemas.openxmlformats.org/officeDocument/2006/relationships/hyperlink" Target="https://m.edsoo.ru/f8436ffc" TargetMode="External"/><Relationship Id="rId48" Type="http://schemas.openxmlformats.org/officeDocument/2006/relationships/hyperlink" Target="https://resh.edu.ru/subject/13/2/?ysclid=llzk5ejhuk236732282" TargetMode="External"/><Relationship Id="rId113" Type="http://schemas.openxmlformats.org/officeDocument/2006/relationships/hyperlink" Target="https://resh.edu.ru/subject/lesson/6389/start/179248/" TargetMode="External"/><Relationship Id="rId320" Type="http://schemas.openxmlformats.org/officeDocument/2006/relationships/hyperlink" Target="https://infourok.ru/urok-suffiks-kak-chast-slova-nablyudenie-za-znacheniem-6871157.html" TargetMode="External"/><Relationship Id="rId558" Type="http://schemas.openxmlformats.org/officeDocument/2006/relationships/hyperlink" Target="https://m.edsoo.ru/f84222d2" TargetMode="External"/><Relationship Id="rId723" Type="http://schemas.openxmlformats.org/officeDocument/2006/relationships/hyperlink" Target="https://m.edsoo.ru/f843760a" TargetMode="External"/><Relationship Id="rId765" Type="http://schemas.openxmlformats.org/officeDocument/2006/relationships/hyperlink" Target="https://m.edsoo.ru/f84402f0" TargetMode="External"/><Relationship Id="rId155" Type="http://schemas.openxmlformats.org/officeDocument/2006/relationships/hyperlink" Target="https://resh.edu.ru/s" TargetMode="External"/><Relationship Id="rId197" Type="http://schemas.openxmlformats.org/officeDocument/2006/relationships/hyperlink" Target="https://nsportal.ru/nachalnaya-shkola/russkiiyazyk/2016/04/12/" TargetMode="External"/><Relationship Id="rId362" Type="http://schemas.openxmlformats.org/officeDocument/2006/relationships/hyperlink" Target="https://infourok.ru/vybor-yazykovyh-sredstv-dlya-otveta-na-zadannyj-vopros-6777453.html" TargetMode="External"/><Relationship Id="rId418" Type="http://schemas.openxmlformats.org/officeDocument/2006/relationships/hyperlink" Target="https://resh.edu.ru/subject/lesson/6005/start/" TargetMode="External"/><Relationship Id="rId625" Type="http://schemas.openxmlformats.org/officeDocument/2006/relationships/hyperlink" Target="https://m.edsoo.ru/f8431d40" TargetMode="External"/><Relationship Id="rId222" Type="http://schemas.openxmlformats.org/officeDocument/2006/relationships/hyperlink" Target="https://resh.edu.ru/subject/lesson/6421/start/299577/" TargetMode="External"/><Relationship Id="rId264" Type="http://schemas.openxmlformats.org/officeDocument/2006/relationships/hyperlink" Target="https://resh.edu.ru/subject/lesson/6476/start/" TargetMode="External"/><Relationship Id="rId471" Type="http://schemas.openxmlformats.org/officeDocument/2006/relationships/hyperlink" Target="https://resh.edu.ru/subject/lesson/4242/start/" TargetMode="External"/><Relationship Id="rId667" Type="http://schemas.openxmlformats.org/officeDocument/2006/relationships/hyperlink" Target="https://m.edsoo.ru/f8436034" TargetMode="External"/><Relationship Id="rId17" Type="http://schemas.openxmlformats.org/officeDocument/2006/relationships/hyperlink" Target="https://infourok.ru/prezentaciya-na-temu-gigienicheskie-pravila-pisma-1-klass-4610582.html" TargetMode="External"/><Relationship Id="rId59" Type="http://schemas.openxmlformats.org/officeDocument/2006/relationships/hyperlink" Target="https://uchi.ru/catalog/rus/2-klass/grade-109" TargetMode="External"/><Relationship Id="rId124" Type="http://schemas.openxmlformats.org/officeDocument/2006/relationships/hyperlink" Target="https://infourok.ru/urok-pisma-v-1-klasse-po-teme-pismobukv-bukvosochetanij-slogov-slov-" TargetMode="External"/><Relationship Id="rId527" Type="http://schemas.openxmlformats.org/officeDocument/2006/relationships/hyperlink" Target="https://m.edsoo.ru/f8426f80" TargetMode="External"/><Relationship Id="rId569" Type="http://schemas.openxmlformats.org/officeDocument/2006/relationships/hyperlink" Target="https://m.edsoo.ru/f8421c24" TargetMode="External"/><Relationship Id="rId734" Type="http://schemas.openxmlformats.org/officeDocument/2006/relationships/hyperlink" Target="https://m.edsoo.ru/f843c7c2" TargetMode="External"/><Relationship Id="rId776" Type="http://schemas.openxmlformats.org/officeDocument/2006/relationships/hyperlink" Target="https://m.edsoo.ru/f843db72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resh.edu.ru/subject/lesson/4143/start/188340/" TargetMode="External"/><Relationship Id="rId331" Type="http://schemas.openxmlformats.org/officeDocument/2006/relationships/hyperlink" Target="https://infourok.ru/prezentaciya-po-russkomu-yaziku-na-temu-kak-obrazuyutsya-slova-klass-1561181.html" TargetMode="External"/><Relationship Id="rId373" Type="http://schemas.openxmlformats.org/officeDocument/2006/relationships/hyperlink" Target="https://infourok.ru/konspekt-uroka-po-russkomu-yazyku-na-temu-znakomstvo-s-zhanrom-pozdravleniya-2-klass-6937275.html" TargetMode="External"/><Relationship Id="rId429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580" Type="http://schemas.openxmlformats.org/officeDocument/2006/relationships/hyperlink" Target="https://m.edsoo.ru/f84228ae" TargetMode="External"/><Relationship Id="rId636" Type="http://schemas.openxmlformats.org/officeDocument/2006/relationships/hyperlink" Target="https://m.edsoo.ru/f8433500" TargetMode="External"/><Relationship Id="rId801" Type="http://schemas.openxmlformats.org/officeDocument/2006/relationships/hyperlink" Target="http://eor.edu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resh.edu.ru/subject/lesson/3712/start/179123/" TargetMode="External"/><Relationship Id="rId440" Type="http://schemas.openxmlformats.org/officeDocument/2006/relationships/hyperlink" Target="https://resh.edu.ru/subject/lesson/4241/start/" TargetMode="External"/><Relationship Id="rId678" Type="http://schemas.openxmlformats.org/officeDocument/2006/relationships/hyperlink" Target="https://m.edsoo.ru/f8445822" TargetMode="External"/><Relationship Id="rId28" Type="http://schemas.openxmlformats.org/officeDocument/2006/relationships/hyperlink" Target="https://infourok.ru/prezentaciya-po-russkomu-yazyku-na-temu-delenie" TargetMode="External"/><Relationship Id="rId275" Type="http://schemas.openxmlformats.org/officeDocument/2006/relationships/hyperlink" Target="https://resh.edu.ru/subject/lesson/5289/start/" TargetMode="External"/><Relationship Id="rId300" Type="http://schemas.openxmlformats.org/officeDocument/2006/relationships/hyperlink" Target="https://infourok.ru/konspekt-prezentaciya-k-uroku-russkogo-yazyka-obobshenie-i-zakreplenie-znanij-po-teme-slova-slova-6301222.html" TargetMode="External"/><Relationship Id="rId482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538" Type="http://schemas.openxmlformats.org/officeDocument/2006/relationships/hyperlink" Target="https://m.edsoo.ru/f844369e" TargetMode="External"/><Relationship Id="rId703" Type="http://schemas.openxmlformats.org/officeDocument/2006/relationships/hyperlink" Target="https://m.edsoo.ru/f8443180" TargetMode="External"/><Relationship Id="rId745" Type="http://schemas.openxmlformats.org/officeDocument/2006/relationships/hyperlink" Target="https://m.edsoo.ru/f843cefc" TargetMode="External"/><Relationship Id="rId81" Type="http://schemas.openxmlformats.org/officeDocument/2006/relationships/hyperlink" Target="https://m.edsoo.ru/7f411da6" TargetMode="External"/><Relationship Id="rId135" Type="http://schemas.openxmlformats.org/officeDocument/2006/relationships/hyperlink" Target="https://resh.edu.ru/subject/lesson/6385/start/188153/" TargetMode="External"/><Relationship Id="rId177" Type="http://schemas.openxmlformats.org/officeDocument/2006/relationships/hyperlink" Target="https://resh.edu.ru/subject/lesson/6431/start/179394/" TargetMode="External"/><Relationship Id="rId342" Type="http://schemas.openxmlformats.org/officeDocument/2006/relationships/hyperlink" Target="https://resh.edu.ru/subject/lesson/4219/start/" TargetMode="External"/><Relationship Id="rId384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591" Type="http://schemas.openxmlformats.org/officeDocument/2006/relationships/hyperlink" Target="https://m.edsoo.ru/f842a23e" TargetMode="External"/><Relationship Id="rId605" Type="http://schemas.openxmlformats.org/officeDocument/2006/relationships/hyperlink" Target="https://m.edsoo.ru/f842e38e" TargetMode="External"/><Relationship Id="rId787" Type="http://schemas.openxmlformats.org/officeDocument/2006/relationships/hyperlink" Target="https://m.edsoo.ru/f84418c6" TargetMode="External"/><Relationship Id="rId202" Type="http://schemas.openxmlformats.org/officeDocument/2006/relationships/hyperlink" Target="https://infourok.ru/prezentaciya-sostavlenie-rasskaza-po-seriisyuzhetnih" TargetMode="External"/><Relationship Id="rId244" Type="http://schemas.openxmlformats.org/officeDocument/2006/relationships/hyperlink" Target="https://infourok.ru/prezentaciya-sostavlenie-rasskaza-po-serii-syuzhetnih" TargetMode="External"/><Relationship Id="rId647" Type="http://schemas.openxmlformats.org/officeDocument/2006/relationships/hyperlink" Target="https://m.edsoo.ru/f8423b6e" TargetMode="External"/><Relationship Id="rId689" Type="http://schemas.openxmlformats.org/officeDocument/2006/relationships/hyperlink" Target="https://m.edsoo.ru/f84456e2" TargetMode="External"/><Relationship Id="rId39" Type="http://schemas.openxmlformats.org/officeDocument/2006/relationships/hyperlink" Target="https://infourok.ru/prezentaciya-slovo-i-" TargetMode="External"/><Relationship Id="rId286" Type="http://schemas.openxmlformats.org/officeDocument/2006/relationships/hyperlink" Target="https://resh.edu.ru/subject/lesson/4216/start/" TargetMode="External"/><Relationship Id="rId451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493" Type="http://schemas.openxmlformats.org/officeDocument/2006/relationships/hyperlink" Target="https://resh.edu.ru/subject/lesson/4276/start/" TargetMode="External"/><Relationship Id="rId507" Type="http://schemas.openxmlformats.org/officeDocument/2006/relationships/hyperlink" Target="https://resh.edu.ru/subject/lesson/4280/start/" TargetMode="External"/><Relationship Id="rId549" Type="http://schemas.openxmlformats.org/officeDocument/2006/relationships/hyperlink" Target="https://m.edsoo.ru/f8423272" TargetMode="External"/><Relationship Id="rId714" Type="http://schemas.openxmlformats.org/officeDocument/2006/relationships/hyperlink" Target="https://m.edsoo.ru/f84374ac" TargetMode="External"/><Relationship Id="rId756" Type="http://schemas.openxmlformats.org/officeDocument/2006/relationships/hyperlink" Target="https://m.edsoo.ru/f8441d08" TargetMode="External"/><Relationship Id="rId50" Type="http://schemas.openxmlformats.org/officeDocument/2006/relationships/hyperlink" Target="https://www.yaklass.ru/p/russky-yazik/2-klass?ysclid=llzk0y5hjf937594701" TargetMode="External"/><Relationship Id="rId104" Type="http://schemas.openxmlformats.org/officeDocument/2006/relationships/hyperlink" Target="https://infourok.ru/prezentaciya-na-temu-gigienicheskiepravila-pisma-1-klass-4610582.html" TargetMode="External"/><Relationship Id="rId146" Type="http://schemas.openxmlformats.org/officeDocument/2006/relationships/hyperlink" Target="https://resh.edu.ru/subject/lesson/6380/start/179712/" TargetMode="External"/><Relationship Id="rId188" Type="http://schemas.openxmlformats.org/officeDocument/2006/relationships/hyperlink" Target="https://resh.edu.ru/subject/lesson/3480/start/182373/" TargetMode="External"/><Relationship Id="rId311" Type="http://schemas.openxmlformats.org/officeDocument/2006/relationships/hyperlink" Target="https://nsportal.ru/nachalnaya-shkola/russkii-yazyk/2012/11/01/prezentatsiya-neizmenyaemye-slova-v-russkom-yazyke" TargetMode="External"/><Relationship Id="rId353" Type="http://schemas.openxmlformats.org/officeDocument/2006/relationships/hyperlink" Target="https://nsportal.ru/nachalnaya-shkola/russkii-yazyk/2022/04/30/rabota-nad-oshibkami-russkiy-yazyk-1-polugodie-2-klass" TargetMode="External"/><Relationship Id="rId395" Type="http://schemas.openxmlformats.org/officeDocument/2006/relationships/hyperlink" Target="https://resh.edu.ru/subject/lesson/3582/start/" TargetMode="External"/><Relationship Id="rId409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560" Type="http://schemas.openxmlformats.org/officeDocument/2006/relationships/hyperlink" Target="https://m.edsoo.ru/f84220ca" TargetMode="External"/><Relationship Id="rId798" Type="http://schemas.openxmlformats.org/officeDocument/2006/relationships/hyperlink" Target="http://windows.edu/ru" TargetMode="External"/><Relationship Id="rId92" Type="http://schemas.openxmlformats.org/officeDocument/2006/relationships/hyperlink" Target="https://infourok.ru/urok-pisma-v-klassepismo-pod-diktovku-" TargetMode="External"/><Relationship Id="rId213" Type="http://schemas.openxmlformats.org/officeDocument/2006/relationships/hyperlink" Target="https://resh.edu.ru/subject/lesson/3615/start/213654/" TargetMode="External"/><Relationship Id="rId420" Type="http://schemas.openxmlformats.org/officeDocument/2006/relationships/hyperlink" Target="https://resh.edu.ru/subject/lesson/3975/start/" TargetMode="External"/><Relationship Id="rId616" Type="http://schemas.openxmlformats.org/officeDocument/2006/relationships/hyperlink" Target="https://m.edsoo.ru/f842f6f8" TargetMode="External"/><Relationship Id="rId658" Type="http://schemas.openxmlformats.org/officeDocument/2006/relationships/hyperlink" Target="https://m.edsoo.ru/f843617e" TargetMode="External"/><Relationship Id="rId255" Type="http://schemas.openxmlformats.org/officeDocument/2006/relationships/hyperlink" Target="https://resh.edu.ru/subject/lesson/" TargetMode="External"/><Relationship Id="rId297" Type="http://schemas.openxmlformats.org/officeDocument/2006/relationships/hyperlink" Target="https://resh.edu.ru/subject/lesson/4218/start/" TargetMode="External"/><Relationship Id="rId462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518" Type="http://schemas.openxmlformats.org/officeDocument/2006/relationships/hyperlink" Target="https://m.edsoo.ru/f8428268" TargetMode="External"/><Relationship Id="rId725" Type="http://schemas.openxmlformats.org/officeDocument/2006/relationships/hyperlink" Target="https://m.edsoo.ru/f843ad5a" TargetMode="External"/><Relationship Id="rId115" Type="http://schemas.openxmlformats.org/officeDocument/2006/relationships/hyperlink" Target="https://resh.edu.ru/subject/lesson/3765/start/179370/" TargetMode="External"/><Relationship Id="rId157" Type="http://schemas.openxmlformats.org/officeDocument/2006/relationships/hyperlink" Target="https://resh.edu.ru/subject/lesson/6382/start/271182/" TargetMode="External"/><Relationship Id="rId322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364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767" Type="http://schemas.openxmlformats.org/officeDocument/2006/relationships/hyperlink" Target="https://m.edsoo.ru/f844052a" TargetMode="External"/><Relationship Id="rId61" Type="http://schemas.openxmlformats.org/officeDocument/2006/relationships/hyperlink" Target="https://www.yaklass.ru/p/russky-yazik/2-klass?ysclid=llzk0y5hjf937594701" TargetMode="External"/><Relationship Id="rId199" Type="http://schemas.openxmlformats.org/officeDocument/2006/relationships/hyperlink" Target="https://nsportal.ru/nachalnaya-shkola/russkiiyazyk/2016/04/12/" TargetMode="External"/><Relationship Id="rId571" Type="http://schemas.openxmlformats.org/officeDocument/2006/relationships/hyperlink" Target="https://m.edsoo.ru/f842b648" TargetMode="External"/><Relationship Id="rId627" Type="http://schemas.openxmlformats.org/officeDocument/2006/relationships/hyperlink" Target="https://m.edsoo.ru/f843233a" TargetMode="External"/><Relationship Id="rId669" Type="http://schemas.openxmlformats.org/officeDocument/2006/relationships/hyperlink" Target="https://m.edsoo.ru/f84359a4" TargetMode="External"/><Relationship Id="rId19" Type="http://schemas.openxmlformats.org/officeDocument/2006/relationships/hyperlink" Target="https://infourok.ru/prezentaciya-na-temu-gigienicheskie-pravila-pisma-1-klass-4610582.html" TargetMode="External"/><Relationship Id="rId224" Type="http://schemas.openxmlformats.org/officeDocument/2006/relationships/hyperlink" Target="https://infourok.ru/prezentaciya-po-" TargetMode="External"/><Relationship Id="rId266" Type="http://schemas.openxmlformats.org/officeDocument/2006/relationships/hyperlink" Target="https://resh.edu.ru/subject/lesson/4217/start/" TargetMode="External"/><Relationship Id="rId431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473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529" Type="http://schemas.openxmlformats.org/officeDocument/2006/relationships/hyperlink" Target="https://m.edsoo.ru/f8422ac0" TargetMode="External"/><Relationship Id="rId680" Type="http://schemas.openxmlformats.org/officeDocument/2006/relationships/hyperlink" Target="https://m.edsoo.ru/f84391a8" TargetMode="External"/><Relationship Id="rId736" Type="http://schemas.openxmlformats.org/officeDocument/2006/relationships/hyperlink" Target="https://m.edsoo.ru/f843caec" TargetMode="External"/><Relationship Id="rId30" Type="http://schemas.openxmlformats.org/officeDocument/2006/relationships/hyperlink" Target="https://nsportal.ru/nachalnaya-shkola/russkii-yazyk/2016/04/12/" TargetMode="External"/><Relationship Id="rId126" Type="http://schemas.openxmlformats.org/officeDocument/2006/relationships/hyperlink" Target="https://resh.edu.ru/subject/lesson/6390/start/188454/" TargetMode="External"/><Relationship Id="rId168" Type="http://schemas.openxmlformats.org/officeDocument/2006/relationships/hyperlink" Target="https://resh.edu.ru/subject/lesson/6387/start/179773/" TargetMode="External"/><Relationship Id="rId333" Type="http://schemas.openxmlformats.org/officeDocument/2006/relationships/hyperlink" Target="https://resh.edu.ru/subject/lesson/4220/start/" TargetMode="External"/><Relationship Id="rId540" Type="http://schemas.openxmlformats.org/officeDocument/2006/relationships/hyperlink" Target="https://m.edsoo.ru/f8421468" TargetMode="External"/><Relationship Id="rId778" Type="http://schemas.openxmlformats.org/officeDocument/2006/relationships/hyperlink" Target="https://m.edsoo.ru/f844179a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resh.edu.ru/subject/lesson/5563/start/114967/" TargetMode="External"/><Relationship Id="rId582" Type="http://schemas.openxmlformats.org/officeDocument/2006/relationships/hyperlink" Target="https://m.edsoo.ru/f842c750" TargetMode="External"/><Relationship Id="rId638" Type="http://schemas.openxmlformats.org/officeDocument/2006/relationships/hyperlink" Target="https://m.edsoo.ru/f8433e88" TargetMode="External"/><Relationship Id="rId803" Type="http://schemas.openxmlformats.org/officeDocument/2006/relationships/hyperlink" Target="http://www.nachalka.com/bibliotek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nsportal.ru/nachalnaya-shkola/russkiiyazyk/2016/04/12/" TargetMode="External"/><Relationship Id="rId277" Type="http://schemas.openxmlformats.org/officeDocument/2006/relationships/hyperlink" Target="https://resh.edu.ru/subject/lesson/5289/start/" TargetMode="External"/><Relationship Id="rId400" Type="http://schemas.openxmlformats.org/officeDocument/2006/relationships/hyperlink" Target="https://resh.edu.ru/subject/lesson/3582/start/" TargetMode="External"/><Relationship Id="rId442" Type="http://schemas.openxmlformats.org/officeDocument/2006/relationships/hyperlink" Target="https://resh.edu.ru/subject/lesson/5339/start/" TargetMode="External"/><Relationship Id="rId484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705" Type="http://schemas.openxmlformats.org/officeDocument/2006/relationships/hyperlink" Target="https://m.edsoo.ru/f8439a86" TargetMode="External"/><Relationship Id="rId137" Type="http://schemas.openxmlformats.org/officeDocument/2006/relationships/hyperlink" Target="https://resh.edu.ru/subject/lesson" TargetMode="External"/><Relationship Id="rId302" Type="http://schemas.openxmlformats.org/officeDocument/2006/relationships/hyperlink" Target="https://resh.edu.ru/subject/lesson/4218/start/" TargetMode="External"/><Relationship Id="rId344" Type="http://schemas.openxmlformats.org/officeDocument/2006/relationships/hyperlink" Target="https://resh.edu.ru/subject/lesson/4219/start/" TargetMode="External"/><Relationship Id="rId691" Type="http://schemas.openxmlformats.org/officeDocument/2006/relationships/hyperlink" Target="https://m.edsoo.ru/f843876c" TargetMode="External"/><Relationship Id="rId747" Type="http://schemas.openxmlformats.org/officeDocument/2006/relationships/hyperlink" Target="https://m.edsoo.ru/f843d424" TargetMode="External"/><Relationship Id="rId789" Type="http://schemas.openxmlformats.org/officeDocument/2006/relationships/hyperlink" Target="https://m.edsoo.ru/f84424ec" TargetMode="External"/><Relationship Id="rId41" Type="http://schemas.openxmlformats.org/officeDocument/2006/relationships/hyperlink" Target="https://uchi.ru/catalog/rus/2-klass/grade-109" TargetMode="External"/><Relationship Id="rId83" Type="http://schemas.openxmlformats.org/officeDocument/2006/relationships/hyperlink" Target="https://m.edsoo.ru/7f411da6" TargetMode="External"/><Relationship Id="rId179" Type="http://schemas.openxmlformats.org/officeDocument/2006/relationships/hyperlink" Target="https://resh.edu.ru/subject/lesson/3551/start/270948/" TargetMode="External"/><Relationship Id="rId386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51" Type="http://schemas.openxmlformats.org/officeDocument/2006/relationships/hyperlink" Target="https://m.edsoo.ru/f8421800" TargetMode="External"/><Relationship Id="rId593" Type="http://schemas.openxmlformats.org/officeDocument/2006/relationships/hyperlink" Target="https://m.edsoo.ru/f842b878" TargetMode="External"/><Relationship Id="rId607" Type="http://schemas.openxmlformats.org/officeDocument/2006/relationships/hyperlink" Target="https://m.edsoo.ru/f842e56e" TargetMode="External"/><Relationship Id="rId649" Type="http://schemas.openxmlformats.org/officeDocument/2006/relationships/hyperlink" Target="https://m.edsoo.ru/f8425ea0" TargetMode="External"/><Relationship Id="rId190" Type="http://schemas.openxmlformats.org/officeDocument/2006/relationships/hyperlink" Target="https://resh.edu.ru/subject/lesson/3614/start/188556/" TargetMode="External"/><Relationship Id="rId204" Type="http://schemas.openxmlformats.org/officeDocument/2006/relationships/hyperlink" Target="https://infourok.ru/prezentaciya-k-" TargetMode="External"/><Relationship Id="rId246" Type="http://schemas.openxmlformats.org/officeDocument/2006/relationships/hyperlink" Target="https://resh.edu.ru/subject/lesson/3712/start/179123/" TargetMode="External"/><Relationship Id="rId288" Type="http://schemas.openxmlformats.org/officeDocument/2006/relationships/hyperlink" Target="https://infourok.ru/prezentaciya-po-russkomu-yaziku-na-temu-znachenie-slova-v-slovare-i-tekste-klass-1638617.html" TargetMode="External"/><Relationship Id="rId411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53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509" Type="http://schemas.openxmlformats.org/officeDocument/2006/relationships/hyperlink" Target="https://m.edsoo.ru/f84228ae" TargetMode="External"/><Relationship Id="rId660" Type="http://schemas.openxmlformats.org/officeDocument/2006/relationships/hyperlink" Target="https://m.edsoo.ru/f8443586" TargetMode="External"/><Relationship Id="rId106" Type="http://schemas.openxmlformats.org/officeDocument/2006/relationships/hyperlink" Target="https://infourok.ru/prezentaciya-na-temu-gigienicheskiepravila-pisma-1-klass-4610582.html" TargetMode="External"/><Relationship Id="rId313" Type="http://schemas.openxmlformats.org/officeDocument/2006/relationships/hyperlink" Target="https://infourok.ru/prezentaciya-k-uroku-russkogo-yazika-po-teme-suffiks-kak-chast-slova-klass-749856.html" TargetMode="External"/><Relationship Id="rId495" Type="http://schemas.openxmlformats.org/officeDocument/2006/relationships/hyperlink" Target="https://shkola2krasnoarmejsk-r64.gosweb.gosuslugi.ru/netcat_files/163/3037/Itogovye_kontrol_nye_diktanty_2_klass_Shkola_Rossii.pdf" TargetMode="External"/><Relationship Id="rId716" Type="http://schemas.openxmlformats.org/officeDocument/2006/relationships/hyperlink" Target="https://m.edsoo.ru/f843a67a" TargetMode="External"/><Relationship Id="rId758" Type="http://schemas.openxmlformats.org/officeDocument/2006/relationships/hyperlink" Target="https://m.edsoo.ru/f84354ea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resh.edu.ru/subject/13/2/?ysclid=llzk5ejhuk236732282" TargetMode="External"/><Relationship Id="rId94" Type="http://schemas.openxmlformats.org/officeDocument/2006/relationships/hyperlink" Target="https://infourok.ru/prezentaciya-sostavlenie-rasskaza-po-seriisyuzhetnih" TargetMode="External"/><Relationship Id="rId148" Type="http://schemas.openxmlformats.org/officeDocument/2006/relationships/hyperlink" Target="https://resh.edu.ru/subject/lesson/3808/start/179734/" TargetMode="External"/><Relationship Id="rId355" Type="http://schemas.openxmlformats.org/officeDocument/2006/relationships/hyperlink" Target="https://resh.edu.ru/subject/lesson/3552/start/" TargetMode="External"/><Relationship Id="rId397" Type="http://schemas.openxmlformats.org/officeDocument/2006/relationships/hyperlink" Target="https://resh.edu.ru/subject/lesson/3582/start/" TargetMode="External"/><Relationship Id="rId520" Type="http://schemas.openxmlformats.org/officeDocument/2006/relationships/hyperlink" Target="https://m.edsoo.ru/f8423d3a" TargetMode="External"/><Relationship Id="rId562" Type="http://schemas.openxmlformats.org/officeDocument/2006/relationships/hyperlink" Target="https://m.edsoo.ru/f8421e54" TargetMode="External"/><Relationship Id="rId618" Type="http://schemas.openxmlformats.org/officeDocument/2006/relationships/hyperlink" Target="https://m.edsoo.ru/f842fea0" TargetMode="External"/><Relationship Id="rId215" Type="http://schemas.openxmlformats.org/officeDocument/2006/relationships/hyperlink" Target="https://resh.edu.ru/subject/lesson/6248/start/285224/" TargetMode="External"/><Relationship Id="rId257" Type="http://schemas.openxmlformats.org/officeDocument/2006/relationships/hyperlink" Target="https://resh.edu.ru/subject/lesson/3722/start/285249/" TargetMode="External"/><Relationship Id="rId422" Type="http://schemas.openxmlformats.org/officeDocument/2006/relationships/hyperlink" Target="https://www.yaklass.ru/p/russky-yazik/2-klass/chasti-rechi-535372/imena-sushchestvitelnye-sobstvennye-i-naritcatelnye-535451" TargetMode="External"/><Relationship Id="rId464" Type="http://schemas.openxmlformats.org/officeDocument/2006/relationships/hyperlink" Target="https://www.yaklass.ru/p/russky-yazik/2-klass/slovo-18878/chast-slova-koren-obrazovanie-odnokorennykh-slov-16160" TargetMode="External"/><Relationship Id="rId299" Type="http://schemas.openxmlformats.org/officeDocument/2006/relationships/hyperlink" Target="https://nsportal.ru/nachalnaya-shkola/russkii-yazyk/2021/10/29/diktanty-po-russkomu-yazyku-2-klass-1-chetvert" TargetMode="External"/><Relationship Id="rId727" Type="http://schemas.openxmlformats.org/officeDocument/2006/relationships/hyperlink" Target="https://m.edsoo.ru/f843afda" TargetMode="External"/><Relationship Id="rId63" Type="http://schemas.openxmlformats.org/officeDocument/2006/relationships/hyperlink" Target="https://uchi.ru/catalog/rus/2-klass/grade-109" TargetMode="External"/><Relationship Id="rId159" Type="http://schemas.openxmlformats.org/officeDocument/2006/relationships/hyperlink" Target="https://resh.edu.ru/subject/lesson/4152/start/271781/" TargetMode="External"/><Relationship Id="rId366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573" Type="http://schemas.openxmlformats.org/officeDocument/2006/relationships/hyperlink" Target="https://m.edsoo.ru/f8424190" TargetMode="External"/><Relationship Id="rId780" Type="http://schemas.openxmlformats.org/officeDocument/2006/relationships/hyperlink" Target="https://m.edsoo.ru/f8442cb2" TargetMode="External"/><Relationship Id="rId226" Type="http://schemas.openxmlformats.org/officeDocument/2006/relationships/hyperlink" Target="https://infourok.ru/prezentaciya-po-russkomu" TargetMode="External"/><Relationship Id="rId433" Type="http://schemas.openxmlformats.org/officeDocument/2006/relationships/hyperlink" Target="https://resh.edu.ru/subject/lesson/3591/start/" TargetMode="External"/><Relationship Id="rId640" Type="http://schemas.openxmlformats.org/officeDocument/2006/relationships/hyperlink" Target="https://m.edsoo.ru/f843422a" TargetMode="External"/><Relationship Id="rId738" Type="http://schemas.openxmlformats.org/officeDocument/2006/relationships/hyperlink" Target="https://m.edsoo.ru/f843c42a" TargetMode="External"/><Relationship Id="rId74" Type="http://schemas.openxmlformats.org/officeDocument/2006/relationships/hyperlink" Target="https://m.edsoo.ru/7f410de8" TargetMode="External"/><Relationship Id="rId377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500" Type="http://schemas.openxmlformats.org/officeDocument/2006/relationships/hyperlink" Target="https://resh.edu.ru/subject/lesson/6316/start/" TargetMode="External"/><Relationship Id="rId584" Type="http://schemas.openxmlformats.org/officeDocument/2006/relationships/hyperlink" Target="https://m.edsoo.ru/f8429ec4" TargetMode="External"/><Relationship Id="rId805" Type="http://schemas.openxmlformats.org/officeDocument/2006/relationships/hyperlink" Target="http://catalog.iot.ru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resh.edu.ru/subject/lesson/6413/start/281763/" TargetMode="External"/><Relationship Id="rId791" Type="http://schemas.openxmlformats.org/officeDocument/2006/relationships/hyperlink" Target="https://m.edsoo.ru/fa251956" TargetMode="External"/><Relationship Id="rId444" Type="http://schemas.openxmlformats.org/officeDocument/2006/relationships/hyperlink" Target="https://resh.edu.ru/subject/lesson/3986/start/" TargetMode="External"/><Relationship Id="rId651" Type="http://schemas.openxmlformats.org/officeDocument/2006/relationships/hyperlink" Target="https://m.edsoo.ru/f841ef10" TargetMode="External"/><Relationship Id="rId749" Type="http://schemas.openxmlformats.org/officeDocument/2006/relationships/hyperlink" Target="https://m.edsoo.ru/f84351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49260</Words>
  <Characters>280782</Characters>
  <Application>Microsoft Office Word</Application>
  <DocSecurity>0</DocSecurity>
  <Lines>2339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LifePC</dc:creator>
  <cp:lastModifiedBy>Штаб 1</cp:lastModifiedBy>
  <cp:revision>11</cp:revision>
  <dcterms:created xsi:type="dcterms:W3CDTF">2025-06-10T10:28:00Z</dcterms:created>
  <dcterms:modified xsi:type="dcterms:W3CDTF">2025-10-13T03:44:00Z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